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214CA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101B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5474743B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101B">
        <w:rPr>
          <w:rFonts w:ascii="Times New Roman" w:hAnsi="Times New Roman" w:cs="Times New Roman"/>
          <w:b/>
          <w:sz w:val="28"/>
          <w:szCs w:val="28"/>
        </w:rPr>
        <w:t>PRAKTIKUM ALGORITMA DAN STRUKTUR DATA</w:t>
      </w:r>
    </w:p>
    <w:p w14:paraId="7F6E6ECE" w14:textId="224CBFB5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101B">
        <w:rPr>
          <w:rFonts w:ascii="Times New Roman" w:hAnsi="Times New Roman" w:cs="Times New Roman"/>
          <w:b/>
          <w:sz w:val="28"/>
          <w:szCs w:val="28"/>
        </w:rPr>
        <w:t xml:space="preserve">“ </w:t>
      </w:r>
      <w:proofErr w:type="spellStart"/>
      <w:r w:rsidRPr="00293A06">
        <w:rPr>
          <w:rFonts w:ascii="Times New Roman" w:hAnsi="Times New Roman" w:cs="Times New Roman"/>
          <w:b/>
          <w:bCs/>
          <w:sz w:val="24"/>
          <w:szCs w:val="24"/>
        </w:rPr>
        <w:t>Merancang</w:t>
      </w:r>
      <w:proofErr w:type="spellEnd"/>
      <w:proofErr w:type="gramEnd"/>
      <w:r w:rsidRPr="00293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3A06">
        <w:rPr>
          <w:rFonts w:ascii="Times New Roman" w:hAnsi="Times New Roman" w:cs="Times New Roman"/>
          <w:b/>
          <w:bCs/>
          <w:sz w:val="24"/>
          <w:szCs w:val="24"/>
        </w:rPr>
        <w:t>Permainan</w:t>
      </w:r>
      <w:proofErr w:type="spellEnd"/>
      <w:r w:rsidRPr="00293A06">
        <w:rPr>
          <w:rFonts w:ascii="Times New Roman" w:hAnsi="Times New Roman" w:cs="Times New Roman"/>
          <w:b/>
          <w:bCs/>
          <w:sz w:val="24"/>
          <w:szCs w:val="24"/>
        </w:rPr>
        <w:t xml:space="preserve"> Tic-Tac-Toe </w:t>
      </w:r>
      <w:proofErr w:type="spellStart"/>
      <w:r w:rsidRPr="00293A06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293A06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DE101B">
        <w:rPr>
          <w:rFonts w:ascii="Times New Roman" w:hAnsi="Times New Roman" w:cs="Times New Roman"/>
          <w:b/>
          <w:sz w:val="28"/>
          <w:szCs w:val="28"/>
        </w:rPr>
        <w:t>”</w:t>
      </w:r>
    </w:p>
    <w:p w14:paraId="4A9DD1BE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843812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267E069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658674" wp14:editId="09E3DB5F">
            <wp:extent cx="3200400" cy="2924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D5C5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1CD8DD5" w14:textId="77777777" w:rsidR="00293A06" w:rsidRPr="00DE101B" w:rsidRDefault="00293A06" w:rsidP="00293A06">
      <w:pPr>
        <w:tabs>
          <w:tab w:val="left" w:pos="5387"/>
        </w:tabs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5C6DEBF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95C3255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E101B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DE10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DE101B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6103DBC4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DE101B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6C12D5D4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DE101B">
        <w:rPr>
          <w:rFonts w:ascii="Times New Roman" w:hAnsi="Times New Roman" w:cs="Times New Roman"/>
          <w:b/>
          <w:sz w:val="24"/>
          <w:szCs w:val="24"/>
        </w:rPr>
        <w:tab/>
      </w:r>
      <w:r w:rsidRPr="00DE101B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29A207E0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KELAS</w:t>
      </w:r>
      <w:r w:rsidRPr="00DE101B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4814D88B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C420DD" w14:textId="77777777" w:rsidR="00293A06" w:rsidRPr="00DE101B" w:rsidRDefault="00293A06" w:rsidP="00293A0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92DAC5C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0839F262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32144C7B" w14:textId="77777777" w:rsidR="00293A06" w:rsidRPr="00DE101B" w:rsidRDefault="00293A06" w:rsidP="00293A0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282F8389" w14:textId="2E330D51" w:rsidR="003273BB" w:rsidRDefault="00293A06" w:rsidP="00293A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101B"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22BAAA61" w14:textId="6E26FF63" w:rsidR="00293A06" w:rsidRDefault="00293A06" w:rsidP="00293A06">
      <w:pPr>
        <w:rPr>
          <w:rFonts w:ascii="Times New Roman" w:hAnsi="Times New Roman" w:cs="Times New Roman"/>
          <w:b/>
          <w:sz w:val="24"/>
          <w:szCs w:val="24"/>
        </w:rPr>
      </w:pPr>
    </w:p>
    <w:p w14:paraId="692062FC" w14:textId="664C393C" w:rsidR="00293A06" w:rsidRDefault="00293A06" w:rsidP="00293A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</w:p>
    <w:p w14:paraId="08FABB47" w14:textId="08CBB5CA" w:rsidR="00293A06" w:rsidRDefault="00293A06" w:rsidP="00293A06">
      <w:pPr>
        <w:pStyle w:val="ListParagraph"/>
        <w:numPr>
          <w:ilvl w:val="0"/>
          <w:numId w:val="1"/>
        </w:numPr>
      </w:pPr>
      <w:proofErr w:type="spellStart"/>
      <w:r>
        <w:t>Gabungkan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. </w:t>
      </w:r>
      <w:proofErr w:type="spellStart"/>
      <w:r>
        <w:t>Teliti</w:t>
      </w:r>
      <w:proofErr w:type="spellEnd"/>
      <w:r>
        <w:t xml:space="preserve"> baris demi baris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</w:t>
      </w:r>
    </w:p>
    <w:p w14:paraId="315A897C" w14:textId="0A09B691" w:rsidR="00293A06" w:rsidRDefault="00275471" w:rsidP="000B1AD8">
      <w:pPr>
        <w:pStyle w:val="ListParagraph"/>
        <w:ind w:left="284"/>
        <w:jc w:val="center"/>
      </w:pPr>
      <w:r w:rsidRPr="00724EA0">
        <w:drawing>
          <wp:anchor distT="0" distB="0" distL="114300" distR="114300" simplePos="0" relativeHeight="251658240" behindDoc="0" locked="0" layoutInCell="1" allowOverlap="1" wp14:anchorId="39968C5F" wp14:editId="43A1C407">
            <wp:simplePos x="0" y="0"/>
            <wp:positionH relativeFrom="column">
              <wp:posOffset>179070</wp:posOffset>
            </wp:positionH>
            <wp:positionV relativeFrom="paragraph">
              <wp:posOffset>3156212</wp:posOffset>
            </wp:positionV>
            <wp:extent cx="5731510" cy="295846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EA0">
        <w:rPr>
          <w:noProof/>
        </w:rPr>
        <w:drawing>
          <wp:inline distT="0" distB="0" distL="0" distR="0" wp14:anchorId="65A14FB6" wp14:editId="49313D3D">
            <wp:extent cx="5731510" cy="3155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07"/>
                    <a:stretch/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8EBF9" w14:textId="72F697F1" w:rsidR="00724EA0" w:rsidRDefault="00724EA0" w:rsidP="000B1AD8">
      <w:pPr>
        <w:pStyle w:val="ListParagraph"/>
        <w:ind w:left="284"/>
        <w:jc w:val="center"/>
      </w:pPr>
    </w:p>
    <w:p w14:paraId="5C3C0E18" w14:textId="71256206" w:rsidR="00724EA0" w:rsidRDefault="00724EA0" w:rsidP="000B1AD8">
      <w:pPr>
        <w:pStyle w:val="ListParagraph"/>
        <w:ind w:left="284"/>
        <w:jc w:val="center"/>
      </w:pPr>
      <w:r w:rsidRPr="00724EA0">
        <w:drawing>
          <wp:inline distT="0" distB="0" distL="0" distR="0" wp14:anchorId="5A559CF3" wp14:editId="06687A38">
            <wp:extent cx="5731510" cy="2991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7C69" w14:textId="2FEA1CA2" w:rsidR="00724EA0" w:rsidRDefault="00724EA0" w:rsidP="000B1AD8">
      <w:pPr>
        <w:pStyle w:val="ListParagraph"/>
        <w:ind w:left="284"/>
        <w:jc w:val="center"/>
      </w:pPr>
      <w:r w:rsidRPr="00724EA0">
        <w:lastRenderedPageBreak/>
        <w:drawing>
          <wp:inline distT="0" distB="0" distL="0" distR="0" wp14:anchorId="6A1F4DE3" wp14:editId="19DCADEA">
            <wp:extent cx="5731510" cy="2602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2F65" w14:textId="77777777" w:rsidR="00275471" w:rsidRDefault="00275471" w:rsidP="000B1AD8">
      <w:pPr>
        <w:pStyle w:val="ListParagraph"/>
        <w:ind w:left="284"/>
        <w:jc w:val="center"/>
      </w:pPr>
    </w:p>
    <w:p w14:paraId="153C96C1" w14:textId="77C34266" w:rsidR="00293A06" w:rsidRDefault="00293A06" w:rsidP="000B1AD8">
      <w:pPr>
        <w:pStyle w:val="ListParagraph"/>
        <w:numPr>
          <w:ilvl w:val="0"/>
          <w:numId w:val="1"/>
        </w:numPr>
        <w:ind w:left="284"/>
        <w:jc w:val="center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, </w:t>
      </w:r>
      <w:proofErr w:type="spellStart"/>
      <w:r>
        <w:t>periksa</w:t>
      </w:r>
      <w:proofErr w:type="spellEnd"/>
      <w:r>
        <w:t xml:space="preserve"> dan </w:t>
      </w:r>
      <w:proofErr w:type="spellStart"/>
      <w:r>
        <w:t>cocokan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Langkah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!</w:t>
      </w:r>
    </w:p>
    <w:p w14:paraId="18D7455C" w14:textId="1052A472" w:rsidR="000B1AD8" w:rsidRDefault="000B1AD8" w:rsidP="000B1AD8">
      <w:pPr>
        <w:pStyle w:val="ListParagraph"/>
        <w:ind w:left="284"/>
        <w:jc w:val="center"/>
      </w:pPr>
      <w:r w:rsidRPr="000B1AD8">
        <w:drawing>
          <wp:inline distT="0" distB="0" distL="0" distR="0" wp14:anchorId="54117397" wp14:editId="3B503D76">
            <wp:extent cx="5731510" cy="31464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7551" w14:textId="779A0B03" w:rsidR="000B1AD8" w:rsidRDefault="000B1AD8" w:rsidP="000B1AD8">
      <w:pPr>
        <w:pStyle w:val="ListParagraph"/>
        <w:ind w:left="284"/>
        <w:jc w:val="center"/>
      </w:pPr>
      <w:r w:rsidRPr="000B1AD8">
        <w:drawing>
          <wp:inline distT="0" distB="0" distL="0" distR="0" wp14:anchorId="4255A8AA" wp14:editId="1FFAE7C4">
            <wp:extent cx="5731510" cy="2492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76DC" w14:textId="281E8985" w:rsidR="000B1AD8" w:rsidRDefault="000B1AD8" w:rsidP="000B1AD8">
      <w:pPr>
        <w:pStyle w:val="ListParagraph"/>
        <w:ind w:left="284"/>
        <w:jc w:val="center"/>
      </w:pPr>
      <w:r w:rsidRPr="000B1AD8">
        <w:lastRenderedPageBreak/>
        <w:drawing>
          <wp:inline distT="0" distB="0" distL="0" distR="0" wp14:anchorId="368E7435" wp14:editId="5F487E7A">
            <wp:extent cx="5731510" cy="1838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91362"/>
    <w:multiLevelType w:val="hybridMultilevel"/>
    <w:tmpl w:val="2E585B60"/>
    <w:lvl w:ilvl="0" w:tplc="942024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365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A06"/>
    <w:rsid w:val="000B1AD8"/>
    <w:rsid w:val="00275471"/>
    <w:rsid w:val="00293A06"/>
    <w:rsid w:val="00724EA0"/>
    <w:rsid w:val="0087498A"/>
    <w:rsid w:val="00D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1FA74"/>
  <w15:chartTrackingRefBased/>
  <w15:docId w15:val="{D774CC68-4ED2-4897-86CB-3C1F2E12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A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1</cp:revision>
  <dcterms:created xsi:type="dcterms:W3CDTF">2022-06-24T13:36:00Z</dcterms:created>
  <dcterms:modified xsi:type="dcterms:W3CDTF">2022-06-24T13:53:00Z</dcterms:modified>
</cp:coreProperties>
</file>