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E53" w:rsidRDefault="00CD299D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E53" w:rsidRDefault="00CD299D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B412BE" w:rsidRDefault="00CD29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B412BE">
        <w:rPr>
          <w:rFonts w:ascii="Times New Roman" w:eastAsia="Times New Roman" w:hAnsi="Times New Roman" w:cs="Times New Roman"/>
          <w:b/>
          <w:sz w:val="36"/>
          <w:szCs w:val="36"/>
        </w:rPr>
        <w:t xml:space="preserve">о выполнению задания на тему: </w:t>
      </w:r>
    </w:p>
    <w:p w:rsidR="00876E53" w:rsidRPr="00B412BE" w:rsidRDefault="00B41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412BE">
        <w:rPr>
          <w:rFonts w:ascii="Times New Roman" w:eastAsia="Times New Roman" w:hAnsi="Times New Roman" w:cs="Times New Roman"/>
          <w:b/>
          <w:sz w:val="40"/>
          <w:szCs w:val="36"/>
        </w:rPr>
        <w:t>«</w:t>
      </w:r>
      <w:r w:rsidRPr="00B412BE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Тестирование </w:t>
      </w:r>
      <w:r w:rsidRPr="00B412BE">
        <w:rPr>
          <w:rFonts w:ascii="Times New Roman" w:hAnsi="Times New Roman" w:cs="Times New Roman"/>
          <w:b/>
          <w:bCs/>
          <w:color w:val="000000"/>
          <w:sz w:val="32"/>
          <w:szCs w:val="28"/>
        </w:rPr>
        <w:t>черным ящиком</w:t>
      </w:r>
      <w:r>
        <w:rPr>
          <w:rFonts w:ascii="Times New Roman" w:eastAsia="Times New Roman" w:hAnsi="Times New Roman" w:cs="Times New Roman"/>
          <w:b/>
          <w:sz w:val="40"/>
          <w:szCs w:val="36"/>
        </w:rPr>
        <w:t>»</w:t>
      </w:r>
      <w:bookmarkStart w:id="0" w:name="_GoBack"/>
      <w:bookmarkEnd w:id="0"/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4A6BFD" w:rsidP="004A6BFD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</w:t>
      </w:r>
    </w:p>
    <w:p w:rsidR="004A6BFD" w:rsidRDefault="004A6BFD" w:rsidP="004A6BFD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Мейстер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:rsidR="004A6BFD" w:rsidRDefault="004A6BFD" w:rsidP="004A6BFD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Суковатов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Н.Д.</w:t>
      </w:r>
    </w:p>
    <w:p w:rsidR="00876E53" w:rsidRDefault="00876E53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CD299D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876E53" w:rsidRDefault="00876E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CD299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Карпов Р. В.</w:t>
      </w:r>
    </w:p>
    <w:p w:rsidR="00876E53" w:rsidRDefault="00876E5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CD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76E53" w:rsidRDefault="00876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876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CD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876E53" w:rsidRDefault="00876E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4567" w:rsidRDefault="0098456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984567" w:rsidRDefault="0098456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52449" wp14:editId="54EF7705">
            <wp:extent cx="6120130" cy="61131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67" w:rsidRPr="00984567" w:rsidRDefault="0098456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E3505" wp14:editId="59377731">
            <wp:extent cx="282892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67" w:rsidRDefault="009845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84567" w:rsidRDefault="0098456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6E53" w:rsidRDefault="004A6B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tbl>
      <w:tblPr>
        <w:tblW w:w="11341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521"/>
        <w:gridCol w:w="1245"/>
        <w:gridCol w:w="1651"/>
        <w:gridCol w:w="2050"/>
        <w:gridCol w:w="1603"/>
        <w:gridCol w:w="1874"/>
      </w:tblGrid>
      <w:tr w:rsidR="00984567" w:rsidRPr="004A6BFD" w:rsidTr="00984567"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Название теста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Описание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сценария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Входные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данные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71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Выходные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данные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4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Удачное/неудачное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тестирование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618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Предложения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по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исправлению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найденных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ошибок.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919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Пожелания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пользователей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984567" w:rsidRPr="004A6BFD" w:rsidTr="00984567">
        <w:tc>
          <w:tcPr>
            <w:tcW w:w="1412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Функци</w:t>
            </w: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я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суммы</w:t>
            </w: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Сложение двух чисел 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Первое число: 2</w:t>
            </w:r>
          </w:p>
          <w:p w:rsidR="00AB34AE" w:rsidRPr="004A6BFD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Второе число: 2</w:t>
            </w:r>
          </w:p>
        </w:tc>
        <w:tc>
          <w:tcPr>
            <w:tcW w:w="171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4</w:t>
            </w:r>
          </w:p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AB34AE" w:rsidRPr="004A6BFD" w:rsidRDefault="00AB34AE" w:rsidP="004A6B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84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тестирование </w:t>
            </w:r>
          </w:p>
        </w:tc>
        <w:tc>
          <w:tcPr>
            <w:tcW w:w="1618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4A6BF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19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4AE" w:rsidRPr="004A6BFD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Желательно избавиться от еще одного ввода числа </w:t>
            </w:r>
            <w:r w:rsidR="00984567">
              <w:rPr>
                <w:rStyle w:val="a8"/>
                <w:rFonts w:ascii="Times New Roman" w:eastAsia="Times New Roman" w:hAnsi="Times New Roman" w:cs="Times New Roman"/>
                <w:color w:val="000000"/>
                <w:szCs w:val="24"/>
              </w:rPr>
              <w:footnoteReference w:id="1"/>
            </w: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984567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Запись полного выражения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EE07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Выражение из трех чисел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3*3+3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12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тестирование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744" w:rsidRPr="00984567" w:rsidRDefault="00984567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2"/>
              </w:rPr>
              <w:t>Желательно избавиться от множества пропускаемых выводов при вводе целого выражения (всегда)</w:t>
            </w: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Функция умножения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Умножение двух чисел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Первое число: 0</w:t>
            </w:r>
          </w:p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Второе число: 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тестирование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Функция деления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Деление двух чисел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Первое число: </w:t>
            </w: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</w:t>
            </w: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0</w:t>
            </w:r>
          </w:p>
          <w:p w:rsidR="00AB34AE" w:rsidRPr="00984567" w:rsidRDefault="00AB34AE" w:rsidP="00AB3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Второе число: 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</w:t>
            </w:r>
          </w:p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3.33333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тестирование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744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Выражение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Выражение из трех чисел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3+3*3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18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984567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Тестирование не</w:t>
            </w:r>
            <w:r w:rsidR="00EE0744"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удачное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Определение порядка действий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84567" w:rsidRPr="004A6BFD" w:rsidTr="00AB34AE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Выражение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Выражение из трех чисел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10+2</w:t>
            </w: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/5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Результат: 2.4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984567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Тестирование не</w:t>
            </w:r>
            <w:r w:rsidR="00EE0744"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удачное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EE0744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984567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Определение порядка действий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4AE" w:rsidRPr="00984567" w:rsidRDefault="00AB34AE" w:rsidP="004A6B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:rsidR="004A6BFD" w:rsidRDefault="004A6B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6BFD" w:rsidRPr="00AB34AE" w:rsidRDefault="004A6B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A6BFD" w:rsidRPr="00AB34A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99D" w:rsidRDefault="00CD299D" w:rsidP="00984567">
      <w:pPr>
        <w:spacing w:after="0" w:line="240" w:lineRule="auto"/>
      </w:pPr>
      <w:r>
        <w:separator/>
      </w:r>
    </w:p>
  </w:endnote>
  <w:endnote w:type="continuationSeparator" w:id="0">
    <w:p w:rsidR="00CD299D" w:rsidRDefault="00CD299D" w:rsidP="0098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99D" w:rsidRDefault="00CD299D" w:rsidP="00984567">
      <w:pPr>
        <w:spacing w:after="0" w:line="240" w:lineRule="auto"/>
      </w:pPr>
      <w:r>
        <w:separator/>
      </w:r>
    </w:p>
  </w:footnote>
  <w:footnote w:type="continuationSeparator" w:id="0">
    <w:p w:rsidR="00CD299D" w:rsidRDefault="00CD299D" w:rsidP="00984567">
      <w:pPr>
        <w:spacing w:after="0" w:line="240" w:lineRule="auto"/>
      </w:pPr>
      <w:r>
        <w:continuationSeparator/>
      </w:r>
    </w:p>
  </w:footnote>
  <w:footnote w:id="1">
    <w:p w:rsidR="00984567" w:rsidRDefault="00984567">
      <w:pPr>
        <w:pStyle w:val="a6"/>
      </w:pPr>
      <w:r>
        <w:rPr>
          <w:rStyle w:val="a8"/>
        </w:rPr>
        <w:footnoteRef/>
      </w:r>
      <w:r>
        <w:t xml:space="preserve"> Также применимо ко всем остальным проверкам.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53"/>
    <w:rsid w:val="004A6BFD"/>
    <w:rsid w:val="00876E53"/>
    <w:rsid w:val="00984567"/>
    <w:rsid w:val="00AB34AE"/>
    <w:rsid w:val="00B412BE"/>
    <w:rsid w:val="00CD299D"/>
    <w:rsid w:val="00E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1A0"/>
  <w15:docId w15:val="{077DCD4A-199A-45E8-AE03-2EAB729A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A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98456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8456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845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454">
          <w:marLeft w:val="-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A859-F8B7-489F-AB5A-41FE1AAC6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305</cp:lastModifiedBy>
  <cp:revision>3</cp:revision>
  <dcterms:created xsi:type="dcterms:W3CDTF">2022-10-06T11:35:00Z</dcterms:created>
  <dcterms:modified xsi:type="dcterms:W3CDTF">2022-10-06T11:36:00Z</dcterms:modified>
</cp:coreProperties>
</file>