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8D5B" w14:textId="77777777" w:rsidR="00E82879" w:rsidRPr="00DE2B03" w:rsidRDefault="00000000" w:rsidP="00DE2B03">
      <w:pPr>
        <w:jc w:val="center"/>
        <w:rPr>
          <w:rFonts w:ascii="Arial Nova" w:eastAsia="Roboto" w:hAnsi="Arial Nova" w:cs="Roboto"/>
          <w:b/>
          <w:color w:val="3C4043"/>
          <w:sz w:val="33"/>
          <w:szCs w:val="33"/>
        </w:rPr>
      </w:pPr>
      <w:r w:rsidRPr="00DE2B03">
        <w:rPr>
          <w:rFonts w:ascii="Arial Nova" w:eastAsia="Roboto" w:hAnsi="Arial Nova" w:cs="Roboto"/>
          <w:b/>
          <w:color w:val="3C4043"/>
          <w:sz w:val="33"/>
          <w:szCs w:val="33"/>
        </w:rPr>
        <w:t>Facultad de ciencias.</w:t>
      </w:r>
    </w:p>
    <w:p w14:paraId="086CBB39" w14:textId="011867ED" w:rsidR="00E82879" w:rsidRPr="00DE2B03" w:rsidRDefault="00000000" w:rsidP="00DE2B03">
      <w:pPr>
        <w:jc w:val="center"/>
        <w:rPr>
          <w:rFonts w:ascii="Arial Nova" w:eastAsia="Roboto" w:hAnsi="Arial Nova" w:cs="Roboto"/>
          <w:b/>
          <w:color w:val="3C4043"/>
          <w:sz w:val="33"/>
          <w:szCs w:val="33"/>
        </w:rPr>
      </w:pPr>
      <w:r w:rsidRPr="00DE2B03">
        <w:rPr>
          <w:rFonts w:ascii="Arial Nova" w:eastAsia="Roboto" w:hAnsi="Arial Nova" w:cs="Roboto"/>
          <w:b/>
          <w:color w:val="3C4043"/>
          <w:sz w:val="33"/>
          <w:szCs w:val="33"/>
        </w:rPr>
        <w:t>Manejo de datos</w:t>
      </w:r>
    </w:p>
    <w:p w14:paraId="4E57210B" w14:textId="38D9279F" w:rsidR="00E82879" w:rsidRPr="00DE2B03" w:rsidRDefault="00000000" w:rsidP="00DE2B03">
      <w:pPr>
        <w:jc w:val="center"/>
        <w:rPr>
          <w:rFonts w:ascii="Arial Nova" w:eastAsia="Roboto" w:hAnsi="Arial Nova" w:cs="Roboto"/>
          <w:b/>
          <w:color w:val="3C4043"/>
          <w:sz w:val="33"/>
          <w:szCs w:val="33"/>
        </w:rPr>
      </w:pPr>
      <w:r w:rsidRPr="00DE2B03">
        <w:rPr>
          <w:rFonts w:ascii="Arial Nova" w:eastAsia="Roboto" w:hAnsi="Arial Nova" w:cs="Roboto"/>
          <w:b/>
          <w:color w:val="3C4043"/>
          <w:sz w:val="33"/>
          <w:szCs w:val="33"/>
        </w:rPr>
        <w:t>Grupo 9160</w:t>
      </w:r>
    </w:p>
    <w:p w14:paraId="7F9B8AB1" w14:textId="205792FE" w:rsidR="00E82879" w:rsidRDefault="00DE2B03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73D5B8A" wp14:editId="7F20BB88">
            <wp:simplePos x="0" y="0"/>
            <wp:positionH relativeFrom="margin">
              <wp:posOffset>421005</wp:posOffset>
            </wp:positionH>
            <wp:positionV relativeFrom="margin">
              <wp:posOffset>957580</wp:posOffset>
            </wp:positionV>
            <wp:extent cx="4890770" cy="558927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558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24B77E" w14:textId="59AF2EF1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54A014BE" w14:textId="5FD1F076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1C48B12A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2BC16091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34A25904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533DCD16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04F1AEA5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46C5A7C3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27C1CA0B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5070D88B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14303074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17BF9175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2B3BFBA3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373176A7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7FA1C7B8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7C77E2FD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1E4BFB93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63FEED06" w14:textId="77777777" w:rsidR="00E82879" w:rsidRDefault="00E82879">
      <w:pPr>
        <w:jc w:val="center"/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45D7E8FA" w14:textId="77777777" w:rsidR="00E82879" w:rsidRDefault="00E82879">
      <w:pPr>
        <w:rPr>
          <w:rFonts w:ascii="Roboto" w:eastAsia="Roboto" w:hAnsi="Roboto" w:cs="Roboto"/>
          <w:b/>
          <w:color w:val="3C4043"/>
          <w:sz w:val="33"/>
          <w:szCs w:val="33"/>
        </w:rPr>
      </w:pPr>
    </w:p>
    <w:p w14:paraId="7F9CA274" w14:textId="77777777" w:rsidR="00CD00CC" w:rsidRDefault="00CD00CC" w:rsidP="00CD00CC">
      <w:pPr>
        <w:jc w:val="center"/>
        <w:rPr>
          <w:rFonts w:ascii="Arial Nova" w:eastAsia="Roboto" w:hAnsi="Arial Nova" w:cs="Roboto"/>
          <w:b/>
          <w:color w:val="3C4043"/>
          <w:sz w:val="32"/>
          <w:szCs w:val="32"/>
        </w:rPr>
      </w:pPr>
      <w:r>
        <w:rPr>
          <w:rFonts w:ascii="Arial Nova" w:eastAsia="Roboto" w:hAnsi="Arial Nova" w:cs="Roboto"/>
          <w:b/>
          <w:color w:val="3C4043"/>
          <w:sz w:val="32"/>
          <w:szCs w:val="32"/>
        </w:rPr>
        <w:t xml:space="preserve">Equipo: </w:t>
      </w:r>
    </w:p>
    <w:p w14:paraId="509A6140" w14:textId="259927E7" w:rsidR="00CD00CC" w:rsidRDefault="00CD00CC" w:rsidP="00CD00CC">
      <w:pPr>
        <w:jc w:val="center"/>
        <w:rPr>
          <w:rFonts w:ascii="Arial Nova" w:eastAsia="Roboto" w:hAnsi="Arial Nova" w:cs="Roboto"/>
          <w:b/>
          <w:color w:val="3C4043"/>
          <w:sz w:val="32"/>
          <w:szCs w:val="32"/>
        </w:rPr>
      </w:pPr>
      <w:r w:rsidRPr="00CD00CC">
        <w:rPr>
          <w:rFonts w:ascii="Arial Nova" w:eastAsia="Roboto" w:hAnsi="Arial Nova" w:cs="Roboto"/>
          <w:b/>
          <w:color w:val="3C4043"/>
          <w:sz w:val="28"/>
          <w:szCs w:val="28"/>
        </w:rPr>
        <w:t xml:space="preserve">Pollos hermanos </w:t>
      </w:r>
      <w:proofErr w:type="spellStart"/>
      <w:r w:rsidRPr="00CD00CC">
        <w:rPr>
          <w:rFonts w:ascii="Arial Nova" w:eastAsia="Roboto" w:hAnsi="Arial Nova" w:cs="Roboto"/>
          <w:b/>
          <w:color w:val="3C4043"/>
          <w:sz w:val="28"/>
          <w:szCs w:val="28"/>
        </w:rPr>
        <w:t>family</w:t>
      </w:r>
      <w:proofErr w:type="spellEnd"/>
    </w:p>
    <w:p w14:paraId="4D215368" w14:textId="6FEE5754" w:rsidR="00CD00CC" w:rsidRDefault="00CD00CC" w:rsidP="00CD00CC">
      <w:pPr>
        <w:jc w:val="center"/>
        <w:rPr>
          <w:rFonts w:ascii="Arial Nova" w:eastAsia="Roboto" w:hAnsi="Arial Nova" w:cs="Roboto"/>
          <w:b/>
          <w:color w:val="3C4043"/>
          <w:sz w:val="32"/>
          <w:szCs w:val="32"/>
        </w:rPr>
      </w:pPr>
      <w:r>
        <w:rPr>
          <w:rFonts w:ascii="Arial Nova" w:eastAsia="Roboto" w:hAnsi="Arial Nova" w:cs="Roboto"/>
          <w:b/>
          <w:color w:val="3C4043"/>
          <w:sz w:val="32"/>
          <w:szCs w:val="32"/>
        </w:rPr>
        <w:t>Integrantes:</w:t>
      </w:r>
    </w:p>
    <w:p w14:paraId="0711AAF2" w14:textId="0C630600" w:rsidR="00E82879" w:rsidRPr="00CD00CC" w:rsidRDefault="00000000" w:rsidP="00CD00CC">
      <w:pPr>
        <w:jc w:val="center"/>
        <w:rPr>
          <w:rFonts w:ascii="Arial Nova" w:hAnsi="Arial Nova"/>
          <w:b/>
          <w:sz w:val="28"/>
          <w:szCs w:val="28"/>
        </w:rPr>
      </w:pPr>
      <w:r w:rsidRPr="00CD00CC">
        <w:rPr>
          <w:rFonts w:ascii="Arial Nova" w:eastAsia="Roboto" w:hAnsi="Arial Nova" w:cs="Roboto"/>
          <w:b/>
          <w:color w:val="3C4043"/>
          <w:sz w:val="28"/>
          <w:szCs w:val="28"/>
        </w:rPr>
        <w:t>Herrera León Jorge Alberto</w:t>
      </w:r>
    </w:p>
    <w:p w14:paraId="4BD7BD83" w14:textId="207AAD77" w:rsidR="00E82879" w:rsidRPr="00CD00CC" w:rsidRDefault="00DE2B03" w:rsidP="00CD00CC">
      <w:pPr>
        <w:jc w:val="center"/>
        <w:rPr>
          <w:rFonts w:ascii="Arial Nova" w:hAnsi="Arial Nova"/>
          <w:b/>
          <w:sz w:val="28"/>
          <w:szCs w:val="28"/>
        </w:rPr>
      </w:pPr>
      <w:r w:rsidRPr="00CD00CC">
        <w:rPr>
          <w:rFonts w:ascii="Arial Nova" w:hAnsi="Arial Nova"/>
          <w:b/>
          <w:sz w:val="28"/>
          <w:szCs w:val="28"/>
        </w:rPr>
        <w:t>Limón Cruz Andrés</w:t>
      </w:r>
    </w:p>
    <w:p w14:paraId="1D5D82FB" w14:textId="0129FA82" w:rsidR="00CD00CC" w:rsidRPr="00CD00CC" w:rsidRDefault="00CD00CC" w:rsidP="00CD00CC">
      <w:pPr>
        <w:jc w:val="center"/>
        <w:rPr>
          <w:rFonts w:ascii="Arial Nova" w:hAnsi="Arial Nova"/>
          <w:b/>
          <w:sz w:val="28"/>
          <w:szCs w:val="28"/>
        </w:rPr>
      </w:pPr>
      <w:r w:rsidRPr="00CD00CC">
        <w:rPr>
          <w:rFonts w:ascii="Arial Nova" w:hAnsi="Arial Nova"/>
          <w:b/>
          <w:sz w:val="28"/>
          <w:szCs w:val="28"/>
        </w:rPr>
        <w:t>Juan Mendoza Ilse Montserrat</w:t>
      </w:r>
    </w:p>
    <w:p w14:paraId="427BF816" w14:textId="309A662F" w:rsidR="00CD00CC" w:rsidRPr="00CD00CC" w:rsidRDefault="00CD00CC" w:rsidP="00CD00CC">
      <w:pPr>
        <w:jc w:val="center"/>
        <w:rPr>
          <w:rFonts w:ascii="Arial Nova" w:hAnsi="Arial Nova"/>
          <w:b/>
          <w:sz w:val="28"/>
          <w:szCs w:val="28"/>
        </w:rPr>
      </w:pPr>
      <w:proofErr w:type="spellStart"/>
      <w:r w:rsidRPr="00CD00CC">
        <w:rPr>
          <w:rFonts w:ascii="Arial Nova" w:hAnsi="Arial Nova"/>
          <w:b/>
          <w:sz w:val="28"/>
          <w:szCs w:val="28"/>
        </w:rPr>
        <w:t>Fouilloux</w:t>
      </w:r>
      <w:proofErr w:type="spellEnd"/>
      <w:r w:rsidRPr="00CD00CC">
        <w:rPr>
          <w:rFonts w:ascii="Arial Nova" w:hAnsi="Arial Nova"/>
          <w:b/>
          <w:sz w:val="28"/>
          <w:szCs w:val="28"/>
        </w:rPr>
        <w:t xml:space="preserve"> Ramírez Jesús Gael</w:t>
      </w:r>
    </w:p>
    <w:p w14:paraId="50B8AE8E" w14:textId="37113EAB" w:rsidR="00CD00CC" w:rsidRPr="00CD00CC" w:rsidRDefault="00CD00CC" w:rsidP="00CD00CC">
      <w:pPr>
        <w:jc w:val="center"/>
        <w:rPr>
          <w:rFonts w:ascii="Arial Nova" w:hAnsi="Arial Nova"/>
          <w:b/>
          <w:sz w:val="28"/>
          <w:szCs w:val="28"/>
        </w:rPr>
      </w:pPr>
      <w:r w:rsidRPr="00CD00CC">
        <w:rPr>
          <w:rFonts w:ascii="Arial Nova" w:hAnsi="Arial Nova"/>
          <w:b/>
          <w:sz w:val="28"/>
          <w:szCs w:val="28"/>
        </w:rPr>
        <w:t>Juárez Pacheco Carlos Fernando</w:t>
      </w:r>
    </w:p>
    <w:p w14:paraId="37D64C9A" w14:textId="7CF290C6" w:rsidR="00BF7349" w:rsidRDefault="00BF7349" w:rsidP="00DE2B03">
      <w:pPr>
        <w:jc w:val="both"/>
        <w:rPr>
          <w:b/>
          <w:sz w:val="26"/>
          <w:szCs w:val="26"/>
        </w:rPr>
      </w:pPr>
    </w:p>
    <w:p w14:paraId="0ECF09AB" w14:textId="53B3D98A" w:rsidR="00BF7349" w:rsidRDefault="00BF7349" w:rsidP="000B4E5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Imágenes de las graficas</w:t>
      </w:r>
    </w:p>
    <w:p w14:paraId="32DEA541" w14:textId="22768A1A" w:rsidR="00BF7349" w:rsidRDefault="00BF7349" w:rsidP="00DE2B03">
      <w:pPr>
        <w:jc w:val="both"/>
        <w:rPr>
          <w:noProof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0B4E56" w14:paraId="281469DA" w14:textId="77777777" w:rsidTr="000B4E56">
        <w:trPr>
          <w:trHeight w:val="4252"/>
        </w:trPr>
        <w:tc>
          <w:tcPr>
            <w:tcW w:w="4509" w:type="dxa"/>
            <w:vAlign w:val="center"/>
          </w:tcPr>
          <w:p w14:paraId="6F137808" w14:textId="1479E7AC" w:rsidR="00BF7349" w:rsidRPr="000B4E56" w:rsidRDefault="00BF7349" w:rsidP="00BF734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B4E56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4510" w:type="dxa"/>
          </w:tcPr>
          <w:p w14:paraId="58F0C723" w14:textId="013CD8F9" w:rsidR="00BF7349" w:rsidRPr="00BF7349" w:rsidRDefault="00BF7349" w:rsidP="00DE2B03">
            <w:pPr>
              <w:jc w:val="both"/>
            </w:pPr>
            <w:r w:rsidRPr="00BF7349">
              <w:drawing>
                <wp:inline distT="0" distB="0" distL="0" distR="0" wp14:anchorId="165C70B2" wp14:editId="7B5113C4">
                  <wp:extent cx="2275638" cy="252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63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E56" w14:paraId="576E6E68" w14:textId="77777777" w:rsidTr="000B4E56">
        <w:trPr>
          <w:trHeight w:val="4252"/>
        </w:trPr>
        <w:tc>
          <w:tcPr>
            <w:tcW w:w="4509" w:type="dxa"/>
            <w:vAlign w:val="center"/>
          </w:tcPr>
          <w:p w14:paraId="322D8565" w14:textId="23B9779F" w:rsidR="00BF7349" w:rsidRPr="000B4E56" w:rsidRDefault="00BF7349" w:rsidP="00BF734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B4E56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4510" w:type="dxa"/>
          </w:tcPr>
          <w:p w14:paraId="17634C2F" w14:textId="6BFB00B9" w:rsidR="00BF7349" w:rsidRDefault="00BF7349" w:rsidP="00DE2B03">
            <w:pPr>
              <w:jc w:val="both"/>
              <w:rPr>
                <w:noProof/>
              </w:rPr>
            </w:pPr>
            <w:r w:rsidRPr="00BF7349">
              <w:rPr>
                <w:noProof/>
              </w:rPr>
              <w:drawing>
                <wp:inline distT="0" distB="0" distL="0" distR="0" wp14:anchorId="17579B4A" wp14:editId="46E4D8D6">
                  <wp:extent cx="2289533" cy="252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53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E56" w14:paraId="6A492E16" w14:textId="77777777" w:rsidTr="000B4E56">
        <w:trPr>
          <w:trHeight w:val="4252"/>
        </w:trPr>
        <w:tc>
          <w:tcPr>
            <w:tcW w:w="4509" w:type="dxa"/>
            <w:vAlign w:val="center"/>
          </w:tcPr>
          <w:p w14:paraId="428E62A0" w14:textId="1D2EC2D7" w:rsidR="00BF7349" w:rsidRPr="000B4E56" w:rsidRDefault="00BF7349" w:rsidP="00BF734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B4E56"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4510" w:type="dxa"/>
          </w:tcPr>
          <w:p w14:paraId="6B6A5B9B" w14:textId="629D3D61" w:rsidR="00BF7349" w:rsidRDefault="00BF7349" w:rsidP="00DE2B03">
            <w:pPr>
              <w:jc w:val="both"/>
              <w:rPr>
                <w:noProof/>
              </w:rPr>
            </w:pPr>
            <w:r w:rsidRPr="00BF7349">
              <w:rPr>
                <w:noProof/>
              </w:rPr>
              <w:drawing>
                <wp:inline distT="0" distB="0" distL="0" distR="0" wp14:anchorId="4548A8ED" wp14:editId="28A482A6">
                  <wp:extent cx="2262704" cy="2520000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04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F146E" w14:textId="5A9EBF09" w:rsidR="00E82879" w:rsidRPr="00DE2B03" w:rsidRDefault="00000000" w:rsidP="00DE2B0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</w:t>
      </w:r>
      <w:r w:rsidR="00DE2B03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Preguntas</w:t>
      </w:r>
    </w:p>
    <w:p w14:paraId="232FA80A" w14:textId="702421D5" w:rsidR="00E82879" w:rsidRDefault="00000000" w:rsidP="00DE2B03">
      <w:pPr>
        <w:ind w:left="720"/>
        <w:jc w:val="both"/>
        <w:rPr>
          <w:b/>
        </w:rPr>
      </w:pPr>
      <w:r>
        <w:rPr>
          <w:b/>
        </w:rPr>
        <w:t>1.1.¿Cuál es el mejor y el peor algoritmo para datos ordenados de forma ascendente?</w:t>
      </w:r>
    </w:p>
    <w:p w14:paraId="764E4692" w14:textId="44C1F179" w:rsidR="00E82879" w:rsidRDefault="00000000" w:rsidP="00DE2B03">
      <w:pPr>
        <w:ind w:left="720"/>
        <w:jc w:val="both"/>
      </w:pPr>
      <w:r>
        <w:t>R=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el mejor algoritmo para datos ordenados de forma ascendente y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el peor algoritmo para datos ordenados de forma ascendente.</w:t>
      </w:r>
    </w:p>
    <w:p w14:paraId="467C61FA" w14:textId="366E53E9" w:rsidR="00DE2B03" w:rsidRDefault="00DE2B03" w:rsidP="00DE2B03">
      <w:pPr>
        <w:ind w:left="720"/>
        <w:jc w:val="both"/>
      </w:pPr>
    </w:p>
    <w:p w14:paraId="33F63F0F" w14:textId="3AE3DDEC" w:rsidR="00E82879" w:rsidRDefault="00000000" w:rsidP="00DE2B03">
      <w:pPr>
        <w:ind w:left="720"/>
        <w:jc w:val="both"/>
        <w:rPr>
          <w:b/>
        </w:rPr>
      </w:pPr>
      <w:r>
        <w:rPr>
          <w:b/>
        </w:rPr>
        <w:t>1.2.¿Cuál es el mejor y el peor algoritmo para datos ordenados de forma descendente?</w:t>
      </w:r>
    </w:p>
    <w:p w14:paraId="08DDEB35" w14:textId="1C5685F9" w:rsidR="00E82879" w:rsidRDefault="00000000" w:rsidP="00DE2B03">
      <w:pPr>
        <w:ind w:left="720"/>
        <w:jc w:val="both"/>
      </w:pPr>
      <w:r>
        <w:t xml:space="preserve">R=Shell </w:t>
      </w:r>
      <w:proofErr w:type="spellStart"/>
      <w:r>
        <w:t>Sort</w:t>
      </w:r>
      <w:proofErr w:type="spellEnd"/>
      <w:r>
        <w:t xml:space="preserve"> es el mejor algoritmo para datos ordenados de forma descendente e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el peor algoritmo para datos ordenados de forma descendente.</w:t>
      </w:r>
    </w:p>
    <w:p w14:paraId="7CA11470" w14:textId="77777777" w:rsidR="00DE2B03" w:rsidRDefault="00DE2B03" w:rsidP="00DE2B03">
      <w:pPr>
        <w:ind w:left="720"/>
        <w:jc w:val="both"/>
      </w:pPr>
    </w:p>
    <w:p w14:paraId="4495120A" w14:textId="77777777" w:rsidR="00E82879" w:rsidRDefault="00000000" w:rsidP="00DE2B03">
      <w:pPr>
        <w:ind w:left="720"/>
        <w:jc w:val="both"/>
        <w:rPr>
          <w:b/>
        </w:rPr>
      </w:pPr>
      <w:r>
        <w:rPr>
          <w:b/>
        </w:rPr>
        <w:t>1.3.¿Cuál es el mejor y el peor algoritmo para datos desordenados?</w:t>
      </w:r>
    </w:p>
    <w:p w14:paraId="25E1F5E8" w14:textId="2B9564EF" w:rsidR="00E82879" w:rsidRDefault="00000000" w:rsidP="00DE2B03">
      <w:pPr>
        <w:ind w:left="720"/>
        <w:jc w:val="both"/>
      </w:pPr>
      <w:r>
        <w:t>R=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el peor algoritmo para datos desordenados y</w:t>
      </w:r>
      <w:r w:rsidR="00FD44D1">
        <w:t xml:space="preserve"> </w:t>
      </w:r>
      <w:proofErr w:type="spellStart"/>
      <w:r w:rsidR="00FD44D1">
        <w:t>shell</w:t>
      </w:r>
      <w:proofErr w:type="spellEnd"/>
      <w:r w:rsidR="00FD44D1">
        <w:t xml:space="preserve"> </w:t>
      </w:r>
      <w:proofErr w:type="spellStart"/>
      <w:r w:rsidR="00FD44D1">
        <w:t>sort</w:t>
      </w:r>
      <w:proofErr w:type="spellEnd"/>
    </w:p>
    <w:p w14:paraId="68A38AD0" w14:textId="77777777" w:rsidR="00E82879" w:rsidRDefault="00E82879" w:rsidP="00DE2B03">
      <w:pPr>
        <w:jc w:val="both"/>
      </w:pPr>
    </w:p>
    <w:p w14:paraId="615D46D8" w14:textId="1B6BBEFA" w:rsidR="00E82879" w:rsidRPr="00DE2B03" w:rsidRDefault="00000000" w:rsidP="00DE2B0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2.Funcionamiento, implementación (en Java para valores numéricos) y complejidad (mejor </w:t>
      </w:r>
      <w:r w:rsidR="00DE2B03">
        <w:rPr>
          <w:b/>
          <w:sz w:val="26"/>
          <w:szCs w:val="26"/>
        </w:rPr>
        <w:t>caso, caso</w:t>
      </w:r>
      <w:r>
        <w:rPr>
          <w:b/>
          <w:sz w:val="26"/>
          <w:szCs w:val="26"/>
        </w:rPr>
        <w:t xml:space="preserve"> promedio y peor caso) de los algoritmos </w:t>
      </w:r>
      <w:proofErr w:type="spellStart"/>
      <w:r>
        <w:rPr>
          <w:b/>
          <w:sz w:val="26"/>
          <w:szCs w:val="26"/>
        </w:rPr>
        <w:t>Radix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Sort</w:t>
      </w:r>
      <w:proofErr w:type="spellEnd"/>
      <w:r>
        <w:rPr>
          <w:b/>
          <w:sz w:val="26"/>
          <w:szCs w:val="26"/>
        </w:rPr>
        <w:t xml:space="preserve"> y </w:t>
      </w:r>
      <w:proofErr w:type="spellStart"/>
      <w:r>
        <w:rPr>
          <w:b/>
          <w:sz w:val="26"/>
          <w:szCs w:val="26"/>
        </w:rPr>
        <w:t>Heap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Sort</w:t>
      </w:r>
      <w:proofErr w:type="spellEnd"/>
      <w:r>
        <w:rPr>
          <w:b/>
          <w:sz w:val="26"/>
          <w:szCs w:val="26"/>
        </w:rPr>
        <w:t>. ¿Alguno de ellos resulta mejor que los algoritmos revisados en el curso?</w:t>
      </w:r>
    </w:p>
    <w:p w14:paraId="3A0AB302" w14:textId="4D280418" w:rsidR="00E82879" w:rsidRPr="00DE2B03" w:rsidRDefault="00000000" w:rsidP="00DE2B03">
      <w:pPr>
        <w:ind w:left="720"/>
        <w:jc w:val="both"/>
        <w:rPr>
          <w:b/>
        </w:rPr>
      </w:pPr>
      <w:proofErr w:type="spellStart"/>
      <w:r>
        <w:rPr>
          <w:b/>
        </w:rPr>
        <w:t>Radix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14:paraId="693A586A" w14:textId="2066820D" w:rsidR="00E82879" w:rsidRDefault="00000000" w:rsidP="00DE2B03">
      <w:pPr>
        <w:ind w:left="720"/>
        <w:jc w:val="both"/>
      </w:pPr>
      <w:r>
        <w:t xml:space="preserve">El método de ordenamiento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también llamado ordenamiento por residuos es un algoritmo de ordenamiento que ordena enteros procesando sus dígitos de forma individual. Como los enteros pueden representar cadenas de caracteres (por ejemplo, nombres o fechas).</w:t>
      </w:r>
    </w:p>
    <w:p w14:paraId="1797DEB4" w14:textId="77777777" w:rsidR="00DE2B03" w:rsidRDefault="00DE2B03" w:rsidP="00DE2B03">
      <w:pPr>
        <w:ind w:left="720"/>
        <w:jc w:val="both"/>
      </w:pPr>
    </w:p>
    <w:p w14:paraId="7E5EBDC9" w14:textId="77777777" w:rsidR="00E82879" w:rsidRDefault="00000000" w:rsidP="00DE2B03">
      <w:pPr>
        <w:ind w:left="720"/>
        <w:jc w:val="both"/>
      </w:pPr>
      <w:r>
        <w:t>Funcionamiento:</w:t>
      </w:r>
    </w:p>
    <w:p w14:paraId="0B64F9FB" w14:textId="384758C9" w:rsidR="00E82879" w:rsidRDefault="00000000" w:rsidP="00DE2B03">
      <w:pPr>
        <w:ind w:left="720"/>
        <w:jc w:val="both"/>
      </w:pPr>
      <w:r>
        <w:t>El algoritmo ordena utilizando un algoritmo de ordenación estable, las letras o dígitos de forma individual, partiendo desde el que está más a la derecha (menos significativo) y hasta el que se encuentra más a la izquierda (el más significativo). Nota: a cada letra o dígito se le asigna una llave o código representado por un número entero, el cual se utiliza para el ordenamiento de cada elemento que conforma el valor original.</w:t>
      </w:r>
    </w:p>
    <w:p w14:paraId="2425F61B" w14:textId="77777777" w:rsidR="00DE2B03" w:rsidRDefault="00DE2B03" w:rsidP="00DE2B03">
      <w:pPr>
        <w:ind w:left="720"/>
        <w:jc w:val="both"/>
      </w:pPr>
    </w:p>
    <w:p w14:paraId="3BD6C2E3" w14:textId="77777777" w:rsidR="00E82879" w:rsidRDefault="00000000" w:rsidP="00DE2B03">
      <w:pPr>
        <w:ind w:left="720"/>
        <w:jc w:val="both"/>
      </w:pPr>
      <w:r>
        <w:t>Ventajas:</w:t>
      </w:r>
    </w:p>
    <w:p w14:paraId="38FF5ADA" w14:textId="77777777" w:rsidR="00E82879" w:rsidRDefault="00000000" w:rsidP="00DE2B03">
      <w:pPr>
        <w:ind w:left="720"/>
        <w:jc w:val="both"/>
      </w:pPr>
      <w:r>
        <w:t>-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estable, preservando la orden de elementos iguales.</w:t>
      </w:r>
    </w:p>
    <w:p w14:paraId="374D359D" w14:textId="77777777" w:rsidR="00E82879" w:rsidRDefault="00000000" w:rsidP="00DE2B03">
      <w:pPr>
        <w:ind w:left="720"/>
        <w:jc w:val="both"/>
      </w:pPr>
      <w:r>
        <w:t>-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funciona en un tiempo lineal, en comparación de varios otros métodos de ordenamiento.</w:t>
      </w:r>
    </w:p>
    <w:p w14:paraId="280E8866" w14:textId="77777777" w:rsidR="00E82879" w:rsidRDefault="00000000" w:rsidP="00DE2B03">
      <w:pPr>
        <w:ind w:left="720"/>
        <w:jc w:val="both"/>
      </w:pPr>
      <w:r>
        <w:t>-El tiempo de ordenar cada elemento es constante, ya que no se hacen comparaciones entre elementos.</w:t>
      </w:r>
    </w:p>
    <w:p w14:paraId="50938C04" w14:textId="77777777" w:rsidR="00E82879" w:rsidRDefault="00000000" w:rsidP="00DE2B03">
      <w:pPr>
        <w:ind w:left="720"/>
        <w:jc w:val="both"/>
      </w:pPr>
      <w:r>
        <w:t>-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particularmente eficiente cuando se tratan con grandes grupos de números cortos.</w:t>
      </w:r>
    </w:p>
    <w:p w14:paraId="476F62EC" w14:textId="77777777" w:rsidR="00E82879" w:rsidRDefault="00E82879" w:rsidP="00DE2B03">
      <w:pPr>
        <w:ind w:left="720"/>
        <w:jc w:val="both"/>
      </w:pPr>
    </w:p>
    <w:p w14:paraId="1732E00A" w14:textId="77777777" w:rsidR="00E82879" w:rsidRDefault="00000000" w:rsidP="00DE2B03">
      <w:pPr>
        <w:ind w:left="720"/>
        <w:jc w:val="both"/>
      </w:pPr>
      <w:r>
        <w:t>Desventajas</w:t>
      </w:r>
    </w:p>
    <w:p w14:paraId="15C98D1E" w14:textId="77777777" w:rsidR="00E82879" w:rsidRDefault="00000000" w:rsidP="00DE2B03">
      <w:pPr>
        <w:ind w:left="720"/>
        <w:jc w:val="both"/>
      </w:pPr>
      <w:r>
        <w:t>-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no funciona tan bien cuando los números son muy largos, ya que el total de tiempo es proporcional a la longitud del número más grande y al número de elementos a ordenar.</w:t>
      </w:r>
    </w:p>
    <w:p w14:paraId="70377530" w14:textId="77777777" w:rsidR="00E82879" w:rsidRDefault="00E82879" w:rsidP="00DE2B03">
      <w:pPr>
        <w:ind w:left="720"/>
        <w:jc w:val="both"/>
      </w:pPr>
    </w:p>
    <w:p w14:paraId="1A97A29C" w14:textId="77777777" w:rsidR="00E82879" w:rsidRDefault="00000000" w:rsidP="00DE2B03">
      <w:pPr>
        <w:ind w:left="720"/>
        <w:jc w:val="both"/>
      </w:pPr>
      <w:r>
        <w:t xml:space="preserve">Complejidad: </w:t>
      </w:r>
    </w:p>
    <w:p w14:paraId="4645EB00" w14:textId="77777777" w:rsidR="00E82879" w:rsidRDefault="00000000" w:rsidP="00DE2B03">
      <w:pPr>
        <w:ind w:left="720"/>
        <w:jc w:val="both"/>
      </w:pPr>
      <w:r>
        <w:lastRenderedPageBreak/>
        <w:t xml:space="preserve">-Para algún caso promedio su complejidad temporal es de </w:t>
      </w:r>
      <w:r>
        <w:rPr>
          <w:b/>
        </w:rPr>
        <w:t>O(n + b)</w:t>
      </w:r>
      <w:r>
        <w:t xml:space="preserve"> dónde </w:t>
      </w:r>
      <w:r>
        <w:rPr>
          <w:b/>
        </w:rPr>
        <w:t>b</w:t>
      </w:r>
      <w:r>
        <w:t xml:space="preserve"> es el rango de entrada, pero sí hay </w:t>
      </w:r>
      <w:r>
        <w:rPr>
          <w:b/>
        </w:rPr>
        <w:t>d</w:t>
      </w:r>
      <w:r>
        <w:t xml:space="preserve"> dígitos en el elemento máximo "</w:t>
      </w:r>
      <w:proofErr w:type="spellStart"/>
      <w:r>
        <w:t>max</w:t>
      </w:r>
      <w:proofErr w:type="spellEnd"/>
      <w:r>
        <w:t xml:space="preserve">", entonces la complejidad se vuelve </w:t>
      </w:r>
      <w:r>
        <w:rPr>
          <w:b/>
        </w:rPr>
        <w:t>O(d*(n + b))</w:t>
      </w:r>
      <w:r>
        <w:t>.</w:t>
      </w:r>
    </w:p>
    <w:p w14:paraId="03553EEA" w14:textId="77777777" w:rsidR="00E82879" w:rsidRDefault="00000000" w:rsidP="00DE2B03">
      <w:pPr>
        <w:ind w:left="720"/>
        <w:jc w:val="both"/>
      </w:pPr>
      <w:r>
        <w:t xml:space="preserve">-Para el peor de los casos la complejidad es del orden de </w:t>
      </w:r>
      <w:r>
        <w:rPr>
          <w:b/>
        </w:rPr>
        <w:t>[Big O]: O(n)</w:t>
      </w:r>
      <w:r>
        <w:t>.</w:t>
      </w:r>
    </w:p>
    <w:p w14:paraId="785B374C" w14:textId="77777777" w:rsidR="00E82879" w:rsidRDefault="00000000" w:rsidP="00DE2B03">
      <w:pPr>
        <w:ind w:left="720"/>
        <w:jc w:val="both"/>
      </w:pPr>
      <w:r>
        <w:t xml:space="preserve">-Para el mejor de los casos la complejidad es del orden de </w:t>
      </w:r>
      <w:r>
        <w:rPr>
          <w:b/>
        </w:rPr>
        <w:t>[Big Omega]: O(n)</w:t>
      </w:r>
      <w:r>
        <w:t>. Que termina siendo la misma complejidad que en el peor de los casos.</w:t>
      </w:r>
    </w:p>
    <w:p w14:paraId="5E6569D4" w14:textId="77777777" w:rsidR="00E82879" w:rsidRDefault="00E82879" w:rsidP="00DE2B03">
      <w:pPr>
        <w:ind w:left="720"/>
        <w:jc w:val="both"/>
      </w:pPr>
    </w:p>
    <w:p w14:paraId="7399C74C" w14:textId="77777777" w:rsidR="00E82879" w:rsidRDefault="00000000" w:rsidP="00DE2B03">
      <w:pPr>
        <w:ind w:left="720"/>
        <w:jc w:val="both"/>
      </w:pPr>
      <w:r>
        <w:t>Implementación:</w:t>
      </w:r>
    </w:p>
    <w:p w14:paraId="6D7FB447" w14:textId="77777777" w:rsidR="00E82879" w:rsidRDefault="00000000" w:rsidP="00DE2B03">
      <w:pPr>
        <w:ind w:left="720"/>
        <w:jc w:val="both"/>
      </w:pPr>
      <w:r>
        <w:t xml:space="preserve">  // Implementación de </w:t>
      </w:r>
      <w:proofErr w:type="spellStart"/>
      <w:r>
        <w:t>radix</w:t>
      </w:r>
      <w:proofErr w:type="spellEnd"/>
      <w:r>
        <w:t xml:space="preserve"> en java</w:t>
      </w:r>
    </w:p>
    <w:p w14:paraId="573409CB" w14:textId="77777777" w:rsidR="00E82879" w:rsidRDefault="00000000" w:rsidP="00DE2B03">
      <w:pPr>
        <w:ind w:left="720"/>
        <w:jc w:val="both"/>
      </w:pPr>
      <w:r>
        <w:t xml:space="preserve">  </w:t>
      </w:r>
      <w:proofErr w:type="spellStart"/>
      <w:r>
        <w:t>import</w:t>
      </w:r>
      <w:proofErr w:type="spellEnd"/>
      <w:r>
        <w:t xml:space="preserve"> java.io.*;</w:t>
      </w:r>
    </w:p>
    <w:p w14:paraId="02689049" w14:textId="77777777" w:rsidR="00E82879" w:rsidRDefault="00000000" w:rsidP="00DE2B03">
      <w:pPr>
        <w:ind w:left="720"/>
        <w:jc w:val="both"/>
      </w:pPr>
      <w:r>
        <w:t xml:space="preserve">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0073E457" w14:textId="77777777" w:rsidR="00E82879" w:rsidRDefault="00000000" w:rsidP="00DE2B03">
      <w:pPr>
        <w:ind w:left="720"/>
        <w:jc w:val="both"/>
      </w:pPr>
      <w:r>
        <w:t xml:space="preserve"> </w:t>
      </w:r>
    </w:p>
    <w:p w14:paraId="790B8A56" w14:textId="77777777" w:rsidR="00E82879" w:rsidRDefault="00000000" w:rsidP="00DE2B03">
      <w:pPr>
        <w:ind w:left="720"/>
        <w:jc w:val="both"/>
      </w:pPr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Radix</w:t>
      </w:r>
      <w:proofErr w:type="spellEnd"/>
      <w:r>
        <w:t xml:space="preserve"> {</w:t>
      </w:r>
    </w:p>
    <w:p w14:paraId="4AC706F0" w14:textId="77777777" w:rsidR="00E82879" w:rsidRDefault="00000000" w:rsidP="00DE2B03">
      <w:pPr>
        <w:ind w:left="720"/>
        <w:jc w:val="both"/>
      </w:pPr>
      <w:r>
        <w:t xml:space="preserve"> </w:t>
      </w:r>
    </w:p>
    <w:p w14:paraId="5061FC07" w14:textId="77777777" w:rsidR="00E82879" w:rsidRDefault="00000000" w:rsidP="00DE2B03">
      <w:pPr>
        <w:ind w:left="720"/>
        <w:jc w:val="both"/>
      </w:pPr>
      <w:r>
        <w:t xml:space="preserve">      // Una función de utilidad para obtener el valor máximo en </w:t>
      </w:r>
      <w:proofErr w:type="spellStart"/>
      <w:r>
        <w:t>arr</w:t>
      </w:r>
      <w:proofErr w:type="spellEnd"/>
      <w:r>
        <w:t>[]</w:t>
      </w:r>
    </w:p>
    <w:p w14:paraId="5A0E8663" w14:textId="77777777" w:rsidR="00E82879" w:rsidRDefault="00000000" w:rsidP="00DE2B03">
      <w:pPr>
        <w:ind w:left="720"/>
        <w:jc w:val="both"/>
      </w:pPr>
      <w:r>
        <w:t xml:space="preserve">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7A4668BD" w14:textId="77777777" w:rsidR="00E82879" w:rsidRDefault="00000000" w:rsidP="00DE2B03">
      <w:pPr>
        <w:ind w:left="720"/>
        <w:jc w:val="both"/>
      </w:pPr>
      <w:r>
        <w:t xml:space="preserve">      {</w:t>
      </w:r>
    </w:p>
    <w:p w14:paraId="7A2D269F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312FADA7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n; i++)</w:t>
      </w:r>
    </w:p>
    <w:p w14:paraId="0D25BE4E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mx</w:t>
      </w:r>
      <w:proofErr w:type="spellEnd"/>
      <w:r>
        <w:t>)</w:t>
      </w:r>
    </w:p>
    <w:p w14:paraId="7C02799E" w14:textId="77777777" w:rsidR="00E82879" w:rsidRDefault="00000000" w:rsidP="00DE2B03">
      <w:pPr>
        <w:ind w:left="720"/>
        <w:jc w:val="both"/>
      </w:pPr>
      <w:r>
        <w:t xml:space="preserve">                </w:t>
      </w:r>
      <w:proofErr w:type="spellStart"/>
      <w:r>
        <w:t>mx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14:paraId="0600A6F3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mx</w:t>
      </w:r>
      <w:proofErr w:type="spellEnd"/>
      <w:r>
        <w:t>;</w:t>
      </w:r>
    </w:p>
    <w:p w14:paraId="62117830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533CC751" w14:textId="77777777" w:rsidR="00E82879" w:rsidRDefault="00000000" w:rsidP="00DE2B03">
      <w:pPr>
        <w:ind w:left="720"/>
        <w:jc w:val="both"/>
      </w:pPr>
      <w:r>
        <w:t xml:space="preserve"> </w:t>
      </w:r>
    </w:p>
    <w:p w14:paraId="5DB74E42" w14:textId="77777777" w:rsidR="00E82879" w:rsidRDefault="00000000" w:rsidP="00DE2B03">
      <w:pPr>
        <w:ind w:left="720"/>
        <w:jc w:val="both"/>
      </w:pPr>
      <w:r>
        <w:t xml:space="preserve">    // Una función para hacer un conteo </w:t>
      </w:r>
      <w:proofErr w:type="spellStart"/>
      <w:r>
        <w:t>sort</w:t>
      </w:r>
      <w:proofErr w:type="spellEnd"/>
      <w:r>
        <w:t xml:space="preserve"> de </w:t>
      </w:r>
      <w:proofErr w:type="spellStart"/>
      <w:r>
        <w:t>arr</w:t>
      </w:r>
      <w:proofErr w:type="spellEnd"/>
      <w:r>
        <w:t xml:space="preserve">[] según el dígito representado por </w:t>
      </w:r>
      <w:proofErr w:type="spellStart"/>
      <w:r>
        <w:t>exp</w:t>
      </w:r>
      <w:proofErr w:type="spellEnd"/>
      <w:r>
        <w:t>.</w:t>
      </w:r>
    </w:p>
    <w:p w14:paraId="5C422007" w14:textId="77777777" w:rsidR="00E82879" w:rsidRDefault="00000000" w:rsidP="00DE2B03">
      <w:pPr>
        <w:ind w:left="720"/>
        <w:jc w:val="both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</w:t>
      </w:r>
    </w:p>
    <w:p w14:paraId="6FD39584" w14:textId="77777777" w:rsidR="00E82879" w:rsidRDefault="00000000" w:rsidP="00DE2B03">
      <w:pPr>
        <w:ind w:left="720"/>
        <w:jc w:val="both"/>
      </w:pPr>
      <w:r>
        <w:t xml:space="preserve">    {</w:t>
      </w:r>
    </w:p>
    <w:p w14:paraId="231BD527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output[] = new </w:t>
      </w:r>
      <w:proofErr w:type="spellStart"/>
      <w:r>
        <w:t>int</w:t>
      </w:r>
      <w:proofErr w:type="spellEnd"/>
      <w:r>
        <w:t>[n]; // matriz de salida</w:t>
      </w:r>
    </w:p>
    <w:p w14:paraId="7DCCF7BB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14:paraId="3B48B479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[10];</w:t>
      </w:r>
    </w:p>
    <w:p w14:paraId="6F406364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count</w:t>
      </w:r>
      <w:proofErr w:type="spellEnd"/>
      <w:r>
        <w:t>, 0);</w:t>
      </w:r>
    </w:p>
    <w:p w14:paraId="1431E094" w14:textId="77777777" w:rsidR="00E82879" w:rsidRDefault="00000000" w:rsidP="00DE2B03">
      <w:pPr>
        <w:ind w:left="720"/>
        <w:jc w:val="both"/>
      </w:pPr>
      <w:r>
        <w:t xml:space="preserve"> </w:t>
      </w:r>
    </w:p>
    <w:p w14:paraId="58813AF2" w14:textId="77777777" w:rsidR="00E82879" w:rsidRDefault="00000000" w:rsidP="00DE2B03">
      <w:pPr>
        <w:ind w:left="720"/>
        <w:jc w:val="both"/>
      </w:pPr>
      <w:r>
        <w:t xml:space="preserve">        // Almacenar el recuento de ocurrencias en </w:t>
      </w:r>
      <w:proofErr w:type="spellStart"/>
      <w:r>
        <w:t>count</w:t>
      </w:r>
      <w:proofErr w:type="spellEnd"/>
      <w:r>
        <w:t>[]</w:t>
      </w:r>
    </w:p>
    <w:p w14:paraId="70BF440E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(i = 0; i &lt; n; i++)</w:t>
      </w:r>
    </w:p>
    <w:p w14:paraId="74A2CDBC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count</w:t>
      </w:r>
      <w:proofErr w:type="spellEnd"/>
      <w:r>
        <w:t>[(</w:t>
      </w:r>
      <w:proofErr w:type="spellStart"/>
      <w:r>
        <w:t>arr</w:t>
      </w:r>
      <w:proofErr w:type="spellEnd"/>
      <w:r>
        <w:t xml:space="preserve">[i] / </w:t>
      </w:r>
      <w:proofErr w:type="spellStart"/>
      <w:r>
        <w:t>exp</w:t>
      </w:r>
      <w:proofErr w:type="spellEnd"/>
      <w:r>
        <w:t>) % 10]++;</w:t>
      </w:r>
    </w:p>
    <w:p w14:paraId="24BBA0DB" w14:textId="77777777" w:rsidR="00E82879" w:rsidRDefault="00000000" w:rsidP="00DE2B03">
      <w:pPr>
        <w:ind w:left="720"/>
        <w:jc w:val="both"/>
      </w:pPr>
      <w:r>
        <w:t xml:space="preserve"> </w:t>
      </w:r>
    </w:p>
    <w:p w14:paraId="4D16B944" w14:textId="77777777" w:rsidR="00E82879" w:rsidRDefault="00000000" w:rsidP="00DE2B03">
      <w:pPr>
        <w:ind w:left="720"/>
        <w:jc w:val="both"/>
      </w:pPr>
      <w:r>
        <w:t xml:space="preserve">        // Cambiar </w:t>
      </w:r>
      <w:proofErr w:type="spellStart"/>
      <w:r>
        <w:t>count</w:t>
      </w:r>
      <w:proofErr w:type="spellEnd"/>
      <w:r>
        <w:t xml:space="preserve">[i] para que </w:t>
      </w:r>
      <w:proofErr w:type="spellStart"/>
      <w:r>
        <w:t>count</w:t>
      </w:r>
      <w:proofErr w:type="spellEnd"/>
      <w:r>
        <w:t>[i] ahora contenga la posición actual de este dígito en output[]</w:t>
      </w:r>
    </w:p>
    <w:p w14:paraId="7BCE3905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(i = 1; i &lt; 10; i++)</w:t>
      </w:r>
    </w:p>
    <w:p w14:paraId="316E746C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count</w:t>
      </w:r>
      <w:proofErr w:type="spellEnd"/>
      <w:r>
        <w:t xml:space="preserve">[i] += </w:t>
      </w:r>
      <w:proofErr w:type="spellStart"/>
      <w:r>
        <w:t>count</w:t>
      </w:r>
      <w:proofErr w:type="spellEnd"/>
      <w:r>
        <w:t>[i - 1];</w:t>
      </w:r>
    </w:p>
    <w:p w14:paraId="75751398" w14:textId="77777777" w:rsidR="00E82879" w:rsidRDefault="00000000" w:rsidP="00DE2B03">
      <w:pPr>
        <w:ind w:left="720"/>
        <w:jc w:val="both"/>
      </w:pPr>
      <w:r>
        <w:t xml:space="preserve"> </w:t>
      </w:r>
    </w:p>
    <w:p w14:paraId="277DAF8C" w14:textId="77777777" w:rsidR="00E82879" w:rsidRDefault="00000000" w:rsidP="00DE2B03">
      <w:pPr>
        <w:ind w:left="720"/>
        <w:jc w:val="both"/>
      </w:pPr>
      <w:r>
        <w:t xml:space="preserve">        // Construir la matriz de salida</w:t>
      </w:r>
    </w:p>
    <w:p w14:paraId="1BC4551E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(i = n - 1; i &gt;= 0; i--) {</w:t>
      </w:r>
    </w:p>
    <w:p w14:paraId="56022FC5" w14:textId="77777777" w:rsidR="00E82879" w:rsidRDefault="00000000" w:rsidP="00DE2B03">
      <w:pPr>
        <w:ind w:left="720"/>
        <w:jc w:val="both"/>
      </w:pPr>
      <w:r>
        <w:t xml:space="preserve">            output[</w:t>
      </w:r>
      <w:proofErr w:type="spellStart"/>
      <w:r>
        <w:t>count</w:t>
      </w:r>
      <w:proofErr w:type="spellEnd"/>
      <w:r>
        <w:t>[(</w:t>
      </w:r>
      <w:proofErr w:type="spellStart"/>
      <w:r>
        <w:t>arr</w:t>
      </w:r>
      <w:proofErr w:type="spellEnd"/>
      <w:r>
        <w:t xml:space="preserve">[i] / </w:t>
      </w:r>
      <w:proofErr w:type="spellStart"/>
      <w:r>
        <w:t>exp</w:t>
      </w:r>
      <w:proofErr w:type="spellEnd"/>
      <w:r>
        <w:t xml:space="preserve">) % 10] - 1] = </w:t>
      </w:r>
      <w:proofErr w:type="spellStart"/>
      <w:r>
        <w:t>arr</w:t>
      </w:r>
      <w:proofErr w:type="spellEnd"/>
      <w:r>
        <w:t>[i];</w:t>
      </w:r>
    </w:p>
    <w:p w14:paraId="2CEF8A89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count</w:t>
      </w:r>
      <w:proofErr w:type="spellEnd"/>
      <w:r>
        <w:t>[(</w:t>
      </w:r>
      <w:proofErr w:type="spellStart"/>
      <w:r>
        <w:t>arr</w:t>
      </w:r>
      <w:proofErr w:type="spellEnd"/>
      <w:r>
        <w:t xml:space="preserve">[i] / </w:t>
      </w:r>
      <w:proofErr w:type="spellStart"/>
      <w:r>
        <w:t>exp</w:t>
      </w:r>
      <w:proofErr w:type="spellEnd"/>
      <w:r>
        <w:t>) % 10]--;</w:t>
      </w:r>
    </w:p>
    <w:p w14:paraId="7CA267CF" w14:textId="77777777" w:rsidR="00E82879" w:rsidRDefault="00000000" w:rsidP="00DE2B03">
      <w:pPr>
        <w:ind w:left="720"/>
        <w:jc w:val="both"/>
      </w:pPr>
      <w:r>
        <w:t xml:space="preserve">        }</w:t>
      </w:r>
    </w:p>
    <w:p w14:paraId="7D755952" w14:textId="77777777" w:rsidR="00E82879" w:rsidRDefault="00000000" w:rsidP="00DE2B03">
      <w:pPr>
        <w:ind w:left="720"/>
        <w:jc w:val="both"/>
      </w:pPr>
      <w:r>
        <w:t xml:space="preserve"> </w:t>
      </w:r>
    </w:p>
    <w:p w14:paraId="19F09900" w14:textId="77777777" w:rsidR="00E82879" w:rsidRDefault="00000000" w:rsidP="00DE2B03">
      <w:pPr>
        <w:ind w:left="720"/>
        <w:jc w:val="both"/>
      </w:pPr>
      <w:r>
        <w:lastRenderedPageBreak/>
        <w:t xml:space="preserve">        // Copiar la matriz de salida en </w:t>
      </w:r>
      <w:proofErr w:type="spellStart"/>
      <w:r>
        <w:t>arr</w:t>
      </w:r>
      <w:proofErr w:type="spellEnd"/>
      <w:r>
        <w:t xml:space="preserve">[], de modo que </w:t>
      </w:r>
      <w:proofErr w:type="spellStart"/>
      <w:r>
        <w:t>arr</w:t>
      </w:r>
      <w:proofErr w:type="spellEnd"/>
      <w:r>
        <w:t>[] ahora contiene números ordenados según el dígito actual.</w:t>
      </w:r>
    </w:p>
    <w:p w14:paraId="3E2A525E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(i = 0; i &lt; n; i++)</w:t>
      </w:r>
    </w:p>
    <w:p w14:paraId="78A6B0EB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arr</w:t>
      </w:r>
      <w:proofErr w:type="spellEnd"/>
      <w:r>
        <w:t>[i] = output[i];</w:t>
      </w:r>
    </w:p>
    <w:p w14:paraId="2DDE203B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3D8750D3" w14:textId="77777777" w:rsidR="00E82879" w:rsidRDefault="00000000" w:rsidP="00DE2B03">
      <w:pPr>
        <w:ind w:left="720"/>
        <w:jc w:val="both"/>
      </w:pPr>
      <w:r>
        <w:t xml:space="preserve"> </w:t>
      </w:r>
    </w:p>
    <w:p w14:paraId="0B347CE2" w14:textId="77777777" w:rsidR="00E82879" w:rsidRDefault="00000000" w:rsidP="00DE2B03">
      <w:pPr>
        <w:ind w:left="720"/>
        <w:jc w:val="both"/>
      </w:pPr>
      <w:r>
        <w:t xml:space="preserve">    // La función principal que ordena </w:t>
      </w:r>
      <w:proofErr w:type="spellStart"/>
      <w:r>
        <w:t>arr</w:t>
      </w:r>
      <w:proofErr w:type="spellEnd"/>
      <w:r>
        <w:t xml:space="preserve">[] de tamaño n usando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77A78F7D" w14:textId="77777777" w:rsidR="00E82879" w:rsidRDefault="00000000" w:rsidP="00DE2B03">
      <w:pPr>
        <w:ind w:left="720"/>
        <w:jc w:val="both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7238A0BF" w14:textId="77777777" w:rsidR="00E82879" w:rsidRDefault="00000000" w:rsidP="00DE2B03">
      <w:pPr>
        <w:ind w:left="720"/>
        <w:jc w:val="both"/>
      </w:pPr>
      <w:r>
        <w:t xml:space="preserve">    {</w:t>
      </w:r>
    </w:p>
    <w:p w14:paraId="017BC6C9" w14:textId="77777777" w:rsidR="00E82879" w:rsidRDefault="00000000" w:rsidP="00DE2B03">
      <w:pPr>
        <w:ind w:left="720"/>
        <w:jc w:val="both"/>
      </w:pPr>
      <w:r>
        <w:t xml:space="preserve">        // Encontrar el número máximo para saber el número de dígitos</w:t>
      </w:r>
    </w:p>
    <w:p w14:paraId="0485C931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B840ACF" w14:textId="77777777" w:rsidR="00E82879" w:rsidRDefault="00000000" w:rsidP="00DE2B03">
      <w:pPr>
        <w:ind w:left="720"/>
        <w:jc w:val="both"/>
      </w:pPr>
      <w:r>
        <w:t xml:space="preserve"> </w:t>
      </w:r>
    </w:p>
    <w:p w14:paraId="339F7A67" w14:textId="4FE4BF29" w:rsidR="00E82879" w:rsidRDefault="00000000" w:rsidP="00DE2B03">
      <w:pPr>
        <w:ind w:left="720"/>
        <w:jc w:val="both"/>
      </w:pPr>
      <w:r>
        <w:t xml:space="preserve">        // Hacer un conteo </w:t>
      </w:r>
      <w:proofErr w:type="spellStart"/>
      <w:r>
        <w:t>sort</w:t>
      </w:r>
      <w:proofErr w:type="spellEnd"/>
      <w:r>
        <w:t xml:space="preserve"> para cada dígito. </w:t>
      </w:r>
      <w:r w:rsidR="00DE2B03">
        <w:t>Hay que considerar</w:t>
      </w:r>
      <w:r>
        <w:t xml:space="preserve"> </w:t>
      </w:r>
      <w:r w:rsidR="00DE2B03">
        <w:t>que,</w:t>
      </w:r>
      <w:r>
        <w:t xml:space="preserve"> en lugar de saltar el número de dígito, </w:t>
      </w:r>
      <w:proofErr w:type="spellStart"/>
      <w:r>
        <w:t>exp</w:t>
      </w:r>
      <w:proofErr w:type="spellEnd"/>
      <w:r>
        <w:t xml:space="preserve"> es el saltado.</w:t>
      </w:r>
    </w:p>
    <w:p w14:paraId="08279BBF" w14:textId="77777777" w:rsidR="00E82879" w:rsidRDefault="00000000" w:rsidP="00DE2B03">
      <w:pPr>
        <w:ind w:left="720"/>
        <w:jc w:val="both"/>
      </w:pPr>
      <w:r>
        <w:t xml:space="preserve">        // </w:t>
      </w:r>
      <w:proofErr w:type="spellStart"/>
      <w:r>
        <w:t>exp</w:t>
      </w:r>
      <w:proofErr w:type="spellEnd"/>
      <w:r>
        <w:t xml:space="preserve"> es 10^i donde i es el número de dígito actual.</w:t>
      </w:r>
    </w:p>
    <w:p w14:paraId="728EB3CE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1; m / </w:t>
      </w:r>
      <w:proofErr w:type="spellStart"/>
      <w:r>
        <w:t>exp</w:t>
      </w:r>
      <w:proofErr w:type="spellEnd"/>
      <w:r>
        <w:t xml:space="preserve"> &gt; 0; </w:t>
      </w:r>
      <w:proofErr w:type="spellStart"/>
      <w:r>
        <w:t>exp</w:t>
      </w:r>
      <w:proofErr w:type="spellEnd"/>
      <w:r>
        <w:t xml:space="preserve"> *= 10)</w:t>
      </w:r>
    </w:p>
    <w:p w14:paraId="6794DDFB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exp</w:t>
      </w:r>
      <w:proofErr w:type="spellEnd"/>
      <w:r>
        <w:t>);</w:t>
      </w:r>
    </w:p>
    <w:p w14:paraId="5514DD3E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1C78856B" w14:textId="77777777" w:rsidR="00E82879" w:rsidRDefault="00000000" w:rsidP="00DE2B03">
      <w:pPr>
        <w:ind w:left="720"/>
        <w:jc w:val="both"/>
      </w:pPr>
      <w:r>
        <w:t xml:space="preserve"> </w:t>
      </w:r>
    </w:p>
    <w:p w14:paraId="56A310F1" w14:textId="77777777" w:rsidR="00E82879" w:rsidRDefault="00000000" w:rsidP="00DE2B03">
      <w:pPr>
        <w:ind w:left="720"/>
        <w:jc w:val="both"/>
      </w:pPr>
      <w:r>
        <w:t xml:space="preserve">    // Una función de utilidad para imprimir una matriz.</w:t>
      </w:r>
    </w:p>
    <w:p w14:paraId="48CDDACC" w14:textId="77777777" w:rsidR="00E82879" w:rsidRDefault="00000000" w:rsidP="00DE2B03">
      <w:pPr>
        <w:ind w:left="720"/>
        <w:jc w:val="both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1C4F9782" w14:textId="77777777" w:rsidR="00E82879" w:rsidRDefault="00000000" w:rsidP="00DE2B03">
      <w:pPr>
        <w:ind w:left="720"/>
        <w:jc w:val="both"/>
      </w:pPr>
      <w:r>
        <w:t xml:space="preserve">    {</w:t>
      </w:r>
    </w:p>
    <w:p w14:paraId="34741012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14:paraId="63996511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[i] + " ");</w:t>
      </w:r>
    </w:p>
    <w:p w14:paraId="0EC737E9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0BB8AD5B" w14:textId="77777777" w:rsidR="00E82879" w:rsidRDefault="00000000" w:rsidP="00DE2B03">
      <w:pPr>
        <w:ind w:left="720"/>
        <w:jc w:val="both"/>
      </w:pPr>
      <w:r>
        <w:t xml:space="preserve"> </w:t>
      </w:r>
    </w:p>
    <w:p w14:paraId="46DF2904" w14:textId="77777777" w:rsidR="00E82879" w:rsidRDefault="00000000" w:rsidP="00DE2B03">
      <w:pPr>
        <w:ind w:left="720"/>
        <w:jc w:val="both"/>
      </w:pPr>
      <w:r>
        <w:t xml:space="preserve">    /*Código de controlador*/</w:t>
      </w:r>
    </w:p>
    <w:p w14:paraId="7A3557B1" w14:textId="77777777" w:rsidR="00E82879" w:rsidRDefault="00000000" w:rsidP="00DE2B03">
      <w:pPr>
        <w:ind w:left="720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6B7207F3" w14:textId="77777777" w:rsidR="00E82879" w:rsidRDefault="00000000" w:rsidP="00DE2B03">
      <w:pPr>
        <w:ind w:left="720"/>
        <w:jc w:val="both"/>
      </w:pPr>
      <w:r>
        <w:t xml:space="preserve">    {</w:t>
      </w:r>
    </w:p>
    <w:p w14:paraId="10A7EFCA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 170, 45, 75, 90, 802, 24, 2, 66 };</w:t>
      </w:r>
    </w:p>
    <w:p w14:paraId="15A6CB43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3AD089A1" w14:textId="77777777" w:rsidR="00E82879" w:rsidRDefault="00000000" w:rsidP="00DE2B03">
      <w:pPr>
        <w:ind w:left="720"/>
        <w:jc w:val="both"/>
      </w:pPr>
      <w:r>
        <w:t xml:space="preserve">           </w:t>
      </w:r>
    </w:p>
    <w:p w14:paraId="6D3CB97B" w14:textId="77777777" w:rsidR="00E82879" w:rsidRDefault="00000000" w:rsidP="00DE2B03">
      <w:pPr>
        <w:ind w:left="720"/>
        <w:jc w:val="both"/>
      </w:pPr>
      <w:r>
        <w:t xml:space="preserve">          // Llamada de la función</w:t>
      </w:r>
    </w:p>
    <w:p w14:paraId="4DA49546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DFF865B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0ED2286E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2F65AF7F" w14:textId="77777777" w:rsidR="00E82879" w:rsidRDefault="00000000" w:rsidP="00DE2B03">
      <w:pPr>
        <w:ind w:left="720"/>
        <w:jc w:val="both"/>
      </w:pPr>
      <w:r>
        <w:t>}</w:t>
      </w:r>
    </w:p>
    <w:p w14:paraId="6B0A6311" w14:textId="77777777" w:rsidR="00E82879" w:rsidRDefault="00E82879" w:rsidP="00DE2B03">
      <w:pPr>
        <w:jc w:val="both"/>
      </w:pPr>
    </w:p>
    <w:p w14:paraId="08876B68" w14:textId="77777777" w:rsidR="00E82879" w:rsidRDefault="00E82879" w:rsidP="00DE2B03">
      <w:pPr>
        <w:jc w:val="both"/>
      </w:pPr>
    </w:p>
    <w:p w14:paraId="4E301B5E" w14:textId="77777777" w:rsidR="00E82879" w:rsidRDefault="00E82879" w:rsidP="00DE2B03">
      <w:pPr>
        <w:jc w:val="both"/>
      </w:pPr>
    </w:p>
    <w:p w14:paraId="2696D3E5" w14:textId="77777777" w:rsidR="00E82879" w:rsidRDefault="00E82879" w:rsidP="00DE2B03">
      <w:pPr>
        <w:jc w:val="both"/>
      </w:pPr>
    </w:p>
    <w:p w14:paraId="034BBD81" w14:textId="77777777" w:rsidR="00E82879" w:rsidRDefault="00E82879" w:rsidP="00DE2B03">
      <w:pPr>
        <w:jc w:val="both"/>
      </w:pPr>
    </w:p>
    <w:p w14:paraId="0BB1B204" w14:textId="77777777" w:rsidR="00E82879" w:rsidRDefault="00E82879" w:rsidP="00DE2B03">
      <w:pPr>
        <w:jc w:val="both"/>
      </w:pPr>
    </w:p>
    <w:p w14:paraId="3B07071E" w14:textId="5F5F308A" w:rsidR="00E82879" w:rsidRDefault="00E82879" w:rsidP="00DE2B03">
      <w:pPr>
        <w:jc w:val="both"/>
      </w:pPr>
    </w:p>
    <w:p w14:paraId="61D609F4" w14:textId="6B48BE17" w:rsidR="00DE2B03" w:rsidRDefault="00DE2B03" w:rsidP="00DE2B03">
      <w:pPr>
        <w:jc w:val="both"/>
      </w:pPr>
    </w:p>
    <w:p w14:paraId="60B15A23" w14:textId="0EDBCC35" w:rsidR="00DE2B03" w:rsidRDefault="00DE2B03" w:rsidP="00DE2B03">
      <w:pPr>
        <w:jc w:val="both"/>
      </w:pPr>
    </w:p>
    <w:p w14:paraId="2135B86A" w14:textId="24F085F6" w:rsidR="00DE2B03" w:rsidRDefault="00DE2B03" w:rsidP="00DE2B03">
      <w:pPr>
        <w:jc w:val="both"/>
      </w:pPr>
    </w:p>
    <w:p w14:paraId="3A5004D6" w14:textId="77777777" w:rsidR="00DE2B03" w:rsidRDefault="00DE2B03" w:rsidP="00DE2B03">
      <w:pPr>
        <w:jc w:val="both"/>
      </w:pPr>
    </w:p>
    <w:p w14:paraId="43079869" w14:textId="4A99FC7B" w:rsidR="00E82879" w:rsidRDefault="00000000" w:rsidP="00DE2B03">
      <w:pPr>
        <w:ind w:left="720"/>
        <w:jc w:val="both"/>
        <w:rPr>
          <w:b/>
        </w:rPr>
      </w:pPr>
      <w:proofErr w:type="spellStart"/>
      <w:r>
        <w:rPr>
          <w:b/>
        </w:rPr>
        <w:lastRenderedPageBreak/>
        <w:t>Heap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14:paraId="55939D38" w14:textId="46EE1792" w:rsidR="00E82879" w:rsidRPr="00DE2B03" w:rsidRDefault="00000000" w:rsidP="00DE2B03">
      <w:pPr>
        <w:ind w:left="720"/>
        <w:jc w:val="both"/>
      </w:pPr>
      <w:r w:rsidRPr="00DE2B03">
        <w:t xml:space="preserve">Para el método de Ordenamiento </w:t>
      </w:r>
      <w:proofErr w:type="spellStart"/>
      <w:r w:rsidRPr="00DE2B03">
        <w:t>HeapSort</w:t>
      </w:r>
      <w:proofErr w:type="spellEnd"/>
      <w:r w:rsidRPr="00DE2B03">
        <w:t>,</w:t>
      </w:r>
      <w:r w:rsidR="00DE2B03">
        <w:t xml:space="preserve"> </w:t>
      </w:r>
      <w:r w:rsidRPr="00DE2B03">
        <w:t>se toman las mejores características de los dos algoritmos de ordenamiento basados en comparación (</w:t>
      </w:r>
      <w:proofErr w:type="spellStart"/>
      <w:r w:rsidRPr="00DE2B03">
        <w:t>MergeSort</w:t>
      </w:r>
      <w:proofErr w:type="spellEnd"/>
      <w:r w:rsidRPr="00DE2B03">
        <w:t xml:space="preserve"> e </w:t>
      </w:r>
      <w:proofErr w:type="spellStart"/>
      <w:r w:rsidRPr="00DE2B03">
        <w:t>InsertionSort</w:t>
      </w:r>
      <w:proofErr w:type="spellEnd"/>
      <w:r w:rsidRPr="00DE2B03">
        <w:t xml:space="preserve">) para crear un nuevo algoritmo llamado </w:t>
      </w:r>
      <w:proofErr w:type="spellStart"/>
      <w:r w:rsidRPr="00DE2B03">
        <w:t>HeapSort</w:t>
      </w:r>
      <w:proofErr w:type="spellEnd"/>
      <w:r w:rsidRPr="00DE2B03">
        <w:t>.</w:t>
      </w:r>
    </w:p>
    <w:p w14:paraId="1B03586B" w14:textId="77777777" w:rsidR="00E82879" w:rsidRDefault="00000000" w:rsidP="00DE2B03">
      <w:pPr>
        <w:ind w:left="720"/>
        <w:jc w:val="both"/>
      </w:pPr>
      <w:r>
        <w:t xml:space="preserve">Para poder realizar un ordenamiento mediante </w:t>
      </w:r>
      <w:proofErr w:type="spellStart"/>
      <w:r>
        <w:t>HeapSort</w:t>
      </w:r>
      <w:proofErr w:type="spellEnd"/>
      <w:r>
        <w:t xml:space="preserve">, es necesario primero generar primero la estructura </w:t>
      </w:r>
      <w:proofErr w:type="spellStart"/>
      <w:r>
        <w:t>Heap</w:t>
      </w:r>
      <w:proofErr w:type="spellEnd"/>
      <w:r>
        <w:t>(montículo).</w:t>
      </w:r>
    </w:p>
    <w:p w14:paraId="6A63CA00" w14:textId="77777777" w:rsidR="00E82879" w:rsidRDefault="00E82879" w:rsidP="00DE2B03">
      <w:pPr>
        <w:ind w:left="720"/>
        <w:jc w:val="both"/>
      </w:pPr>
    </w:p>
    <w:p w14:paraId="114946A2" w14:textId="77777777" w:rsidR="00E82879" w:rsidRDefault="00000000" w:rsidP="00DE2B03">
      <w:pPr>
        <w:ind w:left="720"/>
        <w:jc w:val="both"/>
      </w:pPr>
      <w:r>
        <w:t>Funcionamiento:</w:t>
      </w:r>
    </w:p>
    <w:p w14:paraId="5986D3F0" w14:textId="2B6BB383" w:rsidR="00E82879" w:rsidRDefault="00000000" w:rsidP="00DE2B03">
      <w:pPr>
        <w:ind w:left="720"/>
        <w:jc w:val="both"/>
      </w:pPr>
      <w:r>
        <w:t xml:space="preserve">El algoritmo </w:t>
      </w:r>
      <w:proofErr w:type="spellStart"/>
      <w:r>
        <w:t>HeapSort</w:t>
      </w:r>
      <w:proofErr w:type="spellEnd"/>
      <w:r>
        <w:t xml:space="preserve">, consiste en remover el mayor elemento que es siempre la raíz del </w:t>
      </w:r>
      <w:proofErr w:type="spellStart"/>
      <w:r>
        <w:t>Heap</w:t>
      </w:r>
      <w:proofErr w:type="spellEnd"/>
      <w:r>
        <w:t xml:space="preserve">, una vez seleccionado el máximo, lo intercambiamos con el último elemento del vector, reducimos la cantidad de elementos del </w:t>
      </w:r>
      <w:proofErr w:type="spellStart"/>
      <w:r>
        <w:t>Heap</w:t>
      </w:r>
      <w:proofErr w:type="spellEnd"/>
      <w:r>
        <w:t xml:space="preserve"> y nos encargamos de volver a acomodarlo para que vuelva a ser un </w:t>
      </w:r>
      <w:proofErr w:type="spellStart"/>
      <w:r>
        <w:t>Heap</w:t>
      </w:r>
      <w:proofErr w:type="spellEnd"/>
      <w:r>
        <w:t>.</w:t>
      </w:r>
    </w:p>
    <w:p w14:paraId="247D7C00" w14:textId="77777777" w:rsidR="00E82879" w:rsidRDefault="00E82879" w:rsidP="00DE2B03">
      <w:pPr>
        <w:ind w:left="720"/>
        <w:jc w:val="both"/>
      </w:pPr>
    </w:p>
    <w:p w14:paraId="7D0ACF5B" w14:textId="77777777" w:rsidR="00E82879" w:rsidRDefault="00000000" w:rsidP="00DE2B03">
      <w:pPr>
        <w:ind w:left="720"/>
        <w:jc w:val="both"/>
      </w:pPr>
      <w:r>
        <w:t>Ventajas:</w:t>
      </w:r>
    </w:p>
    <w:p w14:paraId="22C1E194" w14:textId="77777777" w:rsidR="00E82879" w:rsidRDefault="00000000" w:rsidP="00DE2B03">
      <w:pPr>
        <w:ind w:left="720"/>
        <w:jc w:val="both"/>
      </w:pPr>
      <w:r>
        <w:t>-Funciona efectivamente con datos desordenados.</w:t>
      </w:r>
    </w:p>
    <w:p w14:paraId="02F7A6A3" w14:textId="77777777" w:rsidR="00E82879" w:rsidRDefault="00000000" w:rsidP="00DE2B03">
      <w:pPr>
        <w:ind w:left="720"/>
        <w:jc w:val="both"/>
      </w:pPr>
      <w:r>
        <w:t>-Su desempeño es en promedio tan bueno como el Quicksort.</w:t>
      </w:r>
    </w:p>
    <w:p w14:paraId="71C073B5" w14:textId="77777777" w:rsidR="00E82879" w:rsidRDefault="00000000" w:rsidP="00DE2B03">
      <w:pPr>
        <w:ind w:left="720"/>
        <w:jc w:val="both"/>
      </w:pPr>
      <w:r>
        <w:t>-No utiliza memoria adicional.</w:t>
      </w:r>
    </w:p>
    <w:p w14:paraId="7F23E54E" w14:textId="77777777" w:rsidR="00E82879" w:rsidRDefault="00E82879" w:rsidP="00DE2B03">
      <w:pPr>
        <w:ind w:left="720"/>
        <w:jc w:val="both"/>
      </w:pPr>
    </w:p>
    <w:p w14:paraId="4DB82304" w14:textId="5DD27970" w:rsidR="00E82879" w:rsidRDefault="00000000" w:rsidP="00DE2B03">
      <w:pPr>
        <w:ind w:left="720"/>
        <w:jc w:val="both"/>
      </w:pPr>
      <w:r>
        <w:t>Desventajas:</w:t>
      </w:r>
    </w:p>
    <w:p w14:paraId="2C241E3B" w14:textId="77777777" w:rsidR="00E82879" w:rsidRDefault="00000000" w:rsidP="00DE2B03">
      <w:pPr>
        <w:ind w:left="720"/>
        <w:jc w:val="both"/>
      </w:pPr>
      <w:r>
        <w:t>-No es estable, ya que se comporta de manera ineficaz con datos del mismo valor.</w:t>
      </w:r>
    </w:p>
    <w:p w14:paraId="00A885BE" w14:textId="77777777" w:rsidR="00E82879" w:rsidRDefault="00000000" w:rsidP="00DE2B03">
      <w:pPr>
        <w:ind w:left="720"/>
        <w:jc w:val="both"/>
      </w:pPr>
      <w:r>
        <w:t>-Este método es mucho más complejo que los demás.</w:t>
      </w:r>
    </w:p>
    <w:p w14:paraId="5C1F885D" w14:textId="77777777" w:rsidR="00E82879" w:rsidRDefault="00E82879" w:rsidP="00DE2B03">
      <w:pPr>
        <w:ind w:left="720"/>
        <w:jc w:val="both"/>
      </w:pPr>
    </w:p>
    <w:p w14:paraId="40BF366C" w14:textId="77777777" w:rsidR="00E82879" w:rsidRDefault="00E82879" w:rsidP="00DE2B03">
      <w:pPr>
        <w:ind w:left="720"/>
        <w:jc w:val="both"/>
      </w:pPr>
    </w:p>
    <w:p w14:paraId="0D47E8B8" w14:textId="149426C6" w:rsidR="00E82879" w:rsidRDefault="00DE2B03" w:rsidP="00DE2B03">
      <w:pPr>
        <w:ind w:left="720"/>
        <w:jc w:val="both"/>
      </w:pPr>
      <w:r>
        <w:t>Complejidad:</w:t>
      </w:r>
    </w:p>
    <w:p w14:paraId="1AB789FB" w14:textId="1398AA18" w:rsidR="00E82879" w:rsidRDefault="00000000" w:rsidP="00DE2B03">
      <w:pPr>
        <w:ind w:left="720"/>
        <w:jc w:val="both"/>
      </w:pPr>
      <w:r>
        <w:t xml:space="preserve">-Para algún caso promedio la altura de un árbol binario completo con </w:t>
      </w:r>
      <w:r>
        <w:rPr>
          <w:b/>
        </w:rPr>
        <w:t>n</w:t>
      </w:r>
      <w:r>
        <w:t xml:space="preserve"> elementos está en </w:t>
      </w:r>
      <w:proofErr w:type="spellStart"/>
      <w:r>
        <w:t>max</w:t>
      </w:r>
      <w:proofErr w:type="spellEnd"/>
      <w:r>
        <w:t xml:space="preserve"> </w:t>
      </w:r>
      <w:proofErr w:type="spellStart"/>
      <w:r>
        <w:rPr>
          <w:b/>
        </w:rPr>
        <w:t>logn</w:t>
      </w:r>
      <w:proofErr w:type="spellEnd"/>
      <w:r>
        <w:t xml:space="preserve">. Por lo tanto, la función </w:t>
      </w:r>
      <w:proofErr w:type="spellStart"/>
      <w:r>
        <w:rPr>
          <w:b/>
        </w:rPr>
        <w:t>heapify</w:t>
      </w:r>
      <w:proofErr w:type="spellEnd"/>
      <w:r>
        <w:rPr>
          <w:b/>
        </w:rPr>
        <w:t>()</w:t>
      </w:r>
      <w:r>
        <w:t xml:space="preserve"> puede tener un máximo de </w:t>
      </w:r>
      <w:proofErr w:type="spellStart"/>
      <w:r>
        <w:rPr>
          <w:b/>
        </w:rPr>
        <w:t>logn</w:t>
      </w:r>
      <w:proofErr w:type="spellEnd"/>
      <w:r>
        <w:t xml:space="preserve"> comparaciones cuando un elemento se mueve de la raíz a la hoja. La función de construcción </w:t>
      </w:r>
      <w:r w:rsidR="00DE2B03">
        <w:t xml:space="preserve">de </w:t>
      </w:r>
      <w:proofErr w:type="spellStart"/>
      <w:r w:rsidR="00DE2B03">
        <w:t>heap</w:t>
      </w:r>
      <w:proofErr w:type="spellEnd"/>
      <w:r w:rsidR="00DE2B03">
        <w:t xml:space="preserve"> se</w:t>
      </w:r>
      <w:r>
        <w:t xml:space="preserve"> llama para </w:t>
      </w:r>
      <w:r>
        <w:rPr>
          <w:b/>
        </w:rPr>
        <w:t>n/2</w:t>
      </w:r>
      <w:r>
        <w:t xml:space="preserve"> elementos, lo que hace que la complejidad de tiempo total para la primera etapa sea</w:t>
      </w:r>
      <w:r>
        <w:rPr>
          <w:b/>
        </w:rPr>
        <w:t xml:space="preserve"> n/2*</w:t>
      </w:r>
      <w:proofErr w:type="spellStart"/>
      <w:r>
        <w:rPr>
          <w:b/>
        </w:rPr>
        <w:t>logn</w:t>
      </w:r>
      <w:proofErr w:type="spellEnd"/>
      <w:r>
        <w:t xml:space="preserve"> o</w:t>
      </w:r>
      <w:r>
        <w:rPr>
          <w:b/>
        </w:rPr>
        <w:t xml:space="preserve"> T(n) = </w:t>
      </w:r>
      <w:proofErr w:type="spellStart"/>
      <w:r>
        <w:rPr>
          <w:b/>
        </w:rPr>
        <w:t>nlogn</w:t>
      </w:r>
      <w:proofErr w:type="spellEnd"/>
      <w:r>
        <w:t xml:space="preserve">. </w:t>
      </w:r>
      <w:proofErr w:type="spellStart"/>
      <w:r>
        <w:rPr>
          <w:b/>
        </w:rPr>
        <w:t>Heapsort</w:t>
      </w:r>
      <w:proofErr w:type="spellEnd"/>
      <w:r>
        <w:rPr>
          <w:b/>
        </w:rPr>
        <w:t xml:space="preserve">() </w:t>
      </w:r>
      <w:r>
        <w:t xml:space="preserve">toma el peor tiempo de </w:t>
      </w:r>
      <w:proofErr w:type="spellStart"/>
      <w:r>
        <w:rPr>
          <w:b/>
        </w:rPr>
        <w:t>logn</w:t>
      </w:r>
      <w:proofErr w:type="spellEnd"/>
      <w:r>
        <w:t xml:space="preserve"> para cada elemento, y </w:t>
      </w:r>
      <w:r>
        <w:rPr>
          <w:b/>
        </w:rPr>
        <w:t xml:space="preserve">n </w:t>
      </w:r>
      <w:r>
        <w:t xml:space="preserve">elementos hacen que su complejidad de tiempo también sea </w:t>
      </w:r>
      <w:proofErr w:type="spellStart"/>
      <w:r>
        <w:rPr>
          <w:b/>
        </w:rPr>
        <w:t>nlogn</w:t>
      </w:r>
      <w:proofErr w:type="spellEnd"/>
      <w:r>
        <w:t xml:space="preserve">. Tanto el tiempo de complejidad para la construcción de </w:t>
      </w:r>
      <w:proofErr w:type="spellStart"/>
      <w:r>
        <w:t>heap</w:t>
      </w:r>
      <w:proofErr w:type="spellEnd"/>
      <w:r>
        <w:t xml:space="preserve"> y el de </w:t>
      </w:r>
      <w:proofErr w:type="spellStart"/>
      <w:r>
        <w:t>heapsort</w:t>
      </w:r>
      <w:proofErr w:type="spellEnd"/>
      <w:r>
        <w:t xml:space="preserve"> son agregadas y nos dan como resultado la complejidad cómo </w:t>
      </w:r>
      <w:proofErr w:type="spellStart"/>
      <w:r>
        <w:rPr>
          <w:b/>
        </w:rPr>
        <w:t>nlogn</w:t>
      </w:r>
      <w:proofErr w:type="spellEnd"/>
      <w:r>
        <w:t>. Por lo tanto, la complejidad temporal total es del orden de</w:t>
      </w:r>
      <w:r>
        <w:rPr>
          <w:b/>
        </w:rPr>
        <w:t xml:space="preserve"> [Big Theta]: O(</w:t>
      </w:r>
      <w:proofErr w:type="spellStart"/>
      <w:r>
        <w:rPr>
          <w:b/>
        </w:rPr>
        <w:t>nlogn</w:t>
      </w:r>
      <w:proofErr w:type="spellEnd"/>
      <w:r>
        <w:rPr>
          <w:b/>
        </w:rPr>
        <w:t>)</w:t>
      </w:r>
      <w:r>
        <w:t>.</w:t>
      </w:r>
    </w:p>
    <w:p w14:paraId="0E350FF5" w14:textId="77777777" w:rsidR="00E82879" w:rsidRDefault="00000000" w:rsidP="00DE2B03">
      <w:pPr>
        <w:ind w:left="720"/>
        <w:jc w:val="both"/>
      </w:pPr>
      <w:r>
        <w:t xml:space="preserve">-Para el peor de los casos la complejidad temporal es de </w:t>
      </w:r>
      <w:r>
        <w:rPr>
          <w:b/>
        </w:rPr>
        <w:t>[Big O]: O(</w:t>
      </w:r>
      <w:proofErr w:type="spellStart"/>
      <w:r>
        <w:rPr>
          <w:b/>
        </w:rPr>
        <w:t>nlogn</w:t>
      </w:r>
      <w:proofErr w:type="spellEnd"/>
      <w:r>
        <w:rPr>
          <w:b/>
        </w:rPr>
        <w:t>)</w:t>
      </w:r>
      <w:r>
        <w:t>.</w:t>
      </w:r>
    </w:p>
    <w:p w14:paraId="24B1F3EC" w14:textId="4A81DC02" w:rsidR="00E82879" w:rsidRDefault="00000000" w:rsidP="00DE2B03">
      <w:pPr>
        <w:ind w:left="720"/>
        <w:jc w:val="both"/>
      </w:pPr>
      <w:r>
        <w:t xml:space="preserve">-Para el mejor de los casos la complejidad temporal es </w:t>
      </w:r>
      <w:r w:rsidR="00DE2B03">
        <w:t>de [</w:t>
      </w:r>
      <w:r>
        <w:rPr>
          <w:b/>
        </w:rPr>
        <w:t>Big Omega]: O(</w:t>
      </w:r>
      <w:proofErr w:type="spellStart"/>
      <w:r>
        <w:rPr>
          <w:b/>
        </w:rPr>
        <w:t>nlogn</w:t>
      </w:r>
      <w:proofErr w:type="spellEnd"/>
      <w:r>
        <w:rPr>
          <w:b/>
        </w:rPr>
        <w:t>)</w:t>
      </w:r>
      <w:r>
        <w:t>. Es lo mismo que la complejidad temporal del peor de los casos.</w:t>
      </w:r>
    </w:p>
    <w:p w14:paraId="59E7729F" w14:textId="77777777" w:rsidR="00E82879" w:rsidRDefault="00E82879" w:rsidP="00DE2B03">
      <w:pPr>
        <w:ind w:left="720"/>
        <w:jc w:val="both"/>
      </w:pPr>
    </w:p>
    <w:p w14:paraId="1F2523B4" w14:textId="77777777" w:rsidR="00E82879" w:rsidRDefault="00000000" w:rsidP="00DE2B03">
      <w:pPr>
        <w:ind w:left="720"/>
        <w:jc w:val="both"/>
      </w:pPr>
      <w:r>
        <w:t>Implementación</w:t>
      </w:r>
    </w:p>
    <w:p w14:paraId="6ED77BC4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5BB40410" w14:textId="77777777" w:rsidR="00E82879" w:rsidRDefault="00000000" w:rsidP="00DE2B03">
      <w:pPr>
        <w:ind w:left="720"/>
        <w:jc w:val="both"/>
      </w:pPr>
      <w:r>
        <w:t xml:space="preserve">            // índice del elemento hijo</w:t>
      </w:r>
    </w:p>
    <w:p w14:paraId="240CCF61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i;</w:t>
      </w:r>
    </w:p>
    <w:p w14:paraId="1A7C6F7E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!= 0) {</w:t>
      </w:r>
    </w:p>
    <w:p w14:paraId="32CDF18B" w14:textId="77777777" w:rsidR="00E82879" w:rsidRDefault="00000000" w:rsidP="00DE2B03">
      <w:pPr>
        <w:ind w:left="720"/>
        <w:jc w:val="both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(</w:t>
      </w:r>
      <w:proofErr w:type="spellStart"/>
      <w:r>
        <w:t>index</w:t>
      </w:r>
      <w:proofErr w:type="spellEnd"/>
      <w:r>
        <w:t xml:space="preserve"> - 1) / 2;</w:t>
      </w:r>
    </w:p>
    <w:p w14:paraId="21B820E3" w14:textId="77777777" w:rsidR="00E82879" w:rsidRDefault="00000000" w:rsidP="00DE2B03">
      <w:pPr>
        <w:ind w:left="72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</w:t>
      </w:r>
      <w:proofErr w:type="spellStart"/>
      <w:r>
        <w:t>parent</w:t>
      </w:r>
      <w:proofErr w:type="spellEnd"/>
      <w:r>
        <w:t>]) break;</w:t>
      </w:r>
    </w:p>
    <w:p w14:paraId="2FD27191" w14:textId="77777777" w:rsidR="00E82879" w:rsidRDefault="00000000" w:rsidP="00DE2B03">
      <w:pPr>
        <w:ind w:left="720"/>
        <w:jc w:val="both"/>
      </w:pPr>
      <w:r>
        <w:t xml:space="preserve">                // Intercambiar el elemento hijo con su respectivo padre</w:t>
      </w:r>
    </w:p>
    <w:p w14:paraId="375B9DFE" w14:textId="77777777" w:rsidR="00E82879" w:rsidRDefault="00000000" w:rsidP="00DE2B03">
      <w:pPr>
        <w:ind w:left="720"/>
        <w:jc w:val="both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50C8FCB4" w14:textId="77777777" w:rsidR="00E82879" w:rsidRDefault="00000000" w:rsidP="00DE2B03">
      <w:pPr>
        <w:ind w:left="720"/>
        <w:jc w:val="both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parent</w:t>
      </w:r>
      <w:proofErr w:type="spellEnd"/>
      <w:r>
        <w:t>];</w:t>
      </w:r>
    </w:p>
    <w:p w14:paraId="499360A7" w14:textId="77777777" w:rsidR="00E82879" w:rsidRDefault="00000000" w:rsidP="00DE2B03">
      <w:pPr>
        <w:ind w:left="720"/>
        <w:jc w:val="both"/>
      </w:pPr>
      <w:r>
        <w:lastRenderedPageBreak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parent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14:paraId="35EFC9A6" w14:textId="77777777" w:rsidR="00E82879" w:rsidRDefault="00000000" w:rsidP="00DE2B03">
      <w:pPr>
        <w:ind w:left="720"/>
        <w:jc w:val="both"/>
      </w:pPr>
      <w:r>
        <w:t xml:space="preserve">        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parent</w:t>
      </w:r>
      <w:proofErr w:type="spellEnd"/>
      <w:r>
        <w:t>;</w:t>
      </w:r>
    </w:p>
    <w:p w14:paraId="4B17BD1F" w14:textId="77777777" w:rsidR="00E82879" w:rsidRDefault="00000000" w:rsidP="00DE2B03">
      <w:pPr>
        <w:ind w:left="720"/>
        <w:jc w:val="both"/>
      </w:pPr>
      <w:r>
        <w:t xml:space="preserve">            }</w:t>
      </w:r>
    </w:p>
    <w:p w14:paraId="68BF239A" w14:textId="77777777" w:rsidR="00E82879" w:rsidRDefault="00000000" w:rsidP="00DE2B03">
      <w:pPr>
        <w:ind w:left="720"/>
        <w:jc w:val="both"/>
      </w:pPr>
      <w:r>
        <w:t xml:space="preserve">        }</w:t>
      </w:r>
    </w:p>
    <w:p w14:paraId="07C5C6E1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496B69D9" w14:textId="77777777" w:rsidR="00E82879" w:rsidRDefault="00E82879" w:rsidP="00DE2B03">
      <w:pPr>
        <w:ind w:left="720"/>
        <w:jc w:val="both"/>
      </w:pPr>
    </w:p>
    <w:p w14:paraId="38C887F1" w14:textId="77777777" w:rsidR="00E82879" w:rsidRDefault="00000000" w:rsidP="00DE2B03">
      <w:pPr>
        <w:ind w:left="720"/>
        <w:jc w:val="both"/>
      </w:pPr>
      <w:r>
        <w:t xml:space="preserve">    // Para eliminar </w:t>
      </w:r>
      <w:proofErr w:type="spellStart"/>
      <w:r>
        <w:t>item</w:t>
      </w:r>
      <w:proofErr w:type="spellEnd"/>
      <w:r>
        <w:t xml:space="preserve"> de la parte superior del árbol binario -&gt; </w:t>
      </w:r>
      <w:proofErr w:type="spellStart"/>
      <w:r>
        <w:t>arr</w:t>
      </w:r>
      <w:proofErr w:type="spellEnd"/>
      <w:r>
        <w:t>[0]</w:t>
      </w:r>
    </w:p>
    <w:p w14:paraId="001407CA" w14:textId="77777777" w:rsidR="00E82879" w:rsidRDefault="00000000" w:rsidP="00DE2B03">
      <w:pPr>
        <w:ind w:left="720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removeTopItem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{</w:t>
      </w:r>
    </w:p>
    <w:p w14:paraId="1B7B7EB1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arr</w:t>
      </w:r>
      <w:proofErr w:type="spellEnd"/>
      <w:r>
        <w:t>[0];</w:t>
      </w:r>
    </w:p>
    <w:p w14:paraId="6BB80984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</w:t>
      </w:r>
      <w:proofErr w:type="spellStart"/>
      <w:r>
        <w:t>count</w:t>
      </w:r>
      <w:proofErr w:type="spellEnd"/>
      <w:r>
        <w:t>];</w:t>
      </w:r>
    </w:p>
    <w:p w14:paraId="0E5203CB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count</w:t>
      </w:r>
      <w:proofErr w:type="spellEnd"/>
      <w:r>
        <w:t>] = a;</w:t>
      </w:r>
    </w:p>
    <w:p w14:paraId="7B683984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14:paraId="687374B0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count</w:t>
      </w:r>
      <w:proofErr w:type="spellEnd"/>
      <w:r>
        <w:t>--;</w:t>
      </w:r>
    </w:p>
    <w:p w14:paraId="305067F8" w14:textId="77777777" w:rsidR="00E82879" w:rsidRDefault="00000000" w:rsidP="00DE2B03">
      <w:pPr>
        <w:ind w:left="720"/>
        <w:jc w:val="both"/>
      </w:pPr>
      <w:r>
        <w:t xml:space="preserve">        // Para rehacer el árbol binario</w:t>
      </w:r>
    </w:p>
    <w:p w14:paraId="17B15B61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while</w:t>
      </w:r>
      <w:proofErr w:type="spellEnd"/>
      <w:r>
        <w:t xml:space="preserve"> (true) {</w:t>
      </w:r>
    </w:p>
    <w:p w14:paraId="0A0B5A41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* 2 + 1;</w:t>
      </w:r>
    </w:p>
    <w:p w14:paraId="7092240F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* 2 + 2;</w:t>
      </w:r>
    </w:p>
    <w:p w14:paraId="317E5959" w14:textId="77777777" w:rsidR="00E82879" w:rsidRDefault="00E82879" w:rsidP="00DE2B03">
      <w:pPr>
        <w:ind w:left="720"/>
        <w:jc w:val="both"/>
      </w:pPr>
    </w:p>
    <w:p w14:paraId="57367596" w14:textId="77777777" w:rsidR="00E82879" w:rsidRDefault="00000000" w:rsidP="00DE2B03">
      <w:pPr>
        <w:ind w:left="720"/>
        <w:jc w:val="both"/>
      </w:pPr>
      <w:r>
        <w:t xml:space="preserve">            // Checar el perímetro</w:t>
      </w:r>
    </w:p>
    <w:p w14:paraId="5F49D58E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rightChild</w:t>
      </w:r>
      <w:proofErr w:type="spellEnd"/>
      <w:r>
        <w:t xml:space="preserve"> &gt; </w:t>
      </w:r>
      <w:proofErr w:type="spellStart"/>
      <w:r>
        <w:t>count</w:t>
      </w:r>
      <w:proofErr w:type="spellEnd"/>
      <w:r>
        <w:t>) break;</w:t>
      </w:r>
    </w:p>
    <w:p w14:paraId="2E928F2A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 &amp;&amp;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>]) break;</w:t>
      </w:r>
    </w:p>
    <w:p w14:paraId="478B0B49" w14:textId="77777777" w:rsidR="00E82879" w:rsidRDefault="00E82879" w:rsidP="00DE2B03">
      <w:pPr>
        <w:ind w:left="720"/>
        <w:jc w:val="both"/>
      </w:pPr>
    </w:p>
    <w:p w14:paraId="3C3CBEDF" w14:textId="77777777" w:rsidR="00E82879" w:rsidRDefault="00000000" w:rsidP="00DE2B03">
      <w:pPr>
        <w:ind w:left="720"/>
        <w:jc w:val="both"/>
      </w:pPr>
      <w:r>
        <w:t xml:space="preserve">            // Para obtener un padre más grande</w:t>
      </w:r>
    </w:p>
    <w:p w14:paraId="01733234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parentGreat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 ? </w:t>
      </w:r>
      <w:proofErr w:type="spellStart"/>
      <w:r>
        <w:t>rightChild</w:t>
      </w:r>
      <w:proofErr w:type="spellEnd"/>
      <w:r>
        <w:t xml:space="preserve"> : </w:t>
      </w:r>
      <w:proofErr w:type="spellStart"/>
      <w:r>
        <w:t>leftChild</w:t>
      </w:r>
      <w:proofErr w:type="spellEnd"/>
      <w:r>
        <w:t>;</w:t>
      </w:r>
    </w:p>
    <w:p w14:paraId="3B59A96A" w14:textId="77777777" w:rsidR="00E82879" w:rsidRDefault="00E82879" w:rsidP="00DE2B03">
      <w:pPr>
        <w:ind w:left="720"/>
        <w:jc w:val="both"/>
      </w:pPr>
    </w:p>
    <w:p w14:paraId="79C52E02" w14:textId="77777777" w:rsidR="00E82879" w:rsidRDefault="00000000" w:rsidP="00DE2B03">
      <w:pPr>
        <w:ind w:left="720"/>
        <w:jc w:val="both"/>
      </w:pPr>
      <w:r>
        <w:t xml:space="preserve">            // Intercambiar el </w:t>
      </w:r>
      <w:proofErr w:type="spellStart"/>
      <w:r>
        <w:t>item</w:t>
      </w:r>
      <w:proofErr w:type="spellEnd"/>
      <w:r>
        <w:t xml:space="preserve"> actual con su respectivo padre</w:t>
      </w:r>
    </w:p>
    <w:p w14:paraId="1C82FA9D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67D5247C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parentGreat</w:t>
      </w:r>
      <w:proofErr w:type="spellEnd"/>
      <w:r>
        <w:t>];</w:t>
      </w:r>
    </w:p>
    <w:p w14:paraId="76E5A5E0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parentGreat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14:paraId="631973BD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parentGreat</w:t>
      </w:r>
      <w:proofErr w:type="spellEnd"/>
      <w:r>
        <w:t>;</w:t>
      </w:r>
    </w:p>
    <w:p w14:paraId="627A131E" w14:textId="77777777" w:rsidR="00E82879" w:rsidRDefault="00000000" w:rsidP="00DE2B03">
      <w:pPr>
        <w:ind w:left="720"/>
        <w:jc w:val="both"/>
      </w:pPr>
      <w:r>
        <w:t xml:space="preserve">        }</w:t>
      </w:r>
    </w:p>
    <w:p w14:paraId="003C509A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24ECCA3C" w14:textId="77777777" w:rsidR="00E82879" w:rsidRDefault="00E82879" w:rsidP="00DE2B03">
      <w:pPr>
        <w:ind w:left="720"/>
        <w:jc w:val="both"/>
      </w:pPr>
    </w:p>
    <w:p w14:paraId="2B1732AC" w14:textId="77777777" w:rsidR="00E82879" w:rsidRDefault="00000000" w:rsidP="00DE2B03">
      <w:pPr>
        <w:ind w:left="720"/>
        <w:jc w:val="both"/>
      </w:pPr>
      <w:r>
        <w:t xml:space="preserve">    // Ordenar usando </w:t>
      </w:r>
      <w:proofErr w:type="spellStart"/>
      <w:r>
        <w:t>heap</w:t>
      </w:r>
      <w:proofErr w:type="spellEnd"/>
    </w:p>
    <w:p w14:paraId="33FFAE4D" w14:textId="77777777" w:rsidR="00E82879" w:rsidRDefault="00000000" w:rsidP="00DE2B03">
      <w:pPr>
        <w:ind w:left="720"/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heapSort</w:t>
      </w:r>
      <w:proofErr w:type="spellEnd"/>
      <w:r>
        <w:t>() {</w:t>
      </w:r>
    </w:p>
    <w:p w14:paraId="72CE9430" w14:textId="77777777" w:rsidR="00E82879" w:rsidRDefault="00000000" w:rsidP="00DE2B03">
      <w:pPr>
        <w:ind w:left="720"/>
        <w:jc w:val="both"/>
      </w:pPr>
      <w:r>
        <w:t xml:space="preserve">        // Hacer un </w:t>
      </w:r>
      <w:proofErr w:type="spellStart"/>
      <w:r>
        <w:t>heap</w:t>
      </w:r>
      <w:proofErr w:type="spellEnd"/>
    </w:p>
    <w:p w14:paraId="7A17FBEE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makeHeap</w:t>
      </w:r>
      <w:proofErr w:type="spellEnd"/>
      <w:r>
        <w:t>();</w:t>
      </w:r>
    </w:p>
    <w:p w14:paraId="0528DB77" w14:textId="77777777" w:rsidR="00E82879" w:rsidRDefault="00000000" w:rsidP="00DE2B03">
      <w:pPr>
        <w:ind w:left="720"/>
        <w:jc w:val="both"/>
      </w:pPr>
      <w:r>
        <w:t>// Ordenación</w:t>
      </w:r>
    </w:p>
    <w:p w14:paraId="0B781D67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arr.length</w:t>
      </w:r>
      <w:proofErr w:type="spellEnd"/>
      <w:r>
        <w:t xml:space="preserve"> - 1; i &gt;= 0; i--) {</w:t>
      </w:r>
    </w:p>
    <w:p w14:paraId="1A0CC29A" w14:textId="77777777" w:rsidR="00E82879" w:rsidRDefault="00000000" w:rsidP="00DE2B03">
      <w:pPr>
        <w:ind w:left="720"/>
        <w:jc w:val="both"/>
      </w:pPr>
      <w:r>
        <w:t xml:space="preserve">            </w:t>
      </w:r>
      <w:proofErr w:type="spellStart"/>
      <w:r>
        <w:t>removeTopItem</w:t>
      </w:r>
      <w:proofErr w:type="spellEnd"/>
      <w:r>
        <w:t>(i);</w:t>
      </w:r>
    </w:p>
    <w:p w14:paraId="76923AAD" w14:textId="77777777" w:rsidR="00E82879" w:rsidRDefault="00000000" w:rsidP="00DE2B03">
      <w:pPr>
        <w:ind w:left="720"/>
        <w:jc w:val="both"/>
      </w:pPr>
      <w:r>
        <w:t xml:space="preserve">        }</w:t>
      </w:r>
    </w:p>
    <w:p w14:paraId="62E1E98B" w14:textId="77777777" w:rsidR="00E82879" w:rsidRDefault="00000000" w:rsidP="00DE2B03">
      <w:pPr>
        <w:ind w:left="720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14:paraId="0FC96C84" w14:textId="77777777" w:rsidR="00E82879" w:rsidRDefault="00000000" w:rsidP="00DE2B03">
      <w:pPr>
        <w:ind w:left="720"/>
        <w:jc w:val="both"/>
      </w:pPr>
      <w:r>
        <w:t xml:space="preserve">    }</w:t>
      </w:r>
    </w:p>
    <w:p w14:paraId="3D54B076" w14:textId="77777777" w:rsidR="00E82879" w:rsidRDefault="00000000" w:rsidP="00DE2B03">
      <w:pPr>
        <w:ind w:left="720"/>
        <w:jc w:val="both"/>
      </w:pPr>
      <w:r>
        <w:t>}</w:t>
      </w:r>
    </w:p>
    <w:p w14:paraId="750274A8" w14:textId="77777777" w:rsidR="00E82879" w:rsidRDefault="00E82879" w:rsidP="00DE2B03">
      <w:pPr>
        <w:ind w:left="720"/>
        <w:jc w:val="both"/>
      </w:pPr>
    </w:p>
    <w:p w14:paraId="7A425068" w14:textId="77777777" w:rsidR="00E82879" w:rsidRDefault="00E82879" w:rsidP="00DE2B03">
      <w:pPr>
        <w:ind w:left="720"/>
        <w:jc w:val="both"/>
      </w:pPr>
    </w:p>
    <w:p w14:paraId="5D139DE4" w14:textId="77777777" w:rsidR="00E82879" w:rsidRDefault="00E82879" w:rsidP="00DE2B03">
      <w:pPr>
        <w:ind w:left="720"/>
        <w:jc w:val="both"/>
      </w:pPr>
    </w:p>
    <w:p w14:paraId="549D1443" w14:textId="77777777" w:rsidR="00E82879" w:rsidRDefault="00E82879" w:rsidP="00DE2B03">
      <w:pPr>
        <w:ind w:left="720"/>
        <w:jc w:val="both"/>
      </w:pPr>
    </w:p>
    <w:p w14:paraId="3E141F7E" w14:textId="2508F818" w:rsidR="00DE2B03" w:rsidRDefault="00000000" w:rsidP="00DE2B03">
      <w:pPr>
        <w:ind w:left="720"/>
        <w:jc w:val="both"/>
      </w:pPr>
      <w:r>
        <w:lastRenderedPageBreak/>
        <w:t>¿Alguno de ellos resulta mejor que los algoritmos revisados en el curso?</w:t>
      </w:r>
    </w:p>
    <w:p w14:paraId="1A18A9C9" w14:textId="77777777" w:rsidR="00E82879" w:rsidRDefault="00000000" w:rsidP="00DE2B03">
      <w:pPr>
        <w:ind w:left="720"/>
        <w:jc w:val="both"/>
      </w:pPr>
      <w:r>
        <w:t xml:space="preserve">-Si tenemos log 2 n bits para cada dígito, el tiempo de ejecución de </w:t>
      </w:r>
      <w:proofErr w:type="spellStart"/>
      <w:r>
        <w:t>Radix</w:t>
      </w:r>
      <w:proofErr w:type="spellEnd"/>
      <w:r>
        <w:t xml:space="preserve"> resulta ser mejor que el de Quick </w:t>
      </w:r>
      <w:proofErr w:type="spellStart"/>
      <w:r>
        <w:t>Sort</w:t>
      </w:r>
      <w:proofErr w:type="spellEnd"/>
      <w:r>
        <w:t xml:space="preserve"> para una amplia gama de números de entrada. Los factores constantes ocultos en la notación asintótica son más altos para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Quick-</w:t>
      </w:r>
      <w:proofErr w:type="spellStart"/>
      <w:r>
        <w:t>Sort</w:t>
      </w:r>
      <w:proofErr w:type="spellEnd"/>
      <w:r>
        <w:t xml:space="preserve"> usa cachés de hardware de manera más efectiva. Además, la clasificación de </w:t>
      </w:r>
      <w:proofErr w:type="spellStart"/>
      <w:r>
        <w:t>Radix</w:t>
      </w:r>
      <w:proofErr w:type="spellEnd"/>
      <w:r>
        <w:t xml:space="preserve"> utiliza la clasificación de conteo como una subrutina y la clasificación de conteo ocupa espacio adicional para clasificar los números.</w:t>
      </w:r>
    </w:p>
    <w:p w14:paraId="3F364CC6" w14:textId="72E20BD2" w:rsidR="00E82879" w:rsidRDefault="00000000" w:rsidP="00DE2B03">
      <w:pPr>
        <w:ind w:left="720"/>
        <w:jc w:val="both"/>
      </w:pPr>
      <w:r>
        <w:t>-</w:t>
      </w:r>
      <w:proofErr w:type="spellStart"/>
      <w:r>
        <w:t>Heapsort</w:t>
      </w:r>
      <w:proofErr w:type="spellEnd"/>
      <w:r>
        <w:t xml:space="preserve"> es conveniente cuando se trata de ordenar arreglos estáticos grandes a diferencia de otros métodos como el Quicksort y el </w:t>
      </w:r>
      <w:proofErr w:type="spellStart"/>
      <w:r>
        <w:t>Mergesort</w:t>
      </w:r>
      <w:proofErr w:type="spellEnd"/>
      <w:r>
        <w:t xml:space="preserve">. </w:t>
      </w:r>
      <w:proofErr w:type="spellStart"/>
      <w:r>
        <w:t>Heapsort</w:t>
      </w:r>
      <w:proofErr w:type="spellEnd"/>
      <w:r>
        <w:t xml:space="preserve"> compite primariamente con Quicksort, otro método de ordenamiento muy eficiente para propósitos en general.</w:t>
      </w:r>
    </w:p>
    <w:p w14:paraId="212C3015" w14:textId="77777777" w:rsidR="00E82879" w:rsidRDefault="00E82879"/>
    <w:sectPr w:rsidR="00E828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214"/>
    <w:multiLevelType w:val="hybridMultilevel"/>
    <w:tmpl w:val="A2B8EB0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78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879"/>
    <w:rsid w:val="000B4E56"/>
    <w:rsid w:val="00BF7349"/>
    <w:rsid w:val="00CD00CC"/>
    <w:rsid w:val="00DE2B03"/>
    <w:rsid w:val="00E82879"/>
    <w:rsid w:val="00F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D301"/>
  <w15:docId w15:val="{C158CC0D-1730-4210-A484-F96B4AB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F73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73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1487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Limón</cp:lastModifiedBy>
  <cp:revision>4</cp:revision>
  <dcterms:created xsi:type="dcterms:W3CDTF">2022-10-07T20:44:00Z</dcterms:created>
  <dcterms:modified xsi:type="dcterms:W3CDTF">2022-10-13T22:37:00Z</dcterms:modified>
</cp:coreProperties>
</file>