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g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2295562</wp:posOffset>
                </wp:positionH>
                <wp:positionV relativeFrom="line">
                  <wp:posOffset>2592138</wp:posOffset>
                </wp:positionV>
                <wp:extent cx="2082721" cy="466487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2721" cy="466487"/>
                          <a:chOff x="0" y="0"/>
                          <a:chExt cx="2082720" cy="466486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2082721" cy="466487"/>
                          </a:xfrm>
                          <a:prstGeom prst="roundRect">
                            <a:avLst>
                              <a:gd name="adj" fmla="val 31295"/>
                            </a:avLst>
                          </a:prstGeom>
                          <a:solidFill>
                            <a:srgbClr val="FFFFFF"/>
                          </a:solidFill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 txBox="1"/>
                        <wps:spPr>
                          <a:xfrm>
                            <a:off x="165695" y="54927"/>
                            <a:ext cx="1751331" cy="35663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Avenir Book" w:hAnsi="Avenir Book"/>
                                  <w:rtl w:val="0"/>
                                  <w:lang w:val="en-US"/>
                                </w:rPr>
                                <w:t>Claire</w:t>
                              </w:r>
                              <w:r>
                                <w:rPr>
                                  <w:rFonts w:ascii="Avenir Book" w:hAnsi="Avenir Book" w:hint="default"/>
                                  <w:rtl w:val="0"/>
                                  <w:lang w:val="en-US"/>
                                </w:rPr>
                                <w:t>’</w:t>
                              </w:r>
                              <w:r>
                                <w:rPr>
                                  <w:rFonts w:ascii="Avenir Book" w:hAnsi="Avenir Book"/>
                                  <w:rtl w:val="0"/>
                                  <w:lang w:val="en-US"/>
                                </w:rPr>
                                <w:t>s Decision Engine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80.8pt;margin-top:204.1pt;width:164.0pt;height:36.7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082721,466487">
                <w10:wrap type="topAndBottom" side="bothSides" anchorx="margin"/>
                <v:roundrect id="_x0000_s1027" style="position:absolute;left:0;top:0;width:2082721;height:466487;" adj="6760">
                  <v:fill color="#FFFFFF" opacity="100.0%" type="solid"/>
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/v:roundrect>
                <v:shape id="_x0000_s1028" type="#_x0000_t202" style="position:absolute;left:165695;top:54928;width:1751330;height:356632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Avenir Book" w:hAnsi="Avenir Book"/>
                            <w:rtl w:val="0"/>
                            <w:lang w:val="en-US"/>
                          </w:rPr>
                          <w:t>Claire</w:t>
                        </w:r>
                        <w:r>
                          <w:rPr>
                            <w:rFonts w:ascii="Avenir Book" w:hAnsi="Avenir Book" w:hint="default"/>
                            <w:rtl w:val="0"/>
                            <w:lang w:val="en-US"/>
                          </w:rPr>
                          <w:t>’</w:t>
                        </w:r>
                        <w:r>
                          <w:rPr>
                            <w:rFonts w:ascii="Avenir Book" w:hAnsi="Avenir Book"/>
                            <w:rtl w:val="0"/>
                            <w:lang w:val="en-US"/>
                          </w:rPr>
                          <w:t>s Decision Engine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4412433</wp:posOffset>
                </wp:positionH>
                <wp:positionV relativeFrom="line">
                  <wp:posOffset>2764421</wp:posOffset>
                </wp:positionV>
                <wp:extent cx="615005" cy="0"/>
                <wp:effectExtent l="0" t="0" r="0" b="0"/>
                <wp:wrapThrough wrapText="bothSides" distL="152400" distR="152400">
                  <wp:wrapPolygon edited="1">
                    <wp:start x="0" y="0"/>
                    <wp:lineTo x="4279" y="0"/>
                    <wp:lineTo x="892" y="0"/>
                    <wp:lineTo x="0" y="0"/>
                    <wp:lineTo x="892" y="0"/>
                    <wp:lineTo x="4279" y="0"/>
                    <wp:lineTo x="21605" y="0"/>
                    <wp:lineTo x="4279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0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head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47.4pt;margin-top:217.7pt;width:48.4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block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5060061</wp:posOffset>
                </wp:positionH>
                <wp:positionV relativeFrom="line">
                  <wp:posOffset>2552089</wp:posOffset>
                </wp:positionV>
                <wp:extent cx="1858770" cy="71632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8770" cy="716320"/>
                          <a:chOff x="0" y="0"/>
                          <a:chExt cx="1858769" cy="716319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0" y="0"/>
                            <a:ext cx="1667630" cy="51681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/>
                        <wps:cNvSpPr txBox="1"/>
                        <wps:spPr>
                          <a:xfrm>
                            <a:off x="107439" y="63024"/>
                            <a:ext cx="1751331" cy="65329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Avenir Book" w:hAnsi="Avenir Book"/>
                                  <w:rtl w:val="0"/>
                                  <w:lang w:val="en-US"/>
                                </w:rPr>
                                <w:t>Knowledge Corpus:</w:t>
                              </w:r>
                              <w:r>
                                <w:rPr>
                                  <w:rFonts w:ascii="Arial Unicode MS" w:cs="Arial Unicode MS" w:hAnsi="Arial Unicode MS" w:eastAsia="Arial Unicode MS"/>
                                  <w:b w:val="0"/>
                                  <w:bCs w:val="0"/>
                                  <w:i w:val="0"/>
                                  <w:iCs w:val="0"/>
                                </w:rPr>
                                <w:br w:type="textWrapping"/>
                              </w:r>
                              <w:r>
                                <w:rPr>
                                  <w:rFonts w:ascii="Avenir Book" w:hAnsi="Avenir Book"/>
                                  <w:rtl w:val="0"/>
                                  <w:lang w:val="en-US"/>
                                </w:rPr>
                                <w:t>WHO, CDC, NCDC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398.4pt;margin-top:201.0pt;width:146.4pt;height:56.4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1858769,716320">
                <w10:wrap type="through" side="bothSides" anchorx="margin"/>
                <v:rect id="_x0000_s1031" style="position:absolute;left:0;top:0;width:1667629;height:516811;">
                  <v:fill color="#00A2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202" style="position:absolute;left:107439;top:63024;width:1751330;height:65329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Avenir Book" w:hAnsi="Avenir Book"/>
                            <w:rtl w:val="0"/>
                            <w:lang w:val="en-US"/>
                          </w:rPr>
                          <w:t>Knowledge Corpus:</w:t>
                        </w:r>
                        <w:r>
                          <w:rPr>
                            <w:rFonts w:ascii="Arial Unicode MS" w:cs="Arial Unicode MS" w:hAnsi="Arial Unicode MS" w:eastAsia="Arial Unicode MS"/>
                            <w:b w:val="0"/>
                            <w:bCs w:val="0"/>
                            <w:i w:val="0"/>
                            <w:iCs w:val="0"/>
                          </w:rPr>
                          <w:br w:type="textWrapping"/>
                        </w:r>
                        <w:r>
                          <w:rPr>
                            <w:rFonts w:ascii="Avenir Book" w:hAnsi="Avenir Book"/>
                            <w:rtl w:val="0"/>
                            <w:lang w:val="en-US"/>
                          </w:rPr>
                          <w:t>WHO, CDC, NCDC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800075</wp:posOffset>
                </wp:positionH>
                <wp:positionV relativeFrom="line">
                  <wp:posOffset>2527606</wp:posOffset>
                </wp:positionV>
                <wp:extent cx="1788545" cy="74677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8545" cy="746770"/>
                          <a:chOff x="-117032" y="0"/>
                          <a:chExt cx="1788544" cy="746769"/>
                        </a:xfrm>
                      </wpg:grpSpPr>
                      <wps:wsp>
                        <wps:cNvPr id="1073741832" name="Shape 1073741832"/>
                        <wps:cNvSpPr/>
                        <wps:spPr>
                          <a:xfrm>
                            <a:off x="190500" y="295234"/>
                            <a:ext cx="1146183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3" name="Shape 1073741833"/>
                        <wps:cNvSpPr/>
                        <wps:spPr>
                          <a:xfrm>
                            <a:off x="152400" y="417154"/>
                            <a:ext cx="1146183" cy="1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miter lim="400000"/>
                            <a:head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 txBox="1"/>
                        <wps:spPr>
                          <a:xfrm>
                            <a:off x="1400" y="0"/>
                            <a:ext cx="1429492" cy="3042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Avenir Book" w:hAnsi="Avenir Book"/>
                                  <w:rtl w:val="0"/>
                                  <w:lang w:val="en-US"/>
                                </w:rPr>
                                <w:t>User data + gps loc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35" name="Shape 1073741835"/>
                        <wps:cNvSpPr txBox="1"/>
                        <wps:spPr>
                          <a:xfrm>
                            <a:off x="-117033" y="442554"/>
                            <a:ext cx="1788546" cy="3042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Avenir Book" w:hAnsi="Avenir Book"/>
                                  <w:rtl w:val="0"/>
                                  <w:lang w:val="en-US"/>
                                </w:rPr>
                                <w:t>inference / questions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63.0pt;margin-top:199.0pt;width:140.8pt;height:58.8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 coordorigin="-117032,0" coordsize="1788544,746770">
                <w10:wrap type="through" side="bothSides" anchorx="margin"/>
                <v:line id="_x0000_s1034" style="position:absolute;left:190500;top:295235;width:1146183;height:0;">
                  <v:fill on="f"/>
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35" style="position:absolute;left:152400;top:417155;width:1146183;height:0;">
                  <v:fill on="f"/>
                  <v:stroke filltype="solid" color="#000000" opacity="100.0%" weight="2.0pt" dashstyle="solid" endcap="flat" miterlimit="400.0%" joinstyle="miter" linestyle="single" startarrow="block" startarrowwidth="medium" startarrowlength="medium" endarrow="none" endarrowwidth="medium" endarrowlength="medium"/>
                </v:line>
                <v:shape id="_x0000_s1036" type="#_x0000_t202" style="position:absolute;left:1400;top:0;width:1429491;height:3042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Avenir Book" w:hAnsi="Avenir Book"/>
                            <w:rtl w:val="0"/>
                            <w:lang w:val="en-US"/>
                          </w:rPr>
                          <w:t>User data + gps loc</w:t>
                        </w:r>
                      </w:p>
                    </w:txbxContent>
                  </v:textbox>
                </v:shape>
                <v:shape id="_x0000_s1037" type="#_x0000_t202" style="position:absolute;left:-117032;top:442555;width:1788544;height:3042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Avenir Book" w:hAnsi="Avenir Book"/>
                            <w:rtl w:val="0"/>
                            <w:lang w:val="en-US"/>
                          </w:rPr>
                          <w:t>inference / questions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2442453</wp:posOffset>
                </wp:positionH>
                <wp:positionV relativeFrom="page">
                  <wp:posOffset>3080771</wp:posOffset>
                </wp:positionV>
                <wp:extent cx="2507598" cy="356632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598" cy="35663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Book" w:hAnsi="Avenir Book"/>
                                <w:rtl w:val="0"/>
                                <w:lang w:val="en-US"/>
                              </w:rPr>
                              <w:t>Claire</w:t>
                            </w:r>
                            <w:r>
                              <w:rPr>
                                <w:rFonts w:ascii="Avenir Book" w:hAnsi="Avenir Book" w:hint="default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Avenir Book" w:hAnsi="Avenir Book"/>
                                <w:rtl w:val="0"/>
                                <w:lang w:val="en-US"/>
                              </w:rPr>
                              <w:t xml:space="preserve">s Software Architecture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92.3pt;margin-top:242.6pt;width:197.4pt;height:28.1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ook" w:hAnsi="Avenir Book"/>
                          <w:rtl w:val="0"/>
                          <w:lang w:val="en-US"/>
                        </w:rPr>
                        <w:t>Claire</w:t>
                      </w:r>
                      <w:r>
                        <w:rPr>
                          <w:rFonts w:ascii="Avenir Book" w:hAnsi="Avenir Book" w:hint="default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Fonts w:ascii="Avenir Book" w:hAnsi="Avenir Book"/>
                          <w:rtl w:val="0"/>
                          <w:lang w:val="en-US"/>
                        </w:rPr>
                        <w:t xml:space="preserve">s Software Architecture </w:t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mc:AlternateContent>
          <mc:Choice Requires="wpg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15274</wp:posOffset>
                </wp:positionH>
                <wp:positionV relativeFrom="page">
                  <wp:posOffset>2182801</wp:posOffset>
                </wp:positionV>
                <wp:extent cx="2919638" cy="21101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9638" cy="2110116"/>
                          <a:chOff x="0" y="0"/>
                          <a:chExt cx="2919637" cy="2110115"/>
                        </a:xfrm>
                      </wpg:grpSpPr>
                      <wpg:grpSp>
                        <wpg:cNvPr id="1073741846" name="Group 1073741846"/>
                        <wpg:cNvGrpSpPr/>
                        <wpg:grpSpPr>
                          <a:xfrm>
                            <a:off x="443047" y="-1"/>
                            <a:ext cx="1037756" cy="2110117"/>
                            <a:chOff x="0" y="0"/>
                            <a:chExt cx="1037755" cy="2110115"/>
                          </a:xfrm>
                        </wpg:grpSpPr>
                        <wpg:grpSp>
                          <wpg:cNvPr id="1073741840" name="Group 1073741840"/>
                          <wpg:cNvGrpSpPr/>
                          <wpg:grpSpPr>
                            <a:xfrm>
                              <a:off x="215992" y="1089580"/>
                              <a:ext cx="678658" cy="1020536"/>
                              <a:chOff x="0" y="0"/>
                              <a:chExt cx="678656" cy="1020535"/>
                            </a:xfrm>
                          </wpg:grpSpPr>
                          <wps:wsp>
                            <wps:cNvPr id="1073741838" name="Shape 1073741838"/>
                            <wps:cNvSpPr/>
                            <wps:spPr>
                              <a:xfrm>
                                <a:off x="0" y="0"/>
                                <a:ext cx="665957" cy="66595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9" name="Shape 1073741839"/>
                            <wps:cNvSpPr txBox="1"/>
                            <wps:spPr>
                              <a:xfrm>
                                <a:off x="53340" y="105063"/>
                                <a:ext cx="625317" cy="91547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Avenir Book" w:hAnsi="Avenir Book"/>
                                      <w:rtl w:val="0"/>
                                      <w:lang w:val="en-US"/>
                                    </w:rPr>
                                    <w:t>Mobile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ascii="Avenir Book" w:hAnsi="Avenir Book"/>
                                      <w:rtl w:val="0"/>
                                      <w:lang w:val="en-US"/>
                                    </w:rPr>
                                    <w:t>Client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>
                              <a:noAutofit/>
                            </wps:bodyPr>
                          </wps:wsp>
                        </wpg:grpSp>
                        <wpg:grpSp>
                          <wpg:cNvPr id="1073741843" name="Group 1073741843"/>
                          <wpg:cNvGrpSpPr/>
                          <wpg:grpSpPr>
                            <a:xfrm>
                              <a:off x="249012" y="0"/>
                              <a:ext cx="614819" cy="498595"/>
                              <a:chOff x="0" y="0"/>
                              <a:chExt cx="614817" cy="498594"/>
                            </a:xfrm>
                          </wpg:grpSpPr>
                          <wps:wsp>
                            <wps:cNvPr id="1073741841" name="Shape 1073741841"/>
                            <wps:cNvSpPr/>
                            <wps:spPr>
                              <a:xfrm>
                                <a:off x="0" y="0"/>
                                <a:ext cx="498595" cy="49859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42" name="Shape 1073741842"/>
                            <wps:cNvSpPr txBox="1"/>
                            <wps:spPr>
                              <a:xfrm>
                                <a:off x="51138" y="116562"/>
                                <a:ext cx="563680" cy="356633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>
                                <a:noFill/>
                                <a:miter lim="400000"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pStyle w:val="Body"/>
                                  </w:pPr>
                                  <w:r>
                                    <w:rPr>
                                      <w:rFonts w:ascii="Avenir Book" w:hAnsi="Avenir Book"/>
                                      <w:rtl w:val="0"/>
                                      <w:lang w:val="en-US"/>
                                    </w:rPr>
                                    <w:t>User</w:t>
                                  </w:r>
                                </w:p>
                              </w:txbxContent>
                            </wps:txbx>
                            <wps:bodyPr wrap="square" lIns="50800" tIns="50800" rIns="50800" bIns="50800" numCol="1" anchor="t">
                              <a:noAutofit/>
                            </wps:bodyPr>
                          </wps:wsp>
                        </wpg:grpSp>
                        <wps:wsp>
                          <wps:cNvPr id="1073741844" name="Shape 1073741844"/>
                          <wps:cNvSpPr/>
                          <wps:spPr>
                            <a:xfrm>
                              <a:off x="0" y="253062"/>
                              <a:ext cx="199917" cy="115379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6584" h="21600" fill="norm" stroke="1" extrusionOk="0">
                                  <a:moveTo>
                                    <a:pt x="8024" y="21600"/>
                                  </a:moveTo>
                                  <a:cubicBezTo>
                                    <a:pt x="-5016" y="13978"/>
                                    <a:pt x="-2163" y="6778"/>
                                    <a:pt x="16584" y="0"/>
                                  </a:cubicBezTo>
                                </a:path>
                              </a:pathLst>
                            </a:cu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73741845" name="Shape 1073741845"/>
                          <wps:cNvSpPr/>
                          <wps:spPr>
                            <a:xfrm>
                              <a:off x="810636" y="261654"/>
                              <a:ext cx="227120" cy="113347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16922" h="21600" fill="norm" stroke="1" extrusionOk="0">
                                  <a:moveTo>
                                    <a:pt x="11095" y="21600"/>
                                  </a:moveTo>
                                  <a:cubicBezTo>
                                    <a:pt x="21600" y="12414"/>
                                    <a:pt x="17902" y="5214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 w="25400" cap="flat">
                              <a:solidFill>
                                <a:srgbClr val="000000"/>
                              </a:solidFill>
                              <a:prstDash val="solid"/>
                              <a:miter lim="400000"/>
                              <a:headEnd type="triangle" w="med" len="me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1073741847" name="Shape 1073741847"/>
                        <wps:cNvSpPr txBox="1"/>
                        <wps:spPr>
                          <a:xfrm>
                            <a:off x="1490146" y="566965"/>
                            <a:ext cx="1429492" cy="3042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Avenir Book" w:hAnsi="Avenir Book"/>
                                  <w:rtl w:val="0"/>
                                  <w:lang w:val="en-US"/>
                                </w:rPr>
                                <w:t>User data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48" name="Shape 1073741848"/>
                        <wps:cNvSpPr txBox="1"/>
                        <wps:spPr>
                          <a:xfrm>
                            <a:off x="0" y="566965"/>
                            <a:ext cx="627479" cy="30421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rFonts w:ascii="Avenir Book" w:hAnsi="Avenir Book"/>
                                  <w:rtl w:val="0"/>
                                  <w:lang w:val="en-US"/>
                                </w:rPr>
                                <w:t>query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9" style="visibility:visible;position:absolute;margin-left:1.2pt;margin-top:171.9pt;width:229.9pt;height:166.2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919638,2110116">
                <w10:wrap type="through" side="bothSides" anchorx="page" anchory="page"/>
                <v:group id="_x0000_s1040" style="position:absolute;left:443047;top:0;width:1037755;height:2110116;" coordorigin="0,0" coordsize="1037755,2110116">
                  <v:group id="_x0000_s1041" style="position:absolute;left:215993;top:1089581;width:678656;height:1020535;" coordorigin="0,0" coordsize="678656,1020535">
                    <v:oval id="_x0000_s1042" style="position:absolute;left:0;top:0;width:665956;height:665956;">
                      <v:fill color="#FFFFFF" opacity="100.0%" type="solid"/>
      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    </v:oval>
                    <v:shape id="_x0000_s1043" type="#_x0000_t202" style="position:absolute;left:53340;top:105064;width:625316;height:915472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Book" w:hAnsi="Avenir Book"/>
                                <w:rtl w:val="0"/>
                                <w:lang w:val="en-US"/>
                              </w:rPr>
                              <w:t>Mobile</w:t>
                            </w:r>
                            <w:r>
                              <w:rPr>
                                <w:rFonts w:ascii="Arial Unicode MS" w:cs="Arial Unicode MS" w:hAnsi="Arial Unicode MS" w:eastAsia="Arial Unicode MS"/>
                                <w:b w:val="0"/>
                                <w:bCs w:val="0"/>
                                <w:i w:val="0"/>
                                <w:iCs w:val="0"/>
                              </w:rPr>
                              <w:br w:type="textWrapping"/>
                            </w:r>
                            <w:r>
                              <w:rPr>
                                <w:rFonts w:ascii="Avenir Book" w:hAnsi="Avenir Book"/>
                                <w:rtl w:val="0"/>
                                <w:lang w:val="en-US"/>
                              </w:rPr>
                              <w:t>Client</w:t>
                            </w:r>
                          </w:p>
                        </w:txbxContent>
                      </v:textbox>
                    </v:shape>
                  </v:group>
                  <v:group id="_x0000_s1044" style="position:absolute;left:249013;top:0;width:614817;height:498594;" coordorigin="0,0" coordsize="614817,498594">
                    <v:oval id="_x0000_s1045" style="position:absolute;left:0;top:0;width:498594;height:498594;">
                      <v:fill color="#00A2FF" opacity="100.0%" type="solid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/v:oval>
                    <v:shape id="_x0000_s1046" type="#_x0000_t202" style="position:absolute;left:51139;top:116562;width:563679;height:356632;">
                      <v:fill on="f"/>
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v:textbo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Book" w:hAnsi="Avenir Book"/>
                                <w:rtl w:val="0"/>
                                <w:lang w:val="en-US"/>
                              </w:rPr>
                              <w:t>User</w:t>
                            </w:r>
                          </w:p>
                        </w:txbxContent>
                      </v:textbox>
                    </v:shape>
                  </v:group>
                  <v:shape id="_x0000_s1047" style="position:absolute;left:0;top:253062;width:199917;height:1153795;" coordorigin="5016,0" coordsize="16584,21600" path="M 13040,21600 C 0,13978 2853,6778 21600,0 E">
                    <v:fill on="f"/>
    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  </v:shape>
                  <v:shape id="_x0000_s1048" style="position:absolute;left:810636;top:261655;width:227119;height:1133475;" coordorigin="0,0" coordsize="16922,21600" path="M 11095,21600 C 21600,12414 17902,5214 0,0 E">
                    <v:fill on="f"/>
                    <v:stroke filltype="solid" color="#000000" opacity="100.0%" weight="2.0pt" dashstyle="solid" endcap="flat" miterlimit="400.0%" joinstyle="miter" linestyle="single" startarrow="block" startarrowwidth="medium" startarrowlength="medium" endarrow="none" endarrowwidth="medium" endarrowlength="medium"/>
                  </v:shape>
                </v:group>
                <v:shape id="_x0000_s1049" type="#_x0000_t202" style="position:absolute;left:1490146;top:566965;width:1429491;height:3042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Avenir Book" w:hAnsi="Avenir Book"/>
                            <w:rtl w:val="0"/>
                            <w:lang w:val="en-US"/>
                          </w:rPr>
                          <w:t>User data</w:t>
                        </w:r>
                      </w:p>
                    </w:txbxContent>
                  </v:textbox>
                </v:shape>
                <v:shape id="_x0000_s1050" type="#_x0000_t202" style="position:absolute;left:0;top:566965;width:627478;height:30421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rFonts w:ascii="Avenir Book" w:hAnsi="Avenir Book"/>
                            <w:rtl w:val="0"/>
                            <w:lang w:val="en-US"/>
                          </w:rPr>
                          <w:t>query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482133</wp:posOffset>
                </wp:positionH>
                <wp:positionV relativeFrom="page">
                  <wp:posOffset>4140810</wp:posOffset>
                </wp:positionV>
                <wp:extent cx="1114881" cy="30421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881" cy="30421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venir Book" w:hAnsi="Avenir Book"/>
                                <w:rtl w:val="0"/>
                                <w:lang w:val="en-US"/>
                              </w:rPr>
                              <w:t>Or USSD /SMS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1" type="#_x0000_t202" style="visibility:visible;position:absolute;margin-left:38.0pt;margin-top:326.0pt;width:87.8pt;height:2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Avenir Book" w:hAnsi="Avenir Book"/>
                          <w:rtl w:val="0"/>
                          <w:lang w:val="en-US"/>
                        </w:rPr>
                        <w:t>Or USSD /SMS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