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reference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reference_type TEXT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bibliographic_citation TEXT,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reference_year SMALLINT CHECK (reference_year BETWEEN 1600 AND 2022),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reference_iri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is_peer_reviewed BOOLEAN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