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38FB1" w14:textId="1B3C0617" w:rsidR="007350F7" w:rsidRDefault="0004147F">
      <w:r>
        <w:t xml:space="preserve">Open Weather Map </w:t>
      </w:r>
      <w:proofErr w:type="spellStart"/>
      <w:r>
        <w:t>Api</w:t>
      </w:r>
      <w:proofErr w:type="spellEnd"/>
      <w:r>
        <w:t xml:space="preserve"> key = </w:t>
      </w:r>
      <w:r w:rsidRPr="0004147F">
        <w:t>64469ac67e6dc941feb5b50915a18dc7</w:t>
      </w:r>
    </w:p>
    <w:p w14:paraId="68C24F55" w14:textId="77777777" w:rsidR="0004147F" w:rsidRDefault="0004147F"/>
    <w:sectPr w:rsidR="00041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7F"/>
    <w:rsid w:val="0004147F"/>
    <w:rsid w:val="00367FE3"/>
    <w:rsid w:val="0072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B55C"/>
  <w15:chartTrackingRefBased/>
  <w15:docId w15:val="{9D080DEF-35DC-4867-8EBF-ED5F4553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Burns</dc:creator>
  <cp:keywords/>
  <dc:description/>
  <cp:lastModifiedBy>Clare Burns</cp:lastModifiedBy>
  <cp:revision>1</cp:revision>
  <dcterms:created xsi:type="dcterms:W3CDTF">2021-10-09T05:12:00Z</dcterms:created>
  <dcterms:modified xsi:type="dcterms:W3CDTF">2021-10-09T05:13:00Z</dcterms:modified>
</cp:coreProperties>
</file>