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STUDY - 2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ZEN CLASS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Zen Class Details: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 database for Zen class programme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codekata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attendance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topics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company_drives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mentors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Database Creation: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show dbs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zen_class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db.createCollection(“users”)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db.users.insertMany([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{ userid: 1, name: 'Boobathi', email: 'boobathi@gmail.com', mentor: 'Sathish' },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{ userid: 2, name: 'Mani', email: 'mani@gmail.com', mentor: 'Nagaraj' },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{ userid: 3, name: 'Karthi', email: 'karthi@gmail.com', mentor: 'Sathish' },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{ userid: 4, name: 'Dharshini', email: 'dharshini@gmail.com', mentor: 'Rupan' },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{ userid: 5, name: 'Balu', email: 'balu@gmail.com', mentor: 'Sathish' }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db.createCollection("codekata")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db.codekata.insertMany([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 user_id: 1, codekata_solved: 300, webkata_solved: 50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 user_id: 2, codekata_solved: 250, webkata_solved: 90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 user_id: 3, codekata_solved: 200, webkata_solved: 50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user_id: 4, codekata_solved: 190, webkata_solved: 90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 user_id: 5, codekata_solved: 180, webkata_solved: 100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db.createCollection("attendance")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db.attendance.insertMany([{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"Class_date":ISODate("2023-10-07"),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"Class_date":ISODate("2023-10-08"),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"Class_date":ISODate("2023-10-14"),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"Class_date":ISODate("2023-10-15"),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"Class_date":ISODate("2023-10-21"),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"Class_date":ISODate("2023-10-22"),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"Class_date":ISODate("2023-10-28"),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"Class_date":ISODate("2023-10-29"),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"Class_date":ISODate("2023-11-05"),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"userid":1,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"Class_date":ISODate("2023-11-06"),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"Class_date":ISODate("2023-10-07"),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"Class_date":ISODate("2023-10-08"),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"Class_date":ISODate("2023-10-14"),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"Class_date":ISODate("2023-10-15"),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"attendance":false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"Class_date":ISODate("2023-10-21"),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"Class_date":ISODate("2023-10-22"),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"Class_date":ISODate("2023-10-28"),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"Class_date":ISODate("2023-10-29"),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"Class_date":ISODate("2023-11-05"),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"userid":2,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"Class_date":ISODate("2023-11-06"),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"attendance":false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"Class_date":ISODate("3023-10-07"),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},{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"Class_date":ISODate("2023-10-08"),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"Class_date":ISODate("2023-10-14"),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"Class_date":ISODate("2023-10-15"),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"attendance":false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"Class_date":ISODate("2023-10-21"),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"Class_date":ISODate("2023-10-22"),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"Class_date":ISODate("2023-10-28"),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"Class_date":ISODate("2023-10-29"),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"Class_date":ISODate("2023-11-05"),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"userid":3,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"Class_date":ISODate("2023-11-06"),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"attendance":false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"Class_date":ISODate("2023-10-07"),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"Class_date":ISODate("2023-10-08"),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"Class_date":ISODate("2023-10-14"),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"Class_date":ISODate("2023-10-15"),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"Class_date":ISODate("2023-10-21"),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"Class_date":ISODate("2023-10-22"),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"Class_date":ISODate("2023-10-28"),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"Class_date":ISODate("2023-10-29"),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"Class_date":ISODate("2023-11-05"),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"userid":4,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"Class_date":ISODate("2023-11-06"),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"Class_date":ISODate("2023-10-07"),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"Class_date":ISODate("2023-10-08"),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"Class_date":ISODate("2023-10-14"),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"Class_date":ISODate("2023-10-15"),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"Class_date":ISODate("2023-10-21"),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"attendance":false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"Class_date":ISODate("2023-10-22"),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"Class_date":ISODate("2023-10-28"),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"attendance":false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"Class_date":ISODate("2023-10-29"),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"attendance":true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"Class_date":ISODate("2023-11-05"),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"attendance":false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},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"userid":5,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"Class_date":ISODate("2023-11-06"),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"attendance":false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},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]  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db.createCollection("topics")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db.topics.insertMany([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topic_id: 1, task_id: 1, topic: "HTML", description: "Master Html",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start_date: ISODate("2023-10-07"), end_date: ISODate("2023-10-08")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topic_id: 2, task_id: 2, topic: "CSS", description: "Master Css",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start_date: ISODate("2023-10-14"), end_date: ISODate("2023-10-15")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topic_id: 3, task_id: 3, topic: "Javascript", description: "Master Javascript",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start_date: ISODate("2023-10-21"), end_date: ISODate("2023-10-22")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topic_id: 4, task_id: 4, topic: "React", description: "Master React",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start_date: ISODate("2023-10-28"), end_date: ISODate("2023-10-29")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topic_id: 5, task_id: 5, topic: "Bootstrap", description: "Master Bootstrap",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start_date: ISODate("2023-11-05"), end_date: ISODate("2023-11-06")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db.createCollection("tasks")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db.tasks.insertMany([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topic_id: 1, task_id: 1, topic: "HTML", description: "Create a content using HTML",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deadline_date: ISODate("2023-10-09")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topic_id: 2, task_id: 2, topic: "CSS", description: "Style created HTML content",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deadline_date: ISODate("2023-10-16")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topic_id: 3, task_id: 3, topic: "Javascript", description: "Add logic to content",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deadline_date: ISODate("2023-10-23")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topic_id: 4, task_id: 4, topic: "React", description: "Rebuild site using React",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deadline_date: ISODate("2023-10-30")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topic_id: 5, task_id: 5, topic: "Bootstrap", description: "Rebuild using Bootstrap",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deadline_date: ISODate("2023-11-06")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db.createCollection("companydrives")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db.companydrives.insertMany([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{ userid: 1, drive_date: ISODate("2023-10-16"), company: "TCS" },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{ userid: 1, drive_date: ISODate("2023-10-19"), company: "HCL" },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{ userid: 2, drive_date: ISODate("2023-10-22"), company: "Amazon"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{ userid: 3, drive_date: ISODate("2023-10-28"), company: "Wipro" },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{ userid: 4, drive_date: ISODate("2023-11-01"), company: "ITC"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db.createCollection("mentors")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db.mentors.insertMany([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{ mentor_id: 1, mentor_name: 'Sathish', mentees: 30 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{ mentor_id: 2, mentor_name: 'Sudar', mentees: 13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{ mentor_id: 3, mentor_name: 'Thillan', mentees: 50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{ mentor_id: 4, mentor_name: 'Kulunthan', mentees: 70 },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{ mentor_id: 5, mentor_name: 'Mani', mentees: 16 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{ mentor_id: 6, mentor_name: 'Balu', mentees: 10 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{ mentor_id: 7, mentor_name: 'Guru', mentees: 13 },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{ mentor_id: 8, mentor_name: 'Parthiban', mentees: 32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{ mentor_id: 9, mentor_name: 'Nesamani', mentees: 14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{ mentor_id: 10, mentor_name: 'Vijay', mentees: 35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db.createCollection("task_completion")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db.task_completion.insertMany([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{ userid: 1, task_completion: true, pending_tasks_id: [] },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{ userid: 2, task_completion: true, pending_tasks_id: []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{ userid: 3, task_completion: false, pending_tasks_id: [1, 2] },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{ userid: 4, task_completion: true, pending_tasks_id: [] 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{ userid: 5, task_completion: false, pending_tasks_id: [2]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1.Find all the topics and tasks which are thought in the month of October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db.topics.find({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start_date: { $gte: ISODate("2023-10-01"), $lte: ISODate("2023-10-31")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440852</wp:posOffset>
            </wp:positionV>
            <wp:extent cx="2283671" cy="3719513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671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2711775</wp:posOffset>
            </wp:positionH>
            <wp:positionV relativeFrom="paragraph">
              <wp:posOffset>1231981</wp:posOffset>
            </wp:positionV>
            <wp:extent cx="3019114" cy="1728788"/>
            <wp:effectExtent b="0" l="0" r="0" t="0"/>
            <wp:wrapTopAndBottom distB="114300" distT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114" cy="172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db.tasks.find({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deadline_date: { $gte: ISODate("2023-10-01"), $lte: ISODate("2023-10-31")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2864175</wp:posOffset>
            </wp:positionH>
            <wp:positionV relativeFrom="paragraph">
              <wp:posOffset>985838</wp:posOffset>
            </wp:positionV>
            <wp:extent cx="2871261" cy="1500188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261" cy="150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215783" cy="3243263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783" cy="3243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2.Find all the company drives which appeared between 15 oct-2023 and 31-oct-2023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db.companydrives.find({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drive_date: { $gte: ISODate("2023-10-15"), $lte: ISODate("2023-10-31")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332535</wp:posOffset>
            </wp:positionV>
            <wp:extent cx="2224088" cy="3310742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3310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3.Find the number of problems solved by the user in codekata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db.codekata.aggregate([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$project: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user_id: 1,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total_problems_solved: { $sum: ["$codekata_solved", "$webkata_solved"]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1306" cy="37576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306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4.Find all the mentors with who has the mentee's count more than 15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db.mentors.find({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mentees: { $gt: 15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3140400</wp:posOffset>
            </wp:positionH>
            <wp:positionV relativeFrom="paragraph">
              <wp:posOffset>928688</wp:posOffset>
            </wp:positionV>
            <wp:extent cx="2594530" cy="2024063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530" cy="202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2328725" cy="3443288"/>
            <wp:effectExtent b="0" l="0" r="0" t="0"/>
            <wp:wrapTopAndBottom distB="114300" distT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725" cy="3443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5.Find the number of users who are absent and task is not submitted  between 15 oct-2023 and 31-oct-2023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const absentUsers = db.attendance.distinct("userid",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Class_date: { $gte: ISODate("2023-10-15"), $lte: ISODate("2023-10-31") },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attendance: false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db.task_completion.aggregate([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userid: { $in: absentUsers },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task_completion: false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$count: "users_absent_and_task_incomplete"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95571" cy="58527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71" cy="585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