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60" w:rsidRDefault="006E15FB" w:rsidP="00113CB0">
      <w:pPr>
        <w:jc w:val="center"/>
      </w:pPr>
      <w:r>
        <w:rPr>
          <w:noProof/>
          <w:lang w:eastAsia="ru-RU"/>
        </w:rPr>
        <w:drawing>
          <wp:inline distT="0" distB="0" distL="0" distR="0" wp14:anchorId="62AB936D" wp14:editId="64589164">
            <wp:extent cx="5904639" cy="2514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637" cy="25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FB" w:rsidRDefault="006E15FB" w:rsidP="00113CB0">
      <w:pPr>
        <w:jc w:val="center"/>
      </w:pPr>
      <w:r>
        <w:rPr>
          <w:noProof/>
          <w:lang w:eastAsia="ru-RU"/>
        </w:rPr>
        <w:drawing>
          <wp:inline distT="0" distB="0" distL="0" distR="0" wp14:anchorId="7AAC614F" wp14:editId="50BDD254">
            <wp:extent cx="1600200" cy="16571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566" cy="16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27">
        <w:rPr>
          <w:noProof/>
          <w:lang w:eastAsia="ru-RU"/>
        </w:rPr>
        <w:drawing>
          <wp:inline distT="0" distB="0" distL="0" distR="0" wp14:anchorId="21E136FC" wp14:editId="5977A694">
            <wp:extent cx="2099851" cy="1662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851" cy="172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848">
        <w:rPr>
          <w:noProof/>
          <w:lang w:eastAsia="ru-RU"/>
        </w:rPr>
        <w:drawing>
          <wp:inline distT="0" distB="0" distL="0" distR="0" wp14:anchorId="0C99CEE9" wp14:editId="743BC385">
            <wp:extent cx="2145323" cy="165824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807" cy="17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48" w:rsidRDefault="00C83848" w:rsidP="00113CB0">
      <w:pPr>
        <w:jc w:val="center"/>
      </w:pPr>
      <w:r>
        <w:rPr>
          <w:noProof/>
          <w:lang w:eastAsia="ru-RU"/>
        </w:rPr>
        <w:drawing>
          <wp:inline distT="0" distB="0" distL="0" distR="0" wp14:anchorId="4C812A84" wp14:editId="254ACA9B">
            <wp:extent cx="3030185" cy="2350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519" cy="23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8AA408" wp14:editId="0A72D62E">
            <wp:extent cx="1951893" cy="2367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784" cy="24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F39">
        <w:rPr>
          <w:noProof/>
          <w:lang w:eastAsia="ru-RU"/>
        </w:rPr>
        <w:drawing>
          <wp:inline distT="0" distB="0" distL="0" distR="0" wp14:anchorId="252EC83F" wp14:editId="2F95F550">
            <wp:extent cx="2356516" cy="2110154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044" cy="21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CB0">
        <w:rPr>
          <w:noProof/>
          <w:lang w:eastAsia="ru-RU"/>
        </w:rPr>
        <w:drawing>
          <wp:inline distT="0" distB="0" distL="0" distR="0" wp14:anchorId="04D2EB24" wp14:editId="589B93F3">
            <wp:extent cx="2631831" cy="2118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375" cy="22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B0" w:rsidRDefault="00113CB0" w:rsidP="00113CB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8EBC56" wp14:editId="1A5DCEE5">
            <wp:extent cx="3429000" cy="35337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149" cy="35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E1" w:rsidRDefault="000D48E1">
      <w:r>
        <w:br w:type="page"/>
      </w:r>
    </w:p>
    <w:p w:rsidR="000D48E1" w:rsidRPr="008D0F00" w:rsidRDefault="000D48E1" w:rsidP="000D48E1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D48E1" w:rsidRPr="008D0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36"/>
    <w:rsid w:val="000D48E1"/>
    <w:rsid w:val="00113CB0"/>
    <w:rsid w:val="003D1A27"/>
    <w:rsid w:val="00491660"/>
    <w:rsid w:val="005003A1"/>
    <w:rsid w:val="006E15FB"/>
    <w:rsid w:val="00862936"/>
    <w:rsid w:val="008D0F00"/>
    <w:rsid w:val="008E7F39"/>
    <w:rsid w:val="00B438EC"/>
    <w:rsid w:val="00C83848"/>
    <w:rsid w:val="00D61E21"/>
    <w:rsid w:val="00F0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8AD0"/>
  <w15:chartTrackingRefBased/>
  <w15:docId w15:val="{4CDD4963-87F5-4F90-AF30-B7A33707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Сергей Дмитриевич</dc:creator>
  <cp:keywords/>
  <dc:description/>
  <cp:lastModifiedBy>Рябов Сергей Дмитриевич</cp:lastModifiedBy>
  <cp:revision>8</cp:revision>
  <dcterms:created xsi:type="dcterms:W3CDTF">2025-02-04T11:13:00Z</dcterms:created>
  <dcterms:modified xsi:type="dcterms:W3CDTF">2025-02-04T12:07:00Z</dcterms:modified>
</cp:coreProperties>
</file>