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A8A" w:rsidRDefault="00F326CC" w:rsidP="00F326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ПРОГРАММЫ </w:t>
      </w:r>
    </w:p>
    <w:p w:rsidR="00BA1100" w:rsidRDefault="00F326CC" w:rsidP="00F326C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«</w:t>
      </w:r>
      <w:r w:rsidR="00A542E4">
        <w:rPr>
          <w:rFonts w:ascii="Times New Roman" w:hAnsi="Times New Roman" w:cs="Times New Roman"/>
          <w:sz w:val="28"/>
          <w:szCs w:val="28"/>
        </w:rPr>
        <w:t>АНАЛИЗАТОР ЧИСЕЛ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326CC" w:rsidRPr="00151061" w:rsidRDefault="00F326CC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Руководство определяет порядок действий для достижения цели.</w:t>
      </w: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Перед использованием программы рекомендуется ознакомиться с руководством пользователя.</w:t>
      </w:r>
    </w:p>
    <w:p w:rsidR="00B20929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Пользовательский интерфейс обеспечивает информационную поддержку деятельности при выполнении следующих операций:</w:t>
      </w:r>
    </w:p>
    <w:p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ввод данных для сортировки;</w:t>
      </w:r>
    </w:p>
    <w:p w:rsidR="00B20929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выбор вида сортировки;</w:t>
      </w:r>
    </w:p>
    <w:p w:rsidR="00151061" w:rsidRPr="00F326CC" w:rsidRDefault="00151061" w:rsidP="00F326C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получение отсортированных данных.</w:t>
      </w:r>
    </w:p>
    <w:p w:rsidR="00B20929" w:rsidRPr="00151061" w:rsidRDefault="00B20929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обеспечивает выполнение следующей функции: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сортировка данных, введенных пользователем.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Для эксплуатации приложения, пользователь должен: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иметь общие сведения о назначении приложения;</w:t>
      </w:r>
    </w:p>
    <w:p w:rsidR="00B20929" w:rsidRPr="00F326CC" w:rsidRDefault="00B20929" w:rsidP="00F326CC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326CC">
        <w:rPr>
          <w:rFonts w:ascii="Times New Roman" w:hAnsi="Times New Roman" w:cs="Times New Roman"/>
          <w:sz w:val="28"/>
          <w:szCs w:val="28"/>
        </w:rPr>
        <w:t>владеть информацией о работе в интерфейсе.</w:t>
      </w:r>
    </w:p>
    <w:p w:rsidR="00B0275E" w:rsidRPr="00151061" w:rsidRDefault="00B0275E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Программа предназначена для сортировки данных, которые ввел пользователь.</w:t>
      </w:r>
    </w:p>
    <w:p w:rsidR="00B0275E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Данные должны вводится строго через пробел, не должно быть никаких знаков или букв, только числа.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поле, для размера массива вводится количество чисел, которые будут отсортированы.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исходный массив вводятся числа, после выбирается вид сортировки и нажимается кнопка «отсортировать».</w:t>
      </w:r>
    </w:p>
    <w:p w:rsidR="003D113A" w:rsidRPr="00151061" w:rsidRDefault="003D113A" w:rsidP="0015106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51061">
        <w:rPr>
          <w:rFonts w:ascii="Times New Roman" w:hAnsi="Times New Roman" w:cs="Times New Roman"/>
          <w:sz w:val="28"/>
          <w:szCs w:val="28"/>
        </w:rPr>
        <w:t>В поле «отсортированный массив» будут выведен отсортированный массив.</w:t>
      </w:r>
    </w:p>
    <w:p w:rsidR="00B20929" w:rsidRPr="00151061" w:rsidRDefault="00B20929" w:rsidP="001510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B20929" w:rsidRPr="001510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42DDC"/>
    <w:multiLevelType w:val="hybridMultilevel"/>
    <w:tmpl w:val="F386E7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4F477BF"/>
    <w:multiLevelType w:val="hybridMultilevel"/>
    <w:tmpl w:val="647E8E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182"/>
    <w:rsid w:val="00151061"/>
    <w:rsid w:val="00157182"/>
    <w:rsid w:val="00390856"/>
    <w:rsid w:val="003D113A"/>
    <w:rsid w:val="00665A8A"/>
    <w:rsid w:val="00A542E4"/>
    <w:rsid w:val="00B0275E"/>
    <w:rsid w:val="00B20929"/>
    <w:rsid w:val="00BA1100"/>
    <w:rsid w:val="00F3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24322E-395E-404F-8DAA-E00F7C58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26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159</Words>
  <Characters>909</Characters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2023-03-20T15:23:00Z</dcterms:created>
  <dcterms:modified xsi:type="dcterms:W3CDTF">2023-03-21T21:14:00Z</dcterms:modified>
</cp:coreProperties>
</file>