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5AB80" w14:textId="3A87C37C" w:rsidR="00A702C6" w:rsidRPr="00B10B1C" w:rsidRDefault="42F62788" w:rsidP="0C2B0D69">
      <w:pPr>
        <w:rPr>
          <w:rFonts w:ascii="Times New Roman" w:eastAsia="Times New Roman" w:hAnsi="Times New Roman" w:cs="Times New Roman"/>
          <w:color w:val="383838"/>
          <w:sz w:val="22"/>
          <w:szCs w:val="22"/>
        </w:rPr>
      </w:pPr>
      <w:r w:rsidRPr="1EC73392">
        <w:rPr>
          <w:rFonts w:ascii="Times New Roman" w:eastAsia="Times New Roman" w:hAnsi="Times New Roman" w:cs="Times New Roman"/>
          <w:color w:val="383838"/>
          <w:sz w:val="22"/>
          <w:szCs w:val="22"/>
        </w:rPr>
        <w:t>Python Data Analysis and Visualization</w:t>
      </w:r>
      <w:r w:rsidR="0F517354" w:rsidRPr="1EC73392">
        <w:rPr>
          <w:rFonts w:ascii="Times New Roman" w:eastAsia="Times New Roman" w:hAnsi="Times New Roman" w:cs="Times New Roman"/>
          <w:color w:val="383838"/>
          <w:sz w:val="22"/>
          <w:szCs w:val="22"/>
        </w:rPr>
        <w:t xml:space="preserve"> </w:t>
      </w:r>
    </w:p>
    <w:p w14:paraId="4BDE5927" w14:textId="34B6BB30" w:rsidR="00A702C6" w:rsidRPr="00B10B1C" w:rsidRDefault="0F517354" w:rsidP="0C2B0D69">
      <w:pPr>
        <w:rPr>
          <w:rFonts w:ascii="Times New Roman" w:eastAsia="Times New Roman" w:hAnsi="Times New Roman" w:cs="Times New Roman"/>
          <w:color w:val="383838"/>
          <w:sz w:val="22"/>
          <w:szCs w:val="22"/>
        </w:rPr>
      </w:pPr>
      <w:r w:rsidRPr="00B10B1C">
        <w:rPr>
          <w:rFonts w:ascii="Times New Roman" w:eastAsia="Times New Roman" w:hAnsi="Times New Roman" w:cs="Times New Roman"/>
          <w:color w:val="383838"/>
          <w:sz w:val="22"/>
          <w:szCs w:val="22"/>
        </w:rPr>
        <w:t>Claudia Carroll, TRIADS</w:t>
      </w:r>
    </w:p>
    <w:p w14:paraId="1A6A59E3" w14:textId="4419AE92" w:rsidR="0C2B0D69" w:rsidRPr="00B10B1C" w:rsidRDefault="006E0EC7" w:rsidP="006E0EC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Data Cleaning Practice Exercises</w:t>
      </w:r>
    </w:p>
    <w:p w14:paraId="30E28F79" w14:textId="77777777" w:rsidR="00E46EFF" w:rsidRDefault="00E46EFF" w:rsidP="00E46EFF">
      <w:pPr>
        <w:ind w:firstLine="720"/>
        <w:rPr>
          <w:rFonts w:ascii="Consolas" w:eastAsia="Consolas" w:hAnsi="Consolas" w:cs="Consolas"/>
          <w:sz w:val="22"/>
          <w:szCs w:val="22"/>
        </w:rPr>
      </w:pPr>
    </w:p>
    <w:p w14:paraId="7EA6D5EB" w14:textId="77777777" w:rsidR="00E46EFF" w:rsidRDefault="00E46EFF" w:rsidP="00E46EFF">
      <w:pPr>
        <w:ind w:firstLine="720"/>
        <w:rPr>
          <w:rFonts w:ascii="Consolas" w:eastAsia="Consolas" w:hAnsi="Consolas" w:cs="Consolas"/>
          <w:sz w:val="22"/>
          <w:szCs w:val="22"/>
        </w:rPr>
      </w:pPr>
    </w:p>
    <w:p w14:paraId="616984B7" w14:textId="77777777" w:rsidR="00E46EFF" w:rsidRDefault="00E46EFF" w:rsidP="00E46EF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Write the code to convert all column names in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dataframe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called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df_SAFI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to lowercase.</w:t>
      </w:r>
    </w:p>
    <w:p w14:paraId="552B4244" w14:textId="77777777" w:rsidR="00E46EFF" w:rsidRDefault="00E46EFF" w:rsidP="00E46EFF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779A08BC" w14:textId="77777777" w:rsidR="00E46EFF" w:rsidRDefault="00E46EFF" w:rsidP="00E46EF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Write the code to sort the rows of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dataframe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called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gdp_europe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in ascending order by the GDP value in the year 1957.</w:t>
      </w:r>
    </w:p>
    <w:p w14:paraId="6B4E12EC" w14:textId="77777777" w:rsidR="00E46EFF" w:rsidRDefault="00E46EFF" w:rsidP="00E46EF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89AAAB1" w14:textId="1EEFFB6E" w:rsidR="00D63A2E" w:rsidRDefault="00E46EFF" w:rsidP="00E46EF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Write the code to convert all column headers in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gdp_europe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(except the 'country' column) to datetime format</w:t>
      </w:r>
      <w:r w:rsidR="00D63A2E">
        <w:rPr>
          <w:rFonts w:ascii="Times New Roman" w:eastAsia="Times New Roman" w:hAnsi="Times New Roman" w:cs="Times New Roman"/>
          <w:sz w:val="22"/>
          <w:szCs w:val="22"/>
        </w:rPr>
        <w:t>?</w:t>
      </w:r>
    </w:p>
    <w:p w14:paraId="36486E25" w14:textId="77777777" w:rsidR="001F1CB4" w:rsidRPr="001F1CB4" w:rsidRDefault="001F1CB4" w:rsidP="001F1CB4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56A7971" w14:textId="77777777" w:rsidR="00D63A2E" w:rsidRDefault="00D63A2E" w:rsidP="00490DD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D38E6E4" w14:textId="64BA8A05" w:rsidR="00E46EFF" w:rsidRDefault="00490DD2" w:rsidP="00E46EF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Can you do the same task above </w:t>
      </w:r>
      <w:r w:rsidR="00E46EFF">
        <w:rPr>
          <w:rFonts w:ascii="Times New Roman" w:eastAsia="Times New Roman" w:hAnsi="Times New Roman" w:cs="Times New Roman"/>
          <w:sz w:val="22"/>
          <w:szCs w:val="22"/>
        </w:rPr>
        <w:t xml:space="preserve">using a </w:t>
      </w:r>
      <w:r w:rsidR="00E46EFF">
        <w:rPr>
          <w:rFonts w:ascii="Times New Roman" w:eastAsia="Times New Roman" w:hAnsi="Times New Roman" w:cs="Times New Roman"/>
          <w:sz w:val="22"/>
          <w:szCs w:val="22"/>
          <w:u w:val="single"/>
        </w:rPr>
        <w:t>list comprehension</w:t>
      </w:r>
      <w:r w:rsidR="00E46EFF">
        <w:rPr>
          <w:rFonts w:ascii="Times New Roman" w:eastAsia="Times New Roman" w:hAnsi="Times New Roman" w:cs="Times New Roman"/>
          <w:sz w:val="22"/>
          <w:szCs w:val="22"/>
        </w:rPr>
        <w:t>?</w:t>
      </w:r>
    </w:p>
    <w:p w14:paraId="70D7E334" w14:textId="1D7A0032" w:rsidR="00A65B31" w:rsidRPr="00E64815" w:rsidRDefault="00A65B31" w:rsidP="00A65B31">
      <w:pPr>
        <w:rPr>
          <w:rFonts w:ascii="Consolas" w:eastAsia="Times New Roman" w:hAnsi="Consolas" w:cs="Consolas"/>
          <w:sz w:val="22"/>
          <w:szCs w:val="22"/>
        </w:rPr>
      </w:pPr>
    </w:p>
    <w:sectPr w:rsidR="00A65B31" w:rsidRPr="00E6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CEE13"/>
    <w:multiLevelType w:val="hybridMultilevel"/>
    <w:tmpl w:val="72F8386A"/>
    <w:lvl w:ilvl="0" w:tplc="A21EE7C4">
      <w:start w:val="1"/>
      <w:numFmt w:val="decimal"/>
      <w:lvlText w:val="%1."/>
      <w:lvlJc w:val="left"/>
      <w:pPr>
        <w:ind w:left="720" w:hanging="360"/>
      </w:pPr>
    </w:lvl>
    <w:lvl w:ilvl="1" w:tplc="FBB4EABA">
      <w:start w:val="1"/>
      <w:numFmt w:val="lowerLetter"/>
      <w:lvlText w:val="%2."/>
      <w:lvlJc w:val="left"/>
      <w:pPr>
        <w:ind w:left="1440" w:hanging="360"/>
      </w:pPr>
    </w:lvl>
    <w:lvl w:ilvl="2" w:tplc="9CEEFF96">
      <w:start w:val="1"/>
      <w:numFmt w:val="lowerRoman"/>
      <w:lvlText w:val="%3."/>
      <w:lvlJc w:val="right"/>
      <w:pPr>
        <w:ind w:left="2160" w:hanging="180"/>
      </w:pPr>
    </w:lvl>
    <w:lvl w:ilvl="3" w:tplc="D7CE9466">
      <w:start w:val="1"/>
      <w:numFmt w:val="decimal"/>
      <w:lvlText w:val="%4."/>
      <w:lvlJc w:val="left"/>
      <w:pPr>
        <w:ind w:left="2880" w:hanging="360"/>
      </w:pPr>
    </w:lvl>
    <w:lvl w:ilvl="4" w:tplc="B31810FC">
      <w:start w:val="1"/>
      <w:numFmt w:val="lowerLetter"/>
      <w:lvlText w:val="%5."/>
      <w:lvlJc w:val="left"/>
      <w:pPr>
        <w:ind w:left="3600" w:hanging="360"/>
      </w:pPr>
    </w:lvl>
    <w:lvl w:ilvl="5" w:tplc="1424F9FE">
      <w:start w:val="1"/>
      <w:numFmt w:val="lowerRoman"/>
      <w:lvlText w:val="%6."/>
      <w:lvlJc w:val="right"/>
      <w:pPr>
        <w:ind w:left="4320" w:hanging="180"/>
      </w:pPr>
    </w:lvl>
    <w:lvl w:ilvl="6" w:tplc="132A73A4">
      <w:start w:val="1"/>
      <w:numFmt w:val="decimal"/>
      <w:lvlText w:val="%7."/>
      <w:lvlJc w:val="left"/>
      <w:pPr>
        <w:ind w:left="5040" w:hanging="360"/>
      </w:pPr>
    </w:lvl>
    <w:lvl w:ilvl="7" w:tplc="BEB48174">
      <w:start w:val="1"/>
      <w:numFmt w:val="lowerLetter"/>
      <w:lvlText w:val="%8."/>
      <w:lvlJc w:val="left"/>
      <w:pPr>
        <w:ind w:left="5760" w:hanging="360"/>
      </w:pPr>
    </w:lvl>
    <w:lvl w:ilvl="8" w:tplc="E3C0FA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648F3"/>
    <w:multiLevelType w:val="hybridMultilevel"/>
    <w:tmpl w:val="44AA7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67234"/>
    <w:multiLevelType w:val="multilevel"/>
    <w:tmpl w:val="FC54EC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94146801">
    <w:abstractNumId w:val="0"/>
  </w:num>
  <w:num w:numId="2" w16cid:durableId="1512065539">
    <w:abstractNumId w:val="1"/>
  </w:num>
  <w:num w:numId="3" w16cid:durableId="1174491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6A88ED"/>
    <w:rsid w:val="00022A28"/>
    <w:rsid w:val="000351DC"/>
    <w:rsid w:val="000428E8"/>
    <w:rsid w:val="000679B2"/>
    <w:rsid w:val="00090C7C"/>
    <w:rsid w:val="000B4B32"/>
    <w:rsid w:val="00157672"/>
    <w:rsid w:val="001F1CB4"/>
    <w:rsid w:val="00210184"/>
    <w:rsid w:val="00266A8B"/>
    <w:rsid w:val="002E7C82"/>
    <w:rsid w:val="00324510"/>
    <w:rsid w:val="00352CCB"/>
    <w:rsid w:val="003B3945"/>
    <w:rsid w:val="003F0A3C"/>
    <w:rsid w:val="00405D79"/>
    <w:rsid w:val="004827C8"/>
    <w:rsid w:val="00490DD2"/>
    <w:rsid w:val="004D68B2"/>
    <w:rsid w:val="00624BF3"/>
    <w:rsid w:val="00626AFD"/>
    <w:rsid w:val="00690836"/>
    <w:rsid w:val="00690894"/>
    <w:rsid w:val="00692E7E"/>
    <w:rsid w:val="006E0EC7"/>
    <w:rsid w:val="008249D8"/>
    <w:rsid w:val="008D54CF"/>
    <w:rsid w:val="009C662F"/>
    <w:rsid w:val="00A65B31"/>
    <w:rsid w:val="00A702C6"/>
    <w:rsid w:val="00A707A4"/>
    <w:rsid w:val="00A82A0F"/>
    <w:rsid w:val="00B10B1C"/>
    <w:rsid w:val="00B112AB"/>
    <w:rsid w:val="00B4035E"/>
    <w:rsid w:val="00C54B67"/>
    <w:rsid w:val="00CD7030"/>
    <w:rsid w:val="00CF5F6A"/>
    <w:rsid w:val="00D050F9"/>
    <w:rsid w:val="00D3799E"/>
    <w:rsid w:val="00D63A2E"/>
    <w:rsid w:val="00D719F8"/>
    <w:rsid w:val="00DA70BD"/>
    <w:rsid w:val="00DD0FB0"/>
    <w:rsid w:val="00E132A6"/>
    <w:rsid w:val="00E46EFF"/>
    <w:rsid w:val="00E64815"/>
    <w:rsid w:val="00EF390B"/>
    <w:rsid w:val="00FA7A5E"/>
    <w:rsid w:val="0333621A"/>
    <w:rsid w:val="0C2B0D69"/>
    <w:rsid w:val="0E6A88ED"/>
    <w:rsid w:val="0F517354"/>
    <w:rsid w:val="0FA50D9D"/>
    <w:rsid w:val="10E2835C"/>
    <w:rsid w:val="120F0FB8"/>
    <w:rsid w:val="14BC12B3"/>
    <w:rsid w:val="154044D5"/>
    <w:rsid w:val="15F7B38E"/>
    <w:rsid w:val="175C8539"/>
    <w:rsid w:val="18771AD1"/>
    <w:rsid w:val="198F9863"/>
    <w:rsid w:val="1DB29E60"/>
    <w:rsid w:val="1EC73392"/>
    <w:rsid w:val="20458A41"/>
    <w:rsid w:val="22549EA7"/>
    <w:rsid w:val="26A985B2"/>
    <w:rsid w:val="27165F8E"/>
    <w:rsid w:val="2B7CF6D5"/>
    <w:rsid w:val="2E4280BF"/>
    <w:rsid w:val="2E903131"/>
    <w:rsid w:val="2FDCA1FC"/>
    <w:rsid w:val="3308D0A1"/>
    <w:rsid w:val="3663CB44"/>
    <w:rsid w:val="38636763"/>
    <w:rsid w:val="39E60F67"/>
    <w:rsid w:val="3C86DD92"/>
    <w:rsid w:val="3D36D886"/>
    <w:rsid w:val="40115C84"/>
    <w:rsid w:val="4088E88F"/>
    <w:rsid w:val="41F1214C"/>
    <w:rsid w:val="42F62788"/>
    <w:rsid w:val="45A280A3"/>
    <w:rsid w:val="4FDC8FA4"/>
    <w:rsid w:val="528103AB"/>
    <w:rsid w:val="53AB02FD"/>
    <w:rsid w:val="545B230E"/>
    <w:rsid w:val="575474CE"/>
    <w:rsid w:val="57CE792C"/>
    <w:rsid w:val="5859B99B"/>
    <w:rsid w:val="5D492311"/>
    <w:rsid w:val="5DCBA3D8"/>
    <w:rsid w:val="5F677439"/>
    <w:rsid w:val="6095E49A"/>
    <w:rsid w:val="6103449A"/>
    <w:rsid w:val="623798D3"/>
    <w:rsid w:val="65D6B5BD"/>
    <w:rsid w:val="6845332E"/>
    <w:rsid w:val="6946F603"/>
    <w:rsid w:val="6A1F2D74"/>
    <w:rsid w:val="6A36E2BD"/>
    <w:rsid w:val="6B0B02E1"/>
    <w:rsid w:val="6E42A3A3"/>
    <w:rsid w:val="6EB474B2"/>
    <w:rsid w:val="6FF8B41B"/>
    <w:rsid w:val="71611C08"/>
    <w:rsid w:val="71ADB5D2"/>
    <w:rsid w:val="731614C6"/>
    <w:rsid w:val="734575A4"/>
    <w:rsid w:val="77BEE612"/>
    <w:rsid w:val="7AB1728C"/>
    <w:rsid w:val="7AEAEA4C"/>
    <w:rsid w:val="7B9AE540"/>
    <w:rsid w:val="7BFFD20F"/>
    <w:rsid w:val="7CAC80F5"/>
    <w:rsid w:val="7D1D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88ED"/>
  <w15:chartTrackingRefBased/>
  <w15:docId w15:val="{ABB8CC4A-903C-4C22-996D-1B52C9D5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ljs-number">
    <w:name w:val="hljs-number"/>
    <w:basedOn w:val="DefaultParagraphFont"/>
    <w:rsid w:val="00090C7C"/>
  </w:style>
  <w:style w:type="character" w:customStyle="1" w:styleId="hljs-string">
    <w:name w:val="hljs-string"/>
    <w:basedOn w:val="DefaultParagraphFont"/>
    <w:rsid w:val="0069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2</cp:revision>
  <dcterms:created xsi:type="dcterms:W3CDTF">2025-09-29T18:30:00Z</dcterms:created>
  <dcterms:modified xsi:type="dcterms:W3CDTF">2025-09-29T18:30:00Z</dcterms:modified>
</cp:coreProperties>
</file>