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0947" w14:textId="77777777" w:rsidR="000127AD" w:rsidRDefault="000127AD" w:rsidP="000127AD">
      <w:r>
        <w:t>&lt;!doctype html&gt;</w:t>
      </w:r>
    </w:p>
    <w:p w14:paraId="416CD032" w14:textId="77777777" w:rsidR="000127AD" w:rsidRDefault="000127AD" w:rsidP="000127AD">
      <w:r>
        <w:t>&lt;html lang="</w:t>
      </w:r>
      <w:proofErr w:type="spellStart"/>
      <w:r>
        <w:t>en</w:t>
      </w:r>
      <w:proofErr w:type="spellEnd"/>
      <w:r>
        <w:t>"&gt;</w:t>
      </w:r>
    </w:p>
    <w:p w14:paraId="067BDB1F" w14:textId="77777777" w:rsidR="000127AD" w:rsidRDefault="000127AD" w:rsidP="000127AD">
      <w:r>
        <w:t>&lt;head&gt;</w:t>
      </w:r>
    </w:p>
    <w:p w14:paraId="5891D647" w14:textId="77777777" w:rsidR="000127AD" w:rsidRDefault="000127AD" w:rsidP="000127AD">
      <w:r>
        <w:t xml:space="preserve">  &lt;meta charset="utf-8" /&gt;</w:t>
      </w:r>
    </w:p>
    <w:p w14:paraId="6DD64D76" w14:textId="77777777" w:rsidR="000127AD" w:rsidRDefault="000127AD" w:rsidP="000127AD">
      <w:r>
        <w:t xml:space="preserve">  &lt;meta name="viewport" content="width=device-width, initial-scale=1" /&gt;</w:t>
      </w:r>
    </w:p>
    <w:p w14:paraId="5166A8BE" w14:textId="77777777" w:rsidR="000127AD" w:rsidRDefault="000127AD" w:rsidP="000127AD">
      <w:r>
        <w:t xml:space="preserve">  &lt;title&gt;Terms | </w:t>
      </w:r>
      <w:proofErr w:type="spellStart"/>
      <w:r>
        <w:t>ClearDraft</w:t>
      </w:r>
      <w:proofErr w:type="spellEnd"/>
      <w:r>
        <w:t xml:space="preserve"> Services&lt;/title&gt;</w:t>
      </w:r>
    </w:p>
    <w:p w14:paraId="6A646B0B" w14:textId="77777777" w:rsidR="000127AD" w:rsidRDefault="000127AD" w:rsidP="000127AD">
      <w:r>
        <w:t xml:space="preserve">  &lt;meta name="description" content="Terms and disclaimer for </w:t>
      </w:r>
      <w:proofErr w:type="spellStart"/>
      <w:r>
        <w:t>ClearDraft</w:t>
      </w:r>
      <w:proofErr w:type="spellEnd"/>
      <w:r>
        <w:t xml:space="preserve"> Services." /&gt;</w:t>
      </w:r>
    </w:p>
    <w:p w14:paraId="296B8606" w14:textId="77777777" w:rsidR="000127AD" w:rsidRDefault="000127AD" w:rsidP="000127AD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1D0165C7" w14:textId="77777777" w:rsidR="000127AD" w:rsidRDefault="000127AD" w:rsidP="000127AD">
      <w:r>
        <w:t>&lt;/head&gt;</w:t>
      </w:r>
    </w:p>
    <w:p w14:paraId="59AA55B6" w14:textId="77777777" w:rsidR="000127AD" w:rsidRDefault="000127AD" w:rsidP="000127AD">
      <w:r>
        <w:t>&lt;body&gt;</w:t>
      </w:r>
    </w:p>
    <w:p w14:paraId="76A71FD3" w14:textId="77777777" w:rsidR="000127AD" w:rsidRDefault="000127AD" w:rsidP="000127AD">
      <w:r>
        <w:t xml:space="preserve">  &lt;a class="skip-link" </w:t>
      </w:r>
      <w:proofErr w:type="spellStart"/>
      <w:r>
        <w:t>href</w:t>
      </w:r>
      <w:proofErr w:type="spellEnd"/>
      <w:r>
        <w:t>="#main"&gt;Skip to main content&lt;/a&gt;</w:t>
      </w:r>
    </w:p>
    <w:p w14:paraId="047CD366" w14:textId="77777777" w:rsidR="000127AD" w:rsidRDefault="000127AD" w:rsidP="000127AD"/>
    <w:p w14:paraId="43C69957" w14:textId="77777777" w:rsidR="000127AD" w:rsidRDefault="000127AD" w:rsidP="000127AD">
      <w:r>
        <w:t xml:space="preserve">  &lt;header class="site-header" role="banner"&gt;</w:t>
      </w:r>
    </w:p>
    <w:p w14:paraId="34F57BAB" w14:textId="77777777" w:rsidR="000127AD" w:rsidRDefault="000127AD" w:rsidP="000127AD">
      <w:r>
        <w:t xml:space="preserve">    &lt;div class="wrap"&gt;</w:t>
      </w:r>
    </w:p>
    <w:p w14:paraId="48961986" w14:textId="77777777" w:rsidR="000127AD" w:rsidRDefault="000127AD" w:rsidP="000127AD">
      <w:r>
        <w:t xml:space="preserve">      &lt;p class="brand"&gt;</w:t>
      </w:r>
      <w:proofErr w:type="spellStart"/>
      <w:r>
        <w:t>ClearDraft</w:t>
      </w:r>
      <w:proofErr w:type="spellEnd"/>
      <w:r>
        <w:t xml:space="preserve"> Services&lt;/p&gt;</w:t>
      </w:r>
    </w:p>
    <w:p w14:paraId="415E11AE" w14:textId="77777777" w:rsidR="000127AD" w:rsidRDefault="000127AD" w:rsidP="000127AD">
      <w:r>
        <w:t xml:space="preserve">      &lt;nav aria-label="Primary"&gt;</w:t>
      </w:r>
    </w:p>
    <w:p w14:paraId="50D91E8C" w14:textId="77777777" w:rsidR="000127AD" w:rsidRDefault="000127AD" w:rsidP="000127AD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3475AEA3" w14:textId="77777777" w:rsidR="000127AD" w:rsidRDefault="000127AD" w:rsidP="000127AD">
      <w:r>
        <w:t xml:space="preserve">        &lt;a </w:t>
      </w:r>
      <w:proofErr w:type="spellStart"/>
      <w:r>
        <w:t>href</w:t>
      </w:r>
      <w:proofErr w:type="spellEnd"/>
      <w:r>
        <w:t>="pricing.html"&gt;Pricing&lt;/a&gt;</w:t>
      </w:r>
    </w:p>
    <w:p w14:paraId="21B96B86" w14:textId="77777777" w:rsidR="000127AD" w:rsidRDefault="000127AD" w:rsidP="000127AD">
      <w:r>
        <w:t xml:space="preserve">        &lt;a </w:t>
      </w:r>
      <w:proofErr w:type="spellStart"/>
      <w:r>
        <w:t>href</w:t>
      </w:r>
      <w:proofErr w:type="spellEnd"/>
      <w:r>
        <w:t>="submit.html"&gt;Submit a request&lt;/a&gt;</w:t>
      </w:r>
    </w:p>
    <w:p w14:paraId="615EB205" w14:textId="77777777" w:rsidR="000127AD" w:rsidRDefault="000127AD" w:rsidP="000127AD">
      <w:r>
        <w:t xml:space="preserve">        &lt;a </w:t>
      </w:r>
      <w:proofErr w:type="spellStart"/>
      <w:r>
        <w:t>href</w:t>
      </w:r>
      <w:proofErr w:type="spellEnd"/>
      <w:r>
        <w:t>="terms.html" aria-current="page"&gt;Terms&lt;/a&gt;</w:t>
      </w:r>
    </w:p>
    <w:p w14:paraId="08E04874" w14:textId="77777777" w:rsidR="000127AD" w:rsidRDefault="000127AD" w:rsidP="000127AD">
      <w:r>
        <w:t xml:space="preserve">      &lt;/nav&gt;</w:t>
      </w:r>
    </w:p>
    <w:p w14:paraId="1F484D6E" w14:textId="77777777" w:rsidR="000127AD" w:rsidRDefault="000127AD" w:rsidP="000127AD">
      <w:r>
        <w:t xml:space="preserve">    &lt;/div&gt;</w:t>
      </w:r>
    </w:p>
    <w:p w14:paraId="33CF2CC9" w14:textId="77777777" w:rsidR="000127AD" w:rsidRDefault="000127AD" w:rsidP="000127AD">
      <w:r>
        <w:t xml:space="preserve">  &lt;/header&gt;</w:t>
      </w:r>
    </w:p>
    <w:p w14:paraId="2DF5DADC" w14:textId="77777777" w:rsidR="000127AD" w:rsidRDefault="000127AD" w:rsidP="000127AD"/>
    <w:p w14:paraId="4BD9FA78" w14:textId="77777777" w:rsidR="000127AD" w:rsidRDefault="000127AD" w:rsidP="000127AD">
      <w:r>
        <w:t xml:space="preserve">  &lt;main id="main" class="wrap" role="main"&gt;</w:t>
      </w:r>
    </w:p>
    <w:p w14:paraId="046AB18D" w14:textId="77777777" w:rsidR="000127AD" w:rsidRDefault="000127AD" w:rsidP="000127AD">
      <w:r>
        <w:t xml:space="preserve">    &lt;h1&gt;Terms and disclaimer&lt;/h1&gt;</w:t>
      </w:r>
    </w:p>
    <w:p w14:paraId="0C2A2D8A" w14:textId="77777777" w:rsidR="000127AD" w:rsidRDefault="000127AD" w:rsidP="000127AD"/>
    <w:p w14:paraId="4921CD44" w14:textId="77777777" w:rsidR="000127AD" w:rsidRDefault="000127AD" w:rsidP="000127AD">
      <w:r>
        <w:t xml:space="preserve">    &lt;h2&gt;Drafting support only&lt;/h2&gt;</w:t>
      </w:r>
    </w:p>
    <w:p w14:paraId="30CC8425" w14:textId="77777777" w:rsidR="000127AD" w:rsidRDefault="000127AD" w:rsidP="000127AD">
      <w:r>
        <w:t xml:space="preserve">    &lt;p&gt;</w:t>
      </w:r>
    </w:p>
    <w:p w14:paraId="30F63C22" w14:textId="77777777" w:rsidR="000127AD" w:rsidRDefault="000127AD" w:rsidP="000127AD">
      <w:r>
        <w:t xml:space="preserve">      </w:t>
      </w:r>
      <w:proofErr w:type="spellStart"/>
      <w:r>
        <w:t>ClearDraft</w:t>
      </w:r>
      <w:proofErr w:type="spellEnd"/>
      <w:r>
        <w:t xml:space="preserve"> Services provides writing editing and formatting assistance</w:t>
      </w:r>
    </w:p>
    <w:p w14:paraId="716DC322" w14:textId="77777777" w:rsidR="000127AD" w:rsidRDefault="000127AD" w:rsidP="000127AD">
      <w:r>
        <w:t xml:space="preserve">      This service does not provide legal </w:t>
      </w:r>
      <w:proofErr w:type="gramStart"/>
      <w:r>
        <w:t>advice</w:t>
      </w:r>
      <w:proofErr w:type="gramEnd"/>
      <w:r>
        <w:t xml:space="preserve"> financial advice or professional advice</w:t>
      </w:r>
    </w:p>
    <w:p w14:paraId="1AE3E6F1" w14:textId="77777777" w:rsidR="000127AD" w:rsidRDefault="000127AD" w:rsidP="000127AD">
      <w:r>
        <w:t xml:space="preserve">    &lt;/p&gt;</w:t>
      </w:r>
    </w:p>
    <w:p w14:paraId="341F5B22" w14:textId="77777777" w:rsidR="000127AD" w:rsidRDefault="000127AD" w:rsidP="000127AD"/>
    <w:p w14:paraId="31F7E7F1" w14:textId="77777777" w:rsidR="000127AD" w:rsidRDefault="000127AD" w:rsidP="000127AD">
      <w:r>
        <w:t xml:space="preserve">    &lt;h2&gt;Client responsibility&lt;/h2&gt;</w:t>
      </w:r>
    </w:p>
    <w:p w14:paraId="0E89D20F" w14:textId="77777777" w:rsidR="000127AD" w:rsidRDefault="000127AD" w:rsidP="000127AD">
      <w:r>
        <w:t xml:space="preserve">    &lt;p&gt;</w:t>
      </w:r>
    </w:p>
    <w:p w14:paraId="584C4431" w14:textId="77777777" w:rsidR="000127AD" w:rsidRDefault="000127AD" w:rsidP="000127AD">
      <w:r>
        <w:t xml:space="preserve">      You are responsible for reviewing approving and using all content</w:t>
      </w:r>
    </w:p>
    <w:p w14:paraId="00E0F53B" w14:textId="77777777" w:rsidR="000127AD" w:rsidRDefault="000127AD" w:rsidP="000127AD">
      <w:r>
        <w:t xml:space="preserve">    &lt;/p&gt;</w:t>
      </w:r>
    </w:p>
    <w:p w14:paraId="512C7B59" w14:textId="77777777" w:rsidR="000127AD" w:rsidRDefault="000127AD" w:rsidP="000127AD"/>
    <w:p w14:paraId="3284F7E6" w14:textId="77777777" w:rsidR="000127AD" w:rsidRDefault="000127AD" w:rsidP="000127AD">
      <w:r>
        <w:t xml:space="preserve">    &lt;h2&gt;Turnaround and revisions&lt;/h2&gt;</w:t>
      </w:r>
    </w:p>
    <w:p w14:paraId="32270D72" w14:textId="77777777" w:rsidR="000127AD" w:rsidRDefault="000127AD" w:rsidP="000127AD">
      <w:r>
        <w:t xml:space="preserve">    &lt;p&gt;</w:t>
      </w:r>
    </w:p>
    <w:p w14:paraId="1F3B8E8E" w14:textId="77777777" w:rsidR="000127AD" w:rsidRDefault="000127AD" w:rsidP="000127AD">
      <w:r>
        <w:t xml:space="preserve">      Turnaround times depend on volume and complexity</w:t>
      </w:r>
    </w:p>
    <w:p w14:paraId="4AD8A3A5" w14:textId="77777777" w:rsidR="000127AD" w:rsidRDefault="000127AD" w:rsidP="000127AD">
      <w:r>
        <w:t xml:space="preserve">      Subscription plans include limited revisions</w:t>
      </w:r>
    </w:p>
    <w:p w14:paraId="740AC469" w14:textId="77777777" w:rsidR="000127AD" w:rsidRDefault="000127AD" w:rsidP="000127AD">
      <w:r>
        <w:t xml:space="preserve">    &lt;/p&gt;</w:t>
      </w:r>
    </w:p>
    <w:p w14:paraId="5C1DD752" w14:textId="77777777" w:rsidR="000127AD" w:rsidRDefault="000127AD" w:rsidP="000127AD"/>
    <w:p w14:paraId="7FDA4345" w14:textId="77777777" w:rsidR="000127AD" w:rsidRDefault="000127AD" w:rsidP="000127AD">
      <w:r>
        <w:t xml:space="preserve">    &lt;h2&gt;Refunds&lt;/h2&gt;</w:t>
      </w:r>
    </w:p>
    <w:p w14:paraId="7353B024" w14:textId="77777777" w:rsidR="000127AD" w:rsidRDefault="000127AD" w:rsidP="000127AD">
      <w:r>
        <w:t xml:space="preserve">    &lt;p&gt;</w:t>
      </w:r>
    </w:p>
    <w:p w14:paraId="6C993B81" w14:textId="77777777" w:rsidR="000127AD" w:rsidRDefault="000127AD" w:rsidP="000127AD">
      <w:r>
        <w:t xml:space="preserve">      If a request cannot be </w:t>
      </w:r>
      <w:proofErr w:type="gramStart"/>
      <w:r>
        <w:t>completed</w:t>
      </w:r>
      <w:proofErr w:type="gramEnd"/>
      <w:r>
        <w:t xml:space="preserve"> you will be offered a revision or refund</w:t>
      </w:r>
    </w:p>
    <w:p w14:paraId="4D8CA964" w14:textId="77777777" w:rsidR="000127AD" w:rsidRDefault="000127AD" w:rsidP="000127AD">
      <w:r>
        <w:t xml:space="preserve">    &lt;/p&gt;</w:t>
      </w:r>
    </w:p>
    <w:p w14:paraId="284B3FF7" w14:textId="77777777" w:rsidR="000127AD" w:rsidRDefault="000127AD" w:rsidP="000127AD">
      <w:r>
        <w:t xml:space="preserve">  &lt;/main&gt;</w:t>
      </w:r>
    </w:p>
    <w:p w14:paraId="69E1AA04" w14:textId="77777777" w:rsidR="000127AD" w:rsidRDefault="000127AD" w:rsidP="000127AD"/>
    <w:p w14:paraId="114439A4" w14:textId="77777777" w:rsidR="000127AD" w:rsidRDefault="000127AD" w:rsidP="000127AD">
      <w:r>
        <w:t xml:space="preserve">  &lt;footer class="site-footer" role="</w:t>
      </w:r>
      <w:proofErr w:type="spellStart"/>
      <w:r>
        <w:t>contentinfo</w:t>
      </w:r>
      <w:proofErr w:type="spellEnd"/>
      <w:r>
        <w:t>"&gt;</w:t>
      </w:r>
    </w:p>
    <w:p w14:paraId="0164086C" w14:textId="77777777" w:rsidR="000127AD" w:rsidRDefault="000127AD" w:rsidP="000127AD">
      <w:r>
        <w:t xml:space="preserve">    &lt;div class="wrap"&gt;</w:t>
      </w:r>
    </w:p>
    <w:p w14:paraId="75A3C16B" w14:textId="77777777" w:rsidR="000127AD" w:rsidRDefault="000127AD" w:rsidP="000127AD">
      <w:r>
        <w:lastRenderedPageBreak/>
        <w:t xml:space="preserve">      &lt;p&gt;</w:t>
      </w:r>
      <w:proofErr w:type="spellStart"/>
      <w:r>
        <w:t>ClearDraft</w:t>
      </w:r>
      <w:proofErr w:type="spellEnd"/>
      <w:r>
        <w:t xml:space="preserve"> Services&lt;/p&gt;</w:t>
      </w:r>
    </w:p>
    <w:p w14:paraId="264009D4" w14:textId="77777777" w:rsidR="000127AD" w:rsidRDefault="000127AD" w:rsidP="000127AD">
      <w:r>
        <w:t xml:space="preserve">    &lt;/div&gt;</w:t>
      </w:r>
    </w:p>
    <w:p w14:paraId="01C5D4E0" w14:textId="77777777" w:rsidR="000127AD" w:rsidRDefault="000127AD" w:rsidP="000127AD">
      <w:r>
        <w:t xml:space="preserve">  &lt;/footer&gt;</w:t>
      </w:r>
    </w:p>
    <w:p w14:paraId="1D843419" w14:textId="77777777" w:rsidR="000127AD" w:rsidRDefault="000127AD" w:rsidP="000127AD">
      <w:r>
        <w:t>&lt;/body&gt;</w:t>
      </w:r>
    </w:p>
    <w:p w14:paraId="04A044C6" w14:textId="73CF68B1" w:rsidR="00D35065" w:rsidRDefault="000127AD" w:rsidP="000127AD">
      <w:r>
        <w:t>&lt;/html&gt;</w:t>
      </w:r>
    </w:p>
    <w:sectPr w:rsidR="00D35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AD"/>
    <w:rsid w:val="000127AD"/>
    <w:rsid w:val="00AE7769"/>
    <w:rsid w:val="00B319F1"/>
    <w:rsid w:val="00D3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3B66"/>
  <w15:chartTrackingRefBased/>
  <w15:docId w15:val="{BC814EF9-ABE1-43F7-B720-5069497D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</Words>
  <Characters>1284</Characters>
  <Application>Microsoft Office Word</Application>
  <DocSecurity>0</DocSecurity>
  <Lines>57</Lines>
  <Paragraphs>50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Blaise</dc:creator>
  <cp:keywords/>
  <dc:description/>
  <cp:lastModifiedBy>James Blaise</cp:lastModifiedBy>
  <cp:revision>2</cp:revision>
  <dcterms:created xsi:type="dcterms:W3CDTF">2026-01-27T15:37:00Z</dcterms:created>
  <dcterms:modified xsi:type="dcterms:W3CDTF">2026-01-27T15:37:00Z</dcterms:modified>
</cp:coreProperties>
</file>