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B4DE" w14:textId="2237F65F" w:rsidR="00F7667C" w:rsidRDefault="00525D5B" w:rsidP="0052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什么是爬虫</w:t>
      </w:r>
    </w:p>
    <w:p w14:paraId="57F3564E" w14:textId="065FE030" w:rsidR="00525D5B" w:rsidRDefault="00525D5B" w:rsidP="00525D5B">
      <w:pPr>
        <w:pStyle w:val="a3"/>
        <w:ind w:left="360"/>
      </w:pPr>
      <w:r>
        <w:rPr>
          <w:rFonts w:hint="eastAsia"/>
        </w:rPr>
        <w:t>可以理解为在网络上进行爬行的一个蜘蛛，在网络上遇到一些网站(网络上的结点)</w:t>
      </w:r>
      <w:r>
        <w:t>k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将其爬取下</w:t>
      </w:r>
      <w:proofErr w:type="gramEnd"/>
      <w:r>
        <w:rPr>
          <w:rFonts w:hint="eastAsia"/>
        </w:rPr>
        <w:t>来。</w:t>
      </w:r>
    </w:p>
    <w:p w14:paraId="27283BB3" w14:textId="77804D95" w:rsidR="00525D5B" w:rsidRDefault="00525D5B" w:rsidP="00525D5B">
      <w:pPr>
        <w:pStyle w:val="a3"/>
        <w:ind w:left="360"/>
      </w:pPr>
      <w:r>
        <w:rPr>
          <w:rFonts w:hint="eastAsia"/>
        </w:rPr>
        <w:t>正式定义:请求网站并提取数据的自动化程序</w:t>
      </w:r>
    </w:p>
    <w:p w14:paraId="102D3342" w14:textId="18B7845A" w:rsidR="00525D5B" w:rsidRDefault="00525D5B" w:rsidP="00525D5B">
      <w:pPr>
        <w:pStyle w:val="a3"/>
        <w:ind w:left="360"/>
      </w:pPr>
      <w:r>
        <w:rPr>
          <w:rFonts w:hint="eastAsia"/>
        </w:rPr>
        <w:t>请求:向服务器发送请求获取到网络资源</w:t>
      </w:r>
    </w:p>
    <w:p w14:paraId="535D2046" w14:textId="44C2E04D" w:rsidR="00525D5B" w:rsidRDefault="00525D5B" w:rsidP="00525D5B">
      <w:pPr>
        <w:pStyle w:val="a3"/>
        <w:ind w:left="360"/>
        <w:rPr>
          <w:rFonts w:hint="eastAsia"/>
        </w:rPr>
      </w:pPr>
      <w:r>
        <w:rPr>
          <w:rFonts w:hint="eastAsia"/>
        </w:rPr>
        <w:t>我</w:t>
      </w:r>
      <w:r w:rsidR="00A069C9">
        <w:rPr>
          <w:rFonts w:hint="eastAsia"/>
        </w:rPr>
        <w:t>们</w:t>
      </w:r>
      <w:r>
        <w:rPr>
          <w:rFonts w:hint="eastAsia"/>
        </w:rPr>
        <w:t>的任务:从请求到网页文本中提取到我们需要的</w:t>
      </w:r>
      <w:r w:rsidR="00A069C9">
        <w:rPr>
          <w:rFonts w:hint="eastAsia"/>
        </w:rPr>
        <w:t>数据存储到数据库中。</w:t>
      </w:r>
    </w:p>
    <w:p w14:paraId="5FCB8734" w14:textId="6CE268B7" w:rsidR="00525D5B" w:rsidRDefault="00A069C9" w:rsidP="0052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基本流程</w:t>
      </w:r>
    </w:p>
    <w:p w14:paraId="44D83176" w14:textId="35BBA96E" w:rsidR="00A069C9" w:rsidRDefault="00A069C9" w:rsidP="00A06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向目标站点发送请求(向服务器发送Request</w:t>
      </w:r>
      <w:r>
        <w:t>)</w:t>
      </w:r>
    </w:p>
    <w:p w14:paraId="6A61B2D2" w14:textId="24BE790B" w:rsidR="00A069C9" w:rsidRDefault="00A069C9" w:rsidP="00A06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则返回Response</w:t>
      </w:r>
    </w:p>
    <w:p w14:paraId="3A367403" w14:textId="36E25228" w:rsidR="00A069C9" w:rsidRDefault="00A069C9" w:rsidP="00A06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解析获取到的内容</w:t>
      </w:r>
    </w:p>
    <w:p w14:paraId="2376A691" w14:textId="4A11B58B" w:rsidR="00A069C9" w:rsidRDefault="00A069C9" w:rsidP="00A069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保存数据</w:t>
      </w:r>
    </w:p>
    <w:p w14:paraId="454B17F2" w14:textId="0022A72A" w:rsidR="00A069C9" w:rsidRDefault="00A069C9" w:rsidP="0052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Request和Response</w:t>
      </w:r>
    </w:p>
    <w:p w14:paraId="1F5D10CA" w14:textId="387952C6" w:rsidR="00A069C9" w:rsidRDefault="00A069C9" w:rsidP="00A069C9">
      <w:pPr>
        <w:pStyle w:val="a3"/>
        <w:ind w:left="360"/>
        <w:rPr>
          <w:rFonts w:hint="eastAsia"/>
        </w:rPr>
      </w:pPr>
      <w:r>
        <w:rPr>
          <w:rFonts w:hint="eastAsia"/>
        </w:rPr>
        <w:t>我们向服务器发送一个代码请求访问一些内容，服务器获取到这串代码后向我们返回一个结果。我们向服务器发送的那一串代码(请求头部)就是Request，服务器返回的结果就是响应(</w:t>
      </w:r>
      <w:r>
        <w:t>Response)</w:t>
      </w:r>
      <w:r>
        <w:rPr>
          <w:rFonts w:hint="eastAsia"/>
        </w:rPr>
        <w:t>。</w:t>
      </w:r>
    </w:p>
    <w:p w14:paraId="5E58C46C" w14:textId="2674DFD0" w:rsidR="00A069C9" w:rsidRDefault="00975A45" w:rsidP="00525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Request中包含的信息</w:t>
      </w:r>
    </w:p>
    <w:p w14:paraId="3959FC0A" w14:textId="00F633C8" w:rsidR="00AE55AD" w:rsidRDefault="00AE55AD" w:rsidP="00AE55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请求方式:GET和POST这两种常用请求，在GET请求中将请求的参数是包含在URL中，POST请求中请求的参数放在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中，GET请求可以直接输入U</w:t>
      </w:r>
      <w:r>
        <w:t>RL</w:t>
      </w:r>
      <w:r>
        <w:rPr>
          <w:rFonts w:hint="eastAsia"/>
        </w:rPr>
        <w:t>访问，POST请求不行。(</w:t>
      </w:r>
      <w:proofErr w:type="gramStart"/>
      <w:r>
        <w:t>HEAD,PLT</w:t>
      </w:r>
      <w:proofErr w:type="gramEnd"/>
      <w:r>
        <w:t>,</w:t>
      </w:r>
    </w:p>
    <w:p w14:paraId="4C26DF07" w14:textId="77777777" w:rsidR="00AE55AD" w:rsidRDefault="00AE55AD" w:rsidP="00AE55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请求URL</w:t>
      </w:r>
    </w:p>
    <w:p w14:paraId="0A46EFC1" w14:textId="6DFC7CD9" w:rsidR="00AE55AD" w:rsidRDefault="00AE55AD" w:rsidP="00AE55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请求头信息(包含浏览器信息等,是一个请求的配置信息)</w:t>
      </w:r>
    </w:p>
    <w:p w14:paraId="6CBB069A" w14:textId="44A8AA54" w:rsidR="00AE55AD" w:rsidRDefault="00AE55AD" w:rsidP="00AE55A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请求体（post请求时才有内容）</w:t>
      </w:r>
    </w:p>
    <w:p w14:paraId="5EFC08D4" w14:textId="6C1132C5" w:rsidR="00AE55AD" w:rsidRDefault="00AE55AD" w:rsidP="00AE55A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esponse中的信息</w:t>
      </w:r>
    </w:p>
    <w:p w14:paraId="6AD5A68D" w14:textId="796A493C" w:rsidR="00AE55AD" w:rsidRDefault="00AE55AD" w:rsidP="00AE55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响应状态码(</w:t>
      </w:r>
      <w:r>
        <w:t>200</w:t>
      </w:r>
      <w:r>
        <w:rPr>
          <w:rFonts w:hint="eastAsia"/>
        </w:rPr>
        <w:t>为正常，300以上为跳转，400一些错误如资源不存在,</w:t>
      </w:r>
      <w:r>
        <w:t>500y</w:t>
      </w:r>
      <w:r>
        <w:rPr>
          <w:rFonts w:hint="eastAsia"/>
        </w:rPr>
        <w:t>以上服务器处理异常)</w:t>
      </w:r>
    </w:p>
    <w:p w14:paraId="623DD6E7" w14:textId="552C353E" w:rsidR="00AE55AD" w:rsidRDefault="00AE55AD" w:rsidP="00AE55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响应头(内容类型、内容长度、服务器信息、设置cookie等</w:t>
      </w:r>
      <w:r>
        <w:t>)</w:t>
      </w:r>
    </w:p>
    <w:p w14:paraId="50E3AA57" w14:textId="74CE9CBC" w:rsidR="00AE55AD" w:rsidRDefault="00AE55AD" w:rsidP="00AE55A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相应体(服务器反馈过来的资源</w:t>
      </w:r>
      <w:r>
        <w:t>)</w:t>
      </w:r>
    </w:p>
    <w:p w14:paraId="04B342AA" w14:textId="3003842B" w:rsidR="00AE55AD" w:rsidRDefault="00AE55AD" w:rsidP="00AE5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Request库</w:t>
      </w:r>
    </w:p>
    <w:p w14:paraId="11F23CB1" w14:textId="2A0F5CB8" w:rsidR="00AE55AD" w:rsidRDefault="00B60323" w:rsidP="00B60323">
      <w:pPr>
        <w:pStyle w:val="a3"/>
        <w:ind w:left="360" w:firstLineChars="100" w:firstLine="210"/>
      </w:pPr>
      <w:proofErr w:type="spellStart"/>
      <w:r>
        <w:t>R</w:t>
      </w:r>
      <w:r>
        <w:rPr>
          <w:rFonts w:hint="eastAsia"/>
        </w:rPr>
        <w:t>equest</w:t>
      </w:r>
      <w:r>
        <w:t>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r>
        <w:rPr>
          <w:rFonts w:hint="eastAsia"/>
        </w:rPr>
        <w:t>向指定URL发送g</w:t>
      </w:r>
      <w:r>
        <w:t>et</w:t>
      </w:r>
      <w:r>
        <w:rPr>
          <w:rFonts w:hint="eastAsia"/>
        </w:rPr>
        <w:t>请求如果正常返回一个响应</w:t>
      </w:r>
    </w:p>
    <w:p w14:paraId="47C81330" w14:textId="3832C68F" w:rsidR="00B60323" w:rsidRDefault="00B60323" w:rsidP="00B60323">
      <w:pPr>
        <w:pStyle w:val="a3"/>
        <w:ind w:left="360" w:firstLineChars="100" w:firstLine="210"/>
      </w:pPr>
      <w:proofErr w:type="spellStart"/>
      <w:r>
        <w:t>R</w:t>
      </w:r>
      <w:r>
        <w:rPr>
          <w:rFonts w:hint="eastAsia"/>
        </w:rPr>
        <w:t>esponse</w:t>
      </w:r>
      <w:r>
        <w:t>.headers</w:t>
      </w:r>
      <w:proofErr w:type="spellEnd"/>
      <w:r>
        <w:t xml:space="preserve"> </w:t>
      </w:r>
      <w:r>
        <w:rPr>
          <w:rFonts w:hint="eastAsia"/>
        </w:rPr>
        <w:t>响应头</w:t>
      </w:r>
    </w:p>
    <w:p w14:paraId="0EF81EA4" w14:textId="43D63E02" w:rsidR="00B60323" w:rsidRDefault="00B60323" w:rsidP="00B60323">
      <w:pPr>
        <w:pStyle w:val="a3"/>
        <w:ind w:left="360" w:firstLineChars="100" w:firstLine="210"/>
        <w:rPr>
          <w:rFonts w:hint="eastAsia"/>
        </w:rPr>
      </w:pPr>
      <w:proofErr w:type="spellStart"/>
      <w:r>
        <w:t>Response.content</w:t>
      </w:r>
      <w:proofErr w:type="spellEnd"/>
      <w:r>
        <w:t xml:space="preserve"> </w:t>
      </w:r>
      <w:r>
        <w:rPr>
          <w:rFonts w:hint="eastAsia"/>
        </w:rPr>
        <w:t>获取到响应体</w:t>
      </w:r>
    </w:p>
    <w:p w14:paraId="68C74845" w14:textId="138F153B" w:rsidR="00B60323" w:rsidRDefault="00B60323" w:rsidP="00B60323">
      <w:pPr>
        <w:pStyle w:val="a3"/>
        <w:ind w:left="360" w:firstLineChars="100" w:firstLine="210"/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t>..</w:t>
      </w:r>
      <w:proofErr w:type="spellStart"/>
      <w:r>
        <w:t>status.code</w:t>
      </w:r>
      <w:proofErr w:type="spellEnd"/>
      <w:r>
        <w:t xml:space="preserve"> </w:t>
      </w:r>
      <w:r>
        <w:rPr>
          <w:rFonts w:hint="eastAsia"/>
        </w:rPr>
        <w:t>响应的状态码</w:t>
      </w:r>
      <w:r w:rsidR="009A50B6">
        <w:rPr>
          <w:rFonts w:hint="eastAsia"/>
        </w:rPr>
        <w:t xml:space="preserve"> /</w:t>
      </w:r>
      <w:r w:rsidR="009A50B6">
        <w:t>/</w:t>
      </w:r>
      <w:r w:rsidR="009A50B6">
        <w:rPr>
          <w:rFonts w:hint="eastAsia"/>
        </w:rPr>
        <w:t>进行实验时没有这个属性</w:t>
      </w:r>
    </w:p>
    <w:p w14:paraId="09C38F68" w14:textId="4EE79CA9" w:rsidR="00B60323" w:rsidRDefault="00B60323" w:rsidP="00B6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爬虫可以抓取怎么样的数据</w:t>
      </w:r>
    </w:p>
    <w:p w14:paraId="21F522D4" w14:textId="7F11341D" w:rsidR="00B60323" w:rsidRDefault="00B60323" w:rsidP="00B60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网页文本</w:t>
      </w:r>
    </w:p>
    <w:p w14:paraId="520941AF" w14:textId="5DC1122E" w:rsidR="00B60323" w:rsidRDefault="00B60323" w:rsidP="00B60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图片，使用二进制保存</w:t>
      </w:r>
    </w:p>
    <w:p w14:paraId="54F5D8E4" w14:textId="6EF10FA6" w:rsidR="00B60323" w:rsidRDefault="00B60323" w:rsidP="00B60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视频</w:t>
      </w:r>
    </w:p>
    <w:p w14:paraId="30F24473" w14:textId="054F52E7" w:rsidR="00B60323" w:rsidRDefault="00B60323" w:rsidP="00B60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其它，能够请求到的</w:t>
      </w:r>
    </w:p>
    <w:p w14:paraId="4F2C1EEA" w14:textId="2322A91D" w:rsidR="00B60323" w:rsidRDefault="00B60323" w:rsidP="00B6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解析方式</w:t>
      </w:r>
    </w:p>
    <w:p w14:paraId="03BE7E47" w14:textId="73E5B633" w:rsidR="00B60323" w:rsidRDefault="00B60323" w:rsidP="00B603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直接处理</w:t>
      </w:r>
    </w:p>
    <w:p w14:paraId="4E8BA7FB" w14:textId="62D11632" w:rsidR="00B60323" w:rsidRDefault="00B60323" w:rsidP="00B60323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son解析</w:t>
      </w:r>
    </w:p>
    <w:p w14:paraId="0A4D6524" w14:textId="61F766D8" w:rsidR="00B60323" w:rsidRDefault="00B60323" w:rsidP="00B603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正则表达式</w:t>
      </w:r>
    </w:p>
    <w:p w14:paraId="6B31566A" w14:textId="4F93C86B" w:rsidR="00B60323" w:rsidRDefault="00B60323" w:rsidP="00B6032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BeautifulSoup</w:t>
      </w:r>
      <w:proofErr w:type="spellEnd"/>
    </w:p>
    <w:p w14:paraId="737C913A" w14:textId="75806246" w:rsidR="00B60323" w:rsidRDefault="00B60323" w:rsidP="00B6032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PyQuery</w:t>
      </w:r>
      <w:proofErr w:type="spellEnd"/>
    </w:p>
    <w:p w14:paraId="5947148F" w14:textId="4EA03F70" w:rsidR="00B60323" w:rsidRDefault="00B60323" w:rsidP="00B603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XPath</w:t>
      </w:r>
    </w:p>
    <w:p w14:paraId="74AE7890" w14:textId="479A323F" w:rsidR="002F36C1" w:rsidRDefault="002F36C1" w:rsidP="002F36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如何解决JavaScript渲染的问题</w:t>
      </w:r>
    </w:p>
    <w:p w14:paraId="3711F96A" w14:textId="6A1CAF53" w:rsidR="002F36C1" w:rsidRDefault="002F36C1" w:rsidP="002F36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分析Ajax请求</w:t>
      </w:r>
    </w:p>
    <w:p w14:paraId="697F01DB" w14:textId="33443473" w:rsidR="002F36C1" w:rsidRDefault="002F36C1" w:rsidP="002F36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Selenium</w:t>
      </w:r>
      <w:r>
        <w:t xml:space="preserve"> /WebDriver</w:t>
      </w:r>
    </w:p>
    <w:p w14:paraId="10757E3D" w14:textId="0D34D16E" w:rsidR="002F36C1" w:rsidRDefault="002F36C1" w:rsidP="002F36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plash</w:t>
      </w:r>
    </w:p>
    <w:p w14:paraId="3E5312B2" w14:textId="45CD4C20" w:rsidR="002F36C1" w:rsidRDefault="002F36C1" w:rsidP="002F36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yV8</w:t>
      </w:r>
      <w:r>
        <w:rPr>
          <w:rFonts w:hint="eastAsia"/>
        </w:rPr>
        <w:t>、</w:t>
      </w:r>
      <w:r>
        <w:t>Gho</w:t>
      </w:r>
      <w:r>
        <w:rPr>
          <w:rFonts w:hint="eastAsia"/>
        </w:rPr>
        <w:t>st</w:t>
      </w:r>
      <w:r>
        <w:t>.py</w:t>
      </w:r>
    </w:p>
    <w:p w14:paraId="6FEE48CE" w14:textId="370DD8FD" w:rsidR="002F36C1" w:rsidRDefault="002F36C1" w:rsidP="002F36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怎样保存数据</w:t>
      </w:r>
    </w:p>
    <w:p w14:paraId="294A2CB1" w14:textId="3FDB3451" w:rsidR="002F36C1" w:rsidRDefault="002F36C1" w:rsidP="002F36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文本</w:t>
      </w:r>
    </w:p>
    <w:p w14:paraId="7AC3AD45" w14:textId="6743AD4E" w:rsidR="002F36C1" w:rsidRDefault="002F36C1" w:rsidP="002F36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关系型数据库</w:t>
      </w:r>
    </w:p>
    <w:p w14:paraId="2A5C7F80" w14:textId="1331B3AF" w:rsidR="002F36C1" w:rsidRDefault="002F36C1" w:rsidP="002F36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非关系型数据库(</w:t>
      </w:r>
      <w:r>
        <w:t>key</w:t>
      </w:r>
      <w:r>
        <w:rPr>
          <w:rFonts w:hint="eastAsia"/>
        </w:rPr>
        <w:t>-value形式)</w:t>
      </w:r>
    </w:p>
    <w:p w14:paraId="74C70BF3" w14:textId="45CB961A" w:rsidR="002F36C1" w:rsidRDefault="002F36C1" w:rsidP="002F36C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二进制文件</w:t>
      </w:r>
      <w:bookmarkStart w:id="0" w:name="_GoBack"/>
      <w:bookmarkEnd w:id="0"/>
    </w:p>
    <w:sectPr w:rsidR="002F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2FA"/>
    <w:multiLevelType w:val="hybridMultilevel"/>
    <w:tmpl w:val="31E6AE9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8D7405"/>
    <w:multiLevelType w:val="hybridMultilevel"/>
    <w:tmpl w:val="7A92A7C0"/>
    <w:lvl w:ilvl="0" w:tplc="0B16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6DE7"/>
    <w:multiLevelType w:val="hybridMultilevel"/>
    <w:tmpl w:val="DCF2CAC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5C7B3C"/>
    <w:multiLevelType w:val="hybridMultilevel"/>
    <w:tmpl w:val="C4081C20"/>
    <w:lvl w:ilvl="0" w:tplc="BB52C5AA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" w15:restartNumberingAfterBreak="0">
    <w:nsid w:val="460E3F72"/>
    <w:multiLevelType w:val="hybridMultilevel"/>
    <w:tmpl w:val="4BCADC2E"/>
    <w:lvl w:ilvl="0" w:tplc="D9202BF2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 w15:restartNumberingAfterBreak="0">
    <w:nsid w:val="57726AE7"/>
    <w:multiLevelType w:val="hybridMultilevel"/>
    <w:tmpl w:val="589022EC"/>
    <w:lvl w:ilvl="0" w:tplc="25AA7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1734C4"/>
    <w:multiLevelType w:val="hybridMultilevel"/>
    <w:tmpl w:val="5C7C6FB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91A3EE8"/>
    <w:multiLevelType w:val="hybridMultilevel"/>
    <w:tmpl w:val="99CEFAE4"/>
    <w:lvl w:ilvl="0" w:tplc="5B86A83C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 w15:restartNumberingAfterBreak="0">
    <w:nsid w:val="7D877929"/>
    <w:multiLevelType w:val="hybridMultilevel"/>
    <w:tmpl w:val="D7C6717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50"/>
    <w:rsid w:val="00221550"/>
    <w:rsid w:val="00275531"/>
    <w:rsid w:val="002F36C1"/>
    <w:rsid w:val="00525D5B"/>
    <w:rsid w:val="00975A45"/>
    <w:rsid w:val="009A50B6"/>
    <w:rsid w:val="00A069C9"/>
    <w:rsid w:val="00AE55AD"/>
    <w:rsid w:val="00B60323"/>
    <w:rsid w:val="00B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D8F"/>
  <w15:chartTrackingRefBased/>
  <w15:docId w15:val="{1EC05E90-5670-47D7-9697-58D3ADCA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zhongxi</dc:creator>
  <cp:keywords/>
  <dc:description/>
  <cp:lastModifiedBy>qiu zhongxi</cp:lastModifiedBy>
  <cp:revision>3</cp:revision>
  <dcterms:created xsi:type="dcterms:W3CDTF">2018-11-18T08:55:00Z</dcterms:created>
  <dcterms:modified xsi:type="dcterms:W3CDTF">2018-11-18T10:13:00Z</dcterms:modified>
</cp:coreProperties>
</file>