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CE45" w14:textId="4BD37747" w:rsidR="00C37451" w:rsidRDefault="00C37451" w:rsidP="00C37451">
      <w:pPr>
        <w:rPr>
          <w:rFonts w:ascii="Arial Narrow" w:hAnsi="Arial Narrow"/>
          <w:b/>
          <w:bCs/>
          <w:sz w:val="44"/>
          <w:szCs w:val="44"/>
        </w:rPr>
      </w:pPr>
      <w:r>
        <w:rPr>
          <w:rFonts w:ascii="Arial Narrow" w:hAnsi="Arial Narrow"/>
          <w:b/>
          <w:bCs/>
          <w:sz w:val="44"/>
          <w:szCs w:val="44"/>
        </w:rPr>
        <w:t>Capítulo 5</w:t>
      </w:r>
    </w:p>
    <w:p w14:paraId="60C96BEF" w14:textId="6C2D8AE5" w:rsidR="00C5084A" w:rsidRDefault="00C5084A"/>
    <w:p w14:paraId="012772CB" w14:textId="77777777" w:rsidR="00C37451" w:rsidRDefault="00C37451" w:rsidP="00C37451">
      <w:pPr>
        <w:spacing w:before="100" w:beforeAutospacing="1" w:after="100" w:afterAutospacing="1"/>
        <w:rPr>
          <w:u w:val="single"/>
        </w:rPr>
      </w:pPr>
      <w:r>
        <w:rPr>
          <w:u w:val="single"/>
        </w:rPr>
        <w:t>SE O USUÁRIO ESCOLHER 1)</w:t>
      </w:r>
    </w:p>
    <w:p w14:paraId="616B8ED7" w14:textId="77777777" w:rsidR="00C37451" w:rsidRDefault="00C37451" w:rsidP="00C37451">
      <w:pPr>
        <w:spacing w:before="100" w:beforeAutospacing="1" w:after="100" w:afterAutospacing="1"/>
      </w:pPr>
      <w:r w:rsidRPr="004B6F7C">
        <w:t>- Mas é claro que não. Não podemos mudar alguém pois isso só a pessoa pode fazer por si. Ela deve escolher mudar, ou melhor dizendo, melhorar.</w:t>
      </w:r>
      <w:r>
        <w:t xml:space="preserve"> </w:t>
      </w:r>
    </w:p>
    <w:p w14:paraId="7653B7AD" w14:textId="77777777" w:rsidR="00C37451" w:rsidRDefault="00C37451" w:rsidP="00C37451">
      <w:pPr>
        <w:spacing w:before="100" w:beforeAutospacing="1" w:after="100" w:afterAutospacing="1"/>
      </w:pPr>
      <w:r>
        <w:t>Jefferson reflete sobre o que eu disse por um momento.</w:t>
      </w:r>
    </w:p>
    <w:p w14:paraId="04BA70E5" w14:textId="52B8CDD9" w:rsidR="00C37451" w:rsidRDefault="00C37451" w:rsidP="00C37451">
      <w:pPr>
        <w:spacing w:before="100" w:beforeAutospacing="1" w:after="100" w:afterAutospacing="1"/>
      </w:pPr>
      <w:r>
        <w:t xml:space="preserve">- Exatamente, </w:t>
      </w:r>
      <w:r w:rsidR="00900074">
        <w:t>(Nome do Usuário)</w:t>
      </w:r>
      <w:r>
        <w:t xml:space="preserve">. Devemos fazer as escolhas certas. Vai ganhar uma avaliação cinco estrelas por toda essa conversa terapêutica, parceiro! – Ele ri, finalmente espantando um pouco daquele ar pesado que carregava </w:t>
      </w:r>
    </w:p>
    <w:p w14:paraId="7F89BD35" w14:textId="77777777" w:rsidR="00C37451" w:rsidRDefault="00C37451" w:rsidP="00C37451">
      <w:pPr>
        <w:spacing w:before="100" w:beforeAutospacing="1" w:after="100" w:afterAutospacing="1"/>
      </w:pPr>
      <w:r>
        <w:t>- Opa, agradeceria muito. – Sorrio.</w:t>
      </w:r>
    </w:p>
    <w:p w14:paraId="622C870C" w14:textId="77777777" w:rsidR="00C37451" w:rsidRDefault="00C37451" w:rsidP="00C37451">
      <w:pPr>
        <w:spacing w:before="100" w:beforeAutospacing="1" w:after="100" w:afterAutospacing="1"/>
      </w:pPr>
      <w:r>
        <w:t>Enfim, chegamos ao destino. Uma casa de dois andares, aparentemente de tom azul escuro (não sei dizer ao certo porque a iluminação dessa rua é terrível) com um pequeno portão baixo que leva até a porta, basta subir alguns degraus. Percebo que as luzes lá dentro estão acessas por meio da grande janela que toma a frente da casa; os feixes de luz perpassam as cortinas da janela.</w:t>
      </w:r>
    </w:p>
    <w:p w14:paraId="6145CDAB" w14:textId="77777777" w:rsidR="00C37451" w:rsidRDefault="00C37451" w:rsidP="00C37451">
      <w:pPr>
        <w:spacing w:before="100" w:beforeAutospacing="1" w:after="100" w:afterAutospacing="1"/>
      </w:pPr>
      <w:r>
        <w:t xml:space="preserve">- Pode me esperar aqui por cinco minutos? Talvez eu tenha que sair antes do que eu esperava e achar motorista a essa hora da noite aqui é difícil. </w:t>
      </w:r>
    </w:p>
    <w:p w14:paraId="4DF0120E" w14:textId="77777777" w:rsidR="00C37451" w:rsidRDefault="00C37451" w:rsidP="00C37451">
      <w:pPr>
        <w:spacing w:before="100" w:beforeAutospacing="1" w:after="100" w:afterAutospacing="1"/>
      </w:pPr>
      <w:r>
        <w:t>- Tudo bem. Boa sorte. – Respondo, sem relutar muito para não me arrepender de minha escolha. Já que estou aqui mesmo, não custa nada dar um apoio para um rapaz gente boa como ele.</w:t>
      </w:r>
    </w:p>
    <w:p w14:paraId="0DF1835F" w14:textId="77777777" w:rsidR="00C37451" w:rsidRDefault="00C37451" w:rsidP="00C37451">
      <w:pPr>
        <w:spacing w:before="100" w:beforeAutospacing="1" w:after="100" w:afterAutospacing="1"/>
      </w:pPr>
      <w:r>
        <w:t xml:space="preserve">Jefferson entra na casa e eu espero. Não há nenhuma outra luz acessa na vizinhança. O sono me atinge de súbito, me fazendo soltar um bocejo prolongado. </w:t>
      </w:r>
    </w:p>
    <w:p w14:paraId="054996A7" w14:textId="77777777" w:rsidR="00C37451" w:rsidRDefault="00C37451" w:rsidP="00C37451">
      <w:pPr>
        <w:spacing w:before="100" w:beforeAutospacing="1" w:after="100" w:afterAutospacing="1"/>
      </w:pPr>
      <w:r>
        <w:t>Não muito tempo depois, Jefferson surge da porta e caminha apressado até o carro.</w:t>
      </w:r>
    </w:p>
    <w:p w14:paraId="73252E8D" w14:textId="0CF9284C" w:rsidR="00C37451" w:rsidRDefault="00C37451" w:rsidP="00C37451">
      <w:pPr>
        <w:spacing w:before="100" w:beforeAutospacing="1" w:after="100" w:afterAutospacing="1"/>
      </w:pPr>
      <w:r>
        <w:t xml:space="preserve">- Me ajuda </w:t>
      </w:r>
      <w:r w:rsidR="00900074">
        <w:t>(Nome do Usuário)</w:t>
      </w:r>
      <w:r>
        <w:t>! Ela não está bem, a gente precisa levar ela daqui logo! – ele fala desesperado, os olhos verdes cheios de preocupação.</w:t>
      </w:r>
    </w:p>
    <w:p w14:paraId="7477C5AA" w14:textId="77777777" w:rsidR="00C37451" w:rsidRPr="004B6F7C" w:rsidRDefault="00C37451" w:rsidP="00C37451">
      <w:pPr>
        <w:spacing w:before="100" w:beforeAutospacing="1" w:after="100" w:afterAutospacing="1"/>
      </w:pPr>
      <w:r>
        <w:t>Saio do carro correndo e entro na casa. Jefferson está logo atrás. Assim que passo pela porta, a primeira visão que tenho é um terrível pesadelo. Há uma poça de sangue enorme no chão da sala. Sobre ela, uma jovem mulher está deitada no chão; sem nenhum sinal de vida.</w:t>
      </w:r>
    </w:p>
    <w:p w14:paraId="31E70112" w14:textId="77777777" w:rsidR="00C37451" w:rsidRDefault="00C37451" w:rsidP="00C37451">
      <w:pPr>
        <w:spacing w:before="100" w:beforeAutospacing="1" w:after="100" w:afterAutospacing="1"/>
        <w:rPr>
          <w:u w:val="single"/>
        </w:rPr>
      </w:pPr>
    </w:p>
    <w:p w14:paraId="0620E230" w14:textId="77777777" w:rsidR="00C37451" w:rsidRDefault="00C37451" w:rsidP="00C37451">
      <w:pPr>
        <w:spacing w:before="100" w:beforeAutospacing="1" w:after="100" w:afterAutospacing="1"/>
        <w:rPr>
          <w:u w:val="single"/>
        </w:rPr>
      </w:pPr>
      <w:r>
        <w:rPr>
          <w:u w:val="single"/>
        </w:rPr>
        <w:t>SE O USUÁRIO ESCOLHER 2)</w:t>
      </w:r>
    </w:p>
    <w:p w14:paraId="36920C54" w14:textId="77777777" w:rsidR="00C37451" w:rsidRDefault="00C37451" w:rsidP="00C37451">
      <w:pPr>
        <w:spacing w:before="100" w:beforeAutospacing="1" w:after="100" w:afterAutospacing="1"/>
        <w:rPr>
          <w:b/>
          <w:bCs/>
        </w:rPr>
      </w:pPr>
      <w:r>
        <w:lastRenderedPageBreak/>
        <w:t>- Acho</w:t>
      </w:r>
      <w:r w:rsidRPr="00806EA4">
        <w:t xml:space="preserve"> que podemos mudar alguém, basta dar os incentivos certos. Não sei exatamente pelo que você está passando, mas de uma coisa sei: aquilo que não podemos controlar, aprendemos a lidar.</w:t>
      </w:r>
    </w:p>
    <w:p w14:paraId="1BEFB188" w14:textId="77777777" w:rsidR="00C37451" w:rsidRDefault="00C37451" w:rsidP="00C37451">
      <w:pPr>
        <w:spacing w:before="100" w:beforeAutospacing="1" w:after="100" w:afterAutospacing="1"/>
      </w:pPr>
      <w:r>
        <w:t>- O que você quer dizer com lidar? Forçar a barra? - Jefferson pergunta.</w:t>
      </w:r>
    </w:p>
    <w:p w14:paraId="557A7F07" w14:textId="77777777" w:rsidR="00C37451" w:rsidRDefault="00C37451" w:rsidP="00C37451">
      <w:pPr>
        <w:spacing w:before="100" w:beforeAutospacing="1" w:after="100" w:afterAutospacing="1"/>
      </w:pPr>
      <w:r>
        <w:t>- Talvez, seria como fazer um ultimato. Existem momentos em que você precisa pressionar mais as pessoas para que elas tomem o caminho certo e façam o melhor que podem. Caso não saia como você queira, então o melhor a fazer é se afastar.</w:t>
      </w:r>
    </w:p>
    <w:p w14:paraId="57681A77" w14:textId="002F22FF" w:rsidR="00C37451" w:rsidRDefault="00C37451" w:rsidP="00C37451">
      <w:pPr>
        <w:spacing w:before="100" w:beforeAutospacing="1" w:after="100" w:afterAutospacing="1"/>
      </w:pPr>
      <w:r>
        <w:t xml:space="preserve">- Concordo contigo, </w:t>
      </w:r>
      <w:r w:rsidR="00900074">
        <w:t>(Nome do Usuário)</w:t>
      </w:r>
      <w:r>
        <w:t xml:space="preserve">. Vai ganhar uma avaliação cinco estrelas por toda essa conversa terapêutica, parceiro! – Ele ri, finalmente espantando um pouco daquele ar pesado que carregava </w:t>
      </w:r>
    </w:p>
    <w:p w14:paraId="4FCC28C9" w14:textId="77777777" w:rsidR="00C37451" w:rsidRDefault="00C37451" w:rsidP="00C37451">
      <w:pPr>
        <w:spacing w:before="100" w:beforeAutospacing="1" w:after="100" w:afterAutospacing="1"/>
      </w:pPr>
      <w:r>
        <w:t>- Opa, agradeceria muito. – Sorrio.</w:t>
      </w:r>
    </w:p>
    <w:p w14:paraId="664593E3" w14:textId="77777777" w:rsidR="00C37451" w:rsidRDefault="00C37451" w:rsidP="00C37451">
      <w:pPr>
        <w:spacing w:before="100" w:beforeAutospacing="1" w:after="100" w:afterAutospacing="1"/>
      </w:pPr>
      <w:r>
        <w:t>Enfim, chegamos ao destino. Uma casa de dois andares, aparentemente de tom azul escuro (não sei dizer ao certo porque a iluminação dessa rua é terrível) com um pequeno portão baixo que leva até a porta, basta subir alguns degraus. Percebo que as luzes lá dentro estão acessas por meio da grande janela que toma a frente da casa; os feixes de luz perpassam as cortinas da janela.</w:t>
      </w:r>
    </w:p>
    <w:p w14:paraId="164768BF" w14:textId="77777777" w:rsidR="00C37451" w:rsidRDefault="00C37451" w:rsidP="00C37451">
      <w:pPr>
        <w:spacing w:before="100" w:beforeAutospacing="1" w:after="100" w:afterAutospacing="1"/>
      </w:pPr>
      <w:r>
        <w:t xml:space="preserve">- Pode me esperar aqui por cinco minutos? Talvez eu tenha que sair antes do que eu esperava e achar motorista a essa hora da noite aqui é difícil. </w:t>
      </w:r>
    </w:p>
    <w:p w14:paraId="4C8A35D6" w14:textId="77777777" w:rsidR="00C37451" w:rsidRDefault="00C37451" w:rsidP="00C37451">
      <w:pPr>
        <w:spacing w:before="100" w:beforeAutospacing="1" w:after="100" w:afterAutospacing="1"/>
      </w:pPr>
      <w:r>
        <w:t>- Tudo bem. Boa sorte. – Respondo, sem relutar muito para não me arrepender de minha escolha. Já que estou aqui mesmo, não custa nada dar um apoio para um rapaz gente boa como ele.</w:t>
      </w:r>
    </w:p>
    <w:p w14:paraId="6D403366" w14:textId="77777777" w:rsidR="00C37451" w:rsidRDefault="00C37451" w:rsidP="00C37451">
      <w:pPr>
        <w:spacing w:before="100" w:beforeAutospacing="1" w:after="100" w:afterAutospacing="1"/>
      </w:pPr>
      <w:r>
        <w:t xml:space="preserve">Jefferson entra na casa e eu espero. Não há nenhuma outra luz acessa na vizinhança. O sono me atinge de súbito, me fazendo soltar um bocejo prolongado. </w:t>
      </w:r>
    </w:p>
    <w:p w14:paraId="5300B608" w14:textId="77777777" w:rsidR="00C37451" w:rsidRDefault="00C37451" w:rsidP="00C37451">
      <w:pPr>
        <w:spacing w:before="100" w:beforeAutospacing="1" w:after="100" w:afterAutospacing="1"/>
      </w:pPr>
      <w:r>
        <w:t>Não muito tempo depois, Jefferson surge da porta e caminha apressado até o carro.</w:t>
      </w:r>
    </w:p>
    <w:p w14:paraId="5D5432FC" w14:textId="59F4E361" w:rsidR="00C37451" w:rsidRDefault="00C37451" w:rsidP="00C37451">
      <w:pPr>
        <w:spacing w:before="100" w:beforeAutospacing="1" w:after="100" w:afterAutospacing="1"/>
      </w:pPr>
      <w:r>
        <w:t xml:space="preserve">- Me ajuda </w:t>
      </w:r>
      <w:r w:rsidR="00900074">
        <w:t>(Nome do Usuário)</w:t>
      </w:r>
      <w:r>
        <w:t>! Ela não está bem, a gente precisa levar ela daqui logo! – ele fala desesperado, os olhos verdes cheios de preocupação.</w:t>
      </w:r>
    </w:p>
    <w:p w14:paraId="2A365353" w14:textId="0234E4D6" w:rsidR="00C37451" w:rsidRDefault="00C37451" w:rsidP="00C37451">
      <w:r>
        <w:t>Saio do carro correndo e entro na casa. Jefferson está logo atrás. Assim que passo pela porta, a primeira visão que tenho é um terrível pesadelo. Há uma poça de sangue enorme no chão da sala. Sobre ela, uma jovem mulher está deitada no chão. Sem nenhum sinal de vida.</w:t>
      </w:r>
    </w:p>
    <w:sectPr w:rsidR="00C37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51"/>
    <w:rsid w:val="001E54DC"/>
    <w:rsid w:val="0069372B"/>
    <w:rsid w:val="00900074"/>
    <w:rsid w:val="00C37451"/>
    <w:rsid w:val="00C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2DB9C"/>
  <w15:chartTrackingRefBased/>
  <w15:docId w15:val="{504B77EA-27D3-4AE5-83E1-5E4F944A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451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621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2</cp:revision>
  <dcterms:created xsi:type="dcterms:W3CDTF">2022-06-05T05:39:00Z</dcterms:created>
  <dcterms:modified xsi:type="dcterms:W3CDTF">2022-07-02T19:33:00Z</dcterms:modified>
</cp:coreProperties>
</file>