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68886" w14:textId="3A83F3D3" w:rsidR="005F1D7D" w:rsidRPr="00833303" w:rsidRDefault="005F1D7D" w:rsidP="005F1D7D">
      <w:pPr>
        <w:suppressAutoHyphens/>
        <w:spacing w:line="240" w:lineRule="auto"/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</w:pPr>
    </w:p>
    <w:p w14:paraId="732DC795" w14:textId="3E4E887B" w:rsidR="005F1D7D" w:rsidRPr="00833303" w:rsidRDefault="005F1D7D" w:rsidP="005F1D7D">
      <w:pPr>
        <w:suppressAutoHyphens/>
        <w:spacing w:line="240" w:lineRule="auto"/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</w:pPr>
    </w:p>
    <w:p w14:paraId="65D69925" w14:textId="74BDFEB3" w:rsidR="005F1D7D" w:rsidRPr="00833303" w:rsidRDefault="005F1D7D" w:rsidP="005F1D7D">
      <w:pPr>
        <w:suppressAutoHyphens/>
        <w:spacing w:line="240" w:lineRule="auto"/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</w:pPr>
    </w:p>
    <w:p w14:paraId="37E10633" w14:textId="4EB79F07" w:rsidR="005F1D7D" w:rsidRPr="00833303" w:rsidRDefault="005F1D7D" w:rsidP="005F1D7D">
      <w:pPr>
        <w:suppressAutoHyphens/>
        <w:spacing w:line="240" w:lineRule="auto"/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</w:pPr>
    </w:p>
    <w:p w14:paraId="755CBAD6" w14:textId="0178A825" w:rsidR="005F1D7D" w:rsidRPr="00833303" w:rsidRDefault="005F1D7D" w:rsidP="005F1D7D">
      <w:pPr>
        <w:suppressAutoHyphens/>
        <w:spacing w:line="240" w:lineRule="auto"/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</w:pPr>
    </w:p>
    <w:p w14:paraId="0CD7456C" w14:textId="398EF9A2" w:rsidR="005F1D7D" w:rsidRPr="00833303" w:rsidRDefault="005F1D7D" w:rsidP="005F1D7D">
      <w:pPr>
        <w:suppressAutoHyphens/>
        <w:spacing w:line="240" w:lineRule="auto"/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</w:pPr>
    </w:p>
    <w:p w14:paraId="3D0B8013" w14:textId="7D3D2E51" w:rsidR="005F1D7D" w:rsidRPr="00833303" w:rsidRDefault="005F1D7D" w:rsidP="005F1D7D">
      <w:pPr>
        <w:suppressAutoHyphens/>
        <w:spacing w:line="240" w:lineRule="auto"/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</w:pPr>
    </w:p>
    <w:p w14:paraId="2F26DC54" w14:textId="00DF4295" w:rsidR="005F1D7D" w:rsidRPr="00833303" w:rsidRDefault="005F1D7D" w:rsidP="005F1D7D">
      <w:pPr>
        <w:suppressAutoHyphens/>
        <w:spacing w:line="240" w:lineRule="auto"/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</w:pPr>
    </w:p>
    <w:p w14:paraId="100A0D39" w14:textId="6CA9F4EF" w:rsidR="005F1D7D" w:rsidRPr="00833303" w:rsidRDefault="005F1D7D" w:rsidP="005F1D7D">
      <w:pPr>
        <w:suppressAutoHyphens/>
        <w:spacing w:line="240" w:lineRule="auto"/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</w:pPr>
    </w:p>
    <w:p w14:paraId="4F266720" w14:textId="0F4F273F" w:rsidR="005F1D7D" w:rsidRPr="00833303" w:rsidRDefault="005F1D7D" w:rsidP="005F1D7D">
      <w:pPr>
        <w:suppressAutoHyphens/>
        <w:spacing w:line="240" w:lineRule="auto"/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</w:pPr>
    </w:p>
    <w:p w14:paraId="6AA14F96" w14:textId="49771412" w:rsidR="005F1D7D" w:rsidRPr="00833303" w:rsidRDefault="005F1D7D" w:rsidP="005F1D7D">
      <w:pPr>
        <w:suppressAutoHyphens/>
        <w:spacing w:line="240" w:lineRule="auto"/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</w:pPr>
    </w:p>
    <w:p w14:paraId="7849C390" w14:textId="7FC2ED6D" w:rsidR="005F1D7D" w:rsidRPr="00833303" w:rsidRDefault="005F1D7D" w:rsidP="005F1D7D">
      <w:pPr>
        <w:suppressAutoHyphens/>
        <w:spacing w:line="240" w:lineRule="auto"/>
        <w:jc w:val="center"/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</w:pPr>
      <w:r w:rsidRPr="00833303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  <w:t>Southern</w:t>
      </w:r>
      <w:r w:rsidR="00B76821" w:rsidRPr="00B76821">
        <w:rPr>
          <w:rFonts w:ascii="Times New Roman" w:eastAsia="Times New Roman" w:hAnsi="Times New Roman" w:cs="Times New Roman"/>
          <w:bCs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  <w:t>New</w:t>
      </w:r>
      <w:r w:rsidR="00B76821" w:rsidRPr="00B76821">
        <w:rPr>
          <w:rFonts w:ascii="Times New Roman" w:eastAsia="Times New Roman" w:hAnsi="Times New Roman" w:cs="Times New Roman"/>
          <w:bCs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  <w:t>Hampshire</w:t>
      </w:r>
      <w:r w:rsidR="00B76821" w:rsidRPr="00B76821">
        <w:rPr>
          <w:rFonts w:ascii="Times New Roman" w:eastAsia="Times New Roman" w:hAnsi="Times New Roman" w:cs="Times New Roman"/>
          <w:bCs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  <w:t>University</w:t>
      </w:r>
    </w:p>
    <w:p w14:paraId="2AD972AF" w14:textId="2E78D006" w:rsidR="005F1D7D" w:rsidRPr="00833303" w:rsidRDefault="005F1D7D" w:rsidP="005F1D7D">
      <w:pPr>
        <w:suppressAutoHyphens/>
        <w:spacing w:line="240" w:lineRule="auto"/>
        <w:jc w:val="center"/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</w:pPr>
      <w:r w:rsidRPr="00833303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  <w:t>CS320</w:t>
      </w:r>
    </w:p>
    <w:p w14:paraId="6BD14993" w14:textId="5DAFA69D" w:rsidR="005F1D7D" w:rsidRPr="00833303" w:rsidRDefault="005F1D7D" w:rsidP="005F1D7D">
      <w:pPr>
        <w:suppressAutoHyphens/>
        <w:spacing w:line="240" w:lineRule="auto"/>
        <w:jc w:val="center"/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</w:pPr>
      <w:r w:rsidRPr="00833303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  <w:t>Juan</w:t>
      </w:r>
      <w:r w:rsidR="00B76821" w:rsidRPr="00B76821">
        <w:rPr>
          <w:rFonts w:ascii="Times New Roman" w:eastAsia="Times New Roman" w:hAnsi="Times New Roman" w:cs="Times New Roman"/>
          <w:bCs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  <w:t>Velasquez</w:t>
      </w:r>
    </w:p>
    <w:p w14:paraId="7AF70ACD" w14:textId="726662B1" w:rsidR="005F1D7D" w:rsidRPr="00833303" w:rsidRDefault="005F1D7D" w:rsidP="005F1D7D">
      <w:pPr>
        <w:suppressAutoHyphens/>
        <w:spacing w:line="240" w:lineRule="auto"/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</w:pPr>
    </w:p>
    <w:p w14:paraId="5CE502D4" w14:textId="58AA79D2" w:rsidR="005F1D7D" w:rsidRPr="00833303" w:rsidRDefault="005F1D7D" w:rsidP="005F1D7D">
      <w:pPr>
        <w:suppressAutoHyphens/>
        <w:spacing w:line="240" w:lineRule="auto"/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</w:pPr>
    </w:p>
    <w:p w14:paraId="1F106254" w14:textId="5298FFB7" w:rsidR="005F1D7D" w:rsidRPr="00833303" w:rsidRDefault="005F1D7D" w:rsidP="005F1D7D">
      <w:pPr>
        <w:suppressAutoHyphens/>
        <w:spacing w:line="240" w:lineRule="auto"/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</w:pPr>
    </w:p>
    <w:p w14:paraId="5296E918" w14:textId="027920DA" w:rsidR="005F1D7D" w:rsidRPr="00833303" w:rsidRDefault="005F1D7D" w:rsidP="005F1D7D">
      <w:pPr>
        <w:suppressAutoHyphens/>
        <w:spacing w:line="240" w:lineRule="auto"/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</w:pPr>
    </w:p>
    <w:p w14:paraId="7BEE0A95" w14:textId="7618E998" w:rsidR="005F1D7D" w:rsidRPr="00833303" w:rsidRDefault="005F1D7D" w:rsidP="005F1D7D">
      <w:pPr>
        <w:suppressAutoHyphens/>
        <w:spacing w:line="240" w:lineRule="auto"/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</w:pPr>
    </w:p>
    <w:p w14:paraId="34C6598A" w14:textId="3865DD92" w:rsidR="005F1D7D" w:rsidRPr="00833303" w:rsidRDefault="005F1D7D" w:rsidP="005F1D7D">
      <w:pPr>
        <w:suppressAutoHyphens/>
        <w:spacing w:line="240" w:lineRule="auto"/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</w:pPr>
    </w:p>
    <w:p w14:paraId="36F20D18" w14:textId="7EED3080" w:rsidR="005F1D7D" w:rsidRPr="00833303" w:rsidRDefault="005F1D7D" w:rsidP="005F1D7D">
      <w:pPr>
        <w:suppressAutoHyphens/>
        <w:spacing w:line="240" w:lineRule="auto"/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</w:pPr>
    </w:p>
    <w:p w14:paraId="6C6A9615" w14:textId="500C9FEF" w:rsidR="005F1D7D" w:rsidRPr="00833303" w:rsidRDefault="005F1D7D" w:rsidP="005F1D7D">
      <w:pPr>
        <w:suppressAutoHyphens/>
        <w:spacing w:line="240" w:lineRule="auto"/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</w:pPr>
    </w:p>
    <w:p w14:paraId="0F607ADB" w14:textId="0355CDAC" w:rsidR="005F1D7D" w:rsidRPr="00833303" w:rsidRDefault="005F1D7D" w:rsidP="005F1D7D">
      <w:pPr>
        <w:suppressAutoHyphens/>
        <w:spacing w:line="240" w:lineRule="auto"/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</w:pPr>
    </w:p>
    <w:p w14:paraId="0DBFF61C" w14:textId="1851539C" w:rsidR="005F1D7D" w:rsidRPr="00833303" w:rsidRDefault="005F1D7D" w:rsidP="005F1D7D">
      <w:pPr>
        <w:suppressAutoHyphens/>
        <w:spacing w:line="240" w:lineRule="auto"/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</w:pPr>
    </w:p>
    <w:p w14:paraId="03014D6F" w14:textId="640452EB" w:rsidR="005F1D7D" w:rsidRPr="00833303" w:rsidRDefault="005F1D7D" w:rsidP="005F1D7D">
      <w:pPr>
        <w:suppressAutoHyphens/>
        <w:spacing w:line="240" w:lineRule="auto"/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</w:pPr>
    </w:p>
    <w:p w14:paraId="14EDF909" w14:textId="08779BD3" w:rsidR="005F1D7D" w:rsidRPr="00833303" w:rsidRDefault="005F1D7D" w:rsidP="005F1D7D">
      <w:pPr>
        <w:suppressAutoHyphens/>
        <w:spacing w:line="240" w:lineRule="auto"/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</w:pPr>
    </w:p>
    <w:p w14:paraId="6FA1A10D" w14:textId="26AC60CB" w:rsidR="005F1D7D" w:rsidRPr="00833303" w:rsidRDefault="005F1D7D" w:rsidP="005F1D7D">
      <w:pPr>
        <w:suppressAutoHyphens/>
        <w:spacing w:line="240" w:lineRule="auto"/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</w:pPr>
    </w:p>
    <w:p w14:paraId="3E0A02F8" w14:textId="2120B8EA" w:rsidR="005F1D7D" w:rsidRPr="00833303" w:rsidRDefault="005F1D7D" w:rsidP="005F1D7D">
      <w:pPr>
        <w:suppressAutoHyphens/>
        <w:spacing w:line="240" w:lineRule="auto"/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</w:pPr>
    </w:p>
    <w:p w14:paraId="7F62B428" w14:textId="08A669DB" w:rsidR="005F1D7D" w:rsidRPr="00833303" w:rsidRDefault="005F1D7D" w:rsidP="005F1D7D">
      <w:pPr>
        <w:suppressAutoHyphens/>
        <w:spacing w:line="240" w:lineRule="auto"/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</w:pPr>
    </w:p>
    <w:p w14:paraId="4CE7A619" w14:textId="77777777" w:rsidR="005F1D7D" w:rsidRPr="00833303" w:rsidRDefault="005F1D7D" w:rsidP="005F1D7D">
      <w:pPr>
        <w:suppressAutoHyphens/>
        <w:spacing w:line="240" w:lineRule="auto"/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</w:pPr>
    </w:p>
    <w:p w14:paraId="1DF03304" w14:textId="77777777" w:rsidR="005F1D7D" w:rsidRPr="00833303" w:rsidRDefault="005F1D7D" w:rsidP="005F1D7D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833303">
        <w:rPr>
          <w:rFonts w:ascii="Times New Roman" w:hAnsi="Times New Roman" w:cs="Times New Roman"/>
          <w:sz w:val="24"/>
          <w:szCs w:val="24"/>
        </w:rPr>
        <w:lastRenderedPageBreak/>
        <w:t>Functionality</w:t>
      </w:r>
    </w:p>
    <w:p w14:paraId="19966B78" w14:textId="42C2B145" w:rsidR="005F1D7D" w:rsidRPr="00833303" w:rsidRDefault="005F1D7D" w:rsidP="005F1D7D">
      <w:pPr>
        <w:suppressAutoHyphens/>
        <w:spacing w:line="240" w:lineRule="auto"/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</w:pP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Graviosos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Salvares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dashboard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helps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gives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users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certain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data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types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regarding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the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recuse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animal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files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in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the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database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animal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shelter.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It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="00833303"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lists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everything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they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need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within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categories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like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water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rescue,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mountain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or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wilderness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rescue,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and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disaster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or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individual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tracking.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This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lets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users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really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narrow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down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what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they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are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looking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for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within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the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datafile.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The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graphs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="00833303"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help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the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users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visually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see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the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data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instead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of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just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reading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numbers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about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the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data.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The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pie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chart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shows,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the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breed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and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geolocation,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also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ages.</w:t>
      </w:r>
      <w:r w:rsidRPr="00833303">
        <w:rPr>
          <w:rFonts w:ascii="Times New Roman" w:eastAsia="Times New Roman" w:hAnsi="Times New Roman" w:cs="Times New Roman"/>
          <w:iCs/>
          <w:noProof/>
          <w:color w:val="000000" w:themeColor="text1"/>
          <w:sz w:val="24"/>
          <w:szCs w:val="24"/>
        </w:rPr>
        <w:drawing>
          <wp:inline distT="0" distB="0" distL="0" distR="0" wp14:anchorId="4B08C8BB" wp14:editId="645AF817">
            <wp:extent cx="5934075" cy="4000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36991" w14:textId="5167E3AE" w:rsidR="005F1D7D" w:rsidRPr="00833303" w:rsidRDefault="005F1D7D" w:rsidP="005F1D7D">
      <w:pPr>
        <w:suppressAutoHyphens/>
        <w:spacing w:line="240" w:lineRule="auto"/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</w:pPr>
      <w:r w:rsidRPr="00833303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  <w:t>Tools</w:t>
      </w:r>
    </w:p>
    <w:p w14:paraId="46A5D563" w14:textId="3D354F98" w:rsidR="005F1D7D" w:rsidRPr="00833303" w:rsidRDefault="005F1D7D" w:rsidP="005F1D7D">
      <w:pPr>
        <w:suppressAutoHyphens/>
        <w:spacing w:line="240" w:lineRule="auto"/>
        <w:contextualSpacing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</w:pPr>
      <w:r w:rsidRPr="00833303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  <w:t>Python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: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is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the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programming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language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that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this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was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written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in,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lots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of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variables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and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the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correct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syntax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was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needed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for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this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to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work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properly.</w:t>
      </w:r>
    </w:p>
    <w:p w14:paraId="62F81E84" w14:textId="77777777" w:rsidR="005F1D7D" w:rsidRPr="00833303" w:rsidRDefault="005F1D7D" w:rsidP="005F1D7D">
      <w:pPr>
        <w:suppressAutoHyphens/>
        <w:spacing w:line="240" w:lineRule="auto"/>
        <w:contextualSpacing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</w:pPr>
    </w:p>
    <w:p w14:paraId="63B788D7" w14:textId="585C696B" w:rsidR="005F1D7D" w:rsidRPr="00833303" w:rsidRDefault="005F1D7D" w:rsidP="005F1D7D">
      <w:pPr>
        <w:suppressAutoHyphens/>
        <w:spacing w:line="240" w:lineRule="auto"/>
        <w:contextualSpacing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</w:pPr>
      <w:r w:rsidRPr="00833303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  <w:t>Dash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: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a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framework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was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needed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to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incorporate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certain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features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to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interact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with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web-based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functions</w:t>
      </w:r>
    </w:p>
    <w:p w14:paraId="1309869C" w14:textId="77777777" w:rsidR="005F1D7D" w:rsidRPr="00833303" w:rsidRDefault="005F1D7D" w:rsidP="005F1D7D">
      <w:pPr>
        <w:suppressAutoHyphens/>
        <w:spacing w:line="240" w:lineRule="auto"/>
        <w:contextualSpacing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</w:pPr>
    </w:p>
    <w:p w14:paraId="6F7DD4BA" w14:textId="6D948EE2" w:rsidR="005F1D7D" w:rsidRPr="00833303" w:rsidRDefault="005F1D7D" w:rsidP="005F1D7D">
      <w:pPr>
        <w:suppressAutoHyphens/>
        <w:spacing w:line="240" w:lineRule="auto"/>
        <w:contextualSpacing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</w:pPr>
      <w:r w:rsidRPr="00833303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  <w:t>Jupyter</w:t>
      </w:r>
      <w:r w:rsidR="00B76821" w:rsidRPr="00B76821">
        <w:rPr>
          <w:rFonts w:ascii="Times New Roman" w:eastAsia="Times New Roman" w:hAnsi="Times New Roman" w:cs="Times New Roman"/>
          <w:bCs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  <w:t>Notebook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: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this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was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an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IDE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that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was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used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to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write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the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python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code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test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procedures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and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the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main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functions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methods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and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was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used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to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get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the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results.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</w:p>
    <w:p w14:paraId="4956DD67" w14:textId="77777777" w:rsidR="005F1D7D" w:rsidRPr="00833303" w:rsidRDefault="005F1D7D" w:rsidP="005F1D7D">
      <w:pPr>
        <w:suppressAutoHyphens/>
        <w:spacing w:line="240" w:lineRule="auto"/>
        <w:contextualSpacing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</w:pPr>
    </w:p>
    <w:p w14:paraId="24789FBF" w14:textId="67F7C569" w:rsidR="005F1D7D" w:rsidRPr="00833303" w:rsidRDefault="005F1D7D" w:rsidP="005F1D7D">
      <w:pPr>
        <w:suppressAutoHyphens/>
        <w:spacing w:line="240" w:lineRule="auto"/>
        <w:contextualSpacing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</w:pPr>
      <w:r w:rsidRPr="00833303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  <w:t>MongoDB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: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This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was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used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to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store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the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documents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and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collections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for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the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assignments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and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kept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everything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organized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when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it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came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to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the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CRUD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method.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</w:p>
    <w:p w14:paraId="4295285F" w14:textId="77777777" w:rsidR="005F1D7D" w:rsidRPr="00833303" w:rsidRDefault="005F1D7D" w:rsidP="005F1D7D">
      <w:pPr>
        <w:suppressAutoHyphens/>
        <w:spacing w:line="240" w:lineRule="auto"/>
        <w:contextualSpacing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</w:pPr>
    </w:p>
    <w:p w14:paraId="6F3A9103" w14:textId="77777777" w:rsidR="005F1D7D" w:rsidRPr="00833303" w:rsidRDefault="005F1D7D" w:rsidP="005F1D7D">
      <w:pPr>
        <w:suppressAutoHyphens/>
        <w:spacing w:line="240" w:lineRule="auto"/>
        <w:contextualSpacing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</w:pPr>
    </w:p>
    <w:p w14:paraId="34DA0B63" w14:textId="77777777" w:rsidR="005F1D7D" w:rsidRPr="00833303" w:rsidRDefault="005F1D7D" w:rsidP="005F1D7D">
      <w:pPr>
        <w:suppressAutoHyphens/>
        <w:spacing w:line="240" w:lineRule="auto"/>
        <w:contextualSpacing/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</w:pPr>
      <w:r w:rsidRPr="00833303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  <w:t>Steps</w:t>
      </w:r>
    </w:p>
    <w:p w14:paraId="2BF3B300" w14:textId="5418375B" w:rsidR="005F1D7D" w:rsidRPr="00833303" w:rsidRDefault="005F1D7D" w:rsidP="005F1D7D">
      <w:pPr>
        <w:suppressAutoHyphens/>
        <w:spacing w:line="240" w:lineRule="auto"/>
        <w:contextualSpacing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</w:pP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lastRenderedPageBreak/>
        <w:t>The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first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step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I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took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was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importing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the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correct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documents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into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the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mongo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platform.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This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is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the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most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important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step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because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python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needs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to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know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what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documents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they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are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implementing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the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crud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method.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Another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important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step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was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writing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the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crud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method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in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order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to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create,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read,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update,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and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delete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functions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so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that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mongoDB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can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handle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it.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Then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I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needed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to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make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sure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everything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was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authenticated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and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that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users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credentials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worked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sufficiently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in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the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mongoDB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platform.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The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next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step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was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the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front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end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application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process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this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was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used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with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dash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and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then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some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buttons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where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needed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to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filter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through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the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databases.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</w:p>
    <w:p w14:paraId="3F26DF44" w14:textId="77777777" w:rsidR="005F1D7D" w:rsidRPr="00833303" w:rsidRDefault="005F1D7D" w:rsidP="005F1D7D">
      <w:pPr>
        <w:suppressAutoHyphens/>
        <w:spacing w:line="240" w:lineRule="auto"/>
        <w:contextualSpacing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</w:pPr>
    </w:p>
    <w:p w14:paraId="51500C7E" w14:textId="77777777" w:rsidR="005F1D7D" w:rsidRPr="00833303" w:rsidRDefault="005F1D7D" w:rsidP="005F1D7D">
      <w:pPr>
        <w:suppressAutoHyphens/>
        <w:spacing w:line="240" w:lineRule="auto"/>
        <w:contextualSpacing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</w:pPr>
    </w:p>
    <w:p w14:paraId="06FC20FB" w14:textId="77777777" w:rsidR="005F1D7D" w:rsidRPr="00833303" w:rsidRDefault="005F1D7D" w:rsidP="005F1D7D">
      <w:pPr>
        <w:suppressAutoHyphens/>
        <w:spacing w:line="240" w:lineRule="auto"/>
        <w:contextualSpacing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</w:pPr>
    </w:p>
    <w:p w14:paraId="118A038B" w14:textId="77777777" w:rsidR="005F1D7D" w:rsidRPr="00833303" w:rsidRDefault="005F1D7D" w:rsidP="005F1D7D">
      <w:pPr>
        <w:suppressAutoHyphens/>
        <w:spacing w:line="240" w:lineRule="auto"/>
        <w:contextualSpacing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</w:pPr>
    </w:p>
    <w:p w14:paraId="76B6B479" w14:textId="77777777" w:rsidR="005F1D7D" w:rsidRPr="00833303" w:rsidRDefault="005F1D7D" w:rsidP="005F1D7D">
      <w:pPr>
        <w:suppressAutoHyphens/>
        <w:spacing w:line="240" w:lineRule="auto"/>
        <w:contextualSpacing/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</w:pPr>
      <w:r w:rsidRPr="00833303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  <w:t>Challenges</w:t>
      </w:r>
    </w:p>
    <w:p w14:paraId="5A368303" w14:textId="71CD19C0" w:rsidR="005F1D7D" w:rsidRPr="00833303" w:rsidRDefault="005F1D7D" w:rsidP="005F1D7D">
      <w:pPr>
        <w:suppressAutoHyphens/>
        <w:spacing w:line="240" w:lineRule="auto"/>
        <w:contextualSpacing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</w:pP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The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main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challenge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I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came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across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was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using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the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dash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to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get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the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front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web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application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working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properly.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I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found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it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difficult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to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learn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how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to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get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it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to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run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successfully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with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in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the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database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from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mongo.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But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I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was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able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to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get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it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up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and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running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smoothly.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Another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challenged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I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face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was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actually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the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crud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method,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I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kept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having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to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refer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back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to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the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documents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provided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when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it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came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to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the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delete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  <w:r w:rsidRPr="0083330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function.</w:t>
      </w:r>
      <w:r w:rsidR="00B76821" w:rsidRPr="00B76821">
        <w:rPr>
          <w:rFonts w:ascii="Times New Roman" w:eastAsia="Times New Roman" w:hAnsi="Times New Roman" w:cs="Times New Roman"/>
          <w:iCs/>
          <w:color w:val="FFFFFF" w:themeColor="background1"/>
          <w:sz w:val="18"/>
          <w:szCs w:val="24"/>
          <w:u w:color="FFFFFF" w:themeColor="background1"/>
        </w:rPr>
        <w:t>i</w:t>
      </w:r>
    </w:p>
    <w:p w14:paraId="784CEA12" w14:textId="77777777" w:rsidR="005F1D7D" w:rsidRPr="00833303" w:rsidRDefault="005F1D7D" w:rsidP="005F1D7D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833303">
        <w:rPr>
          <w:rFonts w:ascii="Times New Roman" w:hAnsi="Times New Roman" w:cs="Times New Roman"/>
          <w:sz w:val="24"/>
          <w:szCs w:val="24"/>
        </w:rPr>
        <w:t>Contact</w:t>
      </w:r>
    </w:p>
    <w:p w14:paraId="762962FC" w14:textId="6F1F4E68" w:rsidR="003D29BE" w:rsidRPr="00833303" w:rsidRDefault="00B768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Velasquez Juan</w:t>
      </w:r>
    </w:p>
    <w:sectPr w:rsidR="003D29BE" w:rsidRPr="0083330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7C1BF" w14:textId="77777777" w:rsidR="00CB7378" w:rsidRDefault="00CB7378" w:rsidP="005F1D7D">
      <w:pPr>
        <w:spacing w:after="0" w:line="240" w:lineRule="auto"/>
      </w:pPr>
      <w:r>
        <w:separator/>
      </w:r>
    </w:p>
  </w:endnote>
  <w:endnote w:type="continuationSeparator" w:id="0">
    <w:p w14:paraId="13BFDFB6" w14:textId="77777777" w:rsidR="00CB7378" w:rsidRDefault="00CB7378" w:rsidP="005F1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32CBB" w14:textId="77777777" w:rsidR="00CB7378" w:rsidRDefault="00CB7378" w:rsidP="005F1D7D">
      <w:pPr>
        <w:spacing w:after="0" w:line="240" w:lineRule="auto"/>
      </w:pPr>
      <w:r>
        <w:separator/>
      </w:r>
    </w:p>
  </w:footnote>
  <w:footnote w:type="continuationSeparator" w:id="0">
    <w:p w14:paraId="209BAE3A" w14:textId="77777777" w:rsidR="00CB7378" w:rsidRDefault="00CB7378" w:rsidP="005F1D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6C772" w14:textId="3F600E47" w:rsidR="005F1D7D" w:rsidRDefault="005F1D7D">
    <w:pPr>
      <w:pStyle w:val="Header"/>
    </w:pPr>
    <w:r>
      <w:t>PROJECT TWO</w:t>
    </w:r>
    <w:r>
      <w:tab/>
    </w:r>
    <w:r>
      <w:tab/>
    </w:r>
    <w:sdt>
      <w:sdtPr>
        <w:id w:val="33928857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730947F" w14:textId="77777777" w:rsidR="005F1D7D" w:rsidRDefault="005F1D7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D7D"/>
    <w:rsid w:val="0032035F"/>
    <w:rsid w:val="003D29BE"/>
    <w:rsid w:val="005851EA"/>
    <w:rsid w:val="005F1D7D"/>
    <w:rsid w:val="00833303"/>
    <w:rsid w:val="00B76821"/>
    <w:rsid w:val="00CB7378"/>
    <w:rsid w:val="00E26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DB88C"/>
  <w15:chartTrackingRefBased/>
  <w15:docId w15:val="{37632961-17F9-4E95-BF78-CD94F4548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D7D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D7D"/>
    <w:pPr>
      <w:suppressAutoHyphens/>
      <w:spacing w:after="120" w:line="240" w:lineRule="auto"/>
      <w:outlineLvl w:val="1"/>
    </w:pPr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5F1D7D"/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F1D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D7D"/>
  </w:style>
  <w:style w:type="paragraph" w:styleId="Footer">
    <w:name w:val="footer"/>
    <w:basedOn w:val="Normal"/>
    <w:link w:val="FooterChar"/>
    <w:uiPriority w:val="99"/>
    <w:unhideWhenUsed/>
    <w:rsid w:val="005F1D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D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4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JPex V10</dc:creator>
  <cp:keywords/>
  <dc:description/>
  <cp:lastModifiedBy>JPex V10</cp:lastModifiedBy>
  <cp:revision>6</cp:revision>
  <dcterms:created xsi:type="dcterms:W3CDTF">2022-10-17T12:53:00Z</dcterms:created>
  <dcterms:modified xsi:type="dcterms:W3CDTF">2022-10-17T13:00:00Z</dcterms:modified>
</cp:coreProperties>
</file>