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590B5" w14:textId="2FBB1BF5" w:rsidR="00C36D5F" w:rsidRDefault="005B1F52" w:rsidP="00C36D5F">
      <w:pPr>
        <w:pStyle w:val="Akapitzlist"/>
        <w:ind w:left="1080"/>
        <w:jc w:val="center"/>
        <w:rPr>
          <w:b/>
          <w:bCs/>
        </w:rPr>
      </w:pPr>
      <w:r w:rsidRPr="00FA325C">
        <w:rPr>
          <w:b/>
          <w:bCs/>
        </w:rPr>
        <w:t>Konto</w:t>
      </w:r>
      <w:r w:rsidR="00C36D5F">
        <w:rPr>
          <w:b/>
          <w:bCs/>
        </w:rPr>
        <w:t xml:space="preserve"> użytkownika</w:t>
      </w:r>
    </w:p>
    <w:p w14:paraId="29355749" w14:textId="31DBF27B" w:rsidR="005B1F52" w:rsidRDefault="00C36D5F" w:rsidP="00F05D28">
      <w:pPr>
        <w:pStyle w:val="Akapitzlist"/>
        <w:ind w:left="1080"/>
      </w:pPr>
      <w:r>
        <w:t>K</w:t>
      </w:r>
      <w:r w:rsidR="00D61D61">
        <w:t>ażda osoba, która będzie korzystała ze swojego systemu musi mieć swoje konto. Administrator, pracownicy, Instytucje Szkoleniowe.</w:t>
      </w:r>
      <w:r w:rsidR="00FA325C">
        <w:t xml:space="preserve"> </w:t>
      </w:r>
    </w:p>
    <w:p w14:paraId="0AFCCB65" w14:textId="77777777" w:rsidR="00C36D5F" w:rsidRDefault="00C36D5F" w:rsidP="00F05D28">
      <w:pPr>
        <w:pStyle w:val="Akapitzlist"/>
        <w:ind w:left="1080"/>
      </w:pPr>
    </w:p>
    <w:p w14:paraId="713C3FC4" w14:textId="77777777" w:rsidR="00F05D28" w:rsidRPr="00C36D5F" w:rsidRDefault="00F05D28" w:rsidP="00C36D5F">
      <w:pPr>
        <w:pStyle w:val="Akapitzlist"/>
        <w:ind w:left="1080"/>
      </w:pPr>
      <w:r w:rsidRPr="00C36D5F">
        <w:t>Konta użytkowników i role</w:t>
      </w:r>
    </w:p>
    <w:p w14:paraId="2F673F1C" w14:textId="77777777" w:rsidR="00F05D28" w:rsidRPr="00C36D5F" w:rsidRDefault="00F05D28" w:rsidP="00C36D5F">
      <w:pPr>
        <w:pStyle w:val="Akapitzlist"/>
        <w:ind w:left="1080"/>
      </w:pPr>
      <w:r w:rsidRPr="00C36D5F">
        <w:rPr>
          <w:b/>
          <w:bCs/>
        </w:rPr>
        <w:t>Administrator</w:t>
      </w:r>
      <w:r w:rsidRPr="00C36D5F">
        <w:t xml:space="preserve"> – pełny dostęp do wszystkiego, tworzenie użytkowników, nadawanie uprawnień, edycja danych. </w:t>
      </w:r>
    </w:p>
    <w:p w14:paraId="2A36C075" w14:textId="77777777" w:rsidR="00372CD1" w:rsidRPr="00C36D5F" w:rsidRDefault="00372CD1" w:rsidP="00372CD1">
      <w:pPr>
        <w:pStyle w:val="Akapitzlist"/>
        <w:ind w:left="1080"/>
      </w:pPr>
      <w:r w:rsidRPr="00C36D5F">
        <w:rPr>
          <w:b/>
          <w:bCs/>
        </w:rPr>
        <w:t>Pracownik</w:t>
      </w:r>
      <w:r w:rsidRPr="00C36D5F">
        <w:t xml:space="preserve"> – dostęp do przypisanych klientów, zależnie od uprawnień. </w:t>
      </w:r>
    </w:p>
    <w:p w14:paraId="38121EDC" w14:textId="77777777" w:rsidR="00372CD1" w:rsidRPr="00C36D5F" w:rsidRDefault="00372CD1" w:rsidP="00C36D5F">
      <w:pPr>
        <w:pStyle w:val="Akapitzlist"/>
        <w:ind w:left="1080"/>
      </w:pPr>
    </w:p>
    <w:p w14:paraId="696F2536" w14:textId="77777777" w:rsidR="00F05D28" w:rsidRDefault="00F05D28" w:rsidP="00C36D5F">
      <w:pPr>
        <w:pStyle w:val="Akapitzlist"/>
        <w:ind w:left="1080"/>
      </w:pPr>
      <w:r w:rsidRPr="00C36D5F">
        <w:rPr>
          <w:b/>
          <w:bCs/>
        </w:rPr>
        <w:t>Instytucja szkoleniowa</w:t>
      </w:r>
      <w:r w:rsidRPr="00C36D5F">
        <w:t xml:space="preserve"> – wyłącznie klienci przypisani do tej konkretnej IS. </w:t>
      </w:r>
    </w:p>
    <w:p w14:paraId="1FE2B2C4" w14:textId="61719ED3" w:rsidR="006510B3" w:rsidRPr="00C36D5F" w:rsidRDefault="006510B3" w:rsidP="00C36D5F">
      <w:pPr>
        <w:pStyle w:val="Akapitzlist"/>
        <w:ind w:left="1080"/>
      </w:pPr>
      <w:r>
        <w:rPr>
          <w:b/>
          <w:bCs/>
        </w:rPr>
        <w:t xml:space="preserve">Administrator instytucji </w:t>
      </w:r>
    </w:p>
    <w:p w14:paraId="67F36899" w14:textId="2A0543F2" w:rsidR="00F05D28" w:rsidRDefault="00C36D5F" w:rsidP="00C36D5F">
      <w:pPr>
        <w:pStyle w:val="Akapitzlist"/>
        <w:ind w:left="1080"/>
      </w:pPr>
      <w:r w:rsidRPr="00C36D5F">
        <w:rPr>
          <w:b/>
          <w:bCs/>
        </w:rPr>
        <w:t>K</w:t>
      </w:r>
      <w:r w:rsidR="00F05D28" w:rsidRPr="00C36D5F">
        <w:rPr>
          <w:b/>
          <w:bCs/>
        </w:rPr>
        <w:t>onto Klienta</w:t>
      </w:r>
      <w:r>
        <w:t xml:space="preserve"> - </w:t>
      </w:r>
      <w:r w:rsidR="00F05D28" w:rsidRPr="00C36D5F">
        <w:t>klient sam sprawdzi status swojej sprawy.</w:t>
      </w:r>
      <w:r w:rsidR="008C0F17">
        <w:t xml:space="preserve"> </w:t>
      </w:r>
    </w:p>
    <w:p w14:paraId="4408A0ED" w14:textId="0F3660F6" w:rsidR="00CE6514" w:rsidRPr="00557A91" w:rsidRDefault="00CE6514" w:rsidP="00C36D5F">
      <w:pPr>
        <w:pStyle w:val="Akapitzlist"/>
        <w:ind w:left="1080"/>
      </w:pPr>
      <w:r>
        <w:rPr>
          <w:b/>
          <w:bCs/>
        </w:rPr>
        <w:t xml:space="preserve">Możliwość tworzenia nowych ról </w:t>
      </w:r>
      <w:r w:rsidR="00557A91">
        <w:t xml:space="preserve">– po stworzeniu roli, </w:t>
      </w:r>
      <w:proofErr w:type="gramStart"/>
      <w:r w:rsidR="00557A91">
        <w:t>admin</w:t>
      </w:r>
      <w:proofErr w:type="gramEnd"/>
      <w:r w:rsidR="00557A91">
        <w:t xml:space="preserve"> decyduje do czego dana rola ma wgląd i co może robić.</w:t>
      </w:r>
    </w:p>
    <w:p w14:paraId="5912997F" w14:textId="77777777" w:rsidR="00F05D28" w:rsidRDefault="00F05D28" w:rsidP="00C36D5F">
      <w:pPr>
        <w:pStyle w:val="Akapitzlist"/>
        <w:ind w:left="1080"/>
      </w:pPr>
    </w:p>
    <w:p w14:paraId="2DC2E4C9" w14:textId="77777777" w:rsidR="00C36D5F" w:rsidRDefault="00C36D5F" w:rsidP="00C36D5F">
      <w:pPr>
        <w:pStyle w:val="Akapitzlist"/>
        <w:ind w:left="1080"/>
      </w:pPr>
    </w:p>
    <w:p w14:paraId="62C8CD3E" w14:textId="77777777" w:rsidR="000507B5" w:rsidRDefault="007C3155" w:rsidP="000507B5">
      <w:pPr>
        <w:pStyle w:val="Akapitzlist"/>
        <w:ind w:left="1080"/>
        <w:jc w:val="center"/>
        <w:rPr>
          <w:b/>
          <w:bCs/>
        </w:rPr>
      </w:pPr>
      <w:r w:rsidRPr="007C3155">
        <w:rPr>
          <w:b/>
          <w:bCs/>
        </w:rPr>
        <w:t>Informacje o statusach</w:t>
      </w:r>
      <w:r w:rsidR="007C0AB2">
        <w:rPr>
          <w:b/>
          <w:bCs/>
        </w:rPr>
        <w:t xml:space="preserve"> dla IS</w:t>
      </w:r>
    </w:p>
    <w:p w14:paraId="4EB45798" w14:textId="2A67A6CA" w:rsidR="00FA325C" w:rsidRDefault="007C3155" w:rsidP="000507B5">
      <w:pPr>
        <w:pStyle w:val="Akapitzlist"/>
        <w:ind w:left="1080"/>
      </w:pPr>
      <w:r w:rsidRPr="007C3155">
        <w:t>Instytucje mają mieć dostęp tylko do danych o swoich Klientach, czyli np. Drone4Tech się loguje i widzi statusy swoich Klientów, ile im przyznano, notatki o Kliencie itd.</w:t>
      </w:r>
    </w:p>
    <w:p w14:paraId="6FDF8221" w14:textId="77777777" w:rsidR="00783F6B" w:rsidRDefault="00783F6B" w:rsidP="000507B5">
      <w:pPr>
        <w:pStyle w:val="Akapitzlist"/>
        <w:ind w:left="1080"/>
      </w:pPr>
    </w:p>
    <w:p w14:paraId="719D49E3" w14:textId="7C24A7D7" w:rsidR="00783F6B" w:rsidRDefault="00783F6B" w:rsidP="000507B5">
      <w:pPr>
        <w:pStyle w:val="Akapitzlist"/>
        <w:ind w:left="1080"/>
      </w:pPr>
      <w:r>
        <w:t xml:space="preserve">Powiadomienia dla pracowników – </w:t>
      </w:r>
    </w:p>
    <w:p w14:paraId="0E688B15" w14:textId="77777777" w:rsidR="00783F6B" w:rsidRDefault="00783F6B" w:rsidP="000507B5">
      <w:pPr>
        <w:pStyle w:val="Akapitzlist"/>
        <w:ind w:left="1080"/>
      </w:pPr>
    </w:p>
    <w:p w14:paraId="534C8F69" w14:textId="77777777" w:rsidR="00783F6B" w:rsidRDefault="00783F6B" w:rsidP="000507B5">
      <w:pPr>
        <w:pStyle w:val="Akapitzlist"/>
        <w:ind w:left="1080"/>
      </w:pPr>
    </w:p>
    <w:p w14:paraId="19EBA367" w14:textId="77777777" w:rsidR="009D2F8F" w:rsidRDefault="009D2F8F" w:rsidP="000507B5">
      <w:pPr>
        <w:pStyle w:val="Akapitzlist"/>
        <w:ind w:left="1080"/>
      </w:pPr>
    </w:p>
    <w:p w14:paraId="76DFD43E" w14:textId="4A87E494" w:rsidR="000B0FA6" w:rsidRDefault="000B0FA6" w:rsidP="00CB3506">
      <w:pPr>
        <w:pStyle w:val="Akapitzlist"/>
        <w:ind w:left="1080"/>
        <w:jc w:val="center"/>
        <w:rPr>
          <w:b/>
          <w:bCs/>
        </w:rPr>
      </w:pPr>
      <w:r>
        <w:rPr>
          <w:b/>
          <w:bCs/>
        </w:rPr>
        <w:t>Terminy i automatyczne a</w:t>
      </w:r>
      <w:r w:rsidR="0064158B" w:rsidRPr="0064158B">
        <w:rPr>
          <w:b/>
          <w:bCs/>
        </w:rPr>
        <w:t>lerty</w:t>
      </w:r>
    </w:p>
    <w:p w14:paraId="1F9707D8" w14:textId="5A2FB6B0" w:rsidR="00CB3506" w:rsidRDefault="00CB3506" w:rsidP="00CB3506">
      <w:pPr>
        <w:pStyle w:val="Akapitzlist"/>
        <w:ind w:left="1080"/>
      </w:pPr>
      <w:r w:rsidRPr="00CB3506">
        <w:rPr>
          <w:b/>
          <w:bCs/>
        </w:rPr>
        <w:t>Ręczne ustawianie alertów</w:t>
      </w:r>
      <w:r>
        <w:t xml:space="preserve"> </w:t>
      </w:r>
      <w:r w:rsidR="007717FE">
        <w:t>–</w:t>
      </w:r>
      <w:r>
        <w:t xml:space="preserve"> </w:t>
      </w:r>
      <w:r w:rsidR="007717FE">
        <w:t>administrator oraz pracownicy mogą ustawić alert samodzielnie np. po przeczytaniu</w:t>
      </w:r>
      <w:r w:rsidR="00DB2238">
        <w:t xml:space="preserve"> umowy okazało się, że Klient 7 dni przed rozpoczęciem szkolenia musi dostarczyć harmonogram </w:t>
      </w:r>
      <w:r w:rsidR="00A516BF">
        <w:t>–</w:t>
      </w:r>
      <w:r w:rsidR="00DB2238">
        <w:t xml:space="preserve"> wtedy</w:t>
      </w:r>
      <w:r w:rsidR="00A516BF">
        <w:t xml:space="preserve"> ustawiamy </w:t>
      </w:r>
      <w:r w:rsidR="002F5654">
        <w:t>datę,</w:t>
      </w:r>
      <w:r w:rsidR="00A516BF">
        <w:t xml:space="preserve"> </w:t>
      </w:r>
      <w:r w:rsidR="008E2F77">
        <w:t xml:space="preserve">kiedy chcemy </w:t>
      </w:r>
      <w:r w:rsidR="00365FBB">
        <w:t xml:space="preserve">otrzymać </w:t>
      </w:r>
      <w:r w:rsidR="008E2F77">
        <w:t>alert</w:t>
      </w:r>
      <w:r w:rsidR="00CC0F4E">
        <w:t xml:space="preserve"> i o co chodzi.</w:t>
      </w:r>
    </w:p>
    <w:p w14:paraId="01DB32D7" w14:textId="68428A02" w:rsidR="00182BC8" w:rsidRDefault="00182BC8" w:rsidP="00CB3506">
      <w:pPr>
        <w:pStyle w:val="Akapitzlist"/>
        <w:ind w:left="1080"/>
      </w:pPr>
      <w:r>
        <w:rPr>
          <w:b/>
          <w:bCs/>
        </w:rPr>
        <w:t>Automatyczne ustaw</w:t>
      </w:r>
      <w:r w:rsidR="002F5654">
        <w:rPr>
          <w:b/>
          <w:bCs/>
        </w:rPr>
        <w:t xml:space="preserve">ianie alertów </w:t>
      </w:r>
      <w:r w:rsidR="00465A72">
        <w:t>–</w:t>
      </w:r>
      <w:r w:rsidR="002F5654">
        <w:t xml:space="preserve"> </w:t>
      </w:r>
      <w:r w:rsidR="00465A72">
        <w:t>otrzymujemy alert mailowy</w:t>
      </w:r>
      <w:r w:rsidR="00F33E0F">
        <w:t xml:space="preserve"> od praca.gov.pl </w:t>
      </w:r>
      <w:r w:rsidR="007101D0">
        <w:t xml:space="preserve">w sprawie Klienta, u którego jesteśmy w organizacji. </w:t>
      </w:r>
      <w:r w:rsidR="00820AE6">
        <w:t>Może zdarzyć się, że Klient nie odbierze telefonu przez co musimy ustawić maila jako nieodczytane lub of</w:t>
      </w:r>
      <w:r w:rsidR="00B01B57">
        <w:t>lagować, żeby nam nie umknęło.</w:t>
      </w:r>
      <w:r w:rsidR="00972916">
        <w:t xml:space="preserve"> Chciałbym, żeby</w:t>
      </w:r>
      <w:r w:rsidR="00D92DF7">
        <w:t xml:space="preserve"> alert był jako zadanie? Wykrzyknik przy Kliencie? Do przemyślenia jak zrobić to najl</w:t>
      </w:r>
      <w:r w:rsidR="00F50B99">
        <w:t>epiej.</w:t>
      </w:r>
    </w:p>
    <w:p w14:paraId="566B404D" w14:textId="5D657C18" w:rsidR="00F50B99" w:rsidRDefault="00F50B99" w:rsidP="00CB3506">
      <w:pPr>
        <w:pStyle w:val="Akapitzlist"/>
        <w:ind w:left="1080"/>
      </w:pPr>
      <w:r>
        <w:rPr>
          <w:b/>
          <w:bCs/>
        </w:rPr>
        <w:t>Alerty</w:t>
      </w:r>
      <w:r w:rsidR="005A2D60">
        <w:rPr>
          <w:b/>
          <w:bCs/>
        </w:rPr>
        <w:t xml:space="preserve"> „kiedy wystawić fakturę” </w:t>
      </w:r>
      <w:r w:rsidR="005A2D60">
        <w:t>– Alert dla administratora</w:t>
      </w:r>
      <w:r w:rsidR="0053057F">
        <w:t xml:space="preserve"> lub docelowo dla osoby odpowiedzialnej za wystawianie faktur</w:t>
      </w:r>
      <w:r w:rsidR="00B34DC9">
        <w:t xml:space="preserve">, więc </w:t>
      </w:r>
      <w:proofErr w:type="gramStart"/>
      <w:r w:rsidR="00B34DC9">
        <w:t>admin</w:t>
      </w:r>
      <w:proofErr w:type="gramEnd"/>
      <w:r w:rsidR="00B34DC9">
        <w:t xml:space="preserve"> powinien mieć też opcję kto może otrzymywać</w:t>
      </w:r>
      <w:r w:rsidR="008F27A6">
        <w:t>,</w:t>
      </w:r>
      <w:r w:rsidR="00B34DC9">
        <w:t xml:space="preserve"> jakie alerty. Np. zdecyduję, że za tydzień pracownik wystawia faktury, więc chcę mieć opcję nadania mu uprawnienia do otrzymywania </w:t>
      </w:r>
      <w:r w:rsidR="0004462F">
        <w:t xml:space="preserve">alertów </w:t>
      </w:r>
      <w:proofErr w:type="spellStart"/>
      <w:r w:rsidR="0004462F">
        <w:t>dt</w:t>
      </w:r>
      <w:proofErr w:type="spellEnd"/>
      <w:r w:rsidR="0004462F">
        <w:t xml:space="preserve">. </w:t>
      </w:r>
      <w:r w:rsidR="008F27A6">
        <w:t>f</w:t>
      </w:r>
      <w:r w:rsidR="0004462F">
        <w:t xml:space="preserve">aktur. Faktura jest wystawiana w momencie </w:t>
      </w:r>
      <w:r w:rsidR="0004462F">
        <w:lastRenderedPageBreak/>
        <w:t>wystawienia faktury przez Instytucję Szkoleniową</w:t>
      </w:r>
      <w:r w:rsidR="008F27A6">
        <w:t xml:space="preserve">, więc tutaj </w:t>
      </w:r>
      <w:r w:rsidR="00A615A2">
        <w:t xml:space="preserve">alert powinien być przesłany w momencie zaznaczenia </w:t>
      </w:r>
      <w:proofErr w:type="spellStart"/>
      <w:r w:rsidR="00A615A2">
        <w:t>checkboxa</w:t>
      </w:r>
      <w:proofErr w:type="spellEnd"/>
      <w:r w:rsidR="00A615A2">
        <w:t xml:space="preserve"> przez pracownika, że IS wystawiła fakturę.</w:t>
      </w:r>
    </w:p>
    <w:p w14:paraId="4C704EF8" w14:textId="2E887174" w:rsidR="007C30EB" w:rsidRPr="007C30EB" w:rsidRDefault="007C30EB" w:rsidP="00CB3506">
      <w:pPr>
        <w:pStyle w:val="Akapitzlist"/>
        <w:ind w:left="1080"/>
      </w:pPr>
      <w:r>
        <w:rPr>
          <w:b/>
          <w:bCs/>
        </w:rPr>
        <w:t xml:space="preserve">Alerty – terminy szkoleń – </w:t>
      </w:r>
      <w:r>
        <w:t>info do nas</w:t>
      </w:r>
      <w:r w:rsidR="005C2AC7">
        <w:t xml:space="preserve"> 8 dni przed rozpoczęciem szkolenia, żebyśmy mogli się upewnić, czy Klient dostał wszystkie wymagane dokument</w:t>
      </w:r>
      <w:r w:rsidR="009A6988">
        <w:t>y. Opcja wysłania maila do IS z przypomnieniem o szkoleniu.</w:t>
      </w:r>
    </w:p>
    <w:p w14:paraId="269E27CF" w14:textId="731CDFA0" w:rsidR="00CC0EA4" w:rsidRDefault="00CC0EA4" w:rsidP="00CC0EA4">
      <w:pPr>
        <w:jc w:val="center"/>
        <w:rPr>
          <w:b/>
          <w:bCs/>
        </w:rPr>
      </w:pPr>
      <w:r>
        <w:rPr>
          <w:b/>
          <w:bCs/>
        </w:rPr>
        <w:br w:type="page"/>
      </w:r>
      <w:r>
        <w:rPr>
          <w:b/>
          <w:bCs/>
        </w:rPr>
        <w:lastRenderedPageBreak/>
        <w:t xml:space="preserve">Dashboard dla </w:t>
      </w:r>
      <w:proofErr w:type="gramStart"/>
      <w:r>
        <w:rPr>
          <w:b/>
          <w:bCs/>
        </w:rPr>
        <w:t>admina</w:t>
      </w:r>
      <w:proofErr w:type="gramEnd"/>
      <w:r>
        <w:rPr>
          <w:b/>
          <w:bCs/>
        </w:rPr>
        <w:t xml:space="preserve"> i pracowników</w:t>
      </w:r>
    </w:p>
    <w:p w14:paraId="70D58381" w14:textId="6374A628" w:rsidR="005720F0" w:rsidRDefault="00894E5F" w:rsidP="005720F0">
      <w:r>
        <w:rPr>
          <w:b/>
          <w:bCs/>
        </w:rPr>
        <w:t>Informac</w:t>
      </w:r>
      <w:r w:rsidR="00207E46">
        <w:rPr>
          <w:b/>
          <w:bCs/>
        </w:rPr>
        <w:t xml:space="preserve">je na temat </w:t>
      </w:r>
      <w:r w:rsidR="003976F2">
        <w:rPr>
          <w:b/>
          <w:bCs/>
        </w:rPr>
        <w:t>Klientów IS</w:t>
      </w:r>
      <w:r w:rsidR="00207E46">
        <w:rPr>
          <w:b/>
          <w:bCs/>
        </w:rPr>
        <w:t xml:space="preserve"> </w:t>
      </w:r>
      <w:r w:rsidR="00207E46">
        <w:t>– ile zostało wniosków do zrobienia w konkretnym przedziale dat</w:t>
      </w:r>
      <w:r w:rsidR="00707FCB">
        <w:t>, ile jest Klientów do obdzwonienia</w:t>
      </w:r>
      <w:r w:rsidR="00BF5886">
        <w:t xml:space="preserve"> (na ten moment w Arkuszu „Niezłożone” zaznaczaliśmy datę naboru przy konkretnym Klienci</w:t>
      </w:r>
      <w:r w:rsidR="00B22A6F">
        <w:t>e</w:t>
      </w:r>
      <w:r w:rsidR="00BF5886">
        <w:t xml:space="preserve"> i na tej podstawie wiedzieliśmy, że jest u niego nabór i trzeba do niego zadzwonić</w:t>
      </w:r>
      <w:r w:rsidR="007B4B5C">
        <w:t>)</w:t>
      </w:r>
      <w:r w:rsidR="00707FCB">
        <w:t>, ile zadań do zrobienia</w:t>
      </w:r>
      <w:r w:rsidR="000F547A">
        <w:t xml:space="preserve"> ogółem. Kto ma je zrobić chcę tylko w </w:t>
      </w:r>
      <w:proofErr w:type="spellStart"/>
      <w:r w:rsidR="000F547A">
        <w:t>dashboardzie</w:t>
      </w:r>
      <w:proofErr w:type="spellEnd"/>
      <w:r w:rsidR="000F547A">
        <w:t xml:space="preserve"> </w:t>
      </w:r>
      <w:proofErr w:type="gramStart"/>
      <w:r w:rsidR="000F547A">
        <w:t>admina</w:t>
      </w:r>
      <w:proofErr w:type="gramEnd"/>
      <w:r w:rsidR="0028667B">
        <w:t xml:space="preserve"> i w systemie </w:t>
      </w:r>
      <w:r w:rsidR="00FD4CF6">
        <w:t>przydziału zadań</w:t>
      </w:r>
      <w:r w:rsidR="000F2762">
        <w:t>.</w:t>
      </w:r>
    </w:p>
    <w:p w14:paraId="3E1093B1" w14:textId="165190BE" w:rsidR="00FD4CF6" w:rsidRDefault="00FD4CF6" w:rsidP="005720F0">
      <w:r w:rsidRPr="00FD4CF6">
        <w:rPr>
          <w:b/>
          <w:bCs/>
        </w:rPr>
        <w:t xml:space="preserve">Informacje </w:t>
      </w:r>
      <w:r w:rsidR="00BB7458">
        <w:rPr>
          <w:b/>
          <w:bCs/>
        </w:rPr>
        <w:t xml:space="preserve">ogólne </w:t>
      </w:r>
      <w:r>
        <w:t xml:space="preserve">– ile pozytywnych, negatywnych, </w:t>
      </w:r>
      <w:r w:rsidR="00BB7458">
        <w:t>rezygnacji</w:t>
      </w:r>
      <w:r w:rsidR="00627A7F">
        <w:t>, na ile zostało napisane wniosków</w:t>
      </w:r>
      <w:r w:rsidR="000825AE">
        <w:t>, ile wniosków oczekuje na rozpatrzenie i na jaką kwotę.</w:t>
      </w:r>
    </w:p>
    <w:p w14:paraId="332F9364" w14:textId="44BE1484" w:rsidR="00FF31FD" w:rsidRDefault="00FF31FD" w:rsidP="005720F0">
      <w:r>
        <w:rPr>
          <w:b/>
          <w:bCs/>
        </w:rPr>
        <w:t xml:space="preserve">Cele </w:t>
      </w:r>
      <w:r>
        <w:t>– ustala administrator, ale musi być to w</w:t>
      </w:r>
      <w:r w:rsidR="004F30C0">
        <w:t xml:space="preserve">idoczne dla pracowników. Np. 1. Cel – napisanych wniosków na </w:t>
      </w:r>
      <w:r w:rsidR="00CD26D1">
        <w:t>2mln – premia x -&gt; po osiągnięciu kolejny cel</w:t>
      </w:r>
      <w:r w:rsidR="00627A7F">
        <w:t xml:space="preserve">, ale poprzednie </w:t>
      </w:r>
      <w:r w:rsidR="00DA6EB6">
        <w:t xml:space="preserve">chcę, żeby były również </w:t>
      </w:r>
      <w:r w:rsidR="00627A7F">
        <w:t>widoczne</w:t>
      </w:r>
      <w:r w:rsidR="00DA6EB6">
        <w:t>(osiągnięte)</w:t>
      </w:r>
      <w:r w:rsidR="00627A7F">
        <w:t>.</w:t>
      </w:r>
    </w:p>
    <w:p w14:paraId="7ABF7361" w14:textId="77777777" w:rsidR="000A6A72" w:rsidRDefault="000A6A72" w:rsidP="005720F0"/>
    <w:p w14:paraId="0DD56603" w14:textId="7B901125" w:rsidR="000A6A72" w:rsidRDefault="000A6A72" w:rsidP="000A6A72">
      <w:pPr>
        <w:jc w:val="center"/>
        <w:rPr>
          <w:b/>
          <w:bCs/>
        </w:rPr>
      </w:pPr>
      <w:r>
        <w:rPr>
          <w:b/>
          <w:bCs/>
        </w:rPr>
        <w:t>Dashboard</w:t>
      </w:r>
      <w:r w:rsidR="002D1847">
        <w:rPr>
          <w:b/>
          <w:bCs/>
        </w:rPr>
        <w:t xml:space="preserve"> dla </w:t>
      </w:r>
      <w:proofErr w:type="gramStart"/>
      <w:r w:rsidR="002D1847">
        <w:rPr>
          <w:b/>
          <w:bCs/>
        </w:rPr>
        <w:t>admina</w:t>
      </w:r>
      <w:proofErr w:type="gramEnd"/>
    </w:p>
    <w:p w14:paraId="3D7CAE50" w14:textId="092D5C58" w:rsidR="002D1847" w:rsidRDefault="002D1847" w:rsidP="002D1847">
      <w:r>
        <w:rPr>
          <w:b/>
          <w:bCs/>
        </w:rPr>
        <w:t>Informacje o zyskach –</w:t>
      </w:r>
      <w:r w:rsidR="00554324">
        <w:t xml:space="preserve"> ile wniosków przeszło, na jakie kwoty łącznie, ile potencjalnego zysku z tego będzie, </w:t>
      </w:r>
      <w:r w:rsidR="000825AE">
        <w:t>na ile zostało wystawionych już faktur, ile VAT</w:t>
      </w:r>
      <w:r w:rsidR="007923AA">
        <w:t>-u się nazbierało w fakturach itp.</w:t>
      </w:r>
    </w:p>
    <w:p w14:paraId="3E7B64A1" w14:textId="6206D29B" w:rsidR="0046694C" w:rsidRDefault="0046694C" w:rsidP="002D1847">
      <w:r>
        <w:rPr>
          <w:b/>
          <w:bCs/>
        </w:rPr>
        <w:t xml:space="preserve">Informacje o zadaniach </w:t>
      </w:r>
      <w:r>
        <w:t>– Ile zadań i jaki pracownik wykonał w ciągu miesiąca/roku – chciałbym mieć możliwość wybrania konkretnego okresu z Kalendarza</w:t>
      </w:r>
      <w:r w:rsidR="000039EB">
        <w:t>, więc system mu</w:t>
      </w:r>
      <w:r w:rsidR="007923AA">
        <w:t>si</w:t>
      </w:r>
      <w:r w:rsidR="000039EB">
        <w:t xml:space="preserve"> samodzielnie </w:t>
      </w:r>
      <w:r w:rsidR="007923AA">
        <w:t>notować,</w:t>
      </w:r>
      <w:r w:rsidR="000039EB">
        <w:t xml:space="preserve"> kiedy </w:t>
      </w:r>
      <w:r w:rsidR="007923AA">
        <w:t>pracownik wykonał</w:t>
      </w:r>
      <w:r w:rsidR="00D93942">
        <w:t xml:space="preserve"> zadanie.</w:t>
      </w:r>
      <w:r>
        <w:tab/>
      </w:r>
    </w:p>
    <w:p w14:paraId="27BE132C" w14:textId="5E91C97B" w:rsidR="007737BD" w:rsidRDefault="007737BD" w:rsidP="002D1847">
      <w:r w:rsidRPr="007737BD">
        <w:rPr>
          <w:b/>
          <w:bCs/>
        </w:rPr>
        <w:t>Faktury</w:t>
      </w:r>
      <w:r>
        <w:t xml:space="preserve"> – Lista </w:t>
      </w:r>
      <w:r w:rsidR="00CF5CD0">
        <w:t>faktur,</w:t>
      </w:r>
      <w:r w:rsidR="00D259D1">
        <w:t xml:space="preserve"> jakie wystawiłem</w:t>
      </w:r>
      <w:r w:rsidR="00CF5CD0">
        <w:t xml:space="preserve"> (</w:t>
      </w:r>
      <w:r w:rsidR="00CF5CD0" w:rsidRPr="00CF5CD0">
        <w:t>opcja UPLOAD</w:t>
      </w:r>
      <w:r w:rsidR="00CF5CD0">
        <w:t>)</w:t>
      </w:r>
      <w:r w:rsidR="00D259D1">
        <w:t xml:space="preserve">. Jak się będzie dało to można to połączyć od razu z </w:t>
      </w:r>
      <w:r w:rsidR="003A0D2E">
        <w:t>systemem księgowym</w:t>
      </w:r>
      <w:r w:rsidR="00E71086">
        <w:t xml:space="preserve"> (</w:t>
      </w:r>
      <w:proofErr w:type="spellStart"/>
      <w:r w:rsidR="00E71086">
        <w:t>eSzokBR</w:t>
      </w:r>
      <w:proofErr w:type="spellEnd"/>
      <w:r w:rsidR="00E71086">
        <w:t>)</w:t>
      </w:r>
      <w:r w:rsidR="003A0D2E">
        <w:t>.</w:t>
      </w:r>
    </w:p>
    <w:p w14:paraId="42575DF2" w14:textId="08706C8C" w:rsidR="00847093" w:rsidRPr="00847093" w:rsidRDefault="00847093" w:rsidP="002D1847">
      <w:r w:rsidRPr="00847093">
        <w:rPr>
          <w:b/>
          <w:bCs/>
        </w:rPr>
        <w:t>Statystyka</w:t>
      </w:r>
      <w:r>
        <w:rPr>
          <w:b/>
          <w:bCs/>
        </w:rPr>
        <w:t xml:space="preserve"> – </w:t>
      </w:r>
      <w:r>
        <w:t>liczenie skuteczności</w:t>
      </w:r>
      <w:r w:rsidR="00AE59CD">
        <w:t xml:space="preserve"> + wszystko co jest związane ze statystyką</w:t>
      </w:r>
    </w:p>
    <w:p w14:paraId="027C82B1" w14:textId="77777777" w:rsidR="00053E9E" w:rsidRDefault="00053E9E" w:rsidP="002D1847"/>
    <w:p w14:paraId="282F2FE2" w14:textId="7ACD8FD4" w:rsidR="00053E9E" w:rsidRDefault="00053E9E" w:rsidP="00053E9E">
      <w:pPr>
        <w:jc w:val="center"/>
        <w:rPr>
          <w:b/>
          <w:bCs/>
        </w:rPr>
      </w:pPr>
      <w:r>
        <w:rPr>
          <w:b/>
          <w:bCs/>
        </w:rPr>
        <w:t>Zadania</w:t>
      </w:r>
    </w:p>
    <w:p w14:paraId="7E63EFF4" w14:textId="1A231AF3" w:rsidR="00053E9E" w:rsidRPr="00053E9E" w:rsidRDefault="00053E9E" w:rsidP="00053E9E">
      <w:r>
        <w:t xml:space="preserve">Panel </w:t>
      </w:r>
      <w:proofErr w:type="gramStart"/>
      <w:r>
        <w:t>admina</w:t>
      </w:r>
      <w:proofErr w:type="gramEnd"/>
      <w:r>
        <w:t xml:space="preserve"> lub możliwość przydzielania zadań przez</w:t>
      </w:r>
      <w:r w:rsidR="00E64D34">
        <w:t xml:space="preserve"> kierownika/</w:t>
      </w:r>
      <w:proofErr w:type="gramStart"/>
      <w:r w:rsidR="00E64D34">
        <w:t>admina</w:t>
      </w:r>
      <w:proofErr w:type="gramEnd"/>
      <w:r w:rsidR="00E64D34">
        <w:t>. Mo</w:t>
      </w:r>
      <w:r w:rsidR="00570D6D">
        <w:t>żna</w:t>
      </w:r>
      <w:r w:rsidR="00E64D34">
        <w:t xml:space="preserve"> zrobić to obok wiersza</w:t>
      </w:r>
      <w:r w:rsidR="00EA4EBA">
        <w:t xml:space="preserve"> konkretnego Klienta? Ustawianie zadań musi być przeznaczone tylko dla konkretnych roli, chyba, że nadam taką rolę pracownikom, bo na ten moment sami ustalają co jest do zrobienia</w:t>
      </w:r>
      <w:r w:rsidR="00C72B5C">
        <w:t xml:space="preserve">, a </w:t>
      </w:r>
      <w:proofErr w:type="gramStart"/>
      <w:r w:rsidR="00C72B5C">
        <w:t>fajnie</w:t>
      </w:r>
      <w:proofErr w:type="gramEnd"/>
      <w:r w:rsidR="00C72B5C">
        <w:t xml:space="preserve"> jakby mieli automatyczny spis tego co sobie zaplanowali na dzisiaj. Na ten moment robimy to ręcznie w fizycznym zeszycie „Plan dnia”.</w:t>
      </w:r>
    </w:p>
    <w:p w14:paraId="6E775624" w14:textId="77777777" w:rsidR="00627A7F" w:rsidRPr="00FF31FD" w:rsidRDefault="00627A7F" w:rsidP="005720F0"/>
    <w:p w14:paraId="78107927" w14:textId="77777777" w:rsidR="001B6983" w:rsidRDefault="001B6983">
      <w:pPr>
        <w:rPr>
          <w:b/>
          <w:bCs/>
        </w:rPr>
      </w:pPr>
      <w:r>
        <w:rPr>
          <w:b/>
          <w:bCs/>
        </w:rPr>
        <w:br w:type="page"/>
      </w:r>
    </w:p>
    <w:p w14:paraId="289D21EC" w14:textId="3F8BFA5C" w:rsidR="00CC0EA4" w:rsidRDefault="00F0404E" w:rsidP="00F0404E">
      <w:pPr>
        <w:jc w:val="center"/>
      </w:pPr>
      <w:r>
        <w:rPr>
          <w:b/>
          <w:bCs/>
        </w:rPr>
        <w:lastRenderedPageBreak/>
        <w:t>Finanse</w:t>
      </w:r>
    </w:p>
    <w:p w14:paraId="72D657FE" w14:textId="122C688E" w:rsidR="00902386" w:rsidRDefault="00375C41" w:rsidP="00F0404E">
      <w:r>
        <w:t xml:space="preserve">Widoczne tylko dla </w:t>
      </w:r>
      <w:proofErr w:type="gramStart"/>
      <w:r>
        <w:t>admina</w:t>
      </w:r>
      <w:proofErr w:type="gramEnd"/>
      <w:r w:rsidR="00633748">
        <w:t xml:space="preserve">, więc chyba powinno być to w </w:t>
      </w:r>
      <w:proofErr w:type="spellStart"/>
      <w:r w:rsidR="00633748">
        <w:t>dashboardzie</w:t>
      </w:r>
      <w:proofErr w:type="spellEnd"/>
      <w:r w:rsidR="00633748">
        <w:t xml:space="preserve"> </w:t>
      </w:r>
      <w:proofErr w:type="gramStart"/>
      <w:r w:rsidR="00633748">
        <w:t>admina</w:t>
      </w:r>
      <w:proofErr w:type="gramEnd"/>
      <w:r w:rsidR="00633748">
        <w:t>?</w:t>
      </w:r>
      <w:r w:rsidR="00414AEC">
        <w:t xml:space="preserve"> Tutaj troszkę więcej warunków trzeba będzie zrobić, bo chciałbym, żeby pracownicy nie wpisywali na sztywno konkretnych prowizji</w:t>
      </w:r>
      <w:r w:rsidR="004C028C">
        <w:t>, tylko, żebym miał możliwość „skonfigurowania” konkretnej Instytucji Szkoleniowej.</w:t>
      </w:r>
      <w:r w:rsidR="002556E2">
        <w:t xml:space="preserve"> Niektórzy Klienci mają indywidualne prowizje, które różnią się od pozostałych</w:t>
      </w:r>
      <w:r w:rsidR="002551E4">
        <w:t xml:space="preserve">, ale większość ma standardowo 20%. Są wyjątki np. </w:t>
      </w:r>
      <w:proofErr w:type="gramStart"/>
      <w:r w:rsidR="002551E4">
        <w:t>Klient</w:t>
      </w:r>
      <w:proofErr w:type="gramEnd"/>
      <w:r w:rsidR="002551E4">
        <w:t xml:space="preserve"> dzięki któremu się wszystko zaczęło </w:t>
      </w:r>
      <w:r w:rsidR="001B6983">
        <w:t xml:space="preserve">– ma 10%, natomiast jeśli wystawi faktury w jednym miesiącu na więcej niż </w:t>
      </w:r>
      <w:r w:rsidR="00E90072">
        <w:t>50k to wtedy liczymy 12% od całości, a nie 10%.</w:t>
      </w:r>
      <w:r w:rsidR="00902386">
        <w:t xml:space="preserve"> Są tacy, którzy mają warunki np. 0-500k – 20%; 500k+ - 1kk – 17,5</w:t>
      </w:r>
      <w:r w:rsidR="00CE0600">
        <w:t>%</w:t>
      </w:r>
      <w:r w:rsidR="00902386">
        <w:t xml:space="preserve"> itd.</w:t>
      </w:r>
      <w:r w:rsidR="00CE0600">
        <w:t xml:space="preserve"> – skala roczna. Jeszcze inni mają </w:t>
      </w:r>
      <w:r w:rsidR="00706789">
        <w:t>jeszcze inne</w:t>
      </w:r>
      <w:r w:rsidR="00CE0600">
        <w:t xml:space="preserve"> niestandardowe warunki</w:t>
      </w:r>
      <w:r w:rsidR="00A60F9D">
        <w:t>, zobrazuję to najlepiej wycinkiem z umowy:</w:t>
      </w:r>
    </w:p>
    <w:p w14:paraId="624E5D24" w14:textId="77777777" w:rsidR="00A60F9D" w:rsidRDefault="00A60F9D" w:rsidP="00A60F9D">
      <w:r>
        <w:t>Wysokość wynagrodzenia WYKONAWCY uzależniona jest od łącznej wartości netto faktur wystawionych przez ZAMAWIAJĄCEGO w danym miesiącu kalendarzowym wyłącznie z tytułu realizacji usług szkoleniowych finansowanych ze środków Krajowego Funduszu Szkoleniowego na rzecz Klientów objętych obsługą WYKONAWCY i wynosi:</w:t>
      </w:r>
    </w:p>
    <w:p w14:paraId="73581E2B" w14:textId="77777777" w:rsidR="00A60F9D" w:rsidRDefault="00A60F9D" w:rsidP="00A60F9D">
      <w:r>
        <w:t>a) 18% wartości netto faktury – do momentu, w którym łączna wartość netto faktur wystawionych w danym miesiącu kalendarzowym nie przekroczy kwoty 100 000,00 zł;</w:t>
      </w:r>
    </w:p>
    <w:p w14:paraId="168A4DA3" w14:textId="77777777" w:rsidR="00A60F9D" w:rsidRDefault="00A60F9D" w:rsidP="00A60F9D">
      <w:r>
        <w:t>b) 14% wartości netto faktury – w odniesieniu do faktur wystawionych po osiągnięciu w danym miesiącu kalendarzowym łącznej wartości netto faktur w wysokości 100 000,00 zł, aż do osiągnięcia łącznej wartości netto faktur w wysokości 200 000,00 zł;</w:t>
      </w:r>
    </w:p>
    <w:p w14:paraId="0D8BD69D" w14:textId="52D11CFD" w:rsidR="00A60F9D" w:rsidRDefault="00A60F9D" w:rsidP="00A60F9D">
      <w:r>
        <w:t>c) 10% wartości netto faktury – w odniesieniu do faktur wystawionych po osiągnięciu w danym miesiącu kalendarzowym łącznej wartości netto faktur w wysokości 200 000,00 zł.</w:t>
      </w:r>
    </w:p>
    <w:p w14:paraId="7EAFA01A" w14:textId="77777777" w:rsidR="002D3BEE" w:rsidRDefault="002D3BEE" w:rsidP="00A60F9D"/>
    <w:p w14:paraId="455E43D9" w14:textId="77777777" w:rsidR="00FF2855" w:rsidRDefault="00FF2855">
      <w:pPr>
        <w:rPr>
          <w:b/>
          <w:bCs/>
        </w:rPr>
      </w:pPr>
      <w:r>
        <w:rPr>
          <w:b/>
          <w:bCs/>
        </w:rPr>
        <w:br w:type="page"/>
      </w:r>
    </w:p>
    <w:p w14:paraId="731AA552" w14:textId="6FCA77AE" w:rsidR="002D3BEE" w:rsidRDefault="000F2762" w:rsidP="00D70D26">
      <w:pPr>
        <w:jc w:val="center"/>
        <w:rPr>
          <w:b/>
          <w:bCs/>
        </w:rPr>
      </w:pPr>
      <w:r w:rsidRPr="00D70D26">
        <w:rPr>
          <w:b/>
          <w:bCs/>
        </w:rPr>
        <w:lastRenderedPageBreak/>
        <w:t xml:space="preserve">Spis </w:t>
      </w:r>
      <w:r w:rsidR="00D70D26" w:rsidRPr="00D70D26">
        <w:rPr>
          <w:b/>
          <w:bCs/>
        </w:rPr>
        <w:t>Klientów</w:t>
      </w:r>
    </w:p>
    <w:p w14:paraId="04029221" w14:textId="017D0FB7" w:rsidR="00D70D26" w:rsidRDefault="00D40FAE" w:rsidP="00D70D26">
      <w:r w:rsidRPr="00812B24">
        <w:rPr>
          <w:noProof/>
        </w:rPr>
        <w:drawing>
          <wp:anchor distT="0" distB="0" distL="114300" distR="114300" simplePos="0" relativeHeight="251659264" behindDoc="1" locked="0" layoutInCell="1" allowOverlap="1" wp14:anchorId="2588DA8F" wp14:editId="35D08193">
            <wp:simplePos x="0" y="0"/>
            <wp:positionH relativeFrom="margin">
              <wp:align>right</wp:align>
            </wp:positionH>
            <wp:positionV relativeFrom="paragraph">
              <wp:posOffset>523875</wp:posOffset>
            </wp:positionV>
            <wp:extent cx="5760720" cy="224790"/>
            <wp:effectExtent l="0" t="0" r="0" b="3810"/>
            <wp:wrapNone/>
            <wp:docPr id="154502772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277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70D26">
        <w:t xml:space="preserve">Główne miejsce, na którym będziemy pracować. </w:t>
      </w:r>
      <w:r w:rsidR="00556A9B">
        <w:t xml:space="preserve">Będą tutaj </w:t>
      </w:r>
      <w:r w:rsidR="00664F55">
        <w:t>informacje o wszystkich Klientach</w:t>
      </w:r>
      <w:r w:rsidR="00C86040">
        <w:t>, które będziemy na bieżąco uzupełniać</w:t>
      </w:r>
      <w:r w:rsidR="00D25044">
        <w:t xml:space="preserve"> </w:t>
      </w:r>
      <w:proofErr w:type="gramStart"/>
      <w:r w:rsidR="00F90737">
        <w:t>m.in.</w:t>
      </w:r>
      <w:r w:rsidR="00D25044">
        <w:t>.</w:t>
      </w:r>
      <w:proofErr w:type="gramEnd"/>
      <w:r w:rsidR="00D25044">
        <w:t xml:space="preserve"> </w:t>
      </w:r>
    </w:p>
    <w:p w14:paraId="1D46F383" w14:textId="28BD4E99" w:rsidR="00EF3106" w:rsidRPr="00D70D26" w:rsidRDefault="00EF3106" w:rsidP="00D70D26"/>
    <w:p w14:paraId="388635FB" w14:textId="7F88B6C4" w:rsidR="0064158B" w:rsidRDefault="00645C5E" w:rsidP="00645C5E">
      <w:r w:rsidRPr="00645C5E">
        <w:rPr>
          <w:noProof/>
        </w:rPr>
        <w:drawing>
          <wp:anchor distT="0" distB="0" distL="114300" distR="114300" simplePos="0" relativeHeight="251661312" behindDoc="1" locked="0" layoutInCell="1" allowOverlap="1" wp14:anchorId="3FC71BD5" wp14:editId="5483871B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60720" cy="273050"/>
            <wp:effectExtent l="0" t="0" r="0" b="0"/>
            <wp:wrapNone/>
            <wp:docPr id="116797385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738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A42979" w14:textId="34205CCD" w:rsidR="00F90737" w:rsidRDefault="00F90737" w:rsidP="00F90737">
      <w:r w:rsidRPr="00F90737">
        <w:rPr>
          <w:noProof/>
        </w:rPr>
        <w:drawing>
          <wp:anchor distT="0" distB="0" distL="114300" distR="114300" simplePos="0" relativeHeight="251663360" behindDoc="1" locked="0" layoutInCell="1" allowOverlap="1" wp14:anchorId="5895031B" wp14:editId="67A50C7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60720" cy="196215"/>
            <wp:effectExtent l="0" t="0" r="0" b="0"/>
            <wp:wrapNone/>
            <wp:docPr id="141369450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945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5E067E" w14:textId="7260926F" w:rsidR="00697482" w:rsidRDefault="00697482" w:rsidP="00697482">
      <w:r>
        <w:t>Usuniemy</w:t>
      </w:r>
      <w:r w:rsidR="009F3800">
        <w:t xml:space="preserve"> „</w:t>
      </w:r>
      <w:r w:rsidR="009F3800" w:rsidRPr="000818AC">
        <w:rPr>
          <w:b/>
          <w:bCs/>
        </w:rPr>
        <w:t>prowizja ogólna</w:t>
      </w:r>
      <w:r w:rsidR="009F3800">
        <w:t xml:space="preserve">” – to będzie w </w:t>
      </w:r>
      <w:r w:rsidR="00542F51">
        <w:t xml:space="preserve">konfiguratorze Instytucji </w:t>
      </w:r>
      <w:proofErr w:type="gramStart"/>
      <w:r w:rsidR="00542F51">
        <w:t>Szkoleniowej.(</w:t>
      </w:r>
      <w:proofErr w:type="gramEnd"/>
      <w:r w:rsidR="00542F51">
        <w:t>%)</w:t>
      </w:r>
    </w:p>
    <w:p w14:paraId="3A2C592A" w14:textId="4587BAC5" w:rsidR="00234A58" w:rsidRDefault="00234A58" w:rsidP="00697482">
      <w:r w:rsidRPr="000818AC">
        <w:rPr>
          <w:b/>
          <w:bCs/>
        </w:rPr>
        <w:t>Przyznano</w:t>
      </w:r>
      <w:r>
        <w:t xml:space="preserve"> – powinno uzupełniać się automatycznie po wpisaniu kosztu całkowitego, na podstawie określenia wielkości </w:t>
      </w:r>
      <w:r w:rsidR="00542F51">
        <w:t>przedsiębiorstwa</w:t>
      </w:r>
      <w:r>
        <w:t xml:space="preserve"> mikro</w:t>
      </w:r>
      <w:r w:rsidR="0057288E">
        <w:t xml:space="preserve"> = Koszt całkowity * 0,</w:t>
      </w:r>
      <w:proofErr w:type="gramStart"/>
      <w:r w:rsidR="0057288E">
        <w:t>9 ;</w:t>
      </w:r>
      <w:proofErr w:type="gramEnd"/>
      <w:r w:rsidR="0057288E">
        <w:t xml:space="preserve"> </w:t>
      </w:r>
      <w:r w:rsidR="008939FE">
        <w:br/>
      </w:r>
      <w:r w:rsidR="0057288E">
        <w:t>pozostałe = koszt całkowity * 0,7</w:t>
      </w:r>
      <w:r w:rsidR="00BD495E">
        <w:t>, ALE są wyjątki. Czasami trzeba niestandardowo coś wpisać, więc musimy mieć opcję ręcznej edycji pola. Reguła wyłącza się jak ktoś edytuje komórkę.</w:t>
      </w:r>
    </w:p>
    <w:p w14:paraId="38882EEC" w14:textId="49113FFE" w:rsidR="000818AC" w:rsidRDefault="000818AC" w:rsidP="00697482">
      <w:r w:rsidRPr="000818AC">
        <w:rPr>
          <w:b/>
          <w:bCs/>
        </w:rPr>
        <w:t>Faktura</w:t>
      </w:r>
      <w:r>
        <w:rPr>
          <w:b/>
          <w:bCs/>
        </w:rPr>
        <w:t xml:space="preserve"> </w:t>
      </w:r>
      <w:r w:rsidR="00BC7CFD">
        <w:t>–</w:t>
      </w:r>
      <w:r>
        <w:t xml:space="preserve"> </w:t>
      </w:r>
      <w:r w:rsidR="00BC7CFD">
        <w:t>usuniemy, bo lista faktur</w:t>
      </w:r>
      <w:r w:rsidR="007737BD">
        <w:t xml:space="preserve"> będzie w </w:t>
      </w:r>
      <w:proofErr w:type="spellStart"/>
      <w:r w:rsidR="007737BD">
        <w:t>dashboardzie</w:t>
      </w:r>
      <w:proofErr w:type="spellEnd"/>
      <w:r w:rsidR="007737BD">
        <w:t xml:space="preserve"> </w:t>
      </w:r>
      <w:proofErr w:type="gramStart"/>
      <w:r w:rsidR="007737BD">
        <w:t>admina</w:t>
      </w:r>
      <w:proofErr w:type="gramEnd"/>
      <w:r w:rsidR="007737BD">
        <w:t>.</w:t>
      </w:r>
    </w:p>
    <w:p w14:paraId="76513996" w14:textId="05BAF4DD" w:rsidR="00E71086" w:rsidRDefault="00E71086" w:rsidP="00697482">
      <w:r w:rsidRPr="00FF2855">
        <w:rPr>
          <w:b/>
          <w:bCs/>
        </w:rPr>
        <w:t>Zysk, oczekujemy, „Z dymem”</w:t>
      </w:r>
      <w:r>
        <w:t xml:space="preserve"> – do usunięcia. To będzie też w </w:t>
      </w:r>
      <w:proofErr w:type="spellStart"/>
      <w:r>
        <w:t>dashboardzie</w:t>
      </w:r>
      <w:proofErr w:type="spellEnd"/>
      <w:r>
        <w:t xml:space="preserve"> </w:t>
      </w:r>
      <w:proofErr w:type="gramStart"/>
      <w:r>
        <w:t>admina</w:t>
      </w:r>
      <w:proofErr w:type="gramEnd"/>
      <w:r>
        <w:t>.</w:t>
      </w:r>
    </w:p>
    <w:p w14:paraId="29FF98E0" w14:textId="15BA9D60" w:rsidR="00083B84" w:rsidRPr="00D0648F" w:rsidRDefault="00D0648F" w:rsidP="00697482">
      <w:r>
        <w:rPr>
          <w:b/>
          <w:bCs/>
        </w:rPr>
        <w:t xml:space="preserve">Nazwa szkolenia – </w:t>
      </w:r>
      <w:r>
        <w:t>do dodania – automatyczne pobieranie</w:t>
      </w:r>
      <w:r w:rsidR="007A44FE">
        <w:t xml:space="preserve"> z wniosku lub ręczne wprowadzenie. Wniosek możemy pobrać przed wysłaniem więc </w:t>
      </w:r>
      <w:r w:rsidR="00D23E4B">
        <w:t>jest to do wykonania, a z wniosku mamy tak naprawdę wszystkie informacje</w:t>
      </w:r>
      <w:r w:rsidR="00542F51">
        <w:t xml:space="preserve"> + czasami jest kilka szkoleń.</w:t>
      </w:r>
    </w:p>
    <w:p w14:paraId="4317CD42" w14:textId="77777777" w:rsidR="00FF2855" w:rsidRDefault="00FF2855" w:rsidP="00697482"/>
    <w:p w14:paraId="0620FA9E" w14:textId="72B56311" w:rsidR="00FF2855" w:rsidRDefault="00892598" w:rsidP="00697482">
      <w:r w:rsidRPr="00892598">
        <w:rPr>
          <w:b/>
          <w:bCs/>
        </w:rPr>
        <w:t xml:space="preserve">Zakładka </w:t>
      </w:r>
      <w:r>
        <w:rPr>
          <w:b/>
          <w:bCs/>
        </w:rPr>
        <w:t>„</w:t>
      </w:r>
      <w:r w:rsidRPr="00892598">
        <w:rPr>
          <w:b/>
          <w:bCs/>
        </w:rPr>
        <w:t>niezłożone</w:t>
      </w:r>
      <w:r>
        <w:rPr>
          <w:b/>
          <w:bCs/>
        </w:rPr>
        <w:t>”</w:t>
      </w:r>
      <w:r>
        <w:t xml:space="preserve"> – nazwa może trochę mylić, ale teraz są tutaj Klienci, którzy już byli złożeni + </w:t>
      </w:r>
      <w:r w:rsidR="00DB2C01">
        <w:t>Klienci, którzy oczekują na nabór. Czasami 1 Klient idzie 3 razy w roku na inne szkolenie i 3 razy wnioskuje do Urzędu. Inaczej bym to nazwał - Baza Klientów po prostu. Mamy tutaj takie informacje jak:</w:t>
      </w:r>
    </w:p>
    <w:p w14:paraId="2DE69D24" w14:textId="6ECBF9EF" w:rsidR="00862161" w:rsidRDefault="00862161" w:rsidP="00697482">
      <w:r w:rsidRPr="00862161">
        <w:rPr>
          <w:noProof/>
        </w:rPr>
        <w:drawing>
          <wp:anchor distT="0" distB="0" distL="114300" distR="114300" simplePos="0" relativeHeight="251665408" behindDoc="1" locked="0" layoutInCell="1" allowOverlap="1" wp14:anchorId="2240432E" wp14:editId="165E1135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60720" cy="215900"/>
            <wp:effectExtent l="0" t="0" r="0" b="0"/>
            <wp:wrapNone/>
            <wp:docPr id="100606213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621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88CDD7" w14:textId="6D5E39F9" w:rsidR="00862161" w:rsidRDefault="00862161" w:rsidP="00697482">
      <w:r w:rsidRPr="00862161">
        <w:rPr>
          <w:noProof/>
        </w:rPr>
        <w:drawing>
          <wp:anchor distT="0" distB="0" distL="114300" distR="114300" simplePos="0" relativeHeight="251667456" behindDoc="1" locked="0" layoutInCell="1" allowOverlap="1" wp14:anchorId="52E2FEB1" wp14:editId="6951A23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60720" cy="228600"/>
            <wp:effectExtent l="0" t="0" r="0" b="0"/>
            <wp:wrapNone/>
            <wp:docPr id="104121226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2122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1C9F6E" w14:textId="2D17DF96" w:rsidR="00862161" w:rsidRDefault="00862161" w:rsidP="00862161">
      <w:r>
        <w:rPr>
          <w:b/>
          <w:bCs/>
        </w:rPr>
        <w:t>Prowizja</w:t>
      </w:r>
      <w:r w:rsidR="009C6CF5">
        <w:rPr>
          <w:b/>
          <w:bCs/>
        </w:rPr>
        <w:t>(potencjalna)</w:t>
      </w:r>
      <w:r>
        <w:rPr>
          <w:b/>
          <w:bCs/>
        </w:rPr>
        <w:t xml:space="preserve"> – </w:t>
      </w:r>
      <w:r>
        <w:t>do usunięcia</w:t>
      </w:r>
      <w:r w:rsidR="009C6CF5">
        <w:t xml:space="preserve">, bo będzie w </w:t>
      </w:r>
      <w:proofErr w:type="spellStart"/>
      <w:r w:rsidR="009C6CF5">
        <w:t>dashboardzie</w:t>
      </w:r>
      <w:proofErr w:type="spellEnd"/>
      <w:r w:rsidR="009C6CF5">
        <w:t xml:space="preserve"> </w:t>
      </w:r>
      <w:proofErr w:type="gramStart"/>
      <w:r w:rsidR="009C6CF5">
        <w:t>admina</w:t>
      </w:r>
      <w:proofErr w:type="gramEnd"/>
      <w:r w:rsidR="009C6CF5">
        <w:t>.</w:t>
      </w:r>
    </w:p>
    <w:p w14:paraId="1E1E65AC" w14:textId="5B190084" w:rsidR="009C6CF5" w:rsidRDefault="009C6CF5" w:rsidP="00862161">
      <w:r>
        <w:rPr>
          <w:b/>
          <w:bCs/>
        </w:rPr>
        <w:t xml:space="preserve">Formularz wpłynął dnia – </w:t>
      </w:r>
      <w:r>
        <w:t>wpisujemy dzień, w którym dostaliśmy formularz od IS.</w:t>
      </w:r>
      <w:r w:rsidR="00542F51">
        <w:t xml:space="preserve"> Po </w:t>
      </w:r>
      <w:proofErr w:type="spellStart"/>
      <w:r w:rsidR="00542F51">
        <w:t>Uploadzie</w:t>
      </w:r>
      <w:proofErr w:type="spellEnd"/>
      <w:r w:rsidR="00542F51">
        <w:t xml:space="preserve"> do systemy – dodaje się data dodania formularza.</w:t>
      </w:r>
    </w:p>
    <w:p w14:paraId="51BBC0B0" w14:textId="5C04A4B6" w:rsidR="00564DA9" w:rsidRPr="00564DA9" w:rsidRDefault="00564DA9" w:rsidP="00862161">
      <w:r>
        <w:rPr>
          <w:b/>
          <w:bCs/>
        </w:rPr>
        <w:t xml:space="preserve">Dodawanie uczestników szkolenia – </w:t>
      </w:r>
      <w:r>
        <w:t xml:space="preserve">musimy dodać możliwość dodawania uczestników szkolenia lub pobierać te dane z Formularza Klienta (ta opcja jest </w:t>
      </w:r>
      <w:r w:rsidR="005D5009">
        <w:t xml:space="preserve">pożądana jak jest taka </w:t>
      </w:r>
      <w:proofErr w:type="spellStart"/>
      <w:r w:rsidR="005D5009">
        <w:t>możliwosć</w:t>
      </w:r>
      <w:proofErr w:type="spellEnd"/>
      <w:r>
        <w:t>)</w:t>
      </w:r>
      <w:r w:rsidR="006C19B7">
        <w:t>, bo przyda nam się</w:t>
      </w:r>
      <w:r w:rsidR="00685C03">
        <w:t xml:space="preserve"> to do automatyzacji Certyfikatów oraz faktur.</w:t>
      </w:r>
    </w:p>
    <w:p w14:paraId="0D4ED866" w14:textId="77777777" w:rsidR="00593DED" w:rsidRDefault="00593DED" w:rsidP="00862161"/>
    <w:p w14:paraId="799744FB" w14:textId="77777777" w:rsidR="000F7377" w:rsidRDefault="000F7377">
      <w:pPr>
        <w:rPr>
          <w:b/>
          <w:bCs/>
        </w:rPr>
      </w:pPr>
      <w:r>
        <w:rPr>
          <w:b/>
          <w:bCs/>
        </w:rPr>
        <w:br w:type="page"/>
      </w:r>
    </w:p>
    <w:p w14:paraId="6D5DE834" w14:textId="62ABF307" w:rsidR="00593DED" w:rsidRDefault="00474D54" w:rsidP="00593DED">
      <w:pPr>
        <w:jc w:val="center"/>
        <w:rPr>
          <w:b/>
          <w:bCs/>
        </w:rPr>
      </w:pPr>
      <w:r>
        <w:rPr>
          <w:b/>
          <w:bCs/>
        </w:rPr>
        <w:lastRenderedPageBreak/>
        <w:t>Automatyzacje</w:t>
      </w:r>
    </w:p>
    <w:p w14:paraId="0B56F86A" w14:textId="5623BC77" w:rsidR="0072649E" w:rsidRDefault="00EF021E" w:rsidP="00EF021E">
      <w:r w:rsidRPr="00EF021E">
        <w:rPr>
          <w:b/>
          <w:bCs/>
        </w:rPr>
        <w:t>Certyfikaty</w:t>
      </w:r>
      <w:r>
        <w:t xml:space="preserve"> </w:t>
      </w:r>
      <w:r w:rsidR="000F4DB1">
        <w:t>–</w:t>
      </w:r>
      <w:r>
        <w:t xml:space="preserve"> </w:t>
      </w:r>
      <w:r w:rsidR="000F4DB1">
        <w:t>skoro jest ten sam wzór</w:t>
      </w:r>
      <w:r w:rsidR="00474D54">
        <w:t xml:space="preserve"> zawsze</w:t>
      </w:r>
      <w:r w:rsidR="00A52195">
        <w:t xml:space="preserve"> to</w:t>
      </w:r>
      <w:r w:rsidR="00AE0B0D">
        <w:t xml:space="preserve">, </w:t>
      </w:r>
      <w:proofErr w:type="gramStart"/>
      <w:r w:rsidR="00AE0B0D">
        <w:t>tam</w:t>
      </w:r>
      <w:proofErr w:type="gramEnd"/>
      <w:r w:rsidR="00AE0B0D">
        <w:t xml:space="preserve"> gdzie będziemy </w:t>
      </w:r>
      <w:r w:rsidR="00A372EA">
        <w:t>„</w:t>
      </w:r>
      <w:r w:rsidR="005231BF">
        <w:t>konfigurować</w:t>
      </w:r>
      <w:r w:rsidR="00A372EA">
        <w:t xml:space="preserve">” Instytucję Szkoleniową, można dodać ich wzór, a system będzie uzupełniał automatycznie </w:t>
      </w:r>
      <w:proofErr w:type="spellStart"/>
      <w:r w:rsidR="00A372EA">
        <w:t>placeholdery</w:t>
      </w:r>
      <w:proofErr w:type="spellEnd"/>
      <w:r w:rsidR="00A372EA">
        <w:t xml:space="preserve"> z bazy.</w:t>
      </w:r>
    </w:p>
    <w:p w14:paraId="2E67FEC2" w14:textId="1B7CA57A" w:rsidR="00142532" w:rsidRDefault="000F7377" w:rsidP="00EF021E">
      <w:r w:rsidRPr="000F7377">
        <w:rPr>
          <w:b/>
          <w:bCs/>
        </w:rPr>
        <w:t>Dane do faktury</w:t>
      </w:r>
      <w:r>
        <w:t xml:space="preserve"> – zawsze wysyłamy dane do faktury Instytucji Szkoleniowej wg. </w:t>
      </w:r>
      <w:r w:rsidR="000D26E7">
        <w:t>w</w:t>
      </w:r>
      <w:r>
        <w:t>zoru</w:t>
      </w:r>
      <w:r w:rsidR="00FF430F">
        <w:t>, więc to też można zautomatyzować, żeby samo się wypełniało</w:t>
      </w:r>
      <w:r w:rsidR="003C216C">
        <w:t xml:space="preserve"> i wysyłało do Klienta</w:t>
      </w:r>
      <w:r w:rsidR="00142532">
        <w:t xml:space="preserve"> + treść maila początkowa „Dzień dobry, proszę o wystawienie faktur dla Klientów</w:t>
      </w:r>
      <w:r w:rsidR="006704CE">
        <w:t>, ale najpierw przed wysyłką musimy to zatwierdzić przyciskiem</w:t>
      </w:r>
      <w:r w:rsidR="00142532">
        <w:t xml:space="preserve">: </w:t>
      </w:r>
    </w:p>
    <w:p w14:paraId="51400E1E" w14:textId="60F4E7A8" w:rsidR="00474D54" w:rsidRDefault="00142532" w:rsidP="00EF021E">
      <w:r>
        <w:t>1. X 2.Y 3.Z</w:t>
      </w:r>
    </w:p>
    <w:p w14:paraId="23418451" w14:textId="77777777" w:rsidR="000D26E7" w:rsidRDefault="000D26E7" w:rsidP="000D26E7">
      <w:pPr>
        <w:pStyle w:val="NormalnyWeb"/>
        <w:spacing w:before="0" w:beforeAutospacing="0" w:after="0" w:afterAutospacing="0"/>
      </w:pPr>
      <w:r>
        <w:rPr>
          <w:rFonts w:ascii="Arial" w:hAnsi="Arial" w:cs="Arial"/>
          <w:color w:val="000000"/>
        </w:rPr>
        <w:t>Nazwa Klienta:</w:t>
      </w:r>
    </w:p>
    <w:p w14:paraId="237DE5A7" w14:textId="77777777" w:rsidR="000D26E7" w:rsidRDefault="000D26E7" w:rsidP="000D26E7">
      <w:pPr>
        <w:pStyle w:val="NormalnyWeb"/>
        <w:spacing w:before="0" w:beforeAutospacing="0" w:after="0" w:afterAutospacing="0"/>
      </w:pPr>
      <w:r>
        <w:rPr>
          <w:rFonts w:ascii="Arial" w:hAnsi="Arial" w:cs="Arial"/>
          <w:color w:val="000000"/>
        </w:rPr>
        <w:t>Adres siedziby:</w:t>
      </w:r>
    </w:p>
    <w:p w14:paraId="2FE0036C" w14:textId="77777777" w:rsidR="000D26E7" w:rsidRDefault="000D26E7" w:rsidP="000D26E7">
      <w:pPr>
        <w:pStyle w:val="NormalnyWeb"/>
        <w:spacing w:before="0" w:beforeAutospacing="0" w:after="0" w:afterAutospacing="0"/>
      </w:pPr>
      <w:r>
        <w:rPr>
          <w:rFonts w:ascii="Arial" w:hAnsi="Arial" w:cs="Arial"/>
          <w:color w:val="000000"/>
        </w:rPr>
        <w:t>NIP:</w:t>
      </w:r>
    </w:p>
    <w:p w14:paraId="3FF01236" w14:textId="77777777" w:rsidR="000D26E7" w:rsidRDefault="000D26E7" w:rsidP="000D26E7">
      <w:pPr>
        <w:pStyle w:val="NormalnyWeb"/>
        <w:spacing w:before="0" w:beforeAutospacing="0" w:after="0" w:afterAutospacing="0"/>
      </w:pPr>
      <w:r>
        <w:rPr>
          <w:rFonts w:ascii="Arial" w:hAnsi="Arial" w:cs="Arial"/>
          <w:color w:val="000000"/>
        </w:rPr>
        <w:t> </w:t>
      </w:r>
    </w:p>
    <w:p w14:paraId="77F7827F" w14:textId="77777777" w:rsidR="000D26E7" w:rsidRDefault="000D26E7" w:rsidP="000D26E7">
      <w:pPr>
        <w:pStyle w:val="NormalnyWeb"/>
        <w:spacing w:before="0" w:beforeAutospacing="0" w:after="0" w:afterAutospacing="0"/>
      </w:pPr>
      <w:r>
        <w:rPr>
          <w:rFonts w:ascii="Arial" w:hAnsi="Arial" w:cs="Arial"/>
          <w:color w:val="000000"/>
        </w:rPr>
        <w:t>Imię i nazwisko odbiorcy FV:</w:t>
      </w:r>
    </w:p>
    <w:p w14:paraId="6D563D04" w14:textId="77777777" w:rsidR="000D26E7" w:rsidRDefault="000D26E7" w:rsidP="000D26E7">
      <w:pPr>
        <w:pStyle w:val="NormalnyWeb"/>
        <w:spacing w:before="0" w:beforeAutospacing="0" w:after="0" w:afterAutospacing="0"/>
      </w:pPr>
      <w:r>
        <w:rPr>
          <w:rFonts w:ascii="Arial" w:hAnsi="Arial" w:cs="Arial"/>
          <w:color w:val="000000"/>
        </w:rPr>
        <w:t> </w:t>
      </w:r>
    </w:p>
    <w:p w14:paraId="206FBE76" w14:textId="77777777" w:rsidR="000D26E7" w:rsidRDefault="000D26E7" w:rsidP="000D26E7">
      <w:pPr>
        <w:pStyle w:val="NormalnyWeb"/>
        <w:spacing w:before="0" w:beforeAutospacing="0" w:after="0" w:afterAutospacing="0"/>
      </w:pPr>
      <w:r>
        <w:rPr>
          <w:rFonts w:ascii="Arial" w:hAnsi="Arial" w:cs="Arial"/>
          <w:color w:val="000000"/>
        </w:rPr>
        <w:t>Szkolenie -</w:t>
      </w:r>
    </w:p>
    <w:p w14:paraId="79EA8004" w14:textId="77777777" w:rsidR="000D26E7" w:rsidRDefault="000D26E7" w:rsidP="000D26E7">
      <w:pPr>
        <w:pStyle w:val="NormalnyWeb"/>
        <w:spacing w:before="0" w:beforeAutospacing="0" w:after="0" w:afterAutospacing="0"/>
      </w:pPr>
      <w:r>
        <w:rPr>
          <w:rFonts w:ascii="Arial" w:hAnsi="Arial" w:cs="Arial"/>
          <w:color w:val="000000"/>
        </w:rPr>
        <w:t>Ilość osób:</w:t>
      </w:r>
    </w:p>
    <w:p w14:paraId="343E20C6" w14:textId="77777777" w:rsidR="000D26E7" w:rsidRDefault="000D26E7" w:rsidP="000D26E7">
      <w:pPr>
        <w:pStyle w:val="NormalnyWeb"/>
        <w:spacing w:before="0" w:beforeAutospacing="0" w:after="0" w:afterAutospacing="0"/>
      </w:pPr>
      <w:r>
        <w:rPr>
          <w:rFonts w:ascii="Arial" w:hAnsi="Arial" w:cs="Arial"/>
          <w:color w:val="000000"/>
        </w:rPr>
        <w:t>Cena jedn.:</w:t>
      </w:r>
    </w:p>
    <w:p w14:paraId="4E7C2791" w14:textId="77777777" w:rsidR="000D26E7" w:rsidRDefault="000D26E7" w:rsidP="000D26E7">
      <w:pPr>
        <w:pStyle w:val="NormalnyWeb"/>
        <w:spacing w:before="0" w:beforeAutospacing="0" w:after="0" w:afterAutospacing="0"/>
      </w:pPr>
      <w:r>
        <w:rPr>
          <w:rFonts w:ascii="Arial" w:hAnsi="Arial" w:cs="Arial"/>
          <w:color w:val="000000"/>
        </w:rPr>
        <w:t xml:space="preserve">Cena </w:t>
      </w:r>
      <w:proofErr w:type="spellStart"/>
      <w:r>
        <w:rPr>
          <w:rFonts w:ascii="Arial" w:hAnsi="Arial" w:cs="Arial"/>
          <w:color w:val="000000"/>
        </w:rPr>
        <w:t>całk</w:t>
      </w:r>
      <w:proofErr w:type="spellEnd"/>
      <w:r>
        <w:rPr>
          <w:rFonts w:ascii="Arial" w:hAnsi="Arial" w:cs="Arial"/>
          <w:color w:val="000000"/>
        </w:rPr>
        <w:t>.:</w:t>
      </w:r>
    </w:p>
    <w:p w14:paraId="0C06C523" w14:textId="77777777" w:rsidR="000D26E7" w:rsidRDefault="000D26E7" w:rsidP="000D26E7">
      <w:pPr>
        <w:pStyle w:val="NormalnyWeb"/>
        <w:spacing w:before="0" w:beforeAutospacing="0" w:after="0" w:afterAutospacing="0"/>
      </w:pPr>
      <w:r>
        <w:rPr>
          <w:rFonts w:ascii="Arial" w:hAnsi="Arial" w:cs="Arial"/>
          <w:color w:val="000000"/>
        </w:rPr>
        <w:t>VAT: ZW</w:t>
      </w:r>
    </w:p>
    <w:p w14:paraId="7AC592EC" w14:textId="77777777" w:rsidR="000D26E7" w:rsidRDefault="000D26E7" w:rsidP="000D26E7">
      <w:pPr>
        <w:pStyle w:val="NormalnyWeb"/>
        <w:spacing w:before="0" w:beforeAutospacing="0" w:after="0" w:afterAutospacing="0"/>
      </w:pPr>
      <w:r>
        <w:rPr>
          <w:rFonts w:ascii="Arial" w:hAnsi="Arial" w:cs="Arial"/>
          <w:color w:val="000000"/>
        </w:rPr>
        <w:t>Termin płatności:</w:t>
      </w:r>
    </w:p>
    <w:p w14:paraId="08A26551" w14:textId="77777777" w:rsidR="000D26E7" w:rsidRDefault="000D26E7" w:rsidP="000D26E7">
      <w:pPr>
        <w:pStyle w:val="NormalnyWeb"/>
        <w:spacing w:before="0" w:beforeAutospacing="0" w:after="0" w:afterAutospacing="0"/>
      </w:pPr>
      <w:r>
        <w:rPr>
          <w:rFonts w:ascii="Arial" w:hAnsi="Arial" w:cs="Arial"/>
          <w:color w:val="000000"/>
        </w:rPr>
        <w:t>Uwagi:</w:t>
      </w:r>
    </w:p>
    <w:p w14:paraId="59159862" w14:textId="77777777" w:rsidR="000D26E7" w:rsidRDefault="000D26E7" w:rsidP="000D26E7">
      <w:pPr>
        <w:pStyle w:val="NormalnyWeb"/>
        <w:spacing w:before="0" w:beforeAutospacing="0" w:after="0" w:afterAutospacing="0"/>
      </w:pPr>
      <w:r>
        <w:rPr>
          <w:rFonts w:ascii="Arial" w:hAnsi="Arial" w:cs="Arial"/>
          <w:color w:val="000000"/>
        </w:rPr>
        <w:t>- Usługa zwolniona z podatku VAT na podstawie § 3 ust. 1 pkt 14 Rozporządzenia Ministra Finansów z dnia 20 grudnia 2013 r. w sprawie zwolnień od podatku od towarów i usług oraz warunków stosowania tych zwolnień (Dz. U. z 2020 r. poz. 1983). Szkolenie finansowane w 90% z Krajowego Funduszu Szkoleniowego.</w:t>
      </w:r>
    </w:p>
    <w:p w14:paraId="2C83DE24" w14:textId="77777777" w:rsidR="000D26E7" w:rsidRDefault="000D26E7" w:rsidP="000D26E7">
      <w:pPr>
        <w:pStyle w:val="NormalnyWeb"/>
        <w:spacing w:before="0" w:beforeAutospacing="0" w:after="0" w:afterAutospacing="0"/>
      </w:pPr>
      <w:r>
        <w:rPr>
          <w:rFonts w:ascii="Arial" w:hAnsi="Arial" w:cs="Arial"/>
          <w:color w:val="000000"/>
        </w:rPr>
        <w:t>- Uczestnicy:</w:t>
      </w:r>
    </w:p>
    <w:p w14:paraId="59EDCC31" w14:textId="77777777" w:rsidR="000D26E7" w:rsidRDefault="000D26E7" w:rsidP="000D26E7">
      <w:pPr>
        <w:pStyle w:val="NormalnyWeb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- Termin:</w:t>
      </w:r>
    </w:p>
    <w:p w14:paraId="442CB1C3" w14:textId="77777777" w:rsidR="00D7111C" w:rsidRDefault="00D7111C" w:rsidP="000D26E7">
      <w:pPr>
        <w:pStyle w:val="NormalnyWeb"/>
        <w:spacing w:before="0" w:beforeAutospacing="0" w:after="0" w:afterAutospacing="0"/>
        <w:rPr>
          <w:rFonts w:ascii="Arial" w:hAnsi="Arial" w:cs="Arial"/>
          <w:color w:val="000000"/>
        </w:rPr>
      </w:pPr>
    </w:p>
    <w:p w14:paraId="4A8982C8" w14:textId="24388BD4" w:rsidR="00D7111C" w:rsidRDefault="00040FFB" w:rsidP="00040FFB">
      <w:r w:rsidRPr="00040FFB">
        <w:rPr>
          <w:b/>
          <w:bCs/>
        </w:rPr>
        <w:t>Dodawanie</w:t>
      </w:r>
      <w:r>
        <w:rPr>
          <w:b/>
          <w:bCs/>
        </w:rPr>
        <w:t xml:space="preserve"> Klientów do bazy – </w:t>
      </w:r>
      <w:r>
        <w:t>To też można automatycznie dodawać</w:t>
      </w:r>
      <w:r w:rsidR="00A61FD8">
        <w:t xml:space="preserve"> – pobierać można dane z formularzy Klientów, które są w Excel-u. Przed dodaniem będzie potrzeb</w:t>
      </w:r>
      <w:r w:rsidR="004F2778">
        <w:t xml:space="preserve">ny wgląd </w:t>
      </w:r>
      <w:r w:rsidR="00B34C14">
        <w:t>testowy</w:t>
      </w:r>
      <w:r w:rsidR="004F2778">
        <w:t xml:space="preserve"> czy wszystkie komórki </w:t>
      </w:r>
      <w:r w:rsidR="00814AB1">
        <w:t>uzupełniły się poprawnie, po akceptacji dodaje się do systemu.</w:t>
      </w:r>
    </w:p>
    <w:p w14:paraId="6DDE0C07" w14:textId="47DC9B19" w:rsidR="00344AD3" w:rsidRDefault="00A27E89" w:rsidP="00040FFB">
      <w:r>
        <w:rPr>
          <w:b/>
          <w:bCs/>
        </w:rPr>
        <w:t xml:space="preserve">Maile do Klientów – </w:t>
      </w:r>
      <w:r>
        <w:t>Wybór przycisków z różnymi treściami do Klientów np. wysłanie in</w:t>
      </w:r>
      <w:r w:rsidR="00CA2D84">
        <w:t>strukcji zakładania konta na praca.gov.pl</w:t>
      </w:r>
      <w:r w:rsidR="00DB70D2">
        <w:t xml:space="preserve"> -&gt; po wybraniu również chcemy najpierw to zatwierdzić, żeby uniknąć przypadkowego </w:t>
      </w:r>
      <w:r w:rsidR="00A55823">
        <w:t>k</w:t>
      </w:r>
      <w:r w:rsidR="00DB70D2">
        <w:t>liknięcia.</w:t>
      </w:r>
    </w:p>
    <w:p w14:paraId="7E517F61" w14:textId="77777777" w:rsidR="009A31C4" w:rsidRDefault="009A31C4">
      <w:pPr>
        <w:rPr>
          <w:b/>
          <w:bCs/>
        </w:rPr>
      </w:pPr>
      <w:r>
        <w:rPr>
          <w:b/>
          <w:bCs/>
        </w:rPr>
        <w:br w:type="page"/>
      </w:r>
    </w:p>
    <w:p w14:paraId="0A709CC3" w14:textId="5C5D31EF" w:rsidR="00895FF0" w:rsidRPr="00895FF0" w:rsidRDefault="00895FF0" w:rsidP="00895FF0">
      <w:pPr>
        <w:jc w:val="center"/>
        <w:rPr>
          <w:b/>
          <w:bCs/>
        </w:rPr>
      </w:pPr>
      <w:r>
        <w:rPr>
          <w:b/>
          <w:bCs/>
        </w:rPr>
        <w:lastRenderedPageBreak/>
        <w:t>Zgłoszenia</w:t>
      </w:r>
    </w:p>
    <w:p w14:paraId="6D8C0E0A" w14:textId="32D27C54" w:rsidR="000D26E7" w:rsidRDefault="00895FF0" w:rsidP="00EF021E">
      <w:r>
        <w:t xml:space="preserve">Miejsce na zgłoszenia Klientów / Instytucji Szkoleniowych dla pracowników i </w:t>
      </w:r>
      <w:proofErr w:type="gramStart"/>
      <w:r>
        <w:t>admina</w:t>
      </w:r>
      <w:proofErr w:type="gramEnd"/>
      <w:r>
        <w:t>.</w:t>
      </w:r>
    </w:p>
    <w:p w14:paraId="08B0D8CA" w14:textId="73CDD45B" w:rsidR="00895FF0" w:rsidRDefault="00895FF0" w:rsidP="00EF021E">
      <w:r>
        <w:t>Mieliśmy już jakiej podejrzane</w:t>
      </w:r>
      <w:r w:rsidR="002E6943">
        <w:t>, nieprzyjemne</w:t>
      </w:r>
      <w:r>
        <w:t xml:space="preserve"> sytuacje i chcę mieć </w:t>
      </w:r>
      <w:proofErr w:type="gramStart"/>
      <w:r>
        <w:t>miejsce</w:t>
      </w:r>
      <w:proofErr w:type="gramEnd"/>
      <w:r>
        <w:t xml:space="preserve"> gdzie będziemy mogli zapisywać takie informacje</w:t>
      </w:r>
      <w:r w:rsidR="002E6943">
        <w:t>, żebym mógł w wolnym czasie sobie weryfikować sprawy.</w:t>
      </w:r>
    </w:p>
    <w:p w14:paraId="214E9E2A" w14:textId="3F0EC1B9" w:rsidR="009A31C4" w:rsidRDefault="009A31C4" w:rsidP="00EF021E">
      <w:r>
        <w:t>Prosty przykład o co mi chodzi:</w:t>
      </w:r>
    </w:p>
    <w:p w14:paraId="0368965D" w14:textId="7B9174EC" w:rsidR="001B22D2" w:rsidRDefault="001B22D2" w:rsidP="00EF021E">
      <w:r>
        <w:t>Nazwa Klienta: X</w:t>
      </w:r>
    </w:p>
    <w:p w14:paraId="03F5799F" w14:textId="358B86FE" w:rsidR="0076217B" w:rsidRDefault="0076217B" w:rsidP="00EF021E">
      <w:r>
        <w:t>Nazwa</w:t>
      </w:r>
      <w:r w:rsidR="001B22D2">
        <w:t xml:space="preserve"> IS</w:t>
      </w:r>
      <w:r>
        <w:t xml:space="preserve">: </w:t>
      </w:r>
      <w:r w:rsidR="001B22D2">
        <w:t>Y</w:t>
      </w:r>
    </w:p>
    <w:p w14:paraId="0BEF315D" w14:textId="528787A0" w:rsidR="0076217B" w:rsidRDefault="0076217B" w:rsidP="00EF021E">
      <w:r>
        <w:t>Powód: podejrzenie o oszustwo</w:t>
      </w:r>
      <w:r w:rsidR="001B22D2">
        <w:t xml:space="preserve"> ze strony IS</w:t>
      </w:r>
    </w:p>
    <w:p w14:paraId="60A61BC9" w14:textId="1A9B9F12" w:rsidR="0076217B" w:rsidRDefault="0076217B" w:rsidP="00EF021E">
      <w:r>
        <w:t>Notatka:</w:t>
      </w:r>
    </w:p>
    <w:p w14:paraId="06D92BEA" w14:textId="0459DD54" w:rsidR="0076217B" w:rsidRDefault="0076217B" w:rsidP="00EF021E">
      <w:r w:rsidRPr="0076217B">
        <w:t xml:space="preserve">UPDATE - FAKE INFO!!!! </w:t>
      </w:r>
      <w:r w:rsidR="00921C24">
        <w:t>WYJAŚNIĆ Z NIMI CAŁĄ SYTUACJĘ</w:t>
      </w:r>
      <w:r w:rsidR="00311B31">
        <w:t>!!!</w:t>
      </w:r>
      <w:r w:rsidR="00921C24">
        <w:t xml:space="preserve"> </w:t>
      </w:r>
      <w:r w:rsidRPr="0076217B">
        <w:t>|| OBCIĘLI PROWIZJE DO 5K, PRZEZ "PODOBNO" KLIENTA. CHCIAŁ, ŻEBY INNY TRENER REALIZOWAŁ TAM SZKOLENIE</w:t>
      </w:r>
      <w:r w:rsidR="00921C24">
        <w:t>, WIĘC PODJĘLI SIĘ NEGOCJACJI</w:t>
      </w:r>
    </w:p>
    <w:p w14:paraId="139E9F82" w14:textId="77777777" w:rsidR="008B5576" w:rsidRPr="008B5576" w:rsidRDefault="008B5576" w:rsidP="00EF021E">
      <w:pPr>
        <w:rPr>
          <w:b/>
          <w:bCs/>
        </w:rPr>
      </w:pPr>
    </w:p>
    <w:p w14:paraId="6426AF32" w14:textId="41361D28" w:rsidR="008B5576" w:rsidRDefault="008B5576" w:rsidP="008B5576">
      <w:pPr>
        <w:jc w:val="center"/>
        <w:rPr>
          <w:b/>
          <w:bCs/>
        </w:rPr>
      </w:pPr>
      <w:r w:rsidRPr="008B5576">
        <w:rPr>
          <w:b/>
          <w:bCs/>
        </w:rPr>
        <w:t>Konfigurator Instytucji Szkoleniowej</w:t>
      </w:r>
    </w:p>
    <w:p w14:paraId="05C41861" w14:textId="3AD841CD" w:rsidR="008B5576" w:rsidRDefault="008F5A5E" w:rsidP="008B5576">
      <w:r>
        <w:t>D</w:t>
      </w:r>
      <w:r w:rsidRPr="008F5A5E">
        <w:t>ane firmy</w:t>
      </w:r>
      <w:r w:rsidR="00CB759C">
        <w:t xml:space="preserve">, </w:t>
      </w:r>
      <w:proofErr w:type="gramStart"/>
      <w:r w:rsidR="00CB759C">
        <w:t>prowizja</w:t>
      </w:r>
      <w:r>
        <w:t>,</w:t>
      </w:r>
      <w:r w:rsidR="004F1679">
        <w:t xml:space="preserve">  programy</w:t>
      </w:r>
      <w:proofErr w:type="gramEnd"/>
      <w:r w:rsidR="004F1679">
        <w:t xml:space="preserve">, </w:t>
      </w:r>
      <w:r w:rsidR="004F1679" w:rsidRPr="004F1679">
        <w:t>ceny</w:t>
      </w:r>
      <w:r w:rsidR="004F1679">
        <w:t>, przypisani Klienci</w:t>
      </w:r>
      <w:r>
        <w:t xml:space="preserve"> itp.</w:t>
      </w:r>
      <w:r w:rsidR="00CB759C">
        <w:t xml:space="preserve"> (Są przeróżne warunki współpracy, więc musi być opcja konfigurowania bardziej skompliko</w:t>
      </w:r>
      <w:r w:rsidR="00E40DC6">
        <w:t>wanych obliczeń</w:t>
      </w:r>
      <w:r>
        <w:t xml:space="preserve"> – opisywałem wcześniej)</w:t>
      </w:r>
    </w:p>
    <w:p w14:paraId="0CBB22BC" w14:textId="77777777" w:rsidR="00E93235" w:rsidRDefault="00E93235" w:rsidP="008B5576"/>
    <w:p w14:paraId="0EC936BE" w14:textId="6665DA6E" w:rsidR="00E93235" w:rsidRDefault="00E93235" w:rsidP="00E93235">
      <w:pPr>
        <w:jc w:val="center"/>
        <w:rPr>
          <w:b/>
          <w:bCs/>
        </w:rPr>
      </w:pPr>
      <w:r w:rsidRPr="00E93235">
        <w:rPr>
          <w:b/>
          <w:bCs/>
        </w:rPr>
        <w:t>Nabory</w:t>
      </w:r>
    </w:p>
    <w:p w14:paraId="0FCE38F4" w14:textId="32A632B3" w:rsidR="00E93235" w:rsidRDefault="00E93235" w:rsidP="00E93235">
      <w:r>
        <w:t>Dostępne dla Admina, pracowników i Instytucji Szkoleniowych</w:t>
      </w:r>
      <w:r w:rsidR="00936EE8">
        <w:t xml:space="preserve">, właściwie </w:t>
      </w:r>
      <w:proofErr w:type="gramStart"/>
      <w:r w:rsidR="00936EE8">
        <w:t>admin</w:t>
      </w:r>
      <w:proofErr w:type="gramEnd"/>
      <w:r w:rsidR="00936EE8">
        <w:t xml:space="preserve"> powinien też tutaj móc określać kto będzie miał do tego dostęp (jakie konto konkretne).</w:t>
      </w:r>
    </w:p>
    <w:p w14:paraId="211C791C" w14:textId="0384691C" w:rsidR="00936EE8" w:rsidRDefault="00936EE8" w:rsidP="00E93235">
      <w:r>
        <w:t xml:space="preserve">Połączyć trzeba </w:t>
      </w:r>
      <w:proofErr w:type="spellStart"/>
      <w:r>
        <w:t>apkę</w:t>
      </w:r>
      <w:proofErr w:type="spellEnd"/>
      <w:r>
        <w:t xml:space="preserve"> do przewidywania naborów ze systemem</w:t>
      </w:r>
      <w:r w:rsidR="00A9664B">
        <w:t>, żeby było wszystko widoczne co związane z naborami – zakończone, aktualne, przewidywane.</w:t>
      </w:r>
    </w:p>
    <w:p w14:paraId="56551DFC" w14:textId="77777777" w:rsidR="001578A8" w:rsidRDefault="001578A8" w:rsidP="00E93235"/>
    <w:p w14:paraId="44B2B6FD" w14:textId="1DC4F113" w:rsidR="001578A8" w:rsidRDefault="001578A8" w:rsidP="001578A8">
      <w:pPr>
        <w:jc w:val="center"/>
        <w:rPr>
          <w:b/>
          <w:bCs/>
        </w:rPr>
      </w:pPr>
      <w:r w:rsidRPr="001578A8">
        <w:rPr>
          <w:b/>
          <w:bCs/>
        </w:rPr>
        <w:t>Filtry + wyszukiwarka</w:t>
      </w:r>
    </w:p>
    <w:p w14:paraId="5722415A" w14:textId="5B28A17F" w:rsidR="001578A8" w:rsidRDefault="001578A8" w:rsidP="001578A8">
      <w:r>
        <w:t>Możliwość szukania Klientów po NIP, nazwie</w:t>
      </w:r>
      <w:r w:rsidR="00716B5E">
        <w:t xml:space="preserve"> firmy, filtrowanie po PUP itd. Tak jak można robić to w </w:t>
      </w:r>
      <w:proofErr w:type="spellStart"/>
      <w:r w:rsidR="00716B5E">
        <w:t>excelu</w:t>
      </w:r>
      <w:proofErr w:type="spellEnd"/>
      <w:r w:rsidR="00716B5E">
        <w:t>.</w:t>
      </w:r>
    </w:p>
    <w:p w14:paraId="0AD997D8" w14:textId="77777777" w:rsidR="00A50286" w:rsidRDefault="00A50286" w:rsidP="001578A8"/>
    <w:p w14:paraId="7C8E5B69" w14:textId="5A300E2B" w:rsidR="00A50286" w:rsidRDefault="00A50286">
      <w:r>
        <w:br w:type="page"/>
      </w:r>
    </w:p>
    <w:p w14:paraId="009C75EC" w14:textId="161CBD96" w:rsidR="00A50286" w:rsidRDefault="00A50286" w:rsidP="00A50286">
      <w:pPr>
        <w:jc w:val="center"/>
        <w:rPr>
          <w:b/>
          <w:bCs/>
        </w:rPr>
      </w:pPr>
      <w:r>
        <w:rPr>
          <w:b/>
          <w:bCs/>
        </w:rPr>
        <w:lastRenderedPageBreak/>
        <w:t>Historia kontaktu z Klientem</w:t>
      </w:r>
    </w:p>
    <w:p w14:paraId="48F7004A" w14:textId="657AAE93" w:rsidR="00A50286" w:rsidRDefault="00A50286" w:rsidP="00A50286">
      <w:r>
        <w:t xml:space="preserve">Może historia rozmów mailowych? Notatek itd.? </w:t>
      </w:r>
      <w:proofErr w:type="gramStart"/>
      <w:r>
        <w:t>Fajna</w:t>
      </w:r>
      <w:proofErr w:type="gramEnd"/>
      <w:r>
        <w:t xml:space="preserve"> opcja, bo każdy miałby aktualne informacje co się zadziało z Klientem, czy odesłał umowę, czy komuś coś utknęło na mailu itd.</w:t>
      </w:r>
    </w:p>
    <w:p w14:paraId="394630C9" w14:textId="77777777" w:rsidR="00A50286" w:rsidRDefault="00A50286" w:rsidP="00A50286"/>
    <w:p w14:paraId="74A12C08" w14:textId="4BBBE40A" w:rsidR="00A50286" w:rsidRDefault="00314962" w:rsidP="00314962">
      <w:pPr>
        <w:jc w:val="center"/>
        <w:rPr>
          <w:b/>
          <w:bCs/>
        </w:rPr>
      </w:pPr>
      <w:r>
        <w:rPr>
          <w:b/>
          <w:bCs/>
        </w:rPr>
        <w:t>Powiadomienia</w:t>
      </w:r>
    </w:p>
    <w:p w14:paraId="5C7ED472" w14:textId="7268F62D" w:rsidR="00314962" w:rsidRDefault="00314962" w:rsidP="00314962">
      <w:r>
        <w:t>Mail do Instytucji Szkoleniowej – Klient X uzyskał dofinansowanie.</w:t>
      </w:r>
      <w:r w:rsidR="00107F23">
        <w:t xml:space="preserve"> Preferuję, żeby było to pod przyciskiem, bo niektóre IS nie chcą powiadomień i nie muszą ustalać terminów, bo robimy to za nich (mamy kalendarz). Właściwie jeden no, ale, żeby nie </w:t>
      </w:r>
      <w:proofErr w:type="spellStart"/>
      <w:r w:rsidR="00107F23">
        <w:t>spamić</w:t>
      </w:r>
      <w:proofErr w:type="spellEnd"/>
      <w:r w:rsidR="00107F23">
        <w:t xml:space="preserve"> mu mailami to </w:t>
      </w:r>
      <w:r w:rsidR="00925B13">
        <w:t>zamiast automatyzować to, to lepiej zróbmy przycisk.</w:t>
      </w:r>
    </w:p>
    <w:p w14:paraId="2A5E7496" w14:textId="77777777" w:rsidR="00AE59CD" w:rsidRDefault="00AE59CD" w:rsidP="00314962"/>
    <w:p w14:paraId="4184A2EE" w14:textId="1ADD3DC2" w:rsidR="00AE59CD" w:rsidRPr="00AE59CD" w:rsidRDefault="00AE59CD" w:rsidP="00AE59CD">
      <w:pPr>
        <w:jc w:val="center"/>
        <w:rPr>
          <w:b/>
          <w:bCs/>
        </w:rPr>
      </w:pPr>
      <w:r w:rsidRPr="00AE59CD">
        <w:rPr>
          <w:b/>
          <w:bCs/>
        </w:rPr>
        <w:t>Rejestr aktywności</w:t>
      </w:r>
    </w:p>
    <w:p w14:paraId="0908FA46" w14:textId="3491ACA2" w:rsidR="00426645" w:rsidRDefault="00050BA7" w:rsidP="00314962">
      <w:r w:rsidRPr="00050BA7">
        <w:t>Administrator powinien móc sprawdzić: kto zmienił status, kto usunął dokument, kto zmienił kwotę przyznaną, kto dodał notatkę. Przy wielu pracownikach to będzie bardzo ważne.</w:t>
      </w:r>
    </w:p>
    <w:p w14:paraId="1F1F36BA" w14:textId="77777777" w:rsidR="00050BA7" w:rsidRDefault="00050BA7" w:rsidP="00314962"/>
    <w:p w14:paraId="463C25A8" w14:textId="11D17C07" w:rsidR="00050BA7" w:rsidRDefault="00050BA7" w:rsidP="00050BA7">
      <w:pPr>
        <w:jc w:val="center"/>
        <w:rPr>
          <w:b/>
          <w:bCs/>
        </w:rPr>
      </w:pPr>
      <w:r w:rsidRPr="00050BA7">
        <w:rPr>
          <w:b/>
          <w:bCs/>
        </w:rPr>
        <w:t>RODO i bezpieczeństwo</w:t>
      </w:r>
    </w:p>
    <w:p w14:paraId="21E380E4" w14:textId="6905207F" w:rsidR="00050BA7" w:rsidRDefault="0097416A" w:rsidP="00050BA7">
      <w:r w:rsidRPr="0097416A">
        <w:t xml:space="preserve">Ograniczenie dostępu do danych, logowanie aktywności, reset hasła, 2FA, możliwość zablokowania konta byłego pracownika, automatyczne wylogowanie i kopie zapasowe. </w:t>
      </w:r>
      <w:r>
        <w:t>Głównie będziemy przechowywać</w:t>
      </w:r>
      <w:r w:rsidRPr="0097416A">
        <w:t xml:space="preserve"> dan</w:t>
      </w:r>
      <w:r>
        <w:t>e</w:t>
      </w:r>
      <w:r w:rsidRPr="0097416A">
        <w:t xml:space="preserve"> osobow</w:t>
      </w:r>
      <w:r>
        <w:t>e</w:t>
      </w:r>
      <w:r w:rsidRPr="0097416A">
        <w:t xml:space="preserve"> uczestników</w:t>
      </w:r>
      <w:r w:rsidR="005C2D4E">
        <w:t>, więc obowiązkowo musi być wszystko idealnie zabezpieczone.</w:t>
      </w:r>
    </w:p>
    <w:p w14:paraId="4F6B7EA3" w14:textId="4404B5EC" w:rsidR="005C2D4E" w:rsidRPr="005C2D4E" w:rsidRDefault="005C2D4E" w:rsidP="005C2D4E">
      <w:pPr>
        <w:jc w:val="center"/>
        <w:rPr>
          <w:b/>
          <w:bCs/>
        </w:rPr>
      </w:pPr>
      <w:r>
        <w:rPr>
          <w:b/>
          <w:bCs/>
        </w:rPr>
        <w:t>Kalendarz</w:t>
      </w:r>
    </w:p>
    <w:p w14:paraId="2BE48474" w14:textId="623F1B90" w:rsidR="00426645" w:rsidRDefault="00C47AD5" w:rsidP="005C2D4E">
      <w:pPr>
        <w:jc w:val="both"/>
      </w:pPr>
      <w:r>
        <w:t>Przypisywanie zadań, połączenie z Kalendarzem Out</w:t>
      </w:r>
      <w:r w:rsidR="00855F7E">
        <w:t>l</w:t>
      </w:r>
      <w:r>
        <w:t>ook itd.</w:t>
      </w:r>
    </w:p>
    <w:p w14:paraId="762F6720" w14:textId="77777777" w:rsidR="00855F7E" w:rsidRDefault="00855F7E" w:rsidP="005C2D4E">
      <w:pPr>
        <w:jc w:val="both"/>
      </w:pPr>
    </w:p>
    <w:p w14:paraId="3630C9F9" w14:textId="77777777" w:rsidR="00855F7E" w:rsidRPr="00426645" w:rsidRDefault="00855F7E" w:rsidP="00FF59D0">
      <w:pPr>
        <w:jc w:val="center"/>
      </w:pPr>
    </w:p>
    <w:sectPr w:rsidR="00855F7E" w:rsidRPr="004266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4707B"/>
    <w:multiLevelType w:val="hybridMultilevel"/>
    <w:tmpl w:val="BD38B4B4"/>
    <w:lvl w:ilvl="0" w:tplc="2CAC1A3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4AD087E"/>
    <w:multiLevelType w:val="hybridMultilevel"/>
    <w:tmpl w:val="E430AB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F14F17"/>
    <w:multiLevelType w:val="hybridMultilevel"/>
    <w:tmpl w:val="5334520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4B0A8D"/>
    <w:multiLevelType w:val="multilevel"/>
    <w:tmpl w:val="CF92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3756D3"/>
    <w:multiLevelType w:val="hybridMultilevel"/>
    <w:tmpl w:val="1494C156"/>
    <w:lvl w:ilvl="0" w:tplc="4484D9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93971992">
    <w:abstractNumId w:val="1"/>
  </w:num>
  <w:num w:numId="2" w16cid:durableId="1472938789">
    <w:abstractNumId w:val="4"/>
  </w:num>
  <w:num w:numId="3" w16cid:durableId="25760994">
    <w:abstractNumId w:val="3"/>
  </w:num>
  <w:num w:numId="4" w16cid:durableId="536548873">
    <w:abstractNumId w:val="0"/>
  </w:num>
  <w:num w:numId="5" w16cid:durableId="722862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06A"/>
    <w:rsid w:val="000039EB"/>
    <w:rsid w:val="00040FFB"/>
    <w:rsid w:val="0004462F"/>
    <w:rsid w:val="000507B5"/>
    <w:rsid w:val="00050BA7"/>
    <w:rsid w:val="00053E9E"/>
    <w:rsid w:val="00061BD1"/>
    <w:rsid w:val="000818AC"/>
    <w:rsid w:val="000825AE"/>
    <w:rsid w:val="00083B84"/>
    <w:rsid w:val="000A6A72"/>
    <w:rsid w:val="000B0FA6"/>
    <w:rsid w:val="000D26E7"/>
    <w:rsid w:val="000F2762"/>
    <w:rsid w:val="000F4DB1"/>
    <w:rsid w:val="000F547A"/>
    <w:rsid w:val="000F7377"/>
    <w:rsid w:val="00107F23"/>
    <w:rsid w:val="00142532"/>
    <w:rsid w:val="001578A8"/>
    <w:rsid w:val="00182BC8"/>
    <w:rsid w:val="001B22D2"/>
    <w:rsid w:val="001B6983"/>
    <w:rsid w:val="001D1027"/>
    <w:rsid w:val="001F467B"/>
    <w:rsid w:val="00207E46"/>
    <w:rsid w:val="00234A58"/>
    <w:rsid w:val="002551E4"/>
    <w:rsid w:val="002556E2"/>
    <w:rsid w:val="0028667B"/>
    <w:rsid w:val="002B22DF"/>
    <w:rsid w:val="002D1847"/>
    <w:rsid w:val="002D3BEE"/>
    <w:rsid w:val="002E6943"/>
    <w:rsid w:val="002F5654"/>
    <w:rsid w:val="00311B31"/>
    <w:rsid w:val="00314962"/>
    <w:rsid w:val="00344AD3"/>
    <w:rsid w:val="00365FBB"/>
    <w:rsid w:val="0036753A"/>
    <w:rsid w:val="00372CD1"/>
    <w:rsid w:val="00375C41"/>
    <w:rsid w:val="00376006"/>
    <w:rsid w:val="003976F2"/>
    <w:rsid w:val="003A0D2E"/>
    <w:rsid w:val="003A4524"/>
    <w:rsid w:val="003C061D"/>
    <w:rsid w:val="003C216C"/>
    <w:rsid w:val="00414AEC"/>
    <w:rsid w:val="00426645"/>
    <w:rsid w:val="00465A72"/>
    <w:rsid w:val="0046694C"/>
    <w:rsid w:val="004738FA"/>
    <w:rsid w:val="00474D54"/>
    <w:rsid w:val="004C028C"/>
    <w:rsid w:val="004F1679"/>
    <w:rsid w:val="004F2778"/>
    <w:rsid w:val="004F30C0"/>
    <w:rsid w:val="00504E11"/>
    <w:rsid w:val="005231BF"/>
    <w:rsid w:val="0053057F"/>
    <w:rsid w:val="00542F51"/>
    <w:rsid w:val="00554324"/>
    <w:rsid w:val="00556A9B"/>
    <w:rsid w:val="00557A91"/>
    <w:rsid w:val="00564DA9"/>
    <w:rsid w:val="00570D6D"/>
    <w:rsid w:val="005720F0"/>
    <w:rsid w:val="0057288E"/>
    <w:rsid w:val="00593DED"/>
    <w:rsid w:val="005A2D60"/>
    <w:rsid w:val="005B1F52"/>
    <w:rsid w:val="005C2AC7"/>
    <w:rsid w:val="005C2D4E"/>
    <w:rsid w:val="005D5009"/>
    <w:rsid w:val="0061119D"/>
    <w:rsid w:val="00627A7F"/>
    <w:rsid w:val="00633748"/>
    <w:rsid w:val="0064158B"/>
    <w:rsid w:val="00645C5E"/>
    <w:rsid w:val="006510B3"/>
    <w:rsid w:val="00664F55"/>
    <w:rsid w:val="006704CE"/>
    <w:rsid w:val="00685C03"/>
    <w:rsid w:val="00697482"/>
    <w:rsid w:val="006C19B7"/>
    <w:rsid w:val="00706789"/>
    <w:rsid w:val="00707FCB"/>
    <w:rsid w:val="007101D0"/>
    <w:rsid w:val="00716B5E"/>
    <w:rsid w:val="0072649E"/>
    <w:rsid w:val="0076217B"/>
    <w:rsid w:val="007717FE"/>
    <w:rsid w:val="007737BD"/>
    <w:rsid w:val="00783F6B"/>
    <w:rsid w:val="007923AA"/>
    <w:rsid w:val="007A44FE"/>
    <w:rsid w:val="007B4B5C"/>
    <w:rsid w:val="007C0AB2"/>
    <w:rsid w:val="007C30EB"/>
    <w:rsid w:val="007C3155"/>
    <w:rsid w:val="00812B24"/>
    <w:rsid w:val="00814AB1"/>
    <w:rsid w:val="00820AE6"/>
    <w:rsid w:val="00847093"/>
    <w:rsid w:val="00855F7E"/>
    <w:rsid w:val="00862161"/>
    <w:rsid w:val="00891689"/>
    <w:rsid w:val="00892598"/>
    <w:rsid w:val="008939FE"/>
    <w:rsid w:val="00894E5F"/>
    <w:rsid w:val="00895FF0"/>
    <w:rsid w:val="008B5576"/>
    <w:rsid w:val="008C0F17"/>
    <w:rsid w:val="008E2F77"/>
    <w:rsid w:val="008F27A6"/>
    <w:rsid w:val="008F5A5E"/>
    <w:rsid w:val="00902386"/>
    <w:rsid w:val="00921C24"/>
    <w:rsid w:val="009255B3"/>
    <w:rsid w:val="00925B13"/>
    <w:rsid w:val="00927691"/>
    <w:rsid w:val="00936EE8"/>
    <w:rsid w:val="00972916"/>
    <w:rsid w:val="0097416A"/>
    <w:rsid w:val="009A31C4"/>
    <w:rsid w:val="009A6988"/>
    <w:rsid w:val="009B0988"/>
    <w:rsid w:val="009C6CF5"/>
    <w:rsid w:val="009D0F97"/>
    <w:rsid w:val="009D2F8F"/>
    <w:rsid w:val="009F3800"/>
    <w:rsid w:val="00A26A97"/>
    <w:rsid w:val="00A27E89"/>
    <w:rsid w:val="00A372EA"/>
    <w:rsid w:val="00A50286"/>
    <w:rsid w:val="00A516BF"/>
    <w:rsid w:val="00A52195"/>
    <w:rsid w:val="00A55823"/>
    <w:rsid w:val="00A60F9D"/>
    <w:rsid w:val="00A615A2"/>
    <w:rsid w:val="00A61FD8"/>
    <w:rsid w:val="00A9664B"/>
    <w:rsid w:val="00AE0B0D"/>
    <w:rsid w:val="00AE59CD"/>
    <w:rsid w:val="00B01B57"/>
    <w:rsid w:val="00B22A6F"/>
    <w:rsid w:val="00B34C14"/>
    <w:rsid w:val="00B34DC9"/>
    <w:rsid w:val="00B6206A"/>
    <w:rsid w:val="00BB7458"/>
    <w:rsid w:val="00BC7CFD"/>
    <w:rsid w:val="00BD495E"/>
    <w:rsid w:val="00BF1F3A"/>
    <w:rsid w:val="00BF5886"/>
    <w:rsid w:val="00C36D5F"/>
    <w:rsid w:val="00C47AD5"/>
    <w:rsid w:val="00C72B5C"/>
    <w:rsid w:val="00C86040"/>
    <w:rsid w:val="00CA2D84"/>
    <w:rsid w:val="00CB3506"/>
    <w:rsid w:val="00CB759C"/>
    <w:rsid w:val="00CC0EA4"/>
    <w:rsid w:val="00CC0F4E"/>
    <w:rsid w:val="00CD26D1"/>
    <w:rsid w:val="00CE0600"/>
    <w:rsid w:val="00CE1733"/>
    <w:rsid w:val="00CE6514"/>
    <w:rsid w:val="00CF5CD0"/>
    <w:rsid w:val="00D0648F"/>
    <w:rsid w:val="00D23E4B"/>
    <w:rsid w:val="00D25044"/>
    <w:rsid w:val="00D259D1"/>
    <w:rsid w:val="00D40FAE"/>
    <w:rsid w:val="00D61D61"/>
    <w:rsid w:val="00D70D26"/>
    <w:rsid w:val="00D7111C"/>
    <w:rsid w:val="00D92DF7"/>
    <w:rsid w:val="00D93942"/>
    <w:rsid w:val="00DA6EB6"/>
    <w:rsid w:val="00DB2238"/>
    <w:rsid w:val="00DB2C01"/>
    <w:rsid w:val="00DB42F1"/>
    <w:rsid w:val="00DB70D2"/>
    <w:rsid w:val="00DC7DA9"/>
    <w:rsid w:val="00E31531"/>
    <w:rsid w:val="00E40DC6"/>
    <w:rsid w:val="00E54D82"/>
    <w:rsid w:val="00E64D34"/>
    <w:rsid w:val="00E71086"/>
    <w:rsid w:val="00E90072"/>
    <w:rsid w:val="00E93235"/>
    <w:rsid w:val="00EA4EBA"/>
    <w:rsid w:val="00EF021E"/>
    <w:rsid w:val="00EF3106"/>
    <w:rsid w:val="00F0404E"/>
    <w:rsid w:val="00F05D28"/>
    <w:rsid w:val="00F33E0F"/>
    <w:rsid w:val="00F50B99"/>
    <w:rsid w:val="00F90737"/>
    <w:rsid w:val="00FA325C"/>
    <w:rsid w:val="00FD4CF6"/>
    <w:rsid w:val="00FD68B2"/>
    <w:rsid w:val="00FF2855"/>
    <w:rsid w:val="00FF31FD"/>
    <w:rsid w:val="00FF430F"/>
    <w:rsid w:val="00FF5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8022D"/>
  <w15:chartTrackingRefBased/>
  <w15:docId w15:val="{045C46AC-6B46-4FE4-8B44-57EA6384E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62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62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620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62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620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620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620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620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620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620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620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620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6206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6206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6206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6206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6206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6206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620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62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620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62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620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6206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6206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6206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620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6206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6206A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ny"/>
    <w:rsid w:val="00F05D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character" w:styleId="Pogrubienie">
    <w:name w:val="Strong"/>
    <w:basedOn w:val="Domylnaczcionkaakapitu"/>
    <w:uiPriority w:val="22"/>
    <w:qFormat/>
    <w:rsid w:val="00F05D28"/>
    <w:rPr>
      <w:b/>
      <w:bCs/>
    </w:rPr>
  </w:style>
  <w:style w:type="paragraph" w:styleId="NormalnyWeb">
    <w:name w:val="Normal (Web)"/>
    <w:basedOn w:val="Normalny"/>
    <w:uiPriority w:val="99"/>
    <w:semiHidden/>
    <w:unhideWhenUsed/>
    <w:rsid w:val="000D26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a0ed539-3bb3-4a9d-81be-d9892850de1a" xsi:nil="true"/>
    <lcf76f155ced4ddcb4097134ff3c332f xmlns="5c808c61-7593-4213-a548-41cfd5ff245d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706444E17FE0B4FA22648A6D2B8B8FB" ma:contentTypeVersion="11" ma:contentTypeDescription="Utwórz nowy dokument." ma:contentTypeScope="" ma:versionID="08bc77383162598f958399a9689b0bee">
  <xsd:schema xmlns:xsd="http://www.w3.org/2001/XMLSchema" xmlns:xs="http://www.w3.org/2001/XMLSchema" xmlns:p="http://schemas.microsoft.com/office/2006/metadata/properties" xmlns:ns2="5c808c61-7593-4213-a548-41cfd5ff245d" xmlns:ns3="ba0ed539-3bb3-4a9d-81be-d9892850de1a" targetNamespace="http://schemas.microsoft.com/office/2006/metadata/properties" ma:root="true" ma:fieldsID="8f7f90f8225932cc9a19ff3fe5878932" ns2:_="" ns3:_="">
    <xsd:import namespace="5c808c61-7593-4213-a548-41cfd5ff245d"/>
    <xsd:import namespace="ba0ed539-3bb3-4a9d-81be-d9892850de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808c61-7593-4213-a548-41cfd5ff24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Tagi obrazów" ma:readOnly="false" ma:fieldId="{5cf76f15-5ced-4ddc-b409-7134ff3c332f}" ma:taxonomyMulti="true" ma:sspId="a530c63c-31e4-49bf-a78a-74a4ed5152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0ed539-3bb3-4a9d-81be-d9892850de1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39c925e-f2e4-47ec-8b48-3db2a2a0e1ff}" ma:internalName="TaxCatchAll" ma:showField="CatchAllData" ma:web="ba0ed539-3bb3-4a9d-81be-d9892850de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7CC6E2A-8839-40C7-BCF0-BE037D87C74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6210F11-4EC1-4D1B-880D-412ACDC9E7A1}">
  <ds:schemaRefs>
    <ds:schemaRef ds:uri="http://schemas.microsoft.com/office/2006/metadata/properties"/>
    <ds:schemaRef ds:uri="http://schemas.microsoft.com/office/infopath/2007/PartnerControls"/>
    <ds:schemaRef ds:uri="ba0ed539-3bb3-4a9d-81be-d9892850de1a"/>
    <ds:schemaRef ds:uri="5c808c61-7593-4213-a548-41cfd5ff245d"/>
  </ds:schemaRefs>
</ds:datastoreItem>
</file>

<file path=customXml/itemProps3.xml><?xml version="1.0" encoding="utf-8"?>
<ds:datastoreItem xmlns:ds="http://schemas.openxmlformats.org/officeDocument/2006/customXml" ds:itemID="{4CE740C7-BC5C-4618-8A5F-E3E93520D5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808c61-7593-4213-a548-41cfd5ff245d"/>
    <ds:schemaRef ds:uri="ba0ed539-3bb3-4a9d-81be-d9892850de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</TotalTime>
  <Pages>8</Pages>
  <Words>1634</Words>
  <Characters>9805</Characters>
  <Application>Microsoft Office Word</Application>
  <DocSecurity>0</DocSecurity>
  <Lines>81</Lines>
  <Paragraphs>22</Paragraphs>
  <ScaleCrop>false</ScaleCrop>
  <Company/>
  <LinksUpToDate>false</LinksUpToDate>
  <CharactersWithSpaces>11417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Bartek Olejnik</dc:creator>
  <cp:keywords/>
  <dc:description/>
  <cp:lastModifiedBy>Paweł Czapiewski</cp:lastModifiedBy>
  <cp:revision>203</cp:revision>
  <dcterms:created xsi:type="dcterms:W3CDTF">2026-08-24T09:04:00Z</dcterms:created>
  <dcterms:modified xsi:type="dcterms:W3CDTF">2026-09-04T07:43:00Z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0x0101006706444E17FE0B4FA22648A6D2B8B8FB</vt:lpwstr>
  </property>
  <property fmtid="{D5CDD505-2E9C-101B-9397-08002B2CF9AE}" pid="3" name="MediaServiceImageTags">
    <vt:lpwstr/>
  </property>
</Properties>
</file>