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5BFB1A4E" w:rsidR="00C24E58" w:rsidRPr="00B02473" w:rsidRDefault="00A36B95" w:rsidP="00B02473">
            <w:pPr>
              <w:rPr>
                <w:color w:val="EE0000"/>
              </w:rPr>
            </w:pPr>
            <w:r>
              <w:t>Mercy General Hospital 1500 Mercy Lane, Austin, TX 78701 Phone: (512) 555-3400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7A35DC30" w:rsidR="00C24E58" w:rsidRPr="00B02473" w:rsidRDefault="00A36B95" w:rsidP="00B02473">
            <w:pPr>
              <w:rPr>
                <w:color w:val="EE0000"/>
                <w:sz w:val="28"/>
                <w:szCs w:val="28"/>
              </w:rPr>
            </w:pPr>
            <w:r>
              <w:rPr>
                <w:rStyle w:val="Strong"/>
              </w:rPr>
              <w:t>Patient:</w:t>
            </w:r>
            <w:r>
              <w:t xml:space="preserve"> Eleanor Vance </w:t>
            </w:r>
            <w:r>
              <w:rPr>
                <w:rStyle w:val="Strong"/>
              </w:rPr>
              <w:t>MRN:</w:t>
            </w:r>
            <w:r>
              <w:t xml:space="preserve"> 334561 </w:t>
            </w:r>
            <w:r>
              <w:rPr>
                <w:rStyle w:val="Strong"/>
              </w:rPr>
              <w:t>DOB:</w:t>
            </w:r>
            <w:r>
              <w:t xml:space="preserve"> 09/01/1945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626E9EEB" w:rsidR="00C24E58" w:rsidRDefault="00A36B95">
            <w:r>
              <w:t xml:space="preserve">Evaluation after a fall at home this morning. </w:t>
            </w:r>
            <w:proofErr w:type="gramStart"/>
            <w:r>
              <w:t>Complains of</w:t>
            </w:r>
            <w:proofErr w:type="gramEnd"/>
            <w:r>
              <w:t xml:space="preserve"> left hip pain.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4498E54F" w:rsidR="00C24E58" w:rsidRDefault="00A36B95">
            <w:r>
              <w:rPr>
                <w:rStyle w:val="Strong"/>
              </w:rPr>
              <w:t>Attending Physician:</w:t>
            </w:r>
            <w:r>
              <w:t xml:space="preserve"> Dr. Samuel Peterson, MD </w:t>
            </w:r>
            <w:r>
              <w:rPr>
                <w:rStyle w:val="Strong"/>
              </w:rPr>
              <w:t>Pager:</w:t>
            </w:r>
            <w:r>
              <w:t xml:space="preserve"> (512) 555-3422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6DA83038" w:rsidR="00C24E58" w:rsidRDefault="00A36B95">
            <w:r>
              <w:t>Walgreens Mail Order Phone: (800) 555-1212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657E6B" w14:textId="77777777" w:rsidR="00A36B95" w:rsidRDefault="00A36B95">
            <w:r>
              <w:rPr>
                <w:rStyle w:val="Strong"/>
              </w:rPr>
              <w:t>T:</w:t>
            </w:r>
            <w:r>
              <w:t xml:space="preserve"> 98.6°F </w:t>
            </w:r>
          </w:p>
          <w:p w14:paraId="2AD177D8" w14:textId="77777777" w:rsidR="00A36B95" w:rsidRDefault="00A36B95">
            <w:r>
              <w:rPr>
                <w:rStyle w:val="Strong"/>
              </w:rPr>
              <w:t>HR:</w:t>
            </w:r>
            <w:r>
              <w:t xml:space="preserve"> 82 bpm </w:t>
            </w:r>
          </w:p>
          <w:p w14:paraId="3CF97171" w14:textId="77777777" w:rsidR="00A36B95" w:rsidRDefault="00A36B95">
            <w:r>
              <w:rPr>
                <w:rStyle w:val="Strong"/>
              </w:rPr>
              <w:t>BP:</w:t>
            </w:r>
            <w:r>
              <w:t xml:space="preserve"> 150/85 mmHg </w:t>
            </w:r>
          </w:p>
          <w:p w14:paraId="364830E6" w14:textId="77777777" w:rsidR="00A36B95" w:rsidRDefault="00A36B95">
            <w:r>
              <w:rPr>
                <w:rStyle w:val="Strong"/>
              </w:rPr>
              <w:t>RR:</w:t>
            </w:r>
            <w:r>
              <w:t xml:space="preserve"> 16 breaths/min </w:t>
            </w:r>
          </w:p>
          <w:p w14:paraId="56C869BF" w14:textId="4881CAA6" w:rsidR="00C24E58" w:rsidRDefault="00A36B95">
            <w:r>
              <w:rPr>
                <w:rStyle w:val="Strong"/>
              </w:rPr>
              <w:t>O2 Sat:</w:t>
            </w:r>
            <w:r>
              <w:t xml:space="preserve"> 97%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098B1570" w:rsidR="00C24E58" w:rsidRDefault="00A36B95">
            <w:r>
              <w:t>Sulfa drugs (Sulfamethoxazole) - Anaphylaxis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2004EF1" w14:textId="77777777" w:rsidR="00A36B95" w:rsidRDefault="00A36B95" w:rsidP="00A36B95">
            <w:pPr>
              <w:pStyle w:val="ListParagraph"/>
              <w:numPr>
                <w:ilvl w:val="0"/>
                <w:numId w:val="2"/>
              </w:numPr>
            </w:pPr>
            <w:r>
              <w:t>Amlodipine 5 mg daily</w:t>
            </w:r>
          </w:p>
          <w:p w14:paraId="60E11F62" w14:textId="77777777" w:rsidR="00A36B95" w:rsidRDefault="00A36B95" w:rsidP="00A36B95">
            <w:pPr>
              <w:pStyle w:val="ListParagraph"/>
              <w:numPr>
                <w:ilvl w:val="0"/>
                <w:numId w:val="2"/>
              </w:numPr>
            </w:pPr>
            <w:r>
              <w:t>Atorvastatin 20 mg daily</w:t>
            </w:r>
          </w:p>
          <w:p w14:paraId="377DD669" w14:textId="77777777" w:rsidR="00A36B95" w:rsidRDefault="00A36B95" w:rsidP="00A36B95">
            <w:pPr>
              <w:pStyle w:val="ListParagraph"/>
              <w:numPr>
                <w:ilvl w:val="0"/>
                <w:numId w:val="2"/>
              </w:numPr>
            </w:pPr>
            <w:r>
              <w:t>Alendronate 70 mg weekly</w:t>
            </w:r>
          </w:p>
          <w:p w14:paraId="26629CC0" w14:textId="71974286" w:rsidR="00C24E58" w:rsidRDefault="00A36B95" w:rsidP="00A36B95">
            <w:pPr>
              <w:pStyle w:val="ListParagraph"/>
              <w:numPr>
                <w:ilvl w:val="0"/>
                <w:numId w:val="2"/>
              </w:numPr>
            </w:pPr>
            <w:r>
              <w:t>Calcium + Vitamin D 600mg/400IU tablet twice daily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68DB27" w14:textId="049B42ED" w:rsidR="00A36B95" w:rsidRPr="00A36B95" w:rsidRDefault="00A36B95" w:rsidP="00A36B95">
            <w:pPr>
              <w:pStyle w:val="ListParagraph"/>
              <w:numPr>
                <w:ilvl w:val="0"/>
                <w:numId w:val="3"/>
              </w:numPr>
            </w:pPr>
            <w:r w:rsidRPr="00A36B95">
              <w:t xml:space="preserve">High-Dose Influenza - 10/02/2024 </w:t>
            </w:r>
          </w:p>
          <w:p w14:paraId="6DAC54EF" w14:textId="57F21534" w:rsidR="00A36B95" w:rsidRPr="00A36B95" w:rsidRDefault="00A36B95" w:rsidP="00A36B95">
            <w:pPr>
              <w:pStyle w:val="ListParagraph"/>
              <w:numPr>
                <w:ilvl w:val="0"/>
                <w:numId w:val="3"/>
              </w:numPr>
            </w:pPr>
            <w:r w:rsidRPr="00A36B95">
              <w:t xml:space="preserve">Shingrix (2 doses) - Completed 05/18/2023 </w:t>
            </w:r>
          </w:p>
          <w:p w14:paraId="4767D1FE" w14:textId="74A2DF41" w:rsidR="00C24E58" w:rsidRDefault="00A36B95" w:rsidP="00A36B95">
            <w:pPr>
              <w:pStyle w:val="ListParagraph"/>
              <w:numPr>
                <w:ilvl w:val="0"/>
                <w:numId w:val="3"/>
              </w:numPr>
            </w:pPr>
            <w:r w:rsidRPr="00A36B95">
              <w:t>Pneumovax 23 - 09/10/2020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464ED3" w14:textId="77777777" w:rsidR="00A36B95" w:rsidRDefault="00A36B95" w:rsidP="00A36B95">
            <w:pPr>
              <w:pStyle w:val="ListParagraph"/>
              <w:numPr>
                <w:ilvl w:val="0"/>
                <w:numId w:val="1"/>
              </w:numPr>
            </w:pPr>
            <w:r>
              <w:t>Osteoporosis</w:t>
            </w:r>
          </w:p>
          <w:p w14:paraId="284AD72F" w14:textId="77777777" w:rsidR="00A36B95" w:rsidRDefault="00A36B95" w:rsidP="00A36B95">
            <w:pPr>
              <w:pStyle w:val="ListParagraph"/>
              <w:numPr>
                <w:ilvl w:val="0"/>
                <w:numId w:val="1"/>
              </w:numPr>
            </w:pPr>
            <w:r>
              <w:t>Hypertension</w:t>
            </w:r>
          </w:p>
          <w:p w14:paraId="5A2DFA71" w14:textId="77777777" w:rsidR="00A36B95" w:rsidRDefault="00A36B95" w:rsidP="00A36B95">
            <w:pPr>
              <w:pStyle w:val="ListParagraph"/>
              <w:numPr>
                <w:ilvl w:val="0"/>
                <w:numId w:val="1"/>
              </w:numPr>
            </w:pPr>
            <w:r>
              <w:t>Osteoarthritis</w:t>
            </w:r>
          </w:p>
          <w:p w14:paraId="4443590C" w14:textId="30EDAF1F" w:rsidR="00C24E58" w:rsidRDefault="00A36B95" w:rsidP="00A36B95">
            <w:pPr>
              <w:pStyle w:val="ListParagraph"/>
              <w:numPr>
                <w:ilvl w:val="0"/>
                <w:numId w:val="1"/>
              </w:numPr>
            </w:pPr>
            <w:r>
              <w:t>Gait Instability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F97FCF" w14:textId="77777777" w:rsidR="00A36B95" w:rsidRDefault="00A36B95" w:rsidP="00A36B95">
            <w:r>
              <w:t>Mother: Died at age 88 from complications of a hip fracture.</w:t>
            </w:r>
          </w:p>
          <w:p w14:paraId="35AB6CFF" w14:textId="3AA9281A" w:rsidR="00C24E58" w:rsidRDefault="00A36B95" w:rsidP="00A36B95">
            <w:r>
              <w:t>Sister: History of osteoporosis.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D98FF1" w14:textId="77777777" w:rsidR="00A36B95" w:rsidRDefault="00A36B95" w:rsidP="00A36B95">
            <w:r>
              <w:t>Tobacco: Quit 40 years ago.</w:t>
            </w:r>
          </w:p>
          <w:p w14:paraId="64740AD5" w14:textId="77777777" w:rsidR="00A36B95" w:rsidRDefault="00A36B95" w:rsidP="00A36B95">
            <w:r>
              <w:t>Alcohol: Rare.</w:t>
            </w:r>
          </w:p>
          <w:p w14:paraId="71F7E320" w14:textId="52D07800" w:rsidR="00C24E58" w:rsidRDefault="00A36B95" w:rsidP="00A36B95">
            <w:r>
              <w:t xml:space="preserve">Living Situation: Widowed, </w:t>
            </w:r>
            <w:proofErr w:type="gramStart"/>
            <w:r>
              <w:t>lives</w:t>
            </w:r>
            <w:proofErr w:type="gramEnd"/>
            <w:r>
              <w:t xml:space="preserve"> alone in a single-story house. Uses a cane for ambulation.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5ECC2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403B3A"/>
    <w:rsid w:val="004C26E8"/>
    <w:rsid w:val="00512188"/>
    <w:rsid w:val="00923565"/>
    <w:rsid w:val="00A36B95"/>
    <w:rsid w:val="00B02473"/>
    <w:rsid w:val="00C24E58"/>
    <w:rsid w:val="00DF23B9"/>
    <w:rsid w:val="00E51622"/>
    <w:rsid w:val="00E56C55"/>
    <w:rsid w:val="00E6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2025-06-24T23:32:00Z</dcterms:created>
  <dcterms:modified xsi:type="dcterms:W3CDTF">2025-06-24T23:35:00Z</dcterms:modified>
</cp:coreProperties>
</file>