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B806" w14:textId="77777777" w:rsidR="00055794" w:rsidRDefault="00000000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מבוא למחשוב ענן - סמסטר אביב התשפ"ה</w:t>
      </w:r>
    </w:p>
    <w:p w14:paraId="44298390" w14:textId="77777777" w:rsidR="00055794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  <w:rtl/>
        </w:rPr>
        <w:t>תרגיל בית 3</w:t>
      </w:r>
      <w:r>
        <w:rPr>
          <w:sz w:val="24"/>
          <w:szCs w:val="24"/>
        </w:rPr>
        <w:t xml:space="preserve"> -– </w:t>
      </w:r>
      <w:r>
        <w:rPr>
          <w:b/>
          <w:sz w:val="24"/>
          <w:szCs w:val="24"/>
          <w:rtl/>
        </w:rPr>
        <w:t>עבודה בצוותי העבודה</w:t>
      </w:r>
    </w:p>
    <w:p w14:paraId="07A90CCC" w14:textId="77777777" w:rsidR="00055794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מועד הגשה: </w:t>
      </w:r>
      <w:r>
        <w:rPr>
          <w:sz w:val="24"/>
          <w:szCs w:val="24"/>
        </w:rPr>
        <w:t>19.6.25</w:t>
      </w:r>
    </w:p>
    <w:p w14:paraId="7B5CADA5" w14:textId="77777777" w:rsidR="00055794" w:rsidRDefault="0000000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המשימה בתרגיל זה: סיום בניית המערכת, - איטרצית פיתוח מס 2</w:t>
      </w:r>
    </w:p>
    <w:p w14:paraId="2D7E9458" w14:textId="77777777" w:rsidR="00055794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6C0DC21E" w14:textId="77777777" w:rsidR="00055794" w:rsidRDefault="00000000">
      <w:pPr>
        <w:rPr>
          <w:rFonts w:ascii="Arial" w:eastAsia="Arial" w:hAnsi="Arial" w:cs="Arial"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לאיטרציה זו (יש להחליף מתרגיל בית 2) </w:t>
      </w:r>
      <w:r>
        <w:rPr>
          <w:rFonts w:ascii="Arial" w:eastAsia="Arial" w:hAnsi="Arial" w:cs="Arial"/>
          <w:rtl/>
        </w:rPr>
        <w:t>יש לרשום מי מהנדס.ת המערכת, האחראי.ת בתרגיל זה.</w:t>
      </w:r>
    </w:p>
    <w:p w14:paraId="670954F2" w14:textId="6C0CAEA3" w:rsidR="006B71D3" w:rsidRDefault="006B71D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73"/>
        <w:gridCol w:w="2041"/>
        <w:gridCol w:w="2041"/>
        <w:gridCol w:w="2041"/>
      </w:tblGrid>
      <w:tr w:rsidR="006B71D3" w14:paraId="7260FC6B" w14:textId="36626C3E" w:rsidTr="006B71D3">
        <w:tc>
          <w:tcPr>
            <w:tcW w:w="2173" w:type="dxa"/>
          </w:tcPr>
          <w:p w14:paraId="65482633" w14:textId="01626526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שם חבר הצוות</w:t>
            </w:r>
          </w:p>
        </w:tc>
        <w:tc>
          <w:tcPr>
            <w:tcW w:w="2041" w:type="dxa"/>
          </w:tcPr>
          <w:p w14:paraId="1BEE58E2" w14:textId="1039D745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משימות שהוקצו</w:t>
            </w:r>
          </w:p>
        </w:tc>
        <w:tc>
          <w:tcPr>
            <w:tcW w:w="2041" w:type="dxa"/>
          </w:tcPr>
          <w:p w14:paraId="21D48E3A" w14:textId="68D880F7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משימות שהושלמו</w:t>
            </w:r>
          </w:p>
        </w:tc>
        <w:tc>
          <w:tcPr>
            <w:tcW w:w="2041" w:type="dxa"/>
          </w:tcPr>
          <w:p w14:paraId="78DF4709" w14:textId="6EAD07E7" w:rsidR="006B71D3" w:rsidRDefault="006B71D3">
            <w:pPr>
              <w:rPr>
                <w:rtl/>
              </w:rPr>
            </w:pPr>
            <w:r>
              <w:rPr>
                <w:rFonts w:hint="cs"/>
                <w:rtl/>
              </w:rPr>
              <w:t>בדיקות קבלה</w:t>
            </w:r>
          </w:p>
        </w:tc>
      </w:tr>
      <w:tr w:rsidR="0055416B" w14:paraId="51CAA11C" w14:textId="28B50D2C" w:rsidTr="006B71D3">
        <w:tc>
          <w:tcPr>
            <w:tcW w:w="2173" w:type="dxa"/>
          </w:tcPr>
          <w:p w14:paraId="0DC07B4D" w14:textId="02F90C56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אור הוד</w:t>
            </w:r>
            <w:r>
              <w:rPr>
                <w:rFonts w:ascii="Arial" w:eastAsia="Arial" w:hAnsi="Arial" w:cs="Arial" w:hint="cs"/>
                <w:rtl/>
              </w:rPr>
              <w:t>-מהנדס</w:t>
            </w:r>
          </w:p>
        </w:tc>
        <w:tc>
          <w:tcPr>
            <w:tcW w:w="2041" w:type="dxa"/>
            <w:vMerge w:val="restart"/>
          </w:tcPr>
          <w:p w14:paraId="2C46F824" w14:textId="41FB382C" w:rsidR="0055416B" w:rsidRDefault="0055416B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להכין את הצ'אט בוט והביג דאטה ולבדוק שהמערכת עובדת.</w:t>
            </w:r>
          </w:p>
        </w:tc>
        <w:tc>
          <w:tcPr>
            <w:tcW w:w="2041" w:type="dxa"/>
            <w:vMerge w:val="restart"/>
          </w:tcPr>
          <w:p w14:paraId="39AA3546" w14:textId="2D06E6EC" w:rsidR="0055416B" w:rsidRDefault="0055416B" w:rsidP="00EB7D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הכל</w:t>
            </w:r>
          </w:p>
        </w:tc>
        <w:tc>
          <w:tcPr>
            <w:tcW w:w="2041" w:type="dxa"/>
            <w:vMerge w:val="restart"/>
          </w:tcPr>
          <w:p w14:paraId="54920D4F" w14:textId="778C73D4" w:rsidR="0055416B" w:rsidRDefault="0055416B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-לוודא שהצ'אטבוט עונה על שאלות בצורה נכונה על המערת</w:t>
            </w:r>
            <w:r w:rsidR="0094487E"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-לוודא שהצ'אטבוט לא עונה על שאלות לא רלוונטיות</w:t>
            </w:r>
            <w:r w:rsidR="0094487E">
              <w:rPr>
                <w:rFonts w:hint="cs"/>
                <w:rtl/>
              </w:rPr>
              <w:t>.</w:t>
            </w:r>
          </w:p>
          <w:p w14:paraId="553F1108" w14:textId="39392114" w:rsidR="0055416B" w:rsidRDefault="0055416B" w:rsidP="0055416B">
            <w:pPr>
              <w:rPr>
                <w:rtl/>
              </w:rPr>
            </w:pPr>
            <w:r>
              <w:rPr>
                <w:rFonts w:hint="cs"/>
                <w:rtl/>
              </w:rPr>
              <w:t>-בדיקה שכל המערכת עובדת באופן חלק וכל עמוד עובד.</w:t>
            </w:r>
          </w:p>
          <w:p w14:paraId="44C70FD9" w14:textId="23D4753F" w:rsidR="0055416B" w:rsidRDefault="0055416B" w:rsidP="0055416B">
            <w:pPr>
              <w:rPr>
                <w:rtl/>
              </w:rPr>
            </w:pPr>
            <w:r>
              <w:rPr>
                <w:rFonts w:hint="cs"/>
                <w:rtl/>
              </w:rPr>
              <w:t>-בדיקה שהמערכת מגיבה בזמן סביר גם כאשר יש כמות נתונים גדולה.</w:t>
            </w:r>
          </w:p>
        </w:tc>
      </w:tr>
      <w:tr w:rsidR="0055416B" w14:paraId="1B41A793" w14:textId="23B7E0E2" w:rsidTr="006B71D3">
        <w:tc>
          <w:tcPr>
            <w:tcW w:w="2173" w:type="dxa"/>
          </w:tcPr>
          <w:p w14:paraId="6593917A" w14:textId="0AC9E487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ישי יולזר</w:t>
            </w:r>
          </w:p>
        </w:tc>
        <w:tc>
          <w:tcPr>
            <w:tcW w:w="2041" w:type="dxa"/>
            <w:vMerge/>
          </w:tcPr>
          <w:p w14:paraId="6940DB25" w14:textId="71897931" w:rsidR="0055416B" w:rsidRDefault="0055416B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782414DF" w14:textId="77777777" w:rsidR="0055416B" w:rsidRDefault="0055416B" w:rsidP="00EB7D91">
            <w:pPr>
              <w:jc w:val="center"/>
              <w:rPr>
                <w:rtl/>
              </w:rPr>
            </w:pPr>
          </w:p>
        </w:tc>
        <w:tc>
          <w:tcPr>
            <w:tcW w:w="2041" w:type="dxa"/>
            <w:vMerge/>
          </w:tcPr>
          <w:p w14:paraId="603B0AE7" w14:textId="77777777" w:rsidR="0055416B" w:rsidRDefault="0055416B" w:rsidP="006B71D3">
            <w:pPr>
              <w:rPr>
                <w:rtl/>
              </w:rPr>
            </w:pPr>
          </w:p>
        </w:tc>
      </w:tr>
      <w:tr w:rsidR="0055416B" w14:paraId="5809FC2A" w14:textId="541E20B9" w:rsidTr="006B71D3">
        <w:tc>
          <w:tcPr>
            <w:tcW w:w="2173" w:type="dxa"/>
          </w:tcPr>
          <w:p w14:paraId="40C66FEB" w14:textId="094164C2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נתן</w:t>
            </w:r>
            <w:r w:rsidRPr="006B71D3">
              <w:rPr>
                <w:rFonts w:ascii="Arial" w:eastAsia="Arial" w:hAnsi="Arial" w:cs="Arial"/>
              </w:rPr>
              <w:t xml:space="preserve"> </w:t>
            </w:r>
            <w:r w:rsidRPr="006B71D3">
              <w:rPr>
                <w:rFonts w:ascii="Arial" w:hAnsi="Arial" w:cs="Arial"/>
                <w:color w:val="000000"/>
                <w:rtl/>
              </w:rPr>
              <w:t>טרוסטיאניצר</w:t>
            </w:r>
          </w:p>
        </w:tc>
        <w:tc>
          <w:tcPr>
            <w:tcW w:w="2041" w:type="dxa"/>
            <w:vMerge/>
          </w:tcPr>
          <w:p w14:paraId="17C06915" w14:textId="0EAC7493" w:rsidR="0055416B" w:rsidRDefault="0055416B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4B8C14E2" w14:textId="77777777" w:rsidR="0055416B" w:rsidRDefault="0055416B" w:rsidP="00EB7D91">
            <w:pPr>
              <w:jc w:val="center"/>
              <w:rPr>
                <w:rtl/>
              </w:rPr>
            </w:pPr>
          </w:p>
        </w:tc>
        <w:tc>
          <w:tcPr>
            <w:tcW w:w="2041" w:type="dxa"/>
            <w:vMerge/>
          </w:tcPr>
          <w:p w14:paraId="22DA4D20" w14:textId="77777777" w:rsidR="0055416B" w:rsidRDefault="0055416B" w:rsidP="006B71D3">
            <w:pPr>
              <w:rPr>
                <w:rtl/>
              </w:rPr>
            </w:pPr>
          </w:p>
        </w:tc>
      </w:tr>
      <w:tr w:rsidR="0055416B" w14:paraId="275B7B8F" w14:textId="2BCD7807" w:rsidTr="006B71D3">
        <w:tc>
          <w:tcPr>
            <w:tcW w:w="2173" w:type="dxa"/>
          </w:tcPr>
          <w:p w14:paraId="121BBDD6" w14:textId="7DD85C3D" w:rsidR="0055416B" w:rsidRPr="006B71D3" w:rsidRDefault="0055416B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גלעד בודמן</w:t>
            </w:r>
          </w:p>
        </w:tc>
        <w:tc>
          <w:tcPr>
            <w:tcW w:w="2041" w:type="dxa"/>
            <w:vMerge/>
          </w:tcPr>
          <w:p w14:paraId="4D4E87C5" w14:textId="53DF5DDF" w:rsidR="0055416B" w:rsidRDefault="0055416B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58BB5FEA" w14:textId="77777777" w:rsidR="0055416B" w:rsidRDefault="0055416B" w:rsidP="00EB7D91">
            <w:pPr>
              <w:jc w:val="center"/>
              <w:rPr>
                <w:rtl/>
              </w:rPr>
            </w:pPr>
          </w:p>
        </w:tc>
        <w:tc>
          <w:tcPr>
            <w:tcW w:w="2041" w:type="dxa"/>
            <w:vMerge/>
          </w:tcPr>
          <w:p w14:paraId="04826F40" w14:textId="77777777" w:rsidR="0055416B" w:rsidRDefault="0055416B" w:rsidP="006B71D3">
            <w:pPr>
              <w:rPr>
                <w:rtl/>
              </w:rPr>
            </w:pPr>
          </w:p>
        </w:tc>
      </w:tr>
      <w:tr w:rsidR="005C75A6" w14:paraId="47C54062" w14:textId="1AF2A166" w:rsidTr="006B71D3">
        <w:tc>
          <w:tcPr>
            <w:tcW w:w="2173" w:type="dxa"/>
          </w:tcPr>
          <w:p w14:paraId="7B9FF7D5" w14:textId="433EA1F4" w:rsidR="005C75A6" w:rsidRPr="006B71D3" w:rsidRDefault="005C75A6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דניאל צ'רנוב</w:t>
            </w:r>
          </w:p>
        </w:tc>
        <w:tc>
          <w:tcPr>
            <w:tcW w:w="2041" w:type="dxa"/>
            <w:vMerge w:val="restart"/>
          </w:tcPr>
          <w:p w14:paraId="42F3B33F" w14:textId="78DE8226" w:rsidR="005C75A6" w:rsidRDefault="005C75A6" w:rsidP="006B71D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להכין את קבצי העבודה </w:t>
            </w:r>
            <w:r>
              <w:rPr>
                <w:lang w:val="en-GB"/>
              </w:rPr>
              <w:t>HW3</w:t>
            </w:r>
            <w:r>
              <w:rPr>
                <w:rFonts w:hint="cs"/>
                <w:rtl/>
              </w:rPr>
              <w:t>, מדריכים למשתמש ולמהנדס וסרטון של המערכת</w:t>
            </w:r>
          </w:p>
        </w:tc>
        <w:tc>
          <w:tcPr>
            <w:tcW w:w="2041" w:type="dxa"/>
            <w:vMerge w:val="restart"/>
          </w:tcPr>
          <w:p w14:paraId="1A303DF3" w14:textId="2BC80587" w:rsidR="005C75A6" w:rsidRDefault="005C75A6" w:rsidP="00EB7D9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הכל</w:t>
            </w:r>
          </w:p>
        </w:tc>
        <w:tc>
          <w:tcPr>
            <w:tcW w:w="2041" w:type="dxa"/>
            <w:vMerge w:val="restart"/>
          </w:tcPr>
          <w:p w14:paraId="273E28AF" w14:textId="77777777" w:rsidR="005C75A6" w:rsidRDefault="005C75A6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-בדיקה שהמדריכים תואמים את המערכת.</w:t>
            </w:r>
          </w:p>
          <w:p w14:paraId="2E5C3A90" w14:textId="77777777" w:rsidR="005C75A6" w:rsidRDefault="005C75A6" w:rsidP="006B71D3">
            <w:pPr>
              <w:rPr>
                <w:rtl/>
              </w:rPr>
            </w:pPr>
            <w:r>
              <w:rPr>
                <w:rFonts w:hint="cs"/>
                <w:rtl/>
              </w:rPr>
              <w:t>-בדיקה שהמדריכים מספיק מובנים למשתמש.</w:t>
            </w:r>
          </w:p>
          <w:p w14:paraId="692693E7" w14:textId="70D321D1" w:rsidR="005C75A6" w:rsidRDefault="005C75A6" w:rsidP="005C75A6">
            <w:pPr>
              <w:rPr>
                <w:rtl/>
              </w:rPr>
            </w:pPr>
            <w:r>
              <w:rPr>
                <w:rFonts w:hint="cs"/>
                <w:rtl/>
              </w:rPr>
              <w:t>-בדיקה שהסרטון עובר על כל החלקים הרלוונטיים במערכת.</w:t>
            </w:r>
          </w:p>
        </w:tc>
      </w:tr>
      <w:tr w:rsidR="005C75A6" w14:paraId="351336E7" w14:textId="0804FA8F" w:rsidTr="006B71D3">
        <w:tc>
          <w:tcPr>
            <w:tcW w:w="2173" w:type="dxa"/>
          </w:tcPr>
          <w:p w14:paraId="7543D6C6" w14:textId="54D7E0F6" w:rsidR="005C75A6" w:rsidRPr="006B71D3" w:rsidRDefault="005C75A6" w:rsidP="006B71D3">
            <w:pPr>
              <w:rPr>
                <w:rtl/>
              </w:rPr>
            </w:pPr>
            <w:r w:rsidRPr="006B71D3">
              <w:rPr>
                <w:rFonts w:ascii="Arial" w:eastAsia="Arial" w:hAnsi="Arial" w:cs="Arial" w:hint="cs"/>
                <w:rtl/>
              </w:rPr>
              <w:t>אלכסנדרה בלקינד</w:t>
            </w:r>
          </w:p>
        </w:tc>
        <w:tc>
          <w:tcPr>
            <w:tcW w:w="2041" w:type="dxa"/>
            <w:vMerge/>
          </w:tcPr>
          <w:p w14:paraId="46936EB4" w14:textId="77777777" w:rsidR="005C75A6" w:rsidRDefault="005C75A6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210AC423" w14:textId="77777777" w:rsidR="005C75A6" w:rsidRDefault="005C75A6" w:rsidP="006B71D3">
            <w:pPr>
              <w:rPr>
                <w:rtl/>
              </w:rPr>
            </w:pPr>
          </w:p>
        </w:tc>
        <w:tc>
          <w:tcPr>
            <w:tcW w:w="2041" w:type="dxa"/>
            <w:vMerge/>
          </w:tcPr>
          <w:p w14:paraId="420CFA2B" w14:textId="77777777" w:rsidR="005C75A6" w:rsidRDefault="005C75A6" w:rsidP="006B71D3">
            <w:pPr>
              <w:rPr>
                <w:rtl/>
              </w:rPr>
            </w:pPr>
          </w:p>
        </w:tc>
      </w:tr>
    </w:tbl>
    <w:p w14:paraId="3D94A48B" w14:textId="77777777" w:rsidR="006B71D3" w:rsidRDefault="006B71D3"/>
    <w:p w14:paraId="3E3CA3C3" w14:textId="77777777" w:rsidR="00055794" w:rsidRDefault="0000000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37635764" w14:textId="77777777" w:rsidR="00055794" w:rsidRDefault="00000000">
      <w:pPr>
        <w:ind w:left="26"/>
        <w:jc w:val="both"/>
      </w:pPr>
      <w:r>
        <w:rPr>
          <w:rtl/>
        </w:rPr>
        <w:t>עליכם לסיים את בניית המערכת.</w:t>
      </w:r>
    </w:p>
    <w:p w14:paraId="791C7237" w14:textId="77777777" w:rsidR="00055794" w:rsidRDefault="00000000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53568E7B" w14:textId="77777777" w:rsidR="00055794" w:rsidRPr="008D40E5" w:rsidRDefault="00000000">
      <w:pPr>
        <w:numPr>
          <w:ilvl w:val="0"/>
          <w:numId w:val="1"/>
        </w:numPr>
        <w:spacing w:after="0"/>
        <w:jc w:val="both"/>
      </w:pPr>
      <w:r w:rsidRPr="008D40E5">
        <w:rPr>
          <w:rtl/>
        </w:rPr>
        <w:t xml:space="preserve">כל הפיצ'רים שהתחלתם לממש בתרגיל בית 2 -  יש לוודא שכל המסכים תקינים ועובדים כראוי, </w:t>
      </w:r>
      <w:r w:rsidRPr="008D40E5">
        <w:rPr>
          <w:b/>
          <w:rtl/>
        </w:rPr>
        <w:t>בקולאב</w:t>
      </w:r>
      <w:r w:rsidRPr="008D40E5">
        <w:rPr>
          <w:rtl/>
        </w:rPr>
        <w:t xml:space="preserve">,ולעבוד עם </w:t>
      </w:r>
      <w:r w:rsidRPr="008D40E5">
        <w:t>firebase</w:t>
      </w:r>
      <w:r w:rsidRPr="008D40E5">
        <w:rPr>
          <w:rtl/>
        </w:rPr>
        <w:t xml:space="preserve"> לצורך שמירת נתונים .אין להשאיר קישורים או כפתורים למסכים שלא קיימים. יש להוסיף ממשק כלשהו של משחוק כרצונכם.</w:t>
      </w:r>
    </w:p>
    <w:p w14:paraId="3AA4F11B" w14:textId="77777777" w:rsidR="00055794" w:rsidRDefault="00000000">
      <w:pPr>
        <w:spacing w:after="0"/>
        <w:ind w:left="720"/>
        <w:jc w:val="both"/>
        <w:rPr>
          <w:rtl/>
        </w:rPr>
      </w:pPr>
      <w:r w:rsidRPr="008D40E5">
        <w:rPr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8D40E5">
        <w:t>FLASK</w:t>
      </w:r>
      <w:r w:rsidRPr="008D40E5">
        <w:rPr>
          <w:rtl/>
        </w:rPr>
        <w:t xml:space="preserve">). ניתן לעשות שימוש ב </w:t>
      </w:r>
      <w:proofErr w:type="spellStart"/>
      <w:r w:rsidRPr="008D40E5">
        <w:t>gradio</w:t>
      </w:r>
      <w:proofErr w:type="spellEnd"/>
      <w:r w:rsidRPr="008D40E5">
        <w:rPr>
          <w:rtl/>
        </w:rPr>
        <w:t>/</w:t>
      </w:r>
    </w:p>
    <w:p w14:paraId="7FA235DF" w14:textId="77777777" w:rsidR="00BD06DF" w:rsidRDefault="00BD06DF">
      <w:pPr>
        <w:spacing w:after="0"/>
        <w:ind w:left="720"/>
        <w:jc w:val="both"/>
      </w:pPr>
    </w:p>
    <w:p w14:paraId="64C26C47" w14:textId="77777777" w:rsidR="00055794" w:rsidRDefault="00000000">
      <w:pPr>
        <w:numPr>
          <w:ilvl w:val="0"/>
          <w:numId w:val="1"/>
        </w:numPr>
        <w:spacing w:after="0"/>
        <w:jc w:val="both"/>
      </w:pPr>
      <w:r>
        <w:rPr>
          <w:rtl/>
        </w:rPr>
        <w:lastRenderedPageBreak/>
        <w:t>שימוש ב -</w:t>
      </w:r>
      <w:r>
        <w:t>microservices</w:t>
      </w:r>
      <w:r>
        <w:rPr>
          <w:rtl/>
        </w:rPr>
        <w:t xml:space="preserve">  (תרגול 7)- עליכם לעשות שימוש לפחות בשניים. פרטו באילו שירותים עשיתם שימוש, ומה היתרון בשימוש בשירותים אלו.(10 נקודות)</w:t>
      </w:r>
    </w:p>
    <w:p w14:paraId="0E66ABA4" w14:textId="77777777" w:rsidR="00BD06DF" w:rsidRDefault="00BD06DF" w:rsidP="00BD06DF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 xml:space="preserve">חילקנו את המערכת שלנו למספר מודולים שונים כך שכל מודול יהיה אחראי על לוגיקה שונה במערכת. במודול </w:t>
      </w:r>
      <w:proofErr w:type="spellStart"/>
      <w:r>
        <w:rPr>
          <w:u w:val="single"/>
        </w:rPr>
        <w:t>Inedxmqtt</w:t>
      </w:r>
      <w:proofErr w:type="spellEnd"/>
      <w:r>
        <w:rPr>
          <w:rFonts w:hint="cs"/>
          <w:u w:val="single"/>
          <w:rtl/>
        </w:rPr>
        <w:t xml:space="preserve">, חילקנו את המודול לשני חלקים (שני מיקרו-שירותים). </w:t>
      </w:r>
      <w:proofErr w:type="spellStart"/>
      <w:r w:rsidRPr="00BD06DF">
        <w:rPr>
          <w:u w:val="single"/>
        </w:rPr>
        <w:t>QueryService</w:t>
      </w:r>
      <w:proofErr w:type="spellEnd"/>
      <w:r>
        <w:rPr>
          <w:rFonts w:hint="cs"/>
          <w:u w:val="single"/>
          <w:rtl/>
        </w:rPr>
        <w:t xml:space="preserve">, ו- </w:t>
      </w:r>
      <w:r>
        <w:rPr>
          <w:u w:val="single"/>
        </w:rPr>
        <w:t>Crawler</w:t>
      </w:r>
      <w:r>
        <w:rPr>
          <w:rFonts w:hint="cs"/>
          <w:u w:val="single"/>
          <w:rtl/>
        </w:rPr>
        <w:t>. לכל אחד מהם אחריות שונה בפונקציונליות של הקוד. הסיבה שחילקנו את המודול היא מאחר שהפונקציונליות שלהם שונה ואין לנו צורך ששניהם ירוצו בו זמנית. בנוסף לכך, מאחר שהם מיקרו-שירותים, ניתן לעשות בהם שימוש חוזר וכך עשינו למשל בפונקציית</w:t>
      </w:r>
    </w:p>
    <w:p w14:paraId="09CBD577" w14:textId="13D37E2F" w:rsidR="00BD06DF" w:rsidRPr="00BD06DF" w:rsidRDefault="00BD06DF" w:rsidP="00BD06DF">
      <w:pPr>
        <w:spacing w:after="0"/>
        <w:ind w:left="720"/>
        <w:jc w:val="both"/>
        <w:rPr>
          <w:u w:val="single"/>
          <w:rtl/>
        </w:rPr>
      </w:pPr>
      <w:r>
        <w:rPr>
          <w:u w:val="single"/>
        </w:rPr>
        <w:t>re-index</w:t>
      </w:r>
      <w:r>
        <w:rPr>
          <w:rFonts w:hint="cs"/>
          <w:u w:val="single"/>
          <w:rtl/>
        </w:rPr>
        <w:t xml:space="preserve"> תחת האדמין.</w:t>
      </w:r>
    </w:p>
    <w:p w14:paraId="61BAE6DE" w14:textId="77777777" w:rsidR="00BD06DF" w:rsidRPr="00BD06DF" w:rsidRDefault="00BD06DF" w:rsidP="00BD06DF">
      <w:pPr>
        <w:spacing w:after="0"/>
        <w:ind w:left="720"/>
        <w:jc w:val="both"/>
        <w:rPr>
          <w:u w:val="single"/>
          <w:rtl/>
        </w:rPr>
      </w:pPr>
    </w:p>
    <w:p w14:paraId="11C0C6F9" w14:textId="77777777" w:rsidR="00055794" w:rsidRPr="009B785E" w:rsidRDefault="00000000">
      <w:pPr>
        <w:numPr>
          <w:ilvl w:val="0"/>
          <w:numId w:val="1"/>
        </w:numPr>
        <w:spacing w:after="0"/>
        <w:jc w:val="both"/>
      </w:pPr>
      <w:r w:rsidRPr="009B785E">
        <w:rPr>
          <w:rtl/>
        </w:rPr>
        <w:t xml:space="preserve">צטבוט שישולב במערכת מבוסס </w:t>
      </w:r>
      <w:r w:rsidRPr="009B785E">
        <w:t>AI</w:t>
      </w:r>
      <w:r w:rsidRPr="009B785E">
        <w:rPr>
          <w:rtl/>
        </w:rPr>
        <w:t xml:space="preserve"> (כפי שלמדתם בתרגול 8), העונה בצורה אינטליגנטית לשאלות המשתמש. (15 נקודות).</w:t>
      </w:r>
    </w:p>
    <w:p w14:paraId="24F5282E" w14:textId="77777777" w:rsidR="00BD06DF" w:rsidRDefault="00BD06DF" w:rsidP="00BD06DF">
      <w:pPr>
        <w:spacing w:after="0"/>
        <w:ind w:left="720"/>
        <w:jc w:val="both"/>
        <w:rPr>
          <w:rtl/>
        </w:rPr>
      </w:pPr>
    </w:p>
    <w:p w14:paraId="5990C217" w14:textId="77777777" w:rsidR="0053440A" w:rsidRDefault="0053440A" w:rsidP="00BD06DF">
      <w:pPr>
        <w:spacing w:after="0"/>
        <w:ind w:left="720"/>
        <w:jc w:val="both"/>
        <w:rPr>
          <w:rtl/>
        </w:rPr>
      </w:pPr>
    </w:p>
    <w:p w14:paraId="4B01FFA5" w14:textId="77777777" w:rsidR="0053440A" w:rsidRDefault="0053440A" w:rsidP="00BD06DF">
      <w:pPr>
        <w:spacing w:after="0"/>
        <w:ind w:left="720"/>
        <w:jc w:val="both"/>
      </w:pPr>
    </w:p>
    <w:p w14:paraId="2B9DF681" w14:textId="77777777" w:rsidR="00055794" w:rsidRDefault="00000000">
      <w:pPr>
        <w:numPr>
          <w:ilvl w:val="0"/>
          <w:numId w:val="1"/>
        </w:numPr>
        <w:spacing w:after="0"/>
        <w:jc w:val="both"/>
      </w:pPr>
      <w:r>
        <w:rPr>
          <w:rtl/>
        </w:rPr>
        <w:t>מהם ה -</w:t>
      </w:r>
      <w:r>
        <w:t>KPI</w:t>
      </w:r>
      <w:r>
        <w:rPr>
          <w:rtl/>
        </w:rPr>
        <w:t xml:space="preserve"> הרלוונטיים בפרויקט שלכם? הסבירו? (10 נקודות)</w:t>
      </w:r>
    </w:p>
    <w:p w14:paraId="4E6E60A7" w14:textId="3D33C41D" w:rsidR="0053440A" w:rsidRDefault="0053440A" w:rsidP="0053440A">
      <w:pPr>
        <w:spacing w:after="0"/>
        <w:ind w:left="720"/>
        <w:jc w:val="both"/>
        <w:rPr>
          <w:u w:val="single"/>
          <w:rtl/>
        </w:rPr>
      </w:pPr>
      <w:r w:rsidRPr="0053440A">
        <w:rPr>
          <w:u w:val="single"/>
        </w:rPr>
        <w:t>User experience</w:t>
      </w:r>
      <w:r w:rsidR="00F22E98">
        <w:rPr>
          <w:rFonts w:hint="cs"/>
          <w:u w:val="single"/>
          <w:rtl/>
        </w:rPr>
        <w:t xml:space="preserve"> - </w:t>
      </w:r>
      <w:r w:rsidRPr="0053440A">
        <w:rPr>
          <w:u w:val="single"/>
          <w:rtl/>
        </w:rPr>
        <w:t>הממשק פשוט אינטואיטיבי, נוח וברור, אפשר תמיד לראות מה האופציות שעומדות לרשות המשתמש (כמו איזה מסכים קיימים במערכת), כפתורים מובנים,</w:t>
      </w:r>
      <w:r w:rsidR="00F22E98">
        <w:rPr>
          <w:rFonts w:hint="cs"/>
          <w:u w:val="single"/>
          <w:rtl/>
        </w:rPr>
        <w:t xml:space="preserve"> </w:t>
      </w:r>
      <w:r w:rsidRPr="0053440A">
        <w:rPr>
          <w:u w:val="single"/>
          <w:rtl/>
        </w:rPr>
        <w:t>אייקונים שמוסיפים הבנה ופידבק ברור למשתמש במידה ולא נמצא משהו או התרחשה שגיאה</w:t>
      </w:r>
      <w:r>
        <w:rPr>
          <w:rFonts w:hint="cs"/>
          <w:u w:val="single"/>
          <w:rtl/>
        </w:rPr>
        <w:t>.</w:t>
      </w:r>
    </w:p>
    <w:p w14:paraId="21BBD053" w14:textId="77777777" w:rsidR="00F22E98" w:rsidRDefault="00F22E98" w:rsidP="0053440A">
      <w:pPr>
        <w:spacing w:after="0"/>
        <w:ind w:left="720"/>
        <w:jc w:val="both"/>
        <w:rPr>
          <w:u w:val="single"/>
          <w:rtl/>
        </w:rPr>
      </w:pPr>
    </w:p>
    <w:p w14:paraId="36227376" w14:textId="74DCFB47" w:rsidR="00BD06DF" w:rsidRDefault="0053440A" w:rsidP="0053440A">
      <w:pPr>
        <w:spacing w:after="0"/>
        <w:ind w:left="720"/>
        <w:jc w:val="both"/>
        <w:rPr>
          <w:u w:val="single"/>
          <w:rtl/>
        </w:rPr>
      </w:pPr>
      <w:r>
        <w:rPr>
          <w:u w:val="single"/>
        </w:rPr>
        <w:t>Business Impact</w:t>
      </w:r>
      <w:r>
        <w:rPr>
          <w:rFonts w:hint="cs"/>
          <w:u w:val="single"/>
          <w:rtl/>
        </w:rPr>
        <w:t xml:space="preserve"> - </w:t>
      </w:r>
      <w:r w:rsidRPr="0053440A">
        <w:rPr>
          <w:u w:val="single"/>
          <w:rtl/>
        </w:rPr>
        <w:t>הממשק בנוי כך שהוא נותן למשתמשים בו תמריץ לעבודה (כמו משימות להשלמה ש</w:t>
      </w:r>
      <w:r w:rsidR="00F22E98">
        <w:rPr>
          <w:rFonts w:hint="cs"/>
          <w:u w:val="single"/>
          <w:rtl/>
        </w:rPr>
        <w:t>מקנות</w:t>
      </w:r>
      <w:r w:rsidRPr="0053440A">
        <w:rPr>
          <w:u w:val="single"/>
          <w:rtl/>
        </w:rPr>
        <w:t xml:space="preserve"> נקודות </w:t>
      </w:r>
      <w:r w:rsidR="00F22E98">
        <w:rPr>
          <w:rFonts w:hint="cs"/>
          <w:u w:val="single"/>
          <w:rtl/>
        </w:rPr>
        <w:t xml:space="preserve">בעת השלמה, </w:t>
      </w:r>
      <w:r w:rsidRPr="0053440A">
        <w:rPr>
          <w:u w:val="single"/>
          <w:rtl/>
        </w:rPr>
        <w:t>שאיתן אפשר לרכוש פרסים), הוא מרכז את המידע בממשק אחד במקום ללכת לבדוק כל חיישן באופן ידני ובנפרד את הכל אפשר לראות בממשק ולכן הוא חוסך זמן לעסק ומעודד עבודה</w:t>
      </w:r>
      <w:r w:rsidR="00F22E98">
        <w:rPr>
          <w:rFonts w:hint="cs"/>
          <w:u w:val="single"/>
          <w:rtl/>
        </w:rPr>
        <w:t>,</w:t>
      </w:r>
      <w:r w:rsidRPr="0053440A">
        <w:rPr>
          <w:u w:val="single"/>
          <w:rtl/>
        </w:rPr>
        <w:t xml:space="preserve"> כלומר מגדיל הכנסה</w:t>
      </w:r>
      <w:r w:rsidRPr="0053440A">
        <w:rPr>
          <w:u w:val="single"/>
        </w:rPr>
        <w:t>.</w:t>
      </w:r>
    </w:p>
    <w:p w14:paraId="7DAC733A" w14:textId="77777777" w:rsidR="00F22E98" w:rsidRDefault="00F22E98" w:rsidP="0053440A">
      <w:pPr>
        <w:spacing w:after="0"/>
        <w:ind w:left="720"/>
        <w:jc w:val="both"/>
      </w:pPr>
    </w:p>
    <w:p w14:paraId="6606879B" w14:textId="77777777" w:rsidR="00055794" w:rsidRPr="00BD06DF" w:rsidRDefault="00000000">
      <w:pPr>
        <w:numPr>
          <w:ilvl w:val="0"/>
          <w:numId w:val="1"/>
        </w:numPr>
        <w:spacing w:after="0"/>
      </w:pPr>
      <w:r>
        <w:rPr>
          <w:sz w:val="24"/>
          <w:szCs w:val="24"/>
          <w:rtl/>
        </w:rPr>
        <w:t>שקיפות אלגוריתמית – כיצד הבהרתם למשתמשים את האלגוריתמים והנתונים הנאספים בקוד שלכם? (5 נקודות)</w:t>
      </w:r>
    </w:p>
    <w:p w14:paraId="3C311B6D" w14:textId="4F6F91CA" w:rsidR="00BD06DF" w:rsidRPr="00A5363D" w:rsidRDefault="003F3B8C" w:rsidP="00BD06DF">
      <w:pPr>
        <w:spacing w:after="0"/>
        <w:ind w:left="720"/>
        <w:rPr>
          <w:u w:val="single"/>
          <w:rtl/>
          <w:lang w:val="ru-RU"/>
        </w:rPr>
      </w:pPr>
      <w:r>
        <w:rPr>
          <w:rFonts w:hint="cs"/>
          <w:u w:val="single"/>
          <w:rtl/>
        </w:rPr>
        <w:t xml:space="preserve">קיימת אצלנו שקיפות אלגוריתמית, למשל כאשר משתמש כלשהו נכנס ל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u w:val="single"/>
        </w:rPr>
        <w:t>search engine</w:t>
      </w:r>
      <w:r>
        <w:rPr>
          <w:rFonts w:hint="cs"/>
          <w:u w:val="single"/>
          <w:rtl/>
        </w:rPr>
        <w:t>, קיים בלוק מתחת לחיפוש של טיפים, הבלוק מסביר איך על המשתמש לחפש, ומה עשויות להיות התוצאות בהתאמה לאלגוריתם החיפוש שלנו</w:t>
      </w:r>
      <w:r w:rsidR="00A5363D">
        <w:rPr>
          <w:rFonts w:hint="cs"/>
          <w:u w:val="single"/>
          <w:rtl/>
          <w:lang w:val="ru-RU"/>
        </w:rPr>
        <w:t>, בנוסף יש לי הסברים על אלגוריתמים מיוחדים במדריך למשתמש.</w:t>
      </w:r>
    </w:p>
    <w:p w14:paraId="7C791607" w14:textId="77777777" w:rsidR="003F3B8C" w:rsidRDefault="003F3B8C" w:rsidP="00BD06DF">
      <w:pPr>
        <w:spacing w:after="0"/>
        <w:ind w:left="720"/>
      </w:pPr>
    </w:p>
    <w:p w14:paraId="238D2FDC" w14:textId="77777777" w:rsidR="00055794" w:rsidRPr="002C0297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2C0297">
        <w:rPr>
          <w:sz w:val="24"/>
          <w:szCs w:val="24"/>
          <w:rtl/>
        </w:rPr>
        <w:t>מידע עתק: השתמשו במודלים שהוצגו בשבוע 9 ובצעו ניתוח על המידע שלכם. הציגו גרף נתונים של חיתוך לבחירתכם</w:t>
      </w:r>
    </w:p>
    <w:p w14:paraId="45F02489" w14:textId="44F4FFFF" w:rsidR="00065336" w:rsidRPr="00065336" w:rsidRDefault="00065336" w:rsidP="00065336">
      <w:pPr>
        <w:ind w:left="720"/>
        <w:rPr>
          <w:u w:val="single"/>
          <w:rtl/>
        </w:rPr>
      </w:pPr>
      <w:r w:rsidRPr="00065336">
        <w:rPr>
          <w:rFonts w:hint="cs"/>
          <w:u w:val="single"/>
          <w:rtl/>
        </w:rPr>
        <w:t xml:space="preserve">ננתח את המידע שלנו לפי מודל ה </w:t>
      </w:r>
      <w:r w:rsidRPr="00065336">
        <w:rPr>
          <w:u w:val="single"/>
          <w:rtl/>
        </w:rPr>
        <w:t>–</w:t>
      </w:r>
      <w:r w:rsidRPr="00065336">
        <w:rPr>
          <w:rFonts w:hint="cs"/>
          <w:u w:val="single"/>
          <w:rtl/>
        </w:rPr>
        <w:t xml:space="preserve"> 5</w:t>
      </w:r>
      <w:r w:rsidRPr="00065336">
        <w:rPr>
          <w:u w:val="single"/>
        </w:rPr>
        <w:t>V</w:t>
      </w:r>
      <w:r w:rsidRPr="00065336">
        <w:rPr>
          <w:rFonts w:hint="cs"/>
          <w:u w:val="single"/>
          <w:rtl/>
        </w:rPr>
        <w:t xml:space="preserve"> :</w:t>
      </w:r>
    </w:p>
    <w:p w14:paraId="578E36C6" w14:textId="67506310" w:rsidR="00065336" w:rsidRDefault="00065336" w:rsidP="00065336">
      <w:pPr>
        <w:ind w:left="720"/>
        <w:rPr>
          <w:u w:val="single"/>
          <w:rtl/>
        </w:rPr>
      </w:pPr>
      <w:r w:rsidRPr="00065336">
        <w:rPr>
          <w:u w:val="single"/>
        </w:rPr>
        <w:t>Volume</w:t>
      </w:r>
      <w:r w:rsidRPr="00065336">
        <w:rPr>
          <w:rFonts w:hint="cs"/>
          <w:u w:val="single"/>
          <w:rtl/>
        </w:rPr>
        <w:t xml:space="preserve"> </w:t>
      </w:r>
      <w:r w:rsidRPr="00065336">
        <w:rPr>
          <w:u w:val="single"/>
          <w:rtl/>
        </w:rPr>
        <w:t>–</w:t>
      </w:r>
      <w:r w:rsidRPr="00065336">
        <w:rPr>
          <w:rFonts w:hint="cs"/>
          <w:u w:val="single"/>
          <w:rtl/>
        </w:rPr>
        <w:t xml:space="preserve"> נפח הנתונים שלנו (נתוני החיישנים) כולם נשמרים ב -</w:t>
      </w:r>
      <w:proofErr w:type="gramStart"/>
      <w:r w:rsidRPr="00065336">
        <w:rPr>
          <w:u w:val="single"/>
        </w:rPr>
        <w:t xml:space="preserve">DB </w:t>
      </w:r>
      <w:r w:rsidRPr="00065336">
        <w:rPr>
          <w:rFonts w:hint="cs"/>
          <w:u w:val="single"/>
          <w:rtl/>
        </w:rPr>
        <w:t>.</w:t>
      </w:r>
      <w:proofErr w:type="gramEnd"/>
    </w:p>
    <w:p w14:paraId="0E8E7B0F" w14:textId="7F700E99" w:rsidR="00065336" w:rsidRDefault="00065336" w:rsidP="00065336">
      <w:pPr>
        <w:ind w:left="720"/>
        <w:rPr>
          <w:u w:val="single"/>
          <w:rtl/>
        </w:rPr>
      </w:pPr>
      <w:r>
        <w:rPr>
          <w:u w:val="single"/>
        </w:rPr>
        <w:t>Variety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הנתונים שלנו מתחלקים לנתונים מובנים ולא מובנים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במידה ו</w:t>
      </w:r>
      <w:r w:rsidR="00D569DA">
        <w:rPr>
          <w:rFonts w:hint="cs"/>
          <w:u w:val="single"/>
          <w:rtl/>
        </w:rPr>
        <w:t xml:space="preserve">הערכים המתקבלים מהחיישנים הם תקינים הם מובנים אחרת מתבצעת השמת </w:t>
      </w:r>
      <w:r w:rsidR="00D569DA">
        <w:rPr>
          <w:u w:val="single"/>
        </w:rPr>
        <w:t>None</w:t>
      </w:r>
      <w:r w:rsidR="00D569DA">
        <w:rPr>
          <w:rFonts w:hint="cs"/>
          <w:u w:val="single"/>
          <w:rtl/>
        </w:rPr>
        <w:t>.</w:t>
      </w:r>
    </w:p>
    <w:p w14:paraId="42902EDC" w14:textId="33554DAB" w:rsidR="00D569DA" w:rsidRDefault="00D569DA" w:rsidP="00065336">
      <w:pPr>
        <w:ind w:left="720"/>
        <w:rPr>
          <w:u w:val="single"/>
        </w:rPr>
      </w:pPr>
      <w:r>
        <w:rPr>
          <w:u w:val="single"/>
        </w:rPr>
        <w:t>Velocity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הנתונים אמורים להיות מנותרים בתדירות גבוהה ולהיות מוצגים בממשק בזמן אמת.</w:t>
      </w:r>
    </w:p>
    <w:p w14:paraId="737F9B1E" w14:textId="1E861ED7" w:rsidR="00D569DA" w:rsidRDefault="00D569DA" w:rsidP="00065336">
      <w:pPr>
        <w:ind w:left="720"/>
        <w:rPr>
          <w:u w:val="single"/>
          <w:rtl/>
        </w:rPr>
      </w:pPr>
      <w:r>
        <w:rPr>
          <w:u w:val="single"/>
        </w:rPr>
        <w:t>Veracity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כאשר אנחנו מושכים את המידע, אנו מבצעים בדיקות לוודא שהמידע שקיבלנו הוא תקין או לא.</w:t>
      </w:r>
    </w:p>
    <w:p w14:paraId="0767CF7F" w14:textId="6D68A0A9" w:rsidR="00D569DA" w:rsidRDefault="00D569DA" w:rsidP="00065336">
      <w:pPr>
        <w:ind w:left="720"/>
        <w:rPr>
          <w:u w:val="single"/>
        </w:rPr>
      </w:pPr>
      <w:r>
        <w:rPr>
          <w:u w:val="single"/>
        </w:rPr>
        <w:t>Value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ערך הנתונים המוצגים לנו הוא שאנחנו יכולים לנתח ולזהות תקלות בזמן אמת, לעקוב אחר הנתונים וליצור גרפים המציגים אותם למשתמש בצורה נוחה ויזואלית.</w:t>
      </w:r>
    </w:p>
    <w:p w14:paraId="255CD786" w14:textId="0C6FB26D" w:rsidR="002C0297" w:rsidRPr="00D569DA" w:rsidRDefault="002C0297" w:rsidP="00065336">
      <w:pPr>
        <w:ind w:left="720"/>
        <w:rPr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341CC8CE" wp14:editId="6A20655A">
            <wp:extent cx="5274310" cy="2129790"/>
            <wp:effectExtent l="0" t="0" r="2540" b="3810"/>
            <wp:docPr id="77610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5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6FD" w14:textId="77777777" w:rsidR="00BD06DF" w:rsidRDefault="00BD06DF" w:rsidP="00BD06DF">
      <w:pPr>
        <w:spacing w:after="0"/>
        <w:ind w:left="720"/>
        <w:rPr>
          <w:sz w:val="24"/>
          <w:szCs w:val="24"/>
        </w:rPr>
      </w:pPr>
    </w:p>
    <w:p w14:paraId="7A71C9A2" w14:textId="77777777" w:rsidR="00055794" w:rsidRDefault="00000000">
      <w:pPr>
        <w:numPr>
          <w:ilvl w:val="0"/>
          <w:numId w:val="1"/>
        </w:numPr>
        <w:spacing w:after="0"/>
        <w:jc w:val="both"/>
      </w:pPr>
      <w:r>
        <w:rPr>
          <w:rtl/>
        </w:rPr>
        <w:t xml:space="preserve">אתגרים שעלו במהלך העבודה , וכיצד התמודדתם איתם (לדוגמא- </w:t>
      </w:r>
      <w:r>
        <w:t>DB</w:t>
      </w:r>
      <w:r>
        <w:rPr>
          <w:rtl/>
        </w:rPr>
        <w:t xml:space="preserve"> גדול מדי, יצירת ויזואליזציה, מבנה הקוד וכו).</w:t>
      </w:r>
    </w:p>
    <w:p w14:paraId="36FD2BE0" w14:textId="420F465B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בתחילת הפרוייקט התחלנו בלרשום את כל הפונקציות והסרביסים בדף קולאב יחיד.</w:t>
      </w:r>
    </w:p>
    <w:p w14:paraId="3E47693B" w14:textId="57531039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זוהי טעות שלא נחזור עליה.</w:t>
      </w:r>
    </w:p>
    <w:p w14:paraId="70F7B9D7" w14:textId="3CC0B9DD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מאחר שעשינו זאת בהתחלה, לא יכולנו באמת לחלק עבודה ולעבוד בצורה מקבילית, בנוסף בכל הרצה מחודשת, נאלצנו להריץ את כל המודולים הנפרדים בכדי לבדוק שמודול יחיד עובד.</w:t>
      </w:r>
    </w:p>
    <w:p w14:paraId="4E644E5A" w14:textId="5EE1232F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זאת הייתה טעות לא מחושבת.</w:t>
      </w:r>
    </w:p>
    <w:p w14:paraId="3B162C90" w14:textId="0C188EEA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במהלך פתרון תרגיל הגשה 2, החלטנו לחלק את כל הקובץ למודולים נפרדים בכדי לייעל עבודה.</w:t>
      </w:r>
    </w:p>
    <w:p w14:paraId="27B17610" w14:textId="4943CBD6" w:rsidR="008F3D9B" w:rsidRDefault="008F3D9B" w:rsidP="008F3D9B">
      <w:pPr>
        <w:spacing w:after="0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דבר זה פתר לנו את בעיית בדיקת הקוד וחלוקת העבודה, אך לקח לא מעט זמן.</w:t>
      </w:r>
    </w:p>
    <w:p w14:paraId="48EFA1E4" w14:textId="598A5191" w:rsidR="00616E4D" w:rsidRDefault="00616E4D" w:rsidP="008F3D9B">
      <w:pPr>
        <w:spacing w:after="0"/>
        <w:ind w:left="720"/>
        <w:jc w:val="both"/>
        <w:rPr>
          <w:u w:val="single"/>
          <w:rtl/>
          <w:lang w:val="ru-RU"/>
        </w:rPr>
      </w:pPr>
      <w:r>
        <w:rPr>
          <w:rFonts w:hint="cs"/>
          <w:u w:val="single"/>
          <w:rtl/>
        </w:rPr>
        <w:t xml:space="preserve">בנוסף הייתה בעיה עם הסנסורים שלא עבדו והיינו צריכים ליצור </w:t>
      </w:r>
      <w:r>
        <w:rPr>
          <w:u w:val="single"/>
          <w:lang w:val="en-GB"/>
        </w:rPr>
        <w:t>fae data</w:t>
      </w:r>
      <w:r>
        <w:rPr>
          <w:rFonts w:hint="cs"/>
          <w:u w:val="single"/>
          <w:rtl/>
          <w:lang w:val="ru-RU"/>
        </w:rPr>
        <w:t xml:space="preserve"> על מנת לפתח את המערכת.</w:t>
      </w:r>
    </w:p>
    <w:p w14:paraId="2A6812E6" w14:textId="6C25BE8E" w:rsidR="00616E4D" w:rsidRPr="00616E4D" w:rsidRDefault="00616E4D" w:rsidP="008F3D9B">
      <w:pPr>
        <w:spacing w:after="0"/>
        <w:ind w:left="720"/>
        <w:jc w:val="both"/>
        <w:rPr>
          <w:u w:val="single"/>
          <w:rtl/>
          <w:lang w:val="ru-RU"/>
        </w:rPr>
      </w:pPr>
    </w:p>
    <w:p w14:paraId="7A514D53" w14:textId="77777777" w:rsidR="00055794" w:rsidRDefault="00055794">
      <w:pPr>
        <w:spacing w:after="0"/>
        <w:ind w:left="720"/>
        <w:jc w:val="both"/>
      </w:pPr>
    </w:p>
    <w:p w14:paraId="1C106490" w14:textId="77777777" w:rsidR="00055794" w:rsidRDefault="00055794">
      <w:pPr>
        <w:spacing w:after="0"/>
        <w:ind w:left="720"/>
      </w:pPr>
    </w:p>
    <w:p w14:paraId="3BEEA215" w14:textId="77777777" w:rsidR="00055794" w:rsidRDefault="00000000">
      <w:pPr>
        <w:rPr>
          <w:b/>
          <w:i/>
          <w:sz w:val="24"/>
          <w:szCs w:val="24"/>
          <w:u w:val="single"/>
        </w:rPr>
      </w:pPr>
      <w:r>
        <w:br w:type="page"/>
      </w:r>
    </w:p>
    <w:p w14:paraId="4CCCDB31" w14:textId="77777777" w:rsidR="00055794" w:rsidRDefault="00000000">
      <w:pPr>
        <w:rPr>
          <w:b/>
          <w:i/>
          <w:sz w:val="24"/>
          <w:szCs w:val="24"/>
          <w:u w:val="single"/>
        </w:rPr>
      </w:pPr>
      <w:r w:rsidRPr="008D40E5">
        <w:rPr>
          <w:b/>
          <w:i/>
          <w:sz w:val="24"/>
          <w:szCs w:val="24"/>
          <w:u w:val="single"/>
          <w:rtl/>
        </w:rPr>
        <w:lastRenderedPageBreak/>
        <w:t>חלק שלישי : סגירת הפרויקט _( 20 נקודות)</w:t>
      </w:r>
    </w:p>
    <w:p w14:paraId="6A01BF4A" w14:textId="77777777" w:rsidR="00055794" w:rsidRDefault="00000000">
      <w:pPr>
        <w:spacing w:line="240" w:lineRule="auto"/>
        <w:ind w:left="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rtl/>
        </w:rPr>
        <w:t>בחלק זה תכינו מסמכים המתארים את הפרויקט שלכם:</w:t>
      </w:r>
    </w:p>
    <w:p w14:paraId="60146794" w14:textId="77777777" w:rsidR="00055794" w:rsidRPr="008D40E5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="Arial" w:eastAsia="Arial" w:hAnsi="Arial" w:cs="Arial"/>
        </w:rPr>
      </w:pPr>
      <w:r w:rsidRPr="008D40E5">
        <w:rPr>
          <w:rFonts w:ascii="Arial" w:eastAsia="Arial" w:hAnsi="Arial" w:cs="Arial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09D66F9C" w14:textId="77777777" w:rsidR="00055794" w:rsidRPr="008D40E5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="Arial" w:eastAsia="Arial" w:hAnsi="Arial" w:cs="Arial"/>
        </w:rPr>
      </w:pPr>
      <w:r w:rsidRPr="008D40E5">
        <w:rPr>
          <w:rFonts w:ascii="Arial" w:eastAsia="Arial" w:hAnsi="Arial" w:cs="Arial"/>
          <w:rtl/>
        </w:rPr>
        <w:t>יש לבנות תיק למשתמש , הכולל הסבר כללי על המערכת , פירוט מסכים, מעברים בין מסכים והסבר על טעויות אפשרויות.</w:t>
      </w:r>
    </w:p>
    <w:p w14:paraId="02847B28" w14:textId="77777777" w:rsidR="00055794" w:rsidRPr="008D40E5" w:rsidRDefault="00000000">
      <w:pPr>
        <w:numPr>
          <w:ilvl w:val="0"/>
          <w:numId w:val="2"/>
        </w:numPr>
        <w:spacing w:after="0" w:line="240" w:lineRule="auto"/>
        <w:ind w:right="-334"/>
        <w:jc w:val="both"/>
        <w:rPr>
          <w:rFonts w:ascii="Arial" w:eastAsia="Arial" w:hAnsi="Arial" w:cs="Arial"/>
        </w:rPr>
      </w:pPr>
      <w:r w:rsidRPr="008D40E5">
        <w:rPr>
          <w:rFonts w:ascii="Arial" w:eastAsia="Arial" w:hAnsi="Arial" w:cs="Arial"/>
          <w:rtl/>
        </w:rPr>
        <w:t>התייחסו בתיק המשתמש ל</w:t>
      </w:r>
      <w:r w:rsidRPr="008D40E5">
        <w:rPr>
          <w:sz w:val="24"/>
          <w:szCs w:val="24"/>
          <w:rtl/>
        </w:rPr>
        <w:t>שקיפות אלגוריתמית – כיצד הבהרתם למשתמשים את האלגוריתמים והנתונים הנאספים בקוד שלכם?</w:t>
      </w:r>
    </w:p>
    <w:p w14:paraId="2F756BF3" w14:textId="77777777" w:rsidR="00055794" w:rsidRDefault="00000000">
      <w:pPr>
        <w:numPr>
          <w:ilvl w:val="0"/>
          <w:numId w:val="2"/>
        </w:numPr>
        <w:spacing w:line="240" w:lineRule="auto"/>
        <w:ind w:right="-334"/>
        <w:jc w:val="both"/>
        <w:rPr>
          <w:rFonts w:ascii="Arial" w:eastAsia="Arial" w:hAnsi="Arial" w:cs="Arial"/>
        </w:rPr>
      </w:pPr>
      <w:r w:rsidRPr="00FA02B0">
        <w:rPr>
          <w:rFonts w:ascii="Arial" w:eastAsia="Arial" w:hAnsi="Arial" w:cs="Arial"/>
          <w:rtl/>
        </w:rPr>
        <w:t xml:space="preserve">יש להכין סרטון קצר של 30-60 שניות, המתאר את השימוש במערכת. הסרטון משמש כ – </w:t>
      </w:r>
      <w:r w:rsidRPr="00FA02B0">
        <w:rPr>
          <w:rFonts w:ascii="Arial" w:eastAsia="Arial" w:hAnsi="Arial" w:cs="Arial"/>
        </w:rPr>
        <w:t>elevator pitch</w:t>
      </w:r>
      <w:r w:rsidRPr="00FA02B0">
        <w:rPr>
          <w:rFonts w:ascii="Arial" w:eastAsia="Arial" w:hAnsi="Arial" w:cs="Arial"/>
          <w:rtl/>
        </w:rPr>
        <w:t xml:space="preserve">  למערכת שלכם, כלומר יש לכלול בו הסבר מקצועי ועם זאת שיווקי , המדגיש את האלמנטים המיוחדים של המערכת שבניתם. יש להגיש את הסרטון בפורמט </w:t>
      </w:r>
      <w:proofErr w:type="spellStart"/>
      <w:r w:rsidRPr="00FA02B0">
        <w:rPr>
          <w:rFonts w:ascii="Arial" w:eastAsia="Arial" w:hAnsi="Arial" w:cs="Arial"/>
        </w:rPr>
        <w:t>mp</w:t>
      </w:r>
      <w:proofErr w:type="spellEnd"/>
      <w:r w:rsidRPr="00FA02B0">
        <w:rPr>
          <w:rFonts w:ascii="Arial" w:eastAsia="Arial" w:hAnsi="Arial" w:cs="Arial"/>
          <w:rtl/>
        </w:rPr>
        <w:t>4.</w:t>
      </w:r>
      <w:r>
        <w:rPr>
          <w:rFonts w:ascii="Arial" w:eastAsia="Arial" w:hAnsi="Arial" w:cs="Arial"/>
          <w:rtl/>
        </w:rPr>
        <w:br/>
      </w:r>
    </w:p>
    <w:p w14:paraId="46BB0885" w14:textId="77777777" w:rsidR="0005579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הוראות הגשה:</w:t>
      </w:r>
    </w:p>
    <w:p w14:paraId="1042AC7D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להגיש את התרגיל בצוותים, בתיקיית ה –</w:t>
      </w:r>
      <w:r>
        <w:rPr>
          <w:rFonts w:ascii="Arial" w:eastAsia="Arial" w:hAnsi="Arial" w:cs="Arial"/>
        </w:rPr>
        <w:t>GIT</w:t>
      </w:r>
      <w:r>
        <w:rPr>
          <w:rFonts w:ascii="Arial" w:eastAsia="Arial" w:hAnsi="Arial" w:cs="Arial"/>
          <w:rtl/>
        </w:rPr>
        <w:t xml:space="preserve"> שלכם, וכן בתיקייית התרגיל ב </w:t>
      </w:r>
      <w:proofErr w:type="spellStart"/>
      <w:r>
        <w:rPr>
          <w:rFonts w:ascii="Arial" w:eastAsia="Arial" w:hAnsi="Arial" w:cs="Arial"/>
        </w:rPr>
        <w:t>moodle</w:t>
      </w:r>
      <w:proofErr w:type="spellEnd"/>
      <w:r>
        <w:rPr>
          <w:rFonts w:ascii="Arial" w:eastAsia="Arial" w:hAnsi="Arial" w:cs="Arial"/>
          <w:rtl/>
        </w:rPr>
        <w:t xml:space="preserve">. </w:t>
      </w:r>
      <w:r>
        <w:rPr>
          <w:rFonts w:ascii="Arial" w:eastAsia="Arial" w:hAnsi="Arial" w:cs="Arial"/>
          <w:b/>
          <w:rtl/>
        </w:rPr>
        <w:t>חובה לכלול קישור לתיקיית הגיט בקובץ במוודל.</w:t>
      </w:r>
    </w:p>
    <w:p w14:paraId="68DFE68A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יש להגיש במוודל קובץ זיפ הכולל קובץ וורד ובו מענה לשאלות, וקישור ל- </w:t>
      </w:r>
      <w:r>
        <w:rPr>
          <w:rFonts w:ascii="Arial" w:eastAsia="Arial" w:hAnsi="Arial" w:cs="Arial"/>
        </w:rPr>
        <w:t>notebook</w:t>
      </w:r>
      <w:r>
        <w:rPr>
          <w:rFonts w:ascii="Arial" w:eastAsia="Arial" w:hAnsi="Arial" w:cs="Arial"/>
          <w:rtl/>
        </w:rPr>
        <w:t xml:space="preserve">   ובו הקוד שלכם   (יש לוודא שהקישור פומבי ונגיש).</w:t>
      </w:r>
    </w:p>
    <w:p w14:paraId="709C1FA3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כותרתו  של הקובץ תהיה </w:t>
      </w:r>
      <w:r>
        <w:rPr>
          <w:sz w:val="24"/>
          <w:szCs w:val="24"/>
        </w:rPr>
        <w:t>HW3_TEAMNAME</w:t>
      </w:r>
    </w:p>
    <w:p w14:paraId="30769272" w14:textId="77777777" w:rsidR="00055794" w:rsidRDefault="00000000">
      <w:pPr>
        <w:numPr>
          <w:ilvl w:val="0"/>
          <w:numId w:val="3"/>
        </w:numPr>
        <w:spacing w:after="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שימו לב כי כל העבודות חייבות להיות שונות זו מזו.אנו מריצות תוכנה לבדיקת עבודות זהות. עבודות שייראו דומות ייפסלו ויינתן עליהן ציון 0.</w:t>
      </w:r>
    </w:p>
    <w:p w14:paraId="4FDCFE59" w14:textId="77777777" w:rsidR="00055794" w:rsidRDefault="000557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C167B7D" w14:textId="77777777" w:rsidR="00055794" w:rsidRDefault="0005579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358C5E7A" w14:textId="77777777" w:rsidR="00055794" w:rsidRDefault="00000000">
      <w:pPr>
        <w:ind w:left="5040" w:firstLine="720"/>
        <w:rPr>
          <w:sz w:val="24"/>
          <w:szCs w:val="24"/>
        </w:rPr>
      </w:pPr>
      <w:r>
        <w:rPr>
          <w:sz w:val="24"/>
          <w:szCs w:val="24"/>
          <w:rtl/>
        </w:rPr>
        <w:t>בהצלחה!</w:t>
      </w:r>
    </w:p>
    <w:sectPr w:rsidR="00055794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F055E" w14:textId="77777777" w:rsidR="00694C84" w:rsidRDefault="00694C84">
      <w:pPr>
        <w:spacing w:after="0" w:line="240" w:lineRule="auto"/>
      </w:pPr>
      <w:r>
        <w:separator/>
      </w:r>
    </w:p>
  </w:endnote>
  <w:endnote w:type="continuationSeparator" w:id="0">
    <w:p w14:paraId="44EBED80" w14:textId="77777777" w:rsidR="00694C84" w:rsidRDefault="0069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3C2B3" w14:textId="77777777" w:rsidR="00694C84" w:rsidRDefault="00694C84">
      <w:pPr>
        <w:spacing w:after="0" w:line="240" w:lineRule="auto"/>
      </w:pPr>
      <w:r>
        <w:separator/>
      </w:r>
    </w:p>
  </w:footnote>
  <w:footnote w:type="continuationSeparator" w:id="0">
    <w:p w14:paraId="489AE867" w14:textId="77777777" w:rsidR="00694C84" w:rsidRDefault="0069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7CAF4" w14:textId="77777777" w:rsidR="00055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6A81D937" w14:textId="77777777" w:rsidR="00055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AD6BC37" wp14:editId="3AFF375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l="0" t="0" r="0" b="0"/>
          <wp:wrapSquare wrapText="bothSides" distT="0" distB="0" distL="114300" distR="114300"/>
          <wp:docPr id="1035704065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770673" w14:textId="77777777" w:rsidR="00055794" w:rsidRDefault="000557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B3F19BA" w14:textId="77777777" w:rsidR="00055794" w:rsidRDefault="0005579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94135"/>
    <w:multiLevelType w:val="multilevel"/>
    <w:tmpl w:val="7F16FE8C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390" w:hanging="360"/>
      </w:pPr>
      <w:rPr>
        <w:u w:val="none"/>
      </w:rPr>
    </w:lvl>
  </w:abstractNum>
  <w:abstractNum w:abstractNumId="1" w15:restartNumberingAfterBreak="0">
    <w:nsid w:val="67CE1E14"/>
    <w:multiLevelType w:val="multilevel"/>
    <w:tmpl w:val="44F61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7E513C6F"/>
    <w:multiLevelType w:val="multilevel"/>
    <w:tmpl w:val="3CA4DBB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 w16cid:durableId="1952587957">
    <w:abstractNumId w:val="1"/>
  </w:num>
  <w:num w:numId="2" w16cid:durableId="734856846">
    <w:abstractNumId w:val="0"/>
  </w:num>
  <w:num w:numId="3" w16cid:durableId="180993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94"/>
    <w:rsid w:val="00053521"/>
    <w:rsid w:val="00055794"/>
    <w:rsid w:val="00065336"/>
    <w:rsid w:val="000B7962"/>
    <w:rsid w:val="00136D70"/>
    <w:rsid w:val="001408BE"/>
    <w:rsid w:val="001D5BFC"/>
    <w:rsid w:val="002407D9"/>
    <w:rsid w:val="002841DE"/>
    <w:rsid w:val="002C0297"/>
    <w:rsid w:val="00306C4F"/>
    <w:rsid w:val="00327BC2"/>
    <w:rsid w:val="00364F73"/>
    <w:rsid w:val="003F3B8C"/>
    <w:rsid w:val="00446B9E"/>
    <w:rsid w:val="0053440A"/>
    <w:rsid w:val="0055416B"/>
    <w:rsid w:val="005C75A6"/>
    <w:rsid w:val="00616E4D"/>
    <w:rsid w:val="00662A10"/>
    <w:rsid w:val="00690E6B"/>
    <w:rsid w:val="00694C84"/>
    <w:rsid w:val="006B71D3"/>
    <w:rsid w:val="008D40E5"/>
    <w:rsid w:val="008F3D9B"/>
    <w:rsid w:val="00916B58"/>
    <w:rsid w:val="00922A6A"/>
    <w:rsid w:val="0094487E"/>
    <w:rsid w:val="009B785E"/>
    <w:rsid w:val="00A5363D"/>
    <w:rsid w:val="00A8243B"/>
    <w:rsid w:val="00B85A66"/>
    <w:rsid w:val="00BA1557"/>
    <w:rsid w:val="00BD06DF"/>
    <w:rsid w:val="00C3791E"/>
    <w:rsid w:val="00C90F55"/>
    <w:rsid w:val="00D569DA"/>
    <w:rsid w:val="00D90AD2"/>
    <w:rsid w:val="00DD3B69"/>
    <w:rsid w:val="00E7234C"/>
    <w:rsid w:val="00EB7D91"/>
    <w:rsid w:val="00F22E98"/>
    <w:rsid w:val="00F25A57"/>
    <w:rsid w:val="00FA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43B3"/>
  <w15:docId w15:val="{B9955140-0C8B-43F3-8D4C-67C54778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B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jsD+MYbYz+ucCd0JvNap5O+Jg==">CgMxLjA4AHIhMXdPdl9CX2IxNVZaazFyVk9wRFBnQ1NVZzk0d0RXektD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גילעד בודמן</cp:lastModifiedBy>
  <cp:revision>23</cp:revision>
  <dcterms:created xsi:type="dcterms:W3CDTF">2025-06-09T08:46:00Z</dcterms:created>
  <dcterms:modified xsi:type="dcterms:W3CDTF">2025-06-16T16:44:00Z</dcterms:modified>
</cp:coreProperties>
</file>