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FE11" w14:textId="5EC1AB24" w:rsidR="00C6660A" w:rsidRPr="00506DA7" w:rsidRDefault="00736840" w:rsidP="006F33E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06DA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POO </w:t>
      </w:r>
      <w:r w:rsidR="00C33D57" w:rsidRPr="00506DA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com </w:t>
      </w:r>
      <w:r w:rsidR="00C54588" w:rsidRPr="00506DA7">
        <w:rPr>
          <w:rFonts w:ascii="Times New Roman" w:hAnsi="Times New Roman" w:cs="Times New Roman"/>
          <w:b/>
          <w:bCs/>
          <w:color w:val="002060"/>
          <w:sz w:val="40"/>
          <w:szCs w:val="40"/>
        </w:rPr>
        <w:t>C</w:t>
      </w:r>
      <w:r w:rsidRPr="00506DA7">
        <w:rPr>
          <w:rFonts w:ascii="Times New Roman" w:hAnsi="Times New Roman" w:cs="Times New Roman"/>
          <w:b/>
          <w:bCs/>
          <w:color w:val="002060"/>
          <w:sz w:val="40"/>
          <w:szCs w:val="40"/>
        </w:rPr>
        <w:t>#</w:t>
      </w:r>
      <w:r w:rsidR="00595637" w:rsidRPr="00506DA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e .NET</w:t>
      </w:r>
      <w:r w:rsidR="00C33D57" w:rsidRPr="00506DA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: </w:t>
      </w:r>
      <w:r w:rsidR="00C33D57" w:rsidRPr="00506DA7">
        <w:rPr>
          <w:rFonts w:ascii="Times New Roman" w:hAnsi="Times New Roman" w:cs="Times New Roman"/>
          <w:b/>
          <w:bCs/>
          <w:color w:val="EE0000"/>
          <w:sz w:val="40"/>
          <w:szCs w:val="40"/>
        </w:rPr>
        <w:t>O Código que Ganha Vida</w:t>
      </w:r>
    </w:p>
    <w:p w14:paraId="33EFB8FA" w14:textId="77777777" w:rsidR="009C7289" w:rsidRPr="00506DA7" w:rsidRDefault="009C7289" w:rsidP="003E0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A9F6" w14:textId="624379C5" w:rsidR="009C7289" w:rsidRPr="00506DA7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O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="002B253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253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r w:rsidR="002B253A" w:rsidRPr="00506DA7">
        <w:rPr>
          <w:rFonts w:ascii="Times New Roman" w:hAnsi="Times New Roman" w:cs="Times New Roman"/>
          <w:sz w:val="28"/>
          <w:szCs w:val="28"/>
        </w:rPr>
        <w:t xml:space="preserve">, VB.NET e </w:t>
      </w:r>
      <w:r w:rsidR="002B253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F#) </w:t>
      </w:r>
      <w:r w:rsidRPr="00506DA7">
        <w:rPr>
          <w:rFonts w:ascii="Times New Roman" w:hAnsi="Times New Roman" w:cs="Times New Roman"/>
          <w:sz w:val="28"/>
          <w:szCs w:val="28"/>
        </w:rPr>
        <w:t xml:space="preserve">foi introduzido pela Microsoft em 2002, como uma plataforma de desenvolvimento para construir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aplicações Windows</w:t>
      </w:r>
      <w:r w:rsidRPr="00506DA7">
        <w:rPr>
          <w:rFonts w:ascii="Times New Roman" w:hAnsi="Times New Roman" w:cs="Times New Roman"/>
          <w:sz w:val="28"/>
          <w:szCs w:val="28"/>
        </w:rPr>
        <w:t>.</w:t>
      </w:r>
      <w:r w:rsidR="00CE7A8B" w:rsidRPr="00506DA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5C93D8" w14:textId="77777777" w:rsidR="009C7289" w:rsidRPr="00506DA7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Ele trouxe consigo o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Common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(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CLR</w:t>
      </w:r>
      <w:r w:rsidRPr="00506DA7">
        <w:rPr>
          <w:rFonts w:ascii="Times New Roman" w:hAnsi="Times New Roman" w:cs="Times New Roman"/>
          <w:sz w:val="28"/>
          <w:szCs w:val="28"/>
        </w:rPr>
        <w:t xml:space="preserve">), que gerencia a execução do código, e o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r w:rsidRPr="00506DA7">
        <w:rPr>
          <w:rFonts w:ascii="Times New Roman" w:hAnsi="Times New Roman" w:cs="Times New Roman"/>
          <w:sz w:val="28"/>
          <w:szCs w:val="28"/>
        </w:rPr>
        <w:t xml:space="preserve"> (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FCL</w:t>
      </w:r>
      <w:r w:rsidRPr="00506DA7">
        <w:rPr>
          <w:rFonts w:ascii="Times New Roman" w:hAnsi="Times New Roman" w:cs="Times New Roman"/>
          <w:sz w:val="28"/>
          <w:szCs w:val="28"/>
        </w:rPr>
        <w:t>), uma vasta coleção de classes reutilizáveis para desenvolvimento.</w:t>
      </w:r>
      <w:r w:rsidR="004037CC" w:rsidRPr="00506D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0651B" w14:textId="77777777" w:rsidR="009C7289" w:rsidRPr="00506DA7" w:rsidRDefault="004037C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Em 2016, a Microsoft lançou o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Core</w:t>
      </w:r>
      <w:r w:rsidRPr="00506DA7">
        <w:rPr>
          <w:rFonts w:ascii="Times New Roman" w:hAnsi="Times New Roman" w:cs="Times New Roman"/>
          <w:sz w:val="28"/>
          <w:szCs w:val="28"/>
        </w:rPr>
        <w:t>, uma versão modular, open-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e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do .NET.</w:t>
      </w:r>
      <w:r w:rsidR="00875D2F" w:rsidRPr="00506D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CB1D7" w14:textId="1CFCAC39" w:rsidR="003E081F" w:rsidRPr="00506DA7" w:rsidRDefault="00875D2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Em 2020, a Microsoft lançou o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unificado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ou simplesmente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="00C62F2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F2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(.NET Framework 4.8 </w:t>
      </w:r>
      <w:r w:rsidR="00C62F2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e .Net Core </w:t>
      </w:r>
      <w:r w:rsidR="00C21E10" w:rsidRPr="00506DA7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2F2A" w:rsidRPr="00506DA7">
        <w:rPr>
          <w:rFonts w:ascii="Times New Roman" w:hAnsi="Times New Roman" w:cs="Times New Roman"/>
          <w:b/>
          <w:bCs/>
          <w:sz w:val="28"/>
          <w:szCs w:val="28"/>
        </w:rPr>
        <w:t>.0)</w:t>
      </w:r>
      <w:r w:rsidRPr="00506DA7">
        <w:rPr>
          <w:rFonts w:ascii="Times New Roman" w:hAnsi="Times New Roman" w:cs="Times New Roman"/>
          <w:sz w:val="28"/>
          <w:szCs w:val="28"/>
        </w:rPr>
        <w:t>.</w:t>
      </w:r>
      <w:r w:rsidR="00C517AF" w:rsidRPr="00506DA7">
        <w:rPr>
          <w:rFonts w:ascii="Times New Roman" w:hAnsi="Times New Roman" w:cs="Times New Roman"/>
          <w:sz w:val="28"/>
          <w:szCs w:val="28"/>
        </w:rPr>
        <w:t xml:space="preserve"> Atualmente está na versão </w:t>
      </w:r>
      <w:r w:rsidR="00C517AF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.NET </w:t>
      </w:r>
      <w:r w:rsidR="00130446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9</w:t>
      </w:r>
      <w:r w:rsidR="002C6C7E" w:rsidRPr="00506DA7">
        <w:rPr>
          <w:rFonts w:ascii="Times New Roman" w:hAnsi="Times New Roman" w:cs="Times New Roman"/>
          <w:sz w:val="28"/>
          <w:szCs w:val="28"/>
        </w:rPr>
        <w:t xml:space="preserve">, </w:t>
      </w:r>
      <w:r w:rsidR="002C6C7E" w:rsidRPr="00506DA7">
        <w:rPr>
          <w:rFonts w:ascii="Times New Roman" w:hAnsi="Times New Roman" w:cs="Times New Roman"/>
          <w:b/>
          <w:bCs/>
          <w:sz w:val="28"/>
          <w:szCs w:val="28"/>
        </w:rPr>
        <w:t>.NET 10</w:t>
      </w:r>
      <w:r w:rsidR="00987135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LTS</w:t>
      </w:r>
      <w:r w:rsidR="002C6C7E" w:rsidRPr="00506DA7">
        <w:rPr>
          <w:rFonts w:ascii="Times New Roman" w:hAnsi="Times New Roman" w:cs="Times New Roman"/>
          <w:sz w:val="28"/>
          <w:szCs w:val="28"/>
        </w:rPr>
        <w:t>, p</w:t>
      </w:r>
      <w:r w:rsidR="00CE7A8B" w:rsidRPr="00506DA7">
        <w:rPr>
          <w:rFonts w:ascii="Times New Roman" w:hAnsi="Times New Roman" w:cs="Times New Roman"/>
          <w:sz w:val="28"/>
          <w:szCs w:val="28"/>
        </w:rPr>
        <w:t>/</w:t>
      </w:r>
      <w:r w:rsidR="00693BAB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2C6C7E" w:rsidRPr="00506DA7">
        <w:rPr>
          <w:rFonts w:ascii="Times New Roman" w:hAnsi="Times New Roman" w:cs="Times New Roman"/>
          <w:b/>
          <w:bCs/>
          <w:sz w:val="28"/>
          <w:szCs w:val="28"/>
        </w:rPr>
        <w:t>NOV/25</w:t>
      </w:r>
      <w:r w:rsidR="002C6C7E" w:rsidRPr="00506DA7">
        <w:rPr>
          <w:rFonts w:ascii="Times New Roman" w:hAnsi="Times New Roman" w:cs="Times New Roman"/>
          <w:sz w:val="28"/>
          <w:szCs w:val="28"/>
        </w:rPr>
        <w:t>.</w:t>
      </w:r>
      <w:r w:rsidR="00693BAB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3BAB" w:rsidRPr="00506D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93BAB" w:rsidRPr="00506DA7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proofErr w:type="gramEnd"/>
      <w:r w:rsidR="00693BAB" w:rsidRPr="00506DA7">
        <w:rPr>
          <w:rFonts w:ascii="Times New Roman" w:hAnsi="Times New Roman" w:cs="Times New Roman"/>
          <w:sz w:val="28"/>
          <w:szCs w:val="28"/>
        </w:rPr>
        <w:t>-&gt;</w:t>
      </w:r>
      <w:r w:rsidR="00693BA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API</w:t>
      </w:r>
      <w:r w:rsidR="00693BAB" w:rsidRPr="00506D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93BAB" w:rsidRPr="00506DA7">
        <w:rPr>
          <w:rFonts w:ascii="Times New Roman" w:hAnsi="Times New Roman" w:cs="Times New Roman"/>
          <w:sz w:val="28"/>
          <w:szCs w:val="28"/>
        </w:rPr>
        <w:t>Zamari</w:t>
      </w:r>
      <w:r w:rsidR="00CE7A8B" w:rsidRPr="00506DA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3BAB" w:rsidRPr="00506DA7">
        <w:rPr>
          <w:rFonts w:ascii="Times New Roman" w:hAnsi="Times New Roman" w:cs="Times New Roman"/>
          <w:sz w:val="28"/>
          <w:szCs w:val="28"/>
        </w:rPr>
        <w:t>-&gt;</w:t>
      </w:r>
      <w:r w:rsidR="00693BA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Mobile</w:t>
      </w:r>
      <w:r w:rsidR="00693BAB" w:rsidRPr="00506DA7">
        <w:rPr>
          <w:rFonts w:ascii="Times New Roman" w:hAnsi="Times New Roman" w:cs="Times New Roman"/>
          <w:sz w:val="28"/>
          <w:szCs w:val="28"/>
        </w:rPr>
        <w:t>; Unity-&gt;</w:t>
      </w:r>
      <w:r w:rsidR="00693BA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Games</w:t>
      </w:r>
      <w:r w:rsidR="00693BAB" w:rsidRPr="00506DA7">
        <w:rPr>
          <w:rFonts w:ascii="Times New Roman" w:hAnsi="Times New Roman" w:cs="Times New Roman"/>
          <w:sz w:val="28"/>
          <w:szCs w:val="28"/>
        </w:rPr>
        <w:t>.</w:t>
      </w:r>
    </w:p>
    <w:p w14:paraId="061C2B9F" w14:textId="01332419" w:rsidR="009C2AFC" w:rsidRPr="00506DA7" w:rsidRDefault="009C2AF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noProof/>
        </w:rPr>
        <w:drawing>
          <wp:anchor distT="0" distB="0" distL="114300" distR="114300" simplePos="0" relativeHeight="251663360" behindDoc="0" locked="0" layoutInCell="1" allowOverlap="1" wp14:anchorId="1D36E190" wp14:editId="7A1A3A4B">
            <wp:simplePos x="0" y="0"/>
            <wp:positionH relativeFrom="margin">
              <wp:posOffset>-635</wp:posOffset>
            </wp:positionH>
            <wp:positionV relativeFrom="paragraph">
              <wp:posOffset>317550</wp:posOffset>
            </wp:positionV>
            <wp:extent cx="5500370" cy="4058920"/>
            <wp:effectExtent l="0" t="0" r="5080" b="0"/>
            <wp:wrapSquare wrapText="bothSides"/>
            <wp:docPr id="408338599" name="Imagem 1" descr="O cenár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enário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7F70" w14:textId="0EA59433" w:rsidR="009C2AFC" w:rsidRPr="00506DA7" w:rsidRDefault="009C2AFC" w:rsidP="004556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CF9BD" w14:textId="5F2E6C1C" w:rsidR="004556C6" w:rsidRPr="00506DA7" w:rsidRDefault="004556C6" w:rsidP="004556C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06DA7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https://learn.microsoft.com/pt-br/archive/msdn-magazine/2017/september/net-standard-demystifying-net-core-and-net-standard</w:t>
        </w:r>
      </w:hyperlink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41CB" w14:textId="77777777" w:rsidR="003E081F" w:rsidRPr="00506DA7" w:rsidRDefault="003E081F" w:rsidP="00902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78E3E" w14:textId="21FC9612" w:rsidR="00902152" w:rsidRPr="00506DA7" w:rsidRDefault="00902152" w:rsidP="0098776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Tópicos</w:t>
      </w:r>
    </w:p>
    <w:p w14:paraId="4DA57D64" w14:textId="0A0771DB" w:rsidR="00C54588" w:rsidRPr="00506DA7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IDE Ambiente</w:t>
      </w:r>
      <w:r w:rsidR="00ED16D4"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="00ED16D4" w:rsidRPr="00506DA7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Visual Studio</w:t>
      </w:r>
      <w:r w:rsidR="00096979" w:rsidRPr="00506DA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Community</w:t>
      </w:r>
    </w:p>
    <w:p w14:paraId="66140C6E" w14:textId="42D321DE" w:rsidR="00A4503A" w:rsidRPr="00506DA7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Linguagem </w:t>
      </w:r>
      <w:r w:rsidR="00506E9C" w:rsidRPr="00506DA7">
        <w:rPr>
          <w:rFonts w:ascii="Times New Roman" w:hAnsi="Times New Roman" w:cs="Times New Roman"/>
          <w:sz w:val="28"/>
          <w:szCs w:val="28"/>
        </w:rPr>
        <w:t xml:space="preserve">POO </w:t>
      </w:r>
      <w:r w:rsidRPr="00506DA7">
        <w:rPr>
          <w:rFonts w:ascii="Times New Roman" w:hAnsi="Times New Roman" w:cs="Times New Roman"/>
          <w:sz w:val="28"/>
          <w:szCs w:val="28"/>
        </w:rPr>
        <w:t>C</w:t>
      </w:r>
      <w:r w:rsidR="00736840" w:rsidRPr="00506DA7">
        <w:rPr>
          <w:rFonts w:ascii="Times New Roman" w:hAnsi="Times New Roman" w:cs="Times New Roman"/>
          <w:sz w:val="28"/>
          <w:szCs w:val="28"/>
        </w:rPr>
        <w:t>#</w:t>
      </w:r>
    </w:p>
    <w:p w14:paraId="31D34789" w14:textId="0261A462" w:rsidR="009C21CF" w:rsidRPr="00506DA7" w:rsidRDefault="00B53848" w:rsidP="00A63A45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Lógica de programação</w:t>
      </w:r>
    </w:p>
    <w:p w14:paraId="6621C82F" w14:textId="77777777" w:rsidR="009C21CF" w:rsidRPr="00506DA7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Teoria</w:t>
      </w:r>
    </w:p>
    <w:p w14:paraId="671E53DF" w14:textId="20E664A2" w:rsidR="00A4503A" w:rsidRPr="00506DA7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Prática</w:t>
      </w:r>
    </w:p>
    <w:p w14:paraId="74307E4A" w14:textId="3CD5FCD0" w:rsidR="00C54588" w:rsidRPr="00506DA7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POO</w:t>
      </w:r>
    </w:p>
    <w:p w14:paraId="43FE4413" w14:textId="24D7261B" w:rsidR="00C54588" w:rsidRPr="00506DA7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Tecnologias</w:t>
      </w:r>
      <w:r w:rsidR="00CE4188" w:rsidRPr="00506DA7">
        <w:rPr>
          <w:rFonts w:ascii="Times New Roman" w:hAnsi="Times New Roman" w:cs="Times New Roman"/>
          <w:sz w:val="28"/>
          <w:szCs w:val="28"/>
        </w:rPr>
        <w:t xml:space="preserve"> .NET</w:t>
      </w:r>
    </w:p>
    <w:p w14:paraId="2240018E" w14:textId="11E8DBC7" w:rsidR="00B53848" w:rsidRPr="00506DA7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ASP.NET Core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para </w:t>
      </w:r>
      <w:r w:rsidR="00891FBD" w:rsidRPr="00506DA7">
        <w:rPr>
          <w:rFonts w:ascii="Times New Roman" w:hAnsi="Times New Roman" w:cs="Times New Roman"/>
          <w:sz w:val="28"/>
          <w:szCs w:val="28"/>
        </w:rPr>
        <w:t>A</w:t>
      </w:r>
      <w:r w:rsidRPr="00506DA7">
        <w:rPr>
          <w:rFonts w:ascii="Times New Roman" w:hAnsi="Times New Roman" w:cs="Times New Roman"/>
          <w:sz w:val="28"/>
          <w:szCs w:val="28"/>
        </w:rPr>
        <w:t xml:space="preserve">pp </w:t>
      </w:r>
      <w:r w:rsidR="00891FBD" w:rsidRPr="00506DA7">
        <w:rPr>
          <w:rFonts w:ascii="Times New Roman" w:hAnsi="Times New Roman" w:cs="Times New Roman"/>
          <w:sz w:val="28"/>
          <w:szCs w:val="28"/>
        </w:rPr>
        <w:t>W</w:t>
      </w:r>
      <w:r w:rsidRPr="00506DA7">
        <w:rPr>
          <w:rFonts w:ascii="Times New Roman" w:hAnsi="Times New Roman" w:cs="Times New Roman"/>
          <w:sz w:val="28"/>
          <w:szCs w:val="28"/>
        </w:rPr>
        <w:t>eb</w:t>
      </w:r>
      <w:r w:rsidR="00CE4188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891FBD" w:rsidRPr="00506DA7">
        <w:rPr>
          <w:rFonts w:ascii="Times New Roman" w:hAnsi="Times New Roman" w:cs="Times New Roman"/>
          <w:sz w:val="28"/>
          <w:szCs w:val="28"/>
        </w:rPr>
        <w:t xml:space="preserve">MVC </w:t>
      </w:r>
      <w:r w:rsidR="00CE4188" w:rsidRPr="00506DA7">
        <w:rPr>
          <w:rFonts w:ascii="Times New Roman" w:hAnsi="Times New Roman" w:cs="Times New Roman"/>
          <w:sz w:val="28"/>
          <w:szCs w:val="28"/>
        </w:rPr>
        <w:t>/ API</w:t>
      </w:r>
    </w:p>
    <w:p w14:paraId="00921767" w14:textId="27D66605" w:rsidR="00C54588" w:rsidRPr="00506DA7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Entity Framework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para mapeamento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4ADCEE66" w14:textId="179DB6AD" w:rsidR="00B53848" w:rsidRPr="00506DA7" w:rsidRDefault="00B53848" w:rsidP="00B538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Projeto </w:t>
      </w:r>
      <w:r w:rsidR="0091621C" w:rsidRPr="00506DA7">
        <w:rPr>
          <w:rFonts w:ascii="Times New Roman" w:hAnsi="Times New Roman" w:cs="Times New Roman"/>
          <w:sz w:val="28"/>
          <w:szCs w:val="28"/>
        </w:rPr>
        <w:t xml:space="preserve">App </w:t>
      </w:r>
      <w:r w:rsidRPr="00506DA7">
        <w:rPr>
          <w:rFonts w:ascii="Times New Roman" w:hAnsi="Times New Roman" w:cs="Times New Roman"/>
          <w:sz w:val="28"/>
          <w:szCs w:val="28"/>
        </w:rPr>
        <w:t>Web</w:t>
      </w:r>
    </w:p>
    <w:p w14:paraId="62BE68DD" w14:textId="180A3278" w:rsidR="00C6660A" w:rsidRPr="00506DA7" w:rsidRDefault="00580013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506DA7">
        <w:rPr>
          <w:rFonts w:ascii="Times New Roman" w:hAnsi="Times New Roman" w:cs="Times New Roman"/>
          <w:sz w:val="28"/>
          <w:szCs w:val="28"/>
        </w:rPr>
        <w:t>:</w:t>
      </w:r>
    </w:p>
    <w:p w14:paraId="3853D6A0" w14:textId="647DD7B1" w:rsidR="00580013" w:rsidRPr="00BF49FC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Pedido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proofErr w:type="spellStart"/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idCliente</w:t>
      </w:r>
      <w:proofErr w:type="spellEnd"/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moment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="00FA230B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tatus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</w:p>
    <w:p w14:paraId="06BB9C75" w14:textId="773CBD79" w:rsidR="00580013" w:rsidRPr="00506DA7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="00BE6E07"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506DA7">
        <w:rPr>
          <w:rFonts w:ascii="Times New Roman" w:hAnsi="Times New Roman" w:cs="Times New Roman"/>
          <w:b/>
          <w:bCs/>
          <w:sz w:val="28"/>
          <w:szCs w:val="28"/>
        </w:rPr>
        <w:t>quantity</w:t>
      </w:r>
      <w:proofErr w:type="spellEnd"/>
      <w:r w:rsidR="00BE6E07"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506DA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BE6E07" w:rsidRPr="00506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506DA7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="00BE6E07" w:rsidRPr="00506DA7">
        <w:rPr>
          <w:rFonts w:ascii="Times New Roman" w:hAnsi="Times New Roman" w:cs="Times New Roman"/>
          <w:sz w:val="28"/>
          <w:szCs w:val="28"/>
        </w:rPr>
        <w:t>: Double</w:t>
      </w:r>
    </w:p>
    <w:p w14:paraId="22C6B1A6" w14:textId="04DBAC3E" w:rsidR="00580013" w:rsidRPr="00BF49FC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Cliente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proofErr w:type="spellStart"/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birthDate</w:t>
      </w:r>
      <w:proofErr w:type="spellEnd"/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>: Date</w:t>
      </w:r>
    </w:p>
    <w:p w14:paraId="097F4763" w14:textId="631EBE58" w:rsidR="00580013" w:rsidRPr="00BF49FC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Produto</w:t>
      </w:r>
      <w:proofErr w:type="spellEnd"/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String; </w:t>
      </w:r>
      <w:r w:rsidR="00385BD9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E6E07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rice</w:t>
      </w:r>
      <w:r w:rsidR="00BE6E07" w:rsidRPr="00BF49FC">
        <w:rPr>
          <w:rFonts w:ascii="Times New Roman" w:hAnsi="Times New Roman" w:cs="Times New Roman"/>
          <w:sz w:val="28"/>
          <w:szCs w:val="28"/>
          <w:lang w:val="en-US"/>
        </w:rPr>
        <w:t>: Double</w:t>
      </w:r>
    </w:p>
    <w:p w14:paraId="3A1AF44E" w14:textId="77777777" w:rsidR="00BE6E07" w:rsidRPr="00506DA7" w:rsidRDefault="00BE6E07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Relacionamentos: </w:t>
      </w:r>
    </w:p>
    <w:p w14:paraId="110A1B0F" w14:textId="5E6F891B" w:rsidR="00BE6E07" w:rsidRPr="00506DA7" w:rsidRDefault="00BE6E07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Pedido/Cliente</w:t>
      </w:r>
      <w:r w:rsidR="00111794" w:rsidRPr="00506DA7">
        <w:rPr>
          <w:rFonts w:ascii="Times New Roman" w:hAnsi="Times New Roman" w:cs="Times New Roman"/>
          <w:sz w:val="28"/>
          <w:szCs w:val="28"/>
        </w:rPr>
        <w:t>:</w:t>
      </w:r>
      <w:r w:rsidRPr="00506DA7">
        <w:rPr>
          <w:rFonts w:ascii="Times New Roman" w:hAnsi="Times New Roman" w:cs="Times New Roman"/>
          <w:sz w:val="28"/>
          <w:szCs w:val="28"/>
        </w:rPr>
        <w:t xml:space="preserve"> Um para Muitos,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</w:p>
    <w:p w14:paraId="3D0DBC94" w14:textId="32EE465F" w:rsidR="00111794" w:rsidRPr="00506DA7" w:rsidRDefault="00111794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="00BE6E07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/Produto</w:t>
      </w:r>
      <w:r w:rsidR="00BE6E07" w:rsidRPr="00506DA7">
        <w:rPr>
          <w:rFonts w:ascii="Times New Roman" w:hAnsi="Times New Roman" w:cs="Times New Roman"/>
          <w:sz w:val="28"/>
          <w:szCs w:val="28"/>
        </w:rPr>
        <w:t xml:space="preserve">: Muitos para </w:t>
      </w:r>
      <w:r w:rsidRPr="00506DA7">
        <w:rPr>
          <w:rFonts w:ascii="Times New Roman" w:hAnsi="Times New Roman" w:cs="Times New Roman"/>
          <w:sz w:val="28"/>
          <w:szCs w:val="28"/>
        </w:rPr>
        <w:t>Muitos</w:t>
      </w:r>
      <w:r w:rsidR="00BE6E07" w:rsidRPr="00506DA7">
        <w:rPr>
          <w:rFonts w:ascii="Times New Roman" w:hAnsi="Times New Roman" w:cs="Times New Roman"/>
          <w:sz w:val="28"/>
          <w:szCs w:val="28"/>
        </w:rPr>
        <w:t xml:space="preserve">,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-ite</w:t>
      </w:r>
      <w:r w:rsidR="00955414" w:rsidRPr="00506DA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06DA7">
        <w:rPr>
          <w:rFonts w:ascii="Times New Roman" w:hAnsi="Times New Roman" w:cs="Times New Roman"/>
          <w:sz w:val="28"/>
          <w:szCs w:val="28"/>
        </w:rPr>
        <w:t xml:space="preserve"> e </w:t>
      </w:r>
      <w:r w:rsidR="00BE6E07" w:rsidRPr="00506DA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BE6E07" w:rsidRPr="00506DA7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</w:p>
    <w:p w14:paraId="081EA93C" w14:textId="07BA6F05" w:rsidR="009C7289" w:rsidRPr="00506DA7" w:rsidRDefault="00BE6E07" w:rsidP="009C7289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="00111794" w:rsidRPr="00506DA7">
        <w:rPr>
          <w:rFonts w:ascii="Times New Roman" w:hAnsi="Times New Roman" w:cs="Times New Roman"/>
          <w:sz w:val="28"/>
          <w:szCs w:val="28"/>
        </w:rPr>
        <w:t>Entidade Associativa Composição</w:t>
      </w:r>
    </w:p>
    <w:p w14:paraId="3E0D3F2A" w14:textId="5B3B567E" w:rsidR="00906438" w:rsidRPr="00506DA7" w:rsidRDefault="00906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B1F" w14:textId="17CABDE6" w:rsidR="00A9604E" w:rsidRPr="00506DA7" w:rsidRDefault="00A9604E" w:rsidP="00A96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.Net </w:t>
      </w:r>
      <w:r w:rsidR="00F24F6B" w:rsidRPr="00506DA7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="00F24F6B" w:rsidRPr="00506DA7">
        <w:rPr>
          <w:rFonts w:ascii="Times New Roman" w:hAnsi="Times New Roman" w:cs="Times New Roman"/>
          <w:sz w:val="28"/>
          <w:szCs w:val="28"/>
          <w:u w:val="single"/>
        </w:rPr>
        <w:t>pré</w:t>
      </w:r>
      <w:proofErr w:type="spellEnd"/>
      <w:r w:rsidR="00F24F6B" w:rsidRPr="00506DA7">
        <w:rPr>
          <w:rFonts w:ascii="Times New Roman" w:hAnsi="Times New Roman" w:cs="Times New Roman"/>
          <w:sz w:val="28"/>
          <w:szCs w:val="28"/>
          <w:u w:val="single"/>
        </w:rPr>
        <w:t xml:space="preserve"> compilação </w:t>
      </w:r>
      <w:r w:rsidR="00F24F6B" w:rsidRPr="00506DA7">
        <w:rPr>
          <w:rFonts w:ascii="Times New Roman" w:hAnsi="Times New Roman" w:cs="Times New Roman"/>
          <w:b/>
          <w:bCs/>
          <w:sz w:val="28"/>
          <w:szCs w:val="28"/>
          <w:u w:val="single"/>
        </w:rPr>
        <w:t>CIL</w:t>
      </w:r>
      <w:r w:rsidR="00F24F6B" w:rsidRPr="00506DA7">
        <w:rPr>
          <w:rFonts w:ascii="Times New Roman" w:hAnsi="Times New Roman" w:cs="Times New Roman"/>
          <w:sz w:val="28"/>
          <w:szCs w:val="28"/>
          <w:u w:val="single"/>
        </w:rPr>
        <w:t xml:space="preserve">; compilação </w:t>
      </w:r>
      <w:r w:rsidR="00F24F6B" w:rsidRPr="00506DA7">
        <w:rPr>
          <w:rFonts w:ascii="Times New Roman" w:hAnsi="Times New Roman" w:cs="Times New Roman"/>
          <w:b/>
          <w:bCs/>
          <w:sz w:val="28"/>
          <w:szCs w:val="28"/>
          <w:u w:val="single"/>
        </w:rPr>
        <w:t>JIT)</w:t>
      </w:r>
    </w:p>
    <w:p w14:paraId="17EFBE2D" w14:textId="77777777" w:rsidR="007C35C4" w:rsidRPr="00BF49FC" w:rsidRDefault="007C35C4" w:rsidP="007C35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CIL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– Common Intermediate Language –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 agnostic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bytecode</w:t>
      </w:r>
    </w:p>
    <w:p w14:paraId="36C67DD0" w14:textId="77777777" w:rsidR="002E0803" w:rsidRPr="00506DA7" w:rsidRDefault="002E0803" w:rsidP="002E08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506DA7">
        <w:rPr>
          <w:rFonts w:ascii="Times New Roman" w:hAnsi="Times New Roman" w:cs="Times New Roman"/>
          <w:sz w:val="28"/>
          <w:szCs w:val="28"/>
        </w:rPr>
        <w:t xml:space="preserve"> – Base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0F1C0F75" w14:textId="57609860" w:rsidR="00A9604E" w:rsidRPr="00BF49FC" w:rsidRDefault="00A9604E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CLR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– Common Language Runtime –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VM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possui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garbage collection</w:t>
      </w:r>
    </w:p>
    <w:p w14:paraId="2A50D82B" w14:textId="650D7228" w:rsidR="00771F55" w:rsidRPr="00506DA7" w:rsidRDefault="00771F55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JIT </w:t>
      </w:r>
      <w:r w:rsidRPr="00506DA7">
        <w:rPr>
          <w:rFonts w:ascii="Times New Roman" w:hAnsi="Times New Roman" w:cs="Times New Roman"/>
          <w:sz w:val="28"/>
          <w:szCs w:val="28"/>
        </w:rPr>
        <w:t xml:space="preserve">– Compilação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in-time</w:t>
      </w:r>
      <w:proofErr w:type="spellEnd"/>
    </w:p>
    <w:p w14:paraId="6796B604" w14:textId="77777777" w:rsidR="00A9604E" w:rsidRPr="00506DA7" w:rsidRDefault="00A9604E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FE56C" w14:textId="77777777" w:rsidR="00E64659" w:rsidRPr="00506DA7" w:rsidRDefault="00E6465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Estrutura de Uma Aplicação Web</w:t>
      </w:r>
    </w:p>
    <w:p w14:paraId="6ED13B92" w14:textId="77777777" w:rsidR="00E64659" w:rsidRPr="00506DA7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: agrupamento lógico das classes</w:t>
      </w:r>
    </w:p>
    <w:p w14:paraId="6BE739FC" w14:textId="77777777" w:rsidR="00E64659" w:rsidRPr="00506DA7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(DLL/EXE)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projetos</w:t>
      </w:r>
      <w:r w:rsidRPr="00506DA7">
        <w:rPr>
          <w:rFonts w:ascii="Times New Roman" w:hAnsi="Times New Roman" w:cs="Times New Roman"/>
          <w:sz w:val="28"/>
          <w:szCs w:val="28"/>
        </w:rPr>
        <w:t xml:space="preserve">: agrupamento físico das classes –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build</w:t>
      </w:r>
    </w:p>
    <w:p w14:paraId="20A872C2" w14:textId="77777777" w:rsidR="00E64659" w:rsidRPr="00506DA7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aplicação ou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: agrupamento de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assemblies</w:t>
      </w:r>
      <w:proofErr w:type="spellEnd"/>
    </w:p>
    <w:p w14:paraId="79472E15" w14:textId="77777777" w:rsidR="00E64659" w:rsidRPr="00506DA7" w:rsidRDefault="00E64659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6880" w14:textId="5822C115" w:rsidR="000734D0" w:rsidRPr="00BF49FC" w:rsidRDefault="00450DC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 do Visual Studio 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Comunnity</w:t>
      </w:r>
      <w:proofErr w:type="spell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IDE</w:t>
      </w:r>
    </w:p>
    <w:p w14:paraId="73D0245D" w14:textId="77777777" w:rsidR="000734D0" w:rsidRPr="00BF49FC" w:rsidRDefault="000734D0" w:rsidP="000734D0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hyperlink r:id="rId9" w:history="1">
        <w:r w:rsidRPr="00BF49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https://visualstudio.microsoft.com/pt-br/vs/community/</w:t>
        </w:r>
      </w:hyperlink>
      <w:r w:rsidRPr="00BF49F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2A8EB72" w14:textId="68FCC3CD" w:rsidR="00FB1755" w:rsidRPr="00506DA7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Extens</w:t>
      </w:r>
      <w:r w:rsidR="001D5F4A" w:rsidRPr="00506DA7">
        <w:rPr>
          <w:rFonts w:ascii="Times New Roman" w:hAnsi="Times New Roman" w:cs="Times New Roman"/>
          <w:b/>
          <w:bCs/>
          <w:sz w:val="28"/>
          <w:szCs w:val="28"/>
        </w:rPr>
        <w:t>ão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dos Arquivos</w:t>
      </w:r>
    </w:p>
    <w:p w14:paraId="6A15955E" w14:textId="180EDD7A" w:rsidR="00FB1755" w:rsidRPr="00506DA7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</w:t>
      </w:r>
      <w:r w:rsidR="009E1CA9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tion</w:t>
      </w:r>
      <w:proofErr w:type="spellEnd"/>
    </w:p>
    <w:p w14:paraId="705BE4E9" w14:textId="7FA2E8DE" w:rsidR="00FB1755" w:rsidRPr="00506DA7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</w:t>
      </w:r>
      <w:r w:rsidR="009E1CA9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arquivo de configuração da </w:t>
      </w:r>
      <w:proofErr w:type="spellStart"/>
      <w:r w:rsidR="009E1CA9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solution</w:t>
      </w:r>
      <w:proofErr w:type="spellEnd"/>
      <w:r w:rsidR="00897F1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</w:t>
      </w:r>
      <w:r w:rsidR="00897F1B" w:rsidRPr="00506DA7">
        <w:rPr>
          <w:rFonts w:ascii="Times New Roman" w:hAnsi="Times New Roman" w:cs="Times New Roman"/>
          <w:b/>
          <w:bCs/>
          <w:sz w:val="28"/>
          <w:szCs w:val="28"/>
        </w:rPr>
        <w:t>dependências</w:t>
      </w:r>
    </w:p>
    <w:p w14:paraId="5EAD2E15" w14:textId="7E2511D9" w:rsidR="00FB1755" w:rsidRPr="00506DA7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511176A4" w14:textId="75719218" w:rsidR="00FB1755" w:rsidRPr="00506DA7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subpastas: bin e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03577C" w:rsidRPr="00506DA7">
        <w:rPr>
          <w:rFonts w:ascii="Times New Roman" w:hAnsi="Times New Roman" w:cs="Times New Roman"/>
          <w:sz w:val="28"/>
          <w:szCs w:val="28"/>
        </w:rPr>
        <w:t xml:space="preserve"> – </w:t>
      </w:r>
      <w:r w:rsidR="0003577C" w:rsidRPr="00506DA7">
        <w:rPr>
          <w:rFonts w:ascii="Times New Roman" w:hAnsi="Times New Roman" w:cs="Times New Roman"/>
          <w:b/>
          <w:bCs/>
          <w:sz w:val="28"/>
          <w:szCs w:val="28"/>
        </w:rPr>
        <w:t>arquivos compilados</w:t>
      </w:r>
    </w:p>
    <w:p w14:paraId="5C735D06" w14:textId="77777777" w:rsidR="00FB1755" w:rsidRPr="00506DA7" w:rsidRDefault="00FB1755" w:rsidP="00FB1755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DA35" w14:textId="37B3EB09" w:rsidR="00FB1755" w:rsidRPr="00506DA7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Comentários</w:t>
      </w:r>
    </w:p>
    <w:p w14:paraId="74BC6C1E" w14:textId="77777777" w:rsidR="00127609" w:rsidRPr="00506DA7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// - linha</w:t>
      </w:r>
    </w:p>
    <w:p w14:paraId="7B8CAD63" w14:textId="77777777" w:rsidR="00127609" w:rsidRPr="00506DA7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*  *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/ - bloco</w:t>
      </w:r>
    </w:p>
    <w:p w14:paraId="48200183" w14:textId="77777777" w:rsidR="001C5FBF" w:rsidRPr="00506DA7" w:rsidRDefault="001C5FBF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B5B7A" w14:textId="20151363" w:rsidR="00BE6E07" w:rsidRPr="00506DA7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9961C0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506DA7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506D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21F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822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clássica</w:t>
      </w:r>
    </w:p>
    <w:p w14:paraId="7E8C01CE" w14:textId="610318E3" w:rsidR="00F72FA1" w:rsidRPr="00BF49FC" w:rsidRDefault="00F72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52271A5F" w14:textId="4E7979D5" w:rsidR="009961C0" w:rsidRPr="00BF49FC" w:rsidRDefault="00977EF4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9961C0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amespace</w:t>
      </w:r>
      <w:r w:rsidR="009961C0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961C0" w:rsidRPr="00BF49FC"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="0038616D"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12E308" w14:textId="77777777" w:rsidR="009961C0" w:rsidRPr="00BF49FC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7CD025D6" w14:textId="3EEA6EC7" w:rsidR="009961C0" w:rsidRPr="00BF49FC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public static void Main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72FA1" w:rsidRPr="00BF49FC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="00F72FA1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proofErr w:type="gramStart"/>
      <w:r w:rsidR="00F72FA1" w:rsidRPr="00BF49F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  <w:r w:rsidR="003F7B86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3F7B86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entrypoint</w:t>
      </w:r>
      <w:proofErr w:type="spellEnd"/>
    </w:p>
    <w:p w14:paraId="12DDE32D" w14:textId="77777777" w:rsidR="00F51822" w:rsidRPr="00506DA7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506DA7">
        <w:rPr>
          <w:rFonts w:ascii="Times New Roman" w:hAnsi="Times New Roman" w:cs="Times New Roman"/>
          <w:sz w:val="28"/>
          <w:szCs w:val="28"/>
        </w:rPr>
        <w:t>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</w:t>
      </w:r>
      <w:r w:rsidR="0038616D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r w:rsidR="003E6FF9" w:rsidRPr="00506DA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World.</w:t>
      </w:r>
      <w:r w:rsidR="003E6FF9" w:rsidRPr="00506DA7">
        <w:rPr>
          <w:rFonts w:ascii="Times New Roman" w:hAnsi="Times New Roman" w:cs="Times New Roman"/>
          <w:sz w:val="28"/>
          <w:szCs w:val="28"/>
        </w:rPr>
        <w:t>"</w:t>
      </w:r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2A7DD25F" w14:textId="38543E11" w:rsidR="004835EE" w:rsidRPr="00506DA7" w:rsidRDefault="009961C0" w:rsidP="00F51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}</w:t>
      </w:r>
    </w:p>
    <w:p w14:paraId="10EB65CA" w14:textId="18E87FDC" w:rsidR="00670960" w:rsidRPr="00506DA7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}</w:t>
      </w:r>
    </w:p>
    <w:p w14:paraId="53D900EA" w14:textId="77777777" w:rsidR="00F51822" w:rsidRPr="00506DA7" w:rsidRDefault="00F51822" w:rsidP="00F51822">
      <w:pPr>
        <w:rPr>
          <w:rFonts w:ascii="Times New Roman" w:hAnsi="Times New Roman" w:cs="Times New Roman"/>
          <w:sz w:val="28"/>
          <w:szCs w:val="28"/>
        </w:rPr>
      </w:pPr>
    </w:p>
    <w:p w14:paraId="5951A6CB" w14:textId="638F6D63" w:rsidR="00F51822" w:rsidRPr="00506DA7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F51822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506DA7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506D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1822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CD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nova v</w:t>
      </w:r>
      <w:r w:rsidR="00F51822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ersão</w:t>
      </w:r>
    </w:p>
    <w:p w14:paraId="6EC010CE" w14:textId="5275370C" w:rsidR="00F51822" w:rsidRPr="00506DA7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A partir do C# versão10</w:t>
      </w:r>
    </w:p>
    <w:p w14:paraId="3C0011D7" w14:textId="4E8D6A7D" w:rsidR="00F51822" w:rsidRPr="00506DA7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.NET versão 6</w:t>
      </w:r>
    </w:p>
    <w:p w14:paraId="06261FF5" w14:textId="69195674" w:rsidR="00F87DE2" w:rsidRPr="00506DA7" w:rsidRDefault="00F87DE2" w:rsidP="00F87DE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506DA7">
        <w:rPr>
          <w:rFonts w:ascii="Times New Roman" w:hAnsi="Times New Roman" w:cs="Times New Roman"/>
          <w:sz w:val="28"/>
          <w:szCs w:val="28"/>
        </w:rPr>
        <w:t>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World.");</w:t>
      </w:r>
    </w:p>
    <w:p w14:paraId="6832F677" w14:textId="77777777" w:rsidR="00F87DE2" w:rsidRPr="00506DA7" w:rsidRDefault="00F87DE2" w:rsidP="00F87DE2">
      <w:pPr>
        <w:rPr>
          <w:rFonts w:ascii="Times New Roman" w:hAnsi="Times New Roman" w:cs="Times New Roman"/>
          <w:sz w:val="28"/>
          <w:szCs w:val="28"/>
        </w:rPr>
      </w:pPr>
    </w:p>
    <w:p w14:paraId="0655BDFB" w14:textId="7B82E5DE" w:rsidR="003476BD" w:rsidRPr="00506DA7" w:rsidRDefault="003476BD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Dicas</w:t>
      </w:r>
      <w:r w:rsidR="00E64659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</w:p>
    <w:p w14:paraId="25794845" w14:textId="797B2D3A" w:rsidR="003476BD" w:rsidRPr="00506DA7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CTRL + F5 - executar o programa</w:t>
      </w:r>
      <w:r w:rsidR="002A3645" w:rsidRPr="00506D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A3645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cw</w:t>
      </w:r>
      <w:proofErr w:type="spellEnd"/>
      <w:r w:rsidR="002A3645"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A3645" w:rsidRPr="00506DA7">
        <w:rPr>
          <w:rFonts w:ascii="Times New Roman" w:hAnsi="Times New Roman" w:cs="Times New Roman"/>
          <w:sz w:val="28"/>
          <w:szCs w:val="28"/>
        </w:rPr>
        <w:t xml:space="preserve">+ TAB+TAB – </w:t>
      </w:r>
      <w:proofErr w:type="spellStart"/>
      <w:r w:rsidR="002A3645"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</w:p>
    <w:p w14:paraId="3FE10C4E" w14:textId="75B84903" w:rsidR="003476BD" w:rsidRPr="00506DA7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CTRL + K + D – indentar o programa</w:t>
      </w:r>
    </w:p>
    <w:p w14:paraId="5E9ECC62" w14:textId="7CF50E3F" w:rsidR="003476BD" w:rsidRPr="00BF49FC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Tools -&gt; Options -&gt; International settings –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alterar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idioma</w:t>
      </w:r>
      <w:proofErr w:type="spellEnd"/>
    </w:p>
    <w:p w14:paraId="1A5753DC" w14:textId="6F8CCEAB" w:rsidR="00346CED" w:rsidRPr="00506DA7" w:rsidRDefault="00346CE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Editor -&gt; C# -&gt;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Formatting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-&gt; New Lines – definir o padrão de indentação</w:t>
      </w:r>
    </w:p>
    <w:p w14:paraId="0E46486C" w14:textId="4202EA1F" w:rsidR="00346CED" w:rsidRPr="00506DA7" w:rsidRDefault="00F957D2" w:rsidP="00346CE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Display -&gt;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manager – exibir o gerenciador de soluções</w:t>
      </w:r>
    </w:p>
    <w:p w14:paraId="05822F72" w14:textId="07318449" w:rsidR="00E21D2A" w:rsidRPr="00506DA7" w:rsidRDefault="0067096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Tipo</w:t>
      </w:r>
      <w:r w:rsidR="004300F9" w:rsidRPr="00506DA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de Dados Primitivo</w:t>
      </w:r>
      <w:r w:rsidR="004300F9" w:rsidRPr="00506DA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21D2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: C# </w:t>
      </w:r>
      <w:proofErr w:type="spellStart"/>
      <w:r w:rsidR="00E21D2A" w:rsidRPr="00506DA7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="00E21D2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.Net Framework</w:t>
      </w:r>
      <w:r w:rsidR="00C73F6E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(biblioteca </w:t>
      </w:r>
      <w:r w:rsidR="00C73F6E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</w:t>
      </w:r>
      <w:r w:rsidR="00C73F6E" w:rsidRPr="00506DA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AFDC1" w14:textId="5D3A70A4" w:rsidR="00E21D2A" w:rsidRPr="00506DA7" w:rsidRDefault="0044774C" w:rsidP="00E21D2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ab/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06DA7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n5 =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56L</w:t>
      </w:r>
      <w:r w:rsidRPr="00506DA7">
        <w:rPr>
          <w:rFonts w:ascii="Times New Roman" w:hAnsi="Times New Roman" w:cs="Times New Roman"/>
          <w:sz w:val="28"/>
          <w:szCs w:val="28"/>
        </w:rPr>
        <w:t xml:space="preserve">; </w:t>
      </w:r>
      <w:r w:rsidR="005F7E8F" w:rsidRPr="00506DA7">
        <w:rPr>
          <w:rFonts w:ascii="Times New Roman" w:hAnsi="Times New Roman" w:cs="Times New Roman"/>
          <w:sz w:val="28"/>
          <w:szCs w:val="28"/>
        </w:rPr>
        <w:t>char = '\u0041';</w:t>
      </w:r>
      <w:r w:rsidR="00B0149D" w:rsidRPr="00506DA7">
        <w:rPr>
          <w:rFonts w:ascii="Times New Roman" w:hAnsi="Times New Roman" w:cs="Times New Roman"/>
          <w:sz w:val="28"/>
          <w:szCs w:val="28"/>
        </w:rPr>
        <w:t xml:space="preserve"> ou char = 'A';</w:t>
      </w:r>
      <w:r w:rsidR="00AD1174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174" w:rsidRPr="00506DA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D1174" w:rsidRPr="00506DA7">
        <w:rPr>
          <w:rFonts w:ascii="Times New Roman" w:hAnsi="Times New Roman" w:cs="Times New Roman"/>
          <w:sz w:val="28"/>
          <w:szCs w:val="28"/>
        </w:rPr>
        <w:t xml:space="preserve"> = </w:t>
      </w:r>
      <w:r w:rsidR="00AD1174" w:rsidRPr="00506DA7">
        <w:rPr>
          <w:rFonts w:ascii="Times New Roman" w:hAnsi="Times New Roman" w:cs="Times New Roman"/>
          <w:b/>
          <w:bCs/>
          <w:sz w:val="28"/>
          <w:szCs w:val="28"/>
        </w:rPr>
        <w:t>5.6</w:t>
      </w:r>
      <w:r w:rsidR="00546E75" w:rsidRPr="00506DA7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D1174" w:rsidRPr="00506DA7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41" w:rightFromText="141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54"/>
      </w:tblGrid>
      <w:tr w:rsidR="00E21D2A" w:rsidRPr="00506DA7" w14:paraId="7C626A32" w14:textId="77777777" w:rsidTr="00E21D2A"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5D019" w14:textId="77777777" w:rsidR="00E21D2A" w:rsidRPr="00506DA7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BD20AD" w14:textId="77777777" w:rsidR="00E21D2A" w:rsidRPr="00506DA7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Framework</w:t>
            </w:r>
          </w:p>
          <w:p w14:paraId="2F9B85A2" w14:textId="77777777" w:rsidR="00E21D2A" w:rsidRPr="00506DA7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1D2A" w:rsidRPr="00506DA7" w14:paraId="6405278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0F1E7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D20EE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E21D2A" w:rsidRPr="00506DA7" w14:paraId="63EB91D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A0A16" w14:textId="77777777" w:rsidR="00E21D2A" w:rsidRPr="00506DA7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1AFA1" w14:textId="7C2716D3" w:rsidR="00E21D2A" w:rsidRPr="00506DA7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  <w:r w:rsidR="00BA6988"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</w:t>
            </w:r>
            <w:r w:rsidR="00BA6988" w:rsidRPr="00506D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E628B" w:rsidRPr="00506D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ã</w:t>
            </w:r>
            <w:r w:rsidR="00BA6988" w:rsidRPr="00506D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 sinal</w:t>
            </w:r>
            <w:r w:rsidR="00BA6988"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506DA7" w14:paraId="024F6A6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6196D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4A5945" w14:textId="32032CC0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</w:tr>
      <w:tr w:rsidR="00E21D2A" w:rsidRPr="00506DA7" w14:paraId="062935B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B1F66B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472A29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E21D2A" w:rsidRPr="00506DA7" w14:paraId="75B0519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EB0FA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D85E8E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E21D2A" w:rsidRPr="00506DA7" w14:paraId="15D3240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7E0AF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35BBC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E21D2A" w:rsidRPr="00506DA7" w14:paraId="4BFB55A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AB7A6" w14:textId="18DCF07D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4C98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E21D2A" w:rsidRPr="00506DA7" w14:paraId="4933514A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10FC8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71CA9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E21D2A" w:rsidRPr="00506DA7" w14:paraId="60BFA44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2722D" w14:textId="52E3D8A5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A31093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E21D2A" w:rsidRPr="00506DA7" w14:paraId="3FEBEEBC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E1F92" w14:textId="7F840360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DED78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E21D2A" w:rsidRPr="00506DA7" w14:paraId="2EBDDC9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2697A" w14:textId="56D71FE8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55C96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E21D2A" w:rsidRPr="00506DA7" w14:paraId="5B9581B4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3FDCC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C4165" w14:textId="33CD8868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="00D15B96"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proofErr w:type="gramEnd"/>
            <w:r w:rsidR="00D15B96" w:rsidRPr="00506D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qualquer tipo</w:t>
            </w:r>
            <w:r w:rsidR="00D15B96"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506DA7" w14:paraId="5257DAC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9DB135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A3F76C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E21D2A" w:rsidRPr="00506DA7" w14:paraId="6A0ED568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70D764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03DBA9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E21D2A" w:rsidRPr="00506DA7" w14:paraId="236976CB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1DF017" w14:textId="77777777" w:rsidR="00E21D2A" w:rsidRPr="00506DA7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FE4F7" w14:textId="77777777" w:rsidR="00E21D2A" w:rsidRPr="00506DA7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proofErr w:type="spellStart"/>
            <w:r w:rsidRPr="00506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="00C90CB9"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C90CB9" w:rsidRPr="00506D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imutável</w:t>
            </w:r>
            <w:r w:rsidR="00C90CB9"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  <w:p w14:paraId="55907F1E" w14:textId="3DD9E124" w:rsidR="00B57657" w:rsidRPr="00506DA7" w:rsidRDefault="00B57657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A7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Tipo referência</w:t>
            </w:r>
          </w:p>
        </w:tc>
      </w:tr>
    </w:tbl>
    <w:p w14:paraId="12ED4E5A" w14:textId="77777777" w:rsidR="00E21D2A" w:rsidRPr="00506DA7" w:rsidRDefault="00E21D2A" w:rsidP="00E21D2A">
      <w:pPr>
        <w:rPr>
          <w:rFonts w:ascii="Times New Roman" w:hAnsi="Times New Roman" w:cs="Times New Roman"/>
          <w:sz w:val="28"/>
          <w:szCs w:val="28"/>
        </w:rPr>
      </w:pPr>
    </w:p>
    <w:p w14:paraId="1585BE17" w14:textId="77777777" w:rsidR="00E17DD3" w:rsidRPr="00506DA7" w:rsidRDefault="00E17DD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7AD1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A314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C49DF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5596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D7879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071044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99805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D7CE3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AFD49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509AB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BBE5B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C97CF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A957D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774A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E9F05" w14:textId="77777777" w:rsidR="00E21D2A" w:rsidRPr="00506DA7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7AEAE" w14:textId="77777777" w:rsidR="000E3CDC" w:rsidRPr="00506DA7" w:rsidRDefault="000E3CDC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105C0" w14:textId="6012BFEF" w:rsidR="00817DC4" w:rsidRPr="00506DA7" w:rsidRDefault="00817DC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Tipos em Memória</w:t>
      </w:r>
    </w:p>
    <w:p w14:paraId="7D18756D" w14:textId="6236190B" w:rsidR="00817DC4" w:rsidRPr="00506DA7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Valor –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r w:rsidR="003501AC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506DA7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506DA7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3501AC" w:rsidRPr="00506DA7">
        <w:rPr>
          <w:rFonts w:ascii="Times New Roman" w:hAnsi="Times New Roman" w:cs="Times New Roman"/>
          <w:sz w:val="28"/>
          <w:szCs w:val="28"/>
        </w:rPr>
        <w:t xml:space="preserve"> é por valor</w:t>
      </w:r>
    </w:p>
    <w:p w14:paraId="2D126BA2" w14:textId="43733EDC" w:rsidR="00817DC4" w:rsidRPr="00506DA7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Referência –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proofErr w:type="spellEnd"/>
      <w:r w:rsidR="003501AC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506DA7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506DA7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3501AC" w:rsidRPr="00506DA7">
        <w:rPr>
          <w:rFonts w:ascii="Times New Roman" w:hAnsi="Times New Roman" w:cs="Times New Roman"/>
          <w:sz w:val="28"/>
          <w:szCs w:val="28"/>
        </w:rPr>
        <w:t xml:space="preserve"> é por referência, ponteiro</w:t>
      </w:r>
    </w:p>
    <w:p w14:paraId="3A32053E" w14:textId="5E64AC04" w:rsidR="00F90A30" w:rsidRPr="00506DA7" w:rsidRDefault="00F90A30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Inst</w:t>
      </w:r>
      <w:r w:rsidR="00DD244F" w:rsidRPr="00506DA7">
        <w:rPr>
          <w:rFonts w:ascii="Times New Roman" w:hAnsi="Times New Roman" w:cs="Times New Roman"/>
          <w:sz w:val="28"/>
          <w:szCs w:val="28"/>
        </w:rPr>
        <w:t>a</w:t>
      </w:r>
      <w:r w:rsidRPr="00506DA7">
        <w:rPr>
          <w:rFonts w:ascii="Times New Roman" w:hAnsi="Times New Roman" w:cs="Times New Roman"/>
          <w:sz w:val="28"/>
          <w:szCs w:val="28"/>
        </w:rPr>
        <w:t>nciação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dinâmica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64810B72" w14:textId="713C8192" w:rsidR="00563979" w:rsidRPr="00506DA7" w:rsidRDefault="00563979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Tipos Primitivos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estática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709CA0C8" w14:textId="77777777" w:rsidR="00817DC4" w:rsidRPr="00506DA7" w:rsidRDefault="00817DC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6FEA9" w14:textId="3AFCA3CA" w:rsidR="00CE6F0F" w:rsidRPr="00506DA7" w:rsidRDefault="00CE6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Garbage</w:t>
      </w:r>
      <w:proofErr w:type="spellEnd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collector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, monitora os objetos alocados dinamicamente pelo programa na memória HEAP, desalocando aqueles que não </w:t>
      </w:r>
      <w:r w:rsidR="00B0114F" w:rsidRPr="00506DA7">
        <w:rPr>
          <w:rFonts w:ascii="Times New Roman" w:hAnsi="Times New Roman" w:cs="Times New Roman"/>
          <w:sz w:val="28"/>
          <w:szCs w:val="28"/>
        </w:rPr>
        <w:t>possuem referência</w:t>
      </w:r>
      <w:r w:rsidRPr="00506DA7">
        <w:rPr>
          <w:rFonts w:ascii="Times New Roman" w:hAnsi="Times New Roman" w:cs="Times New Roman"/>
          <w:sz w:val="28"/>
          <w:szCs w:val="28"/>
        </w:rPr>
        <w:t>.</w:t>
      </w:r>
      <w:r w:rsidR="00EF321D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1D" w:rsidRPr="00506DA7">
        <w:rPr>
          <w:rFonts w:ascii="Times New Roman" w:hAnsi="Times New Roman" w:cs="Times New Roman"/>
          <w:sz w:val="28"/>
          <w:szCs w:val="28"/>
        </w:rPr>
        <w:t xml:space="preserve">Criada no </w:t>
      </w:r>
      <w:r w:rsidR="00EF321D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r w:rsidR="00EF321D" w:rsidRPr="00506DA7">
        <w:rPr>
          <w:rFonts w:ascii="Times New Roman" w:hAnsi="Times New Roman" w:cs="Times New Roman"/>
          <w:sz w:val="28"/>
          <w:szCs w:val="28"/>
        </w:rPr>
        <w:t xml:space="preserve">, quando instanciadas por </w:t>
      </w:r>
      <w:r w:rsidR="00EF321D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="00EF321D" w:rsidRPr="00506DA7">
        <w:rPr>
          <w:rFonts w:ascii="Times New Roman" w:hAnsi="Times New Roman" w:cs="Times New Roman"/>
          <w:sz w:val="28"/>
          <w:szCs w:val="28"/>
        </w:rPr>
        <w:t>.</w:t>
      </w:r>
      <w:r w:rsidR="003F4498" w:rsidRPr="00506DA7">
        <w:rPr>
          <w:rFonts w:ascii="Times New Roman" w:hAnsi="Times New Roman" w:cs="Times New Roman"/>
          <w:sz w:val="28"/>
          <w:szCs w:val="28"/>
        </w:rPr>
        <w:t xml:space="preserve"> Existe </w:t>
      </w:r>
      <w:proofErr w:type="spellStart"/>
      <w:r w:rsidR="003F4498" w:rsidRPr="00506DA7">
        <w:rPr>
          <w:rFonts w:ascii="Times New Roman" w:hAnsi="Times New Roman" w:cs="Times New Roman"/>
          <w:sz w:val="28"/>
          <w:szCs w:val="28"/>
        </w:rPr>
        <w:t>desalocação</w:t>
      </w:r>
      <w:proofErr w:type="spellEnd"/>
      <w:r w:rsidR="003F4498" w:rsidRPr="00506DA7">
        <w:rPr>
          <w:rFonts w:ascii="Times New Roman" w:hAnsi="Times New Roman" w:cs="Times New Roman"/>
          <w:sz w:val="28"/>
          <w:szCs w:val="28"/>
        </w:rPr>
        <w:t xml:space="preserve"> de memória por escopo, variáveis locais </w:t>
      </w:r>
      <w:r w:rsidR="003F4498" w:rsidRPr="00506DA7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="003F4498" w:rsidRPr="00506DA7">
        <w:rPr>
          <w:rFonts w:ascii="Times New Roman" w:hAnsi="Times New Roman" w:cs="Times New Roman"/>
          <w:sz w:val="28"/>
          <w:szCs w:val="28"/>
        </w:rPr>
        <w:t>, dentro de blocos.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E274D" w14:textId="5711B12D" w:rsidR="00E041BC" w:rsidRPr="00506DA7" w:rsidRDefault="003458A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Propriedade</w:t>
      </w:r>
      <w:r w:rsidR="00E041BC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Estáticas</w:t>
      </w:r>
    </w:p>
    <w:p w14:paraId="17AB474D" w14:textId="77777777" w:rsidR="00E041BC" w:rsidRPr="00506DA7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  <w:u w:val="single"/>
        </w:rPr>
        <w:t>int.MinValue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20DB1723" w14:textId="7A44A596" w:rsidR="00E041BC" w:rsidRPr="00506DA7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  <w:u w:val="single"/>
        </w:rPr>
        <w:t>int.MaxValue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3862630A" w14:textId="47D250C6" w:rsidR="00EF023E" w:rsidRPr="00506DA7" w:rsidRDefault="00EF023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Convenções de Projetos – Definição de Nomes</w:t>
      </w:r>
    </w:p>
    <w:p w14:paraId="18396AAD" w14:textId="5CD3635B" w:rsidR="00E041BC" w:rsidRPr="00506DA7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Camel Case</w:t>
      </w:r>
      <w:r w:rsidR="00B47EB6" w:rsidRPr="00506DA7">
        <w:rPr>
          <w:rFonts w:ascii="Times New Roman" w:hAnsi="Times New Roman" w:cs="Times New Roman"/>
          <w:sz w:val="28"/>
          <w:szCs w:val="28"/>
        </w:rPr>
        <w:t xml:space="preserve"> ex.:</w:t>
      </w:r>
      <w:r w:rsidRPr="00506D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parâmetros; variáveis</w:t>
      </w:r>
    </w:p>
    <w:p w14:paraId="0A1DC979" w14:textId="3B26FED0" w:rsidR="00EF023E" w:rsidRPr="00506DA7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Pascal Case </w:t>
      </w:r>
      <w:r w:rsidR="00B47EB6" w:rsidRPr="00506DA7">
        <w:rPr>
          <w:rFonts w:ascii="Times New Roman" w:hAnsi="Times New Roman" w:cs="Times New Roman"/>
          <w:sz w:val="28"/>
          <w:szCs w:val="28"/>
        </w:rPr>
        <w:t xml:space="preserve">ex.: </w:t>
      </w:r>
      <w:r w:rsidRPr="00506DA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; classe;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; métodos </w:t>
      </w:r>
    </w:p>
    <w:p w14:paraId="5F420A6E" w14:textId="2A9CE6E6" w:rsidR="00EF023E" w:rsidRPr="00506DA7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Padrão</w:t>
      </w:r>
      <w:r w:rsidR="00B47EB6" w:rsidRPr="00506DA7">
        <w:rPr>
          <w:rFonts w:ascii="Times New Roman" w:hAnsi="Times New Roman" w:cs="Times New Roman"/>
          <w:sz w:val="28"/>
          <w:szCs w:val="28"/>
        </w:rPr>
        <w:t xml:space="preserve"> ex.: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atributos internos da classe</w:t>
      </w:r>
    </w:p>
    <w:p w14:paraId="23ED0855" w14:textId="77777777" w:rsidR="00EF023E" w:rsidRPr="00506DA7" w:rsidRDefault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A142" w14:textId="79E9C50D" w:rsidR="0033083F" w:rsidRPr="00506DA7" w:rsidRDefault="00146AA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3083F" w:rsidRPr="00506DA7">
        <w:rPr>
          <w:rFonts w:ascii="Times New Roman" w:hAnsi="Times New Roman" w:cs="Times New Roman"/>
          <w:b/>
          <w:bCs/>
          <w:sz w:val="28"/>
          <w:szCs w:val="28"/>
        </w:rPr>
        <w:t>eclaração de variáveis / atribuição</w:t>
      </w:r>
    </w:p>
    <w:p w14:paraId="3346F7D8" w14:textId="77777777" w:rsidR="00E17DD3" w:rsidRPr="00506DA7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atribuição: =</w:t>
      </w:r>
    </w:p>
    <w:p w14:paraId="449EEAB1" w14:textId="77777777" w:rsidR="00E17DD3" w:rsidRPr="00506DA7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atribuição composta/aumentada; +=; -=; *=; /=; %=</w:t>
      </w:r>
    </w:p>
    <w:p w14:paraId="55B663E9" w14:textId="1F98E97D" w:rsidR="0033083F" w:rsidRPr="00506DA7" w:rsidRDefault="0033083F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3D1203" w:rsidRPr="00506DA7">
        <w:rPr>
          <w:rFonts w:ascii="Times New Roman" w:hAnsi="Times New Roman" w:cs="Times New Roman"/>
          <w:sz w:val="28"/>
          <w:szCs w:val="28"/>
        </w:rPr>
        <w:t>idade</w:t>
      </w:r>
      <w:r w:rsidRPr="00506DA7">
        <w:rPr>
          <w:rFonts w:ascii="Times New Roman" w:hAnsi="Times New Roman" w:cs="Times New Roman"/>
          <w:sz w:val="28"/>
          <w:szCs w:val="28"/>
        </w:rPr>
        <w:t xml:space="preserve"> = 55;</w:t>
      </w:r>
    </w:p>
    <w:p w14:paraId="4904CB3C" w14:textId="3E843562" w:rsidR="0033083F" w:rsidRPr="00506DA7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nome;</w:t>
      </w:r>
    </w:p>
    <w:p w14:paraId="2F2412B8" w14:textId="39234173" w:rsidR="0033083F" w:rsidRPr="00506DA7" w:rsidRDefault="0033083F" w:rsidP="003D1203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nome = "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";</w:t>
      </w:r>
    </w:p>
    <w:p w14:paraId="4B332D73" w14:textId="163E85C1" w:rsidR="0033083F" w:rsidRPr="00506DA7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resposta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;</w:t>
      </w:r>
    </w:p>
    <w:p w14:paraId="5EC1A267" w14:textId="1D982445" w:rsidR="0033083F" w:rsidRPr="00506DA7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char sexo = 'f';</w:t>
      </w:r>
    </w:p>
    <w:p w14:paraId="6B4772C6" w14:textId="77777777" w:rsidR="003D1203" w:rsidRPr="00506DA7" w:rsidRDefault="003D1203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decimal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salario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= 5.65;</w:t>
      </w:r>
    </w:p>
    <w:p w14:paraId="670D56E2" w14:textId="31FE54B0" w:rsidR="00D04AED" w:rsidRPr="00BF49FC" w:rsidRDefault="00D04AED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double x=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="00F107AA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Erro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struct;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&lt;double&gt; x=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; double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F107AA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07AA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99A015B" w14:textId="77777777" w:rsidR="006E47C0" w:rsidRPr="00BF49FC" w:rsidRDefault="006E47C0" w:rsidP="006E4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F75B9" w14:textId="25CE2B59" w:rsidR="002013B5" w:rsidRPr="00506DA7" w:rsidRDefault="002013B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Métodos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para tipos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76A308C7" w14:textId="3D629B26" w:rsidR="00EA062C" w:rsidRPr="00BF49FC" w:rsidRDefault="004C3EFF" w:rsidP="00EA062C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A062C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="00EA062C"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="00EA062C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gramStart"/>
      <w:r w:rsidR="00EA062C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55</w:t>
      </w:r>
      <w:r w:rsidR="00EA062C"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0A5347" w14:textId="16F88971" w:rsidR="002013B5" w:rsidRPr="00506DA7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x</w:t>
      </w:r>
      <w:r w:rsidR="002013B5" w:rsidRPr="00506D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2013B5" w:rsidRPr="00506DA7">
        <w:rPr>
          <w:rFonts w:ascii="Times New Roman" w:hAnsi="Times New Roman" w:cs="Times New Roman"/>
          <w:sz w:val="28"/>
          <w:szCs w:val="28"/>
        </w:rPr>
        <w:t>GetValueOrDefault</w:t>
      </w:r>
      <w:proofErr w:type="spellEnd"/>
      <w:r w:rsidR="002013B5"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013B5" w:rsidRPr="00506DA7">
        <w:rPr>
          <w:rFonts w:ascii="Times New Roman" w:hAnsi="Times New Roman" w:cs="Times New Roman"/>
          <w:sz w:val="28"/>
          <w:szCs w:val="28"/>
        </w:rPr>
        <w:t>)</w:t>
      </w:r>
      <w:r w:rsidR="00B33B61" w:rsidRPr="00506DA7">
        <w:rPr>
          <w:rFonts w:ascii="Times New Roman" w:hAnsi="Times New Roman" w:cs="Times New Roman"/>
          <w:sz w:val="28"/>
          <w:szCs w:val="28"/>
        </w:rPr>
        <w:t>;</w:t>
      </w:r>
    </w:p>
    <w:p w14:paraId="794146E6" w14:textId="47F5C30E" w:rsidR="002013B5" w:rsidRPr="00506DA7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x</w:t>
      </w:r>
      <w:r w:rsidR="002013B5" w:rsidRPr="00506DA7">
        <w:rPr>
          <w:rFonts w:ascii="Times New Roman" w:hAnsi="Times New Roman" w:cs="Times New Roman"/>
          <w:sz w:val="28"/>
          <w:szCs w:val="28"/>
        </w:rPr>
        <w:t>.HasValue</w:t>
      </w:r>
      <w:proofErr w:type="spellEnd"/>
      <w:r w:rsidR="00B33B61" w:rsidRPr="00506DA7">
        <w:rPr>
          <w:rFonts w:ascii="Times New Roman" w:hAnsi="Times New Roman" w:cs="Times New Roman"/>
          <w:sz w:val="28"/>
          <w:szCs w:val="28"/>
        </w:rPr>
        <w:t>;</w:t>
      </w:r>
      <w:r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ou false</w:t>
      </w:r>
    </w:p>
    <w:p w14:paraId="689BE7EA" w14:textId="3A48D3F7" w:rsidR="002013B5" w:rsidRPr="00506DA7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x</w:t>
      </w:r>
      <w:r w:rsidR="002013B5" w:rsidRPr="00506DA7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="00B33B61" w:rsidRPr="00506DA7">
        <w:rPr>
          <w:rFonts w:ascii="Times New Roman" w:hAnsi="Times New Roman" w:cs="Times New Roman"/>
          <w:sz w:val="28"/>
          <w:szCs w:val="28"/>
        </w:rPr>
        <w:t>;</w:t>
      </w:r>
      <w:r w:rsidRPr="00506DA7">
        <w:rPr>
          <w:rFonts w:ascii="Times New Roman" w:hAnsi="Times New Roman" w:cs="Times New Roman"/>
          <w:sz w:val="28"/>
          <w:szCs w:val="28"/>
        </w:rPr>
        <w:t xml:space="preserve"> // erro, senão tiver valor</w:t>
      </w:r>
    </w:p>
    <w:p w14:paraId="3DD077BF" w14:textId="31623B53" w:rsidR="008479F3" w:rsidRPr="00506DA7" w:rsidRDefault="008479F3" w:rsidP="008479F3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Operador de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coalescência</w:t>
      </w:r>
      <w:r w:rsidRPr="00506DA7">
        <w:rPr>
          <w:rFonts w:ascii="Times New Roman" w:hAnsi="Times New Roman" w:cs="Times New Roman"/>
          <w:sz w:val="28"/>
          <w:szCs w:val="28"/>
        </w:rPr>
        <w:t xml:space="preserve"> nula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y =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 xml:space="preserve">x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0.0</w:t>
      </w:r>
      <w:r w:rsidRPr="00506DA7">
        <w:rPr>
          <w:rFonts w:ascii="Times New Roman" w:hAnsi="Times New Roman" w:cs="Times New Roman"/>
          <w:sz w:val="28"/>
          <w:szCs w:val="28"/>
        </w:rPr>
        <w:t>;</w:t>
      </w:r>
      <w:r w:rsidR="00220119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r w:rsidR="00220119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y não </w:t>
      </w:r>
      <w:proofErr w:type="spellStart"/>
      <w:r w:rsidR="00220119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nullable</w:t>
      </w:r>
      <w:proofErr w:type="spellEnd"/>
    </w:p>
    <w:p w14:paraId="47D47593" w14:textId="77777777" w:rsidR="002013B5" w:rsidRPr="00506DA7" w:rsidRDefault="002013B5" w:rsidP="006E47C0">
      <w:pPr>
        <w:rPr>
          <w:rFonts w:ascii="Times New Roman" w:hAnsi="Times New Roman" w:cs="Times New Roman"/>
          <w:sz w:val="28"/>
          <w:szCs w:val="28"/>
        </w:rPr>
      </w:pPr>
    </w:p>
    <w:p w14:paraId="3FB329EB" w14:textId="123FE89A" w:rsidR="006E47C0" w:rsidRPr="00506DA7" w:rsidRDefault="006E47C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Valores Padrão de Tipo</w:t>
      </w:r>
    </w:p>
    <w:p w14:paraId="6001C094" w14:textId="3A96C978" w:rsidR="006E47C0" w:rsidRPr="00506DA7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959BAA8" w14:textId="37DF87E4" w:rsidR="006E47C0" w:rsidRPr="00506DA7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31FF2FC" w14:textId="5A3EBCA6" w:rsidR="006E47C0" w:rsidRPr="00506DA7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06DA7">
        <w:rPr>
          <w:rFonts w:ascii="Times New Roman" w:hAnsi="Times New Roman" w:cs="Times New Roman"/>
          <w:sz w:val="28"/>
          <w:szCs w:val="28"/>
        </w:rPr>
        <w:t>char 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caractere código 0</w:t>
      </w:r>
    </w:p>
    <w:p w14:paraId="21785BFB" w14:textId="10CF094F" w:rsidR="006E47C0" w:rsidRPr="00506DA7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1C6940A" w14:textId="77777777" w:rsidR="006E47C0" w:rsidRPr="00506DA7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6639925A" w14:textId="77777777" w:rsidR="001A1C4B" w:rsidRPr="00506DA7" w:rsidRDefault="001A1C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1A0E6E2" w14:textId="2462328A" w:rsidR="004B522D" w:rsidRPr="00506DA7" w:rsidRDefault="00B556D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</w:t>
      </w:r>
      <w:proofErr w:type="spellEnd"/>
      <w:r w:rsidR="006F6066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6F6066" w:rsidRPr="00506DA7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="00CF21BF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escopo</w:t>
      </w:r>
    </w:p>
    <w:p w14:paraId="3719F907" w14:textId="338FA11F" w:rsidR="00670960" w:rsidRPr="00506DA7" w:rsidRDefault="004B522D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idade = 55;</w:t>
      </w:r>
    </w:p>
    <w:p w14:paraId="6B9864A0" w14:textId="6DCB1B16" w:rsidR="006F6066" w:rsidRPr="00506DA7" w:rsidRDefault="006F6066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506DA7">
        <w:rPr>
          <w:rFonts w:ascii="Times New Roman" w:hAnsi="Times New Roman" w:cs="Times New Roman"/>
          <w:sz w:val="28"/>
          <w:szCs w:val="28"/>
        </w:rPr>
        <w:t xml:space="preserve"> nome = </w:t>
      </w:r>
      <w:r w:rsidR="000945B8" w:rsidRPr="00506DA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="000945B8" w:rsidRPr="00506DA7">
        <w:rPr>
          <w:rFonts w:ascii="Times New Roman" w:hAnsi="Times New Roman" w:cs="Times New Roman"/>
          <w:sz w:val="28"/>
          <w:szCs w:val="28"/>
        </w:rPr>
        <w:t>"</w:t>
      </w:r>
      <w:r w:rsidRPr="00506DA7">
        <w:rPr>
          <w:rFonts w:ascii="Times New Roman" w:hAnsi="Times New Roman" w:cs="Times New Roman"/>
          <w:sz w:val="28"/>
          <w:szCs w:val="28"/>
        </w:rPr>
        <w:t>;</w:t>
      </w:r>
      <w:r w:rsidR="00211ACF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r w:rsidR="00695C40" w:rsidRPr="00506DA7">
        <w:rPr>
          <w:rFonts w:ascii="Times New Roman" w:hAnsi="Times New Roman" w:cs="Times New Roman"/>
          <w:b/>
          <w:bCs/>
          <w:sz w:val="28"/>
          <w:szCs w:val="28"/>
        </w:rPr>
        <w:t>inferência de</w:t>
      </w:r>
      <w:r w:rsidR="00211ACF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tipo de dados</w:t>
      </w:r>
    </w:p>
    <w:p w14:paraId="4DF878B4" w14:textId="0C75CE9E" w:rsidR="006F6066" w:rsidRPr="00506DA7" w:rsidRDefault="006F6066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nome = </w:t>
      </w:r>
      <w:r w:rsidR="000945B8" w:rsidRPr="00506DA7">
        <w:rPr>
          <w:rFonts w:ascii="Times New Roman" w:hAnsi="Times New Roman" w:cs="Times New Roman"/>
          <w:sz w:val="28"/>
          <w:szCs w:val="28"/>
        </w:rPr>
        <w:t>"</w:t>
      </w:r>
      <w:r w:rsidRPr="00506DA7">
        <w:rPr>
          <w:rFonts w:ascii="Times New Roman" w:hAnsi="Times New Roman" w:cs="Times New Roman"/>
          <w:sz w:val="28"/>
          <w:szCs w:val="28"/>
        </w:rPr>
        <w:t>Maria</w:t>
      </w:r>
      <w:r w:rsidR="000945B8" w:rsidRPr="00506DA7">
        <w:rPr>
          <w:rFonts w:ascii="Times New Roman" w:hAnsi="Times New Roman" w:cs="Times New Roman"/>
          <w:sz w:val="28"/>
          <w:szCs w:val="28"/>
        </w:rPr>
        <w:t>"</w:t>
      </w:r>
      <w:r w:rsidRPr="00506DA7">
        <w:rPr>
          <w:rFonts w:ascii="Times New Roman" w:hAnsi="Times New Roman" w:cs="Times New Roman"/>
          <w:sz w:val="28"/>
          <w:szCs w:val="28"/>
        </w:rPr>
        <w:t>;</w:t>
      </w:r>
    </w:p>
    <w:p w14:paraId="5B74FC53" w14:textId="6F21D704" w:rsidR="00D34969" w:rsidRPr="00506DA7" w:rsidRDefault="00D3496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= 5; //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095937A5" w14:textId="3637C957" w:rsidR="00D34969" w:rsidRPr="00506DA7" w:rsidRDefault="00D34969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= </w:t>
      </w:r>
      <w:r w:rsidR="000945B8" w:rsidRPr="00506DA7">
        <w:rPr>
          <w:rFonts w:ascii="Times New Roman" w:hAnsi="Times New Roman" w:cs="Times New Roman"/>
          <w:sz w:val="28"/>
          <w:szCs w:val="28"/>
        </w:rPr>
        <w:t>"</w:t>
      </w:r>
      <w:r w:rsidRPr="00506DA7">
        <w:rPr>
          <w:rFonts w:ascii="Times New Roman" w:hAnsi="Times New Roman" w:cs="Times New Roman"/>
          <w:sz w:val="28"/>
          <w:szCs w:val="28"/>
        </w:rPr>
        <w:t>55</w:t>
      </w:r>
      <w:r w:rsidR="000945B8" w:rsidRPr="00506DA7">
        <w:rPr>
          <w:rFonts w:ascii="Times New Roman" w:hAnsi="Times New Roman" w:cs="Times New Roman"/>
          <w:sz w:val="28"/>
          <w:szCs w:val="28"/>
        </w:rPr>
        <w:t>"</w:t>
      </w:r>
      <w:r w:rsidRPr="00506DA7">
        <w:rPr>
          <w:rFonts w:ascii="Times New Roman" w:hAnsi="Times New Roman" w:cs="Times New Roman"/>
          <w:sz w:val="28"/>
          <w:szCs w:val="28"/>
        </w:rPr>
        <w:t>;</w:t>
      </w:r>
    </w:p>
    <w:p w14:paraId="2118FB5D" w14:textId="74A6E29B" w:rsidR="00D73549" w:rsidRPr="00506DA7" w:rsidRDefault="00D7354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</w:p>
    <w:p w14:paraId="163DBD21" w14:textId="0900A364" w:rsidR="00CF21BF" w:rsidRPr="00506DA7" w:rsidRDefault="00CF21BF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escopo/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inicialização</w:t>
      </w:r>
    </w:p>
    <w:p w14:paraId="55AD36A1" w14:textId="5CE33E95" w:rsidR="00CF21BF" w:rsidRPr="00BF49FC" w:rsidRDefault="00CF21BF" w:rsidP="00CF21BF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double x; if (</w:t>
      </w:r>
      <w:proofErr w:type="spellStart"/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) x++;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(x); //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erro</w:t>
      </w:r>
      <w:proofErr w:type="spellEnd"/>
    </w:p>
    <w:p w14:paraId="787C7DCB" w14:textId="275B8CFC" w:rsidR="009C2AFC" w:rsidRPr="00BF49FC" w:rsidRDefault="009C2A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0AC4FA" w14:textId="7024AE63" w:rsidR="000B62FA" w:rsidRPr="00506DA7" w:rsidRDefault="003A1937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B62FA" w:rsidRPr="00506DA7">
        <w:rPr>
          <w:rFonts w:ascii="Times New Roman" w:hAnsi="Times New Roman" w:cs="Times New Roman"/>
          <w:b/>
          <w:bCs/>
          <w:sz w:val="28"/>
          <w:szCs w:val="28"/>
        </w:rPr>
        <w:t>onversão de variáveis</w:t>
      </w:r>
    </w:p>
    <w:p w14:paraId="6055D3F2" w14:textId="21D56390" w:rsidR="000B62FA" w:rsidRPr="00506DA7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implícita</w:t>
      </w:r>
      <w:r w:rsidR="00E75272" w:rsidRPr="00506DA7">
        <w:rPr>
          <w:rFonts w:ascii="Times New Roman" w:hAnsi="Times New Roman" w:cs="Times New Roman"/>
          <w:sz w:val="28"/>
          <w:szCs w:val="28"/>
        </w:rPr>
        <w:t xml:space="preserve"> entre tipos</w:t>
      </w:r>
    </w:p>
    <w:p w14:paraId="4B67B8C6" w14:textId="2B8B53FD" w:rsidR="00D11CD5" w:rsidRPr="00BF49FC" w:rsidRDefault="00D11C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x = 3.8</w:t>
      </w:r>
      <w:r w:rsidR="002A32EA" w:rsidRPr="00BF49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y = x;</w:t>
      </w:r>
      <w:r w:rsidR="00B27BB0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85EBA" w:rsidRPr="00BF49FC">
        <w:rPr>
          <w:rFonts w:ascii="Times New Roman" w:hAnsi="Times New Roman" w:cs="Times New Roman"/>
          <w:sz w:val="28"/>
          <w:szCs w:val="28"/>
          <w:lang w:val="en-US"/>
        </w:rPr>
        <w:t>retornou</w:t>
      </w:r>
      <w:proofErr w:type="spellEnd"/>
      <w:r w:rsidR="00B27BB0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</w:p>
    <w:p w14:paraId="4EBF82B6" w14:textId="0C9D105F" w:rsidR="0004321C" w:rsidRPr="00506DA7" w:rsidRDefault="0004321C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a = 5; b = 2; res = a / b;</w:t>
      </w:r>
      <w:r w:rsidR="00B27BB0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 w:rsidRPr="00506DA7">
        <w:rPr>
          <w:rFonts w:ascii="Times New Roman" w:hAnsi="Times New Roman" w:cs="Times New Roman"/>
          <w:sz w:val="28"/>
          <w:szCs w:val="28"/>
        </w:rPr>
        <w:t>retornou</w:t>
      </w:r>
      <w:r w:rsidR="00B27BB0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45F4810" w14:textId="7FDFD110" w:rsidR="007B63D5" w:rsidRPr="00506DA7" w:rsidRDefault="007B63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res = 5 / 2;</w:t>
      </w:r>
    </w:p>
    <w:p w14:paraId="27EB403E" w14:textId="389CA314" w:rsidR="000B62FA" w:rsidRPr="00506DA7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explicita</w:t>
      </w:r>
      <w:r w:rsidR="00E75272" w:rsidRPr="00506DA7">
        <w:rPr>
          <w:rFonts w:ascii="Times New Roman" w:hAnsi="Times New Roman" w:cs="Times New Roman"/>
          <w:sz w:val="28"/>
          <w:szCs w:val="28"/>
        </w:rPr>
        <w:t xml:space="preserve"> entre tipos compatíveis</w:t>
      </w:r>
    </w:p>
    <w:p w14:paraId="54B3D4C2" w14:textId="45D9EFD1" w:rsidR="00A06552" w:rsidRPr="00506DA7" w:rsidRDefault="00A06552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float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)a;</w:t>
      </w:r>
      <w:r w:rsidR="00645472" w:rsidRPr="00506DA7">
        <w:rPr>
          <w:rFonts w:ascii="Times New Roman" w:hAnsi="Times New Roman" w:cs="Times New Roman"/>
          <w:sz w:val="28"/>
          <w:szCs w:val="28"/>
        </w:rPr>
        <w:t xml:space="preserve"> / /</w:t>
      </w:r>
      <w:r w:rsidR="00645472" w:rsidRPr="00506DA7">
        <w:rPr>
          <w:rFonts w:ascii="Times New Roman" w:hAnsi="Times New Roman" w:cs="Times New Roman"/>
          <w:b/>
          <w:bCs/>
          <w:sz w:val="28"/>
          <w:szCs w:val="28"/>
        </w:rPr>
        <w:t>a tem 8 bytes</w:t>
      </w:r>
      <w:r w:rsidR="00645472" w:rsidRPr="00506DA7">
        <w:rPr>
          <w:rFonts w:ascii="Times New Roman" w:hAnsi="Times New Roman" w:cs="Times New Roman"/>
          <w:sz w:val="28"/>
          <w:szCs w:val="28"/>
        </w:rPr>
        <w:t xml:space="preserve">; </w:t>
      </w:r>
      <w:r w:rsidR="00645472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tem 4 bytes</w:t>
      </w:r>
    </w:p>
    <w:p w14:paraId="13229C8F" w14:textId="5787748D" w:rsidR="00EA7E77" w:rsidRPr="00BF49FC" w:rsidRDefault="00EA7E77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a = 3.8;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b = (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4BD46638" w14:textId="19AB0A91" w:rsidR="00CD7971" w:rsidRPr="00BF49FC" w:rsidRDefault="00566DE8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res;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a = 5; b = 2; res = </w:t>
      </w:r>
      <w:r w:rsidR="00661C2E"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61C2E"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double</w:t>
      </w:r>
      <w:r w:rsidR="00661C2E"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a / b;</w:t>
      </w:r>
      <w:r w:rsidR="00CD7971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971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="00CD7971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proofErr w:type="gramStart"/>
      <w:r w:rsidR="00CD7971" w:rsidRPr="00BF49FC">
        <w:rPr>
          <w:rFonts w:ascii="Times New Roman" w:hAnsi="Times New Roman" w:cs="Times New Roman"/>
          <w:sz w:val="28"/>
          <w:szCs w:val="28"/>
          <w:lang w:val="en-US"/>
        </w:rPr>
        <w:t>5.0/2;</w:t>
      </w:r>
      <w:proofErr w:type="gramEnd"/>
    </w:p>
    <w:p w14:paraId="2F606D61" w14:textId="6E4F3592" w:rsidR="00FB79CA" w:rsidRPr="00506DA7" w:rsidRDefault="00FB79CA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Math.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(5.0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3.0</w:t>
      </w:r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319A90F8" w14:textId="77777777" w:rsidR="003B6377" w:rsidRPr="00506DA7" w:rsidRDefault="003B6377" w:rsidP="003B6377">
      <w:pPr>
        <w:rPr>
          <w:rFonts w:ascii="Times New Roman" w:hAnsi="Times New Roman" w:cs="Times New Roman"/>
          <w:sz w:val="28"/>
          <w:szCs w:val="28"/>
        </w:rPr>
      </w:pPr>
    </w:p>
    <w:p w14:paraId="2EC517EE" w14:textId="2EEFD6ED" w:rsidR="0033083F" w:rsidRPr="00506DA7" w:rsidRDefault="003308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Operadores</w:t>
      </w:r>
      <w:r w:rsidR="00E6109D" w:rsidRPr="00506DA7">
        <w:rPr>
          <w:rFonts w:ascii="Times New Roman" w:hAnsi="Times New Roman" w:cs="Times New Roman"/>
          <w:b/>
          <w:bCs/>
          <w:sz w:val="28"/>
          <w:szCs w:val="28"/>
        </w:rPr>
        <w:t>/expressões</w:t>
      </w:r>
    </w:p>
    <w:p w14:paraId="1FACFD98" w14:textId="58C68A5C" w:rsidR="000B0DE7" w:rsidRPr="00506DA7" w:rsidRDefault="000B0DE7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(   ),</w:t>
      </w:r>
    </w:p>
    <w:p w14:paraId="02110876" w14:textId="661A228E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aritméticos: *</w:t>
      </w:r>
      <w:r w:rsidR="000B74ED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/</w:t>
      </w:r>
      <w:r w:rsidR="000B74ED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%, +-</w:t>
      </w:r>
    </w:p>
    <w:p w14:paraId="627E41B9" w14:textId="77777777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comparação – relacionais: &gt;; &gt;=; &lt;; &lt;=; ==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; !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=</w:t>
      </w:r>
    </w:p>
    <w:p w14:paraId="20AC5285" w14:textId="4C5B25CD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lógicos:</w:t>
      </w:r>
      <w:r w:rsidR="00FB66BA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9D2272" w:rsidRPr="00506DA7">
        <w:rPr>
          <w:rFonts w:ascii="Times New Roman" w:hAnsi="Times New Roman" w:cs="Times New Roman"/>
          <w:b/>
          <w:bCs/>
          <w:sz w:val="28"/>
          <w:szCs w:val="28"/>
        </w:rPr>
        <w:t>precedência</w:t>
      </w:r>
      <w:proofErr w:type="gramStart"/>
      <w:r w:rsidR="009D2272"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Pr="00506DA7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; &amp;&amp;; ||</w:t>
      </w:r>
    </w:p>
    <w:p w14:paraId="0DE6698C" w14:textId="77777777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ternário –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...: condição? valor verdadeiro: valor falso;</w:t>
      </w:r>
    </w:p>
    <w:p w14:paraId="5B6BE04C" w14:textId="43FB70C3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unários: +a; -a; a++; ++a</w:t>
      </w:r>
      <w:r w:rsidR="00FB66BA" w:rsidRPr="00506DA7">
        <w:rPr>
          <w:rFonts w:ascii="Times New Roman" w:hAnsi="Times New Roman" w:cs="Times New Roman"/>
          <w:sz w:val="28"/>
          <w:szCs w:val="28"/>
        </w:rPr>
        <w:t xml:space="preserve"> =&gt; </w:t>
      </w:r>
      <w:r w:rsidR="00FB66B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= ++a</w:t>
      </w:r>
      <w:r w:rsidRPr="00506DA7">
        <w:rPr>
          <w:rFonts w:ascii="Times New Roman" w:hAnsi="Times New Roman" w:cs="Times New Roman"/>
          <w:sz w:val="28"/>
          <w:szCs w:val="28"/>
        </w:rPr>
        <w:t>; a--; --a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; !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inversão lógica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, !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5488A58A" w14:textId="77777777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: verificar se é de determinado tipo</w:t>
      </w:r>
    </w:p>
    <w:p w14:paraId="1943887C" w14:textId="77777777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as: conversão de tipo</w:t>
      </w:r>
    </w:p>
    <w:p w14:paraId="4ED7BF5C" w14:textId="77777777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: tipo do objeto</w:t>
      </w:r>
    </w:p>
    <w:p w14:paraId="45D4FCBF" w14:textId="77777777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: tamanho do objeto </w:t>
      </w:r>
    </w:p>
    <w:p w14:paraId="16F0FA70" w14:textId="77777777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: nome do objeto // variável ou método</w:t>
      </w:r>
    </w:p>
    <w:p w14:paraId="35C4665E" w14:textId="77777777" w:rsidR="0033083F" w:rsidRPr="00506DA7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bit a bit –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bitwise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: manipulação com bits</w:t>
      </w:r>
    </w:p>
    <w:p w14:paraId="74BA6BC3" w14:textId="77777777" w:rsidR="0033083F" w:rsidRPr="00506DA7" w:rsidRDefault="0033083F" w:rsidP="006F6066">
      <w:pPr>
        <w:rPr>
          <w:rFonts w:ascii="Times New Roman" w:hAnsi="Times New Roman" w:cs="Times New Roman"/>
          <w:sz w:val="28"/>
          <w:szCs w:val="28"/>
        </w:rPr>
      </w:pPr>
    </w:p>
    <w:p w14:paraId="65E21FF1" w14:textId="49B065B4" w:rsidR="00643C0A" w:rsidRPr="00506DA7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Entrada de Dados: </w:t>
      </w:r>
      <w:r w:rsidR="00643C0A" w:rsidRPr="00506DA7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441E6F0" w14:textId="2381A7E6" w:rsidR="00547AA5" w:rsidRPr="00506DA7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input</w:t>
      </w:r>
      <w:r w:rsidR="00133D25"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506DA7">
        <w:rPr>
          <w:rFonts w:ascii="Times New Roman" w:hAnsi="Times New Roman" w:cs="Times New Roman"/>
          <w:sz w:val="28"/>
          <w:szCs w:val="28"/>
        </w:rPr>
        <w:t>// entrada de dados</w:t>
      </w:r>
    </w:p>
    <w:p w14:paraId="48102CD2" w14:textId="7B4A7601" w:rsidR="00133D25" w:rsidRPr="00506DA7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nome = </w:t>
      </w:r>
      <w:proofErr w:type="spellStart"/>
      <w:r w:rsidR="00267D62" w:rsidRPr="00506DA7">
        <w:rPr>
          <w:rFonts w:ascii="Times New Roman" w:hAnsi="Times New Roman" w:cs="Times New Roman"/>
          <w:sz w:val="28"/>
          <w:szCs w:val="28"/>
        </w:rPr>
        <w:t>Console.</w:t>
      </w:r>
      <w:r w:rsidR="00267D62" w:rsidRPr="00506DA7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="00267D62" w:rsidRPr="00506DA7">
        <w:rPr>
          <w:rFonts w:ascii="Times New Roman" w:hAnsi="Times New Roman" w:cs="Times New Roman"/>
          <w:sz w:val="28"/>
          <w:szCs w:val="28"/>
        </w:rPr>
        <w:t>()</w:t>
      </w:r>
      <w:r w:rsidR="00D706B5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r w:rsidR="005C48AB" w:rsidRPr="00506DA7">
        <w:rPr>
          <w:rFonts w:ascii="Times New Roman" w:hAnsi="Times New Roman" w:cs="Times New Roman"/>
          <w:sz w:val="28"/>
          <w:szCs w:val="28"/>
        </w:rPr>
        <w:t>retorna</w:t>
      </w:r>
      <w:r w:rsidR="00D706B5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6B5"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FD89495" w14:textId="77777777" w:rsidR="0085246B" w:rsidRPr="00BF49FC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idade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Convert.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ToInt32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C907FF" w14:textId="0540E486" w:rsidR="0085246B" w:rsidRPr="00506DA7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idade = </w:t>
      </w:r>
      <w:proofErr w:type="spellStart"/>
      <w:proofErr w:type="gramStart"/>
      <w:r w:rsidR="006E634E" w:rsidRPr="00506DA7">
        <w:rPr>
          <w:rFonts w:ascii="Times New Roman" w:hAnsi="Times New Roman" w:cs="Times New Roman"/>
          <w:sz w:val="28"/>
          <w:szCs w:val="28"/>
        </w:rPr>
        <w:t>int</w:t>
      </w:r>
      <w:r w:rsidRPr="00506DA7">
        <w:rPr>
          <w:rFonts w:ascii="Times New Roman" w:hAnsi="Times New Roman" w:cs="Times New Roman"/>
          <w:sz w:val="28"/>
          <w:szCs w:val="28"/>
        </w:rPr>
        <w:t>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34186088" w14:textId="6C065BD2" w:rsidR="00064421" w:rsidRPr="00BF49FC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altura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64421" w:rsidRPr="00BF49FC">
        <w:rPr>
          <w:rFonts w:ascii="Times New Roman" w:hAnsi="Times New Roman" w:cs="Times New Roman"/>
          <w:sz w:val="28"/>
          <w:szCs w:val="28"/>
          <w:lang w:val="en-US"/>
        </w:rPr>
        <w:t>Convert.</w:t>
      </w:r>
      <w:r w:rsidR="00064421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ToDouble</w:t>
      </w:r>
      <w:proofErr w:type="spellEnd"/>
      <w:r w:rsidR="00064421"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64421"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="00064421"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proofErr w:type="gramStart"/>
      <w:r w:rsidR="00064421"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A570E"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F58DC3D" w14:textId="7065677C" w:rsidR="0062653F" w:rsidRPr="00506DA7" w:rsidRDefault="0062653F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); // uva banana pera</w:t>
      </w:r>
    </w:p>
    <w:p w14:paraId="16B05E8A" w14:textId="4EE00D3D" w:rsidR="0062653F" w:rsidRPr="00BF49FC" w:rsidRDefault="0062653F" w:rsidP="0062653F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vet[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s.Split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637F7" w:rsidRPr="00BF49FC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7F7" w:rsidRPr="00BF49F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869759" w14:textId="0BF87765" w:rsidR="00A2189A" w:rsidRPr="00506DA7" w:rsidRDefault="00A2189A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().Split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(' '); // uva banana pera</w:t>
      </w:r>
    </w:p>
    <w:p w14:paraId="54C5285C" w14:textId="212245EA" w:rsidR="00E02F18" w:rsidRPr="00506DA7" w:rsidRDefault="00E02F18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6E634E" w:rsidRPr="00506DA7">
        <w:rPr>
          <w:rFonts w:ascii="Times New Roman" w:hAnsi="Times New Roman" w:cs="Times New Roman"/>
          <w:sz w:val="28"/>
          <w:szCs w:val="28"/>
        </w:rPr>
        <w:t>char</w:t>
      </w:r>
      <w:r w:rsidRPr="00506DA7">
        <w:rPr>
          <w:rFonts w:ascii="Times New Roman" w:hAnsi="Times New Roman" w:cs="Times New Roman"/>
          <w:sz w:val="28"/>
          <w:szCs w:val="28"/>
        </w:rPr>
        <w:t>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506DA7">
        <w:rPr>
          <w:rFonts w:ascii="Times New Roman" w:hAnsi="Times New Roman" w:cs="Times New Roman"/>
          <w:sz w:val="28"/>
          <w:szCs w:val="28"/>
        </w:rPr>
        <w:t xml:space="preserve">); // retorna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332779F" w14:textId="77777777" w:rsidR="0062653F" w:rsidRPr="00506DA7" w:rsidRDefault="0062653F" w:rsidP="0062653F">
      <w:pPr>
        <w:rPr>
          <w:rFonts w:ascii="Times New Roman" w:hAnsi="Times New Roman" w:cs="Times New Roman"/>
          <w:sz w:val="28"/>
          <w:szCs w:val="28"/>
        </w:rPr>
      </w:pPr>
    </w:p>
    <w:p w14:paraId="3893952A" w14:textId="4732854A" w:rsidR="0062653F" w:rsidRPr="00506DA7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Saída de Dados: output</w:t>
      </w:r>
    </w:p>
    <w:p w14:paraId="1A715E83" w14:textId="5393930C" w:rsidR="00815BDB" w:rsidRPr="00506DA7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</w:t>
      </w:r>
      <w:r w:rsidR="00133D25"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506DA7">
        <w:rPr>
          <w:rFonts w:ascii="Times New Roman" w:hAnsi="Times New Roman" w:cs="Times New Roman"/>
          <w:sz w:val="28"/>
          <w:szCs w:val="28"/>
        </w:rPr>
        <w:t>// saída de dados</w:t>
      </w:r>
    </w:p>
    <w:p w14:paraId="0BA8271A" w14:textId="77777777" w:rsidR="001A1980" w:rsidRPr="00506DA7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()</w:t>
      </w:r>
      <w:r w:rsidR="00DA570E" w:rsidRPr="00506DA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82538A" w14:textId="40CCCB83" w:rsidR="002B1727" w:rsidRPr="00506DA7" w:rsidRDefault="00DA570E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($"{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variável</w:t>
      </w:r>
      <w:r w:rsidRPr="00506DA7">
        <w:rPr>
          <w:rFonts w:ascii="Times New Roman" w:hAnsi="Times New Roman" w:cs="Times New Roman"/>
          <w:sz w:val="28"/>
          <w:szCs w:val="28"/>
        </w:rPr>
        <w:t>}"); // interpolação</w:t>
      </w:r>
    </w:p>
    <w:p w14:paraId="2B52B7C0" w14:textId="3CEC6239" w:rsidR="00EF1B26" w:rsidRPr="00506DA7" w:rsidRDefault="00EF1B26" w:rsidP="00EF1B26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($"{5 * 3</w:t>
      </w:r>
      <w:r w:rsidR="00B031A1" w:rsidRPr="00506DA7">
        <w:rPr>
          <w:rFonts w:ascii="Times New Roman" w:hAnsi="Times New Roman" w:cs="Times New Roman"/>
          <w:sz w:val="28"/>
          <w:szCs w:val="28"/>
        </w:rPr>
        <w:t>, 6</w:t>
      </w:r>
      <w:r w:rsidRPr="00506DA7">
        <w:rPr>
          <w:rFonts w:ascii="Times New Roman" w:hAnsi="Times New Roman" w:cs="Times New Roman"/>
          <w:sz w:val="28"/>
          <w:szCs w:val="28"/>
        </w:rPr>
        <w:t>}"); // interpolação c</w:t>
      </w:r>
      <w:r w:rsidR="00D53605" w:rsidRPr="00506DA7">
        <w:rPr>
          <w:rFonts w:ascii="Times New Roman" w:hAnsi="Times New Roman" w:cs="Times New Roman"/>
          <w:sz w:val="28"/>
          <w:szCs w:val="28"/>
        </w:rPr>
        <w:t>/</w:t>
      </w:r>
      <w:r w:rsidRPr="00506DA7">
        <w:rPr>
          <w:rFonts w:ascii="Times New Roman" w:hAnsi="Times New Roman" w:cs="Times New Roman"/>
          <w:sz w:val="28"/>
          <w:szCs w:val="28"/>
        </w:rPr>
        <w:t xml:space="preserve"> espaço de 6</w:t>
      </w:r>
      <w:r w:rsidR="00D53605" w:rsidRPr="00506DA7">
        <w:rPr>
          <w:rFonts w:ascii="Times New Roman" w:hAnsi="Times New Roman" w:cs="Times New Roman"/>
          <w:sz w:val="28"/>
          <w:szCs w:val="28"/>
        </w:rPr>
        <w:t xml:space="preserve"> antes</w:t>
      </w:r>
    </w:p>
    <w:p w14:paraId="166D15A3" w14:textId="7F3D6B4D" w:rsidR="00D53605" w:rsidRPr="00506DA7" w:rsidRDefault="00D53605" w:rsidP="00D5360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($"{"oi", 6}"); // interpolação c/ espaço de 6 antes</w:t>
      </w:r>
    </w:p>
    <w:p w14:paraId="13CBA349" w14:textId="780DA381" w:rsidR="002B1727" w:rsidRPr="00506DA7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()</w:t>
      </w:r>
      <w:r w:rsidR="00DA570E" w:rsidRPr="00506DA7">
        <w:rPr>
          <w:rFonts w:ascii="Times New Roman" w:hAnsi="Times New Roman" w:cs="Times New Roman"/>
          <w:sz w:val="28"/>
          <w:szCs w:val="28"/>
        </w:rPr>
        <w:t>;</w:t>
      </w:r>
    </w:p>
    <w:p w14:paraId="75F1C238" w14:textId="517AA6A4" w:rsidR="00F11960" w:rsidRPr="00506DA7" w:rsidRDefault="00F11960" w:rsidP="00F11960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altura.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("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F3</w:t>
      </w:r>
      <w:r w:rsidRPr="00506DA7">
        <w:rPr>
          <w:rFonts w:ascii="Times New Roman" w:hAnsi="Times New Roman" w:cs="Times New Roman"/>
          <w:sz w:val="28"/>
          <w:szCs w:val="28"/>
        </w:rPr>
        <w:t>")); // três casas decimais</w:t>
      </w:r>
    </w:p>
    <w:p w14:paraId="00BDF314" w14:textId="2850C8EF" w:rsidR="003E198B" w:rsidRPr="00506DA7" w:rsidRDefault="003E198B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altura.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</w:t>
      </w:r>
      <w:r w:rsidR="00CC2200" w:rsidRPr="00506DA7">
        <w:rPr>
          <w:rFonts w:ascii="Times New Roman" w:hAnsi="Times New Roman" w:cs="Times New Roman"/>
          <w:sz w:val="28"/>
          <w:szCs w:val="28"/>
        </w:rPr>
        <w:t>"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F2</w:t>
      </w:r>
      <w:r w:rsidR="00CC2200" w:rsidRPr="00506DA7">
        <w:rPr>
          <w:rFonts w:ascii="Times New Roman" w:hAnsi="Times New Roman" w:cs="Times New Roman"/>
          <w:sz w:val="28"/>
          <w:szCs w:val="28"/>
        </w:rPr>
        <w:t>"</w:t>
      </w:r>
      <w:r w:rsidR="00F11960" w:rsidRPr="00506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960" w:rsidRPr="00506DA7">
        <w:rPr>
          <w:rFonts w:ascii="Times New Roman" w:hAnsi="Times New Roman" w:cs="Times New Roman"/>
          <w:b/>
          <w:bCs/>
          <w:sz w:val="28"/>
          <w:szCs w:val="28"/>
        </w:rPr>
        <w:t>CultureInfo</w:t>
      </w:r>
      <w:r w:rsidR="00F11960" w:rsidRPr="00506DA7">
        <w:rPr>
          <w:rFonts w:ascii="Times New Roman" w:hAnsi="Times New Roman" w:cs="Times New Roman"/>
          <w:sz w:val="28"/>
          <w:szCs w:val="28"/>
        </w:rPr>
        <w:t>.</w:t>
      </w:r>
      <w:r w:rsidR="00F11960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InvariantCulture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));</w:t>
      </w:r>
      <w:r w:rsidR="00C11B94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r w:rsidR="00F11960" w:rsidRPr="00506DA7">
        <w:rPr>
          <w:rFonts w:ascii="Times New Roman" w:hAnsi="Times New Roman" w:cs="Times New Roman"/>
          <w:sz w:val="28"/>
          <w:szCs w:val="28"/>
        </w:rPr>
        <w:t>2</w:t>
      </w:r>
      <w:r w:rsidR="00C11B94" w:rsidRPr="00506DA7">
        <w:rPr>
          <w:rFonts w:ascii="Times New Roman" w:hAnsi="Times New Roman" w:cs="Times New Roman"/>
          <w:sz w:val="28"/>
          <w:szCs w:val="28"/>
        </w:rPr>
        <w:t xml:space="preserve"> casas </w:t>
      </w:r>
      <w:proofErr w:type="spellStart"/>
      <w:r w:rsidR="00C11B94" w:rsidRPr="00506DA7">
        <w:rPr>
          <w:rFonts w:ascii="Times New Roman" w:hAnsi="Times New Roman" w:cs="Times New Roman"/>
          <w:sz w:val="28"/>
          <w:szCs w:val="28"/>
        </w:rPr>
        <w:t>dec</w:t>
      </w:r>
      <w:r w:rsidR="00F11960" w:rsidRPr="00506DA7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F11960" w:rsidRPr="00506DA7">
        <w:rPr>
          <w:rFonts w:ascii="Times New Roman" w:hAnsi="Times New Roman" w:cs="Times New Roman"/>
          <w:sz w:val="28"/>
          <w:szCs w:val="28"/>
        </w:rPr>
        <w:t xml:space="preserve">. com </w:t>
      </w:r>
      <w:proofErr w:type="gramStart"/>
      <w:r w:rsidR="00F11960" w:rsidRPr="00506DA7">
        <w:rPr>
          <w:rFonts w:ascii="Times New Roman" w:hAnsi="Times New Roman" w:cs="Times New Roman"/>
          <w:sz w:val="28"/>
          <w:szCs w:val="28"/>
        </w:rPr>
        <w:t>separador .</w:t>
      </w:r>
      <w:proofErr w:type="gramEnd"/>
    </w:p>
    <w:p w14:paraId="70732B38" w14:textId="50CA09C9" w:rsidR="00F11960" w:rsidRPr="00506DA7" w:rsidRDefault="00F11960" w:rsidP="00F11960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System.Globalization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;</w:t>
      </w:r>
    </w:p>
    <w:p w14:paraId="09524B1E" w14:textId="0565952C" w:rsidR="00D530F5" w:rsidRPr="00506DA7" w:rsidRDefault="00D530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FF019" w14:textId="0223DB6B" w:rsidR="008E385C" w:rsidRPr="00506DA7" w:rsidRDefault="008E385C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placeholders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>, concatenação, interpolação</w:t>
      </w:r>
    </w:p>
    <w:p w14:paraId="6D7EB6C3" w14:textId="77777777" w:rsidR="00A514AD" w:rsidRPr="00506DA7" w:rsidRDefault="00A514AD" w:rsidP="00A514AD">
      <w:pPr>
        <w:ind w:left="360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ex.: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idade = 55;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saldo = 566;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"maria";</w:t>
      </w:r>
    </w:p>
    <w:p w14:paraId="6FA4F986" w14:textId="61FA8ED2" w:rsidR="007533D3" w:rsidRPr="00506DA7" w:rsidRDefault="00462A81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</w:t>
      </w:r>
      <w:r w:rsidR="006E7DDD" w:rsidRPr="00506DA7">
        <w:rPr>
          <w:rFonts w:ascii="Times New Roman" w:hAnsi="Times New Roman" w:cs="Times New Roman"/>
          <w:sz w:val="28"/>
          <w:szCs w:val="28"/>
        </w:rPr>
        <w:t>laceholders</w:t>
      </w:r>
      <w:proofErr w:type="spellEnd"/>
      <w:r w:rsidR="008E385C"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E5D00" w:rsidRPr="00506DA7">
        <w:rPr>
          <w:rFonts w:ascii="Times New Roman" w:hAnsi="Times New Roman" w:cs="Times New Roman"/>
          <w:sz w:val="28"/>
          <w:szCs w:val="28"/>
        </w:rPr>
        <w:t>Console.</w:t>
      </w:r>
      <w:r w:rsidR="00EE5D00" w:rsidRPr="00506DA7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EE5D00" w:rsidRPr="00506DA7">
        <w:rPr>
          <w:rFonts w:ascii="Times New Roman" w:hAnsi="Times New Roman" w:cs="Times New Roman"/>
          <w:sz w:val="28"/>
          <w:szCs w:val="28"/>
        </w:rPr>
        <w:t>("{0} tem {1} anos e saldo {2:F2}.", nome, idade, saldo);</w:t>
      </w:r>
    </w:p>
    <w:p w14:paraId="3FA3F4D1" w14:textId="30724CB4" w:rsidR="006E7DDD" w:rsidRPr="00506DA7" w:rsidRDefault="00462A81" w:rsidP="006E7DD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</w:t>
      </w:r>
      <w:r w:rsidR="006E7DDD" w:rsidRPr="00506DA7">
        <w:rPr>
          <w:rFonts w:ascii="Times New Roman" w:hAnsi="Times New Roman" w:cs="Times New Roman"/>
          <w:sz w:val="28"/>
          <w:szCs w:val="28"/>
        </w:rPr>
        <w:t>oncatenação</w:t>
      </w:r>
      <w:r w:rsidR="00D63447"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A0644" w:rsidRPr="00506DA7">
        <w:rPr>
          <w:rFonts w:ascii="Times New Roman" w:hAnsi="Times New Roman" w:cs="Times New Roman"/>
          <w:sz w:val="28"/>
          <w:szCs w:val="28"/>
        </w:rPr>
        <w:t>Console.</w:t>
      </w:r>
      <w:r w:rsidR="00AA0644" w:rsidRPr="00506DA7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AA0644" w:rsidRPr="00506DA7">
        <w:rPr>
          <w:rFonts w:ascii="Times New Roman" w:hAnsi="Times New Roman" w:cs="Times New Roman"/>
          <w:sz w:val="28"/>
          <w:szCs w:val="28"/>
        </w:rPr>
        <w:t>(</w:t>
      </w:r>
      <w:r w:rsidR="00245F25" w:rsidRPr="00506DA7">
        <w:rPr>
          <w:rFonts w:ascii="Times New Roman" w:hAnsi="Times New Roman" w:cs="Times New Roman"/>
          <w:sz w:val="28"/>
          <w:szCs w:val="28"/>
        </w:rPr>
        <w:t xml:space="preserve">nome + </w:t>
      </w:r>
      <w:r w:rsidR="00AA0644" w:rsidRPr="00506DA7">
        <w:rPr>
          <w:rFonts w:ascii="Times New Roman" w:hAnsi="Times New Roman" w:cs="Times New Roman"/>
          <w:sz w:val="28"/>
          <w:szCs w:val="28"/>
        </w:rPr>
        <w:t xml:space="preserve">" tem </w:t>
      </w:r>
      <w:r w:rsidR="00245F25" w:rsidRPr="00506DA7">
        <w:rPr>
          <w:rFonts w:ascii="Times New Roman" w:hAnsi="Times New Roman" w:cs="Times New Roman"/>
          <w:sz w:val="28"/>
          <w:szCs w:val="28"/>
        </w:rPr>
        <w:t xml:space="preserve">" + </w:t>
      </w:r>
      <w:r w:rsidR="00AA0644" w:rsidRPr="00506DA7">
        <w:rPr>
          <w:rFonts w:ascii="Times New Roman" w:hAnsi="Times New Roman" w:cs="Times New Roman"/>
          <w:sz w:val="28"/>
          <w:szCs w:val="28"/>
        </w:rPr>
        <w:t>idade</w:t>
      </w:r>
      <w:r w:rsidR="00245F25" w:rsidRPr="00506DA7">
        <w:rPr>
          <w:rFonts w:ascii="Times New Roman" w:hAnsi="Times New Roman" w:cs="Times New Roman"/>
          <w:sz w:val="28"/>
          <w:szCs w:val="28"/>
        </w:rPr>
        <w:t xml:space="preserve"> +</w:t>
      </w:r>
      <w:r w:rsidR="00AA0644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245F25" w:rsidRPr="00506DA7">
        <w:rPr>
          <w:rFonts w:ascii="Times New Roman" w:hAnsi="Times New Roman" w:cs="Times New Roman"/>
          <w:sz w:val="28"/>
          <w:szCs w:val="28"/>
        </w:rPr>
        <w:t xml:space="preserve">" </w:t>
      </w:r>
      <w:r w:rsidR="00AA0644" w:rsidRPr="00506DA7">
        <w:rPr>
          <w:rFonts w:ascii="Times New Roman" w:hAnsi="Times New Roman" w:cs="Times New Roman"/>
          <w:sz w:val="28"/>
          <w:szCs w:val="28"/>
        </w:rPr>
        <w:t xml:space="preserve">anos e saldo </w:t>
      </w:r>
      <w:r w:rsidR="00245F25" w:rsidRPr="00506DA7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proofErr w:type="gramStart"/>
      <w:r w:rsidR="00AA0644" w:rsidRPr="00506DA7">
        <w:rPr>
          <w:rFonts w:ascii="Times New Roman" w:hAnsi="Times New Roman" w:cs="Times New Roman"/>
          <w:sz w:val="28"/>
          <w:szCs w:val="28"/>
        </w:rPr>
        <w:t>saldo</w:t>
      </w:r>
      <w:r w:rsidR="002B3D09" w:rsidRPr="00506DA7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proofErr w:type="gramEnd"/>
      <w:r w:rsidR="002B3D09" w:rsidRPr="00506DA7">
        <w:rPr>
          <w:rFonts w:ascii="Times New Roman" w:hAnsi="Times New Roman" w:cs="Times New Roman"/>
          <w:sz w:val="28"/>
          <w:szCs w:val="28"/>
        </w:rPr>
        <w:t>("</w:t>
      </w:r>
      <w:r w:rsidR="00AA0644" w:rsidRPr="00506DA7">
        <w:rPr>
          <w:rFonts w:ascii="Times New Roman" w:hAnsi="Times New Roman" w:cs="Times New Roman"/>
          <w:sz w:val="28"/>
          <w:szCs w:val="28"/>
        </w:rPr>
        <w:t>F2</w:t>
      </w:r>
      <w:r w:rsidR="002B3D09" w:rsidRPr="00506DA7">
        <w:rPr>
          <w:rFonts w:ascii="Times New Roman" w:hAnsi="Times New Roman" w:cs="Times New Roman"/>
          <w:sz w:val="28"/>
          <w:szCs w:val="28"/>
        </w:rPr>
        <w:t>"</w:t>
      </w:r>
      <w:r w:rsidR="00AA0644" w:rsidRPr="00506DA7">
        <w:rPr>
          <w:rFonts w:ascii="Times New Roman" w:hAnsi="Times New Roman" w:cs="Times New Roman"/>
          <w:sz w:val="28"/>
          <w:szCs w:val="28"/>
        </w:rPr>
        <w:t>)</w:t>
      </w:r>
      <w:r w:rsidR="00BB3B9C" w:rsidRPr="00506DA7">
        <w:rPr>
          <w:rFonts w:ascii="Times New Roman" w:hAnsi="Times New Roman" w:cs="Times New Roman"/>
          <w:sz w:val="28"/>
          <w:szCs w:val="28"/>
        </w:rPr>
        <w:t>)</w:t>
      </w:r>
      <w:r w:rsidR="00AA0644" w:rsidRPr="00506DA7">
        <w:rPr>
          <w:rFonts w:ascii="Times New Roman" w:hAnsi="Times New Roman" w:cs="Times New Roman"/>
          <w:sz w:val="28"/>
          <w:szCs w:val="28"/>
        </w:rPr>
        <w:t>;</w:t>
      </w:r>
    </w:p>
    <w:p w14:paraId="4D8C0FFF" w14:textId="77777777" w:rsidR="00EE5D00" w:rsidRPr="00506DA7" w:rsidRDefault="00EE5D00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("{0} tem {1} anos e saldo {2}.", nome, idade, saldo);</w:t>
      </w:r>
    </w:p>
    <w:p w14:paraId="1659F64C" w14:textId="4514CDCA" w:rsidR="00F303CE" w:rsidRPr="00506DA7" w:rsidRDefault="008E385C" w:rsidP="008E385C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I</w:t>
      </w:r>
      <w:r w:rsidR="006E7DDD" w:rsidRPr="00506DA7">
        <w:rPr>
          <w:rFonts w:ascii="Times New Roman" w:hAnsi="Times New Roman" w:cs="Times New Roman"/>
          <w:sz w:val="28"/>
          <w:szCs w:val="28"/>
        </w:rPr>
        <w:t>nterpolação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03CE" w:rsidRPr="00506DA7">
        <w:rPr>
          <w:rFonts w:ascii="Times New Roman" w:hAnsi="Times New Roman" w:cs="Times New Roman"/>
          <w:sz w:val="28"/>
          <w:szCs w:val="28"/>
        </w:rPr>
        <w:t>Console.</w:t>
      </w:r>
      <w:r w:rsidR="00F303CE" w:rsidRPr="00506DA7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F303CE" w:rsidRPr="00506DA7">
        <w:rPr>
          <w:rFonts w:ascii="Times New Roman" w:hAnsi="Times New Roman" w:cs="Times New Roman"/>
          <w:sz w:val="28"/>
          <w:szCs w:val="28"/>
        </w:rPr>
        <w:t>($"{nome} tem {idade} anos e saldo {saldo:F2}.");</w:t>
      </w:r>
    </w:p>
    <w:p w14:paraId="0E951F0F" w14:textId="77777777" w:rsidR="00EE5D00" w:rsidRPr="00506DA7" w:rsidRDefault="00EE5D00" w:rsidP="00EE5D0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8EB73" w14:textId="77777777" w:rsidR="001A1980" w:rsidRPr="00506DA7" w:rsidRDefault="001A19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4ADA3EA" w14:textId="4CF0C100" w:rsidR="00320AA3" w:rsidRPr="00506DA7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9E1ED3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9E1ED3" w:rsidRPr="00506DA7">
        <w:rPr>
          <w:rFonts w:ascii="Times New Roman" w:hAnsi="Times New Roman" w:cs="Times New Roman"/>
          <w:b/>
          <w:bCs/>
          <w:sz w:val="28"/>
          <w:szCs w:val="28"/>
        </w:rPr>
        <w:t>condicional</w:t>
      </w:r>
      <w:r w:rsidR="00BD5FBB" w:rsidRPr="00506DA7">
        <w:rPr>
          <w:rFonts w:ascii="Times New Roman" w:hAnsi="Times New Roman" w:cs="Times New Roman"/>
          <w:b/>
          <w:bCs/>
          <w:sz w:val="28"/>
          <w:szCs w:val="28"/>
        </w:rPr>
        <w:t>/seleção</w:t>
      </w:r>
      <w:r w:rsidR="00D82A76" w:rsidRPr="00506DA7">
        <w:rPr>
          <w:rFonts w:ascii="Times New Roman" w:hAnsi="Times New Roman" w:cs="Times New Roman"/>
          <w:b/>
          <w:bCs/>
          <w:sz w:val="28"/>
          <w:szCs w:val="28"/>
        </w:rPr>
        <w:t>/encadeamento</w:t>
      </w:r>
    </w:p>
    <w:p w14:paraId="7EA0F5F5" w14:textId="58C469EA" w:rsidR="009E1ED3" w:rsidRPr="00506DA7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506DA7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 ){</w:t>
      </w:r>
      <w:proofErr w:type="gramEnd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506DA7">
        <w:rPr>
          <w:rFonts w:ascii="Times New Roman" w:hAnsi="Times New Roman" w:cs="Times New Roman"/>
          <w:sz w:val="28"/>
          <w:szCs w:val="28"/>
        </w:rPr>
        <w:t>... }</w:t>
      </w:r>
      <w:proofErr w:type="gramEnd"/>
    </w:p>
    <w:p w14:paraId="388F26B2" w14:textId="57368CAE" w:rsidR="004058A7" w:rsidRPr="00506DA7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506DA7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 ){</w:t>
      </w:r>
      <w:proofErr w:type="gramEnd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506DA7">
        <w:rPr>
          <w:rFonts w:ascii="Times New Roman" w:hAnsi="Times New Roman" w:cs="Times New Roman"/>
          <w:sz w:val="28"/>
          <w:szCs w:val="28"/>
        </w:rPr>
        <w:t>... }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506DA7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="00DE1E50" w:rsidRPr="00506DA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141A07E" w14:textId="05223188" w:rsidR="004058A7" w:rsidRPr="00BF49FC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C5259" w:rsidRPr="00BF49FC">
        <w:rPr>
          <w:rFonts w:ascii="Times New Roman" w:hAnsi="Times New Roman" w:cs="Times New Roman"/>
          <w:sz w:val="28"/>
          <w:szCs w:val="28"/>
          <w:lang w:val="en-US"/>
        </w:rPr>
        <w:t>/case</w:t>
      </w:r>
      <w:r w:rsidR="006F36D5" w:rsidRPr="00BF49FC">
        <w:rPr>
          <w:rFonts w:ascii="Times New Roman" w:hAnsi="Times New Roman" w:cs="Times New Roman"/>
          <w:sz w:val="28"/>
          <w:szCs w:val="28"/>
          <w:lang w:val="en-US"/>
        </w:rPr>
        <w:t>/break/default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múltipla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escolha</w:t>
      </w:r>
      <w:proofErr w:type="spellEnd"/>
    </w:p>
    <w:p w14:paraId="5DE7DCE0" w14:textId="11A1BA96" w:rsidR="00591EB4" w:rsidRPr="00506DA7" w:rsidRDefault="00591EB4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Condicional ternária: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x = (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condição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 xml:space="preserve">)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proofErr w:type="gramEnd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valor</w:t>
      </w:r>
      <w:r w:rsidR="0048521E" w:rsidRPr="00506DA7">
        <w:rPr>
          <w:rFonts w:ascii="Times New Roman" w:hAnsi="Times New Roman" w:cs="Times New Roman"/>
          <w:sz w:val="28"/>
          <w:szCs w:val="28"/>
        </w:rPr>
        <w:t xml:space="preserve"> se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valor </w:t>
      </w:r>
      <w:r w:rsidR="0048521E" w:rsidRPr="00506DA7">
        <w:rPr>
          <w:rFonts w:ascii="Times New Roman" w:hAnsi="Times New Roman" w:cs="Times New Roman"/>
          <w:sz w:val="28"/>
          <w:szCs w:val="28"/>
        </w:rPr>
        <w:t xml:space="preserve">se </w:t>
      </w:r>
      <w:r w:rsidRPr="00506DA7">
        <w:rPr>
          <w:rFonts w:ascii="Times New Roman" w:hAnsi="Times New Roman" w:cs="Times New Roman"/>
          <w:sz w:val="28"/>
          <w:szCs w:val="28"/>
        </w:rPr>
        <w:t>false;</w:t>
      </w:r>
    </w:p>
    <w:p w14:paraId="6785444E" w14:textId="6660D82D" w:rsidR="00753718" w:rsidRPr="00506DA7" w:rsidRDefault="00753718" w:rsidP="00753718">
      <w:pPr>
        <w:ind w:left="360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506DA7">
        <w:rPr>
          <w:rFonts w:ascii="Times New Roman" w:hAnsi="Times New Roman" w:cs="Times New Roman"/>
          <w:sz w:val="28"/>
          <w:szCs w:val="28"/>
        </w:rPr>
        <w:t>: A chave {} é obrigatória se o bloco existir mais de um comando.</w:t>
      </w:r>
    </w:p>
    <w:p w14:paraId="4D81B937" w14:textId="77777777" w:rsidR="00906438" w:rsidRPr="00506DA7" w:rsidRDefault="00906438" w:rsidP="00461B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D2C56" w14:textId="1729F112" w:rsidR="00461B19" w:rsidRPr="00506DA7" w:rsidRDefault="004300F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Tipos de Dados Derivados: </w:t>
      </w:r>
      <w:proofErr w:type="spellStart"/>
      <w:r w:rsidR="00461B19" w:rsidRPr="00506DA7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spellEnd"/>
      <w:r w:rsidR="00DC17DE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coleções</w:t>
      </w:r>
      <w:r w:rsidR="00232BEF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506DA7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 w:rsidR="00232BEF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506DA7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</w:p>
    <w:p w14:paraId="57DF1BAB" w14:textId="17E87288" w:rsidR="004E59D8" w:rsidRPr="00506DA7" w:rsidRDefault="004E59D8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Vetores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– arranjos unidimensionais – homogênea – tamanho fixo</w:t>
      </w:r>
    </w:p>
    <w:p w14:paraId="5F5D3CAA" w14:textId="0726001D" w:rsidR="00461B19" w:rsidRPr="00506DA7" w:rsidRDefault="00812447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] frutas = {"uva", "pera", "mamão", "banana", "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"};</w:t>
      </w:r>
    </w:p>
    <w:p w14:paraId="14DDEC1D" w14:textId="1DF74CAB" w:rsidR="00E36196" w:rsidRPr="00506DA7" w:rsidRDefault="00E36196" w:rsidP="004E59D8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frutas.Length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59D8"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E59D8" w:rsidRPr="00506DA7">
        <w:rPr>
          <w:rFonts w:ascii="Times New Roman" w:hAnsi="Times New Roman" w:cs="Times New Roman"/>
          <w:sz w:val="28"/>
          <w:szCs w:val="28"/>
        </w:rPr>
        <w:t xml:space="preserve"> fruta =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frutas[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2];</w:t>
      </w:r>
    </w:p>
    <w:p w14:paraId="56E2A2EA" w14:textId="08C9B9AA" w:rsidR="00E36196" w:rsidRPr="00506DA7" w:rsidRDefault="00E36196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] inteiros =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5]; // necessário informar o tamanho</w:t>
      </w:r>
    </w:p>
    <w:p w14:paraId="51438564" w14:textId="5637F782" w:rsidR="00454FEE" w:rsidRPr="00506DA7" w:rsidRDefault="00454FEE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] inteiros =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] {10, 20, 30, 40};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1A1EB5" w14:textId="3670B1F4" w:rsidR="00A80839" w:rsidRPr="00506DA7" w:rsidRDefault="00A80839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06DA7">
        <w:rPr>
          <w:rFonts w:ascii="Times New Roman" w:hAnsi="Times New Roman" w:cs="Times New Roman"/>
          <w:sz w:val="28"/>
          <w:szCs w:val="28"/>
        </w:rPr>
        <w:t>Produto[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502E04" w:rsidRPr="00506DA7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="00502E04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=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Produto[</w:t>
      </w:r>
      <w:proofErr w:type="gramEnd"/>
      <w:r w:rsidR="00502E04" w:rsidRPr="00506DA7">
        <w:rPr>
          <w:rFonts w:ascii="Times New Roman" w:hAnsi="Times New Roman" w:cs="Times New Roman"/>
          <w:sz w:val="28"/>
          <w:szCs w:val="28"/>
        </w:rPr>
        <w:t>3</w:t>
      </w:r>
      <w:r w:rsidRPr="00506DA7">
        <w:rPr>
          <w:rFonts w:ascii="Times New Roman" w:hAnsi="Times New Roman" w:cs="Times New Roman"/>
          <w:sz w:val="28"/>
          <w:szCs w:val="28"/>
        </w:rPr>
        <w:t xml:space="preserve">]; //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7A382E4B" w14:textId="1E658C8C" w:rsidR="00502E04" w:rsidRPr="00BF49FC" w:rsidRDefault="00502E04" w:rsidP="00502E04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Produto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"Juju",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Preco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55.5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10B4BA1B" w14:textId="4B41EFD5" w:rsidR="00C22E1C" w:rsidRPr="00506DA7" w:rsidRDefault="00C22E1C" w:rsidP="00C22E1C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em parâmetros de função</w:t>
      </w:r>
    </w:p>
    <w:p w14:paraId="36DF5638" w14:textId="489DB2F7" w:rsidR="00C22E1C" w:rsidRPr="00BF49FC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</w:t>
      </w:r>
      <w:r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Calc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static int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params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] numbers)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C0A74B" w14:textId="77777777" w:rsidR="00C22E1C" w:rsidRPr="00BF49FC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{ int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sum =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Calc.Sum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(5, 6);}</w:t>
      </w:r>
    </w:p>
    <w:p w14:paraId="5BED32D9" w14:textId="1FA447B0" w:rsidR="00675B38" w:rsidRPr="00506DA7" w:rsidRDefault="00675B38" w:rsidP="00675B3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Matri</w:t>
      </w:r>
      <w:r w:rsidR="00FD71F8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z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– arranjos bidimensionais – homogênea – tamanho fixo</w:t>
      </w:r>
    </w:p>
    <w:p w14:paraId="72E8B32A" w14:textId="69256A25" w:rsidR="00675B38" w:rsidRPr="00506DA7" w:rsidRDefault="00675B38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2,3];</w:t>
      </w:r>
    </w:p>
    <w:p w14:paraId="05BBE9D1" w14:textId="34CC1430" w:rsidR="00AA5D11" w:rsidRPr="00BF49FC" w:rsidRDefault="00AA5D11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mat.Length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mat.Rank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(0),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BB8F7E3" w14:textId="3040C69C" w:rsidR="00525243" w:rsidRPr="00506DA7" w:rsidRDefault="00525243" w:rsidP="00525243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-</w:t>
      </w:r>
      <w:r w:rsidR="00487DA6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DA6" w:rsidRPr="00506DA7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System.Collections.Generic</w:t>
      </w:r>
      <w:proofErr w:type="spellEnd"/>
      <w:proofErr w:type="gramEnd"/>
    </w:p>
    <w:p w14:paraId="4B6C3110" w14:textId="77777777" w:rsidR="00693A74" w:rsidRPr="00BF49FC" w:rsidRDefault="00693A74" w:rsidP="00693A74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List&lt;int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); // Lista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vazia</w:t>
      </w:r>
      <w:proofErr w:type="spellEnd"/>
    </w:p>
    <w:p w14:paraId="7494760D" w14:textId="36BFEB77" w:rsidR="00525243" w:rsidRPr="00506DA7" w:rsidRDefault="00DC17DE" w:rsidP="00525243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&gt;</w:t>
      </w:r>
      <w:r w:rsidR="004C465C" w:rsidRPr="00506DA7">
        <w:rPr>
          <w:rFonts w:ascii="Times New Roman" w:hAnsi="Times New Roman" w:cs="Times New Roman"/>
          <w:sz w:val="28"/>
          <w:szCs w:val="28"/>
        </w:rPr>
        <w:t xml:space="preserve"> frutas = </w:t>
      </w:r>
      <w:r w:rsidR="004C465C" w:rsidRPr="00506DA7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C465C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65C" w:rsidRPr="00506DA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4C465C" w:rsidRPr="00506DA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 w:rsidR="004C465C" w:rsidRPr="00506DA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="004C465C" w:rsidRPr="00506DA7">
        <w:rPr>
          <w:rFonts w:ascii="Times New Roman" w:hAnsi="Times New Roman" w:cs="Times New Roman"/>
          <w:sz w:val="28"/>
          <w:szCs w:val="28"/>
        </w:rPr>
        <w:t>) {"uva", "pera", "mamão", "banana", "</w:t>
      </w:r>
      <w:proofErr w:type="spellStart"/>
      <w:r w:rsidR="004C465C" w:rsidRPr="00506DA7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="004C465C" w:rsidRPr="00506DA7">
        <w:rPr>
          <w:rFonts w:ascii="Times New Roman" w:hAnsi="Times New Roman" w:cs="Times New Roman"/>
          <w:sz w:val="28"/>
          <w:szCs w:val="28"/>
        </w:rPr>
        <w:t>"}</w:t>
      </w:r>
    </w:p>
    <w:p w14:paraId="536881FA" w14:textId="77777777" w:rsidR="00F5446B" w:rsidRPr="00506DA7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frutas.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("umbu"); // final da lista</w:t>
      </w:r>
    </w:p>
    <w:p w14:paraId="6B4F2D35" w14:textId="4A907933" w:rsidR="00F5446B" w:rsidRPr="00506DA7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frutas.</w:t>
      </w:r>
      <w:r w:rsidR="00322CD5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nsert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(2, "abacaxi"); // na posição da lista</w:t>
      </w:r>
    </w:p>
    <w:p w14:paraId="467CB4E3" w14:textId="77777777" w:rsidR="00A919ED" w:rsidRPr="00506DA7" w:rsidRDefault="00A919ED" w:rsidP="00A919ED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frutas.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("umbu");</w:t>
      </w:r>
    </w:p>
    <w:p w14:paraId="162F37B4" w14:textId="77777777" w:rsidR="00E4253E" w:rsidRPr="00506DA7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frutas.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RemoveAt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(2); // pela posição</w:t>
      </w:r>
    </w:p>
    <w:p w14:paraId="2C78A432" w14:textId="4ED26C34" w:rsidR="00E4253E" w:rsidRPr="00506DA7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frutas.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RemoveRange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(2, 3); // posição e quantidade</w:t>
      </w:r>
    </w:p>
    <w:p w14:paraId="395C249E" w14:textId="24106A93" w:rsidR="008045FB" w:rsidRPr="00506DA7" w:rsidRDefault="009E3AC4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frutas.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Count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;</w:t>
      </w:r>
    </w:p>
    <w:p w14:paraId="54A13035" w14:textId="0F29B30F" w:rsidR="00146DA5" w:rsidRPr="00506DA7" w:rsidRDefault="008045F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f</w:t>
      </w:r>
      <w:r w:rsidR="009E3AC4" w:rsidRPr="00506DA7">
        <w:rPr>
          <w:rFonts w:ascii="Times New Roman" w:hAnsi="Times New Roman" w:cs="Times New Roman"/>
          <w:sz w:val="28"/>
          <w:szCs w:val="28"/>
        </w:rPr>
        <w:t>rutas.</w:t>
      </w:r>
      <w:r w:rsidR="009E3AC4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Clear</w:t>
      </w:r>
      <w:proofErr w:type="spellEnd"/>
      <w:proofErr w:type="gramEnd"/>
      <w:r w:rsidR="009E3AC4" w:rsidRPr="00506DA7">
        <w:rPr>
          <w:rFonts w:ascii="Times New Roman" w:hAnsi="Times New Roman" w:cs="Times New Roman"/>
          <w:sz w:val="28"/>
          <w:szCs w:val="28"/>
        </w:rPr>
        <w:t>();</w:t>
      </w:r>
    </w:p>
    <w:p w14:paraId="3C40C00A" w14:textId="6EFB007F" w:rsidR="00222712" w:rsidRPr="00506DA7" w:rsidRDefault="00222712" w:rsidP="0022271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06DA7">
        <w:rPr>
          <w:rFonts w:ascii="Times New Roman" w:hAnsi="Times New Roman" w:cs="Times New Roman"/>
          <w:sz w:val="28"/>
          <w:szCs w:val="28"/>
        </w:rPr>
        <w:t>Predicados(lambda) – função anônima</w:t>
      </w:r>
    </w:p>
    <w:p w14:paraId="4FCF59D7" w14:textId="77777777" w:rsidR="00C052D3" w:rsidRPr="00BF49FC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0] == 'u'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B67BC6" w14:textId="02642E72" w:rsidR="00C052D3" w:rsidRPr="00BF49FC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FindLast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0] == '</w:t>
      </w:r>
      <w:r w:rsidR="00101380" w:rsidRPr="00BF49F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BFC2E0" w14:textId="620DFDF2" w:rsidR="00C24083" w:rsidRPr="006B4284" w:rsidRDefault="00C240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42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282B25AA" w14:textId="0071550E" w:rsidR="00160502" w:rsidRPr="00506DA7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160502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160502" w:rsidRPr="00506DA7">
        <w:rPr>
          <w:rFonts w:ascii="Times New Roman" w:hAnsi="Times New Roman" w:cs="Times New Roman"/>
          <w:b/>
          <w:bCs/>
          <w:sz w:val="28"/>
          <w:szCs w:val="28"/>
        </w:rPr>
        <w:t>repetição</w:t>
      </w:r>
    </w:p>
    <w:p w14:paraId="6656BA04" w14:textId="4B3EB03E" w:rsidR="00160502" w:rsidRPr="00506DA7" w:rsidRDefault="00B37E8F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w</w:t>
      </w:r>
      <w:r w:rsidR="00160502" w:rsidRPr="00506DA7">
        <w:rPr>
          <w:rFonts w:ascii="Times New Roman" w:hAnsi="Times New Roman" w:cs="Times New Roman"/>
          <w:sz w:val="28"/>
          <w:szCs w:val="28"/>
        </w:rPr>
        <w:t>hile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012F88E5" w14:textId="29939C2B" w:rsidR="00160502" w:rsidRPr="00506DA7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do </w:t>
      </w:r>
      <w:r w:rsidR="00B37E8F" w:rsidRPr="00506DA7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37E8F" w:rsidRPr="00506DA7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14BF7FDC" w14:textId="4807EF8E" w:rsidR="00160502" w:rsidRPr="00506DA7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for</w:t>
      </w:r>
      <w:r w:rsidR="00B37E8F" w:rsidRPr="00506DA7">
        <w:rPr>
          <w:rFonts w:ascii="Times New Roman" w:hAnsi="Times New Roman" w:cs="Times New Roman"/>
          <w:sz w:val="28"/>
          <w:szCs w:val="28"/>
        </w:rPr>
        <w:t xml:space="preserve"> (início; condição; incremento)</w:t>
      </w:r>
    </w:p>
    <w:p w14:paraId="2EE6E21A" w14:textId="39CFC9C8" w:rsidR="00ED3C20" w:rsidRPr="00506DA7" w:rsidRDefault="00ED3C20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F6045A" w:rsidRPr="00506DA7">
        <w:rPr>
          <w:rFonts w:ascii="Times New Roman" w:hAnsi="Times New Roman" w:cs="Times New Roman"/>
          <w:sz w:val="28"/>
          <w:szCs w:val="28"/>
        </w:rPr>
        <w:t xml:space="preserve"> // para coleções / listas</w:t>
      </w:r>
    </w:p>
    <w:p w14:paraId="746F04F2" w14:textId="0AB66A63" w:rsidR="009061E8" w:rsidRPr="00BF49FC" w:rsidRDefault="009061E8" w:rsidP="009061E8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List&lt;int&gt;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new List&lt;int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) {5, 3, 4, 6, 8, 7, 1, 0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3796F"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910A297" w14:textId="1755C10B" w:rsidR="00150200" w:rsidRPr="00BF49FC" w:rsidRDefault="00150200" w:rsidP="00150200">
      <w:pPr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foreach( int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number in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WriteLine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(number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29091E" w14:textId="77777777" w:rsidR="00EA2180" w:rsidRPr="00BF49FC" w:rsidRDefault="00EA21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D14E7" w14:textId="177F4FE7" w:rsidR="00EA2180" w:rsidRPr="00506DA7" w:rsidRDefault="00EA2180">
      <w:pPr>
        <w:rPr>
          <w:rFonts w:ascii="Times New Roman" w:hAnsi="Times New Roman" w:cs="Times New Roman"/>
          <w:sz w:val="24"/>
          <w:szCs w:val="24"/>
        </w:rPr>
      </w:pPr>
      <w:r w:rsidRPr="00506DA7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506DA7">
        <w:rPr>
          <w:rFonts w:ascii="Times New Roman" w:hAnsi="Times New Roman" w:cs="Times New Roman"/>
          <w:sz w:val="24"/>
          <w:szCs w:val="24"/>
        </w:rPr>
        <w:t xml:space="preserve">: </w:t>
      </w:r>
      <w:r w:rsidRPr="00506D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Estrutura sequencial</w:t>
      </w:r>
      <w:r w:rsidRPr="00506DA7">
        <w:rPr>
          <w:rFonts w:ascii="Times New Roman" w:hAnsi="Times New Roman" w:cs="Times New Roman"/>
          <w:sz w:val="24"/>
          <w:szCs w:val="24"/>
        </w:rPr>
        <w:t xml:space="preserve">: </w:t>
      </w:r>
      <w:r w:rsidRPr="00506DA7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506DA7">
        <w:rPr>
          <w:rFonts w:ascii="Times New Roman" w:hAnsi="Times New Roman" w:cs="Times New Roman"/>
          <w:sz w:val="24"/>
          <w:szCs w:val="24"/>
        </w:rPr>
        <w:t xml:space="preserve"> -&gt; </w:t>
      </w:r>
      <w:r w:rsidRPr="00506DA7">
        <w:rPr>
          <w:rFonts w:ascii="Times New Roman" w:hAnsi="Times New Roman" w:cs="Times New Roman"/>
          <w:b/>
          <w:bCs/>
          <w:color w:val="EE0000"/>
          <w:sz w:val="24"/>
          <w:szCs w:val="24"/>
        </w:rPr>
        <w:t>processamento</w:t>
      </w:r>
      <w:r w:rsidRPr="00506DA7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506DA7">
        <w:rPr>
          <w:rFonts w:ascii="Times New Roman" w:hAnsi="Times New Roman" w:cs="Times New Roman"/>
          <w:sz w:val="24"/>
          <w:szCs w:val="24"/>
        </w:rPr>
        <w:t xml:space="preserve">-&gt; </w:t>
      </w:r>
      <w:r w:rsidRPr="00506DA7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07AF9053" w14:textId="77777777" w:rsidR="00EA3C48" w:rsidRPr="00506DA7" w:rsidRDefault="00EA3C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06D08" w14:textId="7474B20F" w:rsidR="00EA3C48" w:rsidRPr="00506DA7" w:rsidRDefault="00EA3C4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 instante </w:t>
      </w:r>
      <w:r w:rsidR="00992CFB" w:rsidRPr="00506DA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992CFB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992CF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Multa/Juros</w:t>
      </w:r>
    </w:p>
    <w:p w14:paraId="6CDCFF6B" w14:textId="282EC25E" w:rsidR="00EA3C48" w:rsidRPr="00506DA7" w:rsidRDefault="00EA3C48" w:rsidP="007B0F67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Número de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ticks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100) nanosegundos, desde a meia noite do dia 1 de janeiro do ano 1 da era comum.</w:t>
      </w:r>
    </w:p>
    <w:p w14:paraId="3582185C" w14:textId="4DC76411" w:rsidR="00377E35" w:rsidRPr="00506DA7" w:rsidRDefault="00377E35" w:rsidP="00377E3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data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.Now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1A0E01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// instante atual</w:t>
      </w:r>
    </w:p>
    <w:p w14:paraId="1AC381C9" w14:textId="727D47BD" w:rsidR="001A0E01" w:rsidRPr="00506DA7" w:rsidRDefault="001A0E01" w:rsidP="006B7EA3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data.Ticks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  <w:r w:rsidR="006B6AD9" w:rsidRPr="00506DA7">
        <w:rPr>
          <w:rFonts w:ascii="Times New Roman" w:hAnsi="Times New Roman" w:cs="Times New Roman"/>
          <w:sz w:val="28"/>
          <w:szCs w:val="28"/>
        </w:rPr>
        <w:t xml:space="preserve"> // representa o instante atual</w:t>
      </w:r>
    </w:p>
    <w:p w14:paraId="06245F6C" w14:textId="34514E5C" w:rsidR="00F943F7" w:rsidRPr="00506DA7" w:rsidRDefault="00F943F7" w:rsidP="00F943F7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data</w:t>
      </w:r>
      <w:r w:rsidR="00F3689A" w:rsidRPr="00506DA7">
        <w:rPr>
          <w:rFonts w:ascii="Times New Roman" w:hAnsi="Times New Roman" w:cs="Times New Roman"/>
          <w:sz w:val="28"/>
          <w:szCs w:val="28"/>
        </w:rPr>
        <w:t>1</w:t>
      </w:r>
      <w:r w:rsidRPr="00506DA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2021, 11, 25);</w:t>
      </w:r>
    </w:p>
    <w:p w14:paraId="610BA2DD" w14:textId="2E37E99A" w:rsidR="00F3689A" w:rsidRPr="00506DA7" w:rsidRDefault="00F3689A" w:rsidP="00F3689A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data2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2021, 11, 25, 19, 28, 10);</w:t>
      </w:r>
    </w:p>
    <w:p w14:paraId="78C88BE5" w14:textId="667AAD46" w:rsidR="00551025" w:rsidRPr="00506DA7" w:rsidRDefault="00551025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data3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DateTime.</w:t>
      </w:r>
      <w:r w:rsidR="00B0166D" w:rsidRPr="00506DA7">
        <w:rPr>
          <w:rFonts w:ascii="Times New Roman" w:hAnsi="Times New Roman" w:cs="Times New Roman"/>
          <w:b/>
          <w:bCs/>
          <w:sz w:val="28"/>
          <w:szCs w:val="28"/>
        </w:rPr>
        <w:t>UtcN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ow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;</w:t>
      </w:r>
      <w:r w:rsidR="00A030B7" w:rsidRPr="00506DA7">
        <w:rPr>
          <w:rFonts w:ascii="Times New Roman" w:hAnsi="Times New Roman" w:cs="Times New Roman"/>
          <w:sz w:val="28"/>
          <w:szCs w:val="28"/>
        </w:rPr>
        <w:t xml:space="preserve"> // GMT -2 da hora universal</w:t>
      </w:r>
    </w:p>
    <w:p w14:paraId="597BD070" w14:textId="0B7456C3" w:rsidR="004B0231" w:rsidRPr="00506DA7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data4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Today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; // Data Local com hora zerada</w:t>
      </w:r>
    </w:p>
    <w:p w14:paraId="7DF84122" w14:textId="40A8BFE7" w:rsidR="004B0231" w:rsidRPr="00506DA7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data5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("2021-11-25");</w:t>
      </w:r>
    </w:p>
    <w:p w14:paraId="5B49160B" w14:textId="2ED6E3A2" w:rsidR="004B0231" w:rsidRPr="00506DA7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data</w:t>
      </w:r>
      <w:r w:rsidR="00B4262D" w:rsidRPr="00506DA7">
        <w:rPr>
          <w:rFonts w:ascii="Times New Roman" w:hAnsi="Times New Roman" w:cs="Times New Roman"/>
          <w:sz w:val="28"/>
          <w:szCs w:val="28"/>
        </w:rPr>
        <w:t>6</w:t>
      </w:r>
      <w:r w:rsidRPr="00506D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("25/11/2021");</w:t>
      </w:r>
    </w:p>
    <w:p w14:paraId="111316B7" w14:textId="3D6AEF36" w:rsidR="004B0231" w:rsidRPr="00506DA7" w:rsidRDefault="00FC2574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506DA7">
        <w:rPr>
          <w:rFonts w:ascii="Times New Roman" w:hAnsi="Times New Roman" w:cs="Times New Roman"/>
          <w:sz w:val="28"/>
          <w:szCs w:val="28"/>
        </w:rPr>
        <w:t>7</w:t>
      </w:r>
      <w:r w:rsidRPr="00506D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("2021-11-25", "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6D72F2AC" w14:textId="07CC267E" w:rsidR="00B4262D" w:rsidRPr="00506DA7" w:rsidRDefault="00B4262D" w:rsidP="00B4262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506DA7">
        <w:rPr>
          <w:rFonts w:ascii="Times New Roman" w:hAnsi="Times New Roman" w:cs="Times New Roman"/>
          <w:sz w:val="28"/>
          <w:szCs w:val="28"/>
        </w:rPr>
        <w:t>8</w:t>
      </w:r>
      <w:r w:rsidRPr="00506D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("25/11/2021", "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47AF9C7B" w14:textId="00ACC25E" w:rsidR="00D5204D" w:rsidRPr="00506DA7" w:rsidRDefault="00D5204D" w:rsidP="00D5204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2021, 11, 25);</w:t>
      </w:r>
    </w:p>
    <w:p w14:paraId="06215467" w14:textId="3CE25A09" w:rsidR="00D5204D" w:rsidRPr="00506DA7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d.Date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0A387D6A" w14:textId="3463BDAF" w:rsidR="00D5204D" w:rsidRPr="00506DA7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d.Day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3430062D" w14:textId="6978FE10" w:rsidR="00D5204D" w:rsidRPr="00506DA7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d.DayOfWeek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3169CECE" w14:textId="0BA16183" w:rsidR="00D5204D" w:rsidRPr="00506DA7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d.DayOfYear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432F823D" w14:textId="4515CD7F" w:rsidR="00D5204D" w:rsidRPr="00506DA7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d.Month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10A429FE" w14:textId="5679DC54" w:rsidR="00D5204D" w:rsidRPr="00506DA7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</w:t>
      </w:r>
      <w:r w:rsidR="00FE4588" w:rsidRPr="00506DA7">
        <w:rPr>
          <w:rFonts w:ascii="Times New Roman" w:hAnsi="Times New Roman" w:cs="Times New Roman"/>
          <w:sz w:val="28"/>
          <w:szCs w:val="28"/>
        </w:rPr>
        <w:t>Kind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  <w:r w:rsidR="00FE4588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 w:rsidR="00FE4588" w:rsidRPr="00506DA7">
        <w:rPr>
          <w:rFonts w:ascii="Times New Roman" w:hAnsi="Times New Roman" w:cs="Times New Roman"/>
          <w:sz w:val="28"/>
          <w:szCs w:val="28"/>
        </w:rPr>
        <w:t>Local</w:t>
      </w:r>
      <w:proofErr w:type="gramEnd"/>
      <w:r w:rsidR="00FE4588" w:rsidRPr="00506DA7">
        <w:rPr>
          <w:rFonts w:ascii="Times New Roman" w:hAnsi="Times New Roman" w:cs="Times New Roman"/>
          <w:sz w:val="28"/>
          <w:szCs w:val="28"/>
        </w:rPr>
        <w:t xml:space="preserve"> ou Universal</w:t>
      </w:r>
    </w:p>
    <w:p w14:paraId="1A53A171" w14:textId="461873C5" w:rsidR="00BD4516" w:rsidRPr="00506DA7" w:rsidRDefault="00BD4516" w:rsidP="00BD4516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d.ToLongDateString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());</w:t>
      </w:r>
    </w:p>
    <w:p w14:paraId="1921A9ED" w14:textId="3809E66C" w:rsidR="00D5204D" w:rsidRPr="00506DA7" w:rsidRDefault="009F2548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d.AddHours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(5));</w:t>
      </w:r>
    </w:p>
    <w:p w14:paraId="7150D2B6" w14:textId="08BD3611" w:rsidR="00861F8B" w:rsidRPr="00506DA7" w:rsidRDefault="00861F8B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d.AddDays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(7));</w:t>
      </w:r>
    </w:p>
    <w:p w14:paraId="15CE109A" w14:textId="1C493209" w:rsidR="005C376D" w:rsidRPr="00506DA7" w:rsidRDefault="00781904">
      <w:p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DateTimeKind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data local ou global</w:t>
      </w:r>
      <w:r w:rsidR="00A5382A" w:rsidRPr="00506D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5382A" w:rsidRPr="00506DA7">
        <w:rPr>
          <w:rFonts w:ascii="Times New Roman" w:hAnsi="Times New Roman" w:cs="Times New Roman"/>
          <w:b/>
          <w:bCs/>
          <w:sz w:val="28"/>
          <w:szCs w:val="28"/>
        </w:rPr>
        <w:t>ticks</w:t>
      </w:r>
      <w:proofErr w:type="spellEnd"/>
      <w:r w:rsidR="00A5382A" w:rsidRPr="00506DA7">
        <w:rPr>
          <w:rFonts w:ascii="Times New Roman" w:hAnsi="Times New Roman" w:cs="Times New Roman"/>
          <w:sz w:val="28"/>
          <w:szCs w:val="28"/>
        </w:rPr>
        <w:t>, unidade do .NET</w:t>
      </w:r>
    </w:p>
    <w:p w14:paraId="0CAFC15E" w14:textId="51126F9D" w:rsidR="00BF3621" w:rsidRPr="00506DA7" w:rsidRDefault="00BF36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8139F5" w14:textId="77777777" w:rsidR="006B459E" w:rsidRPr="00506DA7" w:rsidRDefault="006B459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DateTimeKind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padrão ISO 8601</w:t>
      </w:r>
    </w:p>
    <w:p w14:paraId="0199331D" w14:textId="77777777" w:rsidR="006B459E" w:rsidRPr="00506DA7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Local – fuso horário do sistema GMT -3, -2 se horário de verão</w:t>
      </w:r>
    </w:p>
    <w:p w14:paraId="6D4AA178" w14:textId="77777777" w:rsidR="006B459E" w:rsidRPr="00506DA7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Utc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fuso horário GMT – Greenwich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Time –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horário de Londres</w:t>
      </w:r>
    </w:p>
    <w:p w14:paraId="632172CD" w14:textId="77777777" w:rsidR="006B459E" w:rsidRPr="00506DA7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153E11BE" w14:textId="77777777" w:rsidR="006B459E" w:rsidRPr="00506DA7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506DA7">
        <w:rPr>
          <w:rFonts w:ascii="Times New Roman" w:hAnsi="Times New Roman" w:cs="Times New Roman"/>
          <w:sz w:val="28"/>
          <w:szCs w:val="28"/>
        </w:rPr>
        <w:t>:</w:t>
      </w:r>
    </w:p>
    <w:p w14:paraId="093B75C0" w14:textId="77777777" w:rsidR="006B459E" w:rsidRPr="00BF49FC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d1 = new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2025, 07, 21,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DateTimeKind.Local</w:t>
      </w:r>
      <w:proofErr w:type="spellEnd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21046A" w14:textId="77777777" w:rsidR="006B459E" w:rsidRPr="00BF49FC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d2 = new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2025, 07, 21,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DateTimeKind.Utc</w:t>
      </w:r>
      <w:proofErr w:type="spellEnd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B34328" w14:textId="77777777" w:rsidR="006B459E" w:rsidRPr="00506DA7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d3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2025, 07, 21); //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0224178C" w14:textId="77777777" w:rsidR="006B459E" w:rsidRPr="00506DA7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1.Kind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3DA80A4F" w14:textId="77777777" w:rsidR="006B459E" w:rsidRPr="00506DA7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1.ToLocalTime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());</w:t>
      </w:r>
    </w:p>
    <w:p w14:paraId="72A0583B" w14:textId="77777777" w:rsidR="006B459E" w:rsidRPr="00506DA7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1.ToUniversalTime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());</w:t>
      </w:r>
    </w:p>
    <w:p w14:paraId="0C65D6FB" w14:textId="77777777" w:rsidR="006B459E" w:rsidRPr="00BF49FC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d4 =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("2025-07-21T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13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:21:50Z"); //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Utc</w:t>
      </w:r>
      <w:proofErr w:type="spellEnd"/>
    </w:p>
    <w:p w14:paraId="39F5254A" w14:textId="77777777" w:rsidR="006B459E" w:rsidRPr="00506DA7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Console.WritLine(d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4.ToUniversalTime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).ToString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(("yyyy-MM-ddTHH:mm:ssZ")); // padrão ISO 8601</w:t>
      </w:r>
    </w:p>
    <w:p w14:paraId="269E2F17" w14:textId="77777777" w:rsidR="006B459E" w:rsidRPr="00506DA7" w:rsidRDefault="006B459E" w:rsidP="00A737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12BF0" w14:textId="7AFAD78B" w:rsidR="00A73775" w:rsidRPr="00506DA7" w:rsidRDefault="00A7377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uma duração</w:t>
      </w:r>
      <w:r w:rsidR="001430CC" w:rsidRPr="00506DA7">
        <w:rPr>
          <w:rFonts w:ascii="Times New Roman" w:hAnsi="Times New Roman" w:cs="Times New Roman"/>
          <w:b/>
          <w:bCs/>
          <w:sz w:val="28"/>
          <w:szCs w:val="28"/>
        </w:rPr>
        <w:t>, intervalo de instantes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042BFDCC" w14:textId="57EBE534" w:rsidR="001430CC" w:rsidRPr="00506DA7" w:rsidRDefault="001430C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92318C" w:rsidRPr="00506DA7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92318C" w:rsidRPr="00506DA7">
        <w:rPr>
          <w:rFonts w:ascii="Times New Roman" w:hAnsi="Times New Roman" w:cs="Times New Roman"/>
          <w:sz w:val="28"/>
          <w:szCs w:val="28"/>
        </w:rPr>
        <w:t>t</w:t>
      </w:r>
      <w:r w:rsidRPr="00506DA7">
        <w:rPr>
          <w:rFonts w:ascii="Times New Roman" w:hAnsi="Times New Roman" w:cs="Times New Roman"/>
          <w:sz w:val="28"/>
          <w:szCs w:val="28"/>
        </w:rPr>
        <w:t xml:space="preserve">1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Time</w:t>
      </w:r>
      <w:r w:rsidR="003D3A85" w:rsidRPr="00506DA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449F" w:rsidRPr="00506DA7">
        <w:rPr>
          <w:rFonts w:ascii="Times New Roman" w:hAnsi="Times New Roman" w:cs="Times New Roman"/>
          <w:sz w:val="28"/>
          <w:szCs w:val="28"/>
        </w:rPr>
        <w:t>0</w:t>
      </w:r>
      <w:r w:rsidR="005138B7" w:rsidRPr="00506DA7">
        <w:rPr>
          <w:rFonts w:ascii="Times New Roman" w:hAnsi="Times New Roman" w:cs="Times New Roman"/>
          <w:sz w:val="28"/>
          <w:szCs w:val="28"/>
        </w:rPr>
        <w:t>0</w:t>
      </w:r>
      <w:r w:rsidRPr="00506DA7">
        <w:rPr>
          <w:rFonts w:ascii="Times New Roman" w:hAnsi="Times New Roman" w:cs="Times New Roman"/>
          <w:sz w:val="28"/>
          <w:szCs w:val="28"/>
        </w:rPr>
        <w:t xml:space="preserve">, </w:t>
      </w:r>
      <w:r w:rsidR="005138B7" w:rsidRPr="00506DA7">
        <w:rPr>
          <w:rFonts w:ascii="Times New Roman" w:hAnsi="Times New Roman" w:cs="Times New Roman"/>
          <w:sz w:val="28"/>
          <w:szCs w:val="28"/>
        </w:rPr>
        <w:t>0</w:t>
      </w:r>
      <w:r w:rsidRPr="00506DA7">
        <w:rPr>
          <w:rFonts w:ascii="Times New Roman" w:hAnsi="Times New Roman" w:cs="Times New Roman"/>
          <w:sz w:val="28"/>
          <w:szCs w:val="28"/>
        </w:rPr>
        <w:t xml:space="preserve">1, </w:t>
      </w:r>
      <w:r w:rsidR="00BF449F" w:rsidRPr="00506DA7">
        <w:rPr>
          <w:rFonts w:ascii="Times New Roman" w:hAnsi="Times New Roman" w:cs="Times New Roman"/>
          <w:sz w:val="28"/>
          <w:szCs w:val="28"/>
        </w:rPr>
        <w:t>30</w:t>
      </w:r>
      <w:r w:rsidRPr="00506DA7">
        <w:rPr>
          <w:rFonts w:ascii="Times New Roman" w:hAnsi="Times New Roman" w:cs="Times New Roman"/>
          <w:sz w:val="28"/>
          <w:szCs w:val="28"/>
        </w:rPr>
        <w:t>);</w:t>
      </w:r>
      <w:r w:rsidR="00DD0A0D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r w:rsidR="001D2DA4" w:rsidRPr="00506DA7">
        <w:rPr>
          <w:rFonts w:ascii="Times New Roman" w:hAnsi="Times New Roman" w:cs="Times New Roman"/>
          <w:sz w:val="28"/>
          <w:szCs w:val="28"/>
        </w:rPr>
        <w:t>0</w:t>
      </w:r>
      <w:r w:rsidR="00BF449F" w:rsidRPr="00506DA7">
        <w:rPr>
          <w:rFonts w:ascii="Times New Roman" w:hAnsi="Times New Roman" w:cs="Times New Roman"/>
          <w:sz w:val="28"/>
          <w:szCs w:val="28"/>
        </w:rPr>
        <w:t>0</w:t>
      </w:r>
      <w:r w:rsidR="00DD0A0D" w:rsidRPr="00506DA7">
        <w:rPr>
          <w:rFonts w:ascii="Times New Roman" w:hAnsi="Times New Roman" w:cs="Times New Roman"/>
          <w:sz w:val="28"/>
          <w:szCs w:val="28"/>
        </w:rPr>
        <w:t>h</w:t>
      </w:r>
      <w:r w:rsidR="001D2DA4" w:rsidRPr="00506DA7">
        <w:rPr>
          <w:rFonts w:ascii="Times New Roman" w:hAnsi="Times New Roman" w:cs="Times New Roman"/>
          <w:sz w:val="28"/>
          <w:szCs w:val="28"/>
        </w:rPr>
        <w:t>0</w:t>
      </w:r>
      <w:r w:rsidR="00DD0A0D" w:rsidRPr="00506DA7">
        <w:rPr>
          <w:rFonts w:ascii="Times New Roman" w:hAnsi="Times New Roman" w:cs="Times New Roman"/>
          <w:sz w:val="28"/>
          <w:szCs w:val="28"/>
        </w:rPr>
        <w:t>1min</w:t>
      </w:r>
      <w:r w:rsidR="00BF449F" w:rsidRPr="00506DA7">
        <w:rPr>
          <w:rFonts w:ascii="Times New Roman" w:hAnsi="Times New Roman" w:cs="Times New Roman"/>
          <w:sz w:val="28"/>
          <w:szCs w:val="28"/>
        </w:rPr>
        <w:t>30</w:t>
      </w:r>
      <w:r w:rsidR="00DD0A0D" w:rsidRPr="00506DA7">
        <w:rPr>
          <w:rFonts w:ascii="Times New Roman" w:hAnsi="Times New Roman" w:cs="Times New Roman"/>
          <w:sz w:val="28"/>
          <w:szCs w:val="28"/>
        </w:rPr>
        <w:t>s</w:t>
      </w:r>
    </w:p>
    <w:p w14:paraId="5BCD33F4" w14:textId="117585A3" w:rsidR="00987D09" w:rsidRPr="00506DA7" w:rsidRDefault="00987D09" w:rsidP="00987D09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(t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1.Ticks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  <w:r w:rsidR="004A56E7" w:rsidRPr="00506DA7">
        <w:rPr>
          <w:rFonts w:ascii="Times New Roman" w:hAnsi="Times New Roman" w:cs="Times New Roman"/>
          <w:sz w:val="28"/>
          <w:szCs w:val="28"/>
        </w:rPr>
        <w:t xml:space="preserve"> // 900000000</w:t>
      </w:r>
    </w:p>
    <w:p w14:paraId="3274A355" w14:textId="6D52DC3C" w:rsidR="00987D09" w:rsidRPr="00506DA7" w:rsidRDefault="00D07CB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); // 0</w:t>
      </w:r>
      <w:r w:rsidR="001D2DA4" w:rsidRPr="00506DA7">
        <w:rPr>
          <w:rFonts w:ascii="Times New Roman" w:hAnsi="Times New Roman" w:cs="Times New Roman"/>
          <w:sz w:val="28"/>
          <w:szCs w:val="28"/>
        </w:rPr>
        <w:t>0</w:t>
      </w:r>
      <w:r w:rsidRPr="00506DA7">
        <w:rPr>
          <w:rFonts w:ascii="Times New Roman" w:hAnsi="Times New Roman" w:cs="Times New Roman"/>
          <w:sz w:val="28"/>
          <w:szCs w:val="28"/>
        </w:rPr>
        <w:t>h</w:t>
      </w:r>
      <w:r w:rsidR="001D2DA4" w:rsidRPr="00506DA7">
        <w:rPr>
          <w:rFonts w:ascii="Times New Roman" w:hAnsi="Times New Roman" w:cs="Times New Roman"/>
          <w:sz w:val="28"/>
          <w:szCs w:val="28"/>
        </w:rPr>
        <w:t>0</w:t>
      </w:r>
      <w:r w:rsidRPr="00506DA7">
        <w:rPr>
          <w:rFonts w:ascii="Times New Roman" w:hAnsi="Times New Roman" w:cs="Times New Roman"/>
          <w:sz w:val="28"/>
          <w:szCs w:val="28"/>
        </w:rPr>
        <w:t>0min00s</w:t>
      </w:r>
    </w:p>
    <w:p w14:paraId="32E34019" w14:textId="0018811B" w:rsidR="00D07CBC" w:rsidRPr="00BF49FC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TimeSpan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696BC1" w:rsidRPr="00BF49F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(900000000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); // 0h1min30s</w:t>
      </w:r>
    </w:p>
    <w:p w14:paraId="531EE043" w14:textId="12CA33F7" w:rsidR="00D07CBC" w:rsidRPr="00506DA7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t</w:t>
      </w:r>
      <w:r w:rsidR="00696BC1" w:rsidRPr="00506DA7">
        <w:rPr>
          <w:rFonts w:ascii="Times New Roman" w:hAnsi="Times New Roman" w:cs="Times New Roman"/>
          <w:sz w:val="28"/>
          <w:szCs w:val="28"/>
        </w:rPr>
        <w:t>3</w:t>
      </w:r>
      <w:r w:rsidRPr="00506DA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7468" w:rsidRPr="00506DA7">
        <w:rPr>
          <w:rFonts w:ascii="Times New Roman" w:hAnsi="Times New Roman" w:cs="Times New Roman"/>
          <w:sz w:val="28"/>
          <w:szCs w:val="28"/>
        </w:rPr>
        <w:t>2, 11, 21</w:t>
      </w:r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1B62A867" w14:textId="1C763BC0" w:rsidR="00D07CBC" w:rsidRPr="00506DA7" w:rsidRDefault="00D07468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t4 = new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1, 2, 11</w:t>
      </w:r>
      <w:r w:rsidR="00F35188" w:rsidRPr="00506DA7">
        <w:rPr>
          <w:rFonts w:ascii="Times New Roman" w:hAnsi="Times New Roman" w:cs="Times New Roman"/>
          <w:sz w:val="28"/>
          <w:szCs w:val="28"/>
        </w:rPr>
        <w:t>, 21</w:t>
      </w:r>
      <w:r w:rsidRPr="00506DA7">
        <w:rPr>
          <w:rFonts w:ascii="Times New Roman" w:hAnsi="Times New Roman" w:cs="Times New Roman"/>
          <w:sz w:val="28"/>
          <w:szCs w:val="28"/>
        </w:rPr>
        <w:t>);</w:t>
      </w:r>
      <w:r w:rsidR="00F35188" w:rsidRPr="00506DA7">
        <w:rPr>
          <w:rFonts w:ascii="Times New Roman" w:hAnsi="Times New Roman" w:cs="Times New Roman"/>
          <w:sz w:val="28"/>
          <w:szCs w:val="28"/>
        </w:rPr>
        <w:t xml:space="preserve"> // 1.2</w:t>
      </w:r>
      <w:r w:rsidR="00ED0966" w:rsidRPr="00506DA7">
        <w:rPr>
          <w:rFonts w:ascii="Times New Roman" w:hAnsi="Times New Roman" w:cs="Times New Roman"/>
          <w:sz w:val="28"/>
          <w:szCs w:val="28"/>
        </w:rPr>
        <w:t>:</w:t>
      </w:r>
      <w:r w:rsidR="00F35188" w:rsidRPr="00506DA7">
        <w:rPr>
          <w:rFonts w:ascii="Times New Roman" w:hAnsi="Times New Roman" w:cs="Times New Roman"/>
          <w:sz w:val="28"/>
          <w:szCs w:val="28"/>
        </w:rPr>
        <w:t>11</w:t>
      </w:r>
      <w:r w:rsidR="00ED0966" w:rsidRPr="00506DA7">
        <w:rPr>
          <w:rFonts w:ascii="Times New Roman" w:hAnsi="Times New Roman" w:cs="Times New Roman"/>
          <w:sz w:val="28"/>
          <w:szCs w:val="28"/>
        </w:rPr>
        <w:t>:</w:t>
      </w:r>
      <w:r w:rsidR="00F35188" w:rsidRPr="00506DA7">
        <w:rPr>
          <w:rFonts w:ascii="Times New Roman" w:hAnsi="Times New Roman" w:cs="Times New Roman"/>
          <w:sz w:val="28"/>
          <w:szCs w:val="28"/>
        </w:rPr>
        <w:t xml:space="preserve"> 21</w:t>
      </w:r>
      <w:r w:rsidR="00ED0966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r w:rsidR="00ED0966" w:rsidRPr="00506DA7">
        <w:rPr>
          <w:rFonts w:ascii="Times New Roman" w:hAnsi="Times New Roman" w:cs="Times New Roman"/>
          <w:b/>
          <w:bCs/>
          <w:sz w:val="28"/>
          <w:szCs w:val="28"/>
        </w:rPr>
        <w:t>1dia</w:t>
      </w:r>
    </w:p>
    <w:p w14:paraId="68DAD54F" w14:textId="20738DE5" w:rsidR="00ED0966" w:rsidRPr="00506DA7" w:rsidRDefault="00ED0966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t5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TimeSpan.FromDays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(1.5); // 1.12:00:00</w:t>
      </w:r>
    </w:p>
    <w:p w14:paraId="2CE10002" w14:textId="77777777" w:rsidR="004F721F" w:rsidRDefault="004F72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CA1F4C" w14:textId="77777777" w:rsidR="004F721F" w:rsidRPr="00506DA7" w:rsidRDefault="004F721F" w:rsidP="004F721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Função </w:t>
      </w:r>
    </w:p>
    <w:p w14:paraId="3B1F86E5" w14:textId="77777777" w:rsidR="004F721F" w:rsidRPr="00506DA7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Modularização</w:t>
      </w:r>
    </w:p>
    <w:p w14:paraId="4386C254" w14:textId="77777777" w:rsidR="004F721F" w:rsidRPr="00506DA7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Delegação</w:t>
      </w:r>
    </w:p>
    <w:p w14:paraId="23D9E0C4" w14:textId="77777777" w:rsidR="004F721F" w:rsidRPr="00506DA7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Reaproveitamento</w:t>
      </w:r>
    </w:p>
    <w:p w14:paraId="78908748" w14:textId="77777777" w:rsidR="004F721F" w:rsidRPr="00506DA7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Parâmetros</w:t>
      </w:r>
    </w:p>
    <w:p w14:paraId="3A813461" w14:textId="79D60940" w:rsidR="004F721F" w:rsidRPr="003C06ED" w:rsidRDefault="004F721F" w:rsidP="003C06ED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retorno</w:t>
      </w:r>
      <w:r w:rsidRPr="003C06ED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EE62E44" w14:textId="2836D901" w:rsidR="00AA4A53" w:rsidRPr="00506DA7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AA4A53" w:rsidRPr="00506DA7">
        <w:rPr>
          <w:rFonts w:ascii="Times New Roman" w:hAnsi="Times New Roman" w:cs="Times New Roman"/>
          <w:b/>
          <w:bCs/>
          <w:sz w:val="28"/>
          <w:szCs w:val="28"/>
        </w:rPr>
        <w:t>ratamento de erros</w:t>
      </w:r>
      <w:r w:rsidR="00296A4B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Erro ou Comportamento Inesperado</w:t>
      </w:r>
    </w:p>
    <w:p w14:paraId="5165D04E" w14:textId="1CF2502C" w:rsidR="00296A4B" w:rsidRPr="00506DA7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Erro ou comportamento </w:t>
      </w:r>
      <w:r w:rsidR="00B21F89" w:rsidRPr="00506DA7">
        <w:rPr>
          <w:rFonts w:ascii="Times New Roman" w:hAnsi="Times New Roman" w:cs="Times New Roman"/>
          <w:sz w:val="28"/>
          <w:szCs w:val="28"/>
        </w:rPr>
        <w:t>– pilha de exceções</w:t>
      </w:r>
      <w:r w:rsidR="00686ED1" w:rsidRPr="00506D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86ED1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proofErr w:type="spellEnd"/>
      <w:r w:rsidR="00686ED1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trace(</w:t>
      </w:r>
      <w:r w:rsidR="00686ED1" w:rsidRPr="00506DA7">
        <w:rPr>
          <w:rFonts w:ascii="Times New Roman" w:hAnsi="Times New Roman" w:cs="Times New Roman"/>
          <w:b/>
          <w:bCs/>
          <w:sz w:val="28"/>
          <w:szCs w:val="28"/>
        </w:rPr>
        <w:t>rastreamento</w:t>
      </w:r>
      <w:r w:rsidR="00686ED1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</w:p>
    <w:p w14:paraId="43F016C8" w14:textId="0EFD3649" w:rsidR="0054245F" w:rsidRPr="00506DA7" w:rsidRDefault="0054245F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Estrutura: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506DA7">
        <w:rPr>
          <w:rFonts w:ascii="Times New Roman" w:hAnsi="Times New Roman" w:cs="Times New Roman"/>
          <w:sz w:val="28"/>
          <w:szCs w:val="28"/>
        </w:rPr>
        <w:t>-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="008279CF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ou </w:t>
      </w:r>
      <w:proofErr w:type="spellStart"/>
      <w:r w:rsidR="008279CF" w:rsidRPr="00506DA7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="008279CF" w:rsidRPr="00506DA7">
        <w:rPr>
          <w:rFonts w:ascii="Times New Roman" w:hAnsi="Times New Roman" w:cs="Times New Roman"/>
          <w:sz w:val="28"/>
          <w:szCs w:val="28"/>
        </w:rPr>
        <w:t>-</w:t>
      </w:r>
      <w:r w:rsidR="008279CF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r w:rsidR="008279CF" w:rsidRPr="00506DA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8279CF" w:rsidRPr="00506DA7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222048" w:rsidRPr="00506DA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é permitido</w:t>
      </w:r>
    </w:p>
    <w:p w14:paraId="0E65C604" w14:textId="689DDDAA" w:rsidR="00C02C18" w:rsidRPr="00506DA7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execução normal do trecho de código</w:t>
      </w:r>
      <w:r w:rsidR="00934951" w:rsidRPr="00506DA7">
        <w:rPr>
          <w:rFonts w:ascii="Times New Roman" w:hAnsi="Times New Roman" w:cs="Times New Roman"/>
          <w:sz w:val="28"/>
          <w:szCs w:val="28"/>
        </w:rPr>
        <w:t>; cenário</w:t>
      </w:r>
    </w:p>
    <w:p w14:paraId="2431CF90" w14:textId="32E2EEEC" w:rsidR="00C02C18" w:rsidRPr="00506DA7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– código executado quando ocorre uma exceção</w:t>
      </w:r>
    </w:p>
    <w:p w14:paraId="34436B9C" w14:textId="76B6BDB9" w:rsidR="001F4D96" w:rsidRPr="00506DA7" w:rsidRDefault="001F4D96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executa o bloco de código independente de existir um erro</w:t>
      </w:r>
    </w:p>
    <w:p w14:paraId="5F908065" w14:textId="5A417569" w:rsidR="00964F8D" w:rsidRPr="00506DA7" w:rsidRDefault="00964F8D" w:rsidP="00964F8D">
      <w:pPr>
        <w:pStyle w:val="PargrafodaLista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06DA7">
        <w:rPr>
          <w:rFonts w:ascii="Times New Roman" w:hAnsi="Times New Roman" w:cs="Times New Roman"/>
          <w:sz w:val="28"/>
          <w:szCs w:val="28"/>
        </w:rPr>
        <w:t>.: Fechamento de arquivo ou conexão com o DB</w:t>
      </w:r>
    </w:p>
    <w:p w14:paraId="03F6D94E" w14:textId="3BF329C8" w:rsidR="00506DA7" w:rsidRPr="00506DA7" w:rsidRDefault="00506DA7" w:rsidP="00506DA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serve para lançar exceção / </w:t>
      </w:r>
      <w:r w:rsidRPr="000B0729">
        <w:rPr>
          <w:rFonts w:ascii="Times New Roman" w:hAnsi="Times New Roman" w:cs="Times New Roman"/>
          <w:b/>
          <w:bCs/>
          <w:sz w:val="28"/>
          <w:szCs w:val="28"/>
        </w:rPr>
        <w:t>"corta" o método</w:t>
      </w:r>
    </w:p>
    <w:p w14:paraId="12F7BE41" w14:textId="20ED0E4F" w:rsidR="00296A4B" w:rsidRPr="00506DA7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.NET, </w:t>
      </w:r>
      <w:r w:rsidR="00473656" w:rsidRPr="00506DA7">
        <w:rPr>
          <w:rFonts w:ascii="Times New Roman" w:hAnsi="Times New Roman" w:cs="Times New Roman"/>
          <w:sz w:val="28"/>
          <w:szCs w:val="28"/>
        </w:rPr>
        <w:t xml:space="preserve">é um objeto </w:t>
      </w:r>
      <w:r w:rsidRPr="00506DA7">
        <w:rPr>
          <w:rFonts w:ascii="Times New Roman" w:hAnsi="Times New Roman" w:cs="Times New Roman"/>
          <w:sz w:val="28"/>
          <w:szCs w:val="28"/>
        </w:rPr>
        <w:t xml:space="preserve">herdado da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System.Exception</w:t>
      </w:r>
      <w:proofErr w:type="spellEnd"/>
    </w:p>
    <w:p w14:paraId="4F91DAC7" w14:textId="41AC644D" w:rsidR="00DD7940" w:rsidRPr="00506DA7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SystemException</w:t>
      </w:r>
      <w:proofErr w:type="spellEnd"/>
      <w:r w:rsidR="0050372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0372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</w:t>
      </w:r>
    </w:p>
    <w:p w14:paraId="4C8469FA" w14:textId="0EFCFD11" w:rsidR="00DD7940" w:rsidRPr="00506DA7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ApplicationException</w:t>
      </w:r>
      <w:proofErr w:type="spellEnd"/>
      <w:r w:rsidR="0050372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0372A" w:rsidRPr="00506DA7">
        <w:rPr>
          <w:rFonts w:ascii="Times New Roman" w:hAnsi="Times New Roman" w:cs="Times New Roman"/>
          <w:sz w:val="28"/>
          <w:szCs w:val="28"/>
        </w:rPr>
        <w:t>para criação personalizadas</w:t>
      </w:r>
    </w:p>
    <w:p w14:paraId="1A0F272A" w14:textId="4E183177" w:rsidR="0067159A" w:rsidRPr="00506DA7" w:rsidRDefault="0067159A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Sintaxe</w:t>
      </w:r>
    </w:p>
    <w:p w14:paraId="1D74CD1C" w14:textId="5D869178" w:rsidR="00B63210" w:rsidRPr="00506DA7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{comandos} </w:t>
      </w:r>
      <w:r w:rsidR="007E3E48" w:rsidRPr="00506DA7">
        <w:rPr>
          <w:rFonts w:ascii="Times New Roman" w:hAnsi="Times New Roman" w:cs="Times New Roman"/>
          <w:sz w:val="28"/>
          <w:szCs w:val="28"/>
        </w:rPr>
        <w:tab/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506DA7">
        <w:rPr>
          <w:rFonts w:ascii="Times New Roman" w:hAnsi="Times New Roman" w:cs="Times New Roman"/>
          <w:sz w:val="28"/>
          <w:szCs w:val="28"/>
        </w:rPr>
        <w:t>) {comandos};</w:t>
      </w:r>
    </w:p>
    <w:p w14:paraId="417F9783" w14:textId="0E878B34" w:rsidR="0067159A" w:rsidRPr="00BF49FC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67159A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End"/>
      <w:r w:rsidR="007E3E48" w:rsidRPr="00BF49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E48" w:rsidRPr="00BF4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(ExceptionType1 </w:t>
      </w:r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24ED7FC5" w14:textId="00F3FEDE" w:rsidR="00B63210" w:rsidRPr="00506DA7" w:rsidRDefault="00B63210" w:rsidP="007E3E48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506DA7">
        <w:rPr>
          <w:rFonts w:ascii="Times New Roman" w:hAnsi="Times New Roman" w:cs="Times New Roman"/>
          <w:sz w:val="28"/>
          <w:szCs w:val="28"/>
        </w:rPr>
        <w:t xml:space="preserve"> (ExceptionType2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506DA7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}</w:t>
      </w:r>
      <w:r w:rsidR="00192EC8" w:rsidRPr="00506DA7">
        <w:rPr>
          <w:rFonts w:ascii="Times New Roman" w:hAnsi="Times New Roman" w:cs="Times New Roman"/>
          <w:sz w:val="28"/>
          <w:szCs w:val="28"/>
        </w:rPr>
        <w:t>;</w:t>
      </w:r>
    </w:p>
    <w:p w14:paraId="76ED75C1" w14:textId="2B854E3C" w:rsidR="00AA4A53" w:rsidRPr="00BF49FC" w:rsidRDefault="00AA4A53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>comandos</w:t>
      </w:r>
      <w:proofErr w:type="spellEnd"/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7E3E48" w:rsidRPr="00BF4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="00B63210"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>ExceptionType</w:t>
      </w:r>
      <w:proofErr w:type="spellEnd"/>
      <w:r w:rsidR="007E3E48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E3E48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proofErr w:type="gramEnd"/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63210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finally</w:t>
      </w:r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proofErr w:type="gramStart"/>
      <w:r w:rsidR="00B63210" w:rsidRPr="00BF49FC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3FABC56E" w14:textId="490E0226" w:rsidR="00D530F5" w:rsidRPr="00506DA7" w:rsidRDefault="000928C7" w:rsidP="00ED22A3">
      <w:pPr>
        <w:ind w:left="360"/>
        <w:rPr>
          <w:rFonts w:ascii="Times New Roman" w:hAnsi="Times New Roman" w:cs="Times New Roman"/>
          <w:color w:val="EE0000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</w:t>
      </w:r>
      <w:r w:rsidR="00AA170E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emplo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>:</w:t>
      </w:r>
      <w:r w:rsidR="00ED22A3" w:rsidRPr="00506DA7">
        <w:rPr>
          <w:rFonts w:ascii="Times New Roman" w:hAnsi="Times New Roman" w:cs="Times New Roman"/>
          <w:color w:val="EE0000"/>
          <w:sz w:val="28"/>
          <w:szCs w:val="28"/>
        </w:rPr>
        <w:tab/>
      </w:r>
    </w:p>
    <w:p w14:paraId="129A2E37" w14:textId="3BC1E66D" w:rsidR="000928C7" w:rsidRPr="00506DA7" w:rsidRDefault="000928C7" w:rsidP="00D530F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resultado = 10 /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int.Parse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());</w:t>
      </w:r>
    </w:p>
    <w:p w14:paraId="43C05497" w14:textId="77777777" w:rsidR="00D530F5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506DA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("Resultado: " + resultado);</w:t>
      </w:r>
    </w:p>
    <w:p w14:paraId="2C85DAC6" w14:textId="750B0B60" w:rsidR="00CB4AB3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7A0A28" w14:textId="75072F29" w:rsidR="000928C7" w:rsidRPr="00506DA7" w:rsidRDefault="000928C7" w:rsidP="00D530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DivideByZeroException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 {</w:t>
      </w:r>
    </w:p>
    <w:p w14:paraId="17B6BE22" w14:textId="77777777" w:rsidR="00D530F5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506DA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("Erro: Divisão por zero não é permitida.");</w:t>
      </w:r>
    </w:p>
    <w:p w14:paraId="4772EDFF" w14:textId="447A024B" w:rsidR="00CB4AB3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532952" w14:textId="665AE881" w:rsidR="000928C7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FormatException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 {</w:t>
      </w:r>
    </w:p>
    <w:p w14:paraId="5E8F4ECF" w14:textId="77777777" w:rsidR="00D530F5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506DA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("Erro: Entrada inválida. Digite um número inteiro.");</w:t>
      </w:r>
    </w:p>
    <w:p w14:paraId="146CE1DE" w14:textId="58A8CB62" w:rsidR="00214FCC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7D664D" w14:textId="48969978" w:rsidR="000928C7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Exception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e) {</w:t>
      </w:r>
    </w:p>
    <w:p w14:paraId="3B80034E" w14:textId="548A6D0E" w:rsidR="00D530F5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506DA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("Ocorreu um erro inesperado: " +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681BAD99" w14:textId="3ACF3DBB" w:rsidR="00CB4AB3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}</w:t>
      </w:r>
    </w:p>
    <w:p w14:paraId="4BFC3F35" w14:textId="285BE2E2" w:rsidR="000928C7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40C" w14:textId="77777777" w:rsidR="000D3322" w:rsidRPr="00506DA7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("Fim do tratamento de erros.");</w:t>
      </w:r>
    </w:p>
    <w:p w14:paraId="1A10ED91" w14:textId="6A908501" w:rsidR="00906438" w:rsidRPr="00506DA7" w:rsidRDefault="00770246" w:rsidP="0033083F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}</w:t>
      </w:r>
      <w:r w:rsidR="00530894" w:rsidRPr="00506DA7">
        <w:rPr>
          <w:rFonts w:ascii="Times New Roman" w:hAnsi="Times New Roman" w:cs="Times New Roman"/>
          <w:sz w:val="28"/>
          <w:szCs w:val="28"/>
        </w:rPr>
        <w:tab/>
      </w:r>
      <w:r w:rsidR="00906438" w:rsidRPr="00506DA7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906438"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="00906438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01-prova-logica-de-programacao.pdf</w:t>
      </w:r>
    </w:p>
    <w:p w14:paraId="3841FC4D" w14:textId="19F490FF" w:rsidR="00BC250D" w:rsidRPr="00506DA7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 w:rsidR="00BC250D" w:rsidRPr="00506DA7">
        <w:rPr>
          <w:rFonts w:ascii="Times New Roman" w:hAnsi="Times New Roman" w:cs="Times New Roman"/>
          <w:b/>
          <w:bCs/>
          <w:sz w:val="28"/>
          <w:szCs w:val="28"/>
        </w:rPr>
        <w:t>anipulação de arquivos</w:t>
      </w:r>
    </w:p>
    <w:p w14:paraId="72F1E2AE" w14:textId="1A48A909" w:rsidR="00BC250D" w:rsidRDefault="00E30203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System.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506DA7">
        <w:rPr>
          <w:rFonts w:ascii="Times New Roman" w:hAnsi="Times New Roman" w:cs="Times New Roman"/>
          <w:sz w:val="28"/>
          <w:szCs w:val="28"/>
        </w:rPr>
        <w:t>;</w:t>
      </w:r>
      <w:r w:rsidR="001D4C8F" w:rsidRPr="00506DA7">
        <w:rPr>
          <w:rFonts w:ascii="Times New Roman" w:hAnsi="Times New Roman" w:cs="Times New Roman"/>
          <w:sz w:val="28"/>
          <w:szCs w:val="28"/>
        </w:rPr>
        <w:t xml:space="preserve"> // necessário esta biblioteca</w:t>
      </w:r>
    </w:p>
    <w:p w14:paraId="4B9D67C1" w14:textId="063841F1" w:rsidR="006F6D9E" w:rsidRPr="00BF49FC" w:rsidRDefault="006F6D9E" w:rsidP="006F6D9E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521A4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44D3F"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="00F44C50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D3F" w:rsidRPr="00BF49F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44C50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C50" w:rsidRPr="00BF49FC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</w:t>
      </w:r>
      <w:r w:rsidR="00844D3F" w:rsidRPr="00BF49FC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</w:t>
      </w:r>
      <w:r w:rsidR="00F44C50" w:rsidRPr="00BF49FC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nc</w:t>
      </w:r>
      <w:r w:rsidR="00844D3F" w:rsidRPr="00BF49FC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e members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045E0999" w14:textId="09FA8727" w:rsidR="00DB59C0" w:rsidRDefault="00DB59C0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59C0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633D00">
        <w:rPr>
          <w:rFonts w:ascii="Times New Roman" w:hAnsi="Times New Roman" w:cs="Times New Roman"/>
          <w:sz w:val="28"/>
          <w:szCs w:val="28"/>
        </w:rPr>
        <w:t xml:space="preserve"> – </w:t>
      </w:r>
      <w:r w:rsidR="00633D00" w:rsidRPr="00633D00">
        <w:rPr>
          <w:rFonts w:ascii="Times New Roman" w:hAnsi="Times New Roman" w:cs="Times New Roman"/>
          <w:b/>
          <w:bCs/>
          <w:sz w:val="28"/>
          <w:szCs w:val="28"/>
        </w:rPr>
        <w:t>para</w:t>
      </w:r>
      <w:r w:rsidR="00633D00">
        <w:rPr>
          <w:rFonts w:ascii="Times New Roman" w:hAnsi="Times New Roman" w:cs="Times New Roman"/>
          <w:sz w:val="28"/>
          <w:szCs w:val="28"/>
        </w:rPr>
        <w:t xml:space="preserve"> </w:t>
      </w:r>
      <w:r w:rsidR="00633D00" w:rsidRPr="00633D00">
        <w:rPr>
          <w:rFonts w:ascii="Times New Roman" w:hAnsi="Times New Roman" w:cs="Times New Roman"/>
          <w:b/>
          <w:bCs/>
          <w:sz w:val="28"/>
          <w:szCs w:val="28"/>
        </w:rPr>
        <w:t>I/O de Arquivos</w:t>
      </w:r>
      <w:r w:rsidRPr="00DB59C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B2039">
        <w:rPr>
          <w:rFonts w:ascii="Times New Roman" w:hAnsi="Times New Roman" w:cs="Times New Roman"/>
          <w:b/>
          <w:bCs/>
          <w:sz w:val="28"/>
          <w:szCs w:val="28"/>
        </w:rPr>
        <w:t>StremReader</w:t>
      </w:r>
      <w:proofErr w:type="spellEnd"/>
      <w:r w:rsidRPr="00DB59C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B59C0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37197BA6" w14:textId="6483DF06" w:rsidR="00A972E5" w:rsidRDefault="00A972E5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="00DB2039">
        <w:rPr>
          <w:rFonts w:ascii="Times New Roman" w:hAnsi="Times New Roman" w:cs="Times New Roman"/>
          <w:sz w:val="28"/>
          <w:szCs w:val="28"/>
        </w:rPr>
        <w:t xml:space="preserve"> </w:t>
      </w:r>
      <w:r w:rsidR="00DB2039" w:rsidRPr="00DB59C0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="00DB2039" w:rsidRPr="00DB59C0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548762AA" w14:textId="40A87E1B" w:rsidR="001A0833" w:rsidRPr="00BF49FC" w:rsidRDefault="001A0833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Directory –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F49FC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instance members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38F5C73E" w14:textId="522997F3" w:rsidR="0011527F" w:rsidRPr="00BF49FC" w:rsidRDefault="0011527F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. Ex.: 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.GetDirectory</w:t>
      </w:r>
      <w:r w:rsidR="00A9399A" w:rsidRPr="00BF49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A9399A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9399A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GetFileName</w:t>
      </w:r>
      <w:proofErr w:type="spellEnd"/>
    </w:p>
    <w:p w14:paraId="28FFA907" w14:textId="25404389" w:rsidR="00B01420" w:rsidRPr="00B01420" w:rsidRDefault="00B01420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Escrita no Arquivo</w:t>
      </w:r>
    </w:p>
    <w:p w14:paraId="1C32F92A" w14:textId="21CB5B4C" w:rsidR="00E30203" w:rsidRPr="00506DA7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4486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506DA7">
        <w:rPr>
          <w:rFonts w:ascii="Times New Roman" w:hAnsi="Times New Roman" w:cs="Times New Roman"/>
          <w:sz w:val="28"/>
          <w:szCs w:val="28"/>
        </w:rPr>
        <w:t>.</w:t>
      </w:r>
      <w:r w:rsidRPr="0003448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506DA7">
        <w:rPr>
          <w:rFonts w:ascii="Times New Roman" w:hAnsi="Times New Roman" w:cs="Times New Roman"/>
          <w:sz w:val="28"/>
          <w:szCs w:val="28"/>
        </w:rPr>
        <w:t>.File.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</w:t>
      </w:r>
      <w:r w:rsidR="00032410" w:rsidRPr="00506DA7">
        <w:rPr>
          <w:rFonts w:ascii="Times New Roman" w:hAnsi="Times New Roman" w:cs="Times New Roman"/>
          <w:b/>
          <w:bCs/>
          <w:sz w:val="28"/>
          <w:szCs w:val="28"/>
        </w:rPr>
        <w:t>arq</w:t>
      </w:r>
      <w:r w:rsidR="00B0142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04FB" w:rsidRPr="00506DA7">
        <w:rPr>
          <w:rFonts w:ascii="Times New Roman" w:hAnsi="Times New Roman" w:cs="Times New Roman"/>
          <w:sz w:val="28"/>
          <w:szCs w:val="28"/>
        </w:rPr>
        <w:t xml:space="preserve">, </w:t>
      </w:r>
      <w:r w:rsidR="00032410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texto</w:t>
      </w:r>
      <w:r w:rsidRPr="00506DA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 xml:space="preserve">ou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.</w:t>
      </w:r>
      <w:r w:rsidRPr="00D6382F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="000746CF" w:rsidRPr="00506DA7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0777BB89" w14:textId="54F79E04" w:rsidR="000746CF" w:rsidRPr="00BF49FC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string path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24593E"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>@</w:t>
      </w:r>
      <w:r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>"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c:\projweb\"</w:t>
      </w:r>
      <w:r w:rsidR="00B072E7" w:rsidRPr="00BF49F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73046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2E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filename = "teste.txt", </w:t>
      </w:r>
      <w:r w:rsidR="00873046" w:rsidRPr="00BF49FC">
        <w:rPr>
          <w:rFonts w:ascii="Times New Roman" w:hAnsi="Times New Roman" w:cs="Times New Roman"/>
          <w:sz w:val="28"/>
          <w:szCs w:val="28"/>
          <w:lang w:val="en-US"/>
        </w:rPr>
        <w:t>content = "Oi</w:t>
      </w:r>
      <w:proofErr w:type="gramStart"/>
      <w:r w:rsidR="00873046" w:rsidRPr="00BF49FC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8E1B7FB" w14:textId="23064BC9" w:rsidR="000746CF" w:rsidRPr="00BF49FC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WriteAllText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B072E7" w:rsidRPr="00BF49FC">
        <w:rPr>
          <w:rFonts w:ascii="Times New Roman" w:hAnsi="Times New Roman" w:cs="Times New Roman"/>
          <w:sz w:val="28"/>
          <w:szCs w:val="28"/>
          <w:lang w:val="en-US"/>
        </w:rPr>
        <w:t>+filename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73046" w:rsidRPr="00BF49FC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21F400" w14:textId="7EAB3F58" w:rsidR="00B01420" w:rsidRPr="00B01420" w:rsidRDefault="00B01420" w:rsidP="00C861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Excluir Arquivo</w:t>
      </w:r>
    </w:p>
    <w:p w14:paraId="38290FE2" w14:textId="78DE6A9C" w:rsidR="00C86179" w:rsidRPr="00BF49FC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.File.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Path.GetDirectoryName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0AC86852" w14:textId="14CF253A" w:rsidR="00B01420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Acrescentar no Final do Arquivo</w:t>
      </w:r>
    </w:p>
    <w:p w14:paraId="39B84004" w14:textId="07ACC9DA" w:rsidR="00A32D21" w:rsidRPr="00BF49FC" w:rsidRDefault="00A32D2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AppendAllTest</w:t>
      </w:r>
      <w:proofErr w:type="spellEnd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+filename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CA7E76" w14:textId="2A7B4C06" w:rsidR="00B01420" w:rsidRPr="00B01420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Ler o Arquivo</w:t>
      </w:r>
    </w:p>
    <w:p w14:paraId="6C7CAAAC" w14:textId="57205413" w:rsidR="00A32D21" w:rsidRPr="00BF49FC" w:rsidRDefault="0073419E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fileContent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A32D21" w:rsidRPr="00BF49FC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="00A32D21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ReadAllTest</w:t>
      </w:r>
      <w:proofErr w:type="spellEnd"/>
      <w:r w:rsidR="00A32D21"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32D21" w:rsidRPr="00BF49FC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="00A32D21" w:rsidRPr="00BF49FC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A32D21" w:rsidRPr="00BF49FC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="00A32D21" w:rsidRPr="00BF49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="00A32D21"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D9F9966" w14:textId="1CC96C5F" w:rsidR="0051325C" w:rsidRPr="00BF49FC" w:rsidRDefault="00EA73F5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lines =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325C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1325C" w:rsidRPr="00BF49FC">
        <w:rPr>
          <w:rFonts w:ascii="Times New Roman" w:hAnsi="Times New Roman" w:cs="Times New Roman"/>
          <w:sz w:val="28"/>
          <w:szCs w:val="28"/>
          <w:lang w:val="en-US"/>
        </w:rPr>
        <w:t>.ReadAllLines</w:t>
      </w:r>
      <w:proofErr w:type="spellEnd"/>
      <w:r w:rsidR="0051325C"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1325C" w:rsidRPr="00BF49FC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proofErr w:type="gramStart"/>
      <w:r w:rsidR="0051325C"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01420"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38BA35" w14:textId="09C34DB6" w:rsidR="00B01420" w:rsidRPr="00B01420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Testar Existência do Arquivo</w:t>
      </w:r>
    </w:p>
    <w:p w14:paraId="312707FA" w14:textId="39BFA564" w:rsidR="001A6731" w:rsidRDefault="001A673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210B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506DA7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 ..</w:t>
      </w:r>
      <w:r w:rsidR="0051325C" w:rsidRPr="00506DA7">
        <w:rPr>
          <w:rFonts w:ascii="Times New Roman" w:hAnsi="Times New Roman" w:cs="Times New Roman"/>
          <w:sz w:val="28"/>
          <w:szCs w:val="28"/>
        </w:rPr>
        <w:t>.</w:t>
      </w:r>
    </w:p>
    <w:p w14:paraId="2651F2C3" w14:textId="329E6A45" w:rsidR="0051325C" w:rsidRPr="00BF49FC" w:rsidRDefault="0051325C" w:rsidP="00B0142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287FF5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proofErr w:type="gramStart"/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caminho path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C6CF23" w14:textId="72D3F8CE" w:rsidR="0051325C" w:rsidRPr="00506DA7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E5503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file = "nome do arquivo";</w:t>
      </w:r>
    </w:p>
    <w:p w14:paraId="1DCAABB2" w14:textId="4925BDFE" w:rsidR="0051325C" w:rsidRPr="00BF49FC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path+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F84C64B" w14:textId="58F421C7" w:rsidR="0051325C" w:rsidRPr="00BF49FC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57357ECA" w14:textId="77777777" w:rsidR="003C3597" w:rsidRPr="00BF49FC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proofErr w:type="gramStart"/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gramEnd"/>
    </w:p>
    <w:p w14:paraId="04729484" w14:textId="093F29DB" w:rsidR="0051325C" w:rsidRPr="00BF49FC" w:rsidRDefault="003C3597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lista.addRange</w:t>
      </w:r>
      <w:proofErr w:type="spellEnd"/>
      <w:proofErr w:type="gramEnd"/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F49FC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09CD84DD" w14:textId="7993BDF2" w:rsidR="00D05598" w:rsidRPr="00BF49FC" w:rsidRDefault="00D05598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while (true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){ 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definir</w:t>
      </w:r>
      <w:proofErr w:type="spellEnd"/>
      <w:proofErr w:type="gram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menu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(); switch(</w:t>
      </w:r>
      <w:proofErr w:type="spellStart"/>
      <w:r w:rsidR="009B0867" w:rsidRPr="00BF49FC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B0867" w:rsidRPr="00BF49F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9B086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case "1": ...; </w:t>
      </w:r>
      <w:proofErr w:type="gramStart"/>
      <w:r w:rsidR="009B0867" w:rsidRPr="00BF49FC">
        <w:rPr>
          <w:rFonts w:ascii="Times New Roman" w:hAnsi="Times New Roman" w:cs="Times New Roman"/>
          <w:sz w:val="28"/>
          <w:szCs w:val="28"/>
          <w:lang w:val="en-US"/>
        </w:rPr>
        <w:t>break;}</w:t>
      </w:r>
      <w:proofErr w:type="gramEnd"/>
      <w:r w:rsidR="009B086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B0867" w:rsidRPr="00BF49FC">
        <w:rPr>
          <w:rFonts w:ascii="Times New Roman" w:hAnsi="Times New Roman" w:cs="Times New Roman"/>
          <w:sz w:val="28"/>
          <w:szCs w:val="28"/>
          <w:lang w:val="en-US"/>
        </w:rPr>
        <w:t>... }</w:t>
      </w:r>
      <w:proofErr w:type="gramEnd"/>
    </w:p>
    <w:p w14:paraId="025FD348" w14:textId="24C390AB" w:rsidR="00C70ABF" w:rsidRPr="00506DA7" w:rsidRDefault="00C70ABF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//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opc.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IsNullOrEmpty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>(dado)</w:t>
      </w:r>
    </w:p>
    <w:p w14:paraId="3A6CCF75" w14:textId="1A1CC33C" w:rsidR="00287FF5" w:rsidRPr="00BF49FC" w:rsidRDefault="00287FF5" w:rsidP="00287FF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Ex2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proofErr w:type="gramStart"/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caminho path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26B2F6" w14:textId="79178D98" w:rsidR="00287FF5" w:rsidRPr="00BF49FC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FileStream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fs =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FileMode.Open</w:t>
      </w:r>
      <w:proofErr w:type="spellEnd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98D141" w14:textId="29952238" w:rsidR="00287FF5" w:rsidRPr="00BF49FC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StreamReader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(fs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412CA66" w14:textId="77777777" w:rsidR="00471618" w:rsidRPr="00BF49FC" w:rsidRDefault="00471618" w:rsidP="00471618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EndOfStream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EEC708" w14:textId="77777777" w:rsidR="00471618" w:rsidRPr="00BF49FC" w:rsidRDefault="00471618" w:rsidP="00471618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line = </w:t>
      </w:r>
      <w:proofErr w:type="spellStart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sr.ReadLine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CEE02C" w14:textId="42FCEC79" w:rsidR="00287FF5" w:rsidRPr="00506DA7" w:rsidRDefault="00471618" w:rsidP="00A27B6C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ConsoleWriteLine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618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1A0833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506DA7">
        <w:rPr>
          <w:rFonts w:ascii="Times New Roman" w:hAnsi="Times New Roman" w:cs="Times New Roman"/>
          <w:sz w:val="28"/>
          <w:szCs w:val="28"/>
        </w:rPr>
        <w:t>//</w:t>
      </w:r>
      <w:r w:rsidR="001A0833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506DA7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287FF5"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87FF5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287FF5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287FF5" w:rsidRPr="00287F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NetFlix</w:t>
      </w:r>
      <w:proofErr w:type="spellEnd"/>
    </w:p>
    <w:p w14:paraId="23EC6898" w14:textId="282F193F" w:rsidR="003E6B11" w:rsidRDefault="003E6B11" w:rsidP="003E6B1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1FB3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using</w:t>
      </w:r>
      <w:proofErr w:type="spellEnd"/>
      <w:r w:rsidRPr="006D1FB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gramStart"/>
      <w:r w:rsidR="00DE3C12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3312D7" w:rsidRPr="00287FF5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proofErr w:type="gramEnd"/>
      <w:r w:rsidR="00331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2D7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="00DE3C12" w:rsidRPr="00287F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E3C12" w:rsidRPr="003D739C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3312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312D7" w:rsidRPr="003D739C">
        <w:rPr>
          <w:rFonts w:ascii="Times New Roman" w:hAnsi="Times New Roman" w:cs="Times New Roman"/>
          <w:sz w:val="28"/>
          <w:szCs w:val="28"/>
        </w:rPr>
        <w:t>OpenText</w:t>
      </w:r>
      <w:proofErr w:type="spellEnd"/>
      <w:r w:rsidR="00DE3C12" w:rsidRPr="00506DA7">
        <w:rPr>
          <w:rFonts w:ascii="Times New Roman" w:hAnsi="Times New Roman" w:cs="Times New Roman"/>
          <w:sz w:val="28"/>
          <w:szCs w:val="28"/>
        </w:rPr>
        <w:t>(</w:t>
      </w:r>
      <w:r w:rsidR="00DE3C12">
        <w:rPr>
          <w:rFonts w:ascii="Times New Roman" w:hAnsi="Times New Roman" w:cs="Times New Roman"/>
          <w:sz w:val="28"/>
          <w:szCs w:val="28"/>
        </w:rPr>
        <w:t>path</w:t>
      </w:r>
      <w:proofErr w:type="gramStart"/>
      <w:r w:rsidR="00DE3C12" w:rsidRPr="00506DA7">
        <w:rPr>
          <w:rFonts w:ascii="Times New Roman" w:hAnsi="Times New Roman" w:cs="Times New Roman"/>
          <w:sz w:val="28"/>
          <w:szCs w:val="28"/>
        </w:rPr>
        <w:t>)</w:t>
      </w:r>
      <w:r w:rsidR="00DE3C12">
        <w:rPr>
          <w:rFonts w:ascii="Times New Roman" w:hAnsi="Times New Roman" w:cs="Times New Roman"/>
          <w:sz w:val="28"/>
          <w:szCs w:val="28"/>
        </w:rPr>
        <w:t xml:space="preserve"> </w:t>
      </w:r>
      <w:r w:rsidR="00DE3C1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garante que objetos </w:t>
      </w:r>
      <w:proofErr w:type="spellStart"/>
      <w:r w:rsidRPr="003E6B11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E6B11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sejam fechados</w:t>
      </w:r>
      <w:r w:rsidR="00EC4944">
        <w:rPr>
          <w:rFonts w:ascii="Times New Roman" w:hAnsi="Times New Roman" w:cs="Times New Roman"/>
          <w:sz w:val="28"/>
          <w:szCs w:val="28"/>
        </w:rPr>
        <w:t xml:space="preserve"> </w:t>
      </w:r>
      <w:r w:rsidR="00EC4944" w:rsidRPr="00EC4944">
        <w:rPr>
          <w:rFonts w:ascii="Times New Roman" w:hAnsi="Times New Roman" w:cs="Times New Roman"/>
          <w:b/>
          <w:bCs/>
          <w:sz w:val="28"/>
          <w:szCs w:val="28"/>
        </w:rPr>
        <w:t>automaticamente</w:t>
      </w:r>
      <w:r w:rsidR="006D1FB3">
        <w:rPr>
          <w:rFonts w:ascii="Times New Roman" w:hAnsi="Times New Roman" w:cs="Times New Roman"/>
          <w:sz w:val="28"/>
          <w:szCs w:val="28"/>
        </w:rPr>
        <w:t xml:space="preserve">, não </w:t>
      </w:r>
      <w:proofErr w:type="gramStart"/>
      <w:r w:rsidR="006D1FB3">
        <w:rPr>
          <w:rFonts w:ascii="Times New Roman" w:hAnsi="Times New Roman" w:cs="Times New Roman"/>
          <w:sz w:val="28"/>
          <w:szCs w:val="28"/>
        </w:rPr>
        <w:t>precisa .close</w:t>
      </w:r>
      <w:proofErr w:type="gramEnd"/>
      <w:r w:rsidR="006D1FB3" w:rsidRPr="00506DA7">
        <w:rPr>
          <w:rFonts w:ascii="Times New Roman" w:hAnsi="Times New Roman" w:cs="Times New Roman"/>
          <w:sz w:val="28"/>
          <w:szCs w:val="28"/>
        </w:rPr>
        <w:t>()</w:t>
      </w:r>
    </w:p>
    <w:p w14:paraId="0BB54E9C" w14:textId="3DF5E82B" w:rsidR="003E6B11" w:rsidRPr="003E6B11" w:rsidRDefault="003E6B11" w:rsidP="003E6B11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Objetos </w:t>
      </w:r>
      <w:proofErr w:type="spellStart"/>
      <w:r w:rsidRPr="003E6B11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E6B11">
        <w:rPr>
          <w:rFonts w:ascii="Times New Roman" w:hAnsi="Times New Roman" w:cs="Times New Roman"/>
          <w:sz w:val="28"/>
          <w:szCs w:val="28"/>
        </w:rPr>
        <w:t xml:space="preserve"> não</w:t>
      </w:r>
      <w:r>
        <w:rPr>
          <w:rFonts w:ascii="Times New Roman" w:hAnsi="Times New Roman" w:cs="Times New Roman"/>
          <w:sz w:val="28"/>
          <w:szCs w:val="28"/>
        </w:rPr>
        <w:t xml:space="preserve"> são gerenciados pelo </w:t>
      </w:r>
      <w:r w:rsidRPr="00DE3C12">
        <w:rPr>
          <w:rFonts w:ascii="Times New Roman" w:hAnsi="Times New Roman" w:cs="Times New Roman"/>
          <w:b/>
          <w:bCs/>
          <w:sz w:val="28"/>
          <w:szCs w:val="28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B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83600" w14:textId="3C522EC1" w:rsidR="00551868" w:rsidRPr="00506DA7" w:rsidRDefault="0055186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Debug</w:t>
      </w:r>
    </w:p>
    <w:p w14:paraId="2A91918A" w14:textId="74E40343" w:rsidR="00692BCE" w:rsidRPr="00506DA7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F9 – marcar/desmarcar breakpoint</w:t>
      </w:r>
    </w:p>
    <w:p w14:paraId="2976AE24" w14:textId="24CA1250" w:rsidR="00551868" w:rsidRPr="00506DA7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F5 – iniciar/continuar debug</w:t>
      </w:r>
    </w:p>
    <w:p w14:paraId="30DE926C" w14:textId="02C7FB4A" w:rsidR="00551868" w:rsidRPr="00506DA7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F10 – executar um passo – pula a função</w:t>
      </w:r>
    </w:p>
    <w:p w14:paraId="138CC361" w14:textId="1B7A74C9" w:rsidR="00551868" w:rsidRPr="00506DA7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F11 – executar um passo – entra na função</w:t>
      </w:r>
    </w:p>
    <w:p w14:paraId="10B4697E" w14:textId="1712F001" w:rsidR="00551868" w:rsidRPr="00506DA7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SHIFT F11 – sair do modo de execução</w:t>
      </w:r>
    </w:p>
    <w:p w14:paraId="08959E3C" w14:textId="07A4A7B5" w:rsidR="00551868" w:rsidRPr="00506DA7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SHIFT F5 – para debug</w:t>
      </w:r>
    </w:p>
    <w:p w14:paraId="73C650EF" w14:textId="2BD6101F" w:rsidR="00C165A6" w:rsidRDefault="00C165A6">
      <w:pPr>
        <w:rPr>
          <w:rFonts w:ascii="Times New Roman" w:hAnsi="Times New Roman" w:cs="Times New Roman"/>
          <w:sz w:val="28"/>
          <w:szCs w:val="28"/>
        </w:rPr>
      </w:pPr>
    </w:p>
    <w:p w14:paraId="1A1BDB2F" w14:textId="77777777" w:rsidR="003A1F4A" w:rsidRPr="00506DA7" w:rsidRDefault="003A1F4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Debug/Janelas</w:t>
      </w:r>
    </w:p>
    <w:p w14:paraId="6929DD92" w14:textId="3C210F3D" w:rsidR="003A1F4A" w:rsidRPr="00506DA7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expressões</w:t>
      </w:r>
      <w:r w:rsidR="006A4A4E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327A43" w:rsidRPr="00506DA7">
        <w:rPr>
          <w:rFonts w:ascii="Times New Roman" w:hAnsi="Times New Roman" w:cs="Times New Roman"/>
          <w:sz w:val="28"/>
          <w:szCs w:val="28"/>
        </w:rPr>
        <w:t>personalizadas</w:t>
      </w:r>
    </w:p>
    <w:p w14:paraId="638C7C15" w14:textId="5CA3645C" w:rsidR="003A1F4A" w:rsidRPr="00506DA7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Autos – </w:t>
      </w:r>
      <w:r w:rsidR="00327A43" w:rsidRPr="00506DA7">
        <w:rPr>
          <w:rFonts w:ascii="Times New Roman" w:hAnsi="Times New Roman" w:cs="Times New Roman"/>
          <w:sz w:val="28"/>
          <w:szCs w:val="28"/>
        </w:rPr>
        <w:t>expressões / variáveis que o Visual Studio achar interessante</w:t>
      </w:r>
    </w:p>
    <w:p w14:paraId="006BDB68" w14:textId="77777777" w:rsidR="008621B8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Locals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variáveis locais</w:t>
      </w:r>
      <w:r w:rsidR="00E30F95" w:rsidRPr="00506DA7">
        <w:rPr>
          <w:rFonts w:ascii="Times New Roman" w:hAnsi="Times New Roman" w:cs="Times New Roman"/>
          <w:sz w:val="28"/>
          <w:szCs w:val="28"/>
        </w:rPr>
        <w:t xml:space="preserve"> – escopo da função</w:t>
      </w:r>
    </w:p>
    <w:p w14:paraId="5981FAE4" w14:textId="4E35316E" w:rsidR="006265AF" w:rsidRDefault="00626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03DCDF" w14:textId="080C4364" w:rsidR="00692BCE" w:rsidRPr="00506DA7" w:rsidRDefault="00692BC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POO</w:t>
      </w:r>
      <w:r w:rsidR="00AA35A8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Objetos – entidades do mundo real</w:t>
      </w:r>
    </w:p>
    <w:p w14:paraId="486BF9ED" w14:textId="19A9E833" w:rsidR="00FE54A3" w:rsidRPr="00506DA7" w:rsidRDefault="00FE54A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Pilares</w:t>
      </w:r>
      <w:r w:rsidRPr="00506DA7">
        <w:rPr>
          <w:rFonts w:ascii="Times New Roman" w:hAnsi="Times New Roman" w:cs="Times New Roman"/>
          <w:sz w:val="28"/>
          <w:szCs w:val="28"/>
        </w:rPr>
        <w:t>: Encapsulamento; Herança; Polimorfismo</w:t>
      </w:r>
    </w:p>
    <w:p w14:paraId="6CA4A7C6" w14:textId="423D6582" w:rsidR="003A4B7D" w:rsidRPr="00506DA7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Classes </w:t>
      </w:r>
      <w:r w:rsidR="00423BCA" w:rsidRPr="00506DA7">
        <w:rPr>
          <w:rFonts w:ascii="Times New Roman" w:hAnsi="Times New Roman" w:cs="Times New Roman"/>
          <w:sz w:val="28"/>
          <w:szCs w:val="28"/>
        </w:rPr>
        <w:t xml:space="preserve">– </w:t>
      </w:r>
      <w:r w:rsidR="00423BC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de Dado Derivado</w:t>
      </w:r>
      <w:r w:rsidR="009F1BF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9F1BFB" w:rsidRPr="00506DA7">
        <w:rPr>
          <w:rFonts w:ascii="Times New Roman" w:hAnsi="Times New Roman" w:cs="Times New Roman"/>
          <w:b/>
          <w:bCs/>
          <w:sz w:val="28"/>
          <w:szCs w:val="28"/>
        </w:rPr>
        <w:t>unidade básica</w:t>
      </w:r>
      <w:r w:rsidR="00A051FD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051FD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definição do tipo</w:t>
      </w:r>
    </w:p>
    <w:p w14:paraId="1A680FCB" w14:textId="298BF8A0" w:rsidR="00ED3C8A" w:rsidRPr="00506DA7" w:rsidRDefault="007208A6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="00ED3C8A" w:rsidRPr="00506DA7">
        <w:rPr>
          <w:rFonts w:ascii="Times New Roman" w:hAnsi="Times New Roman" w:cs="Times New Roman"/>
          <w:sz w:val="28"/>
          <w:szCs w:val="28"/>
        </w:rPr>
        <w:t xml:space="preserve"> de classes:</w:t>
      </w:r>
      <w:r w:rsidR="00ED3C8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3C8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entities</w:t>
      </w:r>
      <w:proofErr w:type="spellEnd"/>
      <w:r w:rsidR="00ED3C8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services</w:t>
      </w:r>
      <w:proofErr w:type="spellEnd"/>
      <w:r w:rsidR="00ED3C8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proofErr w:type="gramStart"/>
      <w:r w:rsidR="00ED3C8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repositories</w:t>
      </w:r>
      <w:proofErr w:type="spellEnd"/>
      <w:r w:rsidR="00EE634D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EE634D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etc</w:t>
      </w:r>
      <w:proofErr w:type="spellEnd"/>
      <w:proofErr w:type="gramEnd"/>
    </w:p>
    <w:p w14:paraId="5040ED5E" w14:textId="69721DEF" w:rsidR="00BD1FB1" w:rsidRPr="00506DA7" w:rsidRDefault="00BD1FB1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Pode Representar</w:t>
      </w:r>
      <w:r w:rsidR="004F3B86" w:rsidRPr="00506DA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r w:rsidR="004F3B86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categorias</w:t>
      </w:r>
      <w:r w:rsidRPr="00506DA7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14:paraId="784CE5E9" w14:textId="6DEC38CA" w:rsidR="00BD1FB1" w:rsidRPr="00506DA7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506DA7">
        <w:rPr>
          <w:rFonts w:ascii="Times New Roman" w:hAnsi="Times New Roman" w:cs="Times New Roman"/>
          <w:sz w:val="28"/>
          <w:szCs w:val="28"/>
        </w:rPr>
        <w:t>: Produto, Triangulo, Cliente</w:t>
      </w:r>
    </w:p>
    <w:p w14:paraId="6DD022D9" w14:textId="47ABE909" w:rsidR="001A0FDA" w:rsidRPr="00506DA7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ProdutoDTO</w:t>
      </w:r>
      <w:proofErr w:type="spellEnd"/>
    </w:p>
    <w:p w14:paraId="56FFD227" w14:textId="77777777" w:rsidR="00BD1FB1" w:rsidRPr="00506DA7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Serviços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ProdutoService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ClienteService</w:t>
      </w:r>
      <w:proofErr w:type="spellEnd"/>
    </w:p>
    <w:p w14:paraId="279918CE" w14:textId="77777777" w:rsidR="00BD1FB1" w:rsidRPr="00506DA7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Controladores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ProdutoController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ClienteController</w:t>
      </w:r>
      <w:proofErr w:type="spellEnd"/>
    </w:p>
    <w:p w14:paraId="4BE143AC" w14:textId="17324193" w:rsidR="00BD1FB1" w:rsidRPr="00506DA7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ProdutoRepository</w:t>
      </w:r>
      <w:proofErr w:type="spellEnd"/>
    </w:p>
    <w:p w14:paraId="1CE7677E" w14:textId="4EBE1D75" w:rsidR="00BD1FB1" w:rsidRPr="00506DA7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Utilitários</w:t>
      </w:r>
      <w:r w:rsidRPr="00506DA7">
        <w:rPr>
          <w:rFonts w:ascii="Times New Roman" w:hAnsi="Times New Roman" w:cs="Times New Roman"/>
          <w:sz w:val="28"/>
          <w:szCs w:val="28"/>
        </w:rPr>
        <w:t xml:space="preserve">: Calculadora,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Compactador</w:t>
      </w:r>
      <w:proofErr w:type="gramEnd"/>
    </w:p>
    <w:p w14:paraId="16EE0530" w14:textId="0042E338" w:rsidR="001A0FDA" w:rsidRPr="006B77B5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WebConfig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SwaggerConfig</w:t>
      </w:r>
      <w:proofErr w:type="spellEnd"/>
      <w:r w:rsidR="00103F41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103F41" w:rsidRPr="00506D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3F41" w:rsidRPr="00506DA7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proofErr w:type="gramEnd"/>
    </w:p>
    <w:p w14:paraId="28FAE35E" w14:textId="1E9F619E" w:rsidR="006B77B5" w:rsidRPr="00506DA7" w:rsidRDefault="006B77B5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</w:p>
    <w:p w14:paraId="32394EA6" w14:textId="77777777" w:rsidR="002577AC" w:rsidRPr="00506DA7" w:rsidRDefault="00534AF9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Membro </w:t>
      </w:r>
      <w:r w:rsidR="002577AC" w:rsidRPr="00506DA7">
        <w:rPr>
          <w:rFonts w:ascii="Times New Roman" w:hAnsi="Times New Roman" w:cs="Times New Roman"/>
          <w:sz w:val="28"/>
          <w:szCs w:val="28"/>
        </w:rPr>
        <w:t>de instância</w:t>
      </w:r>
    </w:p>
    <w:p w14:paraId="3CEAE4C7" w14:textId="64C1E445" w:rsidR="0051325C" w:rsidRPr="00506DA7" w:rsidRDefault="002577AC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A56D88" w:rsidRPr="00506DA7">
        <w:rPr>
          <w:rFonts w:ascii="Times New Roman" w:hAnsi="Times New Roman" w:cs="Times New Roman"/>
          <w:sz w:val="28"/>
          <w:szCs w:val="28"/>
        </w:rPr>
        <w:t>Atributo</w:t>
      </w:r>
      <w:r w:rsidR="00534AF9" w:rsidRPr="00506DA7">
        <w:rPr>
          <w:rFonts w:ascii="Times New Roman" w:hAnsi="Times New Roman" w:cs="Times New Roman"/>
          <w:sz w:val="28"/>
          <w:szCs w:val="28"/>
        </w:rPr>
        <w:t>s,</w:t>
      </w:r>
      <w:r w:rsidR="000C53EB" w:rsidRPr="00506DA7">
        <w:rPr>
          <w:rFonts w:ascii="Times New Roman" w:hAnsi="Times New Roman" w:cs="Times New Roman"/>
          <w:sz w:val="28"/>
          <w:szCs w:val="28"/>
        </w:rPr>
        <w:t xml:space="preserve"> características</w:t>
      </w:r>
      <w:r w:rsidRPr="00506DA7">
        <w:rPr>
          <w:rFonts w:ascii="Times New Roman" w:hAnsi="Times New Roman" w:cs="Times New Roman"/>
          <w:sz w:val="28"/>
          <w:szCs w:val="28"/>
        </w:rPr>
        <w:t xml:space="preserve"> do objeto, </w:t>
      </w:r>
      <w:proofErr w:type="spellStart"/>
      <w:r w:rsidR="00590345" w:rsidRPr="00506DA7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590345" w:rsidRPr="00506DA7">
        <w:rPr>
          <w:rFonts w:ascii="Times New Roman" w:hAnsi="Times New Roman" w:cs="Times New Roman"/>
          <w:sz w:val="28"/>
          <w:szCs w:val="28"/>
        </w:rPr>
        <w:t>+</w:t>
      </w:r>
      <w:r w:rsidR="00590345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="00590345"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 w:rsidRPr="00506DA7">
        <w:rPr>
          <w:rFonts w:ascii="Times New Roman" w:hAnsi="Times New Roman" w:cs="Times New Roman"/>
          <w:sz w:val="28"/>
          <w:szCs w:val="28"/>
        </w:rPr>
        <w:t>–</w:t>
      </w:r>
      <w:r w:rsidR="00590345"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estrutura </w:t>
      </w:r>
      <w:proofErr w:type="spellStart"/>
      <w:r w:rsidR="00590345" w:rsidRPr="00506DA7">
        <w:rPr>
          <w:rFonts w:ascii="Times New Roman" w:hAnsi="Times New Roman" w:cs="Times New Roman"/>
          <w:color w:val="EE0000"/>
          <w:sz w:val="28"/>
          <w:szCs w:val="28"/>
        </w:rPr>
        <w:t>get</w:t>
      </w:r>
      <w:proofErr w:type="spellEnd"/>
      <w:r w:rsidR="00590345" w:rsidRPr="00506DA7">
        <w:rPr>
          <w:rFonts w:ascii="Times New Roman" w:hAnsi="Times New Roman" w:cs="Times New Roman"/>
          <w:color w:val="EE0000"/>
          <w:sz w:val="28"/>
          <w:szCs w:val="28"/>
        </w:rPr>
        <w:t>/set</w:t>
      </w:r>
    </w:p>
    <w:p w14:paraId="114E49C9" w14:textId="62C0D6CF" w:rsidR="00A56D88" w:rsidRPr="00506DA7" w:rsidRDefault="000C53EB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Métodos – c</w:t>
      </w:r>
      <w:r w:rsidR="00A56D88" w:rsidRPr="00506DA7">
        <w:rPr>
          <w:rFonts w:ascii="Times New Roman" w:hAnsi="Times New Roman" w:cs="Times New Roman"/>
          <w:sz w:val="28"/>
          <w:szCs w:val="28"/>
        </w:rPr>
        <w:t>omportamentos</w:t>
      </w:r>
    </w:p>
    <w:p w14:paraId="702C9107" w14:textId="300E2377" w:rsidR="00F34A46" w:rsidRPr="00506DA7" w:rsidRDefault="00F34A46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Método </w:t>
      </w:r>
      <w:proofErr w:type="spellStart"/>
      <w:proofErr w:type="gramStart"/>
      <w:r w:rsidR="000C423E" w:rsidRPr="00506DA7">
        <w:rPr>
          <w:rFonts w:ascii="Times New Roman" w:hAnsi="Times New Roman" w:cs="Times New Roman"/>
          <w:sz w:val="28"/>
          <w:szCs w:val="28"/>
        </w:rPr>
        <w:t>T</w:t>
      </w:r>
      <w:r w:rsidRPr="00506DA7">
        <w:rPr>
          <w:rFonts w:ascii="Times New Roman" w:hAnsi="Times New Roman" w:cs="Times New Roman"/>
          <w:sz w:val="28"/>
          <w:szCs w:val="28"/>
        </w:rPr>
        <w:t>oString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) – Toda classe é uma subclasse da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36963F66" w14:textId="35F71F97" w:rsidR="00F34A46" w:rsidRPr="00506DA7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retorna o tipo do objeto</w:t>
      </w:r>
    </w:p>
    <w:p w14:paraId="26EBFC9B" w14:textId="2ECB5B2D" w:rsidR="00F34A46" w:rsidRPr="00506DA7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comparação de objetos</w:t>
      </w:r>
    </w:p>
    <w:p w14:paraId="1E95EE5F" w14:textId="5B980D24" w:rsidR="00F34A46" w:rsidRPr="00506DA7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retorna o código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do objeto</w:t>
      </w:r>
    </w:p>
    <w:p w14:paraId="0821BFF7" w14:textId="24247928" w:rsidR="00F34A46" w:rsidRPr="00506DA7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converte o objeto em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99483EC" w14:textId="0FE0EB49" w:rsidR="000C423E" w:rsidRPr="00BF49FC" w:rsidRDefault="000C423E" w:rsidP="002577AC">
      <w:pPr>
        <w:pStyle w:val="PargrafodaLista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override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="003A4E7C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...}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3AFED0C" w14:textId="4603FDD4" w:rsidR="00C65D5A" w:rsidRPr="00506DA7" w:rsidRDefault="005B6E7F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Construtores</w:t>
      </w:r>
      <w:r w:rsidR="00C65D5A" w:rsidRPr="00506DA7">
        <w:rPr>
          <w:rFonts w:ascii="Times New Roman" w:hAnsi="Times New Roman" w:cs="Times New Roman"/>
          <w:sz w:val="28"/>
          <w:szCs w:val="28"/>
        </w:rPr>
        <w:t xml:space="preserve"> - atalho no Visual Studio </w:t>
      </w:r>
      <w:proofErr w:type="spellStart"/>
      <w:r w:rsidR="00C65D5A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ctor</w:t>
      </w:r>
      <w:proofErr w:type="spellEnd"/>
    </w:p>
    <w:p w14:paraId="65F2EFC0" w14:textId="64C973AC" w:rsidR="005B6E7F" w:rsidRPr="00506DA7" w:rsidRDefault="005B6E7F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método especial</w:t>
      </w:r>
    </w:p>
    <w:p w14:paraId="60B9815E" w14:textId="4B09E053" w:rsidR="00C65D5A" w:rsidRPr="00506DA7" w:rsidRDefault="00C65D5A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se possuir</w:t>
      </w:r>
      <w:r w:rsidR="00B111AF" w:rsidRPr="00506DA7">
        <w:rPr>
          <w:rFonts w:ascii="Times New Roman" w:hAnsi="Times New Roman" w:cs="Times New Roman"/>
          <w:sz w:val="28"/>
          <w:szCs w:val="28"/>
        </w:rPr>
        <w:t xml:space="preserve"> um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construtor padrão</w:t>
      </w:r>
      <w:r w:rsidRPr="00506DA7">
        <w:rPr>
          <w:rFonts w:ascii="Times New Roman" w:hAnsi="Times New Roman" w:cs="Times New Roman"/>
          <w:sz w:val="28"/>
          <w:szCs w:val="28"/>
        </w:rPr>
        <w:t>, pode</w:t>
      </w:r>
      <w:r w:rsidR="00B111AF" w:rsidRPr="00506DA7">
        <w:rPr>
          <w:rFonts w:ascii="Times New Roman" w:hAnsi="Times New Roman" w:cs="Times New Roman"/>
          <w:sz w:val="28"/>
          <w:szCs w:val="28"/>
        </w:rPr>
        <w:t xml:space="preserve"> instanciar com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 Construtor {...}</w:t>
      </w:r>
      <w:r w:rsidR="00B111AF" w:rsidRPr="00506DA7">
        <w:rPr>
          <w:rFonts w:ascii="Times New Roman" w:hAnsi="Times New Roman" w:cs="Times New Roman"/>
          <w:sz w:val="28"/>
          <w:szCs w:val="28"/>
        </w:rPr>
        <w:t>, utilizando {} com os dados</w:t>
      </w:r>
    </w:p>
    <w:p w14:paraId="6A9EF94E" w14:textId="1DAE94A4" w:rsidR="003A4B7D" w:rsidRPr="00506DA7" w:rsidRDefault="000519FD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3A4B7D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his</w:t>
      </w:r>
      <w:proofErr w:type="spellEnd"/>
      <w:r w:rsidR="002577AC"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577AC" w:rsidRPr="00506DA7">
        <w:rPr>
          <w:rFonts w:ascii="Times New Roman" w:hAnsi="Times New Roman" w:cs="Times New Roman"/>
          <w:sz w:val="28"/>
          <w:szCs w:val="28"/>
        </w:rPr>
        <w:t>– ponteiro</w:t>
      </w:r>
      <w:r w:rsidRPr="00506DA7">
        <w:rPr>
          <w:rFonts w:ascii="Times New Roman" w:hAnsi="Times New Roman" w:cs="Times New Roman"/>
          <w:sz w:val="28"/>
          <w:szCs w:val="28"/>
        </w:rPr>
        <w:t>/referência</w:t>
      </w:r>
      <w:r w:rsidR="002577AC" w:rsidRPr="00506DA7">
        <w:rPr>
          <w:rFonts w:ascii="Times New Roman" w:hAnsi="Times New Roman" w:cs="Times New Roman"/>
          <w:sz w:val="28"/>
          <w:szCs w:val="28"/>
        </w:rPr>
        <w:t xml:space="preserve"> para o </w:t>
      </w:r>
      <w:r w:rsidRPr="00506DA7">
        <w:rPr>
          <w:rFonts w:ascii="Times New Roman" w:hAnsi="Times New Roman" w:cs="Times New Roman"/>
          <w:sz w:val="28"/>
          <w:szCs w:val="28"/>
        </w:rPr>
        <w:t xml:space="preserve">próprio </w:t>
      </w:r>
      <w:r w:rsidR="002577AC" w:rsidRPr="00506DA7">
        <w:rPr>
          <w:rFonts w:ascii="Times New Roman" w:hAnsi="Times New Roman" w:cs="Times New Roman"/>
          <w:sz w:val="28"/>
          <w:szCs w:val="28"/>
        </w:rPr>
        <w:t>objeto</w:t>
      </w:r>
    </w:p>
    <w:p w14:paraId="5C3F07EC" w14:textId="6EC9D062" w:rsidR="0001726A" w:rsidRPr="00506DA7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 xml:space="preserve">{ </w:t>
      </w:r>
      <w:r w:rsidR="003D31F2" w:rsidRPr="00506DA7">
        <w:rPr>
          <w:rFonts w:ascii="Times New Roman" w:hAnsi="Times New Roman" w:cs="Times New Roman"/>
          <w:sz w:val="28"/>
          <w:szCs w:val="28"/>
        </w:rPr>
        <w:t>Q</w:t>
      </w:r>
      <w:r w:rsidRPr="00506DA7">
        <w:rPr>
          <w:rFonts w:ascii="Times New Roman" w:hAnsi="Times New Roman" w:cs="Times New Roman"/>
          <w:sz w:val="28"/>
          <w:szCs w:val="28"/>
        </w:rPr>
        <w:t>uantidade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= 55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E2C48AE" w14:textId="3DFE78B0" w:rsidR="0001726A" w:rsidRPr="00506DA7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Start"/>
      <w:r w:rsidRPr="00506DA7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 {Nome = nome</w:t>
      </w:r>
      <w:r w:rsidR="00EF5F7B" w:rsidRPr="00506D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F5F7B" w:rsidRPr="00506DA7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506D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EF5F7B" w:rsidRPr="00506DA7"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Start"/>
      <w:r w:rsidR="00EF5F7B" w:rsidRPr="00506DA7">
        <w:rPr>
          <w:rFonts w:ascii="Times New Roman" w:hAnsi="Times New Roman" w:cs="Times New Roman"/>
          <w:sz w:val="28"/>
          <w:szCs w:val="28"/>
        </w:rPr>
        <w:t>;</w:t>
      </w:r>
      <w:r w:rsidRPr="00506DA7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5FCB7F60" w14:textId="1DF0F2B2" w:rsidR="00EF5F7B" w:rsidRPr="00506DA7" w:rsidRDefault="00EF5F7B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qtd</w:t>
      </w:r>
      <w:proofErr w:type="spellEnd"/>
      <w:proofErr w:type="gramStart"/>
      <w:r w:rsidRPr="00506DA7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nome,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) {Quantidade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qtd</w:t>
      </w:r>
      <w:proofErr w:type="spellEnd"/>
      <w:proofErr w:type="gramStart"/>
      <w:r w:rsidRPr="00506DA7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073B5BA" w14:textId="1AC30214" w:rsidR="003A4B7D" w:rsidRPr="00506DA7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Membros estáticos</w:t>
      </w:r>
      <w:r w:rsidR="00531197" w:rsidRPr="00506DA7">
        <w:rPr>
          <w:rFonts w:ascii="Times New Roman" w:hAnsi="Times New Roman" w:cs="Times New Roman"/>
          <w:sz w:val="28"/>
          <w:szCs w:val="28"/>
        </w:rPr>
        <w:t xml:space="preserve"> ou membros de classe</w:t>
      </w:r>
    </w:p>
    <w:p w14:paraId="54563A59" w14:textId="4633665F" w:rsidR="00C53038" w:rsidRPr="00506DA7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–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atributos</w:t>
      </w:r>
      <w:r w:rsidRPr="00506DA7">
        <w:rPr>
          <w:rFonts w:ascii="Times New Roman" w:hAnsi="Times New Roman" w:cs="Times New Roman"/>
          <w:sz w:val="28"/>
          <w:szCs w:val="28"/>
        </w:rPr>
        <w:t xml:space="preserve"> e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6871F986" w14:textId="4BF97A8F" w:rsidR="00CF3C59" w:rsidRPr="00506DA7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F3C59" w:rsidRPr="00506DA7">
        <w:rPr>
          <w:rFonts w:ascii="Times New Roman" w:hAnsi="Times New Roman" w:cs="Times New Roman"/>
          <w:b/>
          <w:bCs/>
          <w:sz w:val="28"/>
          <w:szCs w:val="28"/>
        </w:rPr>
        <w:t>eadonly</w:t>
      </w:r>
      <w:proofErr w:type="spellEnd"/>
      <w:r w:rsidR="00CF3C59" w:rsidRPr="00506DA7">
        <w:rPr>
          <w:rFonts w:ascii="Times New Roman" w:hAnsi="Times New Roman" w:cs="Times New Roman"/>
          <w:sz w:val="28"/>
          <w:szCs w:val="28"/>
        </w:rPr>
        <w:t>, execução</w:t>
      </w:r>
    </w:p>
    <w:p w14:paraId="4730AF7A" w14:textId="6BA82EB2" w:rsidR="00CF3C59" w:rsidRPr="00506DA7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F3C59" w:rsidRPr="00506DA7">
        <w:rPr>
          <w:rFonts w:ascii="Times New Roman" w:hAnsi="Times New Roman" w:cs="Times New Roman"/>
          <w:b/>
          <w:bCs/>
          <w:sz w:val="28"/>
          <w:szCs w:val="28"/>
        </w:rPr>
        <w:t>onst</w:t>
      </w:r>
      <w:proofErr w:type="spellEnd"/>
      <w:r w:rsidR="00CF3C59" w:rsidRPr="00506DA7">
        <w:rPr>
          <w:rFonts w:ascii="Times New Roman" w:hAnsi="Times New Roman" w:cs="Times New Roman"/>
          <w:sz w:val="28"/>
          <w:szCs w:val="28"/>
        </w:rPr>
        <w:t>, compilação, equivalente ao final no Java</w:t>
      </w:r>
    </w:p>
    <w:p w14:paraId="25DE0B59" w14:textId="63CC38EA" w:rsidR="00C53038" w:rsidRPr="00506DA7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membros independentes de objetos, chamados </w:t>
      </w:r>
      <w:r w:rsidR="001A0B7B" w:rsidRPr="00506DA7">
        <w:rPr>
          <w:rFonts w:ascii="Times New Roman" w:hAnsi="Times New Roman" w:cs="Times New Roman"/>
          <w:sz w:val="28"/>
          <w:szCs w:val="28"/>
        </w:rPr>
        <w:t>p</w:t>
      </w:r>
      <w:r w:rsidR="00C65D5A" w:rsidRPr="00506DA7">
        <w:rPr>
          <w:rFonts w:ascii="Times New Roman" w:hAnsi="Times New Roman" w:cs="Times New Roman"/>
          <w:sz w:val="28"/>
          <w:szCs w:val="28"/>
        </w:rPr>
        <w:t>elo</w:t>
      </w:r>
      <w:r w:rsidR="001A0B7B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nome da classe</w:t>
      </w:r>
    </w:p>
    <w:p w14:paraId="61F23ACF" w14:textId="77777777" w:rsidR="00914FAB" w:rsidRPr="00506DA7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aplicações comuns</w:t>
      </w:r>
    </w:p>
    <w:p w14:paraId="72BDAE28" w14:textId="77777777" w:rsidR="00914FAB" w:rsidRPr="00506DA7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declaração de constantes</w:t>
      </w:r>
    </w:p>
    <w:p w14:paraId="071DC9A0" w14:textId="6918E04A" w:rsidR="00C53038" w:rsidRPr="00506DA7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classes utilitárias</w:t>
      </w:r>
      <w:r w:rsidR="00914FAB"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="00914FAB" w:rsidRPr="00506DA7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914FAB" w:rsidRPr="00506DA7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914FAB" w:rsidRPr="00506DA7">
        <w:rPr>
          <w:rFonts w:ascii="Times New Roman" w:hAnsi="Times New Roman" w:cs="Times New Roman"/>
          <w:sz w:val="28"/>
          <w:szCs w:val="28"/>
        </w:rPr>
        <w:t>Math.</w:t>
      </w:r>
      <w:r w:rsidR="00914FAB" w:rsidRPr="00506DA7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="00914FAB" w:rsidRPr="00506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4FAB" w:rsidRPr="00506D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4FAB" w:rsidRPr="00506DA7">
        <w:rPr>
          <w:rFonts w:ascii="Times New Roman" w:hAnsi="Times New Roman" w:cs="Times New Roman"/>
          <w:sz w:val="28"/>
          <w:szCs w:val="28"/>
        </w:rPr>
        <w:t>);</w:t>
      </w:r>
    </w:p>
    <w:p w14:paraId="71612C19" w14:textId="70923F9E" w:rsidR="00C53038" w:rsidRPr="00506DA7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lastRenderedPageBreak/>
        <w:t>classe que só possui membros estáticos, será uma classe estática e não poderá ser instanciada</w:t>
      </w:r>
    </w:p>
    <w:p w14:paraId="6A783CDE" w14:textId="37DC00C1" w:rsidR="007D4023" w:rsidRPr="00506DA7" w:rsidRDefault="00A051F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Objetos: </w:t>
      </w:r>
      <w:r w:rsidR="008455B5" w:rsidRPr="00506DA7">
        <w:rPr>
          <w:rFonts w:ascii="Times New Roman" w:hAnsi="Times New Roman" w:cs="Times New Roman"/>
          <w:sz w:val="28"/>
          <w:szCs w:val="28"/>
        </w:rPr>
        <w:t>Instância</w:t>
      </w:r>
      <w:r w:rsidRPr="00506DA7">
        <w:rPr>
          <w:rFonts w:ascii="Times New Roman" w:hAnsi="Times New Roman" w:cs="Times New Roman"/>
          <w:sz w:val="28"/>
          <w:szCs w:val="28"/>
        </w:rPr>
        <w:t>s da classe</w:t>
      </w:r>
      <w:r w:rsidR="000B5765" w:rsidRPr="00506DA7">
        <w:rPr>
          <w:rFonts w:ascii="Times New Roman" w:hAnsi="Times New Roman" w:cs="Times New Roman"/>
          <w:sz w:val="28"/>
          <w:szCs w:val="28"/>
        </w:rPr>
        <w:t>, são ponteiros</w:t>
      </w:r>
    </w:p>
    <w:p w14:paraId="7C1CCEA5" w14:textId="77777777" w:rsidR="009D5E8F" w:rsidRPr="00506DA7" w:rsidRDefault="007074F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Modificadores de Acesso</w:t>
      </w:r>
    </w:p>
    <w:p w14:paraId="667E0AD0" w14:textId="62F88454" w:rsidR="009D5E8F" w:rsidRPr="00BF49FC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>public, private, protected, internal, protected internal</w:t>
      </w:r>
      <w:r w:rsidR="003F4C88" w:rsidRPr="00BF49FC">
        <w:rPr>
          <w:rFonts w:ascii="Times New Roman" w:hAnsi="Times New Roman" w:cs="Times New Roman"/>
          <w:sz w:val="28"/>
          <w:szCs w:val="28"/>
          <w:lang w:val="en-US"/>
        </w:rPr>
        <w:t>, private protected</w:t>
      </w:r>
    </w:p>
    <w:p w14:paraId="609470A6" w14:textId="7ED6601A" w:rsidR="00B52E1D" w:rsidRPr="00506DA7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_nome; // utilizar o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_,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atributos internos</w:t>
      </w:r>
    </w:p>
    <w:p w14:paraId="2489954C" w14:textId="5AA5432D" w:rsidR="00B52E1D" w:rsidRPr="00506DA7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_quantidade;</w:t>
      </w:r>
    </w:p>
    <w:p w14:paraId="050783A0" w14:textId="5B341DF6" w:rsidR="00835C47" w:rsidRPr="00506DA7" w:rsidRDefault="00835C47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permitir acesso aos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atributos/met.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somente a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subclasse</w:t>
      </w:r>
    </w:p>
    <w:p w14:paraId="408B7EC3" w14:textId="529CB4EC" w:rsidR="007074F3" w:rsidRPr="00506DA7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E</w:t>
      </w:r>
      <w:r w:rsidR="00833625" w:rsidRPr="00506DA7">
        <w:rPr>
          <w:rFonts w:ascii="Times New Roman" w:hAnsi="Times New Roman" w:cs="Times New Roman"/>
          <w:sz w:val="28"/>
          <w:szCs w:val="28"/>
        </w:rPr>
        <w:t>ncapsulamento</w:t>
      </w:r>
      <w:r w:rsidR="00293093" w:rsidRPr="00506DA7">
        <w:rPr>
          <w:rFonts w:ascii="Times New Roman" w:hAnsi="Times New Roman" w:cs="Times New Roman"/>
          <w:sz w:val="28"/>
          <w:szCs w:val="28"/>
        </w:rPr>
        <w:t xml:space="preserve"> – proteger o</w:t>
      </w:r>
      <w:r w:rsidR="00DA5404" w:rsidRPr="00506DA7">
        <w:rPr>
          <w:rFonts w:ascii="Times New Roman" w:hAnsi="Times New Roman" w:cs="Times New Roman"/>
          <w:sz w:val="28"/>
          <w:szCs w:val="28"/>
        </w:rPr>
        <w:t>s</w:t>
      </w:r>
      <w:r w:rsidR="00293093" w:rsidRPr="00506DA7">
        <w:rPr>
          <w:rFonts w:ascii="Times New Roman" w:hAnsi="Times New Roman" w:cs="Times New Roman"/>
          <w:sz w:val="28"/>
          <w:szCs w:val="28"/>
        </w:rPr>
        <w:t xml:space="preserve"> atributos e/ou métodos</w:t>
      </w:r>
    </w:p>
    <w:p w14:paraId="444860D4" w14:textId="562A051A" w:rsidR="00A42808" w:rsidRPr="00506DA7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O o</w:t>
      </w:r>
      <w:r w:rsidR="00A42808" w:rsidRPr="00506DA7">
        <w:rPr>
          <w:rFonts w:ascii="Times New Roman" w:hAnsi="Times New Roman" w:cs="Times New Roman"/>
          <w:sz w:val="28"/>
          <w:szCs w:val="28"/>
        </w:rPr>
        <w:t xml:space="preserve">bjeto deve estar em estado consistente: </w:t>
      </w:r>
      <w:proofErr w:type="spellStart"/>
      <w:r w:rsidR="00A42808" w:rsidRPr="00506DA7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</w:p>
    <w:p w14:paraId="1C4F3907" w14:textId="63A0E450" w:rsidR="003D0996" w:rsidRPr="00506DA7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Métodos </w:t>
      </w:r>
      <w:proofErr w:type="spellStart"/>
      <w:r w:rsidR="0026486C" w:rsidRPr="00506DA7">
        <w:rPr>
          <w:rFonts w:ascii="Times New Roman" w:hAnsi="Times New Roman" w:cs="Times New Roman"/>
          <w:sz w:val="28"/>
          <w:szCs w:val="28"/>
        </w:rPr>
        <w:t>G</w:t>
      </w:r>
      <w:r w:rsidRPr="00506DA7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/</w:t>
      </w:r>
      <w:r w:rsidR="0026486C" w:rsidRPr="00506DA7">
        <w:rPr>
          <w:rFonts w:ascii="Times New Roman" w:hAnsi="Times New Roman" w:cs="Times New Roman"/>
          <w:sz w:val="28"/>
          <w:szCs w:val="28"/>
        </w:rPr>
        <w:t>S</w:t>
      </w:r>
      <w:r w:rsidRPr="00506DA7">
        <w:rPr>
          <w:rFonts w:ascii="Times New Roman" w:hAnsi="Times New Roman" w:cs="Times New Roman"/>
          <w:sz w:val="28"/>
          <w:szCs w:val="28"/>
        </w:rPr>
        <w:t>et para cada atributo, conforme regras de negócio</w:t>
      </w:r>
    </w:p>
    <w:p w14:paraId="4B76BCBD" w14:textId="77777777" w:rsidR="00040547" w:rsidRPr="00506DA7" w:rsidRDefault="00DC7627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Properties – definir acesso a atributos por métodos encapsulados</w:t>
      </w:r>
    </w:p>
    <w:p w14:paraId="56FC41EE" w14:textId="019E56BB" w:rsidR="00904A42" w:rsidRPr="00506DA7" w:rsidRDefault="00904A42" w:rsidP="00904A4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prop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: monta a estrutura de definição do atributo</w:t>
      </w:r>
    </w:p>
    <w:p w14:paraId="46525306" w14:textId="77777777" w:rsidR="00040547" w:rsidRPr="00BF49FC" w:rsidRDefault="00040547" w:rsidP="0004054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public string Nome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</w:t>
      </w:r>
      <w:proofErr w:type="spellEnd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66AEEAEE" w14:textId="31CAF34C" w:rsidR="00040547" w:rsidRPr="00506DA7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 xml:space="preserve">{ </w:t>
      </w:r>
      <w:r w:rsidR="00C65924" w:rsidRPr="00506DA7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506DA7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506D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;} </w:t>
      </w:r>
      <w:r w:rsidR="00855DF2" w:rsidRPr="00506DA7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55DF2" w:rsidRPr="00506DA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55DF2" w:rsidRPr="00506DA7">
        <w:rPr>
          <w:rFonts w:ascii="Times New Roman" w:hAnsi="Times New Roman" w:cs="Times New Roman"/>
          <w:sz w:val="28"/>
          <w:szCs w:val="28"/>
        </w:rPr>
        <w:t xml:space="preserve"> é o parâmetro</w:t>
      </w:r>
    </w:p>
    <w:p w14:paraId="6C2C799D" w14:textId="1C2DACA5" w:rsidR="00DC7627" w:rsidRPr="00506DA7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459DD" w14:textId="08E803CC" w:rsidR="00C156ED" w:rsidRPr="00506DA7" w:rsidRDefault="00C156ED" w:rsidP="00C156ED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Auto Properties</w:t>
      </w:r>
      <w:r w:rsidR="00E74D3E" w:rsidRPr="00506DA7">
        <w:rPr>
          <w:rFonts w:ascii="Times New Roman" w:hAnsi="Times New Roman" w:cs="Times New Roman"/>
          <w:sz w:val="28"/>
          <w:szCs w:val="28"/>
        </w:rPr>
        <w:t xml:space="preserve"> – quando não existir regra de negócio;</w:t>
      </w:r>
    </w:p>
    <w:p w14:paraId="2C4E27B2" w14:textId="12C19CE0" w:rsidR="00C156ED" w:rsidRPr="00BF49FC" w:rsidRDefault="00E74D3E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r w:rsidR="00BC4838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ome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; set</w:t>
      </w:r>
      <w:proofErr w:type="gramStart"/>
      <w:r w:rsidR="00BC4838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0E0025D4" w14:textId="1728C95C" w:rsidR="00CF31AC" w:rsidRPr="00BF49FC" w:rsidRDefault="00CF31AC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public double </w:t>
      </w:r>
      <w:proofErr w:type="spellStart"/>
      <w:r w:rsidR="00BC4838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private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proofErr w:type="gramStart"/>
      <w:r w:rsidR="00BC4838"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359A4B85" w14:textId="2C4B5B50" w:rsidR="009F2ABB" w:rsidRPr="00506DA7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Associação: Composição e Agregação</w:t>
      </w:r>
    </w:p>
    <w:p w14:paraId="42888E78" w14:textId="59931DD4" w:rsidR="000A7CCB" w:rsidRPr="00506DA7" w:rsidRDefault="000A7CCB" w:rsidP="000A7C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EB1733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p/ acessar BD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/ expressões lambda /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59DB7ACC" w14:textId="77777777" w:rsidR="000509B8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9FB34" w14:textId="77777777" w:rsidR="006C392E" w:rsidRPr="00506DA7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Sugestão Para Definição de Classe</w:t>
      </w:r>
    </w:p>
    <w:p w14:paraId="2746E38B" w14:textId="77777777" w:rsidR="006C392E" w:rsidRPr="00506DA7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Definir atributos privados</w:t>
      </w:r>
    </w:p>
    <w:p w14:paraId="65940351" w14:textId="77777777" w:rsidR="006C392E" w:rsidRPr="00506DA7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Properties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autoimplementados</w:t>
      </w:r>
      <w:proofErr w:type="spellEnd"/>
    </w:p>
    <w:p w14:paraId="7A5020A0" w14:textId="77777777" w:rsidR="006C392E" w:rsidRPr="00506DA7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Construtores</w:t>
      </w:r>
    </w:p>
    <w:p w14:paraId="6F009109" w14:textId="77777777" w:rsidR="006C392E" w:rsidRPr="00506DA7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Propriedades customizadas dos atributos privados</w:t>
      </w:r>
    </w:p>
    <w:p w14:paraId="03C8EA4E" w14:textId="77777777" w:rsidR="006C392E" w:rsidRPr="00506DA7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Outros métodos da classe, incluindo o método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</w:t>
      </w:r>
    </w:p>
    <w:p w14:paraId="72504FDB" w14:textId="77777777" w:rsidR="006C392E" w:rsidRPr="00506DA7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06DA7">
        <w:rPr>
          <w:rFonts w:ascii="Times New Roman" w:hAnsi="Times New Roman" w:cs="Times New Roman"/>
          <w:sz w:val="28"/>
          <w:szCs w:val="28"/>
        </w:rPr>
        <w:t xml:space="preserve">.: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classes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BankTerminal: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; Start;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BankOperations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; Depósito; Saque.</w:t>
      </w:r>
    </w:p>
    <w:p w14:paraId="0E14819E" w14:textId="77777777" w:rsidR="006C392E" w:rsidRPr="00506DA7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506DA7">
        <w:rPr>
          <w:rFonts w:ascii="Times New Roman" w:hAnsi="Times New Roman" w:cs="Times New Roman"/>
          <w:sz w:val="28"/>
          <w:szCs w:val="28"/>
        </w:rPr>
        <w:t>.: Calcular a área de dois triângulos quaisquer, imprimir a maior área.</w:t>
      </w:r>
    </w:p>
    <w:p w14:paraId="43BD4405" w14:textId="77777777" w:rsidR="006C392E" w:rsidRPr="00506DA7" w:rsidRDefault="006C392E" w:rsidP="006C3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Lados</w:t>
      </w:r>
      <w:r w:rsidRPr="00506DA7">
        <w:rPr>
          <w:rFonts w:ascii="Times New Roman" w:hAnsi="Times New Roman" w:cs="Times New Roman"/>
          <w:sz w:val="28"/>
          <w:szCs w:val="28"/>
        </w:rPr>
        <w:t>: a, b, c; Métodos p/ reaproveitamento e delegação.</w:t>
      </w:r>
    </w:p>
    <w:p w14:paraId="4EE74171" w14:textId="77777777" w:rsidR="006C392E" w:rsidRPr="00506DA7" w:rsidRDefault="006C392E" w:rsidP="006C392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Fórmula Heron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raiz(p(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p-a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 (p-b) (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p-c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)), onde p = </w:t>
      </w:r>
      <w:r w:rsidRPr="00506DA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506DA7">
        <w:rPr>
          <w:rFonts w:ascii="Times New Roman" w:hAnsi="Times New Roman" w:cs="Times New Roman"/>
          <w:sz w:val="28"/>
          <w:szCs w:val="28"/>
        </w:rPr>
        <w:t>a + b + c</w:t>
      </w:r>
      <w:r w:rsidRPr="00506DA7">
        <w:rPr>
          <w:rFonts w:ascii="Times New Roman" w:hAnsi="Times New Roman" w:cs="Times New Roman"/>
          <w:sz w:val="28"/>
          <w:szCs w:val="28"/>
          <w:u w:val="single"/>
        </w:rPr>
        <w:t>) / 2.</w:t>
      </w:r>
    </w:p>
    <w:p w14:paraId="18C66CC9" w14:textId="2993C47A" w:rsidR="006C392E" w:rsidRDefault="006C3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48219B" w14:textId="77777777" w:rsidR="006C392E" w:rsidRPr="00506DA7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Impressão de Objetos</w:t>
      </w:r>
    </w:p>
    <w:p w14:paraId="5D3DEED4" w14:textId="77777777" w:rsidR="006C392E" w:rsidRPr="00506DA7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2C002BB6" w14:textId="77777777" w:rsidR="006C392E" w:rsidRPr="00BF49FC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Classe StringBuilder sb =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StringBuilder(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equivalente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TStringList</w:t>
      </w:r>
      <w:proofErr w:type="spellEnd"/>
    </w:p>
    <w:p w14:paraId="250861BB" w14:textId="77777777" w:rsidR="006C392E" w:rsidRPr="00BF49FC" w:rsidRDefault="006C392E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D6CDC" w14:textId="3DE46B0C" w:rsidR="004926C3" w:rsidRPr="00506DA7" w:rsidRDefault="004926C3" w:rsidP="004926C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="00A52818" w:rsidRPr="00506DA7">
        <w:rPr>
          <w:rFonts w:ascii="Times New Roman" w:hAnsi="Times New Roman" w:cs="Times New Roman"/>
          <w:b/>
          <w:bCs/>
          <w:sz w:val="28"/>
          <w:szCs w:val="28"/>
        </w:rPr>
        <w:t>/Extensão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28B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EA128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símbolo </w:t>
      </w:r>
      <w:r w:rsidR="00EA128B" w:rsidRPr="00506D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A128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="00EA128B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) - Associação </w:t>
      </w:r>
      <w:r w:rsidR="00A52818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entre </w:t>
      </w:r>
      <w:r w:rsidR="00EA128B" w:rsidRPr="00506DA7">
        <w:rPr>
          <w:rFonts w:ascii="Times New Roman" w:hAnsi="Times New Roman" w:cs="Times New Roman"/>
          <w:b/>
          <w:bCs/>
          <w:sz w:val="28"/>
          <w:szCs w:val="28"/>
        </w:rPr>
        <w:t>Classe</w:t>
      </w:r>
      <w:r w:rsidR="00A52818" w:rsidRPr="00506DA7">
        <w:rPr>
          <w:rFonts w:ascii="Times New Roman" w:hAnsi="Times New Roman" w:cs="Times New Roman"/>
          <w:b/>
          <w:bCs/>
          <w:sz w:val="28"/>
          <w:szCs w:val="28"/>
        </w:rPr>
        <w:t>s e não Objeto</w:t>
      </w:r>
    </w:p>
    <w:p w14:paraId="615A66DD" w14:textId="233C700D" w:rsidR="004926C3" w:rsidRPr="00506DA7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Reuso / Polimorfismo</w:t>
      </w:r>
    </w:p>
    <w:p w14:paraId="759BEF48" w14:textId="6829BC70" w:rsidR="004926C3" w:rsidRPr="00506DA7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06DA7">
        <w:rPr>
          <w:rFonts w:ascii="Times New Roman" w:hAnsi="Times New Roman" w:cs="Times New Roman"/>
          <w:sz w:val="28"/>
          <w:szCs w:val="28"/>
        </w:rPr>
        <w:t xml:space="preserve"> =</w:t>
      </w:r>
      <w:r w:rsidR="00AE6C1D" w:rsidRPr="00506DA7">
        <w:rPr>
          <w:rFonts w:ascii="Times New Roman" w:hAnsi="Times New Roman" w:cs="Times New Roman"/>
          <w:sz w:val="28"/>
          <w:szCs w:val="28"/>
        </w:rPr>
        <w:t>&gt;</w:t>
      </w:r>
      <w:r w:rsidRPr="00506DA7">
        <w:rPr>
          <w:rFonts w:ascii="Times New Roman" w:hAnsi="Times New Roman" w:cs="Times New Roman"/>
          <w:sz w:val="28"/>
          <w:szCs w:val="28"/>
        </w:rPr>
        <w:t xml:space="preserve"> equivalente ao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do Java</w:t>
      </w:r>
    </w:p>
    <w:p w14:paraId="62FC850E" w14:textId="116FDADD" w:rsidR="004926C3" w:rsidRPr="00506DA7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26C3" w:rsidRPr="00506DA7"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="004926C3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F9790B" w:rsidRPr="00506DA7">
        <w:rPr>
          <w:rFonts w:ascii="Times New Roman" w:hAnsi="Times New Roman" w:cs="Times New Roman"/>
          <w:sz w:val="28"/>
          <w:szCs w:val="28"/>
        </w:rPr>
        <w:t>é a</w:t>
      </w:r>
      <w:r w:rsidR="004926C3"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506DA7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506DA7">
        <w:rPr>
          <w:rFonts w:ascii="Times New Roman" w:hAnsi="Times New Roman" w:cs="Times New Roman"/>
          <w:sz w:val="28"/>
          <w:szCs w:val="28"/>
        </w:rPr>
        <w:t xml:space="preserve">, </w:t>
      </w:r>
      <w:r w:rsidR="00F9790B" w:rsidRPr="00506DA7">
        <w:rPr>
          <w:rFonts w:ascii="Times New Roman" w:hAnsi="Times New Roman" w:cs="Times New Roman"/>
          <w:sz w:val="28"/>
          <w:szCs w:val="28"/>
        </w:rPr>
        <w:t>é o</w:t>
      </w:r>
      <w:r w:rsidR="004926C3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26C3" w:rsidRPr="00506DA7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="004926C3"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26C3" w:rsidRPr="00506DA7">
        <w:rPr>
          <w:rFonts w:ascii="Times New Roman" w:hAnsi="Times New Roman" w:cs="Times New Roman"/>
          <w:sz w:val="28"/>
          <w:szCs w:val="28"/>
        </w:rPr>
        <w:t>) no Java</w:t>
      </w:r>
      <w:r w:rsidR="00F9790B" w:rsidRPr="00506DA7">
        <w:rPr>
          <w:rFonts w:ascii="Times New Roman" w:hAnsi="Times New Roman" w:cs="Times New Roman"/>
          <w:sz w:val="28"/>
          <w:szCs w:val="28"/>
        </w:rPr>
        <w:t xml:space="preserve">. </w:t>
      </w:r>
      <w:r w:rsidR="00F9790B" w:rsidRPr="00506DA7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="00F9790B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90B" w:rsidRPr="00506D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F9790B" w:rsidRPr="00506DA7">
        <w:rPr>
          <w:rFonts w:ascii="Times New Roman" w:hAnsi="Times New Roman" w:cs="Times New Roman"/>
          <w:sz w:val="28"/>
          <w:szCs w:val="28"/>
        </w:rPr>
        <w:t xml:space="preserve"> derivada</w:t>
      </w:r>
      <w:r w:rsidR="004926C3" w:rsidRPr="00506D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8AA94" w14:textId="41C7B9E7" w:rsidR="00A52818" w:rsidRPr="00506DA7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Relação é um</w:t>
      </w:r>
    </w:p>
    <w:p w14:paraId="24ABA05A" w14:textId="6E3852AB" w:rsidR="00A52818" w:rsidRPr="00506DA7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02A28EFC" w14:textId="3C3144EC" w:rsidR="00B66445" w:rsidRPr="00506DA7" w:rsidRDefault="00B66445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506D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;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Pessoa</w:t>
      </w:r>
      <w:r w:rsidRPr="00506D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PessoaFisica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PessoaJuridica</w:t>
      </w:r>
      <w:proofErr w:type="spellEnd"/>
    </w:p>
    <w:p w14:paraId="51810349" w14:textId="1084A9CB" w:rsidR="00DB1F64" w:rsidRPr="00506DA7" w:rsidRDefault="00DB1F64" w:rsidP="00DB1F64">
      <w:pPr>
        <w:pStyle w:val="PargrafodaLista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="00A332EF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onta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>{</w:t>
      </w:r>
    </w:p>
    <w:p w14:paraId="69992D33" w14:textId="51B4951D" w:rsidR="00DB1F64" w:rsidRPr="00BF49FC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21905B8D" w14:textId="73B2A38E" w:rsidR="00DB1F64" w:rsidRPr="00506DA7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 {}</w:t>
      </w:r>
    </w:p>
    <w:p w14:paraId="62ADE98B" w14:textId="56FC76CF" w:rsidR="00DB1F64" w:rsidRPr="00BF49FC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ContaJuridica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holder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balance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loanLimit</w:t>
      </w:r>
      <w:proofErr w:type="spellEnd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number, holder, balance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18F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B2097"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</w:p>
    <w:p w14:paraId="1260668A" w14:textId="36C1122C" w:rsidR="003F3FBF" w:rsidRPr="00BF49FC" w:rsidRDefault="003F3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1D4AB" w14:textId="6C3E0570" w:rsidR="00524FB1" w:rsidRPr="00506DA7" w:rsidRDefault="00524FB1" w:rsidP="00524FB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</w:p>
    <w:p w14:paraId="4AB29603" w14:textId="22239A97" w:rsidR="00524FB1" w:rsidRPr="00506DA7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Pr="00506DA7">
        <w:rPr>
          <w:rFonts w:ascii="Times New Roman" w:hAnsi="Times New Roman" w:cs="Times New Roman"/>
          <w:sz w:val="28"/>
          <w:szCs w:val="28"/>
        </w:rPr>
        <w:t xml:space="preserve"> para a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  <w:r w:rsidR="00714210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- polimorfismo</w:t>
      </w:r>
    </w:p>
    <w:p w14:paraId="3035CAF4" w14:textId="3348BC98" w:rsidR="00524FB1" w:rsidRPr="00506DA7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506DA7">
        <w:rPr>
          <w:rFonts w:ascii="Times New Roman" w:hAnsi="Times New Roman" w:cs="Times New Roman"/>
          <w:sz w:val="28"/>
          <w:szCs w:val="28"/>
        </w:rPr>
        <w:t xml:space="preserve"> para a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714210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714210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– palavra </w:t>
      </w:r>
      <w:proofErr w:type="spellStart"/>
      <w:r w:rsidR="00714210" w:rsidRPr="00506DA7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="00067FC5" w:rsidRPr="00506DA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14210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</w:p>
    <w:p w14:paraId="3C38C311" w14:textId="32A7F017" w:rsidR="007058E8" w:rsidRPr="00506DA7" w:rsidRDefault="007058E8" w:rsidP="007058E8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Métodos que recebem parâmetros genéricos, ex.: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</w:p>
    <w:p w14:paraId="3C8E823A" w14:textId="789F31AB" w:rsidR="00113AB6" w:rsidRPr="00506DA7" w:rsidRDefault="00113AB6" w:rsidP="00113AB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506D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</w:p>
    <w:p w14:paraId="34763A2E" w14:textId="173D232C" w:rsidR="005C3E02" w:rsidRPr="00506DA7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conta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new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506DA7">
        <w:rPr>
          <w:rFonts w:ascii="Times New Roman" w:hAnsi="Times New Roman" w:cs="Times New Roman"/>
          <w:sz w:val="28"/>
          <w:szCs w:val="28"/>
        </w:rPr>
        <w:t>(...);</w:t>
      </w:r>
    </w:p>
    <w:p w14:paraId="474D370B" w14:textId="46361977" w:rsidR="005C3E02" w:rsidRPr="00506DA7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contaJur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(...);</w:t>
      </w:r>
    </w:p>
    <w:p w14:paraId="33034D6F" w14:textId="764AAC62" w:rsidR="005C3E02" w:rsidRPr="00506DA7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506DA7">
        <w:rPr>
          <w:rFonts w:ascii="Times New Roman" w:hAnsi="Times New Roman" w:cs="Times New Roman"/>
          <w:sz w:val="28"/>
          <w:szCs w:val="28"/>
        </w:rPr>
        <w:t xml:space="preserve"> conta2 =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;</w:t>
      </w:r>
      <w:r w:rsidR="00DE61C0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506DA7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136A7328" w14:textId="2D001A94" w:rsidR="005C3E02" w:rsidRPr="00506DA7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506DA7">
        <w:rPr>
          <w:rFonts w:ascii="Times New Roman" w:hAnsi="Times New Roman" w:cs="Times New Roman"/>
          <w:sz w:val="28"/>
          <w:szCs w:val="28"/>
        </w:rPr>
        <w:t xml:space="preserve"> conta3 = new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(...);</w:t>
      </w:r>
      <w:r w:rsidR="00DE61C0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506DA7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29105203" w14:textId="78871CF8" w:rsidR="005C3E02" w:rsidRPr="00506DA7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506DA7">
        <w:rPr>
          <w:rFonts w:ascii="Times New Roman" w:hAnsi="Times New Roman" w:cs="Times New Roman"/>
          <w:sz w:val="28"/>
          <w:szCs w:val="28"/>
        </w:rPr>
        <w:t xml:space="preserve"> conta4 = new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ContaPoupanca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(...);</w:t>
      </w:r>
      <w:r w:rsidR="00DE61C0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506DA7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3F26DD7A" w14:textId="63A59EF8" w:rsidR="00E6366C" w:rsidRPr="00506DA7" w:rsidRDefault="00E6366C" w:rsidP="00E6366C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contaJu1 = (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) conta2; //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downcasting</w:t>
      </w:r>
      <w:proofErr w:type="spellEnd"/>
    </w:p>
    <w:p w14:paraId="39C707F5" w14:textId="22682BCB" w:rsidR="00E6366C" w:rsidRPr="00506DA7" w:rsidRDefault="00E6366C" w:rsidP="00E6366C">
      <w:pPr>
        <w:pStyle w:val="PargrafodaLista"/>
        <w:numPr>
          <w:ilvl w:val="2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( conta</w:t>
      </w:r>
      <w:proofErr w:type="gramEnd"/>
      <w:r w:rsidR="00B31308" w:rsidRPr="00506DA7">
        <w:rPr>
          <w:rFonts w:ascii="Times New Roman" w:hAnsi="Times New Roman" w:cs="Times New Roman"/>
          <w:sz w:val="28"/>
          <w:szCs w:val="28"/>
        </w:rPr>
        <w:t>4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="009B36C3" w:rsidRPr="00506DA7">
        <w:rPr>
          <w:rFonts w:ascii="Times New Roman" w:hAnsi="Times New Roman" w:cs="Times New Roman"/>
          <w:sz w:val="28"/>
          <w:szCs w:val="28"/>
        </w:rPr>
        <w:t xml:space="preserve">; </w:t>
      </w:r>
      <w:r w:rsidR="009B36C3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poupança</w:t>
      </w:r>
    </w:p>
    <w:p w14:paraId="41832112" w14:textId="7461A875" w:rsidR="00067FC5" w:rsidRPr="00506DA7" w:rsidRDefault="00E6366C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contaJu2 = (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)conta3;</w:t>
      </w:r>
      <w:r w:rsidR="00E626B3" w:rsidRPr="00506DA7">
        <w:rPr>
          <w:rFonts w:ascii="Times New Roman" w:hAnsi="Times New Roman" w:cs="Times New Roman"/>
          <w:sz w:val="28"/>
          <w:szCs w:val="28"/>
        </w:rPr>
        <w:t xml:space="preserve"> ou</w:t>
      </w:r>
    </w:p>
    <w:p w14:paraId="3DC32DF5" w14:textId="5E988016" w:rsidR="00524FB1" w:rsidRPr="00506DA7" w:rsidRDefault="00067FC5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contaJu2 = conta3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;</w:t>
      </w:r>
    </w:p>
    <w:p w14:paraId="440E2E52" w14:textId="0B4A0A0A" w:rsidR="006C392E" w:rsidRDefault="006C39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0CA395" w14:textId="5A2F4D5D" w:rsidR="00955E21" w:rsidRPr="00506DA7" w:rsidRDefault="00955E21" w:rsidP="00955E2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Polimorfismo</w:t>
      </w:r>
      <w:r w:rsidR="005639CF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implementação do método de uma super na subclasse</w:t>
      </w:r>
    </w:p>
    <w:p w14:paraId="5FAFA486" w14:textId="507924CF" w:rsidR="00D70460" w:rsidRPr="00506DA7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Sobrecarga/Sobrescrita </w:t>
      </w:r>
      <w:r w:rsidR="00140835" w:rsidRPr="00506D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40835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overload</w:t>
      </w:r>
      <w:proofErr w:type="spellEnd"/>
      <w:r w:rsidR="00140835" w:rsidRPr="00506D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1472B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41472B" w:rsidRPr="00506DA7">
        <w:rPr>
          <w:rFonts w:ascii="Times New Roman" w:hAnsi="Times New Roman" w:cs="Times New Roman"/>
          <w:sz w:val="28"/>
          <w:szCs w:val="28"/>
        </w:rPr>
        <w:t xml:space="preserve">métodos com mesmo nome e </w:t>
      </w:r>
      <w:r w:rsidR="0041472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assinatura diferente</w:t>
      </w:r>
    </w:p>
    <w:p w14:paraId="3C29BBD6" w14:textId="5799C4AA" w:rsidR="00DA340C" w:rsidRPr="00506DA7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Sobreposição </w:t>
      </w:r>
      <w:r w:rsidR="00A94161" w:rsidRPr="00506DA7">
        <w:rPr>
          <w:rFonts w:ascii="Times New Roman" w:hAnsi="Times New Roman" w:cs="Times New Roman"/>
          <w:sz w:val="28"/>
          <w:szCs w:val="28"/>
        </w:rPr>
        <w:t xml:space="preserve">– </w:t>
      </w:r>
      <w:r w:rsidR="00D56D93" w:rsidRPr="00506DA7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="004A4EBA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A4EBA" w:rsidRPr="00506DA7">
        <w:rPr>
          <w:rFonts w:ascii="Times New Roman" w:hAnsi="Times New Roman" w:cs="Times New Roman"/>
          <w:sz w:val="28"/>
          <w:szCs w:val="28"/>
        </w:rPr>
        <w:t>libera o método para sobreposição.</w:t>
      </w:r>
      <w:r w:rsidR="00D56D93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707BE1" w:rsidRPr="00506DA7">
        <w:rPr>
          <w:rFonts w:ascii="Times New Roman" w:hAnsi="Times New Roman" w:cs="Times New Roman"/>
          <w:b/>
          <w:bCs/>
          <w:sz w:val="28"/>
          <w:szCs w:val="28"/>
        </w:rPr>
        <w:t>/base</w:t>
      </w:r>
    </w:p>
    <w:p w14:paraId="69C60543" w14:textId="4715605B" w:rsidR="00D56D93" w:rsidRPr="00506DA7" w:rsidRDefault="00D56D9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Conta</w:t>
      </w:r>
      <w:r w:rsidR="00B2217B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="00B2217B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</w:p>
    <w:p w14:paraId="39CE5F29" w14:textId="77777777" w:rsidR="00D56D93" w:rsidRPr="00506DA7" w:rsidRDefault="00D56D93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virtual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506DA7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506DA7">
        <w:rPr>
          <w:rFonts w:ascii="Times New Roman" w:hAnsi="Times New Roman" w:cs="Times New Roman"/>
          <w:sz w:val="28"/>
          <w:szCs w:val="28"/>
        </w:rPr>
        <w:t>) {Saldo -= quantia + 5.0;}</w:t>
      </w:r>
    </w:p>
    <w:p w14:paraId="0D7DBAC6" w14:textId="58092B2A" w:rsidR="00707BE1" w:rsidRPr="00506DA7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506DA7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</w:p>
    <w:p w14:paraId="2B72E651" w14:textId="77777777" w:rsidR="00707BE1" w:rsidRPr="00506DA7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506DA7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506DA7">
        <w:rPr>
          <w:rFonts w:ascii="Times New Roman" w:hAnsi="Times New Roman" w:cs="Times New Roman"/>
          <w:sz w:val="28"/>
          <w:szCs w:val="28"/>
        </w:rPr>
        <w:t>) {Saldo -= quantia;}</w:t>
      </w:r>
    </w:p>
    <w:p w14:paraId="71FA8797" w14:textId="6176A3B0" w:rsidR="00707BE1" w:rsidRPr="00506DA7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506DA7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3F0DB6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/ base</w:t>
      </w:r>
    </w:p>
    <w:p w14:paraId="245299DE" w14:textId="1B0C8A91" w:rsidR="00707BE1" w:rsidRPr="00506DA7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506DA7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506DA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base</w:t>
      </w:r>
      <w:proofErr w:type="gramEnd"/>
      <w:r w:rsidRPr="00506DA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Saque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>(quantia);</w:t>
      </w:r>
    </w:p>
    <w:p w14:paraId="3330A7B7" w14:textId="7A8A667B" w:rsidR="00707BE1" w:rsidRPr="00506DA7" w:rsidRDefault="00707BE1" w:rsidP="0041472B">
      <w:pPr>
        <w:pStyle w:val="PargrafodaLista"/>
        <w:numPr>
          <w:ilvl w:val="3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Saldo -= 3.0;}</w:t>
      </w:r>
    </w:p>
    <w:p w14:paraId="63F5D328" w14:textId="2147D5D1" w:rsidR="00C074C3" w:rsidRPr="00506DA7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– </w:t>
      </w:r>
      <w:r w:rsidR="00745907" w:rsidRPr="00506DA7">
        <w:rPr>
          <w:rFonts w:ascii="Times New Roman" w:hAnsi="Times New Roman" w:cs="Times New Roman"/>
          <w:sz w:val="28"/>
          <w:szCs w:val="28"/>
        </w:rPr>
        <w:t>evita</w:t>
      </w:r>
      <w:r w:rsidRPr="00506DA7">
        <w:rPr>
          <w:rFonts w:ascii="Times New Roman" w:hAnsi="Times New Roman" w:cs="Times New Roman"/>
          <w:sz w:val="28"/>
          <w:szCs w:val="28"/>
        </w:rPr>
        <w:t xml:space="preserve"> que uma classe seja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herdada</w:t>
      </w:r>
      <w:r w:rsidRPr="00506DA7">
        <w:rPr>
          <w:rFonts w:ascii="Times New Roman" w:hAnsi="Times New Roman" w:cs="Times New Roman"/>
          <w:sz w:val="28"/>
          <w:szCs w:val="28"/>
        </w:rPr>
        <w:t xml:space="preserve"> –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</w:p>
    <w:p w14:paraId="68B2843D" w14:textId="77777777" w:rsidR="00C074C3" w:rsidRPr="00506DA7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sealed</w:t>
      </w:r>
      <w:proofErr w:type="spellEnd"/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{...}</w:t>
      </w:r>
    </w:p>
    <w:p w14:paraId="238808C8" w14:textId="02F315F1" w:rsidR="00C074C3" w:rsidRPr="00506DA7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método – </w:t>
      </w:r>
      <w:r w:rsidR="00745907" w:rsidRPr="00506DA7">
        <w:rPr>
          <w:rFonts w:ascii="Times New Roman" w:hAnsi="Times New Roman" w:cs="Times New Roman"/>
          <w:sz w:val="28"/>
          <w:szCs w:val="28"/>
        </w:rPr>
        <w:t>evita</w:t>
      </w:r>
      <w:r w:rsidRPr="00506DA7">
        <w:rPr>
          <w:rFonts w:ascii="Times New Roman" w:hAnsi="Times New Roman" w:cs="Times New Roman"/>
          <w:sz w:val="28"/>
          <w:szCs w:val="28"/>
        </w:rPr>
        <w:t xml:space="preserve"> que um </w:t>
      </w:r>
      <w:r w:rsidR="00745907" w:rsidRPr="00506DA7">
        <w:rPr>
          <w:rFonts w:ascii="Times New Roman" w:hAnsi="Times New Roman" w:cs="Times New Roman"/>
          <w:b/>
          <w:bCs/>
          <w:sz w:val="28"/>
          <w:szCs w:val="28"/>
        </w:rPr>
        <w:t>método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907" w:rsidRPr="00506DA7">
        <w:rPr>
          <w:rFonts w:ascii="Times New Roman" w:hAnsi="Times New Roman" w:cs="Times New Roman"/>
          <w:b/>
          <w:bCs/>
          <w:sz w:val="28"/>
          <w:szCs w:val="28"/>
        </w:rPr>
        <w:t>sobreposto</w:t>
      </w:r>
      <w:r w:rsidR="00745907" w:rsidRPr="00506DA7">
        <w:rPr>
          <w:rFonts w:ascii="Times New Roman" w:hAnsi="Times New Roman" w:cs="Times New Roman"/>
          <w:sz w:val="28"/>
          <w:szCs w:val="28"/>
        </w:rPr>
        <w:t xml:space="preserve"> possa ser sobreposto novamente</w:t>
      </w:r>
      <w:r w:rsidRPr="00506DA7">
        <w:rPr>
          <w:rFonts w:ascii="Times New Roman" w:hAnsi="Times New Roman" w:cs="Times New Roman"/>
          <w:sz w:val="28"/>
          <w:szCs w:val="28"/>
        </w:rPr>
        <w:t xml:space="preserve"> –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  <w:r w:rsidR="00745907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tem que </w:t>
      </w:r>
      <w:r w:rsidR="00857479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</w:t>
      </w:r>
      <w:r w:rsidR="00745907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57479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em </w:t>
      </w:r>
      <w:r w:rsidR="00745907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um método </w:t>
      </w:r>
      <w:proofErr w:type="spellStart"/>
      <w:r w:rsidR="00745907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override</w:t>
      </w:r>
      <w:proofErr w:type="spellEnd"/>
    </w:p>
    <w:p w14:paraId="34C5945C" w14:textId="4BACA60F" w:rsidR="00C074C3" w:rsidRPr="00506DA7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7479"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57479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selead</w:t>
      </w:r>
      <w:proofErr w:type="spellEnd"/>
      <w:r w:rsidR="00857479"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857479" w:rsidRPr="00506DA7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857479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506D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57479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7479" w:rsidRPr="00506DA7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="00857479" w:rsidRPr="00506DA7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="00857479"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="00857479" w:rsidRPr="00506DA7">
        <w:rPr>
          <w:rFonts w:ascii="Times New Roman" w:hAnsi="Times New Roman" w:cs="Times New Roman"/>
          <w:color w:val="EE0000"/>
          <w:sz w:val="28"/>
          <w:szCs w:val="28"/>
        </w:rPr>
        <w:t>quantia</w:t>
      </w:r>
      <w:r w:rsidR="00857479" w:rsidRPr="00506DA7">
        <w:rPr>
          <w:rFonts w:ascii="Times New Roman" w:hAnsi="Times New Roman" w:cs="Times New Roman"/>
          <w:sz w:val="28"/>
          <w:szCs w:val="28"/>
        </w:rPr>
        <w:t>)</w:t>
      </w:r>
      <w:r w:rsidRPr="00506DA7">
        <w:rPr>
          <w:rFonts w:ascii="Times New Roman" w:hAnsi="Times New Roman" w:cs="Times New Roman"/>
          <w:sz w:val="28"/>
          <w:szCs w:val="28"/>
        </w:rPr>
        <w:t>{...}</w:t>
      </w:r>
      <w:proofErr w:type="gramEnd"/>
    </w:p>
    <w:p w14:paraId="37957B66" w14:textId="0646F0BF" w:rsidR="00AE635D" w:rsidRPr="00506DA7" w:rsidRDefault="00AE6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BD5C9" w14:textId="4989600D" w:rsidR="00AE635D" w:rsidRPr="00506DA7" w:rsidRDefault="00AE635D" w:rsidP="00AE635D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Classes </w:t>
      </w:r>
      <w:r w:rsidR="0041729C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e Métodos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Abstrat</w:t>
      </w:r>
      <w:r w:rsidR="0041729C" w:rsidRPr="00506DA7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E1879A5" w14:textId="42FE4CD9" w:rsidR="003E2ECC" w:rsidRPr="00506DA7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abstrata – não pode ser instanciada</w:t>
      </w:r>
      <w:r w:rsidR="00CC5F8F" w:rsidRPr="00506DA7">
        <w:rPr>
          <w:rFonts w:ascii="Times New Roman" w:hAnsi="Times New Roman" w:cs="Times New Roman"/>
          <w:sz w:val="28"/>
          <w:szCs w:val="28"/>
        </w:rPr>
        <w:t xml:space="preserve"> – garantir a herança total</w:t>
      </w:r>
    </w:p>
    <w:p w14:paraId="359B1A83" w14:textId="47CA026B" w:rsidR="00AE635D" w:rsidRPr="00506DA7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Subclasses não abstratas – podem ser insta</w:t>
      </w:r>
      <w:r w:rsidR="006E1466" w:rsidRPr="00506DA7">
        <w:rPr>
          <w:rFonts w:ascii="Times New Roman" w:hAnsi="Times New Roman" w:cs="Times New Roman"/>
          <w:sz w:val="28"/>
          <w:szCs w:val="28"/>
        </w:rPr>
        <w:t>n</w:t>
      </w:r>
      <w:r w:rsidRPr="00506DA7">
        <w:rPr>
          <w:rFonts w:ascii="Times New Roman" w:hAnsi="Times New Roman" w:cs="Times New Roman"/>
          <w:sz w:val="28"/>
          <w:szCs w:val="28"/>
        </w:rPr>
        <w:t>ciadas</w:t>
      </w:r>
    </w:p>
    <w:p w14:paraId="4B541E47" w14:textId="3AF614EC" w:rsidR="0061204B" w:rsidRPr="00506DA7" w:rsidRDefault="0061204B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Por padrão </w:t>
      </w:r>
      <w:r w:rsidR="00A44EBB" w:rsidRPr="00506DA7">
        <w:rPr>
          <w:rFonts w:ascii="Times New Roman" w:hAnsi="Times New Roman" w:cs="Times New Roman"/>
          <w:b/>
          <w:bCs/>
          <w:sz w:val="28"/>
          <w:szCs w:val="28"/>
        </w:rPr>
        <w:t>notação UML</w:t>
      </w:r>
      <w:r w:rsidR="00A44EBB"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Pr="00506DA7">
        <w:rPr>
          <w:rFonts w:ascii="Times New Roman" w:hAnsi="Times New Roman" w:cs="Times New Roman"/>
          <w:sz w:val="28"/>
          <w:szCs w:val="28"/>
        </w:rPr>
        <w:t xml:space="preserve">o nome da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deve ficar em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ITÁLICO</w:t>
      </w:r>
    </w:p>
    <w:p w14:paraId="143292BA" w14:textId="21439E5C" w:rsidR="008F2C04" w:rsidRPr="00506DA7" w:rsidRDefault="008F2C04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Pode criar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&lt;Conta&gt; lista =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506DA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sz w:val="28"/>
          <w:szCs w:val="28"/>
        </w:rPr>
        <w:t xml:space="preserve">...;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(Conta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in lista) {...}</w:t>
      </w:r>
    </w:p>
    <w:p w14:paraId="2FCF0AD5" w14:textId="4B9452A0" w:rsidR="00E5479E" w:rsidRPr="00506DA7" w:rsidRDefault="00E5479E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</w:t>
      </w:r>
      <w:proofErr w:type="gramEnd"/>
      <w:r w:rsidR="00925686" w:rsidRPr="00506DA7">
        <w:rPr>
          <w:rFonts w:ascii="Times New Roman" w:hAnsi="Times New Roman" w:cs="Times New Roman"/>
          <w:sz w:val="28"/>
          <w:szCs w:val="28"/>
        </w:rPr>
        <w:t>{...}</w:t>
      </w:r>
    </w:p>
    <w:p w14:paraId="6B8F5616" w14:textId="7C5CB95B" w:rsidR="0041729C" w:rsidRPr="00506DA7" w:rsidRDefault="0041729C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Método</w:t>
      </w:r>
      <w:r w:rsidR="00B0496C" w:rsidRPr="00506DA7">
        <w:rPr>
          <w:rFonts w:ascii="Times New Roman" w:hAnsi="Times New Roman" w:cs="Times New Roman"/>
          <w:sz w:val="28"/>
          <w:szCs w:val="28"/>
        </w:rPr>
        <w:t>s</w:t>
      </w:r>
      <w:r w:rsidRPr="00506DA7">
        <w:rPr>
          <w:rFonts w:ascii="Times New Roman" w:hAnsi="Times New Roman" w:cs="Times New Roman"/>
          <w:sz w:val="28"/>
          <w:szCs w:val="28"/>
        </w:rPr>
        <w:t xml:space="preserve"> abstratos: métodos que não possuem implementação</w:t>
      </w:r>
    </w:p>
    <w:p w14:paraId="0A04A0BF" w14:textId="325D6958" w:rsidR="002F1890" w:rsidRPr="00506DA7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Quando a superclasse é muito genérica</w:t>
      </w:r>
    </w:p>
    <w:p w14:paraId="27B44551" w14:textId="4F1EBE23" w:rsidR="002F1890" w:rsidRPr="00506DA7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>Se a classe possuir pelo menos um método abstrato, então esta classe deve ser abstrata.</w:t>
      </w:r>
    </w:p>
    <w:p w14:paraId="767D2A58" w14:textId="77777777" w:rsidR="002F1890" w:rsidRPr="00506DA7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>Exemplo Classes</w:t>
      </w:r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F8F563" w14:textId="49F64360" w:rsidR="002F1890" w:rsidRPr="00506DA7" w:rsidRDefault="002F1890" w:rsidP="002F1890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Figura: atributo(cor) e método </w:t>
      </w:r>
      <w:proofErr w:type="gramStart"/>
      <w:r w:rsidR="00CA002B" w:rsidRPr="00506DA7">
        <w:rPr>
          <w:rFonts w:ascii="Times New Roman" w:hAnsi="Times New Roman" w:cs="Times New Roman"/>
          <w:sz w:val="28"/>
          <w:szCs w:val="28"/>
        </w:rPr>
        <w:t>A</w:t>
      </w:r>
      <w:r w:rsidRPr="00506DA7">
        <w:rPr>
          <w:rFonts w:ascii="Times New Roman" w:hAnsi="Times New Roman" w:cs="Times New Roman"/>
          <w:sz w:val="28"/>
          <w:szCs w:val="28"/>
        </w:rPr>
        <w:t>rea(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</w:t>
      </w:r>
      <w:r w:rsidR="002A4F13" w:rsidRPr="00506DA7">
        <w:rPr>
          <w:rFonts w:ascii="Times New Roman" w:hAnsi="Times New Roman" w:cs="Times New Roman"/>
          <w:sz w:val="28"/>
          <w:szCs w:val="28"/>
        </w:rPr>
        <w:t xml:space="preserve"> // superclasse</w:t>
      </w:r>
    </w:p>
    <w:p w14:paraId="341A3265" w14:textId="6129C5D2" w:rsidR="002F1890" w:rsidRPr="00506DA7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Retangulo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: atributos (</w:t>
      </w:r>
      <w:r w:rsidR="003D28CF" w:rsidRPr="00506DA7">
        <w:rPr>
          <w:rFonts w:ascii="Times New Roman" w:hAnsi="Times New Roman" w:cs="Times New Roman"/>
          <w:sz w:val="28"/>
          <w:szCs w:val="28"/>
        </w:rPr>
        <w:t>L</w:t>
      </w:r>
      <w:r w:rsidRPr="00506DA7">
        <w:rPr>
          <w:rFonts w:ascii="Times New Roman" w:hAnsi="Times New Roman" w:cs="Times New Roman"/>
          <w:sz w:val="28"/>
          <w:szCs w:val="28"/>
        </w:rPr>
        <w:t xml:space="preserve">argura e </w:t>
      </w:r>
      <w:r w:rsidR="003D28CF" w:rsidRPr="00506DA7">
        <w:rPr>
          <w:rFonts w:ascii="Times New Roman" w:hAnsi="Times New Roman" w:cs="Times New Roman"/>
          <w:sz w:val="28"/>
          <w:szCs w:val="28"/>
        </w:rPr>
        <w:t>A</w:t>
      </w:r>
      <w:r w:rsidRPr="00506DA7">
        <w:rPr>
          <w:rFonts w:ascii="Times New Roman" w:hAnsi="Times New Roman" w:cs="Times New Roman"/>
          <w:sz w:val="28"/>
          <w:szCs w:val="28"/>
        </w:rPr>
        <w:t>ltura)</w:t>
      </w:r>
      <w:r w:rsidR="002A4F13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506DA7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3221511B" w14:textId="29C23898" w:rsidR="002F1890" w:rsidRPr="00506DA7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Circulo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atributo(</w:t>
      </w:r>
      <w:proofErr w:type="gramEnd"/>
      <w:r w:rsidR="003D28CF" w:rsidRPr="00506DA7">
        <w:rPr>
          <w:rFonts w:ascii="Times New Roman" w:hAnsi="Times New Roman" w:cs="Times New Roman"/>
          <w:sz w:val="28"/>
          <w:szCs w:val="28"/>
        </w:rPr>
        <w:t>R</w:t>
      </w:r>
      <w:r w:rsidRPr="00506DA7">
        <w:rPr>
          <w:rFonts w:ascii="Times New Roman" w:hAnsi="Times New Roman" w:cs="Times New Roman"/>
          <w:sz w:val="28"/>
          <w:szCs w:val="28"/>
        </w:rPr>
        <w:t>aio)</w:t>
      </w:r>
      <w:r w:rsidR="002A4F13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506DA7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531D9E27" w14:textId="2DE5611F" w:rsidR="00CA002B" w:rsidRPr="00506DA7" w:rsidRDefault="00CA002B" w:rsidP="00CA002B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>); // superclasse</w:t>
      </w:r>
    </w:p>
    <w:p w14:paraId="48A7156C" w14:textId="234A5606" w:rsidR="00652071" w:rsidRPr="00506DA7" w:rsidRDefault="00652071" w:rsidP="00652071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sz w:val="28"/>
          <w:szCs w:val="28"/>
        </w:rPr>
        <w:t xml:space="preserve">Não é necessário utilizar o </w:t>
      </w:r>
      <w:r w:rsidRPr="00506DA7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506DA7">
        <w:rPr>
          <w:rFonts w:ascii="Times New Roman" w:hAnsi="Times New Roman" w:cs="Times New Roman"/>
          <w:sz w:val="28"/>
          <w:szCs w:val="28"/>
        </w:rPr>
        <w:t xml:space="preserve"> no método,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eh</w:t>
      </w:r>
      <w:proofErr w:type="spellEnd"/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abstract</w:t>
      </w:r>
    </w:p>
    <w:p w14:paraId="1252B8D7" w14:textId="77777777" w:rsidR="00AE635D" w:rsidRPr="00506DA7" w:rsidRDefault="00AE635D" w:rsidP="00AE635D">
      <w:pPr>
        <w:rPr>
          <w:rFonts w:ascii="Times New Roman" w:hAnsi="Times New Roman" w:cs="Times New Roman"/>
          <w:sz w:val="28"/>
          <w:szCs w:val="28"/>
        </w:rPr>
      </w:pPr>
    </w:p>
    <w:p w14:paraId="647832A3" w14:textId="3168891A" w:rsidR="00E84EEF" w:rsidRPr="00506DA7" w:rsidRDefault="00E84EEF" w:rsidP="00E84EE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Enums</w:t>
      </w:r>
      <w:proofErr w:type="spellEnd"/>
      <w:r w:rsidR="00B5400C"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400C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0537A25D" w14:textId="2A87EB0C" w:rsidR="00E84EEF" w:rsidRPr="00506DA7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506DA7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>&gt;("</w:t>
      </w:r>
      <w:r w:rsidR="008238AD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Pr="00506DA7">
        <w:rPr>
          <w:rFonts w:ascii="Times New Roman" w:hAnsi="Times New Roman" w:cs="Times New Roman"/>
          <w:sz w:val="28"/>
          <w:szCs w:val="28"/>
        </w:rPr>
        <w:t>");</w:t>
      </w:r>
    </w:p>
    <w:p w14:paraId="092B98D4" w14:textId="5A171B99" w:rsidR="005F6D25" w:rsidRPr="00BF49FC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OrderStatus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typeof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966B4" w:rsidRPr="00BF49FC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583947"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Entregue</w:t>
      </w:r>
      <w:proofErr w:type="spellEnd"/>
      <w:r w:rsidR="00F966B4" w:rsidRPr="00BF49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="00F966B4"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F3ABB7" w14:textId="0F6754E6" w:rsidR="007632B1" w:rsidRPr="00506DA7" w:rsidRDefault="007632B1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enum </w:t>
      </w:r>
      <w:proofErr w:type="spellStart"/>
      <w:proofErr w:type="gramStart"/>
      <w:r w:rsidRPr="00506DA7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DA7">
        <w:rPr>
          <w:rFonts w:ascii="Times New Roman" w:hAnsi="Times New Roman" w:cs="Times New Roman"/>
          <w:sz w:val="28"/>
          <w:szCs w:val="28"/>
        </w:rPr>
        <w:t>{ Pendente</w:t>
      </w:r>
      <w:proofErr w:type="gramEnd"/>
      <w:r w:rsidRPr="00506DA7">
        <w:rPr>
          <w:rFonts w:ascii="Times New Roman" w:hAnsi="Times New Roman" w:cs="Times New Roman"/>
          <w:sz w:val="28"/>
          <w:szCs w:val="28"/>
        </w:rPr>
        <w:t xml:space="preserve"> = 0, Processando = 1, Enviado = 2, Entregue = 3}</w:t>
      </w:r>
      <w:r w:rsidR="00AE3508" w:rsidRPr="00506DA7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proofErr w:type="gramStart"/>
      <w:r w:rsidR="00AE3508" w:rsidRPr="00506DA7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="00AE3508" w:rsidRPr="00506D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E3508" w:rsidRPr="00506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508" w:rsidRPr="00506D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E3508" w:rsidRPr="00506DA7">
        <w:rPr>
          <w:rFonts w:ascii="Times New Roman" w:hAnsi="Times New Roman" w:cs="Times New Roman"/>
          <w:sz w:val="28"/>
          <w:szCs w:val="28"/>
        </w:rPr>
        <w:t xml:space="preserve"> = derivação de </w:t>
      </w:r>
      <w:r w:rsidR="00AE3508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int</w:t>
      </w:r>
      <w:r w:rsidR="00CD1746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</w:p>
    <w:p w14:paraId="4C325324" w14:textId="02530987" w:rsidR="00523948" w:rsidRPr="00BF49FC" w:rsidRDefault="00523948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orderTxt</w:t>
      </w:r>
      <w:proofErr w:type="spell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OrderStatus.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Pendente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BF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4A58D5B0" w14:textId="6BB1E895" w:rsidR="001F089B" w:rsidRPr="00BF49FC" w:rsidRDefault="001F089B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49FC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>&gt;("Pendente"</w:t>
      </w:r>
      <w:proofErr w:type="gramStart"/>
      <w:r w:rsidRPr="00BF49F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2E4D1FF" w14:textId="2AE313B8" w:rsidR="00E84EEF" w:rsidRPr="00BF49FC" w:rsidRDefault="00E84EEF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58833" w14:textId="77777777" w:rsidR="00550B6F" w:rsidRPr="00506DA7" w:rsidRDefault="00550B6F" w:rsidP="00550B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506DA7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  <w:r w:rsidRPr="00506DA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3301EAB2" w14:textId="7E17D6E4" w:rsidR="00550B6F" w:rsidRPr="006C392E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6C392E">
        <w:rPr>
          <w:rFonts w:ascii="Times New Roman" w:hAnsi="Times New Roman" w:cs="Times New Roman"/>
          <w:sz w:val="28"/>
          <w:szCs w:val="28"/>
        </w:rPr>
        <w:t>É um tipo de associação que permite que um objeto contenha outro.</w:t>
      </w:r>
    </w:p>
    <w:p w14:paraId="400B20DC" w14:textId="24E8A0E8" w:rsidR="00550B6F" w:rsidRPr="006C392E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6C392E">
        <w:rPr>
          <w:rFonts w:ascii="Times New Roman" w:hAnsi="Times New Roman" w:cs="Times New Roman"/>
          <w:sz w:val="28"/>
          <w:szCs w:val="28"/>
        </w:rPr>
        <w:t xml:space="preserve">Relação </w:t>
      </w:r>
      <w:proofErr w:type="spellStart"/>
      <w:r w:rsidRPr="006C392E">
        <w:rPr>
          <w:rFonts w:ascii="Times New Roman" w:hAnsi="Times New Roman" w:cs="Times New Roman"/>
          <w:b/>
          <w:bCs/>
          <w:sz w:val="28"/>
          <w:szCs w:val="28"/>
        </w:rPr>
        <w:t>tem-um</w:t>
      </w:r>
      <w:proofErr w:type="spellEnd"/>
      <w:r w:rsidRPr="006C392E">
        <w:rPr>
          <w:rFonts w:ascii="Times New Roman" w:hAnsi="Times New Roman" w:cs="Times New Roman"/>
          <w:sz w:val="28"/>
          <w:szCs w:val="28"/>
        </w:rPr>
        <w:t xml:space="preserve"> ou </w:t>
      </w:r>
      <w:r w:rsidRPr="006C392E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tem-vários</w:t>
      </w:r>
      <w:r w:rsidRPr="006C392E">
        <w:rPr>
          <w:rFonts w:ascii="Times New Roman" w:hAnsi="Times New Roman" w:cs="Times New Roman"/>
          <w:sz w:val="28"/>
          <w:szCs w:val="28"/>
        </w:rPr>
        <w:t xml:space="preserve">. </w:t>
      </w:r>
      <w:r w:rsidRPr="006C392E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="00617DA5" w:rsidRPr="006C392E">
        <w:rPr>
          <w:rFonts w:ascii="Times New Roman" w:hAnsi="Times New Roman" w:cs="Times New Roman"/>
          <w:b/>
          <w:bCs/>
          <w:sz w:val="28"/>
          <w:szCs w:val="28"/>
        </w:rPr>
        <w:t xml:space="preserve"> relação </w:t>
      </w:r>
      <w:r w:rsidRPr="006C392E">
        <w:rPr>
          <w:rFonts w:ascii="Times New Roman" w:hAnsi="Times New Roman" w:cs="Times New Roman"/>
          <w:sz w:val="28"/>
          <w:szCs w:val="28"/>
        </w:rPr>
        <w:t>(</w:t>
      </w:r>
      <w:r w:rsidRPr="006C392E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todo/parte</w:t>
      </w:r>
      <w:r w:rsidRPr="006C392E">
        <w:rPr>
          <w:rFonts w:ascii="Times New Roman" w:hAnsi="Times New Roman" w:cs="Times New Roman"/>
          <w:sz w:val="28"/>
          <w:szCs w:val="28"/>
        </w:rPr>
        <w:t>)</w:t>
      </w:r>
      <w:r w:rsidR="00A15532" w:rsidRPr="006C392E">
        <w:rPr>
          <w:rFonts w:ascii="Times New Roman" w:hAnsi="Times New Roman" w:cs="Times New Roman"/>
          <w:sz w:val="28"/>
          <w:szCs w:val="28"/>
        </w:rPr>
        <w:t xml:space="preserve"> – </w:t>
      </w:r>
      <w:r w:rsidR="00A15532" w:rsidRPr="006C392E">
        <w:rPr>
          <w:rFonts w:ascii="Times New Roman" w:hAnsi="Times New Roman" w:cs="Times New Roman"/>
          <w:b/>
          <w:bCs/>
          <w:sz w:val="28"/>
          <w:szCs w:val="28"/>
        </w:rPr>
        <w:t>diamante preto</w:t>
      </w:r>
      <w:r w:rsidR="00A15532" w:rsidRPr="006C392E">
        <w:rPr>
          <w:rFonts w:ascii="Times New Roman" w:hAnsi="Times New Roman" w:cs="Times New Roman"/>
          <w:sz w:val="28"/>
          <w:szCs w:val="28"/>
        </w:rPr>
        <w:t>.</w:t>
      </w:r>
    </w:p>
    <w:p w14:paraId="3C12289C" w14:textId="77777777" w:rsidR="006C392E" w:rsidRDefault="006C392E" w:rsidP="007F599A">
      <w:pPr>
        <w:rPr>
          <w:rFonts w:ascii="Times New Roman" w:hAnsi="Times New Roman" w:cs="Times New Roman"/>
          <w:sz w:val="28"/>
          <w:szCs w:val="28"/>
        </w:rPr>
      </w:pPr>
    </w:p>
    <w:p w14:paraId="7E8491AA" w14:textId="05BDB3D7" w:rsidR="006C392E" w:rsidRPr="00506DA7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="00AE64D0">
        <w:rPr>
          <w:rFonts w:ascii="Times New Roman" w:hAnsi="Times New Roman" w:cs="Times New Roman"/>
          <w:b/>
          <w:bCs/>
          <w:sz w:val="28"/>
          <w:szCs w:val="28"/>
        </w:rPr>
        <w:t xml:space="preserve"> – Operações de uma </w:t>
      </w:r>
      <w:r w:rsidR="00AE64D0" w:rsidRPr="00AE64D0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classe/</w:t>
      </w:r>
      <w:proofErr w:type="spellStart"/>
      <w:r w:rsidR="00AE64D0" w:rsidRPr="00AE64D0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struct</w:t>
      </w:r>
      <w:proofErr w:type="spellEnd"/>
      <w:r w:rsidR="00AE64D0" w:rsidRPr="00AE64D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C1E97">
        <w:rPr>
          <w:rFonts w:ascii="Times New Roman" w:hAnsi="Times New Roman" w:cs="Times New Roman"/>
          <w:b/>
          <w:bCs/>
          <w:sz w:val="28"/>
          <w:szCs w:val="28"/>
        </w:rPr>
        <w:t>que d</w:t>
      </w:r>
      <w:r w:rsidR="00AE64D0">
        <w:rPr>
          <w:rFonts w:ascii="Times New Roman" w:hAnsi="Times New Roman" w:cs="Times New Roman"/>
          <w:b/>
          <w:bCs/>
          <w:sz w:val="28"/>
          <w:szCs w:val="28"/>
        </w:rPr>
        <w:t>eve implementar</w:t>
      </w:r>
    </w:p>
    <w:p w14:paraId="41FF69A4" w14:textId="190A39A2" w:rsidR="006C392E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D2471">
        <w:rPr>
          <w:rFonts w:ascii="Times New Roman" w:hAnsi="Times New Roman" w:cs="Times New Roman"/>
          <w:sz w:val="28"/>
          <w:szCs w:val="28"/>
        </w:rPr>
        <w:t>Contrato</w:t>
      </w:r>
      <w:r w:rsidR="008F4363">
        <w:rPr>
          <w:rFonts w:ascii="Times New Roman" w:hAnsi="Times New Roman" w:cs="Times New Roman"/>
          <w:sz w:val="28"/>
          <w:szCs w:val="28"/>
        </w:rPr>
        <w:t xml:space="preserve"> / </w:t>
      </w:r>
      <w:r w:rsidR="003236FA">
        <w:rPr>
          <w:rFonts w:ascii="Times New Roman" w:hAnsi="Times New Roman" w:cs="Times New Roman"/>
          <w:sz w:val="28"/>
          <w:szCs w:val="28"/>
        </w:rPr>
        <w:t xml:space="preserve">Somente Assinaturas, depois, serão criadas </w:t>
      </w:r>
      <w:r w:rsidR="008F4363">
        <w:rPr>
          <w:rFonts w:ascii="Times New Roman" w:hAnsi="Times New Roman" w:cs="Times New Roman"/>
          <w:sz w:val="28"/>
          <w:szCs w:val="28"/>
        </w:rPr>
        <w:t>classes concretas</w:t>
      </w:r>
      <w:r w:rsidR="00161B2A">
        <w:rPr>
          <w:rFonts w:ascii="Times New Roman" w:hAnsi="Times New Roman" w:cs="Times New Roman"/>
          <w:sz w:val="28"/>
          <w:szCs w:val="28"/>
        </w:rPr>
        <w:t xml:space="preserve"> que implementam a interface</w:t>
      </w:r>
    </w:p>
    <w:p w14:paraId="00F44C9A" w14:textId="4B0C6FAB" w:rsidR="00006DA6" w:rsidRDefault="00006DA6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Motivo: Baixo Acoplamento e </w:t>
      </w:r>
      <w:r w:rsidR="000C36A8">
        <w:rPr>
          <w:rFonts w:ascii="Times New Roman" w:hAnsi="Times New Roman" w:cs="Times New Roman"/>
          <w:sz w:val="28"/>
          <w:szCs w:val="28"/>
        </w:rPr>
        <w:t>flexíveis</w:t>
      </w:r>
    </w:p>
    <w:p w14:paraId="20B07ED6" w14:textId="3A343018" w:rsidR="00BD2471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Exemplo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F49F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interface</w:t>
      </w:r>
      <w:r w:rsidRPr="00BF49F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IShape</w:t>
      </w:r>
      <w:proofErr w:type="spellEnd"/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 {double </w:t>
      </w:r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Area(</w:t>
      </w:r>
      <w:proofErr w:type="gram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 xml:space="preserve">; double </w:t>
      </w:r>
      <w:proofErr w:type="gramStart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Perimeter(</w:t>
      </w:r>
      <w:proofErr w:type="gramEnd"/>
      <w:r w:rsidRPr="00BF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F49FC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7A21C40" w14:textId="08EF0FB5" w:rsidR="006D7D32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124878">
        <w:rPr>
          <w:rFonts w:ascii="Times New Roman" w:hAnsi="Times New Roman" w:cs="Times New Roman"/>
          <w:b/>
          <w:bCs/>
          <w:sz w:val="28"/>
          <w:szCs w:val="28"/>
        </w:rPr>
        <w:t>inversão de controle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7D32">
        <w:rPr>
          <w:rFonts w:ascii="Times New Roman" w:hAnsi="Times New Roman" w:cs="Times New Roman"/>
          <w:sz w:val="28"/>
          <w:szCs w:val="28"/>
        </w:rPr>
        <w:t>consiste em retirar da classe a responsabilidade de instanciar suas dependência</w:t>
      </w:r>
      <w:r w:rsidR="00F164D9">
        <w:rPr>
          <w:rFonts w:ascii="Times New Roman" w:hAnsi="Times New Roman" w:cs="Times New Roman"/>
          <w:sz w:val="28"/>
          <w:szCs w:val="28"/>
        </w:rPr>
        <w:t>s.</w:t>
      </w:r>
    </w:p>
    <w:p w14:paraId="42AE2172" w14:textId="2DEF9C18" w:rsidR="001B676A" w:rsidRPr="00F164D9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164D9">
        <w:rPr>
          <w:rFonts w:ascii="Times New Roman" w:hAnsi="Times New Roman" w:cs="Times New Roman"/>
          <w:b/>
          <w:bCs/>
          <w:sz w:val="28"/>
          <w:szCs w:val="28"/>
        </w:rPr>
        <w:t>Injeção de dependência por meio do construtor:</w:t>
      </w:r>
      <w:r w:rsidR="00F16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64D9">
        <w:rPr>
          <w:rFonts w:ascii="Times New Roman" w:hAnsi="Times New Roman" w:cs="Times New Roman"/>
          <w:sz w:val="28"/>
          <w:szCs w:val="28"/>
        </w:rPr>
        <w:t xml:space="preserve">Forma de realizar a inversão de controle: um componente externo instancia a dependência, que é então injetada no objeto </w:t>
      </w:r>
      <w:r w:rsidR="00F164D9" w:rsidRPr="00F164D9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pai</w:t>
      </w:r>
      <w:r w:rsidR="00F164D9">
        <w:rPr>
          <w:rFonts w:ascii="Times New Roman" w:hAnsi="Times New Roman" w:cs="Times New Roman"/>
          <w:sz w:val="28"/>
          <w:szCs w:val="28"/>
        </w:rPr>
        <w:t>. Pode ser implementada de várias formas:</w:t>
      </w:r>
    </w:p>
    <w:p w14:paraId="3C15E877" w14:textId="5B272E31" w:rsidR="00F164D9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164D9">
        <w:rPr>
          <w:rFonts w:ascii="Times New Roman" w:hAnsi="Times New Roman" w:cs="Times New Roman"/>
          <w:sz w:val="28"/>
          <w:szCs w:val="28"/>
        </w:rPr>
        <w:t>Construtor</w:t>
      </w:r>
    </w:p>
    <w:p w14:paraId="25E8B0B6" w14:textId="38CACCB9" w:rsidR="00F164D9" w:rsidRPr="00F164D9" w:rsidRDefault="00F164D9" w:rsidP="00F164D9">
      <w:pPr>
        <w:pStyle w:val="PargrafodaLista"/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2B6F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F72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B6F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F72B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72B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proofErr w:type="gramStart"/>
      <w:r w:rsidRPr="00F72B6F">
        <w:rPr>
          <w:rFonts w:ascii="Times New Roman" w:hAnsi="Times New Roman" w:cs="Times New Roman"/>
          <w:b/>
          <w:bCs/>
          <w:sz w:val="28"/>
          <w:szCs w:val="28"/>
          <w:lang w:val="en-US"/>
        </w:rPr>
        <w:t>RentalService</w:t>
      </w:r>
      <w:proofErr w:type="spellEnd"/>
      <w:r w:rsidRPr="00F72B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B6F">
        <w:rPr>
          <w:rFonts w:ascii="Times New Roman" w:hAnsi="Times New Roman" w:cs="Times New Roman"/>
          <w:sz w:val="28"/>
          <w:szCs w:val="28"/>
          <w:lang w:val="en-US"/>
        </w:rPr>
        <w:t xml:space="preserve">hour, day, </w:t>
      </w:r>
      <w:r w:rsidRPr="00F72B6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new </w:t>
      </w:r>
      <w:proofErr w:type="spellStart"/>
      <w:proofErr w:type="gramStart"/>
      <w:r w:rsidRPr="00F72B6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BrazilTaxService</w:t>
      </w:r>
      <w:proofErr w:type="spellEnd"/>
      <w:r w:rsidRPr="00F72B6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</w:t>
      </w:r>
      <w:proofErr w:type="gramEnd"/>
      <w:r w:rsidRPr="00F72B6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</w:t>
      </w:r>
      <w:r w:rsidRPr="00F72B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DD1DC" w14:textId="0D335B29" w:rsidR="00F164D9" w:rsidRPr="00F164D9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164D9">
        <w:rPr>
          <w:rFonts w:ascii="Times New Roman" w:hAnsi="Times New Roman" w:cs="Times New Roman"/>
          <w:sz w:val="28"/>
          <w:szCs w:val="28"/>
        </w:rPr>
        <w:t xml:space="preserve">Objeto de </w:t>
      </w:r>
      <w:proofErr w:type="gramStart"/>
      <w:r w:rsidRPr="00F164D9">
        <w:rPr>
          <w:rFonts w:ascii="Times New Roman" w:hAnsi="Times New Roman" w:cs="Times New Roman"/>
          <w:sz w:val="28"/>
          <w:szCs w:val="28"/>
        </w:rPr>
        <w:t>Instanciação(</w:t>
      </w:r>
      <w:proofErr w:type="spellStart"/>
      <w:proofErr w:type="gramEnd"/>
      <w:r w:rsidRPr="00F164D9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164D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164D9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F164D9">
        <w:rPr>
          <w:rFonts w:ascii="Times New Roman" w:hAnsi="Times New Roman" w:cs="Times New Roman"/>
          <w:sz w:val="28"/>
          <w:szCs w:val="28"/>
        </w:rPr>
        <w:t>);</w:t>
      </w:r>
    </w:p>
    <w:p w14:paraId="797608F8" w14:textId="654470C7" w:rsidR="00F72B6F" w:rsidRPr="00F164D9" w:rsidRDefault="00F164D9" w:rsidP="00F72B6F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64D9">
        <w:rPr>
          <w:rFonts w:ascii="Times New Roman" w:hAnsi="Times New Roman" w:cs="Times New Roman"/>
          <w:sz w:val="28"/>
          <w:szCs w:val="28"/>
        </w:rPr>
        <w:t>Container / framewor</w:t>
      </w:r>
      <w:r>
        <w:rPr>
          <w:rFonts w:ascii="Times New Roman" w:hAnsi="Times New Roman" w:cs="Times New Roman"/>
          <w:sz w:val="28"/>
          <w:szCs w:val="28"/>
        </w:rPr>
        <w:t>k</w:t>
      </w:r>
    </w:p>
    <w:p w14:paraId="6404CC3D" w14:textId="6C735E23" w:rsidR="00D80497" w:rsidRDefault="00D804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02478A97" wp14:editId="1EF5F893">
            <wp:simplePos x="0" y="0"/>
            <wp:positionH relativeFrom="column">
              <wp:posOffset>1341065</wp:posOffset>
            </wp:positionH>
            <wp:positionV relativeFrom="paragraph">
              <wp:posOffset>132494</wp:posOffset>
            </wp:positionV>
            <wp:extent cx="3381375" cy="1352550"/>
            <wp:effectExtent l="0" t="0" r="9525" b="0"/>
            <wp:wrapSquare wrapText="bothSides"/>
            <wp:docPr id="170242872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8725" name="Imagem 2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B9EC" w14:textId="7A3F60D9" w:rsidR="00D80497" w:rsidRDefault="00D804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F2046B" w14:textId="68201DCD" w:rsidR="00C2716B" w:rsidRPr="00506DA7" w:rsidRDefault="00C2716B" w:rsidP="00C2716B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Aspectos em Comum Entre Herança e Interfaces </w:t>
      </w:r>
    </w:p>
    <w:p w14:paraId="29B8C1DD" w14:textId="3A11CF43" w:rsidR="00C2716B" w:rsidRPr="00C2716B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C2716B">
        <w:rPr>
          <w:rFonts w:ascii="Times New Roman" w:hAnsi="Times New Roman" w:cs="Times New Roman"/>
          <w:sz w:val="28"/>
          <w:szCs w:val="28"/>
        </w:rPr>
        <w:t>Relação é um</w:t>
      </w:r>
    </w:p>
    <w:p w14:paraId="045090D0" w14:textId="3B1FD4D5" w:rsidR="00C2716B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C2716B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2933B5D8" w14:textId="00820F1E" w:rsidR="00C2716B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Polimorfismo</w:t>
      </w:r>
    </w:p>
    <w:p w14:paraId="2049A803" w14:textId="166926E3" w:rsidR="00B750C1" w:rsidRDefault="00B750C1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Diferença Fundamental:</w:t>
      </w:r>
    </w:p>
    <w:p w14:paraId="7EC7D685" w14:textId="5BD8FCC3" w:rsidR="00B750C1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B750C1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>
        <w:rPr>
          <w:rFonts w:ascii="Times New Roman" w:hAnsi="Times New Roman" w:cs="Times New Roman"/>
          <w:sz w:val="28"/>
          <w:szCs w:val="28"/>
        </w:rPr>
        <w:t>: Reuso</w:t>
      </w:r>
    </w:p>
    <w:p w14:paraId="0D42D6D7" w14:textId="317923DE" w:rsidR="00B750C1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B750C1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>: Contrato a ser cumprido</w:t>
      </w:r>
    </w:p>
    <w:p w14:paraId="39DB27E0" w14:textId="77777777" w:rsidR="005A620E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DB42446" w14:textId="141662DB" w:rsidR="00D80497" w:rsidRDefault="00B750C1" w:rsidP="00D80497">
      <w:pPr>
        <w:rPr>
          <w:rFonts w:ascii="Times New Roman" w:hAnsi="Times New Roman" w:cs="Times New Roman"/>
          <w:sz w:val="28"/>
          <w:szCs w:val="28"/>
        </w:rPr>
      </w:pPr>
      <w:r w:rsidRPr="00D804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143A18D" wp14:editId="293A170D">
            <wp:simplePos x="0" y="0"/>
            <wp:positionH relativeFrom="margin">
              <wp:posOffset>102870</wp:posOffset>
            </wp:positionH>
            <wp:positionV relativeFrom="paragraph">
              <wp:posOffset>206596</wp:posOffset>
            </wp:positionV>
            <wp:extent cx="5759450" cy="1701800"/>
            <wp:effectExtent l="0" t="0" r="0" b="0"/>
            <wp:wrapSquare wrapText="bothSides"/>
            <wp:docPr id="17189205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0573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98F8E" w14:textId="474BE147" w:rsidR="00D80497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46373512" w14:textId="77777777" w:rsidR="005A620E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FB8F791" w14:textId="22954131" w:rsidR="00D80497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6A7F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E7A406" wp14:editId="51EBEC52">
            <wp:simplePos x="0" y="0"/>
            <wp:positionH relativeFrom="column">
              <wp:posOffset>251957</wp:posOffset>
            </wp:positionH>
            <wp:positionV relativeFrom="paragraph">
              <wp:posOffset>6350</wp:posOffset>
            </wp:positionV>
            <wp:extent cx="1857634" cy="2457793"/>
            <wp:effectExtent l="0" t="0" r="9525" b="0"/>
            <wp:wrapSquare wrapText="bothSides"/>
            <wp:docPr id="18922502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0207" name="Imagem 1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4CBB" w14:textId="52F2C4C0" w:rsidR="00D80497" w:rsidRDefault="006A7F67" w:rsidP="00D8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D1AEA8F" wp14:editId="642E1ADE">
            <wp:simplePos x="0" y="0"/>
            <wp:positionH relativeFrom="margin">
              <wp:align>right</wp:align>
            </wp:positionH>
            <wp:positionV relativeFrom="paragraph">
              <wp:posOffset>117227</wp:posOffset>
            </wp:positionV>
            <wp:extent cx="2781300" cy="1647825"/>
            <wp:effectExtent l="0" t="0" r="0" b="9525"/>
            <wp:wrapSquare wrapText="bothSides"/>
            <wp:docPr id="13614505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0522" name="Imagem 1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27AC8" w14:textId="02D3A8A1" w:rsidR="00D80497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70A2BE4" w14:textId="337A9F7A" w:rsidR="00D80497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B3E887F" w14:textId="4DB639C0" w:rsidR="00D80497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3DE677CF" w14:textId="74345941" w:rsidR="00B750C1" w:rsidRDefault="00B750C1" w:rsidP="00D80497">
      <w:pPr>
        <w:rPr>
          <w:rFonts w:ascii="Times New Roman" w:hAnsi="Times New Roman" w:cs="Times New Roman"/>
          <w:sz w:val="28"/>
          <w:szCs w:val="28"/>
        </w:rPr>
      </w:pPr>
    </w:p>
    <w:p w14:paraId="423E91AB" w14:textId="487549E9" w:rsidR="006A7F67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11CFD739" w14:textId="060A0BEC" w:rsidR="006A7F67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6653E5A2" w14:textId="2D4BD6B4" w:rsidR="005A620E" w:rsidRDefault="005A620E">
      <w:pPr>
        <w:rPr>
          <w:rFonts w:ascii="Times New Roman" w:hAnsi="Times New Roman" w:cs="Times New Roman"/>
          <w:sz w:val="28"/>
          <w:szCs w:val="28"/>
        </w:rPr>
      </w:pPr>
    </w:p>
    <w:p w14:paraId="3B9D63F9" w14:textId="0D3A49D8" w:rsidR="005A620E" w:rsidRPr="00506DA7" w:rsidRDefault="005A620E" w:rsidP="005A620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6770">
        <w:rPr>
          <w:rFonts w:ascii="Times New Roman" w:hAnsi="Times New Roman" w:cs="Times New Roman"/>
          <w:b/>
          <w:bCs/>
          <w:sz w:val="28"/>
          <w:szCs w:val="28"/>
        </w:rPr>
        <w:t>– Comparação de Objetos</w:t>
      </w:r>
    </w:p>
    <w:p w14:paraId="70D02766" w14:textId="08C79348" w:rsidR="005A620E" w:rsidRPr="005A620E" w:rsidRDefault="005A620E" w:rsidP="005A620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5A620E">
        <w:rPr>
          <w:rFonts w:ascii="Times New Roman" w:hAnsi="Times New Roman" w:cs="Times New Roman"/>
          <w:sz w:val="28"/>
          <w:szCs w:val="28"/>
        </w:rPr>
        <w:t xml:space="preserve">Comparação de Objetos, por exemplo, utilizando o </w:t>
      </w:r>
      <w:proofErr w:type="spellStart"/>
      <w:r w:rsidRPr="005A620E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5A620E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5A620E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5A620E">
        <w:rPr>
          <w:rFonts w:ascii="Times New Roman" w:hAnsi="Times New Roman" w:cs="Times New Roman"/>
          <w:b/>
          <w:bCs/>
          <w:sz w:val="28"/>
          <w:szCs w:val="28"/>
        </w:rPr>
        <w:t>&gt;.</w:t>
      </w:r>
      <w:proofErr w:type="spellStart"/>
      <w:r w:rsidRPr="005A620E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5A620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3703CD0" w14:textId="7ADFCDC4" w:rsidR="005A620E" w:rsidRPr="00F13177" w:rsidRDefault="00F13177" w:rsidP="00F13177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13177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https://learn.microsoft.com/en-us/dotnet/api/system.icomparable?view=net-9.0&amp;redirectedfrom=MSDN</w:t>
        </w:r>
      </w:hyperlink>
      <w:r w:rsidRPr="00F131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AFF" w14:textId="77777777" w:rsidR="00F13177" w:rsidRDefault="00F13177">
      <w:pPr>
        <w:rPr>
          <w:rFonts w:ascii="Times New Roman" w:hAnsi="Times New Roman" w:cs="Times New Roman"/>
          <w:sz w:val="28"/>
          <w:szCs w:val="28"/>
        </w:rPr>
      </w:pPr>
    </w:p>
    <w:p w14:paraId="479BA54E" w14:textId="458A3BF5" w:rsidR="00C24083" w:rsidRPr="00506DA7" w:rsidRDefault="00C24083" w:rsidP="00C2408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Generics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; Set;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Dicionary</w:t>
      </w:r>
      <w:proofErr w:type="spellEnd"/>
    </w:p>
    <w:p w14:paraId="04410F8C" w14:textId="08564A48" w:rsidR="00433864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Generics</w:t>
      </w:r>
      <w:proofErr w:type="spellEnd"/>
      <w:r>
        <w:rPr>
          <w:rFonts w:ascii="Times New Roman" w:hAnsi="Times New Roman" w:cs="Times New Roman"/>
          <w:sz w:val="28"/>
          <w:szCs w:val="28"/>
        </w:rPr>
        <w:t>: permitem que classes, interfaces e métodos possam ser parametrizados por tipo.</w:t>
      </w:r>
    </w:p>
    <w:p w14:paraId="0C36EB20" w14:textId="01CBD899" w:rsidR="00C24083" w:rsidRPr="006240FD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>Reuso</w:t>
      </w:r>
    </w:p>
    <w:p w14:paraId="2F17DFAC" w14:textId="00BBF4DC" w:rsidR="006240FD" w:rsidRPr="006240FD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40F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240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0FD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="00AB3DA6">
        <w:rPr>
          <w:rFonts w:ascii="Times New Roman" w:hAnsi="Times New Roman" w:cs="Times New Roman"/>
          <w:sz w:val="28"/>
          <w:szCs w:val="28"/>
        </w:rPr>
        <w:t xml:space="preserve"> – Erro de compilação, elementos de tipos diferentes</w:t>
      </w:r>
    </w:p>
    <w:p w14:paraId="39F267EE" w14:textId="701C1ADB" w:rsidR="006240FD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>Performance</w:t>
      </w:r>
    </w:p>
    <w:p w14:paraId="180E5C73" w14:textId="2EEBD3FD" w:rsidR="00EC73C7" w:rsidRDefault="00EC73C7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Uso Comum: Coleções</w:t>
      </w:r>
    </w:p>
    <w:p w14:paraId="79194343" w14:textId="77777777" w:rsidR="001D50F5" w:rsidRDefault="00D17DCA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</w:t>
      </w:r>
      <w:r w:rsidR="001D50F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3BFC28" w14:textId="22177612" w:rsidR="00D17DCA" w:rsidRDefault="00741AC9" w:rsidP="001D50F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1AC9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DCA">
        <w:rPr>
          <w:rFonts w:ascii="Times New Roman" w:hAnsi="Times New Roman" w:cs="Times New Roman"/>
          <w:sz w:val="28"/>
          <w:szCs w:val="28"/>
        </w:rPr>
        <w:t>ClasseService</w:t>
      </w:r>
      <w:proofErr w:type="spellEnd"/>
      <w:r w:rsidR="00D17DCA" w:rsidRPr="00741AC9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>
        <w:rPr>
          <w:rFonts w:ascii="Times New Roman" w:hAnsi="Times New Roman" w:cs="Times New Roman"/>
          <w:sz w:val="28"/>
          <w:szCs w:val="28"/>
        </w:rPr>
        <w:t>{...}</w:t>
      </w:r>
    </w:p>
    <w:p w14:paraId="2403197C" w14:textId="77777777" w:rsidR="00DC4831" w:rsidRPr="001D50F5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50F5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50F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1D50F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344A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3344AD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1D50F5">
        <w:rPr>
          <w:rFonts w:ascii="Times New Roman" w:hAnsi="Times New Roman" w:cs="Times New Roman"/>
          <w:sz w:val="28"/>
          <w:szCs w:val="28"/>
          <w:lang w:val="en-US"/>
        </w:rPr>
        <w:t>list) {…}</w:t>
      </w:r>
      <w:proofErr w:type="gramEnd"/>
      <w:r w:rsidRPr="001D5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1D50F5">
        <w:rPr>
          <w:rFonts w:ascii="Times New Roman" w:hAnsi="Times New Roman" w:cs="Times New Roman"/>
          <w:b/>
          <w:bCs/>
          <w:sz w:val="28"/>
          <w:szCs w:val="28"/>
          <w:lang w:val="en-US"/>
        </w:rPr>
        <w:t>método</w:t>
      </w:r>
      <w:proofErr w:type="spellEnd"/>
    </w:p>
    <w:p w14:paraId="25F55DD3" w14:textId="2F5884FA" w:rsidR="00DC4831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50F5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50F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1D50F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344A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3344AD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>list)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4284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483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4284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1D50F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1D50F5">
        <w:rPr>
          <w:rFonts w:ascii="Times New Roman" w:hAnsi="Times New Roman" w:cs="Times New Roman"/>
          <w:sz w:val="28"/>
          <w:szCs w:val="28"/>
          <w:lang w:val="en-US"/>
        </w:rPr>
        <w:t>…}</w:t>
      </w:r>
    </w:p>
    <w:p w14:paraId="2C631865" w14:textId="53E74018" w:rsidR="000C4174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174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operações da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comparar objetos</w:t>
      </w:r>
      <w:r>
        <w:rPr>
          <w:rFonts w:ascii="Times New Roman" w:hAnsi="Times New Roman" w:cs="Times New Roman"/>
          <w:sz w:val="28"/>
          <w:szCs w:val="28"/>
        </w:rPr>
        <w:t xml:space="preserve">, mais </w:t>
      </w:r>
      <w:r>
        <w:rPr>
          <w:rFonts w:ascii="Times New Roman" w:hAnsi="Times New Roman" w:cs="Times New Roman"/>
          <w:sz w:val="28"/>
          <w:szCs w:val="28"/>
        </w:rPr>
        <w:t>rápido</w:t>
      </w:r>
      <w:r>
        <w:rPr>
          <w:rFonts w:ascii="Times New Roman" w:hAnsi="Times New Roman" w:cs="Times New Roman"/>
          <w:sz w:val="28"/>
          <w:szCs w:val="28"/>
        </w:rPr>
        <w:t xml:space="preserve"> e resposta </w:t>
      </w:r>
      <w:r>
        <w:rPr>
          <w:rFonts w:ascii="Times New Roman" w:hAnsi="Times New Roman" w:cs="Times New Roman"/>
          <w:sz w:val="28"/>
          <w:szCs w:val="28"/>
        </w:rPr>
        <w:t xml:space="preserve">não </w:t>
      </w:r>
      <w:r>
        <w:rPr>
          <w:rFonts w:ascii="Times New Roman" w:hAnsi="Times New Roman" w:cs="Times New Roman"/>
          <w:sz w:val="28"/>
          <w:szCs w:val="28"/>
        </w:rPr>
        <w:t>100%</w:t>
      </w:r>
      <w:r w:rsidR="00840CDE">
        <w:rPr>
          <w:rFonts w:ascii="Times New Roman" w:hAnsi="Times New Roman" w:cs="Times New Roman"/>
          <w:sz w:val="28"/>
          <w:szCs w:val="28"/>
        </w:rPr>
        <w:t>.</w:t>
      </w:r>
      <w:r w:rsidR="00356705">
        <w:rPr>
          <w:rFonts w:ascii="Times New Roman" w:hAnsi="Times New Roman" w:cs="Times New Roman"/>
          <w:sz w:val="28"/>
          <w:szCs w:val="28"/>
        </w:rPr>
        <w:t xml:space="preserve"> E retorna um número inteiro.</w:t>
      </w:r>
      <w:r w:rsidR="0081367B">
        <w:rPr>
          <w:rFonts w:ascii="Times New Roman" w:hAnsi="Times New Roman" w:cs="Times New Roman"/>
          <w:sz w:val="28"/>
          <w:szCs w:val="28"/>
        </w:rPr>
        <w:t xml:space="preserve"> </w:t>
      </w:r>
      <w:r w:rsidR="0081367B" w:rsidRPr="0081367B">
        <w:rPr>
          <w:rFonts w:ascii="Times New Roman" w:hAnsi="Times New Roman" w:cs="Times New Roman"/>
          <w:b/>
          <w:bCs/>
          <w:sz w:val="28"/>
          <w:szCs w:val="28"/>
        </w:rPr>
        <w:t>Garante quando os objetos são diferentes</w:t>
      </w:r>
      <w:r w:rsidR="0081367B">
        <w:rPr>
          <w:rFonts w:ascii="Times New Roman" w:hAnsi="Times New Roman" w:cs="Times New Roman"/>
          <w:sz w:val="28"/>
          <w:szCs w:val="28"/>
        </w:rPr>
        <w:t xml:space="preserve">, por conta da colisão, lógica do algoritmo, </w:t>
      </w:r>
      <w:r w:rsidR="0081367B" w:rsidRPr="0081367B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 derem iguais</w:t>
      </w:r>
      <w:r w:rsidR="0081367B">
        <w:rPr>
          <w:rFonts w:ascii="Times New Roman" w:hAnsi="Times New Roman" w:cs="Times New Roman"/>
          <w:sz w:val="28"/>
          <w:szCs w:val="28"/>
        </w:rPr>
        <w:t xml:space="preserve">, faz um </w:t>
      </w:r>
      <w:r w:rsidR="0081367B" w:rsidRPr="0081367B">
        <w:rPr>
          <w:rFonts w:ascii="Times New Roman" w:hAnsi="Times New Roman" w:cs="Times New Roman"/>
          <w:b/>
          <w:bCs/>
          <w:sz w:val="28"/>
          <w:szCs w:val="28"/>
        </w:rPr>
        <w:t>novo teste</w:t>
      </w:r>
      <w:r w:rsidR="0081367B">
        <w:rPr>
          <w:rFonts w:ascii="Times New Roman" w:hAnsi="Times New Roman" w:cs="Times New Roman"/>
          <w:sz w:val="28"/>
          <w:szCs w:val="28"/>
        </w:rPr>
        <w:t xml:space="preserve"> utilizando o </w:t>
      </w:r>
      <w:r w:rsidR="0081367B" w:rsidRPr="00A35C3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método </w:t>
      </w:r>
      <w:proofErr w:type="spellStart"/>
      <w:proofErr w:type="gramStart"/>
      <w:r w:rsidR="0081367B" w:rsidRPr="00A35C3C">
        <w:rPr>
          <w:rFonts w:ascii="Times New Roman" w:hAnsi="Times New Roman" w:cs="Times New Roman"/>
          <w:b/>
          <w:bCs/>
          <w:color w:val="EE0000"/>
          <w:sz w:val="28"/>
          <w:szCs w:val="28"/>
        </w:rPr>
        <w:t>Equals</w:t>
      </w:r>
      <w:proofErr w:type="spellEnd"/>
      <w:r w:rsidR="0081367B" w:rsidRPr="00A35C3C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gramEnd"/>
      <w:r w:rsidR="0081367B" w:rsidRPr="00A35C3C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  <w:r w:rsidR="0081367B">
        <w:rPr>
          <w:rFonts w:ascii="Times New Roman" w:hAnsi="Times New Roman" w:cs="Times New Roman"/>
          <w:sz w:val="28"/>
          <w:szCs w:val="28"/>
        </w:rPr>
        <w:t>.</w:t>
      </w:r>
    </w:p>
    <w:p w14:paraId="5DC4AA4C" w14:textId="2702167F" w:rsidR="00356705" w:rsidRDefault="00356705" w:rsidP="0035670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52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>a = "</w:t>
      </w:r>
      <w:proofErr w:type="spellStart"/>
      <w:r w:rsidRPr="00BA526F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  <w:r w:rsidRPr="00BA526F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r w:rsidRPr="005322F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josy</w:t>
      </w:r>
      <w:proofErr w:type="spellEnd"/>
      <w:r w:rsidRPr="00BA526F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5F69A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GetHashCode</w:t>
      </w:r>
      <w:proofErr w:type="spellEnd"/>
      <w:proofErr w:type="gramEnd"/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inteiro</w:t>
      </w:r>
      <w:proofErr w:type="spellEnd"/>
    </w:p>
    <w:p w14:paraId="44761DDB" w14:textId="3C1AE1BD" w:rsidR="00356705" w:rsidRPr="00356705" w:rsidRDefault="00356705" w:rsidP="00356705">
      <w:pPr>
        <w:pStyle w:val="PargrafodaLista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356705">
        <w:rPr>
          <w:rFonts w:ascii="Times New Roman" w:hAnsi="Times New Roman" w:cs="Times New Roman"/>
          <w:sz w:val="28"/>
          <w:szCs w:val="28"/>
        </w:rPr>
        <w:t>Console.</w:t>
      </w:r>
      <w:r w:rsidRPr="00356705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567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Pr="00356705">
        <w:rPr>
          <w:rFonts w:ascii="Times New Roman" w:hAnsi="Times New Roman" w:cs="Times New Roman"/>
          <w:sz w:val="28"/>
          <w:szCs w:val="28"/>
        </w:rPr>
        <w:t>.</w:t>
      </w:r>
      <w:r w:rsidRPr="003567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proofErr w:type="gramEnd"/>
      <w:r w:rsidRPr="00356705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1D802479" w14:textId="660A18B7" w:rsidR="000C4174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174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operações da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comparar objetos</w:t>
      </w:r>
      <w:r>
        <w:rPr>
          <w:rFonts w:ascii="Times New Roman" w:hAnsi="Times New Roman" w:cs="Times New Roman"/>
          <w:sz w:val="28"/>
          <w:szCs w:val="28"/>
        </w:rPr>
        <w:t>, mais lento e resposta 100%.</w:t>
      </w:r>
    </w:p>
    <w:p w14:paraId="39F32228" w14:textId="6227BF35" w:rsidR="00BA526F" w:rsidRPr="00BA526F" w:rsidRDefault="00BA526F" w:rsidP="00BA526F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52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A526F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  <w:r w:rsidRPr="00BA526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322F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josy</w:t>
      </w:r>
      <w:proofErr w:type="spellEnd"/>
      <w:r w:rsidRPr="00BA526F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5F69A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5F69A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Equals</w:t>
      </w:r>
      <w:proofErr w:type="spellEnd"/>
      <w:proofErr w:type="gramEnd"/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50F5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322F3">
        <w:rPr>
          <w:rFonts w:ascii="Times New Roman" w:hAnsi="Times New Roman" w:cs="Times New Roman"/>
          <w:sz w:val="28"/>
          <w:szCs w:val="28"/>
          <w:lang w:val="en-US"/>
        </w:rPr>
        <w:t xml:space="preserve"> // False</w:t>
      </w:r>
    </w:p>
    <w:p w14:paraId="594F330D" w14:textId="6013FBBB" w:rsidR="00433864" w:rsidRPr="004704C2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C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4704C2" w:rsidRPr="004704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704C2" w:rsidRPr="00470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="004704C2" w:rsidRPr="004704C2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System.Collections.Generics</w:t>
      </w:r>
      <w:proofErr w:type="spellEnd"/>
      <w:proofErr w:type="gramEnd"/>
      <w:r w:rsidR="004704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0EE12" w14:textId="3957B6D8" w:rsidR="00C3417C" w:rsidRDefault="00C3417C" w:rsidP="00C3417C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Não admite repetições; elementos não possuem posição; Inserção e remoção são </w:t>
      </w:r>
      <w:r w:rsidR="00CD3FAE">
        <w:rPr>
          <w:rFonts w:ascii="Times New Roman" w:hAnsi="Times New Roman" w:cs="Times New Roman"/>
          <w:sz w:val="28"/>
          <w:szCs w:val="28"/>
        </w:rPr>
        <w:t>rápidas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290D41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perações: </w:t>
      </w:r>
      <w:r w:rsidRPr="00C3417C">
        <w:rPr>
          <w:rFonts w:ascii="Times New Roman" w:hAnsi="Times New Roman" w:cs="Times New Roman"/>
          <w:b/>
          <w:bCs/>
          <w:sz w:val="28"/>
          <w:szCs w:val="28"/>
        </w:rPr>
        <w:t>interseção, união e diferença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1631A" w14:textId="66A89CB4" w:rsidR="0028679F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hAnsi="Times New Roman" w:cs="Times New Roman"/>
          <w:sz w:val="28"/>
          <w:szCs w:val="28"/>
        </w:rPr>
        <w:t>&lt;T&gt;</w:t>
      </w:r>
    </w:p>
    <w:p w14:paraId="4A3F4003" w14:textId="32DEDE52" w:rsidR="00CD3FAE" w:rsidRDefault="00CD3FAE" w:rsidP="00CD3FAE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Armazena</w:t>
      </w:r>
      <w:r w:rsidR="00903A0C">
        <w:rPr>
          <w:rFonts w:ascii="Times New Roman" w:hAnsi="Times New Roman" w:cs="Times New Roman"/>
          <w:sz w:val="28"/>
          <w:szCs w:val="28"/>
        </w:rPr>
        <w:t>mento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A0C"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FAE">
        <w:rPr>
          <w:rFonts w:ascii="Times New Roman" w:hAnsi="Times New Roman" w:cs="Times New Roman"/>
          <w:b/>
          <w:bCs/>
          <w:sz w:val="28"/>
          <w:szCs w:val="28"/>
        </w:rPr>
        <w:t xml:space="preserve">tabela </w:t>
      </w:r>
      <w:proofErr w:type="spellStart"/>
      <w:r w:rsidRPr="00CD3FAE">
        <w:rPr>
          <w:rFonts w:ascii="Times New Roman" w:hAnsi="Times New Roman" w:cs="Times New Roman"/>
          <w:b/>
          <w:bCs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; extremamente rápido: inserção</w:t>
      </w:r>
      <w:r w:rsidR="00290D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remoção e busca </w:t>
      </w:r>
      <w:proofErr w:type="gramStart"/>
      <w:r w:rsidRPr="00CD3FAE">
        <w:rPr>
          <w:rFonts w:ascii="Times New Roman" w:hAnsi="Times New Roman" w:cs="Times New Roman"/>
          <w:b/>
          <w:bCs/>
          <w:color w:val="EE0000"/>
          <w:sz w:val="28"/>
          <w:szCs w:val="28"/>
        </w:rPr>
        <w:t>O</w:t>
      </w:r>
      <w:r w:rsidRPr="00CD3FAE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gramEnd"/>
      <w:r w:rsidRPr="00CD3FAE">
        <w:rPr>
          <w:rFonts w:ascii="Times New Roman" w:hAnsi="Times New Roman" w:cs="Times New Roman"/>
          <w:b/>
          <w:bCs/>
          <w:color w:val="EE0000"/>
          <w:sz w:val="28"/>
          <w:szCs w:val="28"/>
        </w:rPr>
        <w:t>1</w:t>
      </w:r>
      <w:r w:rsidRPr="00CD3FAE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2F77FC">
        <w:rPr>
          <w:rFonts w:ascii="Times New Roman" w:hAnsi="Times New Roman" w:cs="Times New Roman"/>
          <w:sz w:val="28"/>
          <w:szCs w:val="28"/>
        </w:rPr>
        <w:t xml:space="preserve"> A ordem dos elementos não são garantidas.</w:t>
      </w:r>
    </w:p>
    <w:p w14:paraId="5D4816C4" w14:textId="03591C2B" w:rsidR="0028679F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>
        <w:rPr>
          <w:rFonts w:ascii="Times New Roman" w:hAnsi="Times New Roman" w:cs="Times New Roman"/>
          <w:sz w:val="28"/>
          <w:szCs w:val="28"/>
        </w:rPr>
        <w:t>&lt;T&gt;</w:t>
      </w:r>
    </w:p>
    <w:p w14:paraId="520372EF" w14:textId="1BD425D8" w:rsidR="00903A0C" w:rsidRDefault="00903A0C" w:rsidP="00575712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Armazenamento em árvore; rápido: inserção e remoção e busca O</w:t>
      </w:r>
      <w:r w:rsidRPr="00903A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903A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03A0C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BA2AD9">
        <w:rPr>
          <w:rFonts w:ascii="Times New Roman" w:hAnsi="Times New Roman" w:cs="Times New Roman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elementos são armazenados ordenadamente conforme implementação </w:t>
      </w:r>
      <w:proofErr w:type="spellStart"/>
      <w:r w:rsidRPr="00BA2AD9">
        <w:rPr>
          <w:rFonts w:ascii="Times New Roman" w:hAnsi="Times New Roman" w:cs="Times New Roman"/>
          <w:b/>
          <w:bCs/>
          <w:sz w:val="28"/>
          <w:szCs w:val="28"/>
        </w:rPr>
        <w:t>IComparecer</w:t>
      </w:r>
      <w:proofErr w:type="spellEnd"/>
      <w:r>
        <w:rPr>
          <w:rFonts w:ascii="Times New Roman" w:hAnsi="Times New Roman" w:cs="Times New Roman"/>
          <w:sz w:val="28"/>
          <w:szCs w:val="28"/>
        </w:rPr>
        <w:t>&lt;T&gt;.</w:t>
      </w:r>
    </w:p>
    <w:p w14:paraId="1070D0D2" w14:textId="6A2EF3FC" w:rsidR="00B12E05" w:rsidRDefault="008104D0" w:rsidP="00B12E05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04D0">
        <w:rPr>
          <w:rFonts w:ascii="Times New Roman" w:hAnsi="Times New Roman" w:cs="Times New Roman"/>
          <w:sz w:val="28"/>
          <w:szCs w:val="28"/>
          <w:lang w:val="en-US"/>
        </w:rPr>
        <w:t>Metodos</w:t>
      </w:r>
      <w:r w:rsidRPr="00B12E05">
        <w:rPr>
          <w:rFonts w:ascii="Times New Roman" w:hAnsi="Times New Roman" w:cs="Times New Roman"/>
          <w:b/>
          <w:bCs/>
          <w:sz w:val="28"/>
          <w:szCs w:val="28"/>
          <w:lang w:val="en-US"/>
        </w:rPr>
        <w:t>:.Add;.Clear</w:t>
      </w:r>
      <w:r w:rsidRPr="008104D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2E05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.Contains</w:t>
      </w:r>
      <w:r w:rsidRPr="008104D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21EBA" w:rsidRPr="00221EBA">
        <w:rPr>
          <w:rFonts w:ascii="Times New Roman" w:hAnsi="Times New Roman" w:cs="Times New Roman"/>
          <w:b/>
          <w:bCs/>
          <w:sz w:val="28"/>
          <w:szCs w:val="28"/>
          <w:lang w:val="en-US"/>
        </w:rPr>
        <w:t>.Count</w:t>
      </w:r>
      <w:r w:rsidR="00221EB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2E0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UnionWith</w:t>
      </w:r>
      <w:proofErr w:type="gramEnd"/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proofErr w:type="gramStart"/>
      <w:r w:rsidRPr="001D50F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C541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541A" w:rsidRPr="00B12E0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IntersectWith</w:t>
      </w:r>
      <w:proofErr w:type="gramEnd"/>
      <w:r w:rsidR="00FC541A"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41A">
        <w:rPr>
          <w:rFonts w:ascii="Times New Roman" w:hAnsi="Times New Roman" w:cs="Times New Roman"/>
          <w:sz w:val="28"/>
          <w:szCs w:val="28"/>
          <w:lang w:val="en-US"/>
        </w:rPr>
        <w:t>other</w:t>
      </w:r>
      <w:proofErr w:type="gramStart"/>
      <w:r w:rsidR="00FC541A" w:rsidRPr="001D50F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C541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541A" w:rsidRPr="00B12E0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ExceptWith</w:t>
      </w:r>
      <w:proofErr w:type="gramEnd"/>
      <w:r w:rsidR="00FC541A"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41A">
        <w:rPr>
          <w:rFonts w:ascii="Times New Roman" w:hAnsi="Times New Roman" w:cs="Times New Roman"/>
          <w:sz w:val="28"/>
          <w:szCs w:val="28"/>
          <w:lang w:val="en-US"/>
        </w:rPr>
        <w:t>other</w:t>
      </w:r>
      <w:proofErr w:type="gramStart"/>
      <w:r w:rsidR="00FC541A" w:rsidRPr="001D50F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12E0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12E05" w:rsidRPr="00B12E0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</w:t>
      </w:r>
      <w:proofErr w:type="gramEnd"/>
      <w:r w:rsidR="00B12E05"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12E0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="00B12E05" w:rsidRPr="001D50F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12E0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12E05" w:rsidRPr="00B12E0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RemoveWhere</w:t>
      </w:r>
      <w:proofErr w:type="gramEnd"/>
      <w:r w:rsidR="00B12E05"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12E05">
        <w:rPr>
          <w:rFonts w:ascii="Times New Roman" w:hAnsi="Times New Roman" w:cs="Times New Roman"/>
          <w:sz w:val="28"/>
          <w:szCs w:val="28"/>
          <w:lang w:val="en-US"/>
        </w:rPr>
        <w:t>predicate</w:t>
      </w:r>
      <w:r w:rsidR="00B12E05" w:rsidRPr="001D50F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12E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B12E05" w:rsidRPr="002B172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="00B12E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C917FA" w14:textId="2E3ECDC8" w:rsidR="00D05C65" w:rsidRDefault="00D05C65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5C65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&lt;string&gt; set = </w:t>
      </w:r>
      <w:r w:rsidRPr="00D05C6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D05C6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D05C65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50F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90D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E5543">
        <w:rPr>
          <w:rFonts w:ascii="Times New Roman" w:hAnsi="Times New Roman" w:cs="Times New Roman"/>
          <w:sz w:val="28"/>
          <w:szCs w:val="28"/>
          <w:lang w:val="en-US"/>
        </w:rPr>
        <w:t>set.</w:t>
      </w:r>
      <w:r w:rsidR="00CE5543" w:rsidRPr="00CE5543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proofErr w:type="spellEnd"/>
      <w:proofErr w:type="gramEnd"/>
      <w:r w:rsidR="00CE5543" w:rsidRPr="00BA526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CE554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E55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E5543" w:rsidRPr="00BA526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="00CE5543" w:rsidRPr="001D50F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E55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4809F93" w14:textId="1B9CF688" w:rsidR="00290D41" w:rsidRDefault="00290D41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</w:t>
      </w:r>
      <w:r w:rsidRPr="00D05C6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05C6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D05C6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</w:t>
      </w:r>
      <w:r w:rsidRPr="00D05C6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BA52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50F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72536D">
        <w:rPr>
          <w:rFonts w:ascii="Times New Roman" w:hAnsi="Times New Roman" w:cs="Times New Roman"/>
          <w:sz w:val="28"/>
          <w:szCs w:val="28"/>
          <w:lang w:val="en-US"/>
        </w:rPr>
        <w:t>0, 2, 4, 6, 8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E4C993C" w14:textId="08D7A728" w:rsidR="00AC67DB" w:rsidRPr="00AB29AB" w:rsidRDefault="00AC67DB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29AB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AB29AB">
        <w:rPr>
          <w:rFonts w:ascii="Times New Roman" w:hAnsi="Times New Roman" w:cs="Times New Roman"/>
          <w:sz w:val="28"/>
          <w:szCs w:val="28"/>
        </w:rPr>
        <w:t>&lt;T&gt;</w:t>
      </w:r>
      <w:r w:rsidR="00AB29AB" w:rsidRPr="00AB29AB">
        <w:rPr>
          <w:rFonts w:ascii="Times New Roman" w:hAnsi="Times New Roman" w:cs="Times New Roman"/>
          <w:sz w:val="28"/>
          <w:szCs w:val="28"/>
        </w:rPr>
        <w:t xml:space="preserve"> // para comparação d</w:t>
      </w:r>
      <w:r w:rsidR="00AB29AB">
        <w:rPr>
          <w:rFonts w:ascii="Times New Roman" w:hAnsi="Times New Roman" w:cs="Times New Roman"/>
          <w:sz w:val="28"/>
          <w:szCs w:val="28"/>
        </w:rPr>
        <w:t>e objetos numéricos.</w:t>
      </w:r>
    </w:p>
    <w:p w14:paraId="08F0E368" w14:textId="77777777" w:rsidR="008B1589" w:rsidRDefault="00FC0905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13CA">
        <w:rPr>
          <w:rFonts w:ascii="Times New Roman" w:hAnsi="Times New Roman" w:cs="Times New Roman"/>
          <w:sz w:val="28"/>
          <w:szCs w:val="28"/>
        </w:rPr>
        <w:lastRenderedPageBreak/>
        <w:t>Dicionary</w:t>
      </w:r>
      <w:proofErr w:type="spellEnd"/>
      <w:r w:rsidR="00CB13CA" w:rsidRPr="00CB13C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="00CB13CA" w:rsidRPr="00377FB1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proofErr w:type="gramEnd"/>
      <w:r w:rsidR="00CB13CA" w:rsidRPr="00CB13CA">
        <w:rPr>
          <w:rFonts w:ascii="Times New Roman" w:hAnsi="Times New Roman" w:cs="Times New Roman"/>
          <w:sz w:val="28"/>
          <w:szCs w:val="28"/>
        </w:rPr>
        <w:t>&gt;</w:t>
      </w:r>
      <w:r w:rsidR="00D5383F">
        <w:rPr>
          <w:rFonts w:ascii="Times New Roman" w:hAnsi="Times New Roman" w:cs="Times New Roman"/>
          <w:sz w:val="28"/>
          <w:szCs w:val="28"/>
        </w:rPr>
        <w:t xml:space="preserve"> </w:t>
      </w:r>
      <w:r w:rsidR="00CB13CA">
        <w:rPr>
          <w:rFonts w:ascii="Times New Roman" w:hAnsi="Times New Roman" w:cs="Times New Roman"/>
          <w:sz w:val="28"/>
          <w:szCs w:val="28"/>
        </w:rPr>
        <w:t>coleção de pares chave/valor</w:t>
      </w:r>
      <w:r w:rsidR="00D538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46E39" w14:textId="656258AD" w:rsidR="00FC0905" w:rsidRDefault="00D5383F" w:rsidP="008B1589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Baseada em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</w:p>
    <w:p w14:paraId="7672DF8C" w14:textId="392D9466" w:rsidR="00CB13CA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não admite repetições do objeto chave; os elementos são indexados pelo objeto chave – não possuem posição; acesso: inserção</w:t>
      </w:r>
      <w:r w:rsidR="008B15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remoção </w:t>
      </w:r>
      <w:r w:rsidR="008B1589">
        <w:rPr>
          <w:rFonts w:ascii="Times New Roman" w:hAnsi="Times New Roman" w:cs="Times New Roman"/>
          <w:sz w:val="28"/>
          <w:szCs w:val="28"/>
        </w:rPr>
        <w:t xml:space="preserve">e busca </w:t>
      </w:r>
      <w:proofErr w:type="gramStart"/>
      <w:r w:rsidR="008B1589">
        <w:rPr>
          <w:rFonts w:ascii="Times New Roman" w:hAnsi="Times New Roman" w:cs="Times New Roman"/>
          <w:sz w:val="28"/>
          <w:szCs w:val="28"/>
        </w:rPr>
        <w:t>O</w:t>
      </w:r>
      <w:r w:rsidR="005757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571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são rápidas.</w:t>
      </w:r>
    </w:p>
    <w:p w14:paraId="52128EE4" w14:textId="3C08BDE5" w:rsidR="00CB13CA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uso comum: cookies;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; qualquer modelo chave/valor.</w:t>
      </w:r>
    </w:p>
    <w:p w14:paraId="5EA7A0A5" w14:textId="77777777" w:rsidR="00575712" w:rsidRDefault="00575712" w:rsidP="00575712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Sorted</w:t>
      </w:r>
      <w:r w:rsidRPr="00CB13CA">
        <w:rPr>
          <w:rFonts w:ascii="Times New Roman" w:hAnsi="Times New Roman" w:cs="Times New Roman"/>
          <w:sz w:val="28"/>
          <w:szCs w:val="28"/>
        </w:rPr>
        <w:t>Dicionary</w:t>
      </w:r>
      <w:proofErr w:type="spellEnd"/>
      <w:r w:rsidRPr="00CB13C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77FB1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proofErr w:type="gramEnd"/>
      <w:r w:rsidRPr="00CB13C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coleção de pares chave/valor.</w:t>
      </w:r>
    </w:p>
    <w:p w14:paraId="7C9B2CE1" w14:textId="77777777" w:rsidR="00575712" w:rsidRDefault="00575712" w:rsidP="00575712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Baseada em árvore</w:t>
      </w:r>
    </w:p>
    <w:p w14:paraId="3F0C3AFF" w14:textId="3D5CC872" w:rsidR="00575712" w:rsidRDefault="00575712" w:rsidP="00CC2B72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Remoção, inserção e busca: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03A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903A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03A0C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;</w:t>
      </w:r>
      <w:r w:rsidR="00CC2B72">
        <w:rPr>
          <w:rFonts w:ascii="Times New Roman" w:hAnsi="Times New Roman" w:cs="Times New Roman"/>
          <w:sz w:val="28"/>
          <w:szCs w:val="28"/>
        </w:rPr>
        <w:t xml:space="preserve"> Implementação </w:t>
      </w:r>
      <w:proofErr w:type="spellStart"/>
      <w:r w:rsidR="00CC2B72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="00CC2B72">
        <w:rPr>
          <w:rFonts w:ascii="Times New Roman" w:hAnsi="Times New Roman" w:cs="Times New Roman"/>
          <w:sz w:val="28"/>
          <w:szCs w:val="28"/>
        </w:rPr>
        <w:t>&lt;T&gt;</w:t>
      </w:r>
    </w:p>
    <w:p w14:paraId="22F4962D" w14:textId="242784DD" w:rsidR="00332F50" w:rsidRDefault="00332F50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FB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</w:t>
      </w:r>
      <w:r w:rsidR="00377FB1" w:rsidRPr="00377FB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377FB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ionary</w:t>
      </w:r>
      <w:r w:rsidRPr="00332F50">
        <w:rPr>
          <w:rFonts w:ascii="Times New Roman" w:hAnsi="Times New Roman" w:cs="Times New Roman"/>
          <w:sz w:val="28"/>
          <w:szCs w:val="28"/>
          <w:lang w:val="en-US"/>
        </w:rPr>
        <w:t>[key]</w:t>
      </w:r>
      <w:proofErr w:type="gramStart"/>
      <w:r w:rsidRPr="00332F50">
        <w:rPr>
          <w:rFonts w:ascii="Times New Roman" w:hAnsi="Times New Roman" w:cs="Times New Roman"/>
          <w:sz w:val="28"/>
          <w:szCs w:val="28"/>
          <w:lang w:val="en-US"/>
        </w:rPr>
        <w:t>; .</w:t>
      </w:r>
      <w:r w:rsidRPr="00377FB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proofErr w:type="gramEnd"/>
      <w:r w:rsidRPr="00332F50">
        <w:rPr>
          <w:rFonts w:ascii="Times New Roman" w:hAnsi="Times New Roman" w:cs="Times New Roman"/>
          <w:sz w:val="28"/>
          <w:szCs w:val="28"/>
          <w:lang w:val="en-US"/>
        </w:rPr>
        <w:t>(key, value)</w:t>
      </w:r>
      <w:proofErr w:type="gramStart"/>
      <w:r w:rsidRPr="00332F50">
        <w:rPr>
          <w:rFonts w:ascii="Times New Roman" w:hAnsi="Times New Roman" w:cs="Times New Roman"/>
          <w:sz w:val="28"/>
          <w:szCs w:val="28"/>
          <w:lang w:val="en-US"/>
        </w:rPr>
        <w:t>; .</w:t>
      </w:r>
      <w:r w:rsidRPr="00377FB1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proofErr w:type="gramEnd"/>
      <w:r w:rsidRPr="00332F5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332F5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377F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77FB1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proofErr w:type="gramEnd"/>
      <w:r w:rsidRPr="00332F50">
        <w:rPr>
          <w:rFonts w:ascii="Times New Roman" w:hAnsi="Times New Roman" w:cs="Times New Roman"/>
          <w:sz w:val="28"/>
          <w:szCs w:val="28"/>
          <w:lang w:val="en-US"/>
        </w:rPr>
        <w:t>(key)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77FB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ConstainsKey</w:t>
      </w:r>
      <w:proofErr w:type="spellEnd"/>
      <w:proofErr w:type="gramEnd"/>
      <w:r w:rsidRPr="00332F50">
        <w:rPr>
          <w:rFonts w:ascii="Times New Roman" w:hAnsi="Times New Roman" w:cs="Times New Roman"/>
          <w:sz w:val="28"/>
          <w:szCs w:val="28"/>
          <w:lang w:val="en-US"/>
        </w:rPr>
        <w:t>(key)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40E70C8C" w14:textId="3C499892" w:rsidR="00E65084" w:rsidRPr="00332F50" w:rsidRDefault="00E65084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FB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&lt;string, string&gt; cookies = </w:t>
      </w:r>
      <w:r w:rsidRPr="00377FB1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7FB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>
        <w:rPr>
          <w:rFonts w:ascii="Times New Roman" w:hAnsi="Times New Roman" w:cs="Times New Roman"/>
          <w:sz w:val="28"/>
          <w:szCs w:val="28"/>
          <w:lang w:val="en-US"/>
        </w:rPr>
        <w:t>&lt;string, string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32F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2F5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 cookies[</w:t>
      </w:r>
      <w:r w:rsidRPr="00E6508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6508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E6508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gramStart"/>
      <w:r w:rsidRPr="00E6508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A570CFB" w14:textId="77777777" w:rsidR="00575712" w:rsidRDefault="00575712" w:rsidP="005757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AEBFD" w14:textId="4415F159" w:rsidR="003346C5" w:rsidRPr="00506DA7" w:rsidRDefault="003346C5" w:rsidP="003346C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Extension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</w:p>
    <w:p w14:paraId="6F74799D" w14:textId="62FDE53A" w:rsidR="003346C5" w:rsidRPr="003346C5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346C5">
        <w:rPr>
          <w:rFonts w:ascii="Times New Roman" w:hAnsi="Times New Roman" w:cs="Times New Roman"/>
          <w:sz w:val="28"/>
          <w:szCs w:val="28"/>
        </w:rPr>
        <w:t>São métodos que estendem a funcionalidade de um tipo, sem precisar alterar o código fonte deste tipo, nem herdar desse tipo;</w:t>
      </w:r>
    </w:p>
    <w:p w14:paraId="2BF9BF08" w14:textId="35B6D6FD" w:rsidR="003346C5" w:rsidRPr="003346C5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346C5">
        <w:rPr>
          <w:rFonts w:ascii="Times New Roman" w:hAnsi="Times New Roman" w:cs="Times New Roman"/>
          <w:sz w:val="28"/>
          <w:szCs w:val="28"/>
        </w:rPr>
        <w:t>Necessário criar uma classe estática;</w:t>
      </w:r>
    </w:p>
    <w:p w14:paraId="57189FEE" w14:textId="1213F208" w:rsidR="003346C5" w:rsidRPr="003346C5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346C5">
        <w:rPr>
          <w:rFonts w:ascii="Times New Roman" w:hAnsi="Times New Roman" w:cs="Times New Roman"/>
          <w:sz w:val="28"/>
          <w:szCs w:val="28"/>
        </w:rPr>
        <w:t>Criar um método estático</w:t>
      </w:r>
    </w:p>
    <w:p w14:paraId="79CCE3B1" w14:textId="087C596D" w:rsidR="003346C5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346C5">
        <w:rPr>
          <w:rFonts w:ascii="Times New Roman" w:hAnsi="Times New Roman" w:cs="Times New Roman"/>
          <w:sz w:val="28"/>
          <w:szCs w:val="28"/>
        </w:rPr>
        <w:t xml:space="preserve">O primeiro parâmetro do método deverá ter o prefixo </w:t>
      </w:r>
      <w:proofErr w:type="spellStart"/>
      <w:r w:rsidRPr="003346C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346C5">
        <w:rPr>
          <w:rFonts w:ascii="Times New Roman" w:hAnsi="Times New Roman" w:cs="Times New Roman"/>
          <w:sz w:val="28"/>
          <w:szCs w:val="28"/>
        </w:rPr>
        <w:t>, seguido da declaração de um parâmetro do tipo que se deseja estender. Esta será uma referência para o próprio objeto.</w:t>
      </w:r>
    </w:p>
    <w:p w14:paraId="2CDC4FE5" w14:textId="77777777" w:rsidR="00EC7C7B" w:rsidRDefault="00EC7C7B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C7B">
        <w:rPr>
          <w:rFonts w:ascii="Times New Roman" w:hAnsi="Times New Roman" w:cs="Times New Roman"/>
          <w:sz w:val="28"/>
          <w:szCs w:val="28"/>
          <w:lang w:val="en-US"/>
        </w:rPr>
        <w:t xml:space="preserve">Ex.: </w:t>
      </w:r>
    </w:p>
    <w:p w14:paraId="4F76FA84" w14:textId="3746A95E" w:rsidR="00EC7C7B" w:rsidRDefault="00EC7C7B" w:rsidP="00EC7C7B">
      <w:pPr>
        <w:pStyle w:val="PargrafodaLista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37DC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</w:t>
      </w:r>
      <w:r w:rsidRPr="00437DC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0B5ED1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DateTimeExtensions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FCA6015" w14:textId="77777777" w:rsidR="00EC7C7B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C7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437DC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</w:t>
      </w:r>
      <w:r w:rsidRPr="00437DC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EC7C7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437DCC">
        <w:rPr>
          <w:rFonts w:ascii="Times New Roman" w:hAnsi="Times New Roman" w:cs="Times New Roman"/>
          <w:b/>
          <w:bCs/>
          <w:sz w:val="28"/>
          <w:szCs w:val="28"/>
          <w:lang w:val="en-US"/>
        </w:rPr>
        <w:t>ElapsedTime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D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this</w:t>
      </w:r>
      <w:r w:rsidRPr="000B5ED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7B7242E8" w14:textId="77777777" w:rsidR="00EC7C7B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duration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DateTime.Now.</w:t>
      </w:r>
      <w:r w:rsidRPr="000B5ED1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B46E008" w14:textId="77777777" w:rsidR="00EC7C7B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5ED1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TotalHours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24.0 )</w:t>
      </w:r>
      <w:proofErr w:type="gramEnd"/>
    </w:p>
    <w:p w14:paraId="6F4338E6" w14:textId="5D13D99C" w:rsidR="00EC7C7B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C7B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065EF7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TotalHours</w:t>
      </w:r>
      <w:r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C7C7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F1</w:t>
      </w:r>
      <w:r w:rsidRPr="00EC7C7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C7C7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hours</w:t>
      </w:r>
      <w:proofErr w:type="gramStart"/>
      <w:r w:rsidRPr="00EC7C7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B555D25" w14:textId="67F64162" w:rsidR="00EC7C7B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69EDB81" w14:textId="739D2B36" w:rsidR="00EC7C7B" w:rsidRPr="00EC7C7B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C7B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065EF7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065EF7" w:rsidRPr="00065EF7">
        <w:rPr>
          <w:rFonts w:ascii="Times New Roman" w:hAnsi="Times New Roman" w:cs="Times New Roman"/>
          <w:b/>
          <w:bCs/>
          <w:sz w:val="28"/>
          <w:szCs w:val="28"/>
          <w:lang w:val="en-US"/>
        </w:rPr>
        <w:t>Days</w:t>
      </w:r>
      <w:r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C7C7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C7C7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EC7C7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5EF7">
        <w:rPr>
          <w:rFonts w:ascii="Times New Roman" w:hAnsi="Times New Roman" w:cs="Times New Roman"/>
          <w:sz w:val="28"/>
          <w:szCs w:val="28"/>
          <w:lang w:val="en-US"/>
        </w:rPr>
        <w:t>days</w:t>
      </w:r>
      <w:proofErr w:type="gramStart"/>
      <w:r w:rsidRPr="00EC7C7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84389E6" w14:textId="590D5358" w:rsidR="00EC7C7B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F011ED" w14:textId="697DC034" w:rsidR="00EC7C7B" w:rsidRPr="00EC7C7B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A25BAF7" w14:textId="78476501" w:rsidR="00226EB8" w:rsidRDefault="00226E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825D6F" w14:textId="3E220364" w:rsidR="00226EB8" w:rsidRPr="00506DA7" w:rsidRDefault="00226EB8" w:rsidP="00226E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Paradigmas / Programação Funcional / Lambda</w:t>
      </w:r>
    </w:p>
    <w:p w14:paraId="7A99D548" w14:textId="26DBB000" w:rsidR="006C4A5B" w:rsidRPr="001F5C3E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5C3E">
        <w:rPr>
          <w:rFonts w:ascii="Times New Roman" w:hAnsi="Times New Roman" w:cs="Times New Roman"/>
          <w:b/>
          <w:bCs/>
          <w:sz w:val="28"/>
          <w:szCs w:val="28"/>
        </w:rPr>
        <w:t>Paradigmas</w:t>
      </w:r>
    </w:p>
    <w:p w14:paraId="466208DD" w14:textId="5E443B0A" w:rsidR="00226EB8" w:rsidRPr="00226EB8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26EB8">
        <w:rPr>
          <w:rFonts w:ascii="Times New Roman" w:hAnsi="Times New Roman" w:cs="Times New Roman"/>
          <w:sz w:val="28"/>
          <w:szCs w:val="28"/>
        </w:rPr>
        <w:t>Imperativa</w:t>
      </w:r>
      <w:r w:rsidR="00C80043">
        <w:rPr>
          <w:rFonts w:ascii="Times New Roman" w:hAnsi="Times New Roman" w:cs="Times New Roman"/>
          <w:sz w:val="28"/>
          <w:szCs w:val="28"/>
        </w:rPr>
        <w:t>(</w:t>
      </w:r>
      <w:r w:rsidR="00C80043" w:rsidRPr="00C80043">
        <w:rPr>
          <w:rFonts w:ascii="Times New Roman" w:hAnsi="Times New Roman" w:cs="Times New Roman"/>
          <w:b/>
          <w:bCs/>
          <w:sz w:val="28"/>
          <w:szCs w:val="28"/>
        </w:rPr>
        <w:t>como</w:t>
      </w:r>
      <w:r w:rsidR="00C800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5D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A2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Comandos</w:t>
      </w:r>
      <w:r w:rsidR="004A5D71">
        <w:rPr>
          <w:rFonts w:ascii="Times New Roman" w:hAnsi="Times New Roman" w:cs="Times New Roman"/>
          <w:sz w:val="28"/>
          <w:szCs w:val="28"/>
        </w:rPr>
        <w:t>: C; COBOL; Pascal; Fortran</w:t>
      </w:r>
    </w:p>
    <w:p w14:paraId="29B72749" w14:textId="641CD700" w:rsidR="00807C70" w:rsidRPr="00226EB8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26EB8">
        <w:rPr>
          <w:rFonts w:ascii="Times New Roman" w:hAnsi="Times New Roman" w:cs="Times New Roman"/>
          <w:sz w:val="28"/>
          <w:szCs w:val="28"/>
        </w:rPr>
        <w:t>Procedural</w:t>
      </w:r>
      <w:r>
        <w:rPr>
          <w:rFonts w:ascii="Times New Roman" w:hAnsi="Times New Roman" w:cs="Times New Roman"/>
          <w:sz w:val="28"/>
          <w:szCs w:val="28"/>
        </w:rPr>
        <w:t xml:space="preserve"> – Comandos através de procedures</w:t>
      </w:r>
      <w:r w:rsidR="004A5D71">
        <w:rPr>
          <w:rFonts w:ascii="Times New Roman" w:hAnsi="Times New Roman" w:cs="Times New Roman"/>
          <w:sz w:val="28"/>
          <w:szCs w:val="28"/>
        </w:rPr>
        <w:t>: COBOL</w:t>
      </w:r>
    </w:p>
    <w:p w14:paraId="2DA04EB9" w14:textId="5A3CA4A7" w:rsidR="00226EB8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26EB8">
        <w:rPr>
          <w:rFonts w:ascii="Times New Roman" w:hAnsi="Times New Roman" w:cs="Times New Roman"/>
          <w:sz w:val="28"/>
          <w:szCs w:val="28"/>
        </w:rPr>
        <w:t>OO</w:t>
      </w:r>
      <w:r>
        <w:rPr>
          <w:rFonts w:ascii="Times New Roman" w:hAnsi="Times New Roman" w:cs="Times New Roman"/>
          <w:sz w:val="28"/>
          <w:szCs w:val="28"/>
        </w:rPr>
        <w:t xml:space="preserve"> – Orientada a objetos</w:t>
      </w:r>
      <w:r w:rsidR="004A5D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A5D71">
        <w:rPr>
          <w:rFonts w:ascii="Times New Roman" w:hAnsi="Times New Roman" w:cs="Times New Roman"/>
          <w:sz w:val="28"/>
          <w:szCs w:val="28"/>
        </w:rPr>
        <w:t xml:space="preserve"> Pascal; C++; Java &lt;8; C#&lt;3</w:t>
      </w:r>
    </w:p>
    <w:p w14:paraId="0074DD46" w14:textId="5D2F4068" w:rsidR="0091495C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Orientada a Eventos: Delphi;</w:t>
      </w:r>
    </w:p>
    <w:p w14:paraId="46749D08" w14:textId="549E664C" w:rsidR="0091495C" w:rsidRPr="00226EB8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POA – Orientada a Aspectos – Módulo que encapsula uma preocupação transversal, tais como: log de execução; tratamento de exceções; segurança/autenticação; transações; monitoramento de performance. Complemento do POO.</w:t>
      </w:r>
    </w:p>
    <w:p w14:paraId="38C7DFE0" w14:textId="4016655E" w:rsidR="00226EB8" w:rsidRPr="00226EB8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26EB8">
        <w:rPr>
          <w:rFonts w:ascii="Times New Roman" w:hAnsi="Times New Roman" w:cs="Times New Roman"/>
          <w:sz w:val="28"/>
          <w:szCs w:val="28"/>
        </w:rPr>
        <w:t>Funcional</w:t>
      </w:r>
      <w:r w:rsidR="00E54084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E54084">
        <w:rPr>
          <w:rFonts w:ascii="Times New Roman" w:hAnsi="Times New Roman" w:cs="Times New Roman"/>
          <w:sz w:val="28"/>
          <w:szCs w:val="28"/>
        </w:rPr>
        <w:t>Declarativa</w:t>
      </w:r>
      <w:r w:rsidR="00C800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80043" w:rsidRPr="00C80043">
        <w:rPr>
          <w:rFonts w:ascii="Times New Roman" w:hAnsi="Times New Roman" w:cs="Times New Roman"/>
          <w:b/>
          <w:bCs/>
          <w:sz w:val="28"/>
          <w:szCs w:val="28"/>
        </w:rPr>
        <w:t>o qu</w:t>
      </w:r>
      <w:r w:rsidR="00C80043">
        <w:rPr>
          <w:rFonts w:ascii="Times New Roman" w:hAnsi="Times New Roman" w:cs="Times New Roman"/>
          <w:b/>
          <w:bCs/>
          <w:sz w:val="28"/>
          <w:szCs w:val="28"/>
        </w:rPr>
        <w:t>ê</w:t>
      </w:r>
      <w:r w:rsidR="00C800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85A2C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Expressões</w:t>
      </w:r>
      <w:r>
        <w:rPr>
          <w:rFonts w:ascii="Times New Roman" w:hAnsi="Times New Roman" w:cs="Times New Roman"/>
          <w:sz w:val="28"/>
          <w:szCs w:val="28"/>
        </w:rPr>
        <w:t>; Funções; Lambda</w:t>
      </w:r>
      <w:r w:rsidR="004A5D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="004A5D71">
        <w:rPr>
          <w:rFonts w:ascii="Times New Roman" w:hAnsi="Times New Roman" w:cs="Times New Roman"/>
          <w:sz w:val="28"/>
          <w:szCs w:val="28"/>
        </w:rPr>
        <w:t xml:space="preserve">; R; </w:t>
      </w:r>
      <w:proofErr w:type="spellStart"/>
      <w:r w:rsidR="004A5D71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4A5D7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A5D71">
        <w:rPr>
          <w:rFonts w:ascii="Times New Roman" w:hAnsi="Times New Roman" w:cs="Times New Roman"/>
          <w:sz w:val="28"/>
          <w:szCs w:val="28"/>
        </w:rPr>
        <w:t>Clousure</w:t>
      </w:r>
      <w:proofErr w:type="spellEnd"/>
      <w:r w:rsidR="004A5D71">
        <w:rPr>
          <w:rFonts w:ascii="Times New Roman" w:hAnsi="Times New Roman" w:cs="Times New Roman"/>
          <w:sz w:val="28"/>
          <w:szCs w:val="28"/>
        </w:rPr>
        <w:t xml:space="preserve">; Clean; </w:t>
      </w:r>
      <w:proofErr w:type="spellStart"/>
      <w:r w:rsidR="004A5D71">
        <w:rPr>
          <w:rFonts w:ascii="Times New Roman" w:hAnsi="Times New Roman" w:cs="Times New Roman"/>
          <w:sz w:val="28"/>
          <w:szCs w:val="28"/>
        </w:rPr>
        <w:t>Herlang</w:t>
      </w:r>
      <w:proofErr w:type="spellEnd"/>
    </w:p>
    <w:p w14:paraId="4A505FB3" w14:textId="5069EADE" w:rsidR="00226EB8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26EB8">
        <w:rPr>
          <w:rFonts w:ascii="Times New Roman" w:hAnsi="Times New Roman" w:cs="Times New Roman"/>
          <w:sz w:val="28"/>
          <w:szCs w:val="28"/>
        </w:rPr>
        <w:t>Lógica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Expressões; Funções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/False</w:t>
      </w:r>
      <w:r w:rsidR="004A5D71">
        <w:rPr>
          <w:rFonts w:ascii="Times New Roman" w:hAnsi="Times New Roman" w:cs="Times New Roman"/>
          <w:sz w:val="28"/>
          <w:szCs w:val="28"/>
        </w:rPr>
        <w:t>: Prolog</w:t>
      </w:r>
    </w:p>
    <w:p w14:paraId="487C74C0" w14:textId="016FF746" w:rsidR="00226EB8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5D71">
        <w:rPr>
          <w:rFonts w:ascii="Times New Roman" w:hAnsi="Times New Roman" w:cs="Times New Roman"/>
          <w:sz w:val="28"/>
          <w:szCs w:val="28"/>
          <w:lang w:val="en-US"/>
        </w:rPr>
        <w:t>Multiparadigmas</w:t>
      </w:r>
      <w:proofErr w:type="spellEnd"/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 xml:space="preserve">; Python; </w:t>
      </w:r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>; C#</w:t>
      </w:r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A5D71" w:rsidRPr="004A5D71">
        <w:rPr>
          <w:rFonts w:ascii="Times New Roman" w:hAnsi="Times New Roman" w:cs="Times New Roman"/>
          <w:sz w:val="28"/>
          <w:szCs w:val="28"/>
          <w:lang w:val="en-US"/>
        </w:rPr>
        <w:t>+; Go</w:t>
      </w:r>
      <w:r w:rsidR="004A5D71">
        <w:rPr>
          <w:rFonts w:ascii="Times New Roman" w:hAnsi="Times New Roman" w:cs="Times New Roman"/>
          <w:sz w:val="28"/>
          <w:szCs w:val="28"/>
          <w:lang w:val="en-US"/>
        </w:rPr>
        <w:t>; Ruby</w:t>
      </w:r>
    </w:p>
    <w:p w14:paraId="545C7FCB" w14:textId="76F3C65C" w:rsidR="006C4A5B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Cálculo </w:t>
      </w:r>
      <w:r w:rsidRPr="00800CD4">
        <w:rPr>
          <w:rFonts w:ascii="Times New Roman" w:hAnsi="Times New Roman" w:cs="Times New Roman"/>
          <w:sz w:val="28"/>
          <w:szCs w:val="28"/>
        </w:rPr>
        <w:t>Lambda</w:t>
      </w:r>
      <w:r>
        <w:rPr>
          <w:rFonts w:ascii="Times New Roman" w:hAnsi="Times New Roman" w:cs="Times New Roman"/>
          <w:sz w:val="28"/>
          <w:szCs w:val="28"/>
        </w:rPr>
        <w:t>: Formalismo matemático base da programação funcional</w:t>
      </w:r>
    </w:p>
    <w:p w14:paraId="0F9B9232" w14:textId="26A64973" w:rsidR="006C4A5B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6C4A5B">
        <w:rPr>
          <w:rFonts w:ascii="Times New Roman" w:hAnsi="Times New Roman" w:cs="Times New Roman"/>
          <w:sz w:val="28"/>
          <w:szCs w:val="28"/>
        </w:rPr>
        <w:t xml:space="preserve">Expressão Lambda: </w:t>
      </w:r>
      <w:r w:rsidRPr="00BD2384">
        <w:rPr>
          <w:rFonts w:ascii="Times New Roman" w:hAnsi="Times New Roman" w:cs="Times New Roman"/>
          <w:b/>
          <w:bCs/>
          <w:sz w:val="28"/>
          <w:szCs w:val="28"/>
        </w:rPr>
        <w:t>Função anônima</w:t>
      </w:r>
      <w:r w:rsidRPr="006C4A5B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primeira classe;</w:t>
      </w:r>
    </w:p>
    <w:p w14:paraId="078223DB" w14:textId="05BD3F94" w:rsidR="006C4A5B" w:rsidRDefault="00FB5903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0CD4">
        <w:rPr>
          <w:rFonts w:ascii="Times New Roman" w:hAnsi="Times New Roman" w:cs="Times New Roman"/>
          <w:b/>
          <w:bCs/>
          <w:sz w:val="28"/>
          <w:szCs w:val="28"/>
        </w:rPr>
        <w:t>Delegates</w:t>
      </w:r>
      <w:proofErr w:type="spellEnd"/>
      <w:r>
        <w:rPr>
          <w:rFonts w:ascii="Times New Roman" w:hAnsi="Times New Roman" w:cs="Times New Roman"/>
          <w:sz w:val="28"/>
          <w:szCs w:val="28"/>
        </w:rPr>
        <w:t>: é um tipo</w:t>
      </w:r>
      <w:r w:rsidR="003A7D42">
        <w:rPr>
          <w:rFonts w:ascii="Times New Roman" w:hAnsi="Times New Roman" w:cs="Times New Roman"/>
          <w:sz w:val="28"/>
          <w:szCs w:val="28"/>
        </w:rPr>
        <w:t xml:space="preserve"> referência</w:t>
      </w:r>
    </w:p>
    <w:p w14:paraId="4358C9A4" w14:textId="3EAED57E" w:rsidR="00FB5903" w:rsidRDefault="00FB5903" w:rsidP="0036494C">
      <w:pPr>
        <w:pStyle w:val="PargrafodaLista"/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Referência (</w:t>
      </w:r>
      <w:r w:rsidRPr="00FB590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</w:t>
      </w:r>
      <w:proofErr w:type="spellStart"/>
      <w:r w:rsidRPr="00FB5903">
        <w:rPr>
          <w:rFonts w:ascii="Times New Roman" w:hAnsi="Times New Roman" w:cs="Times New Roman"/>
          <w:b/>
          <w:bCs/>
          <w:color w:val="EE0000"/>
          <w:sz w:val="28"/>
          <w:szCs w:val="28"/>
        </w:rPr>
        <w:t>type</w:t>
      </w:r>
      <w:proofErr w:type="spellEnd"/>
      <w:r w:rsidRPr="00FB590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FB5903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safety</w:t>
      </w:r>
      <w:proofErr w:type="spellEnd"/>
      <w:r w:rsidR="0036494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</w:t>
      </w:r>
      <w:r w:rsidR="0036494C">
        <w:rPr>
          <w:rFonts w:ascii="Times New Roman" w:hAnsi="Times New Roman" w:cs="Times New Roman"/>
          <w:sz w:val="28"/>
          <w:szCs w:val="28"/>
        </w:rPr>
        <w:t xml:space="preserve"> </w:t>
      </w:r>
      <w:r w:rsidR="0036494C" w:rsidRPr="0036494C">
        <w:rPr>
          <w:rFonts w:ascii="Times New Roman" w:hAnsi="Times New Roman" w:cs="Times New Roman"/>
          <w:b/>
          <w:bCs/>
          <w:sz w:val="28"/>
          <w:szCs w:val="28"/>
        </w:rPr>
        <w:t>segurança do tipo</w:t>
      </w:r>
      <w:r w:rsidR="0036494C">
        <w:rPr>
          <w:rFonts w:ascii="Times New Roman" w:hAnsi="Times New Roman" w:cs="Times New Roman"/>
          <w:sz w:val="28"/>
          <w:szCs w:val="28"/>
        </w:rPr>
        <w:t>)</w:t>
      </w:r>
      <w:r w:rsidR="0036494C">
        <w:rPr>
          <w:rFonts w:ascii="Times New Roman" w:hAnsi="Times New Roman" w:cs="Times New Roman"/>
          <w:sz w:val="28"/>
          <w:szCs w:val="28"/>
        </w:rPr>
        <w:t>,</w:t>
      </w:r>
      <w:r w:rsidR="003A7D42">
        <w:rPr>
          <w:rFonts w:ascii="Times New Roman" w:hAnsi="Times New Roman" w:cs="Times New Roman"/>
          <w:sz w:val="28"/>
          <w:szCs w:val="28"/>
        </w:rPr>
        <w:t xml:space="preserve"> para um ou mais métodos</w:t>
      </w:r>
    </w:p>
    <w:p w14:paraId="2561670B" w14:textId="7A189EEF" w:rsidR="00D87612" w:rsidRDefault="00D87612" w:rsidP="00D87612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761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delegate</w:t>
      </w:r>
      <w:r w:rsidRPr="00D87612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D8761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C120B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D876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n1, </w:t>
      </w:r>
      <w:r w:rsidRPr="00D87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n2</w:t>
      </w:r>
      <w:proofErr w:type="gramStart"/>
      <w:r w:rsidRPr="00D8761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EDA4B0" w14:textId="2CEBC850" w:rsidR="00D87612" w:rsidRPr="00DC120B" w:rsidRDefault="00D87612" w:rsidP="00DC120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120B">
        <w:rPr>
          <w:rFonts w:ascii="Times New Roman" w:hAnsi="Times New Roman" w:cs="Times New Roman"/>
          <w:sz w:val="28"/>
          <w:szCs w:val="28"/>
          <w:lang w:val="en-US"/>
        </w:rPr>
        <w:t>BinaryNumericOperation</w:t>
      </w:r>
      <w:proofErr w:type="spellEnd"/>
      <w:r w:rsidRPr="00DC120B">
        <w:rPr>
          <w:rFonts w:ascii="Times New Roman" w:hAnsi="Times New Roman" w:cs="Times New Roman"/>
          <w:sz w:val="28"/>
          <w:szCs w:val="28"/>
          <w:lang w:val="en-US"/>
        </w:rPr>
        <w:t xml:space="preserve"> op</w:t>
      </w:r>
      <w:r w:rsidR="00DC120B" w:rsidRPr="00DC1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20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C120B" w:rsidRPr="00DC1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120B">
        <w:rPr>
          <w:rFonts w:ascii="Times New Roman" w:hAnsi="Times New Roman" w:cs="Times New Roman"/>
          <w:sz w:val="28"/>
          <w:szCs w:val="28"/>
          <w:lang w:val="en-US"/>
        </w:rPr>
        <w:t>CalculationService.</w:t>
      </w:r>
      <w:proofErr w:type="gramStart"/>
      <w:r w:rsidRPr="00DC120B">
        <w:rPr>
          <w:rFonts w:ascii="Times New Roman" w:hAnsi="Times New Roman" w:cs="Times New Roman"/>
          <w:sz w:val="28"/>
          <w:szCs w:val="28"/>
          <w:lang w:val="en-US"/>
        </w:rPr>
        <w:t>Metodo</w:t>
      </w:r>
      <w:proofErr w:type="spellEnd"/>
      <w:r w:rsidRPr="00DC120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361CFDD" w14:textId="4641105C" w:rsidR="00D87612" w:rsidRDefault="00D87612" w:rsidP="001115A9">
      <w:pPr>
        <w:pStyle w:val="PargrafodaLista"/>
        <w:numPr>
          <w:ilvl w:val="3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612"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 w:rsidRPr="00D8761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87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servisse,</w:t>
      </w:r>
      <w:r w:rsidRPr="00D87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deve </w:t>
      </w:r>
      <w:r w:rsidRPr="00D87612">
        <w:rPr>
          <w:rFonts w:ascii="Times New Roman" w:hAnsi="Times New Roman" w:cs="Times New Roman"/>
          <w:sz w:val="28"/>
          <w:szCs w:val="28"/>
        </w:rPr>
        <w:t>existir m</w:t>
      </w:r>
      <w:r>
        <w:rPr>
          <w:rFonts w:ascii="Times New Roman" w:hAnsi="Times New Roman" w:cs="Times New Roman"/>
          <w:sz w:val="28"/>
          <w:szCs w:val="28"/>
        </w:rPr>
        <w:t xml:space="preserve">étodos </w:t>
      </w:r>
      <w:r w:rsidR="001115A9">
        <w:rPr>
          <w:rFonts w:ascii="Times New Roman" w:hAnsi="Times New Roman" w:cs="Times New Roman"/>
          <w:sz w:val="28"/>
          <w:szCs w:val="28"/>
        </w:rPr>
        <w:t xml:space="preserve">com assinatura específica, </w:t>
      </w:r>
      <w:r>
        <w:rPr>
          <w:rFonts w:ascii="Times New Roman" w:hAnsi="Times New Roman" w:cs="Times New Roman"/>
          <w:sz w:val="28"/>
          <w:szCs w:val="28"/>
        </w:rPr>
        <w:t xml:space="preserve">que </w:t>
      </w:r>
      <w:r w:rsidRPr="001115A9">
        <w:rPr>
          <w:rFonts w:ascii="Times New Roman" w:hAnsi="Times New Roman" w:cs="Times New Roman"/>
          <w:b/>
          <w:bCs/>
          <w:sz w:val="28"/>
          <w:szCs w:val="28"/>
        </w:rPr>
        <w:t xml:space="preserve">retornam </w:t>
      </w:r>
      <w:proofErr w:type="spellStart"/>
      <w:r w:rsidRPr="001115A9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5A9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dois parâmetros do tipo </w:t>
      </w:r>
      <w:proofErr w:type="spellStart"/>
      <w:r w:rsidRPr="001115A9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C4FEF62" w14:textId="18A7A8F1" w:rsidR="00202845" w:rsidRDefault="00202845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 </w:t>
      </w:r>
      <w:r w:rsidRPr="008A57B4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r w:rsidRPr="00DC120B">
        <w:rPr>
          <w:rFonts w:ascii="Times New Roman" w:hAnsi="Times New Roman" w:cs="Times New Roman"/>
          <w:sz w:val="28"/>
          <w:szCs w:val="28"/>
          <w:lang w:val="en-US"/>
        </w:rPr>
        <w:t xml:space="preserve"> op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7B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8A57B4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8A57B4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A57B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CalculationService</w:t>
      </w:r>
      <w:r w:rsidRPr="00DC12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5ADE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C120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79D281B" w14:textId="77777777" w:rsidR="00527DA0" w:rsidRDefault="00925ADE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D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</w:t>
      </w:r>
      <w:proofErr w:type="spellEnd"/>
      <w:r w:rsidRPr="00ED2468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op.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(a, 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DAC843C" w14:textId="77777777" w:rsidR="00527DA0" w:rsidRPr="00800CD4" w:rsidRDefault="00527DA0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800CD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Multicast delegates</w:t>
      </w:r>
    </w:p>
    <w:p w14:paraId="3FCB6083" w14:textId="0AE9CA1D" w:rsidR="00527DA0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vários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métodos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</w:p>
    <w:p w14:paraId="17636CF2" w14:textId="77777777" w:rsidR="00527DA0" w:rsidRPr="00527DA0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527DA0">
        <w:rPr>
          <w:rFonts w:ascii="Times New Roman" w:hAnsi="Times New Roman" w:cs="Times New Roman"/>
          <w:sz w:val="28"/>
          <w:szCs w:val="28"/>
        </w:rPr>
        <w:t>Operador +-, na ordem que foram adicionados</w:t>
      </w:r>
    </w:p>
    <w:p w14:paraId="1C569F4B" w14:textId="77777777" w:rsidR="00527DA0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DA0">
        <w:rPr>
          <w:rFonts w:ascii="Times New Roman" w:hAnsi="Times New Roman" w:cs="Times New Roman"/>
          <w:sz w:val="28"/>
          <w:szCs w:val="28"/>
          <w:lang w:val="en-US"/>
        </w:rPr>
        <w:t xml:space="preserve">Ex.: </w:t>
      </w:r>
    </w:p>
    <w:p w14:paraId="33FB4E1A" w14:textId="63D6CEEA" w:rsidR="008426D6" w:rsidRDefault="008426D6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delegate void </w:t>
      </w:r>
      <w:proofErr w:type="spellStart"/>
      <w:r w:rsidRPr="008A57B4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DC1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120B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D7B57F" w14:textId="77777777" w:rsidR="005662DD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a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E2C3B5" w14:textId="03924117" w:rsidR="00527DA0" w:rsidRPr="00527DA0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b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6;</w:t>
      </w:r>
      <w:proofErr w:type="gramEnd"/>
    </w:p>
    <w:p w14:paraId="11CE8778" w14:textId="4229CE79" w:rsidR="00527DA0" w:rsidRPr="00527DA0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7B4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DC120B">
        <w:rPr>
          <w:rFonts w:ascii="Times New Roman" w:hAnsi="Times New Roman" w:cs="Times New Roman"/>
          <w:sz w:val="28"/>
          <w:szCs w:val="28"/>
          <w:lang w:val="en-US"/>
        </w:rPr>
        <w:t xml:space="preserve"> 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26D6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CalculationService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426D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ShowSum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04C128C" w14:textId="77777777" w:rsidR="00527DA0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 += </w:t>
      </w:r>
      <w:proofErr w:type="spellStart"/>
      <w:r w:rsidRPr="008426D6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CalculationService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426D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Show</w:t>
      </w:r>
      <w:r w:rsidRPr="008426D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AF1688F" w14:textId="2D04C964" w:rsidR="00925ADE" w:rsidRPr="006D43CD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3CD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6D43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3CD">
        <w:rPr>
          <w:rFonts w:ascii="Times New Roman" w:hAnsi="Times New Roman" w:cs="Times New Roman"/>
          <w:sz w:val="28"/>
          <w:szCs w:val="28"/>
        </w:rPr>
        <w:t>a, b)</w:t>
      </w:r>
      <w:r w:rsidRPr="006D43CD">
        <w:rPr>
          <w:rFonts w:ascii="Times New Roman" w:hAnsi="Times New Roman" w:cs="Times New Roman"/>
          <w:sz w:val="28"/>
          <w:szCs w:val="28"/>
        </w:rPr>
        <w:t>;</w:t>
      </w:r>
      <w:r w:rsidR="006D43CD" w:rsidRPr="006D43CD">
        <w:rPr>
          <w:rFonts w:ascii="Times New Roman" w:hAnsi="Times New Roman" w:cs="Times New Roman"/>
          <w:sz w:val="28"/>
          <w:szCs w:val="28"/>
        </w:rPr>
        <w:t xml:space="preserve"> // va</w:t>
      </w:r>
      <w:r w:rsidR="006D43CD">
        <w:rPr>
          <w:rFonts w:ascii="Times New Roman" w:hAnsi="Times New Roman" w:cs="Times New Roman"/>
          <w:sz w:val="28"/>
          <w:szCs w:val="28"/>
        </w:rPr>
        <w:t>i</w:t>
      </w:r>
      <w:r w:rsidR="006D43CD" w:rsidRPr="006D43CD">
        <w:rPr>
          <w:rFonts w:ascii="Times New Roman" w:hAnsi="Times New Roman" w:cs="Times New Roman"/>
          <w:sz w:val="28"/>
          <w:szCs w:val="28"/>
        </w:rPr>
        <w:t xml:space="preserve"> execu</w:t>
      </w:r>
      <w:r w:rsidR="006D43CD">
        <w:rPr>
          <w:rFonts w:ascii="Times New Roman" w:hAnsi="Times New Roman" w:cs="Times New Roman"/>
          <w:sz w:val="28"/>
          <w:szCs w:val="28"/>
        </w:rPr>
        <w:t>tar os dois métodos</w:t>
      </w:r>
    </w:p>
    <w:p w14:paraId="5E6C6E41" w14:textId="6A43A58B" w:rsidR="003A7D42" w:rsidRDefault="003A7D42" w:rsidP="00FB5903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Uso comum: comunicação entre objetos; programação funcional</w:t>
      </w:r>
    </w:p>
    <w:p w14:paraId="70C1B1D4" w14:textId="7DB318EC" w:rsidR="00016E97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7B429161" w14:textId="6446210B" w:rsidR="00016E97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38B4B886" w14:textId="0F611080" w:rsidR="00016E97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Predicate</w:t>
      </w:r>
      <w:proofErr w:type="spellEnd"/>
    </w:p>
    <w:p w14:paraId="6795ED29" w14:textId="4618B273" w:rsidR="00FB5903" w:rsidRDefault="001F5C3E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846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proofErr w:type="spellEnd"/>
      <w:r>
        <w:rPr>
          <w:rFonts w:ascii="Times New Roman" w:hAnsi="Times New Roman" w:cs="Times New Roman"/>
          <w:sz w:val="28"/>
          <w:szCs w:val="28"/>
        </w:rPr>
        <w:t>: representa um objeto do tipo e retorna um valor booleano</w:t>
      </w:r>
    </w:p>
    <w:p w14:paraId="3E587FA6" w14:textId="63D760F9" w:rsidR="004B050E" w:rsidRPr="004B050E" w:rsidRDefault="004B050E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B050E">
        <w:rPr>
          <w:rFonts w:ascii="Times New Roman" w:hAnsi="Times New Roman" w:cs="Times New Roman"/>
          <w:sz w:val="28"/>
          <w:szCs w:val="28"/>
        </w:rPr>
        <w:t>É uma referência para u</w:t>
      </w:r>
      <w:r>
        <w:rPr>
          <w:rFonts w:ascii="Times New Roman" w:hAnsi="Times New Roman" w:cs="Times New Roman"/>
          <w:sz w:val="28"/>
          <w:szCs w:val="28"/>
        </w:rPr>
        <w:t>m método;</w:t>
      </w:r>
    </w:p>
    <w:p w14:paraId="494D41ED" w14:textId="29DA7F75" w:rsidR="00F24846" w:rsidRDefault="00F24846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846">
        <w:rPr>
          <w:rFonts w:ascii="Times New Roman" w:hAnsi="Times New Roman" w:cs="Times New Roman"/>
          <w:sz w:val="28"/>
          <w:szCs w:val="28"/>
          <w:lang w:val="en-US"/>
        </w:rPr>
        <w:t xml:space="preserve">public delegate bool </w:t>
      </w:r>
      <w:r w:rsidRPr="00F248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Predicate</w:t>
      </w:r>
      <w:r w:rsidRPr="00F24846">
        <w:rPr>
          <w:rFonts w:ascii="Times New Roman" w:hAnsi="Times New Roman" w:cs="Times New Roman"/>
          <w:sz w:val="28"/>
          <w:szCs w:val="28"/>
          <w:lang w:val="en-US"/>
        </w:rPr>
        <w:t>&lt;in T</w:t>
      </w:r>
      <w:proofErr w:type="gramStart"/>
      <w:r w:rsidRPr="00F2484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24846"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F248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5CE29C" w14:textId="20A060B5" w:rsidR="00444B9F" w:rsidRPr="00F24846" w:rsidRDefault="00444B9F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list.RemoveAll</w:t>
      </w:r>
      <w:proofErr w:type="spellEnd"/>
      <w:proofErr w:type="gramEnd"/>
      <w:r w:rsidRPr="00F2484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p.Price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&gt;= 50.00</w:t>
      </w:r>
      <w:proofErr w:type="gramStart"/>
      <w:r w:rsidRPr="00F2484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21C0E4" w14:textId="0F9F85B7" w:rsidR="001F5C3E" w:rsidRDefault="00982C9C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A9F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0F1A9F">
        <w:rPr>
          <w:rFonts w:ascii="Times New Roman" w:hAnsi="Times New Roman" w:cs="Times New Roman"/>
          <w:sz w:val="28"/>
          <w:szCs w:val="28"/>
        </w:rPr>
        <w:t xml:space="preserve">: </w:t>
      </w:r>
      <w:r w:rsidR="000F1A9F" w:rsidRPr="000F1A9F">
        <w:rPr>
          <w:rFonts w:ascii="Times New Roman" w:hAnsi="Times New Roman" w:cs="Times New Roman"/>
          <w:sz w:val="28"/>
          <w:szCs w:val="28"/>
        </w:rPr>
        <w:t xml:space="preserve">representa um método </w:t>
      </w:r>
      <w:proofErr w:type="spellStart"/>
      <w:r w:rsidR="000F1A9F" w:rsidRPr="000F1A9F">
        <w:rPr>
          <w:rFonts w:ascii="Times New Roman" w:hAnsi="Times New Roman" w:cs="Times New Roman"/>
          <w:sz w:val="28"/>
          <w:szCs w:val="28"/>
        </w:rPr>
        <w:t>v</w:t>
      </w:r>
      <w:r w:rsidR="000F1A9F">
        <w:rPr>
          <w:rFonts w:ascii="Times New Roman" w:hAnsi="Times New Roman" w:cs="Times New Roman"/>
          <w:sz w:val="28"/>
          <w:szCs w:val="28"/>
        </w:rPr>
        <w:t>oid</w:t>
      </w:r>
      <w:proofErr w:type="spellEnd"/>
      <w:r w:rsidR="000F1A9F">
        <w:rPr>
          <w:rFonts w:ascii="Times New Roman" w:hAnsi="Times New Roman" w:cs="Times New Roman"/>
          <w:sz w:val="28"/>
          <w:szCs w:val="28"/>
        </w:rPr>
        <w:t xml:space="preserve"> que recebe ZERO ou mais argumentos</w:t>
      </w:r>
    </w:p>
    <w:p w14:paraId="35DAC5BC" w14:textId="77777777" w:rsidR="00577C9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public delegate void </w:t>
      </w:r>
      <w:proofErr w:type="gramStart"/>
      <w:r w:rsidRPr="00577C96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2484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4E087B4" w14:textId="7D5246D3" w:rsidR="00577C9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7C96">
        <w:rPr>
          <w:rFonts w:ascii="Times New Roman" w:hAnsi="Times New Roman" w:cs="Times New Roman"/>
          <w:sz w:val="28"/>
          <w:szCs w:val="28"/>
          <w:lang w:val="en-US"/>
        </w:rPr>
        <w:t>public delegate void Action</w:t>
      </w:r>
      <w:r>
        <w:rPr>
          <w:rFonts w:ascii="Times New Roman" w:hAnsi="Times New Roman" w:cs="Times New Roman"/>
          <w:sz w:val="28"/>
          <w:szCs w:val="28"/>
          <w:lang w:val="en-US"/>
        </w:rPr>
        <w:t>&lt;in 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F24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F2484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4C2C607" w14:textId="76E5309A" w:rsidR="00577C9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7C96">
        <w:rPr>
          <w:rFonts w:ascii="Times New Roman" w:hAnsi="Times New Roman" w:cs="Times New Roman"/>
          <w:sz w:val="28"/>
          <w:szCs w:val="28"/>
          <w:lang w:val="en-US"/>
        </w:rPr>
        <w:t>public delegate void Action</w:t>
      </w:r>
      <w:r>
        <w:rPr>
          <w:rFonts w:ascii="Times New Roman" w:hAnsi="Times New Roman" w:cs="Times New Roman"/>
          <w:sz w:val="28"/>
          <w:szCs w:val="28"/>
          <w:lang w:val="en-US"/>
        </w:rPr>
        <w:t>&lt;in T1, in T2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F24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6784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arg2</w:t>
      </w:r>
      <w:proofErr w:type="gramStart"/>
      <w:r w:rsidRPr="00F2484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F33D8E1" w14:textId="2BB51450" w:rsidR="00577C9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7C96">
        <w:rPr>
          <w:rFonts w:ascii="Times New Roman" w:hAnsi="Times New Roman" w:cs="Times New Roman"/>
          <w:sz w:val="28"/>
          <w:szCs w:val="28"/>
          <w:lang w:val="en-US"/>
        </w:rPr>
        <w:t>public delegate void Action</w:t>
      </w:r>
      <w:r>
        <w:rPr>
          <w:rFonts w:ascii="Times New Roman" w:hAnsi="Times New Roman" w:cs="Times New Roman"/>
          <w:sz w:val="28"/>
          <w:szCs w:val="28"/>
          <w:lang w:val="en-US"/>
        </w:rPr>
        <w:t>&lt;in T1, in T2, in T3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F24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6784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arg2, T</w:t>
      </w:r>
      <w:r w:rsidR="00A6784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arg3</w:t>
      </w:r>
      <w:proofErr w:type="gramStart"/>
      <w:r w:rsidRPr="00F2484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E79C4D6" w14:textId="464DB4EA" w:rsidR="00D35D62" w:rsidRDefault="00D35D62" w:rsidP="00D35D62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0F1A9F">
        <w:rPr>
          <w:rFonts w:ascii="Times New Roman" w:hAnsi="Times New Roman" w:cs="Times New Roman"/>
          <w:sz w:val="28"/>
          <w:szCs w:val="28"/>
        </w:rPr>
        <w:t xml:space="preserve">: representa um método </w:t>
      </w:r>
      <w:r>
        <w:rPr>
          <w:rFonts w:ascii="Times New Roman" w:hAnsi="Times New Roman" w:cs="Times New Roman"/>
          <w:sz w:val="28"/>
          <w:szCs w:val="28"/>
        </w:rPr>
        <w:t>que recebe ZERO ou mais argumentos</w:t>
      </w:r>
      <w:r w:rsidR="00B24611">
        <w:rPr>
          <w:rFonts w:ascii="Times New Roman" w:hAnsi="Times New Roman" w:cs="Times New Roman"/>
          <w:sz w:val="28"/>
          <w:szCs w:val="28"/>
        </w:rPr>
        <w:t xml:space="preserve"> e retorna um valor.</w:t>
      </w:r>
      <w:r w:rsidR="00F6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4230">
        <w:rPr>
          <w:rFonts w:ascii="Times New Roman" w:hAnsi="Times New Roman" w:cs="Times New Roman"/>
          <w:sz w:val="28"/>
          <w:szCs w:val="28"/>
        </w:rPr>
        <w:t>System.Collections.Generics</w:t>
      </w:r>
      <w:proofErr w:type="spellEnd"/>
      <w:proofErr w:type="gramEnd"/>
      <w:r w:rsidR="00F642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6423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="00F64230">
        <w:rPr>
          <w:rFonts w:ascii="Times New Roman" w:hAnsi="Times New Roman" w:cs="Times New Roman"/>
          <w:sz w:val="28"/>
          <w:szCs w:val="28"/>
        </w:rPr>
        <w:t>;</w:t>
      </w:r>
    </w:p>
    <w:p w14:paraId="62576DF7" w14:textId="13CA9924" w:rsidR="00B24611" w:rsidRDefault="00B24611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9F7C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Func&lt;</w:t>
      </w:r>
      <w:r w:rsidRPr="009F7CA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9F7CA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F2484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BD2C0E8" w14:textId="77777777" w:rsidR="009F7CA5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9F7C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Func&lt;</w:t>
      </w:r>
      <w:r w:rsidRPr="009F7CA5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9F7CA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9F7CA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F24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F2484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F3F3A61" w14:textId="35A108DB" w:rsidR="009F7CA5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9F7C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577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Func&lt;</w:t>
      </w:r>
      <w:r w:rsidRPr="009F7CA5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A57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7CA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9F7CA5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F248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="005B28D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T2 arg</w:t>
      </w:r>
      <w:r w:rsidR="005B28D3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F2484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7C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38725E2" w14:textId="73060ED4" w:rsidR="00217D4B" w:rsidRDefault="00217D4B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Ex.:</w:t>
      </w:r>
    </w:p>
    <w:p w14:paraId="669657E0" w14:textId="3E1958C8" w:rsidR="009F7CA5" w:rsidRDefault="00E314A7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7D4B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1484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1484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7D4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NameUpper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87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782B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</w:p>
    <w:p w14:paraId="04ECEDCC" w14:textId="058F43FD" w:rsidR="0078782B" w:rsidRDefault="0078782B" w:rsidP="0078782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// </w:t>
      </w:r>
      <w:r w:rsidRPr="00217D4B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1484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1484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6A7D64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8C7CF6F" w14:textId="3FDE57A1" w:rsidR="00217D4B" w:rsidRDefault="00217D4B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4846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&lt;string&gt; result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list.</w:t>
      </w:r>
      <w:r w:rsidRPr="00217D4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2420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217D4B">
        <w:rPr>
          <w:rFonts w:ascii="Times New Roman" w:hAnsi="Times New Roman" w:cs="Times New Roman"/>
          <w:b/>
          <w:bCs/>
          <w:sz w:val="28"/>
          <w:szCs w:val="28"/>
          <w:lang w:val="en-US"/>
        </w:rPr>
        <w:t>ToList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990EB5A" w14:textId="5D5FF603" w:rsidR="00217D4B" w:rsidRPr="00AD447E" w:rsidRDefault="00AD447E" w:rsidP="00AD447E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47E">
        <w:rPr>
          <w:rFonts w:ascii="Times New Roman" w:hAnsi="Times New Roman" w:cs="Times New Roman"/>
          <w:sz w:val="28"/>
          <w:szCs w:val="28"/>
          <w:lang w:val="en-US"/>
        </w:rPr>
        <w:t xml:space="preserve">static string </w:t>
      </w:r>
      <w:proofErr w:type="spellStart"/>
      <w:proofErr w:type="gramStart"/>
      <w:r w:rsidRPr="00AD447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NameUpper</w:t>
      </w:r>
      <w:proofErr w:type="spellEnd"/>
      <w:r w:rsidRPr="00AD44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84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E14846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AD44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447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D44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gramEnd"/>
    </w:p>
    <w:p w14:paraId="1C8AEF64" w14:textId="0064E262" w:rsidR="00AD447E" w:rsidRDefault="00AD447E" w:rsidP="00AD447E">
      <w:pPr>
        <w:pStyle w:val="PargrafodaLista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96267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62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2671">
        <w:rPr>
          <w:rFonts w:ascii="Times New Roman" w:hAnsi="Times New Roman" w:cs="Times New Roman"/>
          <w:sz w:val="28"/>
          <w:szCs w:val="28"/>
        </w:rPr>
        <w:t>p.Name.</w:t>
      </w:r>
      <w:r w:rsidRPr="00962671">
        <w:rPr>
          <w:rFonts w:ascii="Times New Roman" w:hAnsi="Times New Roman" w:cs="Times New Roman"/>
          <w:b/>
          <w:bCs/>
          <w:sz w:val="28"/>
          <w:szCs w:val="28"/>
        </w:rPr>
        <w:t>ToUpper</w:t>
      </w:r>
      <w:proofErr w:type="spellEnd"/>
      <w:proofErr w:type="gramEnd"/>
      <w:r w:rsidRPr="00962671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962671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C74588B" w14:textId="77777777" w:rsidR="00930AD5" w:rsidRPr="00930AD5" w:rsidRDefault="00930AD5" w:rsidP="00930AD5">
      <w:pPr>
        <w:rPr>
          <w:rFonts w:ascii="Times New Roman" w:hAnsi="Times New Roman" w:cs="Times New Roman"/>
          <w:sz w:val="28"/>
          <w:szCs w:val="28"/>
        </w:rPr>
      </w:pPr>
    </w:p>
    <w:p w14:paraId="1713F3FE" w14:textId="56719648" w:rsidR="00962671" w:rsidRPr="004A49B0" w:rsidRDefault="00962671" w:rsidP="0096267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4A49B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Linq</w:t>
      </w:r>
      <w:proofErr w:type="spellEnd"/>
      <w:r w:rsidR="00D209E1" w:rsidRPr="004A49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F531E" w:rsidRPr="004A49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Language Integrated Query </w:t>
      </w:r>
      <w:r w:rsidR="00D209E1" w:rsidRPr="004A49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proofErr w:type="spellStart"/>
      <w:r w:rsidR="00D209E1" w:rsidRPr="004A49B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System.Linq</w:t>
      </w:r>
      <w:proofErr w:type="spellEnd"/>
    </w:p>
    <w:p w14:paraId="2393BC51" w14:textId="77777777" w:rsidR="00930AD5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209E1">
        <w:rPr>
          <w:rFonts w:ascii="Times New Roman" w:hAnsi="Times New Roman" w:cs="Times New Roman"/>
          <w:sz w:val="28"/>
          <w:szCs w:val="28"/>
        </w:rPr>
        <w:t>Conjunto de tecnologias diretamente da linguagem C#</w:t>
      </w:r>
      <w:r w:rsidR="00930AD5">
        <w:rPr>
          <w:rFonts w:ascii="Times New Roman" w:hAnsi="Times New Roman" w:cs="Times New Roman"/>
          <w:sz w:val="28"/>
          <w:szCs w:val="28"/>
        </w:rPr>
        <w:t>:</w:t>
      </w:r>
      <w:r w:rsidRPr="00D209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E5DB4" w14:textId="304A235C" w:rsidR="00B24611" w:rsidRPr="00D209E1" w:rsidRDefault="00D209E1" w:rsidP="00930AD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209E1">
        <w:rPr>
          <w:rFonts w:ascii="Times New Roman" w:hAnsi="Times New Roman" w:cs="Times New Roman"/>
          <w:sz w:val="28"/>
          <w:szCs w:val="28"/>
        </w:rPr>
        <w:t>Coleções; Objetos</w:t>
      </w:r>
    </w:p>
    <w:p w14:paraId="286688BA" w14:textId="4CEEF123" w:rsidR="00D209E1" w:rsidRPr="00D209E1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209E1">
        <w:rPr>
          <w:rFonts w:ascii="Times New Roman" w:hAnsi="Times New Roman" w:cs="Times New Roman"/>
          <w:sz w:val="28"/>
          <w:szCs w:val="28"/>
        </w:rPr>
        <w:t>Expressões Lambdas</w:t>
      </w:r>
    </w:p>
    <w:p w14:paraId="3DA217B5" w14:textId="232A802E" w:rsidR="00D209E1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209E1">
        <w:rPr>
          <w:rFonts w:ascii="Times New Roman" w:hAnsi="Times New Roman" w:cs="Times New Roman"/>
          <w:sz w:val="28"/>
          <w:szCs w:val="28"/>
        </w:rPr>
        <w:t>Expressões de sintaxe similar à SQL</w:t>
      </w:r>
    </w:p>
    <w:p w14:paraId="4DE1CEB6" w14:textId="6CF780B3" w:rsidR="004A49B0" w:rsidRDefault="004A49B0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Três Passos:</w:t>
      </w:r>
      <w:r w:rsidR="002D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F1F" w:rsidRPr="002D7F1F">
        <w:rPr>
          <w:rFonts w:ascii="Times New Roman" w:hAnsi="Times New Roman" w:cs="Times New Roman"/>
          <w:b/>
          <w:bCs/>
          <w:sz w:val="28"/>
          <w:szCs w:val="28"/>
        </w:rPr>
        <w:t>DataSource</w:t>
      </w:r>
      <w:proofErr w:type="spellEnd"/>
      <w:r w:rsidR="002D7F1F">
        <w:rPr>
          <w:rFonts w:ascii="Times New Roman" w:hAnsi="Times New Roman" w:cs="Times New Roman"/>
          <w:sz w:val="28"/>
          <w:szCs w:val="28"/>
        </w:rPr>
        <w:t xml:space="preserve"> =&gt; </w:t>
      </w:r>
      <w:r w:rsidR="002D7F1F" w:rsidRPr="002D7F1F">
        <w:rPr>
          <w:rFonts w:ascii="Times New Roman" w:hAnsi="Times New Roman" w:cs="Times New Roman"/>
          <w:b/>
          <w:bCs/>
          <w:color w:val="EE0000"/>
          <w:sz w:val="28"/>
          <w:szCs w:val="28"/>
        </w:rPr>
        <w:t>Query</w:t>
      </w:r>
      <w:r w:rsidR="002D7F1F" w:rsidRPr="002D7F1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D7F1F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2D7F1F" w:rsidRPr="002D7F1F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</w:p>
    <w:p w14:paraId="796452CB" w14:textId="77777777" w:rsidR="00930AD5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Criar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930AD5">
        <w:rPr>
          <w:rFonts w:ascii="Times New Roman" w:hAnsi="Times New Roman" w:cs="Times New Roman"/>
          <w:sz w:val="28"/>
          <w:szCs w:val="28"/>
        </w:rPr>
        <w:t>:</w:t>
      </w:r>
    </w:p>
    <w:p w14:paraId="44D88722" w14:textId="18C93281" w:rsidR="004A49B0" w:rsidRDefault="004A49B0" w:rsidP="00930AD5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coleção,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, recurso de E/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14:paraId="1C3089F6" w14:textId="18024D8D" w:rsidR="004A49B0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Defina query</w:t>
      </w:r>
    </w:p>
    <w:p w14:paraId="7B82BE58" w14:textId="5377E881" w:rsidR="004A49B0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6A302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cutar a query – </w:t>
      </w:r>
      <w:proofErr w:type="spellStart"/>
      <w:r w:rsidRPr="004A49B0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alguma operação terminal</w:t>
      </w:r>
      <w:r w:rsidR="006D6472">
        <w:rPr>
          <w:rFonts w:ascii="Times New Roman" w:hAnsi="Times New Roman" w:cs="Times New Roman"/>
          <w:sz w:val="28"/>
          <w:szCs w:val="28"/>
        </w:rPr>
        <w:t>, execução tardia(</w:t>
      </w:r>
      <w:proofErr w:type="spellStart"/>
      <w:r w:rsidR="006D6472" w:rsidRPr="006D64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lazy</w:t>
      </w:r>
      <w:proofErr w:type="spellEnd"/>
      <w:r w:rsidR="006D6472">
        <w:rPr>
          <w:rFonts w:ascii="Times New Roman" w:hAnsi="Times New Roman" w:cs="Times New Roman"/>
          <w:sz w:val="28"/>
          <w:szCs w:val="28"/>
        </w:rPr>
        <w:t>).</w:t>
      </w:r>
    </w:p>
    <w:p w14:paraId="5102AD4F" w14:textId="0F6CE426" w:rsidR="004A49B0" w:rsidRDefault="00F73669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Exemplo:</w:t>
      </w:r>
    </w:p>
    <w:p w14:paraId="758A19F7" w14:textId="3276B49B" w:rsidR="00F73669" w:rsidRPr="002A2456" w:rsidRDefault="00F73669" w:rsidP="00F7366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45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2A2456">
        <w:rPr>
          <w:rFonts w:ascii="Times New Roman" w:hAnsi="Times New Roman" w:cs="Times New Roman"/>
          <w:sz w:val="28"/>
          <w:szCs w:val="28"/>
          <w:lang w:val="en-US"/>
        </w:rPr>
        <w:t xml:space="preserve">] numbers = </w:t>
      </w:r>
      <w:r w:rsidRPr="002A245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2A2456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2A245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2A2456">
        <w:rPr>
          <w:rFonts w:ascii="Times New Roman" w:hAnsi="Times New Roman" w:cs="Times New Roman"/>
          <w:sz w:val="28"/>
          <w:szCs w:val="28"/>
          <w:lang w:val="en-US"/>
        </w:rPr>
        <w:t>] {2, 4, 7, 9, 12</w:t>
      </w:r>
      <w:proofErr w:type="gramStart"/>
      <w:r w:rsidRPr="002A2456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6F2F4A8C" w14:textId="1EF9D24F" w:rsidR="00F73669" w:rsidRDefault="00F73669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67C3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F73669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F73669">
        <w:rPr>
          <w:rFonts w:ascii="Times New Roman" w:hAnsi="Times New Roman" w:cs="Times New Roman"/>
          <w:sz w:val="28"/>
          <w:szCs w:val="28"/>
          <w:lang w:val="en-US"/>
        </w:rPr>
        <w:t>numbers.</w:t>
      </w:r>
      <w:r w:rsidRPr="007D67C3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proofErr w:type="gramEnd"/>
      <w:r w:rsidRPr="00F73669">
        <w:rPr>
          <w:rFonts w:ascii="Times New Roman" w:hAnsi="Times New Roman" w:cs="Times New Roman"/>
          <w:sz w:val="28"/>
          <w:szCs w:val="28"/>
          <w:lang w:val="en-US"/>
        </w:rPr>
        <w:t xml:space="preserve">(x =&gt; x % </w:t>
      </w:r>
      <w:r w:rsidRPr="007D67C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D67C3">
        <w:rPr>
          <w:rFonts w:ascii="Times New Roman" w:hAnsi="Times New Roman" w:cs="Times New Roman"/>
          <w:sz w:val="28"/>
          <w:szCs w:val="28"/>
          <w:lang w:val="en-US"/>
        </w:rPr>
        <w:t xml:space="preserve"> == 0</w:t>
      </w:r>
      <w:proofErr w:type="gramStart"/>
      <w:r w:rsidRPr="00F7366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6A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6A00" w:rsidRPr="00121004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gramEnd"/>
      <w:r w:rsidR="00256A00">
        <w:rPr>
          <w:rFonts w:ascii="Times New Roman" w:hAnsi="Times New Roman" w:cs="Times New Roman"/>
          <w:sz w:val="28"/>
          <w:szCs w:val="28"/>
          <w:lang w:val="en-US"/>
        </w:rPr>
        <w:t>(x =&gt; x * 10);</w:t>
      </w:r>
      <w:r w:rsidR="00805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865" w:rsidRPr="002A245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="00805865" w:rsidRPr="002A2456">
        <w:rPr>
          <w:rFonts w:ascii="Times New Roman" w:hAnsi="Times New Roman" w:cs="Times New Roman"/>
          <w:b/>
          <w:bCs/>
          <w:sz w:val="28"/>
          <w:szCs w:val="28"/>
          <w:lang w:val="en-US"/>
        </w:rPr>
        <w:t>IEnumerable</w:t>
      </w:r>
      <w:proofErr w:type="spellEnd"/>
      <w:r w:rsidR="00805865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805865" w:rsidRPr="000F7E6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="00805865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="008058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05865" w:rsidRPr="00805865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="00805865" w:rsidRPr="00805865">
        <w:rPr>
          <w:rFonts w:ascii="Times New Roman" w:hAnsi="Times New Roman" w:cs="Times New Roman"/>
          <w:sz w:val="28"/>
          <w:szCs w:val="28"/>
          <w:lang w:val="en-US"/>
        </w:rPr>
        <w:t>lugar</w:t>
      </w:r>
      <w:proofErr w:type="spellEnd"/>
      <w:r w:rsidR="00805865" w:rsidRPr="00805865">
        <w:rPr>
          <w:rFonts w:ascii="Times New Roman" w:hAnsi="Times New Roman" w:cs="Times New Roman"/>
          <w:sz w:val="28"/>
          <w:szCs w:val="28"/>
          <w:lang w:val="en-US"/>
        </w:rPr>
        <w:t xml:space="preserve"> do var</w:t>
      </w:r>
    </w:p>
    <w:p w14:paraId="2650E521" w14:textId="32A46669" w:rsidR="00930AD5" w:rsidRPr="00F73669" w:rsidRDefault="00930AD5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0AD5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x in result)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6D12543" w14:textId="43E774A1" w:rsidR="00F73669" w:rsidRDefault="004B6127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Algumas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B612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Operações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F84B82" w14:textId="0BC02651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Filtering;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OfType</w:t>
      </w:r>
      <w:proofErr w:type="spellEnd"/>
    </w:p>
    <w:p w14:paraId="0645B078" w14:textId="64867FBF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Sorting: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</w:p>
    <w:p w14:paraId="14B6AEA4" w14:textId="32107996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Set: Distinct, Except</w:t>
      </w:r>
    </w:p>
    <w:p w14:paraId="72B12A4F" w14:textId="12C5F88C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Quantification: All, Any</w:t>
      </w:r>
    </w:p>
    <w:p w14:paraId="65890DB4" w14:textId="106C2000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Projection: Select,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</w:p>
    <w:p w14:paraId="68FBAAB0" w14:textId="64F77483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Partition: Skip, Take</w:t>
      </w:r>
    </w:p>
    <w:p w14:paraId="4BB269C7" w14:textId="1881FAFB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Join: Join,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GroupJoin</w:t>
      </w:r>
      <w:proofErr w:type="spellEnd"/>
    </w:p>
    <w:p w14:paraId="2CE12B18" w14:textId="48173B29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Grouping: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</w:p>
    <w:p w14:paraId="07A101B5" w14:textId="1F85D761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Equality: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SequenceEquals</w:t>
      </w:r>
      <w:proofErr w:type="spellEnd"/>
    </w:p>
    <w:p w14:paraId="784CF312" w14:textId="5AF98407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Element: First, Last,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ElemenAt</w:t>
      </w:r>
      <w:proofErr w:type="spellEnd"/>
    </w:p>
    <w:p w14:paraId="2077A9F7" w14:textId="0AE68A3F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Conversions: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AsEnumerable</w:t>
      </w:r>
      <w:proofErr w:type="spellEnd"/>
    </w:p>
    <w:p w14:paraId="51653BE0" w14:textId="56D796F4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Concatenation: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</w:p>
    <w:p w14:paraId="1458CDCA" w14:textId="7A2B6010" w:rsidR="004B6127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Aggregation: Aggregate,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Avarege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Count, Max, Min, Sum </w:t>
      </w:r>
    </w:p>
    <w:p w14:paraId="420B43CB" w14:textId="77777777" w:rsidR="00226EB8" w:rsidRPr="00F73669" w:rsidRDefault="00226E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1CA64" w14:textId="635BD65B" w:rsidR="00125FD5" w:rsidRPr="00506DA7" w:rsidRDefault="00125FD5" w:rsidP="00125FD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Problema do Diamante: Herança e Interfaces </w:t>
      </w:r>
    </w:p>
    <w:p w14:paraId="3A617229" w14:textId="3E2982C1" w:rsidR="006C14F0" w:rsidRDefault="006C14F0">
      <w:pPr>
        <w:rPr>
          <w:rFonts w:ascii="Times New Roman" w:hAnsi="Times New Roman" w:cs="Times New Roman"/>
          <w:sz w:val="28"/>
          <w:szCs w:val="28"/>
        </w:rPr>
      </w:pPr>
      <w:r w:rsidRPr="005A62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B49CAB2" wp14:editId="56CB0F6B">
            <wp:simplePos x="0" y="0"/>
            <wp:positionH relativeFrom="margin">
              <wp:posOffset>1732942</wp:posOffset>
            </wp:positionH>
            <wp:positionV relativeFrom="paragraph">
              <wp:posOffset>223962</wp:posOffset>
            </wp:positionV>
            <wp:extent cx="2388933" cy="1828800"/>
            <wp:effectExtent l="0" t="0" r="0" b="0"/>
            <wp:wrapSquare wrapText="bothSides"/>
            <wp:docPr id="204464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86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50F7C" w14:textId="0011990F" w:rsidR="006C14F0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53E962E" w14:textId="1B3E3B7B" w:rsidR="006C14F0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1FA2C224" w14:textId="77777777" w:rsidR="006C14F0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5EC1DDD3" w14:textId="77777777" w:rsidR="006C14F0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003430E5" w14:textId="77777777" w:rsidR="006C14F0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4F4E489" w14:textId="77777777" w:rsidR="006C14F0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2AC64B12" w14:textId="38B8E424" w:rsidR="00A858F4" w:rsidRDefault="001B0713">
      <w:pPr>
        <w:rPr>
          <w:rFonts w:ascii="Times New Roman" w:hAnsi="Times New Roman" w:cs="Times New Roman"/>
          <w:sz w:val="28"/>
          <w:szCs w:val="28"/>
        </w:rPr>
      </w:pPr>
      <w:r w:rsidRPr="001B0713">
        <w:rPr>
          <w:rFonts w:ascii="Times New Roman" w:hAnsi="Times New Roman" w:cs="Times New Roman"/>
          <w:b/>
          <w:bCs/>
          <w:sz w:val="28"/>
          <w:szCs w:val="28"/>
        </w:rPr>
        <w:t>Nota</w:t>
      </w:r>
      <w:r>
        <w:rPr>
          <w:rFonts w:ascii="Times New Roman" w:hAnsi="Times New Roman" w:cs="Times New Roman"/>
          <w:sz w:val="28"/>
          <w:szCs w:val="28"/>
        </w:rPr>
        <w:t>: Solução Interface</w:t>
      </w:r>
    </w:p>
    <w:p w14:paraId="281503B5" w14:textId="77777777" w:rsidR="00A858F4" w:rsidRDefault="00A8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BF96E3" w14:textId="45BF3065" w:rsidR="007F599A" w:rsidRPr="00506DA7" w:rsidRDefault="007F599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Projeto API Web</w:t>
      </w:r>
    </w:p>
    <w:p w14:paraId="6A7CADDA" w14:textId="47F8BE2E" w:rsidR="0013043F" w:rsidRPr="00506DA7" w:rsidRDefault="0013043F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1</w:t>
      </w:r>
    </w:p>
    <w:p w14:paraId="03251936" w14:textId="2CA4B5DE" w:rsidR="008841C1" w:rsidRPr="00506DA7" w:rsidRDefault="00023196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D20034" wp14:editId="45E1C03E">
            <wp:simplePos x="0" y="0"/>
            <wp:positionH relativeFrom="margin">
              <wp:align>left</wp:align>
            </wp:positionH>
            <wp:positionV relativeFrom="paragraph">
              <wp:posOffset>145694</wp:posOffset>
            </wp:positionV>
            <wp:extent cx="4410075" cy="2190750"/>
            <wp:effectExtent l="0" t="0" r="9525" b="0"/>
            <wp:wrapSquare wrapText="bothSides"/>
            <wp:docPr id="2253018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1879" name="Imagem 1" descr="Diagram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25D98" w14:textId="77777777" w:rsidR="008841C1" w:rsidRPr="00506DA7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955D872" w14:textId="77777777" w:rsidR="008841C1" w:rsidRPr="00506DA7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B111936" w14:textId="77777777" w:rsidR="008841C1" w:rsidRPr="00506DA7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370130A" w14:textId="77777777" w:rsidR="008841C1" w:rsidRPr="00506DA7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EA272DA" w14:textId="77777777" w:rsidR="008841C1" w:rsidRPr="00506DA7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804E72F" w14:textId="77777777" w:rsidR="008841C1" w:rsidRPr="00506DA7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E8EEE09" w14:textId="77777777" w:rsidR="0079504D" w:rsidRPr="00506DA7" w:rsidRDefault="0079504D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49BC800" w14:textId="1DAE30B2" w:rsidR="0013043F" w:rsidRPr="00506DA7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2</w:t>
      </w:r>
    </w:p>
    <w:p w14:paraId="201300F4" w14:textId="4BE6243B" w:rsidR="00824736" w:rsidRPr="00506DA7" w:rsidRDefault="00830562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85BB1E" wp14:editId="17366ADC">
            <wp:simplePos x="0" y="0"/>
            <wp:positionH relativeFrom="margin">
              <wp:posOffset>259901</wp:posOffset>
            </wp:positionH>
            <wp:positionV relativeFrom="paragraph">
              <wp:posOffset>48725</wp:posOffset>
            </wp:positionV>
            <wp:extent cx="1800225" cy="666750"/>
            <wp:effectExtent l="0" t="0" r="9525" b="0"/>
            <wp:wrapSquare wrapText="bothSides"/>
            <wp:docPr id="3440813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1338" name="Imagem 1" descr="Diagram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08729" w14:textId="77777777" w:rsidR="00824736" w:rsidRPr="00506DA7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EBA58DA" w14:textId="77777777" w:rsidR="00023196" w:rsidRPr="00506DA7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2F56C" w14:textId="77777777" w:rsidR="00023196" w:rsidRPr="00506DA7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21B0C46" w14:textId="77777777" w:rsidR="006C14F0" w:rsidRDefault="006C14F0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10549AAD" w14:textId="2C9F30AC" w:rsidR="00A41B06" w:rsidRPr="00506DA7" w:rsidRDefault="00A41B0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Projeto 3</w:t>
      </w:r>
    </w:p>
    <w:p w14:paraId="684BD64D" w14:textId="251220FC" w:rsidR="008841C1" w:rsidRPr="00506DA7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3883179" wp14:editId="201E9E6D">
            <wp:simplePos x="0" y="0"/>
            <wp:positionH relativeFrom="margin">
              <wp:posOffset>185853</wp:posOffset>
            </wp:positionH>
            <wp:positionV relativeFrom="paragraph">
              <wp:posOffset>252683</wp:posOffset>
            </wp:positionV>
            <wp:extent cx="5753100" cy="2333625"/>
            <wp:effectExtent l="0" t="0" r="0" b="9525"/>
            <wp:wrapSquare wrapText="bothSides"/>
            <wp:docPr id="1426518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8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67120" w14:textId="77777777" w:rsidR="008841C1" w:rsidRPr="00506DA7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EA4A1" w14:textId="5DF0BF4C" w:rsidR="00023196" w:rsidRPr="00506DA7" w:rsidRDefault="0002319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7F71049" w14:textId="773BBAD1" w:rsidR="00824736" w:rsidRPr="00F34F80" w:rsidRDefault="00824736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F34F8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Projeto</w:t>
      </w:r>
      <w:proofErr w:type="spellEnd"/>
      <w:r w:rsidRPr="00F34F8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4</w:t>
      </w:r>
      <w:r w:rsidR="00A858F4" w:rsidRPr="00F34F8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– </w:t>
      </w:r>
      <w:r w:rsidR="00A858F4" w:rsidRPr="00F34F80">
        <w:rPr>
          <w:rFonts w:ascii="Times New Roman" w:hAnsi="Times New Roman" w:cs="Times New Roman"/>
          <w:b/>
          <w:bCs/>
          <w:sz w:val="28"/>
          <w:szCs w:val="28"/>
          <w:lang w:val="en-US"/>
        </w:rPr>
        <w:t>ASP .NET</w:t>
      </w:r>
      <w:r w:rsidR="00135FD9" w:rsidRPr="00F34F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Core</w:t>
      </w:r>
      <w:r w:rsidR="00A858F4" w:rsidRPr="00F34F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858F4" w:rsidRPr="00F34F8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MVC</w:t>
      </w:r>
      <w:r w:rsidR="00283093" w:rsidRPr="00F34F8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e Entity Framework</w:t>
      </w:r>
      <w:r w:rsidR="00F34F80" w:rsidRPr="00F34F8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 w:rsidR="008662A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- </w:t>
      </w:r>
      <w:r w:rsidR="00F34F80" w:rsidRPr="00AC29B1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</w:p>
    <w:p w14:paraId="48796606" w14:textId="60077B2A" w:rsidR="00A858F4" w:rsidRDefault="00A858F4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A858F4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SalesWebMVC</w:t>
      </w:r>
      <w:proofErr w:type="spellEnd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ab/>
      </w:r>
      <w:r w:rsidRPr="00A858F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Home – Departments – Sellers – Sales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–</w:t>
      </w:r>
      <w:r w:rsidRPr="00A858F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bout </w:t>
      </w:r>
      <w:r w:rsidR="009129E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Contact</w:t>
      </w:r>
    </w:p>
    <w:p w14:paraId="1A0CECC0" w14:textId="51572184" w:rsidR="009129E0" w:rsidRPr="009129E0" w:rsidRDefault="009129E0" w:rsidP="009129E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9E0">
        <w:rPr>
          <w:rFonts w:ascii="Times New Roman" w:hAnsi="Times New Roman" w:cs="Times New Roman"/>
          <w:b/>
          <w:bCs/>
          <w:sz w:val="28"/>
          <w:szCs w:val="28"/>
        </w:rPr>
        <w:t>Projeto API Web</w:t>
      </w:r>
      <w:r w:rsidRPr="009129E0">
        <w:rPr>
          <w:rFonts w:ascii="Times New Roman" w:hAnsi="Times New Roman" w:cs="Times New Roman"/>
          <w:b/>
          <w:bCs/>
          <w:sz w:val="28"/>
          <w:szCs w:val="28"/>
        </w:rPr>
        <w:t xml:space="preserve"> – Framework para cr</w:t>
      </w:r>
      <w:r>
        <w:rPr>
          <w:rFonts w:ascii="Times New Roman" w:hAnsi="Times New Roman" w:cs="Times New Roman"/>
          <w:b/>
          <w:bCs/>
          <w:sz w:val="28"/>
          <w:szCs w:val="28"/>
        </w:rPr>
        <w:t>iação de aplicação Web</w:t>
      </w:r>
    </w:p>
    <w:p w14:paraId="1B7A4C85" w14:textId="08407FBA" w:rsidR="009129E0" w:rsidRPr="009129E0" w:rsidRDefault="009129E0" w:rsidP="009129E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29E0">
        <w:rPr>
          <w:rFonts w:ascii="Times New Roman" w:hAnsi="Times New Roman" w:cs="Times New Roman"/>
          <w:sz w:val="28"/>
          <w:szCs w:val="28"/>
        </w:rPr>
        <w:t>Controllers</w:t>
      </w:r>
      <w:proofErr w:type="spellEnd"/>
    </w:p>
    <w:p w14:paraId="57698304" w14:textId="5D9A0713" w:rsidR="009129E0" w:rsidRPr="009129E0" w:rsidRDefault="009129E0" w:rsidP="009129E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29E0">
        <w:rPr>
          <w:rFonts w:ascii="Times New Roman" w:hAnsi="Times New Roman" w:cs="Times New Roman"/>
          <w:sz w:val="28"/>
          <w:szCs w:val="28"/>
        </w:rPr>
        <w:t>Views</w:t>
      </w:r>
      <w:proofErr w:type="spellEnd"/>
    </w:p>
    <w:p w14:paraId="361AE8E4" w14:textId="4FD3B872" w:rsidR="009129E0" w:rsidRPr="009129E0" w:rsidRDefault="009129E0" w:rsidP="009129E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9129E0">
        <w:rPr>
          <w:rFonts w:ascii="Times New Roman" w:hAnsi="Times New Roman" w:cs="Times New Roman"/>
          <w:sz w:val="28"/>
          <w:szCs w:val="28"/>
        </w:rPr>
        <w:t>Models</w:t>
      </w:r>
    </w:p>
    <w:p w14:paraId="3AB0FE45" w14:textId="48C393F5" w:rsidR="00824736" w:rsidRPr="009129E0" w:rsidRDefault="00830562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06DA7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D3D2DD6" wp14:editId="25A9CB9E">
            <wp:simplePos x="0" y="0"/>
            <wp:positionH relativeFrom="margin">
              <wp:posOffset>237722</wp:posOffset>
            </wp:positionH>
            <wp:positionV relativeFrom="paragraph">
              <wp:posOffset>196757</wp:posOffset>
            </wp:positionV>
            <wp:extent cx="4563110" cy="2533650"/>
            <wp:effectExtent l="0" t="0" r="8890" b="0"/>
            <wp:wrapSquare wrapText="bothSides"/>
            <wp:docPr id="15309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" name="Imagem 1" descr="Diagrama&#10;&#10;O conteúdo gerado por IA pode estar incorre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02C74" w14:textId="5F43D808" w:rsidR="00824736" w:rsidRPr="009129E0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B09F9E4" w14:textId="77777777" w:rsidR="00824736" w:rsidRPr="009129E0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6429DD4" w14:textId="77777777" w:rsidR="00824736" w:rsidRPr="009129E0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E30FD3F" w14:textId="77777777" w:rsidR="00824736" w:rsidRPr="009129E0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7122EFD" w14:textId="2E0D11CB" w:rsidR="00824736" w:rsidRDefault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129E0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  <w:r w:rsidRPr="00506DA7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524A74D" wp14:editId="06EE3B55">
            <wp:simplePos x="0" y="0"/>
            <wp:positionH relativeFrom="margin">
              <wp:align>left</wp:align>
            </wp:positionH>
            <wp:positionV relativeFrom="paragraph">
              <wp:posOffset>411960</wp:posOffset>
            </wp:positionV>
            <wp:extent cx="5687060" cy="2143125"/>
            <wp:effectExtent l="0" t="0" r="8890" b="9525"/>
            <wp:wrapSquare wrapText="bothSides"/>
            <wp:docPr id="1690603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3658" name="Imagem 1" descr="Tabela&#10;&#10;O conteúdo gerado por IA pode estar incorre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3F3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Próxima </w:t>
      </w:r>
      <w:proofErr w:type="spellStart"/>
      <w:r w:rsidR="008B43F3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Seq</w:t>
      </w:r>
      <w:proofErr w:type="spellEnd"/>
      <w:r w:rsidR="008B43F3" w:rsidRPr="00506DA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</w:p>
    <w:sectPr w:rsidR="00824736" w:rsidSect="00906438">
      <w:headerReference w:type="default" r:id="rId21"/>
      <w:footerReference w:type="default" r:id="rId22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0BC1F" w14:textId="77777777" w:rsidR="00AC2634" w:rsidRPr="00506DA7" w:rsidRDefault="00AC2634" w:rsidP="00550EF9">
      <w:pPr>
        <w:spacing w:after="0" w:line="240" w:lineRule="auto"/>
      </w:pPr>
      <w:r w:rsidRPr="00506DA7">
        <w:separator/>
      </w:r>
    </w:p>
  </w:endnote>
  <w:endnote w:type="continuationSeparator" w:id="0">
    <w:p w14:paraId="1CE84059" w14:textId="77777777" w:rsidR="00AC2634" w:rsidRPr="00506DA7" w:rsidRDefault="00AC2634" w:rsidP="00550EF9">
      <w:pPr>
        <w:spacing w:after="0" w:line="240" w:lineRule="auto"/>
      </w:pPr>
      <w:r w:rsidRPr="00506D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A9A4" w14:textId="37A0BECC" w:rsidR="00550EF9" w:rsidRPr="00506DA7" w:rsidRDefault="00550EF9" w:rsidP="0033083F">
    <w:pPr>
      <w:pStyle w:val="Rodap"/>
      <w:pBdr>
        <w:bottom w:val="single" w:sz="12" w:space="1" w:color="auto"/>
      </w:pBdr>
      <w:jc w:val="center"/>
    </w:pPr>
  </w:p>
  <w:p w14:paraId="149873D7" w14:textId="1D877EC0" w:rsidR="00550EF9" w:rsidRPr="00506DA7" w:rsidRDefault="0033083F" w:rsidP="0033083F">
    <w:pPr>
      <w:pStyle w:val="Rodap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506DA7">
      <w:rPr>
        <w:rFonts w:ascii="Times New Roman" w:hAnsi="Times New Roman" w:cs="Times New Roman"/>
        <w:sz w:val="24"/>
        <w:szCs w:val="24"/>
      </w:rPr>
      <w:t>Wyden</w:t>
    </w:r>
    <w:proofErr w:type="spellEnd"/>
    <w:r w:rsidRPr="00506DA7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06DA7">
      <w:rPr>
        <w:rFonts w:ascii="Times New Roman" w:hAnsi="Times New Roman" w:cs="Times New Roman"/>
        <w:sz w:val="24"/>
        <w:szCs w:val="24"/>
      </w:rPr>
      <w:t>UniRuy</w:t>
    </w:r>
    <w:proofErr w:type="spellEnd"/>
    <w:r w:rsidRPr="00506DA7">
      <w:rPr>
        <w:rFonts w:ascii="Times New Roman" w:hAnsi="Times New Roman" w:cs="Times New Roman"/>
        <w:sz w:val="24"/>
        <w:szCs w:val="24"/>
      </w:rPr>
      <w:t xml:space="preserve"> </w:t>
    </w:r>
    <w:r w:rsidR="00550EF9" w:rsidRPr="00506DA7">
      <w:rPr>
        <w:rFonts w:ascii="Times New Roman" w:hAnsi="Times New Roman" w:cs="Times New Roman"/>
        <w:sz w:val="24"/>
        <w:szCs w:val="24"/>
      </w:rPr>
      <w:t>Curso C# com POO</w:t>
    </w:r>
    <w:r w:rsidRPr="00506DA7">
      <w:rPr>
        <w:rFonts w:ascii="Times New Roman" w:hAnsi="Times New Roman" w:cs="Times New Roman"/>
        <w:sz w:val="24"/>
        <w:szCs w:val="24"/>
      </w:rPr>
      <w:t>:</w:t>
    </w:r>
    <w:r w:rsidR="00550EF9" w:rsidRPr="00506DA7">
      <w:rPr>
        <w:rFonts w:ascii="Times New Roman" w:hAnsi="Times New Roman" w:cs="Times New Roman"/>
        <w:sz w:val="24"/>
        <w:szCs w:val="24"/>
      </w:rPr>
      <w:t xml:space="preserve"> Projeto </w:t>
    </w:r>
    <w:r w:rsidRPr="00506DA7">
      <w:rPr>
        <w:rFonts w:ascii="Times New Roman" w:hAnsi="Times New Roman" w:cs="Times New Roman"/>
        <w:sz w:val="24"/>
        <w:szCs w:val="24"/>
      </w:rPr>
      <w:t xml:space="preserve">App </w:t>
    </w:r>
    <w:r w:rsidR="00550EF9" w:rsidRPr="00506DA7">
      <w:rPr>
        <w:rFonts w:ascii="Times New Roman" w:hAnsi="Times New Roman" w:cs="Times New Roman"/>
        <w:sz w:val="24"/>
        <w:szCs w:val="24"/>
      </w:rPr>
      <w:t>Web</w:t>
    </w:r>
    <w:r w:rsidRPr="00506DA7">
      <w:rPr>
        <w:rFonts w:ascii="Times New Roman" w:hAnsi="Times New Roman" w:cs="Times New Roman"/>
        <w:sz w:val="24"/>
        <w:szCs w:val="24"/>
      </w:rPr>
      <w:t xml:space="preserve"> – Professor </w:t>
    </w:r>
    <w:proofErr w:type="spellStart"/>
    <w:r w:rsidRPr="00506DA7">
      <w:rPr>
        <w:rFonts w:ascii="Times New Roman" w:hAnsi="Times New Roman" w:cs="Times New Roman"/>
        <w:sz w:val="24"/>
        <w:szCs w:val="24"/>
      </w:rPr>
      <w:t>MSc</w:t>
    </w:r>
    <w:proofErr w:type="spellEnd"/>
    <w:r w:rsidRPr="00506DA7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06DA7">
      <w:rPr>
        <w:rFonts w:ascii="Times New Roman" w:hAnsi="Times New Roman" w:cs="Times New Roman"/>
        <w:sz w:val="24"/>
        <w:szCs w:val="24"/>
      </w:rPr>
      <w:t>Eng</w:t>
    </w:r>
    <w:proofErr w:type="spellEnd"/>
    <w:r w:rsidRPr="00506DA7">
      <w:rPr>
        <w:rFonts w:ascii="Times New Roman" w:hAnsi="Times New Roman" w:cs="Times New Roman"/>
        <w:sz w:val="24"/>
        <w:szCs w:val="24"/>
      </w:rPr>
      <w:t xml:space="preserve">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3FAC3" w14:textId="77777777" w:rsidR="00AC2634" w:rsidRPr="00506DA7" w:rsidRDefault="00AC2634" w:rsidP="00550EF9">
      <w:pPr>
        <w:spacing w:after="0" w:line="240" w:lineRule="auto"/>
      </w:pPr>
      <w:r w:rsidRPr="00506DA7">
        <w:separator/>
      </w:r>
    </w:p>
  </w:footnote>
  <w:footnote w:type="continuationSeparator" w:id="0">
    <w:p w14:paraId="136E1311" w14:textId="77777777" w:rsidR="00AC2634" w:rsidRPr="00506DA7" w:rsidRDefault="00AC2634" w:rsidP="00550EF9">
      <w:pPr>
        <w:spacing w:after="0" w:line="240" w:lineRule="auto"/>
      </w:pPr>
      <w:r w:rsidRPr="00506DA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B674AC9" w14:textId="77777777" w:rsidR="0033083F" w:rsidRPr="00506DA7" w:rsidRDefault="0033083F">
        <w:pPr>
          <w:pStyle w:val="Cabealho"/>
          <w:jc w:val="right"/>
        </w:pPr>
        <w:r w:rsidRPr="00506DA7">
          <w:t xml:space="preserve">Página </w:t>
        </w:r>
        <w:r w:rsidRPr="00506DA7">
          <w:rPr>
            <w:b/>
            <w:bCs/>
            <w:sz w:val="24"/>
            <w:szCs w:val="24"/>
          </w:rPr>
          <w:fldChar w:fldCharType="begin"/>
        </w:r>
        <w:r w:rsidRPr="00506DA7">
          <w:rPr>
            <w:b/>
            <w:bCs/>
          </w:rPr>
          <w:instrText>PAGE</w:instrText>
        </w:r>
        <w:r w:rsidRPr="00506DA7">
          <w:rPr>
            <w:b/>
            <w:bCs/>
            <w:sz w:val="24"/>
            <w:szCs w:val="24"/>
          </w:rPr>
          <w:fldChar w:fldCharType="separate"/>
        </w:r>
        <w:r w:rsidRPr="00506DA7">
          <w:rPr>
            <w:b/>
            <w:bCs/>
          </w:rPr>
          <w:t>2</w:t>
        </w:r>
        <w:r w:rsidRPr="00506DA7">
          <w:rPr>
            <w:b/>
            <w:bCs/>
            <w:sz w:val="24"/>
            <w:szCs w:val="24"/>
          </w:rPr>
          <w:fldChar w:fldCharType="end"/>
        </w:r>
        <w:r w:rsidRPr="00506DA7">
          <w:t xml:space="preserve"> de </w:t>
        </w:r>
        <w:r w:rsidRPr="00506DA7">
          <w:rPr>
            <w:b/>
            <w:bCs/>
            <w:sz w:val="24"/>
            <w:szCs w:val="24"/>
          </w:rPr>
          <w:fldChar w:fldCharType="begin"/>
        </w:r>
        <w:r w:rsidRPr="00506DA7">
          <w:rPr>
            <w:b/>
            <w:bCs/>
          </w:rPr>
          <w:instrText>NUMPAGES</w:instrText>
        </w:r>
        <w:r w:rsidRPr="00506DA7">
          <w:rPr>
            <w:b/>
            <w:bCs/>
            <w:sz w:val="24"/>
            <w:szCs w:val="24"/>
          </w:rPr>
          <w:fldChar w:fldCharType="separate"/>
        </w:r>
        <w:r w:rsidRPr="00506DA7">
          <w:rPr>
            <w:b/>
            <w:bCs/>
          </w:rPr>
          <w:t>2</w:t>
        </w:r>
        <w:r w:rsidRPr="00506DA7">
          <w:rPr>
            <w:b/>
            <w:bCs/>
            <w:sz w:val="24"/>
            <w:szCs w:val="24"/>
          </w:rPr>
          <w:fldChar w:fldCharType="end"/>
        </w:r>
      </w:p>
    </w:sdtContent>
  </w:sdt>
  <w:p w14:paraId="5B095189" w14:textId="77777777" w:rsidR="0033083F" w:rsidRPr="00506DA7" w:rsidRDefault="003308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43F"/>
    <w:multiLevelType w:val="hybridMultilevel"/>
    <w:tmpl w:val="C240A4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1474"/>
    <w:multiLevelType w:val="hybridMultilevel"/>
    <w:tmpl w:val="962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45F9"/>
    <w:multiLevelType w:val="hybridMultilevel"/>
    <w:tmpl w:val="14E05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7D9"/>
    <w:multiLevelType w:val="hybridMultilevel"/>
    <w:tmpl w:val="C0366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86D"/>
    <w:multiLevelType w:val="hybridMultilevel"/>
    <w:tmpl w:val="13A64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A56E0"/>
    <w:multiLevelType w:val="hybridMultilevel"/>
    <w:tmpl w:val="6310BA86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DB6ACC"/>
    <w:multiLevelType w:val="hybridMultilevel"/>
    <w:tmpl w:val="C774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0770"/>
    <w:multiLevelType w:val="hybridMultilevel"/>
    <w:tmpl w:val="20688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1CD"/>
    <w:multiLevelType w:val="hybridMultilevel"/>
    <w:tmpl w:val="08EC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5862"/>
    <w:multiLevelType w:val="hybridMultilevel"/>
    <w:tmpl w:val="EE4C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63722"/>
    <w:multiLevelType w:val="hybridMultilevel"/>
    <w:tmpl w:val="A3DE2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1374B"/>
    <w:multiLevelType w:val="hybridMultilevel"/>
    <w:tmpl w:val="E9482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752A7"/>
    <w:multiLevelType w:val="hybridMultilevel"/>
    <w:tmpl w:val="E498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13171"/>
    <w:multiLevelType w:val="hybridMultilevel"/>
    <w:tmpl w:val="FADA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241FC"/>
    <w:multiLevelType w:val="hybridMultilevel"/>
    <w:tmpl w:val="3FBA2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510B3"/>
    <w:multiLevelType w:val="hybridMultilevel"/>
    <w:tmpl w:val="B6BE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85293"/>
    <w:multiLevelType w:val="hybridMultilevel"/>
    <w:tmpl w:val="1144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25700"/>
    <w:multiLevelType w:val="hybridMultilevel"/>
    <w:tmpl w:val="09FA1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C23D9"/>
    <w:multiLevelType w:val="hybridMultilevel"/>
    <w:tmpl w:val="6D20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C239B"/>
    <w:multiLevelType w:val="hybridMultilevel"/>
    <w:tmpl w:val="3876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53A8D"/>
    <w:multiLevelType w:val="hybridMultilevel"/>
    <w:tmpl w:val="0C4E65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00F6B"/>
    <w:multiLevelType w:val="hybridMultilevel"/>
    <w:tmpl w:val="5194F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F697F"/>
    <w:multiLevelType w:val="hybridMultilevel"/>
    <w:tmpl w:val="E9A6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55113"/>
    <w:multiLevelType w:val="hybridMultilevel"/>
    <w:tmpl w:val="221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78C7"/>
    <w:multiLevelType w:val="hybridMultilevel"/>
    <w:tmpl w:val="8B00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13B95"/>
    <w:multiLevelType w:val="hybridMultilevel"/>
    <w:tmpl w:val="E88E5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30A49"/>
    <w:multiLevelType w:val="hybridMultilevel"/>
    <w:tmpl w:val="61DCB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3396B"/>
    <w:multiLevelType w:val="hybridMultilevel"/>
    <w:tmpl w:val="F8B8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06CF7"/>
    <w:multiLevelType w:val="hybridMultilevel"/>
    <w:tmpl w:val="D8F270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369649E"/>
    <w:multiLevelType w:val="hybridMultilevel"/>
    <w:tmpl w:val="95D4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AA1900"/>
    <w:multiLevelType w:val="hybridMultilevel"/>
    <w:tmpl w:val="B6544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5032E"/>
    <w:multiLevelType w:val="hybridMultilevel"/>
    <w:tmpl w:val="76C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230C4"/>
    <w:multiLevelType w:val="hybridMultilevel"/>
    <w:tmpl w:val="1CDED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241FBA"/>
    <w:multiLevelType w:val="hybridMultilevel"/>
    <w:tmpl w:val="7FFAF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D47C7D"/>
    <w:multiLevelType w:val="hybridMultilevel"/>
    <w:tmpl w:val="2F50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63C3"/>
    <w:multiLevelType w:val="hybridMultilevel"/>
    <w:tmpl w:val="EF007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1381"/>
    <w:multiLevelType w:val="hybridMultilevel"/>
    <w:tmpl w:val="E9B8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E3248"/>
    <w:multiLevelType w:val="hybridMultilevel"/>
    <w:tmpl w:val="E8628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660E04"/>
    <w:multiLevelType w:val="hybridMultilevel"/>
    <w:tmpl w:val="A58C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F3BEC"/>
    <w:multiLevelType w:val="hybridMultilevel"/>
    <w:tmpl w:val="B9BA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B57182"/>
    <w:multiLevelType w:val="hybridMultilevel"/>
    <w:tmpl w:val="A29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E60024"/>
    <w:multiLevelType w:val="hybridMultilevel"/>
    <w:tmpl w:val="C870F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F0FF4"/>
    <w:multiLevelType w:val="hybridMultilevel"/>
    <w:tmpl w:val="69C4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D6231"/>
    <w:multiLevelType w:val="hybridMultilevel"/>
    <w:tmpl w:val="9474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861697"/>
    <w:multiLevelType w:val="hybridMultilevel"/>
    <w:tmpl w:val="AE8479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D94FE4"/>
    <w:multiLevelType w:val="hybridMultilevel"/>
    <w:tmpl w:val="662C2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985619"/>
    <w:multiLevelType w:val="hybridMultilevel"/>
    <w:tmpl w:val="8B40A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174AB1"/>
    <w:multiLevelType w:val="hybridMultilevel"/>
    <w:tmpl w:val="5CA0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167163"/>
    <w:multiLevelType w:val="hybridMultilevel"/>
    <w:tmpl w:val="245E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A33CC4"/>
    <w:multiLevelType w:val="hybridMultilevel"/>
    <w:tmpl w:val="5F4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A34480"/>
    <w:multiLevelType w:val="hybridMultilevel"/>
    <w:tmpl w:val="6E9CB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455797"/>
    <w:multiLevelType w:val="hybridMultilevel"/>
    <w:tmpl w:val="08B09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362D9B"/>
    <w:multiLevelType w:val="hybridMultilevel"/>
    <w:tmpl w:val="8242B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4C6067"/>
    <w:multiLevelType w:val="hybridMultilevel"/>
    <w:tmpl w:val="779890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9A1D36"/>
    <w:multiLevelType w:val="hybridMultilevel"/>
    <w:tmpl w:val="C132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8B5C8C"/>
    <w:multiLevelType w:val="hybridMultilevel"/>
    <w:tmpl w:val="8226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A135B1"/>
    <w:multiLevelType w:val="hybridMultilevel"/>
    <w:tmpl w:val="0D2EE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7169">
    <w:abstractNumId w:val="39"/>
  </w:num>
  <w:num w:numId="2" w16cid:durableId="1043479933">
    <w:abstractNumId w:val="26"/>
  </w:num>
  <w:num w:numId="3" w16cid:durableId="512115579">
    <w:abstractNumId w:val="2"/>
  </w:num>
  <w:num w:numId="4" w16cid:durableId="556478292">
    <w:abstractNumId w:val="41"/>
  </w:num>
  <w:num w:numId="5" w16cid:durableId="553395000">
    <w:abstractNumId w:val="44"/>
  </w:num>
  <w:num w:numId="6" w16cid:durableId="571082257">
    <w:abstractNumId w:val="37"/>
  </w:num>
  <w:num w:numId="7" w16cid:durableId="958536001">
    <w:abstractNumId w:val="48"/>
  </w:num>
  <w:num w:numId="8" w16cid:durableId="645280082">
    <w:abstractNumId w:val="42"/>
  </w:num>
  <w:num w:numId="9" w16cid:durableId="1403454625">
    <w:abstractNumId w:val="33"/>
  </w:num>
  <w:num w:numId="10" w16cid:durableId="125971475">
    <w:abstractNumId w:val="7"/>
  </w:num>
  <w:num w:numId="11" w16cid:durableId="1924869941">
    <w:abstractNumId w:val="49"/>
  </w:num>
  <w:num w:numId="12" w16cid:durableId="1399595333">
    <w:abstractNumId w:val="17"/>
  </w:num>
  <w:num w:numId="13" w16cid:durableId="260451575">
    <w:abstractNumId w:val="53"/>
  </w:num>
  <w:num w:numId="14" w16cid:durableId="2118325656">
    <w:abstractNumId w:val="32"/>
  </w:num>
  <w:num w:numId="15" w16cid:durableId="655884327">
    <w:abstractNumId w:val="52"/>
  </w:num>
  <w:num w:numId="16" w16cid:durableId="1405568545">
    <w:abstractNumId w:val="13"/>
  </w:num>
  <w:num w:numId="17" w16cid:durableId="2133359508">
    <w:abstractNumId w:val="18"/>
  </w:num>
  <w:num w:numId="18" w16cid:durableId="1246456287">
    <w:abstractNumId w:val="38"/>
  </w:num>
  <w:num w:numId="19" w16cid:durableId="1543134001">
    <w:abstractNumId w:val="15"/>
  </w:num>
  <w:num w:numId="20" w16cid:durableId="675040331">
    <w:abstractNumId w:val="3"/>
  </w:num>
  <w:num w:numId="21" w16cid:durableId="1093283967">
    <w:abstractNumId w:val="28"/>
  </w:num>
  <w:num w:numId="22" w16cid:durableId="339239421">
    <w:abstractNumId w:val="55"/>
  </w:num>
  <w:num w:numId="23" w16cid:durableId="207763400">
    <w:abstractNumId w:val="23"/>
  </w:num>
  <w:num w:numId="24" w16cid:durableId="1407915144">
    <w:abstractNumId w:val="43"/>
  </w:num>
  <w:num w:numId="25" w16cid:durableId="761225750">
    <w:abstractNumId w:val="24"/>
  </w:num>
  <w:num w:numId="26" w16cid:durableId="666247391">
    <w:abstractNumId w:val="34"/>
  </w:num>
  <w:num w:numId="27" w16cid:durableId="1447037960">
    <w:abstractNumId w:val="27"/>
  </w:num>
  <w:num w:numId="28" w16cid:durableId="2099129615">
    <w:abstractNumId w:val="47"/>
  </w:num>
  <w:num w:numId="29" w16cid:durableId="866481397">
    <w:abstractNumId w:val="25"/>
  </w:num>
  <w:num w:numId="30" w16cid:durableId="1422219331">
    <w:abstractNumId w:val="36"/>
  </w:num>
  <w:num w:numId="31" w16cid:durableId="1492524707">
    <w:abstractNumId w:val="1"/>
  </w:num>
  <w:num w:numId="32" w16cid:durableId="522019171">
    <w:abstractNumId w:val="51"/>
  </w:num>
  <w:num w:numId="33" w16cid:durableId="915824324">
    <w:abstractNumId w:val="31"/>
  </w:num>
  <w:num w:numId="34" w16cid:durableId="273245384">
    <w:abstractNumId w:val="6"/>
  </w:num>
  <w:num w:numId="35" w16cid:durableId="1558739286">
    <w:abstractNumId w:val="16"/>
  </w:num>
  <w:num w:numId="36" w16cid:durableId="680357867">
    <w:abstractNumId w:val="40"/>
  </w:num>
  <w:num w:numId="37" w16cid:durableId="946816411">
    <w:abstractNumId w:val="8"/>
  </w:num>
  <w:num w:numId="38" w16cid:durableId="1068530653">
    <w:abstractNumId w:val="11"/>
  </w:num>
  <w:num w:numId="39" w16cid:durableId="450512921">
    <w:abstractNumId w:val="5"/>
  </w:num>
  <w:num w:numId="40" w16cid:durableId="2142839880">
    <w:abstractNumId w:val="20"/>
  </w:num>
  <w:num w:numId="41" w16cid:durableId="1656569889">
    <w:abstractNumId w:val="0"/>
  </w:num>
  <w:num w:numId="42" w16cid:durableId="2067875915">
    <w:abstractNumId w:val="9"/>
  </w:num>
  <w:num w:numId="43" w16cid:durableId="1211918714">
    <w:abstractNumId w:val="21"/>
  </w:num>
  <w:num w:numId="44" w16cid:durableId="1723366629">
    <w:abstractNumId w:val="29"/>
  </w:num>
  <w:num w:numId="45" w16cid:durableId="970981817">
    <w:abstractNumId w:val="35"/>
  </w:num>
  <w:num w:numId="46" w16cid:durableId="1527402741">
    <w:abstractNumId w:val="10"/>
  </w:num>
  <w:num w:numId="47" w16cid:durableId="116412310">
    <w:abstractNumId w:val="50"/>
  </w:num>
  <w:num w:numId="48" w16cid:durableId="463040008">
    <w:abstractNumId w:val="46"/>
  </w:num>
  <w:num w:numId="49" w16cid:durableId="1185292511">
    <w:abstractNumId w:val="22"/>
  </w:num>
  <w:num w:numId="50" w16cid:durableId="227768679">
    <w:abstractNumId w:val="30"/>
  </w:num>
  <w:num w:numId="51" w16cid:durableId="1463187207">
    <w:abstractNumId w:val="14"/>
  </w:num>
  <w:num w:numId="52" w16cid:durableId="2107725628">
    <w:abstractNumId w:val="45"/>
  </w:num>
  <w:num w:numId="53" w16cid:durableId="12517">
    <w:abstractNumId w:val="4"/>
  </w:num>
  <w:num w:numId="54" w16cid:durableId="1593975079">
    <w:abstractNumId w:val="56"/>
  </w:num>
  <w:num w:numId="55" w16cid:durableId="1150292556">
    <w:abstractNumId w:val="19"/>
  </w:num>
  <w:num w:numId="56" w16cid:durableId="1414815252">
    <w:abstractNumId w:val="54"/>
  </w:num>
  <w:num w:numId="57" w16cid:durableId="12705026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0941"/>
    <w:rsid w:val="00006DA6"/>
    <w:rsid w:val="00016E97"/>
    <w:rsid w:val="0001726A"/>
    <w:rsid w:val="00023196"/>
    <w:rsid w:val="00025B75"/>
    <w:rsid w:val="00032410"/>
    <w:rsid w:val="00034486"/>
    <w:rsid w:val="0003577C"/>
    <w:rsid w:val="00040547"/>
    <w:rsid w:val="000409D2"/>
    <w:rsid w:val="000412B3"/>
    <w:rsid w:val="0004321C"/>
    <w:rsid w:val="00043D7D"/>
    <w:rsid w:val="00047267"/>
    <w:rsid w:val="00047C24"/>
    <w:rsid w:val="000509B8"/>
    <w:rsid w:val="000519FD"/>
    <w:rsid w:val="00054187"/>
    <w:rsid w:val="00061A98"/>
    <w:rsid w:val="000637F7"/>
    <w:rsid w:val="00064421"/>
    <w:rsid w:val="000648DC"/>
    <w:rsid w:val="00065EF7"/>
    <w:rsid w:val="00067FC5"/>
    <w:rsid w:val="000734D0"/>
    <w:rsid w:val="000746CF"/>
    <w:rsid w:val="00084690"/>
    <w:rsid w:val="000928C7"/>
    <w:rsid w:val="000945B8"/>
    <w:rsid w:val="00096979"/>
    <w:rsid w:val="000A557C"/>
    <w:rsid w:val="000A6E6F"/>
    <w:rsid w:val="000A7CCB"/>
    <w:rsid w:val="000B0729"/>
    <w:rsid w:val="000B0DE7"/>
    <w:rsid w:val="000B5765"/>
    <w:rsid w:val="000B5ED1"/>
    <w:rsid w:val="000B62FA"/>
    <w:rsid w:val="000B74ED"/>
    <w:rsid w:val="000C36A8"/>
    <w:rsid w:val="000C4174"/>
    <w:rsid w:val="000C423E"/>
    <w:rsid w:val="000C53EB"/>
    <w:rsid w:val="000C6788"/>
    <w:rsid w:val="000D3322"/>
    <w:rsid w:val="000D6C1C"/>
    <w:rsid w:val="000E3CDC"/>
    <w:rsid w:val="000F080E"/>
    <w:rsid w:val="000F108E"/>
    <w:rsid w:val="000F1A9F"/>
    <w:rsid w:val="000F7E67"/>
    <w:rsid w:val="00101380"/>
    <w:rsid w:val="001035BD"/>
    <w:rsid w:val="00103F41"/>
    <w:rsid w:val="00105A26"/>
    <w:rsid w:val="001115A9"/>
    <w:rsid w:val="00111794"/>
    <w:rsid w:val="00113AB6"/>
    <w:rsid w:val="0011527F"/>
    <w:rsid w:val="001168CC"/>
    <w:rsid w:val="00121004"/>
    <w:rsid w:val="00124878"/>
    <w:rsid w:val="00125FD5"/>
    <w:rsid w:val="00127609"/>
    <w:rsid w:val="0013043F"/>
    <w:rsid w:val="00130446"/>
    <w:rsid w:val="00133D25"/>
    <w:rsid w:val="001341BA"/>
    <w:rsid w:val="00135FD9"/>
    <w:rsid w:val="0013651C"/>
    <w:rsid w:val="00136961"/>
    <w:rsid w:val="001402F4"/>
    <w:rsid w:val="00140835"/>
    <w:rsid w:val="001430CC"/>
    <w:rsid w:val="00143B44"/>
    <w:rsid w:val="00145AB3"/>
    <w:rsid w:val="00146AA3"/>
    <w:rsid w:val="00146DA5"/>
    <w:rsid w:val="00147AA9"/>
    <w:rsid w:val="00150200"/>
    <w:rsid w:val="001509FF"/>
    <w:rsid w:val="00152611"/>
    <w:rsid w:val="00155B81"/>
    <w:rsid w:val="00160502"/>
    <w:rsid w:val="00161B2A"/>
    <w:rsid w:val="0016504D"/>
    <w:rsid w:val="00192EC8"/>
    <w:rsid w:val="00193543"/>
    <w:rsid w:val="00196C86"/>
    <w:rsid w:val="001A0833"/>
    <w:rsid w:val="001A0B7B"/>
    <w:rsid w:val="001A0E01"/>
    <w:rsid w:val="001A0FDA"/>
    <w:rsid w:val="001A1980"/>
    <w:rsid w:val="001A1C4B"/>
    <w:rsid w:val="001A6731"/>
    <w:rsid w:val="001B0713"/>
    <w:rsid w:val="001B18BF"/>
    <w:rsid w:val="001B676A"/>
    <w:rsid w:val="001C1EAD"/>
    <w:rsid w:val="001C5FBF"/>
    <w:rsid w:val="001D2B1C"/>
    <w:rsid w:val="001D2DA4"/>
    <w:rsid w:val="001D45EF"/>
    <w:rsid w:val="001D4C8F"/>
    <w:rsid w:val="001D50F5"/>
    <w:rsid w:val="001D5F4A"/>
    <w:rsid w:val="001E628B"/>
    <w:rsid w:val="001F089B"/>
    <w:rsid w:val="001F4D96"/>
    <w:rsid w:val="001F5C3E"/>
    <w:rsid w:val="001F7475"/>
    <w:rsid w:val="002013B5"/>
    <w:rsid w:val="00202845"/>
    <w:rsid w:val="00211ACF"/>
    <w:rsid w:val="00214FCC"/>
    <w:rsid w:val="00217D4B"/>
    <w:rsid w:val="00220119"/>
    <w:rsid w:val="00221EBA"/>
    <w:rsid w:val="00222048"/>
    <w:rsid w:val="00222712"/>
    <w:rsid w:val="00226EB8"/>
    <w:rsid w:val="00227A68"/>
    <w:rsid w:val="00232BEF"/>
    <w:rsid w:val="00235135"/>
    <w:rsid w:val="002374C9"/>
    <w:rsid w:val="00243D3C"/>
    <w:rsid w:val="00244900"/>
    <w:rsid w:val="0024593E"/>
    <w:rsid w:val="00245F25"/>
    <w:rsid w:val="00256A00"/>
    <w:rsid w:val="002577AC"/>
    <w:rsid w:val="00260D74"/>
    <w:rsid w:val="002627E9"/>
    <w:rsid w:val="0026486C"/>
    <w:rsid w:val="00267D62"/>
    <w:rsid w:val="0027210B"/>
    <w:rsid w:val="00282152"/>
    <w:rsid w:val="00283093"/>
    <w:rsid w:val="0028679F"/>
    <w:rsid w:val="00287FF5"/>
    <w:rsid w:val="00290D41"/>
    <w:rsid w:val="00293093"/>
    <w:rsid w:val="0029349E"/>
    <w:rsid w:val="00296A4B"/>
    <w:rsid w:val="002A2456"/>
    <w:rsid w:val="002A32EA"/>
    <w:rsid w:val="002A3645"/>
    <w:rsid w:val="002A4F13"/>
    <w:rsid w:val="002A4FFA"/>
    <w:rsid w:val="002B1727"/>
    <w:rsid w:val="002B172B"/>
    <w:rsid w:val="002B253A"/>
    <w:rsid w:val="002B3D09"/>
    <w:rsid w:val="002C6C7E"/>
    <w:rsid w:val="002D7F1F"/>
    <w:rsid w:val="002E0803"/>
    <w:rsid w:val="002E316A"/>
    <w:rsid w:val="002E7D72"/>
    <w:rsid w:val="002F1890"/>
    <w:rsid w:val="002F77FC"/>
    <w:rsid w:val="00305CCE"/>
    <w:rsid w:val="00306C24"/>
    <w:rsid w:val="00320AA3"/>
    <w:rsid w:val="00321E31"/>
    <w:rsid w:val="00322CD5"/>
    <w:rsid w:val="003236FA"/>
    <w:rsid w:val="003277A6"/>
    <w:rsid w:val="00327A43"/>
    <w:rsid w:val="0033083F"/>
    <w:rsid w:val="003312D7"/>
    <w:rsid w:val="00332F50"/>
    <w:rsid w:val="003344AD"/>
    <w:rsid w:val="003346C5"/>
    <w:rsid w:val="00334EBB"/>
    <w:rsid w:val="0033535F"/>
    <w:rsid w:val="003368DE"/>
    <w:rsid w:val="003458A4"/>
    <w:rsid w:val="00346CED"/>
    <w:rsid w:val="003476BD"/>
    <w:rsid w:val="003501AC"/>
    <w:rsid w:val="0035055F"/>
    <w:rsid w:val="00356705"/>
    <w:rsid w:val="00360E92"/>
    <w:rsid w:val="0036494C"/>
    <w:rsid w:val="00372891"/>
    <w:rsid w:val="003728A4"/>
    <w:rsid w:val="00377E35"/>
    <w:rsid w:val="00377FB1"/>
    <w:rsid w:val="0038231C"/>
    <w:rsid w:val="00385BD9"/>
    <w:rsid w:val="0038616D"/>
    <w:rsid w:val="00391B6E"/>
    <w:rsid w:val="003A1937"/>
    <w:rsid w:val="003A1F4A"/>
    <w:rsid w:val="003A3841"/>
    <w:rsid w:val="003A4B7D"/>
    <w:rsid w:val="003A4E7C"/>
    <w:rsid w:val="003A7D42"/>
    <w:rsid w:val="003B6377"/>
    <w:rsid w:val="003C06ED"/>
    <w:rsid w:val="003C3597"/>
    <w:rsid w:val="003C5259"/>
    <w:rsid w:val="003D0996"/>
    <w:rsid w:val="003D1203"/>
    <w:rsid w:val="003D28CF"/>
    <w:rsid w:val="003D31F2"/>
    <w:rsid w:val="003D3A85"/>
    <w:rsid w:val="003D739C"/>
    <w:rsid w:val="003E081F"/>
    <w:rsid w:val="003E198B"/>
    <w:rsid w:val="003E2ECC"/>
    <w:rsid w:val="003E6B11"/>
    <w:rsid w:val="003E6C37"/>
    <w:rsid w:val="003E6FF9"/>
    <w:rsid w:val="003F0DB6"/>
    <w:rsid w:val="003F3FBF"/>
    <w:rsid w:val="003F4498"/>
    <w:rsid w:val="003F4C88"/>
    <w:rsid w:val="003F7B86"/>
    <w:rsid w:val="004013D5"/>
    <w:rsid w:val="004037CC"/>
    <w:rsid w:val="00403AE9"/>
    <w:rsid w:val="00403EA3"/>
    <w:rsid w:val="004058A7"/>
    <w:rsid w:val="00413A57"/>
    <w:rsid w:val="00413DCF"/>
    <w:rsid w:val="0041472B"/>
    <w:rsid w:val="0041729C"/>
    <w:rsid w:val="00423BCA"/>
    <w:rsid w:val="00425B20"/>
    <w:rsid w:val="004300F9"/>
    <w:rsid w:val="00433864"/>
    <w:rsid w:val="00437DCC"/>
    <w:rsid w:val="00442A70"/>
    <w:rsid w:val="00444B9F"/>
    <w:rsid w:val="0044774C"/>
    <w:rsid w:val="0045073F"/>
    <w:rsid w:val="00450DC3"/>
    <w:rsid w:val="00454558"/>
    <w:rsid w:val="00454FEE"/>
    <w:rsid w:val="004556C6"/>
    <w:rsid w:val="00461B19"/>
    <w:rsid w:val="00462A81"/>
    <w:rsid w:val="004704C2"/>
    <w:rsid w:val="00471618"/>
    <w:rsid w:val="00473656"/>
    <w:rsid w:val="004835EE"/>
    <w:rsid w:val="0048521E"/>
    <w:rsid w:val="00485A8A"/>
    <w:rsid w:val="00487DA6"/>
    <w:rsid w:val="00490189"/>
    <w:rsid w:val="004926C3"/>
    <w:rsid w:val="00492974"/>
    <w:rsid w:val="004A49B0"/>
    <w:rsid w:val="004A4EBA"/>
    <w:rsid w:val="004A56E7"/>
    <w:rsid w:val="004A5D71"/>
    <w:rsid w:val="004B0231"/>
    <w:rsid w:val="004B050E"/>
    <w:rsid w:val="004B522D"/>
    <w:rsid w:val="004B6127"/>
    <w:rsid w:val="004C1C4C"/>
    <w:rsid w:val="004C2984"/>
    <w:rsid w:val="004C3EFF"/>
    <w:rsid w:val="004C465C"/>
    <w:rsid w:val="004D44DA"/>
    <w:rsid w:val="004D68AA"/>
    <w:rsid w:val="004E521F"/>
    <w:rsid w:val="004E59D8"/>
    <w:rsid w:val="004E6DAD"/>
    <w:rsid w:val="004F071D"/>
    <w:rsid w:val="004F3B86"/>
    <w:rsid w:val="004F714B"/>
    <w:rsid w:val="004F721F"/>
    <w:rsid w:val="0050122B"/>
    <w:rsid w:val="00502E04"/>
    <w:rsid w:val="00502E4D"/>
    <w:rsid w:val="0050372A"/>
    <w:rsid w:val="00506DA7"/>
    <w:rsid w:val="00506E9C"/>
    <w:rsid w:val="00511558"/>
    <w:rsid w:val="0051325C"/>
    <w:rsid w:val="005138B7"/>
    <w:rsid w:val="00520828"/>
    <w:rsid w:val="00523948"/>
    <w:rsid w:val="00524FB1"/>
    <w:rsid w:val="00525243"/>
    <w:rsid w:val="00527DA0"/>
    <w:rsid w:val="00530894"/>
    <w:rsid w:val="00531197"/>
    <w:rsid w:val="005322F3"/>
    <w:rsid w:val="00532BF3"/>
    <w:rsid w:val="00534AF9"/>
    <w:rsid w:val="00535043"/>
    <w:rsid w:val="0054245F"/>
    <w:rsid w:val="005462BF"/>
    <w:rsid w:val="00546E75"/>
    <w:rsid w:val="00547AA5"/>
    <w:rsid w:val="00550B6F"/>
    <w:rsid w:val="00550EF9"/>
    <w:rsid w:val="00551025"/>
    <w:rsid w:val="00551868"/>
    <w:rsid w:val="005518F7"/>
    <w:rsid w:val="00563979"/>
    <w:rsid w:val="005639CF"/>
    <w:rsid w:val="00564DEC"/>
    <w:rsid w:val="005662DD"/>
    <w:rsid w:val="00566DE8"/>
    <w:rsid w:val="0057026C"/>
    <w:rsid w:val="00570874"/>
    <w:rsid w:val="00575712"/>
    <w:rsid w:val="00577C96"/>
    <w:rsid w:val="00580013"/>
    <w:rsid w:val="0058108B"/>
    <w:rsid w:val="00583947"/>
    <w:rsid w:val="00586150"/>
    <w:rsid w:val="00590345"/>
    <w:rsid w:val="00591EB4"/>
    <w:rsid w:val="00595637"/>
    <w:rsid w:val="005A4EF3"/>
    <w:rsid w:val="005A620E"/>
    <w:rsid w:val="005A6A39"/>
    <w:rsid w:val="005B1BD7"/>
    <w:rsid w:val="005B28D3"/>
    <w:rsid w:val="005B419C"/>
    <w:rsid w:val="005B4244"/>
    <w:rsid w:val="005B6E7F"/>
    <w:rsid w:val="005C0000"/>
    <w:rsid w:val="005C376D"/>
    <w:rsid w:val="005C3E02"/>
    <w:rsid w:val="005C48AB"/>
    <w:rsid w:val="005F347C"/>
    <w:rsid w:val="005F69AF"/>
    <w:rsid w:val="005F6D25"/>
    <w:rsid w:val="005F7E8F"/>
    <w:rsid w:val="006078B8"/>
    <w:rsid w:val="00607E2E"/>
    <w:rsid w:val="0061204B"/>
    <w:rsid w:val="00617DA5"/>
    <w:rsid w:val="006240FD"/>
    <w:rsid w:val="00625749"/>
    <w:rsid w:val="0062653F"/>
    <w:rsid w:val="006265AF"/>
    <w:rsid w:val="00626CDB"/>
    <w:rsid w:val="00633D00"/>
    <w:rsid w:val="00635099"/>
    <w:rsid w:val="00635BF6"/>
    <w:rsid w:val="0063796F"/>
    <w:rsid w:val="00643C0A"/>
    <w:rsid w:val="00645472"/>
    <w:rsid w:val="00645FF6"/>
    <w:rsid w:val="00652071"/>
    <w:rsid w:val="006521A4"/>
    <w:rsid w:val="00661C2E"/>
    <w:rsid w:val="00670960"/>
    <w:rsid w:val="0067159A"/>
    <w:rsid w:val="00672477"/>
    <w:rsid w:val="00675B38"/>
    <w:rsid w:val="00686ED1"/>
    <w:rsid w:val="00692BCE"/>
    <w:rsid w:val="00693A74"/>
    <w:rsid w:val="00693BAB"/>
    <w:rsid w:val="00695C40"/>
    <w:rsid w:val="00696BC1"/>
    <w:rsid w:val="006A0415"/>
    <w:rsid w:val="006A3022"/>
    <w:rsid w:val="006A4A4E"/>
    <w:rsid w:val="006A7D64"/>
    <w:rsid w:val="006A7F67"/>
    <w:rsid w:val="006B2275"/>
    <w:rsid w:val="006B4284"/>
    <w:rsid w:val="006B448F"/>
    <w:rsid w:val="006B459E"/>
    <w:rsid w:val="006B6AD9"/>
    <w:rsid w:val="006B77B5"/>
    <w:rsid w:val="006B7EA3"/>
    <w:rsid w:val="006C14F0"/>
    <w:rsid w:val="006C392E"/>
    <w:rsid w:val="006C3D13"/>
    <w:rsid w:val="006C4A5B"/>
    <w:rsid w:val="006D1FB3"/>
    <w:rsid w:val="006D43CD"/>
    <w:rsid w:val="006D6472"/>
    <w:rsid w:val="006D7D32"/>
    <w:rsid w:val="006E1466"/>
    <w:rsid w:val="006E1742"/>
    <w:rsid w:val="006E47C0"/>
    <w:rsid w:val="006E634E"/>
    <w:rsid w:val="006E7DDD"/>
    <w:rsid w:val="006F33E7"/>
    <w:rsid w:val="006F36D5"/>
    <w:rsid w:val="006F6066"/>
    <w:rsid w:val="006F6D9E"/>
    <w:rsid w:val="007058E8"/>
    <w:rsid w:val="007074F3"/>
    <w:rsid w:val="00707BE1"/>
    <w:rsid w:val="00712647"/>
    <w:rsid w:val="00714210"/>
    <w:rsid w:val="00716512"/>
    <w:rsid w:val="007208A6"/>
    <w:rsid w:val="0072536D"/>
    <w:rsid w:val="0073419E"/>
    <w:rsid w:val="00736840"/>
    <w:rsid w:val="00740869"/>
    <w:rsid w:val="00741AC9"/>
    <w:rsid w:val="007431C5"/>
    <w:rsid w:val="00744BE7"/>
    <w:rsid w:val="00745907"/>
    <w:rsid w:val="0074686C"/>
    <w:rsid w:val="007500EA"/>
    <w:rsid w:val="007533D3"/>
    <w:rsid w:val="00753718"/>
    <w:rsid w:val="00757D96"/>
    <w:rsid w:val="007632B1"/>
    <w:rsid w:val="00763B87"/>
    <w:rsid w:val="00770246"/>
    <w:rsid w:val="00771F55"/>
    <w:rsid w:val="00777060"/>
    <w:rsid w:val="007816E3"/>
    <w:rsid w:val="00781904"/>
    <w:rsid w:val="0078782B"/>
    <w:rsid w:val="00792F29"/>
    <w:rsid w:val="00794446"/>
    <w:rsid w:val="0079504D"/>
    <w:rsid w:val="007A45BF"/>
    <w:rsid w:val="007A48A9"/>
    <w:rsid w:val="007A52E0"/>
    <w:rsid w:val="007A58D9"/>
    <w:rsid w:val="007B0F67"/>
    <w:rsid w:val="007B63D5"/>
    <w:rsid w:val="007C05CF"/>
    <w:rsid w:val="007C35C4"/>
    <w:rsid w:val="007C7DBE"/>
    <w:rsid w:val="007D3B5C"/>
    <w:rsid w:val="007D4023"/>
    <w:rsid w:val="007D67C3"/>
    <w:rsid w:val="007E0BB9"/>
    <w:rsid w:val="007E3259"/>
    <w:rsid w:val="007E3E48"/>
    <w:rsid w:val="007F353A"/>
    <w:rsid w:val="007F599A"/>
    <w:rsid w:val="00800CD4"/>
    <w:rsid w:val="008045FB"/>
    <w:rsid w:val="00805865"/>
    <w:rsid w:val="0080636A"/>
    <w:rsid w:val="00807C70"/>
    <w:rsid w:val="00810283"/>
    <w:rsid w:val="008104D0"/>
    <w:rsid w:val="00812447"/>
    <w:rsid w:val="0081367B"/>
    <w:rsid w:val="00814FDE"/>
    <w:rsid w:val="00815BDB"/>
    <w:rsid w:val="00817DC4"/>
    <w:rsid w:val="00822A4F"/>
    <w:rsid w:val="008238AD"/>
    <w:rsid w:val="00824736"/>
    <w:rsid w:val="00824C02"/>
    <w:rsid w:val="008264C5"/>
    <w:rsid w:val="008279CF"/>
    <w:rsid w:val="00830562"/>
    <w:rsid w:val="00833625"/>
    <w:rsid w:val="00835C47"/>
    <w:rsid w:val="00836F21"/>
    <w:rsid w:val="00840CDE"/>
    <w:rsid w:val="008426D6"/>
    <w:rsid w:val="00844D3F"/>
    <w:rsid w:val="008455B5"/>
    <w:rsid w:val="008479F3"/>
    <w:rsid w:val="0085246B"/>
    <w:rsid w:val="00855DF2"/>
    <w:rsid w:val="00857479"/>
    <w:rsid w:val="00857552"/>
    <w:rsid w:val="00861F8B"/>
    <w:rsid w:val="008621B8"/>
    <w:rsid w:val="008662A4"/>
    <w:rsid w:val="00866C23"/>
    <w:rsid w:val="00867D22"/>
    <w:rsid w:val="00873046"/>
    <w:rsid w:val="00875D2F"/>
    <w:rsid w:val="008841C1"/>
    <w:rsid w:val="00884DE4"/>
    <w:rsid w:val="0088620A"/>
    <w:rsid w:val="00891FBD"/>
    <w:rsid w:val="00897F1B"/>
    <w:rsid w:val="008A57B4"/>
    <w:rsid w:val="008B1589"/>
    <w:rsid w:val="008B2097"/>
    <w:rsid w:val="008B2AEB"/>
    <w:rsid w:val="008B384E"/>
    <w:rsid w:val="008B43F3"/>
    <w:rsid w:val="008B5CC2"/>
    <w:rsid w:val="008C3B35"/>
    <w:rsid w:val="008D6C97"/>
    <w:rsid w:val="008D7661"/>
    <w:rsid w:val="008E385C"/>
    <w:rsid w:val="008E459B"/>
    <w:rsid w:val="008E5503"/>
    <w:rsid w:val="008E7DC6"/>
    <w:rsid w:val="008F2C04"/>
    <w:rsid w:val="008F4363"/>
    <w:rsid w:val="008F717F"/>
    <w:rsid w:val="00902152"/>
    <w:rsid w:val="00903A0C"/>
    <w:rsid w:val="00904A42"/>
    <w:rsid w:val="009061E8"/>
    <w:rsid w:val="00906438"/>
    <w:rsid w:val="00907C85"/>
    <w:rsid w:val="009109A5"/>
    <w:rsid w:val="009129E0"/>
    <w:rsid w:val="0091495C"/>
    <w:rsid w:val="00914FAB"/>
    <w:rsid w:val="0091621C"/>
    <w:rsid w:val="00916225"/>
    <w:rsid w:val="00922091"/>
    <w:rsid w:val="0092318C"/>
    <w:rsid w:val="00925686"/>
    <w:rsid w:val="00925ADE"/>
    <w:rsid w:val="00930AD5"/>
    <w:rsid w:val="009342FE"/>
    <w:rsid w:val="00934951"/>
    <w:rsid w:val="009377FF"/>
    <w:rsid w:val="00955414"/>
    <w:rsid w:val="00955E21"/>
    <w:rsid w:val="00962671"/>
    <w:rsid w:val="009640E8"/>
    <w:rsid w:val="00964F8D"/>
    <w:rsid w:val="00977EF4"/>
    <w:rsid w:val="00982C9C"/>
    <w:rsid w:val="00987135"/>
    <w:rsid w:val="0098776E"/>
    <w:rsid w:val="00987D09"/>
    <w:rsid w:val="00992CFB"/>
    <w:rsid w:val="009961C0"/>
    <w:rsid w:val="009A2FE8"/>
    <w:rsid w:val="009A3EE6"/>
    <w:rsid w:val="009B0867"/>
    <w:rsid w:val="009B36C3"/>
    <w:rsid w:val="009C21CF"/>
    <w:rsid w:val="009C2AFC"/>
    <w:rsid w:val="009C53BA"/>
    <w:rsid w:val="009C7289"/>
    <w:rsid w:val="009C75B8"/>
    <w:rsid w:val="009D2272"/>
    <w:rsid w:val="009D231E"/>
    <w:rsid w:val="009D5E8F"/>
    <w:rsid w:val="009E1CA9"/>
    <w:rsid w:val="009E1ED3"/>
    <w:rsid w:val="009E3AC4"/>
    <w:rsid w:val="009F1BFB"/>
    <w:rsid w:val="009F2548"/>
    <w:rsid w:val="009F2ABB"/>
    <w:rsid w:val="009F7CA5"/>
    <w:rsid w:val="00A030B7"/>
    <w:rsid w:val="00A051FD"/>
    <w:rsid w:val="00A05443"/>
    <w:rsid w:val="00A06552"/>
    <w:rsid w:val="00A11D01"/>
    <w:rsid w:val="00A11E9F"/>
    <w:rsid w:val="00A14E46"/>
    <w:rsid w:val="00A15532"/>
    <w:rsid w:val="00A2189A"/>
    <w:rsid w:val="00A22BB5"/>
    <w:rsid w:val="00A26A26"/>
    <w:rsid w:val="00A27B6C"/>
    <w:rsid w:val="00A32D21"/>
    <w:rsid w:val="00A332EF"/>
    <w:rsid w:val="00A35C3C"/>
    <w:rsid w:val="00A41B06"/>
    <w:rsid w:val="00A42808"/>
    <w:rsid w:val="00A44EBB"/>
    <w:rsid w:val="00A4503A"/>
    <w:rsid w:val="00A4716D"/>
    <w:rsid w:val="00A514AD"/>
    <w:rsid w:val="00A514F3"/>
    <w:rsid w:val="00A52818"/>
    <w:rsid w:val="00A5382A"/>
    <w:rsid w:val="00A56D88"/>
    <w:rsid w:val="00A61AB0"/>
    <w:rsid w:val="00A63A45"/>
    <w:rsid w:val="00A6784B"/>
    <w:rsid w:val="00A73775"/>
    <w:rsid w:val="00A73C7E"/>
    <w:rsid w:val="00A80839"/>
    <w:rsid w:val="00A858F4"/>
    <w:rsid w:val="00A85CD4"/>
    <w:rsid w:val="00A85EBA"/>
    <w:rsid w:val="00A904FB"/>
    <w:rsid w:val="00A919ED"/>
    <w:rsid w:val="00A9399A"/>
    <w:rsid w:val="00A94161"/>
    <w:rsid w:val="00A9604E"/>
    <w:rsid w:val="00A9691B"/>
    <w:rsid w:val="00A972E5"/>
    <w:rsid w:val="00AA0644"/>
    <w:rsid w:val="00AA170E"/>
    <w:rsid w:val="00AA26B8"/>
    <w:rsid w:val="00AA35A8"/>
    <w:rsid w:val="00AA4A53"/>
    <w:rsid w:val="00AA5D11"/>
    <w:rsid w:val="00AB29AB"/>
    <w:rsid w:val="00AB3DA6"/>
    <w:rsid w:val="00AC063E"/>
    <w:rsid w:val="00AC2634"/>
    <w:rsid w:val="00AC29B1"/>
    <w:rsid w:val="00AC67DB"/>
    <w:rsid w:val="00AD04A8"/>
    <w:rsid w:val="00AD1174"/>
    <w:rsid w:val="00AD447E"/>
    <w:rsid w:val="00AD63C2"/>
    <w:rsid w:val="00AE3508"/>
    <w:rsid w:val="00AE5534"/>
    <w:rsid w:val="00AE635D"/>
    <w:rsid w:val="00AE64D0"/>
    <w:rsid w:val="00AE6C1D"/>
    <w:rsid w:val="00AF209F"/>
    <w:rsid w:val="00B00836"/>
    <w:rsid w:val="00B0114F"/>
    <w:rsid w:val="00B01420"/>
    <w:rsid w:val="00B0149D"/>
    <w:rsid w:val="00B0166D"/>
    <w:rsid w:val="00B02729"/>
    <w:rsid w:val="00B031A1"/>
    <w:rsid w:val="00B0496C"/>
    <w:rsid w:val="00B072E7"/>
    <w:rsid w:val="00B076F8"/>
    <w:rsid w:val="00B10FEA"/>
    <w:rsid w:val="00B111AF"/>
    <w:rsid w:val="00B12E05"/>
    <w:rsid w:val="00B21F89"/>
    <w:rsid w:val="00B2207C"/>
    <w:rsid w:val="00B2217B"/>
    <w:rsid w:val="00B24205"/>
    <w:rsid w:val="00B24611"/>
    <w:rsid w:val="00B25B83"/>
    <w:rsid w:val="00B27BB0"/>
    <w:rsid w:val="00B31308"/>
    <w:rsid w:val="00B31EF2"/>
    <w:rsid w:val="00B33B61"/>
    <w:rsid w:val="00B376BA"/>
    <w:rsid w:val="00B37E8F"/>
    <w:rsid w:val="00B4262D"/>
    <w:rsid w:val="00B46770"/>
    <w:rsid w:val="00B47EB6"/>
    <w:rsid w:val="00B52E1D"/>
    <w:rsid w:val="00B53848"/>
    <w:rsid w:val="00B5400C"/>
    <w:rsid w:val="00B54E52"/>
    <w:rsid w:val="00B55560"/>
    <w:rsid w:val="00B556DE"/>
    <w:rsid w:val="00B57657"/>
    <w:rsid w:val="00B627B4"/>
    <w:rsid w:val="00B63210"/>
    <w:rsid w:val="00B63741"/>
    <w:rsid w:val="00B66445"/>
    <w:rsid w:val="00B750C1"/>
    <w:rsid w:val="00B820D9"/>
    <w:rsid w:val="00B83180"/>
    <w:rsid w:val="00B856C4"/>
    <w:rsid w:val="00B85A2C"/>
    <w:rsid w:val="00B8687D"/>
    <w:rsid w:val="00B9360C"/>
    <w:rsid w:val="00BA1159"/>
    <w:rsid w:val="00BA2AD9"/>
    <w:rsid w:val="00BA3C4F"/>
    <w:rsid w:val="00BA526F"/>
    <w:rsid w:val="00BA6988"/>
    <w:rsid w:val="00BA7AAE"/>
    <w:rsid w:val="00BB3B9C"/>
    <w:rsid w:val="00BC09B2"/>
    <w:rsid w:val="00BC250D"/>
    <w:rsid w:val="00BC4838"/>
    <w:rsid w:val="00BD12E2"/>
    <w:rsid w:val="00BD1FB1"/>
    <w:rsid w:val="00BD2384"/>
    <w:rsid w:val="00BD2471"/>
    <w:rsid w:val="00BD4516"/>
    <w:rsid w:val="00BD4686"/>
    <w:rsid w:val="00BD5A74"/>
    <w:rsid w:val="00BD5FBB"/>
    <w:rsid w:val="00BD6334"/>
    <w:rsid w:val="00BE2FE0"/>
    <w:rsid w:val="00BE5DE6"/>
    <w:rsid w:val="00BE6E07"/>
    <w:rsid w:val="00BF3621"/>
    <w:rsid w:val="00BF449F"/>
    <w:rsid w:val="00BF49FC"/>
    <w:rsid w:val="00C0280F"/>
    <w:rsid w:val="00C02C18"/>
    <w:rsid w:val="00C052D3"/>
    <w:rsid w:val="00C074C3"/>
    <w:rsid w:val="00C11B94"/>
    <w:rsid w:val="00C12665"/>
    <w:rsid w:val="00C156ED"/>
    <w:rsid w:val="00C165A6"/>
    <w:rsid w:val="00C21E10"/>
    <w:rsid w:val="00C22E1C"/>
    <w:rsid w:val="00C24083"/>
    <w:rsid w:val="00C2716B"/>
    <w:rsid w:val="00C31F07"/>
    <w:rsid w:val="00C33D57"/>
    <w:rsid w:val="00C3417C"/>
    <w:rsid w:val="00C5097F"/>
    <w:rsid w:val="00C517AF"/>
    <w:rsid w:val="00C53038"/>
    <w:rsid w:val="00C54588"/>
    <w:rsid w:val="00C62F2A"/>
    <w:rsid w:val="00C63EE8"/>
    <w:rsid w:val="00C65924"/>
    <w:rsid w:val="00C65D5A"/>
    <w:rsid w:val="00C6660A"/>
    <w:rsid w:val="00C70ABF"/>
    <w:rsid w:val="00C73675"/>
    <w:rsid w:val="00C73F6E"/>
    <w:rsid w:val="00C80043"/>
    <w:rsid w:val="00C86179"/>
    <w:rsid w:val="00C86F69"/>
    <w:rsid w:val="00C90CB9"/>
    <w:rsid w:val="00C9368A"/>
    <w:rsid w:val="00C9375B"/>
    <w:rsid w:val="00CA002B"/>
    <w:rsid w:val="00CA540B"/>
    <w:rsid w:val="00CA79FC"/>
    <w:rsid w:val="00CB13CA"/>
    <w:rsid w:val="00CB4AB3"/>
    <w:rsid w:val="00CC2200"/>
    <w:rsid w:val="00CC2B72"/>
    <w:rsid w:val="00CC3872"/>
    <w:rsid w:val="00CC5F8F"/>
    <w:rsid w:val="00CC721A"/>
    <w:rsid w:val="00CD1746"/>
    <w:rsid w:val="00CD3FAE"/>
    <w:rsid w:val="00CD4DF6"/>
    <w:rsid w:val="00CD7971"/>
    <w:rsid w:val="00CE27FE"/>
    <w:rsid w:val="00CE4188"/>
    <w:rsid w:val="00CE5543"/>
    <w:rsid w:val="00CE6F0F"/>
    <w:rsid w:val="00CE7A8B"/>
    <w:rsid w:val="00CF21BF"/>
    <w:rsid w:val="00CF31AC"/>
    <w:rsid w:val="00CF3C59"/>
    <w:rsid w:val="00CF3C7A"/>
    <w:rsid w:val="00CF531E"/>
    <w:rsid w:val="00D04AED"/>
    <w:rsid w:val="00D04F95"/>
    <w:rsid w:val="00D05598"/>
    <w:rsid w:val="00D05C65"/>
    <w:rsid w:val="00D060B3"/>
    <w:rsid w:val="00D07468"/>
    <w:rsid w:val="00D07CBC"/>
    <w:rsid w:val="00D10201"/>
    <w:rsid w:val="00D11CD5"/>
    <w:rsid w:val="00D11E75"/>
    <w:rsid w:val="00D12E78"/>
    <w:rsid w:val="00D12EDA"/>
    <w:rsid w:val="00D14758"/>
    <w:rsid w:val="00D15B96"/>
    <w:rsid w:val="00D163B4"/>
    <w:rsid w:val="00D17DCA"/>
    <w:rsid w:val="00D209E1"/>
    <w:rsid w:val="00D3026B"/>
    <w:rsid w:val="00D307AF"/>
    <w:rsid w:val="00D34969"/>
    <w:rsid w:val="00D35D62"/>
    <w:rsid w:val="00D47BA1"/>
    <w:rsid w:val="00D47C3A"/>
    <w:rsid w:val="00D50880"/>
    <w:rsid w:val="00D516BA"/>
    <w:rsid w:val="00D51906"/>
    <w:rsid w:val="00D5204D"/>
    <w:rsid w:val="00D530F5"/>
    <w:rsid w:val="00D53605"/>
    <w:rsid w:val="00D5383F"/>
    <w:rsid w:val="00D53E72"/>
    <w:rsid w:val="00D56D93"/>
    <w:rsid w:val="00D63447"/>
    <w:rsid w:val="00D6382F"/>
    <w:rsid w:val="00D70460"/>
    <w:rsid w:val="00D706B5"/>
    <w:rsid w:val="00D73549"/>
    <w:rsid w:val="00D80497"/>
    <w:rsid w:val="00D82A76"/>
    <w:rsid w:val="00D87612"/>
    <w:rsid w:val="00D96457"/>
    <w:rsid w:val="00DA340C"/>
    <w:rsid w:val="00DA5404"/>
    <w:rsid w:val="00DA570E"/>
    <w:rsid w:val="00DB1F64"/>
    <w:rsid w:val="00DB2039"/>
    <w:rsid w:val="00DB2D04"/>
    <w:rsid w:val="00DB59C0"/>
    <w:rsid w:val="00DC120B"/>
    <w:rsid w:val="00DC17DE"/>
    <w:rsid w:val="00DC1E97"/>
    <w:rsid w:val="00DC4087"/>
    <w:rsid w:val="00DC4831"/>
    <w:rsid w:val="00DC7627"/>
    <w:rsid w:val="00DD066F"/>
    <w:rsid w:val="00DD0A0D"/>
    <w:rsid w:val="00DD0DC0"/>
    <w:rsid w:val="00DD244F"/>
    <w:rsid w:val="00DD3D81"/>
    <w:rsid w:val="00DD7940"/>
    <w:rsid w:val="00DE1ABE"/>
    <w:rsid w:val="00DE1E50"/>
    <w:rsid w:val="00DE3C12"/>
    <w:rsid w:val="00DE61C0"/>
    <w:rsid w:val="00DF4D87"/>
    <w:rsid w:val="00DF7EA1"/>
    <w:rsid w:val="00E02CD2"/>
    <w:rsid w:val="00E02F18"/>
    <w:rsid w:val="00E041BC"/>
    <w:rsid w:val="00E04B40"/>
    <w:rsid w:val="00E14846"/>
    <w:rsid w:val="00E17099"/>
    <w:rsid w:val="00E17DD3"/>
    <w:rsid w:val="00E21D2A"/>
    <w:rsid w:val="00E30203"/>
    <w:rsid w:val="00E30F95"/>
    <w:rsid w:val="00E314A7"/>
    <w:rsid w:val="00E36196"/>
    <w:rsid w:val="00E404A2"/>
    <w:rsid w:val="00E4253E"/>
    <w:rsid w:val="00E449B9"/>
    <w:rsid w:val="00E47C78"/>
    <w:rsid w:val="00E54084"/>
    <w:rsid w:val="00E541A4"/>
    <w:rsid w:val="00E5479E"/>
    <w:rsid w:val="00E55FD9"/>
    <w:rsid w:val="00E5725E"/>
    <w:rsid w:val="00E6109D"/>
    <w:rsid w:val="00E626B3"/>
    <w:rsid w:val="00E6366C"/>
    <w:rsid w:val="00E64659"/>
    <w:rsid w:val="00E65084"/>
    <w:rsid w:val="00E651BB"/>
    <w:rsid w:val="00E70A08"/>
    <w:rsid w:val="00E72DAE"/>
    <w:rsid w:val="00E731DE"/>
    <w:rsid w:val="00E74D3E"/>
    <w:rsid w:val="00E75272"/>
    <w:rsid w:val="00E84EEF"/>
    <w:rsid w:val="00E852DE"/>
    <w:rsid w:val="00EA062C"/>
    <w:rsid w:val="00EA128B"/>
    <w:rsid w:val="00EA2180"/>
    <w:rsid w:val="00EA3C48"/>
    <w:rsid w:val="00EA73F5"/>
    <w:rsid w:val="00EA7E77"/>
    <w:rsid w:val="00EB0F4A"/>
    <w:rsid w:val="00EB1733"/>
    <w:rsid w:val="00EB1FEF"/>
    <w:rsid w:val="00EB6795"/>
    <w:rsid w:val="00EC4944"/>
    <w:rsid w:val="00EC73C7"/>
    <w:rsid w:val="00EC7C7B"/>
    <w:rsid w:val="00ED0966"/>
    <w:rsid w:val="00ED1664"/>
    <w:rsid w:val="00ED16D4"/>
    <w:rsid w:val="00ED22A3"/>
    <w:rsid w:val="00ED2468"/>
    <w:rsid w:val="00ED2EBD"/>
    <w:rsid w:val="00ED3C20"/>
    <w:rsid w:val="00ED3C8A"/>
    <w:rsid w:val="00EE5D00"/>
    <w:rsid w:val="00EE634D"/>
    <w:rsid w:val="00EF023E"/>
    <w:rsid w:val="00EF1B26"/>
    <w:rsid w:val="00EF321D"/>
    <w:rsid w:val="00EF356E"/>
    <w:rsid w:val="00EF4883"/>
    <w:rsid w:val="00EF5F7B"/>
    <w:rsid w:val="00F00A7D"/>
    <w:rsid w:val="00F04542"/>
    <w:rsid w:val="00F107AA"/>
    <w:rsid w:val="00F10B32"/>
    <w:rsid w:val="00F11960"/>
    <w:rsid w:val="00F13177"/>
    <w:rsid w:val="00F164D9"/>
    <w:rsid w:val="00F2252A"/>
    <w:rsid w:val="00F24846"/>
    <w:rsid w:val="00F24F6B"/>
    <w:rsid w:val="00F303CE"/>
    <w:rsid w:val="00F308C3"/>
    <w:rsid w:val="00F34A46"/>
    <w:rsid w:val="00F34F80"/>
    <w:rsid w:val="00F35188"/>
    <w:rsid w:val="00F3689A"/>
    <w:rsid w:val="00F44C50"/>
    <w:rsid w:val="00F51822"/>
    <w:rsid w:val="00F5400A"/>
    <w:rsid w:val="00F543AE"/>
    <w:rsid w:val="00F5446B"/>
    <w:rsid w:val="00F55564"/>
    <w:rsid w:val="00F57549"/>
    <w:rsid w:val="00F6045A"/>
    <w:rsid w:val="00F62FB3"/>
    <w:rsid w:val="00F64230"/>
    <w:rsid w:val="00F72B6F"/>
    <w:rsid w:val="00F72FA1"/>
    <w:rsid w:val="00F73669"/>
    <w:rsid w:val="00F803F7"/>
    <w:rsid w:val="00F826DD"/>
    <w:rsid w:val="00F87DE2"/>
    <w:rsid w:val="00F90A30"/>
    <w:rsid w:val="00F90B2E"/>
    <w:rsid w:val="00F943F7"/>
    <w:rsid w:val="00F957D2"/>
    <w:rsid w:val="00F966B4"/>
    <w:rsid w:val="00F9728C"/>
    <w:rsid w:val="00F9790B"/>
    <w:rsid w:val="00FA230B"/>
    <w:rsid w:val="00FA404B"/>
    <w:rsid w:val="00FA7367"/>
    <w:rsid w:val="00FB0686"/>
    <w:rsid w:val="00FB080E"/>
    <w:rsid w:val="00FB1714"/>
    <w:rsid w:val="00FB1755"/>
    <w:rsid w:val="00FB238A"/>
    <w:rsid w:val="00FB5903"/>
    <w:rsid w:val="00FB66BA"/>
    <w:rsid w:val="00FB675B"/>
    <w:rsid w:val="00FB79CA"/>
    <w:rsid w:val="00FC0905"/>
    <w:rsid w:val="00FC2574"/>
    <w:rsid w:val="00FC2DF8"/>
    <w:rsid w:val="00FC541A"/>
    <w:rsid w:val="00FC6EC8"/>
    <w:rsid w:val="00FD71F8"/>
    <w:rsid w:val="00FE4588"/>
    <w:rsid w:val="00FE4711"/>
    <w:rsid w:val="00FE54A3"/>
    <w:rsid w:val="00FE5F14"/>
    <w:rsid w:val="00FF271D"/>
    <w:rsid w:val="00FF3AA7"/>
    <w:rsid w:val="00FF3E3A"/>
    <w:rsid w:val="00FF5B1D"/>
    <w:rsid w:val="00FF633C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004"/>
  <w15:chartTrackingRefBased/>
  <w15:docId w15:val="{C3912496-4B09-4729-834F-2944807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6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EF9"/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Hyperlink">
    <w:name w:val="Hyperlink"/>
    <w:basedOn w:val="Fontepargpadro"/>
    <w:uiPriority w:val="99"/>
    <w:unhideWhenUsed/>
    <w:rsid w:val="004556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rchive/msdn-magazine/2017/september/net-standard-demystifying-net-core-and-net-stand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pt-br/vs/community/" TargetMode="External"/><Relationship Id="rId14" Type="http://schemas.openxmlformats.org/officeDocument/2006/relationships/hyperlink" Target="https://learn.microsoft.com/en-us/dotnet/api/system.icomparable?view=net-9.0&amp;redirectedfrom=MSD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9239</TotalTime>
  <Pages>27</Pages>
  <Words>4664</Words>
  <Characters>25188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1658</cp:revision>
  <dcterms:created xsi:type="dcterms:W3CDTF">2025-07-08T15:21:00Z</dcterms:created>
  <dcterms:modified xsi:type="dcterms:W3CDTF">2025-07-29T00:52:00Z</dcterms:modified>
</cp:coreProperties>
</file>