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8951" w14:textId="06E49A5B" w:rsidR="00E21FB3" w:rsidRDefault="002B145A">
      <w:r w:rsidRPr="00933303">
        <w:t xml:space="preserve">Assignment: </w:t>
      </w:r>
      <w:r>
        <w:t xml:space="preserve">Homework </w:t>
      </w:r>
      <w:r w:rsidR="002C4CA1">
        <w:t>Five</w:t>
      </w:r>
      <w:r w:rsidRPr="00933303">
        <w:t xml:space="preserve">   Name: </w:t>
      </w:r>
      <w:r>
        <w:t xml:space="preserve"> Cody Strange</w:t>
      </w:r>
      <w:r w:rsidRPr="00933303">
        <w:br/>
        <w:t>Disclaimer:  This is my work, not that of others</w:t>
      </w:r>
      <w:r w:rsidRPr="00933303">
        <w:br/>
        <w:t xml:space="preserve">Total Score: </w:t>
      </w:r>
      <w:r>
        <w:t>30</w:t>
      </w:r>
      <w:r w:rsidRPr="00933303">
        <w:t xml:space="preserve"> (in points, not percentage) </w:t>
      </w:r>
      <w:r w:rsidRPr="00933303">
        <w:br/>
      </w:r>
      <w:r>
        <w:br/>
      </w:r>
    </w:p>
    <w:p w14:paraId="4CA91198" w14:textId="2A458C50" w:rsidR="00781ABF" w:rsidRDefault="00781ABF">
      <w:r>
        <w:t>Problem 1 score: 10</w:t>
      </w:r>
      <w:r>
        <w:br/>
        <w:t>Problem 2 score: 10</w:t>
      </w:r>
      <w:r>
        <w:br/>
        <w:t>Problem 3 score: 10</w:t>
      </w:r>
    </w:p>
    <w:p w14:paraId="34D9B72D" w14:textId="1F550088" w:rsidR="002B145A" w:rsidRDefault="002B145A"/>
    <w:p w14:paraId="1B022A50" w14:textId="3D1E0EC9" w:rsidR="002B145A" w:rsidRDefault="002B145A"/>
    <w:p w14:paraId="452A190C" w14:textId="7B0FCE01" w:rsidR="002B145A" w:rsidRDefault="002B145A"/>
    <w:p w14:paraId="285EE4BD" w14:textId="5B7A018C" w:rsidR="002B145A" w:rsidRDefault="002B145A"/>
    <w:p w14:paraId="729A3E5C" w14:textId="22573BD8" w:rsidR="002B145A" w:rsidRDefault="002B145A"/>
    <w:p w14:paraId="079FA104" w14:textId="11F0DE3D" w:rsidR="002B145A" w:rsidRDefault="002B145A"/>
    <w:p w14:paraId="608A7E15" w14:textId="3C13E71C" w:rsidR="002B145A" w:rsidRDefault="002B145A"/>
    <w:p w14:paraId="62960432" w14:textId="302BE900" w:rsidR="002B145A" w:rsidRDefault="002B145A"/>
    <w:p w14:paraId="1F9681FD" w14:textId="6C058A58" w:rsidR="002B145A" w:rsidRDefault="002B145A"/>
    <w:p w14:paraId="2B993E18" w14:textId="30EFD664" w:rsidR="002B145A" w:rsidRDefault="002B145A"/>
    <w:p w14:paraId="7C009297" w14:textId="3D04AA02" w:rsidR="002B145A" w:rsidRDefault="002B145A"/>
    <w:p w14:paraId="76FAF201" w14:textId="1423040E" w:rsidR="002B145A" w:rsidRDefault="002B145A"/>
    <w:p w14:paraId="1E5F51F3" w14:textId="49D787FB" w:rsidR="002B145A" w:rsidRDefault="002B145A"/>
    <w:p w14:paraId="6C888491" w14:textId="4C52AD74" w:rsidR="002B145A" w:rsidRDefault="002B145A"/>
    <w:p w14:paraId="1AD521DF" w14:textId="7D811C9C" w:rsidR="002B145A" w:rsidRDefault="002B145A"/>
    <w:p w14:paraId="5D337A24" w14:textId="1AE19F75" w:rsidR="002B145A" w:rsidRDefault="002B145A"/>
    <w:p w14:paraId="5CAEFFF4" w14:textId="409E132D" w:rsidR="002B145A" w:rsidRDefault="002B145A"/>
    <w:p w14:paraId="0B526F88" w14:textId="748D6123" w:rsidR="002B145A" w:rsidRDefault="002B145A"/>
    <w:p w14:paraId="6ED46669" w14:textId="6569BD28" w:rsidR="002B145A" w:rsidRDefault="002B145A"/>
    <w:p w14:paraId="248AA0D8" w14:textId="190572FF" w:rsidR="002B145A" w:rsidRDefault="002B145A"/>
    <w:p w14:paraId="01195EFB" w14:textId="455D7B74" w:rsidR="00C43BB9" w:rsidRDefault="00C43BB9"/>
    <w:p w14:paraId="2E55FACB" w14:textId="33830108" w:rsidR="00C43BB9" w:rsidRDefault="00C43BB9"/>
    <w:p w14:paraId="43CB6E17" w14:textId="77777777" w:rsidR="00C43BB9" w:rsidRDefault="00C43BB9"/>
    <w:p w14:paraId="22296B9A" w14:textId="2A11A646" w:rsidR="002B145A" w:rsidRDefault="002B145A"/>
    <w:p w14:paraId="2F71B891" w14:textId="77777777" w:rsidR="008F57E1" w:rsidRPr="008F57E1" w:rsidRDefault="008F57E1" w:rsidP="00542598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t xml:space="preserve">Using the bisection method. </w:t>
      </w:r>
      <w:r w:rsidR="00542598">
        <w:rPr>
          <w:noProof/>
        </w:rPr>
        <w:t xml:space="preserve">The first step is to graph the function and see roughly where the </w:t>
      </w:r>
    </w:p>
    <w:p w14:paraId="76E2D6E9" w14:textId="77777777" w:rsidR="008F57E1" w:rsidRDefault="00542598" w:rsidP="008F57E1">
      <w:pPr>
        <w:pStyle w:val="ListParagraph"/>
        <w:rPr>
          <w:noProof/>
        </w:rPr>
      </w:pPr>
      <w:r>
        <w:rPr>
          <w:noProof/>
        </w:rPr>
        <w:t>roots are located.</w:t>
      </w:r>
    </w:p>
    <w:p w14:paraId="578A5548" w14:textId="775B8F98" w:rsidR="008F57E1" w:rsidRPr="008F57E1" w:rsidRDefault="00542598" w:rsidP="008F57E1">
      <w:pPr>
        <w:pStyle w:val="ListParagraph"/>
        <w:rPr>
          <w:noProof/>
        </w:rPr>
      </w:pPr>
      <w:r>
        <w:rPr>
          <w:noProof/>
        </w:rPr>
        <w:t xml:space="preserve"> </w:t>
      </w:r>
      <w:r w:rsidRPr="00542598">
        <w:rPr>
          <w:noProof/>
        </w:rPr>
        <w:drawing>
          <wp:inline distT="0" distB="0" distL="0" distR="0" wp14:anchorId="7CBA29DF" wp14:editId="0CE54E45">
            <wp:extent cx="2838471" cy="4181506"/>
            <wp:effectExtent l="0" t="0" r="0" b="9525"/>
            <wp:docPr id="1" name="Picture 1" descr="A picture containing text, shoji, tiled, di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hoji, tiled, dirt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640" w14:textId="5AB9A909" w:rsidR="00A00D13" w:rsidRDefault="00542598" w:rsidP="00A00D13">
      <w:pPr>
        <w:pStyle w:val="ListParagraph"/>
        <w:rPr>
          <w:noProof/>
        </w:rPr>
      </w:pPr>
      <w:r>
        <w:rPr>
          <w:noProof/>
        </w:rPr>
        <w:t>The roots are located close to -10 and 10.</w:t>
      </w:r>
      <w:r w:rsidR="00A00D13">
        <w:rPr>
          <w:noProof/>
        </w:rPr>
        <w:t xml:space="preserve"> Because there are two roots I have to create the program to be able to check for each one individually. To ma</w:t>
      </w:r>
      <w:r w:rsidR="00C43BB9">
        <w:rPr>
          <w:noProof/>
        </w:rPr>
        <w:t>k</w:t>
      </w:r>
      <w:r w:rsidR="00A00D13">
        <w:rPr>
          <w:noProof/>
        </w:rPr>
        <w:t>e this easier to implement I’ll adjust the given code to take an extra parameter that checks if I am looking for the smaller root or the larger root.</w:t>
      </w:r>
      <w:r w:rsidR="008F57E1">
        <w:rPr>
          <w:noProof/>
        </w:rPr>
        <w:t xml:space="preserve"> To find the -10 root I manually make xr = xm for the first iteration, after that I can treat the problem as if there was only one root and find it. The root for the one that was close to -10 is actually </w:t>
      </w:r>
      <w:r w:rsidR="008F57E1" w:rsidRPr="008F57E1">
        <w:rPr>
          <w:noProof/>
        </w:rPr>
        <w:t>-10.260964380932979</w:t>
      </w:r>
      <w:r w:rsidR="008F57E1">
        <w:rPr>
          <w:noProof/>
        </w:rPr>
        <w:t xml:space="preserve">. To find the root closer to 10 you do the opposite, you set the xl = xm on the first iteration and then treat the problem as if that was the only root. The root for the one closest to 10 is actually </w:t>
      </w:r>
      <w:r w:rsidR="008F57E1" w:rsidRPr="008F57E1">
        <w:rPr>
          <w:noProof/>
        </w:rPr>
        <w:t>9.886002700947888</w:t>
      </w:r>
      <w:r w:rsidR="008F57E1">
        <w:rPr>
          <w:noProof/>
        </w:rPr>
        <w:t>.</w:t>
      </w:r>
    </w:p>
    <w:p w14:paraId="1ADC24CE" w14:textId="717E4F39" w:rsidR="00C43BB9" w:rsidRDefault="00781ABF" w:rsidP="00A00D13">
      <w:pPr>
        <w:pStyle w:val="ListParagraph"/>
        <w:rPr>
          <w:noProof/>
        </w:rPr>
      </w:pPr>
      <w:r w:rsidRPr="00781ABF">
        <w:rPr>
          <w:noProof/>
        </w:rPr>
        <w:lastRenderedPageBreak/>
        <w:drawing>
          <wp:inline distT="0" distB="0" distL="0" distR="0" wp14:anchorId="15B22663" wp14:editId="467EAB04">
            <wp:extent cx="3556000" cy="5505450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r="64103"/>
                    <a:stretch/>
                  </pic:blipFill>
                  <pic:spPr bwMode="auto">
                    <a:xfrm>
                      <a:off x="0" y="0"/>
                      <a:ext cx="3570003" cy="552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6121" w14:textId="18D22168" w:rsidR="00C43BB9" w:rsidRDefault="00C43BB9" w:rsidP="00A00D13">
      <w:pPr>
        <w:pStyle w:val="ListParagraph"/>
        <w:rPr>
          <w:noProof/>
        </w:rPr>
      </w:pPr>
    </w:p>
    <w:p w14:paraId="50585445" w14:textId="67A5AB76" w:rsidR="00C43BB9" w:rsidRDefault="00C43BB9" w:rsidP="00A00D13">
      <w:pPr>
        <w:pStyle w:val="ListParagraph"/>
        <w:rPr>
          <w:noProof/>
        </w:rPr>
      </w:pPr>
    </w:p>
    <w:p w14:paraId="59AFCA3F" w14:textId="47EEC0CE" w:rsidR="00C43BB9" w:rsidRDefault="00C43BB9" w:rsidP="00A00D13">
      <w:pPr>
        <w:pStyle w:val="ListParagraph"/>
        <w:rPr>
          <w:noProof/>
        </w:rPr>
      </w:pPr>
    </w:p>
    <w:p w14:paraId="2D678A96" w14:textId="783C579C" w:rsidR="00C43BB9" w:rsidRDefault="00C43BB9" w:rsidP="00A00D13">
      <w:pPr>
        <w:pStyle w:val="ListParagraph"/>
        <w:rPr>
          <w:noProof/>
        </w:rPr>
      </w:pPr>
    </w:p>
    <w:p w14:paraId="3DF9E193" w14:textId="364F9F71" w:rsidR="00C43BB9" w:rsidRDefault="00C43BB9" w:rsidP="00A00D13">
      <w:pPr>
        <w:pStyle w:val="ListParagraph"/>
        <w:rPr>
          <w:noProof/>
        </w:rPr>
      </w:pPr>
    </w:p>
    <w:p w14:paraId="27A48021" w14:textId="6CD42FCD" w:rsidR="00C43BB9" w:rsidRDefault="00C43BB9" w:rsidP="00A00D13">
      <w:pPr>
        <w:pStyle w:val="ListParagraph"/>
        <w:rPr>
          <w:noProof/>
        </w:rPr>
      </w:pPr>
    </w:p>
    <w:p w14:paraId="233AC60F" w14:textId="20CCE739" w:rsidR="00C43BB9" w:rsidRDefault="00C43BB9" w:rsidP="00A00D13">
      <w:pPr>
        <w:pStyle w:val="ListParagraph"/>
        <w:rPr>
          <w:noProof/>
        </w:rPr>
      </w:pPr>
    </w:p>
    <w:p w14:paraId="6FCF2AE7" w14:textId="79ADDEC5" w:rsidR="00C43BB9" w:rsidRDefault="00C43BB9" w:rsidP="00A00D13">
      <w:pPr>
        <w:pStyle w:val="ListParagraph"/>
        <w:rPr>
          <w:noProof/>
        </w:rPr>
      </w:pPr>
    </w:p>
    <w:p w14:paraId="1E481957" w14:textId="4F00D620" w:rsidR="00C43BB9" w:rsidRDefault="00C43BB9" w:rsidP="00A00D13">
      <w:pPr>
        <w:pStyle w:val="ListParagraph"/>
        <w:rPr>
          <w:noProof/>
        </w:rPr>
      </w:pPr>
    </w:p>
    <w:p w14:paraId="6E237A51" w14:textId="19893481" w:rsidR="00C43BB9" w:rsidRDefault="00C43BB9" w:rsidP="00A00D13">
      <w:pPr>
        <w:pStyle w:val="ListParagraph"/>
        <w:rPr>
          <w:noProof/>
        </w:rPr>
      </w:pPr>
    </w:p>
    <w:p w14:paraId="3FAFE871" w14:textId="5A751E00" w:rsidR="00D50498" w:rsidRDefault="00D50498" w:rsidP="00A00D13">
      <w:pPr>
        <w:pStyle w:val="ListParagraph"/>
        <w:rPr>
          <w:noProof/>
        </w:rPr>
      </w:pPr>
    </w:p>
    <w:p w14:paraId="5A0CD5DE" w14:textId="397586C2" w:rsidR="00D50498" w:rsidRDefault="00D50498" w:rsidP="00A00D13">
      <w:pPr>
        <w:pStyle w:val="ListParagraph"/>
        <w:rPr>
          <w:noProof/>
        </w:rPr>
      </w:pPr>
    </w:p>
    <w:p w14:paraId="6CBF8389" w14:textId="77777777" w:rsidR="00D50498" w:rsidRDefault="00D50498" w:rsidP="00A00D13">
      <w:pPr>
        <w:pStyle w:val="ListParagraph"/>
        <w:rPr>
          <w:noProof/>
        </w:rPr>
      </w:pPr>
    </w:p>
    <w:p w14:paraId="2C4FEEC7" w14:textId="77777777" w:rsidR="00314FFF" w:rsidRDefault="00314FFF" w:rsidP="00A00D13">
      <w:pPr>
        <w:pStyle w:val="ListParagraph"/>
        <w:rPr>
          <w:noProof/>
        </w:rPr>
      </w:pPr>
    </w:p>
    <w:p w14:paraId="69A835D8" w14:textId="2107F062" w:rsidR="008F57E1" w:rsidRDefault="00314FFF" w:rsidP="008F57E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Using the </w:t>
      </w:r>
      <w:r w:rsidR="00781ABF">
        <w:rPr>
          <w:noProof/>
        </w:rPr>
        <w:t>bisectional</w:t>
      </w:r>
      <w:r>
        <w:rPr>
          <w:noProof/>
        </w:rPr>
        <w:t xml:space="preserve"> method. The first step is to graph the function to get a rough estimate of where the roots are located.</w:t>
      </w:r>
    </w:p>
    <w:p w14:paraId="572A3C36" w14:textId="5FF1679D" w:rsidR="00314FFF" w:rsidRDefault="00314FFF" w:rsidP="00314FFF">
      <w:pPr>
        <w:pStyle w:val="ListParagraph"/>
        <w:rPr>
          <w:noProof/>
        </w:rPr>
      </w:pPr>
      <w:r w:rsidRPr="00314FFF">
        <w:rPr>
          <w:noProof/>
        </w:rPr>
        <w:drawing>
          <wp:inline distT="0" distB="0" distL="0" distR="0" wp14:anchorId="24C673B5" wp14:editId="431408C6">
            <wp:extent cx="2822583" cy="322897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944" cy="323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1B5A" w14:textId="72A16752" w:rsidR="00D50498" w:rsidRDefault="00D50498" w:rsidP="00D50498">
      <w:pPr>
        <w:rPr>
          <w:noProof/>
        </w:rPr>
      </w:pPr>
      <w:r w:rsidRPr="00D50498">
        <w:rPr>
          <w:noProof/>
        </w:rPr>
        <w:drawing>
          <wp:inline distT="0" distB="0" distL="0" distR="0" wp14:anchorId="3BFD8B37" wp14:editId="0470D571">
            <wp:extent cx="2343150" cy="387023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189" cy="38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BB5C" w14:textId="279B96E4" w:rsidR="00D50498" w:rsidRDefault="00D50498" w:rsidP="00D50498">
      <w:pPr>
        <w:rPr>
          <w:noProof/>
        </w:rPr>
      </w:pPr>
      <w:r>
        <w:rPr>
          <w:noProof/>
        </w:rPr>
        <w:t xml:space="preserve">Roots are </w:t>
      </w:r>
      <w:r w:rsidRPr="00D50498">
        <w:rPr>
          <w:noProof/>
        </w:rPr>
        <w:t>1.5121345516578422</w:t>
      </w:r>
      <w:r>
        <w:rPr>
          <w:noProof/>
        </w:rPr>
        <w:t xml:space="preserve"> and </w:t>
      </w:r>
      <w:r w:rsidRPr="00D50498">
        <w:rPr>
          <w:noProof/>
        </w:rPr>
        <w:t>0.6190612867359451</w:t>
      </w:r>
    </w:p>
    <w:p w14:paraId="04F4FA10" w14:textId="4529DE2D" w:rsidR="00D50498" w:rsidRDefault="00D50498" w:rsidP="00D50498">
      <w:pPr>
        <w:rPr>
          <w:noProof/>
        </w:rPr>
      </w:pPr>
    </w:p>
    <w:p w14:paraId="723D3E2F" w14:textId="3287891C" w:rsidR="00D50498" w:rsidRDefault="00D50498" w:rsidP="00D50498">
      <w:pPr>
        <w:rPr>
          <w:noProof/>
        </w:rPr>
      </w:pPr>
    </w:p>
    <w:p w14:paraId="14A3D0B7" w14:textId="6B8AB247" w:rsidR="00D50498" w:rsidRDefault="00D50498" w:rsidP="00D50498">
      <w:pPr>
        <w:rPr>
          <w:noProof/>
        </w:rPr>
      </w:pPr>
    </w:p>
    <w:p w14:paraId="42E637AB" w14:textId="14F267ED" w:rsidR="00D50498" w:rsidRDefault="00D50498" w:rsidP="00D50498">
      <w:pPr>
        <w:rPr>
          <w:noProof/>
        </w:rPr>
      </w:pPr>
    </w:p>
    <w:p w14:paraId="3289A98B" w14:textId="663A070B" w:rsidR="00D50498" w:rsidRDefault="00D50498" w:rsidP="00D50498">
      <w:pPr>
        <w:rPr>
          <w:noProof/>
        </w:rPr>
      </w:pPr>
    </w:p>
    <w:p w14:paraId="5B2D311F" w14:textId="6FC26353" w:rsidR="00D50498" w:rsidRDefault="00D50498" w:rsidP="00D50498">
      <w:pPr>
        <w:rPr>
          <w:noProof/>
        </w:rPr>
      </w:pPr>
    </w:p>
    <w:p w14:paraId="0F696B08" w14:textId="5A3BB964" w:rsidR="00D50498" w:rsidRDefault="00D50498" w:rsidP="00D50498">
      <w:pPr>
        <w:rPr>
          <w:noProof/>
        </w:rPr>
      </w:pPr>
    </w:p>
    <w:p w14:paraId="404426F7" w14:textId="1197B251" w:rsidR="00D50498" w:rsidRDefault="00D50498" w:rsidP="00D50498">
      <w:pPr>
        <w:rPr>
          <w:noProof/>
        </w:rPr>
      </w:pPr>
    </w:p>
    <w:p w14:paraId="03A08613" w14:textId="404446AB" w:rsidR="00D50498" w:rsidRDefault="00D50498" w:rsidP="00D50498">
      <w:pPr>
        <w:rPr>
          <w:noProof/>
        </w:rPr>
      </w:pPr>
    </w:p>
    <w:p w14:paraId="1657D7B4" w14:textId="42FAD61A" w:rsidR="00D50498" w:rsidRDefault="00D50498" w:rsidP="00D50498">
      <w:pPr>
        <w:rPr>
          <w:noProof/>
        </w:rPr>
      </w:pPr>
    </w:p>
    <w:p w14:paraId="7D17ADC0" w14:textId="10718A46" w:rsidR="00D50498" w:rsidRDefault="00D50498" w:rsidP="00D50498">
      <w:pPr>
        <w:rPr>
          <w:noProof/>
        </w:rPr>
      </w:pPr>
    </w:p>
    <w:p w14:paraId="6ED26C14" w14:textId="77777777" w:rsidR="00D50498" w:rsidRDefault="00D50498" w:rsidP="00D50498">
      <w:pPr>
        <w:rPr>
          <w:noProof/>
        </w:rPr>
      </w:pPr>
    </w:p>
    <w:p w14:paraId="14027044" w14:textId="38D2F280" w:rsidR="00D50498" w:rsidRDefault="00D50498" w:rsidP="00D504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Used the false position method</w:t>
      </w:r>
    </w:p>
    <w:p w14:paraId="0FADE561" w14:textId="1C24D23C" w:rsidR="00D50498" w:rsidRDefault="00D50498" w:rsidP="00D50498">
      <w:pPr>
        <w:rPr>
          <w:noProof/>
        </w:rPr>
      </w:pPr>
      <w:r w:rsidRPr="00D50498">
        <w:rPr>
          <w:noProof/>
        </w:rPr>
        <w:drawing>
          <wp:inline distT="0" distB="0" distL="0" distR="0" wp14:anchorId="0ED5D447" wp14:editId="3C3D7100">
            <wp:extent cx="2371742" cy="4429157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42" cy="44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1B57" w14:textId="3791C1A1" w:rsidR="00D50498" w:rsidRPr="00A00D13" w:rsidRDefault="00D50498" w:rsidP="00D50498">
      <w:pPr>
        <w:rPr>
          <w:noProof/>
        </w:rPr>
      </w:pPr>
      <w:r>
        <w:rPr>
          <w:noProof/>
        </w:rPr>
        <w:t>APR = 4.47%</w:t>
      </w:r>
    </w:p>
    <w:sectPr w:rsidR="00D50498" w:rsidRPr="00A0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7DEA"/>
    <w:multiLevelType w:val="hybridMultilevel"/>
    <w:tmpl w:val="429A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1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5A"/>
    <w:rsid w:val="001115C5"/>
    <w:rsid w:val="002B145A"/>
    <w:rsid w:val="002C4CA1"/>
    <w:rsid w:val="00314FFF"/>
    <w:rsid w:val="00465DA7"/>
    <w:rsid w:val="00542598"/>
    <w:rsid w:val="00781ABF"/>
    <w:rsid w:val="008F57E1"/>
    <w:rsid w:val="00A00D13"/>
    <w:rsid w:val="00AB2FBC"/>
    <w:rsid w:val="00C43BB9"/>
    <w:rsid w:val="00D50498"/>
    <w:rsid w:val="00DA157D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8E2"/>
  <w15:chartTrackingRefBased/>
  <w15:docId w15:val="{3C1B4AA0-0986-41A2-9ED7-C5F93A8D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42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6</cp:revision>
  <cp:lastPrinted>2023-02-17T06:40:00Z</cp:lastPrinted>
  <dcterms:created xsi:type="dcterms:W3CDTF">2023-02-09T02:34:00Z</dcterms:created>
  <dcterms:modified xsi:type="dcterms:W3CDTF">2023-02-17T06:40:00Z</dcterms:modified>
</cp:coreProperties>
</file>