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4536A65A" w:rsidR="008C74B4" w:rsidRPr="00A43ABA" w:rsidRDefault="005645C7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48"/>
          <w:szCs w:val="48"/>
        </w:rPr>
      </w:pPr>
      <w:r w:rsidRPr="00A43ABA">
        <w:rPr>
          <w:rFonts w:ascii="Bahnschrift Light" w:hAnsi="Bahnschrift Light"/>
          <w:b/>
          <w:bCs/>
          <w:sz w:val="48"/>
          <w:szCs w:val="48"/>
        </w:rPr>
        <w:t>Requêtes d’interrogation</w:t>
      </w:r>
      <w:r w:rsidR="008C74B4" w:rsidRPr="00A43ABA">
        <w:rPr>
          <w:rFonts w:ascii="Bahnschrift Light" w:hAnsi="Bahnschrift Light"/>
          <w:b/>
          <w:bCs/>
          <w:sz w:val="48"/>
          <w:szCs w:val="48"/>
        </w:rPr>
        <w:t xml:space="preserve"> </w:t>
      </w:r>
      <w:r w:rsidR="008C74B4" w:rsidRPr="00A43ABA">
        <w:rPr>
          <w:rFonts w:ascii="Bahnschrift Light" w:hAnsi="Bahnschrift Light"/>
          <w:b/>
          <w:bCs/>
          <w:sz w:val="48"/>
          <w:szCs w:val="48"/>
        </w:rPr>
        <w:br/>
      </w:r>
      <w:proofErr w:type="spellStart"/>
      <w:r w:rsidR="008C74B4" w:rsidRPr="00A43ABA">
        <w:rPr>
          <w:rFonts w:ascii="Bahnschrift Light" w:hAnsi="Bahnschrift Light"/>
          <w:b/>
          <w:bCs/>
          <w:sz w:val="48"/>
          <w:szCs w:val="48"/>
        </w:rPr>
        <w:t>SQLix</w:t>
      </w:r>
      <w:proofErr w:type="spellEnd"/>
    </w:p>
    <w:p w14:paraId="094DFB78" w14:textId="07E0F8CB" w:rsidR="00143B2A" w:rsidRPr="00A43ABA" w:rsidRDefault="00143B2A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5CB5448F" w14:textId="77777777" w:rsidR="009D2E51" w:rsidRPr="00C22FC7" w:rsidRDefault="009D2E51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221829AC" w14:textId="3CDE40B2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>Liste des potions : Numéro, libellé, formule et constituant principal. (5 lignes)</w:t>
      </w:r>
    </w:p>
    <w:p w14:paraId="378322E3" w14:textId="291A296C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</w:rPr>
      </w:pPr>
    </w:p>
    <w:p w14:paraId="6BB3D27F" w14:textId="031EE901" w:rsidR="0013491D" w:rsidRPr="00C22FC7" w:rsidRDefault="0013491D" w:rsidP="0013491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5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</w:p>
    <w:p w14:paraId="55B41E78" w14:textId="77777777" w:rsidR="00255030" w:rsidRPr="00C22FC7" w:rsidRDefault="00255030" w:rsidP="0013491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14:paraId="58518FE2" w14:textId="77777777" w:rsidR="00822EFE" w:rsidRPr="00C22FC7" w:rsidRDefault="00822EFE" w:rsidP="0013491D">
      <w:pPr>
        <w:spacing w:after="0" w:line="240" w:lineRule="auto"/>
        <w:rPr>
          <w:rFonts w:ascii="Bahnschrift Light" w:hAnsi="Bahnschrift Light"/>
          <w:color w:val="FF0000"/>
        </w:rPr>
      </w:pPr>
    </w:p>
    <w:p w14:paraId="3606C947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0D2FF497" w14:textId="7801E09D" w:rsidR="000421E7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>Liste des noms des trophées rapportant 3 points. (</w:t>
      </w:r>
      <w:r w:rsidR="000421E7" w:rsidRPr="00C22FC7">
        <w:rPr>
          <w:rFonts w:ascii="Bahnschrift Light" w:hAnsi="Bahnschrift Light"/>
        </w:rPr>
        <w:t>3</w:t>
      </w:r>
      <w:r w:rsidRPr="00C22FC7">
        <w:rPr>
          <w:rFonts w:ascii="Bahnschrift Light" w:hAnsi="Bahnschrift Light"/>
        </w:rPr>
        <w:t xml:space="preserve"> lignes)</w:t>
      </w:r>
    </w:p>
    <w:p w14:paraId="31327114" w14:textId="77777777" w:rsidR="000421E7" w:rsidRPr="00C22FC7" w:rsidRDefault="000421E7" w:rsidP="000421E7">
      <w:pPr>
        <w:pStyle w:val="Paragraphedeliste"/>
        <w:spacing w:after="0" w:line="240" w:lineRule="auto"/>
        <w:rPr>
          <w:rFonts w:ascii="Bahnschrift Light" w:hAnsi="Bahnschrift Light"/>
          <w:color w:val="FF0000"/>
        </w:rPr>
      </w:pPr>
    </w:p>
    <w:p w14:paraId="65C97472" w14:textId="5A4656AF" w:rsidR="0013491D" w:rsidRDefault="000421E7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hyperlink r:id="rId6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*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nb_points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3</w:t>
      </w:r>
      <w:r w:rsidR="0013491D" w:rsidRPr="00C22FC7">
        <w:rPr>
          <w:rFonts w:ascii="Bahnschrift Light" w:hAnsi="Bahnschrift Light"/>
          <w:color w:val="FF0000"/>
          <w:lang w:val="en-ZA"/>
        </w:rPr>
        <w:t xml:space="preserve"> </w:t>
      </w:r>
    </w:p>
    <w:p w14:paraId="57785768" w14:textId="3EBE16D6" w:rsidR="003B5A99" w:rsidRDefault="003B5A99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1D7ED25B" w14:textId="01FCC371" w:rsidR="003B5A99" w:rsidRPr="00C22FC7" w:rsidRDefault="003B5A99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r>
        <w:rPr>
          <w:rFonts w:ascii="Bahnschrift Light" w:hAnsi="Bahnschrift Light"/>
          <w:color w:val="FF0000"/>
          <w:lang w:val="en-ZA"/>
        </w:rPr>
        <w:t xml:space="preserve">(GROUP BY </w:t>
      </w:r>
      <w:proofErr w:type="spellStart"/>
      <w:r>
        <w:rPr>
          <w:rFonts w:ascii="Bahnschrift Light" w:hAnsi="Bahnschrift Light"/>
          <w:color w:val="FF0000"/>
          <w:lang w:val="en-ZA"/>
        </w:rPr>
        <w:t>code_cat</w:t>
      </w:r>
      <w:proofErr w:type="spellEnd"/>
      <w:r>
        <w:rPr>
          <w:rFonts w:ascii="Bahnschrift Light" w:hAnsi="Bahnschrift Light"/>
          <w:color w:val="FF0000"/>
          <w:lang w:val="en-ZA"/>
        </w:rPr>
        <w:t>)</w:t>
      </w:r>
    </w:p>
    <w:p w14:paraId="31D64819" w14:textId="77777777" w:rsidR="00255030" w:rsidRPr="00C22FC7" w:rsidRDefault="00255030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457CF49D" w14:textId="77777777" w:rsidR="00822EFE" w:rsidRPr="00C22FC7" w:rsidRDefault="00822EFE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5413F11A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1A401F45" w14:textId="7B71E6AF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Liste des villages (noms) contenant plus de 35 huttes. (4 lignes) </w:t>
      </w:r>
    </w:p>
    <w:p w14:paraId="5BABCD8B" w14:textId="158C0693" w:rsidR="00822EFE" w:rsidRPr="00C22FC7" w:rsidRDefault="00822EFE" w:rsidP="00822EFE">
      <w:pPr>
        <w:spacing w:after="0" w:line="240" w:lineRule="auto"/>
        <w:rPr>
          <w:rFonts w:ascii="Bahnschrift Light" w:hAnsi="Bahnschrift Light"/>
          <w:color w:val="FF0000"/>
        </w:rPr>
      </w:pPr>
    </w:p>
    <w:p w14:paraId="0D74EA0A" w14:textId="3A6228EE" w:rsidR="0013491D" w:rsidRPr="00C22FC7" w:rsidRDefault="00822EFE" w:rsidP="00822EFE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hyperlink r:id="rId7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nb_huttes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</w:rPr>
        <w:t>35</w:t>
      </w:r>
    </w:p>
    <w:p w14:paraId="712886AF" w14:textId="77777777" w:rsidR="00255030" w:rsidRPr="00C22FC7" w:rsidRDefault="00255030" w:rsidP="00822EFE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36E52E11" w14:textId="77777777" w:rsidR="00822EFE" w:rsidRPr="00C22FC7" w:rsidRDefault="00822EFE" w:rsidP="00822EFE">
      <w:pPr>
        <w:spacing w:after="0" w:line="240" w:lineRule="auto"/>
        <w:rPr>
          <w:rFonts w:ascii="Bahnschrift Light" w:hAnsi="Bahnschrift Light"/>
        </w:rPr>
      </w:pPr>
    </w:p>
    <w:p w14:paraId="74A9F6ED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717427F6" w14:textId="3B0574D9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  <w:color w:val="FF0000"/>
        </w:rPr>
      </w:pPr>
      <w:r w:rsidRPr="00C22FC7">
        <w:rPr>
          <w:rFonts w:ascii="Bahnschrift Light" w:hAnsi="Bahnschrift Light"/>
        </w:rPr>
        <w:t xml:space="preserve">Liste des trophées (numéros) pris en mai / juin 52. (4 lignes) </w:t>
      </w:r>
    </w:p>
    <w:p w14:paraId="5B607688" w14:textId="77777777" w:rsidR="00255030" w:rsidRPr="00C22FC7" w:rsidRDefault="00255030" w:rsidP="00255030">
      <w:pPr>
        <w:pStyle w:val="Paragraphedeliste"/>
        <w:spacing w:after="0" w:line="240" w:lineRule="auto"/>
        <w:rPr>
          <w:rFonts w:ascii="Bahnschrift Light" w:hAnsi="Bahnschrift Light"/>
          <w:color w:val="FF0000"/>
        </w:rPr>
      </w:pPr>
    </w:p>
    <w:p w14:paraId="29C77309" w14:textId="62C90268" w:rsidR="00822EFE" w:rsidRPr="00C22FC7" w:rsidRDefault="00255030" w:rsidP="00822EFE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hyperlink r:id="rId8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num_trophee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gram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MONTH</w:t>
      </w:r>
      <w:r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proofErr w:type="gram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05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9" w:anchor="operator_or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MONTH</w:t>
      </w:r>
      <w:r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06</w:t>
      </w:r>
    </w:p>
    <w:p w14:paraId="01EDA2D4" w14:textId="3AC3CDDA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04BCFBCA" w14:textId="77777777" w:rsidR="00255030" w:rsidRPr="00C22FC7" w:rsidRDefault="00255030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66D91FA2" w14:textId="77777777" w:rsidR="00255030" w:rsidRPr="00C22FC7" w:rsidRDefault="00255030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4CFB099A" w14:textId="6585A3BB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Noms des habitants commençant par 'a' et contenant la lettre 'r'. (3 lignes) </w:t>
      </w:r>
    </w:p>
    <w:p w14:paraId="495947A2" w14:textId="329F681D" w:rsidR="0013491D" w:rsidRPr="00C22FC7" w:rsidRDefault="0013491D" w:rsidP="0013491D">
      <w:pPr>
        <w:pStyle w:val="Paragraphedeliste"/>
        <w:rPr>
          <w:rFonts w:ascii="Bahnschrift Light" w:hAnsi="Bahnschrift Light"/>
          <w:color w:val="FF0000"/>
        </w:rPr>
      </w:pPr>
    </w:p>
    <w:p w14:paraId="2869E758" w14:textId="25E874C4" w:rsidR="00255030" w:rsidRPr="00C22FC7" w:rsidRDefault="00255030" w:rsidP="00255030">
      <w:pPr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  <w:hyperlink r:id="rId10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hyperlink r:id="rId11" w:anchor="operator_like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Like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</w:t>
      </w:r>
      <w:proofErr w:type="spellStart"/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a%r</w:t>
      </w:r>
      <w:proofErr w:type="spellEnd"/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%'</w:t>
      </w:r>
    </w:p>
    <w:p w14:paraId="5F3B3E38" w14:textId="77777777" w:rsidR="00255030" w:rsidRPr="00C22FC7" w:rsidRDefault="00255030" w:rsidP="00255030">
      <w:pPr>
        <w:rPr>
          <w:rFonts w:ascii="Bahnschrift Light" w:hAnsi="Bahnschrift Light"/>
          <w:lang w:val="en-ZA"/>
        </w:rPr>
      </w:pPr>
    </w:p>
    <w:p w14:paraId="526771CD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4A7876F1" w14:textId="723FEEC0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Numéros des habitants ayant bu les potions numéros 1, 3 ou 4. </w:t>
      </w:r>
    </w:p>
    <w:p w14:paraId="2A61B51A" w14:textId="2F205E45" w:rsidR="002B5C14" w:rsidRPr="00C22FC7" w:rsidRDefault="002B5C14" w:rsidP="002B5C14">
      <w:pPr>
        <w:spacing w:after="0" w:line="240" w:lineRule="auto"/>
        <w:rPr>
          <w:rFonts w:ascii="Bahnschrift Light" w:hAnsi="Bahnschrift Light"/>
        </w:rPr>
      </w:pPr>
    </w:p>
    <w:p w14:paraId="07CD369D" w14:textId="279B47DB" w:rsidR="002B5C14" w:rsidRPr="00C22FC7" w:rsidRDefault="002B5C14" w:rsidP="002B5C14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12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`absorber`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13" w:anchor="operator_or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3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14" w:anchor="operator_or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4</w:t>
      </w:r>
    </w:p>
    <w:p w14:paraId="0B7B89D4" w14:textId="1D63303B" w:rsidR="004B4A3C" w:rsidRPr="00C22FC7" w:rsidRDefault="004B4A3C" w:rsidP="002B5C14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</w:p>
    <w:p w14:paraId="013E1357" w14:textId="77777777" w:rsidR="004B4A3C" w:rsidRPr="00C22FC7" w:rsidRDefault="004B4A3C" w:rsidP="002B5C14">
      <w:pPr>
        <w:spacing w:after="0" w:line="240" w:lineRule="auto"/>
        <w:rPr>
          <w:rFonts w:ascii="Bahnschrift Light" w:hAnsi="Bahnschrift Light"/>
          <w:lang w:val="en-ZA"/>
        </w:rPr>
      </w:pPr>
    </w:p>
    <w:p w14:paraId="7AA4997B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31875768" w14:textId="083F33C0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Liste des trophées : numéro, date de prise, nom de la catégorie et nom du preneur. (10 lignes) </w:t>
      </w:r>
    </w:p>
    <w:p w14:paraId="04EF7431" w14:textId="62D37A60" w:rsidR="0013491D" w:rsidRPr="00C22FC7" w:rsidRDefault="0013491D" w:rsidP="004B4A3C">
      <w:pPr>
        <w:rPr>
          <w:rFonts w:ascii="Bahnschrift Light" w:hAnsi="Bahnschrift Light"/>
        </w:rPr>
      </w:pPr>
    </w:p>
    <w:p w14:paraId="660A95E8" w14:textId="32509F85" w:rsidR="004B4A3C" w:rsidRPr="00C22FC7" w:rsidRDefault="004B4A3C" w:rsidP="004B4A3C">
      <w:pPr>
        <w:rPr>
          <w:rFonts w:ascii="Courier New" w:hAnsi="Courier New" w:cs="Courier New"/>
          <w:color w:val="444444"/>
          <w:shd w:val="clear" w:color="auto" w:fill="E5E5E5"/>
        </w:rPr>
      </w:pPr>
      <w:hyperlink r:id="rId15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nom_categ</w:t>
      </w:r>
      <w:proofErr w:type="spellEnd"/>
      <w:r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categorie</w:t>
      </w:r>
      <w:proofErr w:type="spellEnd"/>
    </w:p>
    <w:p w14:paraId="400CCABC" w14:textId="77777777" w:rsidR="004B4A3C" w:rsidRPr="00C22FC7" w:rsidRDefault="004B4A3C" w:rsidP="004B4A3C">
      <w:pPr>
        <w:rPr>
          <w:rFonts w:ascii="Bahnschrift Light" w:hAnsi="Bahnschrift Light"/>
        </w:rPr>
      </w:pPr>
    </w:p>
    <w:p w14:paraId="12A2BD27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6446295F" w14:textId="57646FE9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8. Nom des habitants qui habitent à </w:t>
      </w:r>
      <w:proofErr w:type="spellStart"/>
      <w:r w:rsidRPr="00C22FC7">
        <w:rPr>
          <w:rFonts w:ascii="Bahnschrift Light" w:hAnsi="Bahnschrift Light"/>
        </w:rPr>
        <w:t>Aquilona</w:t>
      </w:r>
      <w:proofErr w:type="spellEnd"/>
      <w:r w:rsidRPr="00C22FC7">
        <w:rPr>
          <w:rFonts w:ascii="Bahnschrift Light" w:hAnsi="Bahnschrift Light"/>
        </w:rPr>
        <w:t xml:space="preserve">. (7 lignes) </w:t>
      </w:r>
    </w:p>
    <w:p w14:paraId="0001644A" w14:textId="5071196A" w:rsidR="004B4A3C" w:rsidRPr="00C22FC7" w:rsidRDefault="004B4A3C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DE8C9A2" w14:textId="494763C1" w:rsidR="004B4A3C" w:rsidRPr="00C22FC7" w:rsidRDefault="004B4A3C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hyperlink r:id="rId16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n</w:t>
      </w:r>
      <w:r w:rsidR="000F3264">
        <w:rPr>
          <w:rFonts w:ascii="Courier New" w:hAnsi="Courier New" w:cs="Courier New"/>
          <w:color w:val="444444"/>
          <w:shd w:val="clear" w:color="auto" w:fill="E5E5E5"/>
        </w:rPr>
        <w:t>o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m_village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‘</w:t>
      </w:r>
      <w:proofErr w:type="spellStart"/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Aquilona</w:t>
      </w:r>
      <w:proofErr w:type="spellEnd"/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’</w:t>
      </w:r>
    </w:p>
    <w:p w14:paraId="115A4F04" w14:textId="50961090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806426D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2AD5E22" w14:textId="77777777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B02F5AB" w14:textId="019925B1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9. Nom des habitants ayant pris des trophées de catégorie Bouclier de Légat. (2 lignes) </w:t>
      </w:r>
    </w:p>
    <w:p w14:paraId="6B47993E" w14:textId="14E1353C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08AE9FBA" w14:textId="49AD47AE" w:rsidR="00FE4859" w:rsidRPr="00C22FC7" w:rsidRDefault="00FE4859" w:rsidP="00FE4859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17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</w:p>
    <w:p w14:paraId="1EC3F918" w14:textId="17A3B01C" w:rsidR="0013491D" w:rsidRPr="00C22FC7" w:rsidRDefault="00FE4859" w:rsidP="00FE4859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code_cat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'BLT'</w:t>
      </w:r>
    </w:p>
    <w:p w14:paraId="151A24A9" w14:textId="26FD279C" w:rsidR="00FE4859" w:rsidRPr="00C22FC7" w:rsidRDefault="00FE4859" w:rsidP="0013491D">
      <w:pPr>
        <w:spacing w:after="0" w:line="240" w:lineRule="auto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58E558B2" w14:textId="71889A60" w:rsidR="00FE4859" w:rsidRPr="00C22FC7" w:rsidRDefault="00FE4859" w:rsidP="0013491D">
      <w:pPr>
        <w:spacing w:after="0" w:line="240" w:lineRule="auto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20973C6E" w14:textId="77777777" w:rsidR="00FE4859" w:rsidRPr="00C22FC7" w:rsidRDefault="00FE4859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57A6827A" w14:textId="705BF2E5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10. Liste des potions (libellés) fabriquées par </w:t>
      </w:r>
      <w:proofErr w:type="spellStart"/>
      <w:r w:rsidRPr="00C22FC7">
        <w:rPr>
          <w:rFonts w:ascii="Bahnschrift Light" w:hAnsi="Bahnschrift Light"/>
        </w:rPr>
        <w:t>Panoramix</w:t>
      </w:r>
      <w:proofErr w:type="spellEnd"/>
      <w:r w:rsidRPr="00C22FC7">
        <w:rPr>
          <w:rFonts w:ascii="Bahnschrift Light" w:hAnsi="Bahnschrift Light"/>
        </w:rPr>
        <w:t xml:space="preserve"> : libellé, formule et constituant principal. (3 lignes) </w:t>
      </w:r>
    </w:p>
    <w:p w14:paraId="2AC4F250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E6EE142" w14:textId="2DCCCFAC" w:rsidR="00FE4859" w:rsidRPr="00C22FC7" w:rsidRDefault="00FE4859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18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formule</w:t>
      </w:r>
      <w:r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</w:rPr>
        <w:t>constituant_principal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fabriquer </w:t>
      </w:r>
    </w:p>
    <w:p w14:paraId="4BE9C74A" w14:textId="3F555735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>
        <w:rPr>
          <w:rFonts w:ascii="Courier New" w:hAnsi="Courier New" w:cs="Courier New"/>
          <w:color w:val="444444"/>
          <w:shd w:val="clear" w:color="auto" w:fill="E5E5E5"/>
        </w:rPr>
        <w:t>nom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‘</w:t>
      </w:r>
      <w:proofErr w:type="spellStart"/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Panoramix</w:t>
      </w:r>
      <w:proofErr w:type="spellEnd"/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’</w:t>
      </w:r>
    </w:p>
    <w:p w14:paraId="44D3E0C6" w14:textId="6090A627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842FDC3" w14:textId="77777777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61F592A4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41E4BCE" w14:textId="42199471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11. Liste des potions (libellés) absorbées par </w:t>
      </w:r>
      <w:proofErr w:type="spellStart"/>
      <w:r w:rsidRPr="00C22FC7">
        <w:rPr>
          <w:rFonts w:ascii="Bahnschrift Light" w:hAnsi="Bahnschrift Light"/>
        </w:rPr>
        <w:t>Homéopatix</w:t>
      </w:r>
      <w:proofErr w:type="spellEnd"/>
      <w:r w:rsidRPr="00C22FC7">
        <w:rPr>
          <w:rFonts w:ascii="Bahnschrift Light" w:hAnsi="Bahnschrift Light"/>
        </w:rPr>
        <w:t>. (</w:t>
      </w:r>
      <w:r w:rsidR="00A43ABA" w:rsidRPr="00C22FC7">
        <w:rPr>
          <w:rFonts w:ascii="Bahnschrift Light" w:hAnsi="Bahnschrift Light"/>
        </w:rPr>
        <w:t>3</w:t>
      </w:r>
      <w:r w:rsidRPr="00C22FC7">
        <w:rPr>
          <w:rFonts w:ascii="Bahnschrift Light" w:hAnsi="Bahnschrift Light"/>
        </w:rPr>
        <w:t xml:space="preserve"> lignes) </w:t>
      </w:r>
    </w:p>
    <w:p w14:paraId="653467C1" w14:textId="267D3959" w:rsidR="00A43ABA" w:rsidRPr="00C22FC7" w:rsidRDefault="00A43ABA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D0DC3D4" w14:textId="3B53648D" w:rsidR="00A43ABA" w:rsidRPr="00C22FC7" w:rsidRDefault="00A43ABA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19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*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`potion`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absorber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10</w:t>
      </w:r>
    </w:p>
    <w:p w14:paraId="59EF0D45" w14:textId="42DCFAC4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328CFDDB" w14:textId="77777777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55F93416" w14:textId="65F38D6D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12. Liste des habitants (noms) ayant absorbé une potion fabriquée par l'habitant numéro 3. (4 lignes) </w:t>
      </w:r>
    </w:p>
    <w:p w14:paraId="4B858AC1" w14:textId="340B8548" w:rsidR="0013491D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537AEBD" w14:textId="4B80FEFC" w:rsidR="0013491D" w:rsidRDefault="008048FC" w:rsidP="0013491D">
      <w:pPr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fabriquer.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2B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 </w:t>
      </w:r>
      <w:r w:rsidR="004E52B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habitant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absorber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.num_hab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.num_hab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2B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fabriquer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fabriquer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2B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fabriquer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.num_hab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2B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proofErr w:type="spellEnd"/>
    </w:p>
    <w:p w14:paraId="1EBFB6B5" w14:textId="3BD0FA26" w:rsidR="008048FC" w:rsidRDefault="008048FC" w:rsidP="0013491D">
      <w:pPr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14:paraId="5B1946B7" w14:textId="77777777" w:rsidR="008048FC" w:rsidRPr="008048FC" w:rsidRDefault="008048FC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053627F" w14:textId="67CB9DC0" w:rsidR="0013491D" w:rsidRPr="00C22FC7" w:rsidRDefault="0013491D" w:rsidP="008048FC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13. Liste des habitants (noms) ayant absorbé une potion fabriquée par </w:t>
      </w:r>
      <w:proofErr w:type="spellStart"/>
      <w:r w:rsidRPr="00C22FC7">
        <w:rPr>
          <w:rFonts w:ascii="Bahnschrift Light" w:hAnsi="Bahnschrift Light"/>
        </w:rPr>
        <w:t>Amnésix</w:t>
      </w:r>
      <w:proofErr w:type="spellEnd"/>
      <w:r w:rsidRPr="00C22FC7">
        <w:rPr>
          <w:rFonts w:ascii="Bahnschrift Light" w:hAnsi="Bahnschrift Light"/>
        </w:rPr>
        <w:t xml:space="preserve">. (7 lignes) </w:t>
      </w:r>
    </w:p>
    <w:p w14:paraId="1704F123" w14:textId="73BABC2F" w:rsidR="0013491D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DD251E1" w14:textId="64555743" w:rsidR="008048FC" w:rsidRPr="00C22FC7" w:rsidRDefault="004E52B9" w:rsidP="0013491D">
      <w:pPr>
        <w:spacing w:after="0" w:line="240" w:lineRule="auto"/>
        <w:ind w:left="360"/>
        <w:rPr>
          <w:rFonts w:ascii="Bahnschrift Light" w:hAnsi="Bahnschrift Light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(</w:t>
      </w: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fabriquer.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.lib_potion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habitant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.num_hab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.num_hab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potion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fabriquer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absorber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fabriquer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.num_potion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habitant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Amnésix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)</w:t>
      </w:r>
    </w:p>
    <w:p w14:paraId="260501ED" w14:textId="77777777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EB7463C" w14:textId="69278029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>14. Nom des habitants dont la qualité n'est pas renseignée. (</w:t>
      </w:r>
      <w:r w:rsidR="00F864F3" w:rsidRPr="00C22FC7">
        <w:rPr>
          <w:rFonts w:ascii="Bahnschrift Light" w:hAnsi="Bahnschrift Light"/>
        </w:rPr>
        <w:t>2</w:t>
      </w:r>
      <w:r w:rsidRPr="00C22FC7">
        <w:rPr>
          <w:rFonts w:ascii="Bahnschrift Light" w:hAnsi="Bahnschrift Light"/>
        </w:rPr>
        <w:t xml:space="preserve"> lignes) </w:t>
      </w:r>
    </w:p>
    <w:p w14:paraId="2B6C85A1" w14:textId="7D4F3811" w:rsidR="00F864F3" w:rsidRPr="00C22FC7" w:rsidRDefault="00F864F3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6326E86C" w14:textId="54052B3E" w:rsidR="00F864F3" w:rsidRPr="00C22FC7" w:rsidRDefault="00F864F3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22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num_qualite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3" w:anchor="operator_is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IS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atom"/>
          <w:rFonts w:ascii="Courier New" w:hAnsi="Courier New" w:cs="Courier New"/>
          <w:color w:val="221199"/>
          <w:shd w:val="clear" w:color="auto" w:fill="E5E5E5"/>
          <w:lang w:val="en-ZA"/>
        </w:rPr>
        <w:t>NULL</w:t>
      </w:r>
    </w:p>
    <w:p w14:paraId="72331244" w14:textId="2C50A51A" w:rsidR="0013491D" w:rsidRPr="00F864F3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2CDAAD97" w14:textId="77777777" w:rsidR="0013491D" w:rsidRPr="00F864F3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7EB405D" w14:textId="1759859A" w:rsidR="0013491D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15. Nom des habitants ayant consommé la potion magique n°1 (c'est le libellé de la potion) en février 52. (3 lignes) </w:t>
      </w:r>
    </w:p>
    <w:p w14:paraId="18B9A98A" w14:textId="25A9DAEB" w:rsidR="00C22FC7" w:rsidRPr="00C22FC7" w:rsidRDefault="00C22FC7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00401D4D" w14:textId="606C378D" w:rsidR="00C22FC7" w:rsidRPr="00C22FC7" w:rsidRDefault="00C22FC7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24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absorber 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date_a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5" w:anchor="operator_like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LIKE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'2052-02%'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6" w:anchor="operator_and" w:tgtFrame="mysql_doc" w:history="1">
        <w:r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AND</w:t>
        </w:r>
      </w:hyperlink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1876DEBD" w14:textId="234BC098" w:rsidR="00C22FC7" w:rsidRDefault="00C22FC7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ZA"/>
        </w:rPr>
      </w:pPr>
    </w:p>
    <w:p w14:paraId="2C284915" w14:textId="77777777" w:rsidR="00C22FC7" w:rsidRPr="00C22FC7" w:rsidRDefault="00C22FC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09FA8832" w14:textId="29835BF5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16. Nom et âge des </w:t>
      </w:r>
      <w:r w:rsidRPr="00DB7F57">
        <w:rPr>
          <w:rFonts w:ascii="Bahnschrift Light" w:hAnsi="Bahnschrift Light"/>
        </w:rPr>
        <w:t xml:space="preserve">habitants par ordre alphabétique. (22 lignes) </w:t>
      </w:r>
    </w:p>
    <w:p w14:paraId="2F6B89D1" w14:textId="2D425E0A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661E74C1" w14:textId="15BF7E79" w:rsidR="00C22FC7" w:rsidRPr="00DB7F57" w:rsidRDefault="00C22FC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27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</w:t>
      </w:r>
      <w:r w:rsidRPr="00DB7F57">
        <w:rPr>
          <w:rStyle w:val="cm-punctuation"/>
          <w:rFonts w:ascii="Courier New" w:hAnsi="Courier New" w:cs="Courier New"/>
          <w:color w:val="444444"/>
          <w:shd w:val="clear" w:color="auto" w:fill="E5E5E5"/>
          <w:lang w:val="en-ZA"/>
        </w:rPr>
        <w:t>,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age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ASC</w:t>
      </w:r>
    </w:p>
    <w:p w14:paraId="5BA1E99C" w14:textId="6E63A3AC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F8AF4C4" w14:textId="77777777" w:rsidR="00C22FC7" w:rsidRPr="00DB7F57" w:rsidRDefault="00C22FC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33B5E792" w14:textId="6D8BFF34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17. Liste des resserres classées de la plus grande à la plus petite : nom de resserre et nom du village. (3 lignes) *** </w:t>
      </w:r>
    </w:p>
    <w:p w14:paraId="2ECA5F8F" w14:textId="10DD0A01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AD57327" w14:textId="4528D246" w:rsidR="00C22FC7" w:rsidRPr="00DB7F57" w:rsidRDefault="00C22FC7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28" w:tgtFrame="mysql_doc" w:history="1">
        <w:r w:rsidRPr="00DB7F57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</w:rPr>
        <w:t>nom_resserre</w:t>
      </w:r>
      <w:proofErr w:type="spellEnd"/>
      <w:r w:rsidRPr="00DB7F5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`resserre`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DB7F57">
        <w:rPr>
          <w:rFonts w:ascii="Courier New" w:hAnsi="Courier New" w:cs="Courier New"/>
          <w:color w:val="444444"/>
          <w:shd w:val="clear" w:color="auto" w:fill="E5E5E5"/>
        </w:rPr>
        <w:t> superficie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</w:p>
    <w:p w14:paraId="109B56CE" w14:textId="77777777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D15F6CA" w14:textId="325DC4A0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18. Nombre d'habitants du village numéro 5. (4) </w:t>
      </w:r>
    </w:p>
    <w:p w14:paraId="524CF2E9" w14:textId="70A10B8D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A999272" w14:textId="589D10A7" w:rsidR="0063708F" w:rsidRPr="00DB7F57" w:rsidRDefault="007E3046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29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lang w:val="en-ZA"/>
          </w:rPr>
          <w:t>SELECT</w:t>
        </w:r>
      </w:hyperlink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30" w:anchor="function_count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COUNT</w:t>
        </w:r>
      </w:hyperlink>
      <w:r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  <w:r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nombre_hab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num_village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5</w:t>
      </w:r>
    </w:p>
    <w:p w14:paraId="0C2FED89" w14:textId="1C94BA2D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10B70C38" w14:textId="77777777" w:rsidR="007E3046" w:rsidRPr="00DB7F57" w:rsidRDefault="007E3046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A5113AF" w14:textId="25B85273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19. Nombre de points gagnés par </w:t>
      </w:r>
      <w:proofErr w:type="spellStart"/>
      <w:r w:rsidRPr="00DB7F57">
        <w:rPr>
          <w:rFonts w:ascii="Bahnschrift Light" w:hAnsi="Bahnschrift Light"/>
        </w:rPr>
        <w:t>Goudurix</w:t>
      </w:r>
      <w:proofErr w:type="spellEnd"/>
      <w:r w:rsidRPr="00DB7F57">
        <w:rPr>
          <w:rFonts w:ascii="Bahnschrift Light" w:hAnsi="Bahnschrift Light"/>
        </w:rPr>
        <w:t xml:space="preserve">. (5) </w:t>
      </w:r>
    </w:p>
    <w:p w14:paraId="295D93F7" w14:textId="1B959B6C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557849FC" w14:textId="11A8EF99" w:rsidR="000B2B02" w:rsidRPr="00DB7F57" w:rsidRDefault="000B2B02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  <w:hyperlink r:id="rId31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gagnant</w:t>
      </w:r>
      <w:proofErr w:type="spellEnd"/>
      <w:r w:rsidRPr="00DB7F57">
        <w:rPr>
          <w:rStyle w:val="cm-punctuation"/>
          <w:rFonts w:ascii="Courier New" w:hAnsi="Courier New" w:cs="Courier New"/>
          <w:color w:val="444444"/>
          <w:shd w:val="clear" w:color="auto" w:fill="E5E5E5"/>
          <w:lang w:val="en-ZA"/>
        </w:rPr>
        <w:t>,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hyperlink r:id="rId32" w:anchor="function_sum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SUM</w:t>
        </w:r>
      </w:hyperlink>
      <w:r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nb_points</w:t>
      </w:r>
      <w:proofErr w:type="spellEnd"/>
      <w:r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total_points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INNER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trophee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ON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trophee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.code_cat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.code_cat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INNER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ON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trophee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.num_preneur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habitant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.num_hab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GROUP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nom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HAVING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Pr="00DB7F5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</w:t>
      </w:r>
      <w:proofErr w:type="spellStart"/>
      <w:r w:rsidRPr="00DB7F5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Goudurix</w:t>
      </w:r>
      <w:proofErr w:type="spellEnd"/>
      <w:r w:rsidRPr="00DB7F5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</w:t>
      </w:r>
    </w:p>
    <w:p w14:paraId="570E85E4" w14:textId="63336ED7" w:rsidR="000B2B02" w:rsidRPr="00DB7F57" w:rsidRDefault="000B2B02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47302757" w14:textId="77777777" w:rsidR="000B2B02" w:rsidRPr="00DB7F57" w:rsidRDefault="000B2B02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371906AC" w14:textId="06023E48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20. Date de première prise de trophée. (03/04/52) </w:t>
      </w:r>
    </w:p>
    <w:p w14:paraId="1F1BF194" w14:textId="4A1FFFC3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8A3BDC5" w14:textId="1FA03297" w:rsidR="00E63C08" w:rsidRPr="00DB7F57" w:rsidRDefault="00E63C08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33" w:tgtFrame="mysql_doc" w:history="1">
        <w:r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ASC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LIMIT</w:t>
      </w:r>
      <w:r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DB7F5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023570D4" w14:textId="57363022" w:rsidR="00E63C08" w:rsidRDefault="00E63C08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ZA"/>
        </w:rPr>
      </w:pPr>
    </w:p>
    <w:p w14:paraId="54E16E41" w14:textId="77777777" w:rsidR="00E63C08" w:rsidRPr="00E63C08" w:rsidRDefault="00E63C08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0116516C" w14:textId="77777777" w:rsidR="0013491D" w:rsidRPr="00E63C08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49FA21B6" w14:textId="503E5CE6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21. Nombre de louches de potion magique n°2 (c'est le libellé de la potion) absorbées. (19) </w:t>
      </w:r>
    </w:p>
    <w:p w14:paraId="037EB408" w14:textId="2C03818B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D8D75E8" w14:textId="12BECAC3" w:rsidR="00DB7F57" w:rsidRPr="000F3264" w:rsidRDefault="00DB7F57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34" w:tgtFrame="mysql_doc" w:history="1">
        <w:r w:rsidRPr="000F3264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5" w:anchor="function_sum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SUM</w:t>
        </w:r>
      </w:hyperlink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magique n°2'</w:t>
      </w:r>
    </w:p>
    <w:p w14:paraId="16DBEA0F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A5F48DA" w14:textId="0DAEF680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0F3264">
        <w:rPr>
          <w:rFonts w:ascii="Bahnschrift Light" w:hAnsi="Bahnschrift Light"/>
        </w:rPr>
        <w:t xml:space="preserve">22. Superficie la plus grande. (895) *** </w:t>
      </w:r>
    </w:p>
    <w:p w14:paraId="0C33570F" w14:textId="250F5936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8DE2CAE" w14:textId="5659B274" w:rsidR="00653457" w:rsidRPr="000F3264" w:rsidRDefault="0065345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36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superficie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`resserre`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superficie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DESC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LIMIT</w:t>
      </w:r>
      <w:r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0F3264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0A8AC07E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2FD754C1" w14:textId="080749F0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0F3264">
        <w:rPr>
          <w:rFonts w:ascii="Bahnschrift Light" w:hAnsi="Bahnschrift Light"/>
        </w:rPr>
        <w:t xml:space="preserve">23. Nombre d'habitants par village (nom du village, nombre). (7 lignes) </w:t>
      </w:r>
    </w:p>
    <w:p w14:paraId="1AAC3D74" w14:textId="5EDDD20B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ECFE661" w14:textId="6457AAD0" w:rsidR="00F21D3D" w:rsidRPr="000F3264" w:rsidRDefault="00F21D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37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Pr="000F326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8" w:anchor="function_count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</w:p>
    <w:p w14:paraId="0AA8973C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616BEA6A" w14:textId="00BE9F3C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0F3264">
        <w:rPr>
          <w:rFonts w:ascii="Bahnschrift Light" w:hAnsi="Bahnschrift Light"/>
        </w:rPr>
        <w:t xml:space="preserve">24. Nombre de trophées par habitant (6 lignes) </w:t>
      </w:r>
    </w:p>
    <w:p w14:paraId="2BEF6A62" w14:textId="53E23E41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97B2745" w14:textId="07505983" w:rsidR="000F3264" w:rsidRPr="000F3264" w:rsidRDefault="000F3264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39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0" w:anchor="function_count" w:tgtFrame="mysql_doc" w:history="1">
        <w:r w:rsidRPr="000F3264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0F326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0F3264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0F3264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5F99F7C4" w14:textId="77777777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B36883D" w14:textId="30C3125A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25. Moyenne d'âge des habitants par province (nom de province, calcul). (3 lignes) </w:t>
      </w:r>
    </w:p>
    <w:p w14:paraId="46A3D751" w14:textId="4FC8FC9C" w:rsidR="0013491D" w:rsidRPr="00F544A2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0A71CE5" w14:textId="2365C8B3" w:rsidR="0013491D" w:rsidRPr="00F544A2" w:rsidRDefault="00F544A2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41" w:tgtFrame="mysql_doc" w:history="1">
        <w:r w:rsidRPr="00F544A2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2" w:anchor="function_avg" w:tgtFrame="mysql_doc" w:history="1">
        <w:r w:rsidRPr="00F544A2">
          <w:rPr>
            <w:rStyle w:val="Lienhypertexte"/>
            <w:rFonts w:ascii="Courier New" w:hAnsi="Courier New" w:cs="Courier New"/>
            <w:color w:val="235A81"/>
            <w:u w:val="none"/>
          </w:rPr>
          <w:t>AVG</w:t>
        </w:r>
      </w:hyperlink>
      <w:r w:rsidRPr="00F544A2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F544A2">
        <w:rPr>
          <w:rFonts w:ascii="Courier New" w:hAnsi="Courier New" w:cs="Courier New"/>
          <w:color w:val="444444"/>
          <w:shd w:val="clear" w:color="auto" w:fill="E5E5E5"/>
        </w:rPr>
        <w:t>age</w:t>
      </w:r>
      <w:proofErr w:type="spellEnd"/>
      <w:r w:rsidRPr="00F544A2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F544A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F544A2">
        <w:rPr>
          <w:rFonts w:ascii="Courier New" w:hAnsi="Courier New" w:cs="Courier New"/>
          <w:color w:val="444444"/>
          <w:shd w:val="clear" w:color="auto" w:fill="E5E5E5"/>
        </w:rPr>
        <w:t>nom_province</w:t>
      </w:r>
      <w:proofErr w:type="spellEnd"/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province </w:t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village</w:t>
      </w:r>
      <w:r w:rsidRPr="00F544A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province</w:t>
      </w:r>
      <w:r w:rsidRPr="00F544A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F544A2">
        <w:rPr>
          <w:rFonts w:ascii="Courier New" w:hAnsi="Courier New" w:cs="Courier New"/>
          <w:color w:val="444444"/>
          <w:shd w:val="clear" w:color="auto" w:fill="E5E5E5"/>
        </w:rPr>
        <w:t>nom_province</w:t>
      </w:r>
      <w:proofErr w:type="spellEnd"/>
    </w:p>
    <w:p w14:paraId="0E69850B" w14:textId="77777777" w:rsidR="00F544A2" w:rsidRPr="00F544A2" w:rsidRDefault="00F544A2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188F69F" w14:textId="260C1D56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26. </w:t>
      </w:r>
      <w:r w:rsidRPr="005F5C16">
        <w:rPr>
          <w:rFonts w:ascii="Bahnschrift Light" w:hAnsi="Bahnschrift Light"/>
        </w:rPr>
        <w:t xml:space="preserve">Nombre de potions différentes absorbées par chaque habitant (nom et nombre). (9 lignes) </w:t>
      </w:r>
    </w:p>
    <w:p w14:paraId="39CE4329" w14:textId="1BF31608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7A0E355" w14:textId="2380F3D2" w:rsidR="00F544A2" w:rsidRPr="005F5C16" w:rsidRDefault="00D11C6E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  <w:lang w:val="en-ZA"/>
        </w:rPr>
      </w:pPr>
      <w:hyperlink r:id="rId43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nom</w:t>
      </w:r>
      <w:r w:rsidRPr="005F5C16">
        <w:rPr>
          <w:rStyle w:val="cm-punctuation"/>
          <w:rFonts w:ascii="Courier New" w:hAnsi="Courier New" w:cs="Courier New"/>
          <w:color w:val="444444"/>
          <w:shd w:val="clear" w:color="auto" w:fill="E5E5E5"/>
          <w:lang w:val="en-ZA"/>
        </w:rPr>
        <w:t>,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44" w:anchor="function_sum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SUM</w:t>
        </w:r>
      </w:hyperlink>
      <w:r w:rsidRPr="005F5C16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Pr="005F5C16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absorber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GROUP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</w:p>
    <w:p w14:paraId="25167FE1" w14:textId="77777777" w:rsidR="00D11C6E" w:rsidRPr="005F5C16" w:rsidRDefault="00D11C6E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A312ECF" w14:textId="7777777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55D23D7" w14:textId="7BDDB840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27. Nom des habitants ayant bu plus de 2 louches de potion zen. (1 ligne) *** </w:t>
      </w:r>
    </w:p>
    <w:p w14:paraId="03F27587" w14:textId="07935C5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B4A3419" w14:textId="256F9FE3" w:rsidR="0013491D" w:rsidRPr="005F5C16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5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zen'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6" w:anchor="operator_and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</w:rPr>
          <w:t>AND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number"/>
          <w:rFonts w:ascii="Courier New" w:hAnsi="Courier New" w:cs="Courier New"/>
          <w:color w:val="116644"/>
          <w:shd w:val="clear" w:color="auto" w:fill="E5E5E5"/>
        </w:rPr>
        <w:t>2</w:t>
      </w:r>
    </w:p>
    <w:p w14:paraId="5D8DBFA1" w14:textId="21FD6CEA" w:rsidR="00D11C6E" w:rsidRPr="005F5C16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248164A" w14:textId="77777777" w:rsidR="00D11C6E" w:rsidRPr="005F5C16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307A6E7" w14:textId="5CD7CA14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28. Noms des villages dans lesquels on trouve une resserre (3 lignes) </w:t>
      </w:r>
    </w:p>
    <w:p w14:paraId="5D7052DB" w14:textId="3927837C" w:rsidR="00C71904" w:rsidRPr="005F5C16" w:rsidRDefault="00C71904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BEC036A" w14:textId="2A58EB24" w:rsidR="00C71904" w:rsidRPr="005F5C16" w:rsidRDefault="00C71904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7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resserre</w:t>
      </w:r>
    </w:p>
    <w:p w14:paraId="057D1D4B" w14:textId="2BD97ED2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1E2F715" w14:textId="7777777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365C5E8" w14:textId="0B2DD4B2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29. Nom du village contenant le plus grand nombre de huttes. (Gergovie) </w:t>
      </w:r>
    </w:p>
    <w:p w14:paraId="78457200" w14:textId="30418096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BEEB4AC" w14:textId="3C3B4B9E" w:rsidR="00C71904" w:rsidRPr="005F5C16" w:rsidRDefault="00C71904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8" w:tgtFrame="mysql_doc" w:history="1">
        <w:r w:rsidRPr="005F5C16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nb_huttes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</w:p>
    <w:p w14:paraId="1AFD46FD" w14:textId="7777777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671E8B7" w14:textId="35214A03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>30. Noms des habitants ayant pris plus de trophées qu'Obélix (3 lignes).</w:t>
      </w:r>
    </w:p>
    <w:p w14:paraId="592129AF" w14:textId="6848FB2F" w:rsidR="003D5074" w:rsidRPr="005F5C16" w:rsidRDefault="003D5074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2D92765" w14:textId="66861F2D" w:rsidR="003D5074" w:rsidRPr="005F5C16" w:rsidRDefault="003D5074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9" w:tgtFrame="mysql_doc" w:history="1">
        <w:r w:rsidRPr="005F5C16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0" w:anchor="function_count" w:tgtFrame="mysql_doc" w:history="1">
        <w:r w:rsidRPr="005F5C16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Pr="005F5C16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Pr="005F5C16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nombre_trophee</w:t>
      </w:r>
      <w:proofErr w:type="spellEnd"/>
      <w:r w:rsidRPr="005F5C16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5F5C16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variable-2"/>
          <w:rFonts w:ascii="Courier New" w:hAnsi="Courier New" w:cs="Courier New"/>
          <w:color w:val="0055AA"/>
          <w:shd w:val="clear" w:color="auto" w:fill="E5E5E5"/>
        </w:rPr>
        <w:t>`trophee`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trophee</w:t>
      </w:r>
      <w:r w:rsidRPr="005F5C16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habitant</w:t>
      </w:r>
      <w:r w:rsidRPr="005F5C16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5F5C16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5F5C16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HAVING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5F5C16">
        <w:rPr>
          <w:rFonts w:ascii="Courier New" w:hAnsi="Courier New" w:cs="Courier New"/>
          <w:color w:val="444444"/>
          <w:shd w:val="clear" w:color="auto" w:fill="E5E5E5"/>
        </w:rPr>
        <w:t>nombre_trophee</w:t>
      </w:r>
      <w:proofErr w:type="spellEnd"/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5F5C16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</w:p>
    <w:p w14:paraId="5C3B9747" w14:textId="77777777" w:rsidR="00263E68" w:rsidRPr="00255030" w:rsidRDefault="00263E68" w:rsidP="004057BB">
      <w:pPr>
        <w:spacing w:after="0" w:line="240" w:lineRule="auto"/>
        <w:rPr>
          <w:rFonts w:ascii="Bahnschrift Light" w:hAnsi="Bahnschrift Light"/>
        </w:rPr>
      </w:pPr>
    </w:p>
    <w:sectPr w:rsidR="00263E68" w:rsidRPr="0025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6DF"/>
    <w:multiLevelType w:val="hybridMultilevel"/>
    <w:tmpl w:val="5060D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7AAF"/>
    <w:multiLevelType w:val="hybridMultilevel"/>
    <w:tmpl w:val="FC24B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5434"/>
    <w:multiLevelType w:val="hybridMultilevel"/>
    <w:tmpl w:val="E9060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0421E7"/>
    <w:rsid w:val="000B2B02"/>
    <w:rsid w:val="000F3264"/>
    <w:rsid w:val="0013491D"/>
    <w:rsid w:val="00143B2A"/>
    <w:rsid w:val="00255030"/>
    <w:rsid w:val="00263E68"/>
    <w:rsid w:val="002A24E1"/>
    <w:rsid w:val="002B5C14"/>
    <w:rsid w:val="003B5A99"/>
    <w:rsid w:val="003D5074"/>
    <w:rsid w:val="004057BB"/>
    <w:rsid w:val="004B4A3C"/>
    <w:rsid w:val="004E52B9"/>
    <w:rsid w:val="005645C7"/>
    <w:rsid w:val="00585EB3"/>
    <w:rsid w:val="005F22BB"/>
    <w:rsid w:val="005F5C16"/>
    <w:rsid w:val="00631095"/>
    <w:rsid w:val="0063708F"/>
    <w:rsid w:val="00653457"/>
    <w:rsid w:val="006D2596"/>
    <w:rsid w:val="007E3046"/>
    <w:rsid w:val="008048FC"/>
    <w:rsid w:val="00814EDE"/>
    <w:rsid w:val="00822EFE"/>
    <w:rsid w:val="008B0C04"/>
    <w:rsid w:val="008C74B4"/>
    <w:rsid w:val="008D1063"/>
    <w:rsid w:val="00935976"/>
    <w:rsid w:val="009D2E51"/>
    <w:rsid w:val="00A43ABA"/>
    <w:rsid w:val="00C22FC7"/>
    <w:rsid w:val="00C71904"/>
    <w:rsid w:val="00D11C6E"/>
    <w:rsid w:val="00D321C9"/>
    <w:rsid w:val="00DB7F57"/>
    <w:rsid w:val="00DD2648"/>
    <w:rsid w:val="00E63C08"/>
    <w:rsid w:val="00E67891"/>
    <w:rsid w:val="00EE059B"/>
    <w:rsid w:val="00F21D3D"/>
    <w:rsid w:val="00F544A2"/>
    <w:rsid w:val="00F864F3"/>
    <w:rsid w:val="00FC4314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  <w:style w:type="character" w:customStyle="1" w:styleId="cm-keyword">
    <w:name w:val="cm-keyword"/>
    <w:basedOn w:val="Policepardfaut"/>
    <w:rsid w:val="0013491D"/>
  </w:style>
  <w:style w:type="character" w:styleId="Lienhypertexte">
    <w:name w:val="Hyperlink"/>
    <w:basedOn w:val="Policepardfaut"/>
    <w:uiPriority w:val="99"/>
    <w:semiHidden/>
    <w:unhideWhenUsed/>
    <w:rsid w:val="0013491D"/>
    <w:rPr>
      <w:color w:val="0000FF"/>
      <w:u w:val="single"/>
    </w:rPr>
  </w:style>
  <w:style w:type="character" w:customStyle="1" w:styleId="cm-operator">
    <w:name w:val="cm-operator"/>
    <w:basedOn w:val="Policepardfaut"/>
    <w:rsid w:val="0013491D"/>
  </w:style>
  <w:style w:type="character" w:customStyle="1" w:styleId="cm-variable-2">
    <w:name w:val="cm-variable-2"/>
    <w:basedOn w:val="Policepardfaut"/>
    <w:rsid w:val="0013491D"/>
  </w:style>
  <w:style w:type="character" w:customStyle="1" w:styleId="cm-number">
    <w:name w:val="cm-number"/>
    <w:basedOn w:val="Policepardfaut"/>
    <w:rsid w:val="000421E7"/>
  </w:style>
  <w:style w:type="character" w:customStyle="1" w:styleId="cm-bracket">
    <w:name w:val="cm-bracket"/>
    <w:basedOn w:val="Policepardfaut"/>
    <w:rsid w:val="00255030"/>
  </w:style>
  <w:style w:type="character" w:customStyle="1" w:styleId="cm-string">
    <w:name w:val="cm-string"/>
    <w:basedOn w:val="Policepardfaut"/>
    <w:rsid w:val="00255030"/>
  </w:style>
  <w:style w:type="character" w:customStyle="1" w:styleId="cm-punctuation">
    <w:name w:val="cm-punctuation"/>
    <w:basedOn w:val="Policepardfaut"/>
    <w:rsid w:val="004B4A3C"/>
  </w:style>
  <w:style w:type="character" w:customStyle="1" w:styleId="cm-atom">
    <w:name w:val="cm-atom"/>
    <w:basedOn w:val="Policepardfaut"/>
    <w:rsid w:val="00F8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tring-comparison-function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group-by-function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group-by-functions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comparison-operator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group-by-functions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group-by-functions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17</cp:revision>
  <dcterms:created xsi:type="dcterms:W3CDTF">2021-02-22T10:09:00Z</dcterms:created>
  <dcterms:modified xsi:type="dcterms:W3CDTF">2021-02-22T16:33:00Z</dcterms:modified>
</cp:coreProperties>
</file>