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A5" w:rsidRDefault="00CC1696" w:rsidP="003932A6">
      <w:pPr>
        <w:jc w:val="center"/>
        <w:rPr>
          <w:b/>
          <w:u w:val="single"/>
        </w:rPr>
      </w:pPr>
      <w:r>
        <w:rPr>
          <w:b/>
          <w:u w:val="single"/>
        </w:rPr>
        <w:t>REST</w:t>
      </w:r>
      <w:r w:rsidR="003932A6" w:rsidRPr="003932A6">
        <w:rPr>
          <w:b/>
          <w:u w:val="single"/>
        </w:rPr>
        <w:t xml:space="preserve"> </w:t>
      </w:r>
      <w:proofErr w:type="spellStart"/>
      <w:r w:rsidR="003932A6" w:rsidRPr="003932A6">
        <w:rPr>
          <w:b/>
          <w:u w:val="single"/>
        </w:rPr>
        <w:t>Webservices</w:t>
      </w:r>
      <w:proofErr w:type="spellEnd"/>
    </w:p>
    <w:p w:rsidR="003932A6" w:rsidRDefault="00CC1696" w:rsidP="003932A6">
      <w:pPr>
        <w:ind w:firstLine="0"/>
      </w:pPr>
      <w:r>
        <w:t>REST</w:t>
      </w:r>
      <w:r w:rsidR="003C6EBC">
        <w:t xml:space="preserve"> stands for </w:t>
      </w:r>
      <w:proofErr w:type="spellStart"/>
      <w:r w:rsidR="003C6EBC" w:rsidRPr="00CC1696">
        <w:rPr>
          <w:b/>
          <w:u w:val="single"/>
        </w:rPr>
        <w:t>R</w:t>
      </w:r>
      <w:r w:rsidRPr="00CC1696">
        <w:rPr>
          <w:b/>
          <w:u w:val="single"/>
        </w:rPr>
        <w:t>E</w:t>
      </w:r>
      <w:r w:rsidR="003C6EBC">
        <w:t>presentational</w:t>
      </w:r>
      <w:proofErr w:type="spellEnd"/>
      <w:r w:rsidR="003C6EBC">
        <w:t xml:space="preserve"> </w:t>
      </w:r>
      <w:r w:rsidR="003C6EBC" w:rsidRPr="00CC1696">
        <w:rPr>
          <w:b/>
          <w:u w:val="single"/>
        </w:rPr>
        <w:t>S</w:t>
      </w:r>
      <w:r w:rsidR="003C6EBC">
        <w:t xml:space="preserve">tate </w:t>
      </w:r>
      <w:r w:rsidR="003C6EBC" w:rsidRPr="00CC1696">
        <w:rPr>
          <w:b/>
          <w:u w:val="single"/>
        </w:rPr>
        <w:t>T</w:t>
      </w:r>
      <w:r w:rsidR="003C6EBC">
        <w:t>ransfer.</w:t>
      </w:r>
    </w:p>
    <w:p w:rsidR="00657354" w:rsidRDefault="00657354" w:rsidP="003932A6">
      <w:pPr>
        <w:ind w:firstLine="0"/>
      </w:pPr>
      <w:r>
        <w:t>This is a light weight approach for communication between applications. In this approach the client and server can be implemented in two different languages but still REST helps with the communication between them.</w:t>
      </w:r>
    </w:p>
    <w:p w:rsidR="00657354" w:rsidRDefault="00657354" w:rsidP="003932A6">
      <w:pPr>
        <w:ind w:firstLine="0"/>
      </w:pPr>
    </w:p>
    <w:p w:rsidR="00657354" w:rsidRDefault="00657354" w:rsidP="003932A6">
      <w:pPr>
        <w:ind w:firstLine="0"/>
      </w:pPr>
      <w:r>
        <w:t>REST applications can use any data format but the most commonly used formats are XML and JSON (JavaScript Object Notation)</w:t>
      </w:r>
      <w:r w:rsidR="00F60664">
        <w:t>.</w:t>
      </w:r>
    </w:p>
    <w:p w:rsidR="00F60664" w:rsidRPr="003C6EBC" w:rsidRDefault="001E6F07" w:rsidP="003932A6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320040</wp:posOffset>
                </wp:positionV>
                <wp:extent cx="5334000" cy="388620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886200"/>
                          <a:chOff x="0" y="0"/>
                          <a:chExt cx="5334000" cy="38862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752850" y="1285875"/>
                            <a:ext cx="1581150" cy="1095375"/>
                            <a:chOff x="0" y="0"/>
                            <a:chExt cx="1581150" cy="1095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58115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80975" y="342900"/>
                              <a:ext cx="13144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Weather  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2790825"/>
                            <a:ext cx="1581150" cy="1095375"/>
                            <a:chOff x="0" y="0"/>
                            <a:chExt cx="1581150" cy="10953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58115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23825" y="333375"/>
                              <a:ext cx="13144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My App</w:t>
                                </w:r>
                              </w:p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Swift (Apple app)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581150" cy="1095375"/>
                            <a:chOff x="0" y="0"/>
                            <a:chExt cx="1581150" cy="10953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58115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23825" y="342900"/>
                              <a:ext cx="13144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My App</w:t>
                                </w:r>
                              </w:p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Spring MVC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1419225"/>
                            <a:ext cx="1581150" cy="1095375"/>
                            <a:chOff x="0" y="0"/>
                            <a:chExt cx="1581150" cy="10953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58115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23825" y="304800"/>
                              <a:ext cx="13144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1669" w:rsidRDefault="00C21669" w:rsidP="00C21669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My App</w:t>
                                </w:r>
                                <w:r w:rsidR="0088258D">
                                  <w:t xml:space="preserve"> </w:t>
                                </w:r>
                                <w:r>
                                  <w:t>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Straight Arrow Connector 9"/>
                        <wps:cNvCnPr/>
                        <wps:spPr>
                          <a:xfrm>
                            <a:off x="1581150" y="523875"/>
                            <a:ext cx="2171700" cy="1247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581150" y="1866900"/>
                            <a:ext cx="217170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581150" y="2038350"/>
                            <a:ext cx="2171700" cy="1304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19.5pt;margin-top:25.2pt;width:420pt;height:306pt;z-index:251675648" coordsize="5334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">
                <v:group id="Group 16" o:spid="_x0000_s1027" style="position:absolute;left:37528;top:12858;width:15812;height:10954" coordsize="15811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" o:spid="_x0000_s1028" style="position:absolute;width:1581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AkMEA&#10;AADaAAAADwAAAGRycy9kb3ducmV2LnhtbERPTWvCQBC9F/oflin01mzaUikxq0iLKD0IxoIeh+yY&#10;xGRnQ3Y18d+7AcHT8Hifk84H04gLda6yrOA9ikEQ51ZXXCj43y3fvkE4j6yxsUwKruRgPnt+SjHR&#10;tuctXTJfiBDCLkEFpfdtIqXLSzLoItsSB+5oO4M+wK6QusM+hJtGfsTxRBqsODSU2NJPSXmdnY2C&#10;z0192ErZZquz+drXv6e/YpehUq8vw2IKwtPgH+K7e63DfBhfGa+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BAJDBAAAA2gAAAA8AAAAAAAAAAAAAAAAAmAIAAGRycy9kb3du&#10;cmV2LnhtbFBLBQYAAAAABAAEAPUAAACGAwAAAAA=&#10;" fillcolor="white [3212]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809;top:3429;width:13145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54cMA&#10;AADaAAAADwAAAGRycy9kb3ducmV2LnhtbESPX2vCQBDE3wv9DscWfKuXVish9ZRQkYoVxD8vvi25&#10;bRKa2wu5rcZv7wmFPg4z8xtmOu9do87UhdqzgZdhAoq48Lbm0sDxsHxOQQVBtth4JgNXCjCfPT5M&#10;MbP+wjs676VUEcIhQwOVSJtpHYqKHIahb4mj9+07hxJlV2rb4SXCXaNfk2SiHdYcFyps6aOi4mf/&#10;6wysxydcjOSLrsL9Ns8/03YcNsYMnvr8HZRQL//hv/bKGniD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54c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Weather   Service</w:t>
                          </w:r>
                        </w:p>
                      </w:txbxContent>
                    </v:textbox>
                  </v:shape>
                </v:group>
                <v:group id="Group 14" o:spid="_x0000_s1030" style="position:absolute;top:27908;width:15811;height:10954" coordsize="15811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2" o:spid="_x0000_s1031" style="position:absolute;width:1581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  <v:shape id="Text Box 6" o:spid="_x0000_s1032" type="#_x0000_t202" style="position:absolute;left:1238;top:3333;width:13144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<v:textbox>
                      <w:txbxContent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My App</w:t>
                          </w:r>
                        </w:p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Swift (Apple app)</w:t>
                          </w:r>
                        </w:p>
                      </w:txbxContent>
                    </v:textbox>
                  </v:shape>
                </v:group>
                <v:group id="Group 15" o:spid="_x0000_s1033" style="position:absolute;width:15811;height:10953" coordsize="15811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4" o:spid="_x0000_s1034" style="position:absolute;width:1581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/>
                  <v:shape id="Text Box 7" o:spid="_x0000_s1035" type="#_x0000_t202" style="position:absolute;left:1238;top:3429;width:1314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My App</w:t>
                          </w:r>
                        </w:p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Spring MVC</w:t>
                          </w:r>
                        </w:p>
                      </w:txbxContent>
                    </v:textbox>
                  </v:shape>
                </v:group>
                <v:group id="Group 13" o:spid="_x0000_s1036" style="position:absolute;top:14192;width:15811;height:10954" coordsize="15811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3" o:spid="_x0000_s1037" style="position:absolute;width:15811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/>
                  <v:shape id="Text Box 8" o:spid="_x0000_s1038" type="#_x0000_t202" style="position:absolute;left:1238;top:3048;width:1314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  <v:textbox>
                      <w:txbxContent>
                        <w:p w:rsidR="00C21669" w:rsidRDefault="00C21669" w:rsidP="00C21669">
                          <w:pPr>
                            <w:spacing w:line="240" w:lineRule="auto"/>
                            <w:ind w:firstLine="0"/>
                          </w:pPr>
                          <w:r>
                            <w:t>My App</w:t>
                          </w:r>
                          <w:r w:rsidR="0088258D">
                            <w:t xml:space="preserve"> </w:t>
                          </w:r>
                          <w:r>
                            <w:t>C#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9" type="#_x0000_t32" style="position:absolute;left:15811;top:5238;width:21717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40" type="#_x0000_t32" style="position:absolute;left:15811;top:18669;width:21717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 id="Straight Arrow Connector 11" o:spid="_x0000_s1041" type="#_x0000_t32" style="position:absolute;left:15811;top:20383;width:21717;height:13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1E6F07" w:rsidP="001E6F07">
      <w:pPr>
        <w:ind w:firstLine="0"/>
      </w:pPr>
    </w:p>
    <w:p w:rsidR="001E6F07" w:rsidRDefault="004100F4" w:rsidP="004100F4">
      <w:pPr>
        <w:ind w:firstLine="0"/>
        <w:jc w:val="center"/>
        <w:rPr>
          <w:b/>
          <w:u w:val="single"/>
        </w:rPr>
      </w:pPr>
      <w:r w:rsidRPr="004100F4">
        <w:rPr>
          <w:b/>
          <w:u w:val="single"/>
        </w:rPr>
        <w:lastRenderedPageBreak/>
        <w:t>JSON Data Binding</w:t>
      </w:r>
    </w:p>
    <w:p w:rsidR="004100F4" w:rsidRDefault="00E45E9E" w:rsidP="004100F4">
      <w:pPr>
        <w:ind w:firstLine="0"/>
      </w:pPr>
      <w:r>
        <w:t>JSON – JavaScript Object Notation</w:t>
      </w:r>
    </w:p>
    <w:p w:rsidR="00E45E9E" w:rsidRDefault="005A48F8" w:rsidP="004100F4">
      <w:pPr>
        <w:ind w:firstLine="0"/>
      </w:pPr>
      <w:r>
        <w:t xml:space="preserve">JSON is a light weight data format for storing and exchanging data (plain text format) and is language independent. </w:t>
      </w:r>
    </w:p>
    <w:p w:rsidR="00F85BE3" w:rsidRDefault="00F85BE3" w:rsidP="004100F4">
      <w:pPr>
        <w:ind w:firstLine="0"/>
      </w:pPr>
      <w:r>
        <w:t>JSON object has key value pairs and the key will always be in double quotes and this whole thing is enclosed in curly braces.</w:t>
      </w:r>
    </w:p>
    <w:p w:rsidR="00F06BAD" w:rsidRDefault="00F06BAD" w:rsidP="004100F4">
      <w:pPr>
        <w:ind w:firstLine="0"/>
      </w:pPr>
      <w:r w:rsidRPr="00DA52AF">
        <w:rPr>
          <w:u w:val="single"/>
        </w:rPr>
        <w:t>Example JSON</w:t>
      </w:r>
      <w:r>
        <w:t>:</w:t>
      </w:r>
    </w:p>
    <w:p w:rsidR="00F06BAD" w:rsidRDefault="00F06BAD" w:rsidP="004100F4">
      <w:pPr>
        <w:ind w:firstLine="0"/>
      </w:pPr>
      <w:r>
        <w:t>{</w:t>
      </w:r>
    </w:p>
    <w:p w:rsidR="00F06BAD" w:rsidRDefault="00F06BAD" w:rsidP="004100F4">
      <w:pPr>
        <w:ind w:firstLine="0"/>
      </w:pPr>
      <w:r>
        <w:t>“</w:t>
      </w:r>
      <w:proofErr w:type="gramStart"/>
      <w:r>
        <w:t>id</w:t>
      </w:r>
      <w:proofErr w:type="gramEnd"/>
      <w:r>
        <w:t>”:3,</w:t>
      </w:r>
    </w:p>
    <w:p w:rsidR="00F06BAD" w:rsidRDefault="00F06BAD" w:rsidP="004100F4">
      <w:pPr>
        <w:ind w:firstLine="0"/>
      </w:pPr>
      <w:r>
        <w:t>“</w:t>
      </w:r>
      <w:proofErr w:type="spellStart"/>
      <w:r>
        <w:t>firstName</w:t>
      </w:r>
      <w:proofErr w:type="spellEnd"/>
      <w:r>
        <w:t>”:”Naveen”,</w:t>
      </w:r>
    </w:p>
    <w:p w:rsidR="00F06BAD" w:rsidRDefault="00F06BAD" w:rsidP="004100F4">
      <w:pPr>
        <w:ind w:firstLine="0"/>
      </w:pPr>
      <w:r>
        <w:t>“</w:t>
      </w:r>
      <w:proofErr w:type="spellStart"/>
      <w:r>
        <w:t>lastName</w:t>
      </w:r>
      <w:proofErr w:type="spellEnd"/>
      <w:r>
        <w:t>”:”</w:t>
      </w:r>
      <w:proofErr w:type="spellStart"/>
      <w:r>
        <w:t>Ch</w:t>
      </w:r>
      <w:proofErr w:type="spellEnd"/>
      <w:r>
        <w:t>”</w:t>
      </w:r>
      <w:r w:rsidR="00DA52AF">
        <w:t>,</w:t>
      </w:r>
    </w:p>
    <w:p w:rsidR="00DA52AF" w:rsidRDefault="00DA52AF" w:rsidP="004100F4">
      <w:pPr>
        <w:ind w:firstLine="0"/>
      </w:pPr>
      <w:r>
        <w:t>“</w:t>
      </w:r>
      <w:proofErr w:type="gramStart"/>
      <w:r>
        <w:t>active</w:t>
      </w:r>
      <w:proofErr w:type="gramEnd"/>
      <w:r>
        <w:t>”: true,</w:t>
      </w:r>
    </w:p>
    <w:p w:rsidR="00DA52AF" w:rsidRDefault="00DA52AF" w:rsidP="004100F4">
      <w:pPr>
        <w:ind w:firstLine="0"/>
      </w:pPr>
      <w:r>
        <w:t>“</w:t>
      </w:r>
      <w:proofErr w:type="spellStart"/>
      <w:proofErr w:type="gramStart"/>
      <w:r>
        <w:t>course</w:t>
      </w:r>
      <w:proofErr w:type="gramEnd"/>
      <w:r>
        <w:t>”:null</w:t>
      </w:r>
      <w:proofErr w:type="spellEnd"/>
      <w:r w:rsidR="002D6249">
        <w:t>,</w:t>
      </w:r>
    </w:p>
    <w:p w:rsidR="00DE57F8" w:rsidRDefault="00DE57F8" w:rsidP="004100F4">
      <w:pPr>
        <w:ind w:firstLine="0"/>
      </w:pPr>
      <w:r>
        <w:t>“Address</w:t>
      </w:r>
      <w:proofErr w:type="gramStart"/>
      <w:r>
        <w:t>”:</w:t>
      </w:r>
      <w:proofErr w:type="gramEnd"/>
      <w:r>
        <w:t>{</w:t>
      </w:r>
    </w:p>
    <w:p w:rsidR="00DE57F8" w:rsidRDefault="00DE57F8" w:rsidP="004100F4">
      <w:pPr>
        <w:ind w:firstLine="0"/>
      </w:pPr>
      <w:r>
        <w:tab/>
      </w:r>
      <w:r>
        <w:tab/>
        <w:t>“</w:t>
      </w:r>
      <w:proofErr w:type="spellStart"/>
      <w:r>
        <w:t>city”:”Morrisville</w:t>
      </w:r>
      <w:proofErr w:type="spellEnd"/>
      <w:r>
        <w:t>”,</w:t>
      </w:r>
    </w:p>
    <w:p w:rsidR="00DE57F8" w:rsidRDefault="00DE57F8" w:rsidP="004100F4">
      <w:pPr>
        <w:ind w:firstLine="0"/>
      </w:pPr>
      <w:r>
        <w:tab/>
      </w:r>
      <w:r>
        <w:tab/>
        <w:t>“</w:t>
      </w:r>
      <w:proofErr w:type="spellStart"/>
      <w:r>
        <w:t>country”:”India</w:t>
      </w:r>
      <w:proofErr w:type="spellEnd"/>
      <w:r>
        <w:t>”,</w:t>
      </w:r>
    </w:p>
    <w:p w:rsidR="00DE57F8" w:rsidRDefault="00DE57F8" w:rsidP="004100F4">
      <w:pPr>
        <w:ind w:firstLine="0"/>
      </w:pPr>
      <w:r>
        <w:tab/>
      </w:r>
      <w:r>
        <w:tab/>
        <w:t>“</w:t>
      </w:r>
      <w:proofErr w:type="spellStart"/>
      <w:r>
        <w:t>street”:”Chambal</w:t>
      </w:r>
      <w:proofErr w:type="spellEnd"/>
      <w:r>
        <w:t>”</w:t>
      </w:r>
    </w:p>
    <w:p w:rsidR="00DE57F8" w:rsidRDefault="00DE57F8" w:rsidP="00DE57F8">
      <w:pPr>
        <w:ind w:left="720"/>
      </w:pPr>
      <w:r>
        <w:t>}</w:t>
      </w:r>
      <w:r w:rsidR="002D6249">
        <w:t>,</w:t>
      </w:r>
    </w:p>
    <w:p w:rsidR="002D6249" w:rsidRDefault="002D6249" w:rsidP="002D6249">
      <w:pPr>
        <w:ind w:firstLine="0"/>
      </w:pPr>
      <w:r>
        <w:t>“</w:t>
      </w:r>
      <w:proofErr w:type="gramStart"/>
      <w:r>
        <w:t>hobbies</w:t>
      </w:r>
      <w:proofErr w:type="gramEnd"/>
      <w:r>
        <w:t xml:space="preserve">”:[“stamp </w:t>
      </w:r>
      <w:proofErr w:type="spellStart"/>
      <w:r>
        <w:t>collection”,”riding</w:t>
      </w:r>
      <w:proofErr w:type="spellEnd"/>
      <w:r>
        <w:t xml:space="preserve"> </w:t>
      </w:r>
      <w:proofErr w:type="spellStart"/>
      <w:r>
        <w:t>bikes”,”sleeping</w:t>
      </w:r>
      <w:proofErr w:type="spellEnd"/>
      <w:r>
        <w:t>”]</w:t>
      </w:r>
    </w:p>
    <w:p w:rsidR="00F06BAD" w:rsidRDefault="00F06BAD" w:rsidP="004100F4">
      <w:pPr>
        <w:ind w:firstLine="0"/>
      </w:pPr>
      <w:r>
        <w:t>}</w:t>
      </w:r>
    </w:p>
    <w:p w:rsidR="00DA52AF" w:rsidRPr="00C47A7A" w:rsidRDefault="00DA52AF" w:rsidP="004100F4">
      <w:pPr>
        <w:ind w:firstLine="0"/>
        <w:rPr>
          <w:u w:val="single"/>
        </w:rPr>
      </w:pPr>
      <w:r w:rsidRPr="00C47A7A">
        <w:rPr>
          <w:u w:val="single"/>
        </w:rPr>
        <w:t>JSON Values</w:t>
      </w:r>
    </w:p>
    <w:p w:rsidR="00DA52AF" w:rsidRDefault="00DA52AF" w:rsidP="00DA52AF">
      <w:pPr>
        <w:pStyle w:val="ListParagraph"/>
        <w:numPr>
          <w:ilvl w:val="0"/>
          <w:numId w:val="1"/>
        </w:numPr>
      </w:pPr>
      <w:r>
        <w:t>Number: no quotes</w:t>
      </w:r>
    </w:p>
    <w:p w:rsidR="00DA52AF" w:rsidRDefault="00DA52AF" w:rsidP="00DA52AF">
      <w:pPr>
        <w:pStyle w:val="ListParagraph"/>
        <w:numPr>
          <w:ilvl w:val="0"/>
          <w:numId w:val="1"/>
        </w:numPr>
      </w:pPr>
      <w:r>
        <w:t>String: double quotes</w:t>
      </w:r>
    </w:p>
    <w:p w:rsidR="00DA52AF" w:rsidRDefault="00DA52AF" w:rsidP="00DA52AF">
      <w:pPr>
        <w:pStyle w:val="ListParagraph"/>
        <w:numPr>
          <w:ilvl w:val="0"/>
          <w:numId w:val="1"/>
        </w:numPr>
      </w:pPr>
      <w:r>
        <w:lastRenderedPageBreak/>
        <w:t>Boolean: true, false</w:t>
      </w:r>
    </w:p>
    <w:p w:rsidR="00DA52AF" w:rsidRDefault="00DA52AF" w:rsidP="00DA52AF">
      <w:pPr>
        <w:pStyle w:val="ListParagraph"/>
        <w:numPr>
          <w:ilvl w:val="0"/>
          <w:numId w:val="1"/>
        </w:numPr>
      </w:pPr>
      <w:r>
        <w:t>Nested JSON objects</w:t>
      </w:r>
      <w:r w:rsidR="00DE57F8">
        <w:t>: Another JSON object with in the JSON object.</w:t>
      </w:r>
    </w:p>
    <w:p w:rsidR="00DA52AF" w:rsidRDefault="00DA52AF" w:rsidP="00DA52AF">
      <w:pPr>
        <w:pStyle w:val="ListParagraph"/>
        <w:numPr>
          <w:ilvl w:val="0"/>
          <w:numId w:val="1"/>
        </w:numPr>
      </w:pPr>
      <w:r>
        <w:t>Array</w:t>
      </w:r>
    </w:p>
    <w:p w:rsidR="00DA52AF" w:rsidRDefault="00D16429" w:rsidP="00DA52AF">
      <w:pPr>
        <w:pStyle w:val="ListParagraph"/>
        <w:numPr>
          <w:ilvl w:val="0"/>
          <w:numId w:val="1"/>
        </w:numPr>
      </w:pPr>
      <w:r>
        <w:t>n</w:t>
      </w:r>
      <w:r w:rsidR="00DA52AF">
        <w:t>ull</w:t>
      </w:r>
    </w:p>
    <w:p w:rsidR="00B27FAB" w:rsidRDefault="00B27FAB" w:rsidP="00B27FAB">
      <w:pPr>
        <w:ind w:firstLine="0"/>
      </w:pPr>
    </w:p>
    <w:p w:rsidR="00C47A7A" w:rsidRDefault="00C47A7A" w:rsidP="00C47A7A">
      <w:pPr>
        <w:ind w:firstLine="0"/>
      </w:pPr>
    </w:p>
    <w:p w:rsidR="00DA52AF" w:rsidRDefault="006E50CA" w:rsidP="006E50CA">
      <w:pPr>
        <w:ind w:firstLine="0"/>
        <w:jc w:val="center"/>
        <w:rPr>
          <w:b/>
          <w:u w:val="single"/>
        </w:rPr>
      </w:pPr>
      <w:r w:rsidRPr="006E50CA">
        <w:rPr>
          <w:b/>
          <w:u w:val="single"/>
        </w:rPr>
        <w:t>Java JSON Data binding</w:t>
      </w:r>
    </w:p>
    <w:p w:rsidR="000F5D12" w:rsidRDefault="005F48D2" w:rsidP="006E50CA">
      <w:pPr>
        <w:ind w:firstLine="0"/>
      </w:pPr>
      <w:r>
        <w:t xml:space="preserve">Data binding is a process of converting JSON </w:t>
      </w:r>
      <w:r w:rsidR="00D313FF">
        <w:t>data</w:t>
      </w:r>
      <w:r w:rsidR="00D12520">
        <w:t xml:space="preserve"> into a Java POJO or the other way from Java POJO to JSON data.</w:t>
      </w:r>
      <w:r w:rsidR="00A91640">
        <w:t xml:space="preserve">  This is also known as Mapping or serialization/deserialization or marshalling/</w:t>
      </w:r>
      <w:proofErr w:type="spellStart"/>
      <w:r w:rsidR="00A91640">
        <w:t>unmarshalling</w:t>
      </w:r>
      <w:proofErr w:type="spellEnd"/>
      <w:r w:rsidR="00A91640">
        <w:t>.</w:t>
      </w:r>
      <w:r w:rsidR="000F5D12">
        <w:t xml:space="preserve">           </w:t>
      </w:r>
    </w:p>
    <w:p w:rsidR="00CD0AAB" w:rsidRDefault="00CD0AAB" w:rsidP="006E50CA">
      <w:pPr>
        <w:ind w:firstLine="0"/>
      </w:pPr>
    </w:p>
    <w:p w:rsidR="000F5D12" w:rsidRDefault="00BB2C43" w:rsidP="006E50CA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120650</wp:posOffset>
                </wp:positionV>
                <wp:extent cx="5743575" cy="144780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447800"/>
                          <a:chOff x="0" y="0"/>
                          <a:chExt cx="5743575" cy="144780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76200"/>
                            <a:ext cx="3629025" cy="895350"/>
                            <a:chOff x="0" y="0"/>
                            <a:chExt cx="3629025" cy="895350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3629025" cy="628650"/>
                              <a:chOff x="0" y="0"/>
                              <a:chExt cx="3629025" cy="62865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038225" cy="571500"/>
                                <a:chOff x="0" y="0"/>
                                <a:chExt cx="1038225" cy="57150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1038225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66675" y="123825"/>
                                  <a:ext cx="923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5D12" w:rsidRDefault="000F5D12" w:rsidP="000F5D12">
                                    <w:pPr>
                                      <w:spacing w:line="240" w:lineRule="auto"/>
                                      <w:ind w:firstLine="0"/>
                                    </w:pPr>
                                    <w:r>
                                      <w:t>JSON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2590800" y="57150"/>
                                <a:ext cx="1038225" cy="571500"/>
                                <a:chOff x="0" y="0"/>
                                <a:chExt cx="1038225" cy="571500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1038225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57150" y="133350"/>
                                  <a:ext cx="923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5D12" w:rsidRDefault="000F5D12" w:rsidP="000F5D12">
                                    <w:pPr>
                                      <w:spacing w:line="240" w:lineRule="auto"/>
                                      <w:ind w:firstLine="0"/>
                                    </w:pPr>
                                    <w:r>
                                      <w:t>Java POJO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038225" y="123825"/>
                                <a:ext cx="1552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H="1">
                                <a:off x="1038225" y="514350"/>
                                <a:ext cx="1552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1333500" y="628650"/>
                              <a:ext cx="11239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D12" w:rsidRDefault="000F5D12" w:rsidP="000F5D12">
                                <w:pPr>
                                  <w:spacing w:line="240" w:lineRule="auto"/>
                                  <w:ind w:firstLine="0"/>
                                </w:pPr>
                                <w:r>
                                  <w:t>Data binding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3810000" y="0"/>
                            <a:ext cx="1933575" cy="1447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5679" w:rsidRDefault="00305679" w:rsidP="00305679">
                              <w:pPr>
                                <w:spacing w:line="240" w:lineRule="auto"/>
                                <w:ind w:firstLine="0"/>
                              </w:pPr>
                              <w:r>
                                <w:t>Data binding</w:t>
                              </w:r>
                              <w:r>
                                <w:t xml:space="preserve"> also called Mapping or serialization/deserialization or marshalling/</w:t>
                              </w:r>
                              <w:proofErr w:type="spellStart"/>
                              <w:r>
                                <w:t>unmarshalling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2" style="position:absolute;margin-left:53.25pt;margin-top:9.5pt;width:452.25pt;height:114pt;z-index:251679744" coordsize="57435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">
                <v:group id="Group 28" o:spid="_x0000_s1043" style="position:absolute;top:762;width:36290;height:8953" coordsize="36290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27" o:spid="_x0000_s1044" style="position:absolute;width:36290;height:6286" coordsize="36290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group id="Group 23" o:spid="_x0000_s1045" style="position:absolute;width:10382;height:5715" coordsize="10382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18" o:spid="_x0000_s1046" style="position:absolute;width:1038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MU3cUA&#10;AADbAAAADwAAAGRycy9kb3ducmV2LnhtbESPQWvCQBCF74X+h2UKvdVNKxaJrqG0FIsHwVioxyE7&#10;JjHZ2ZDdaPz3zkHobYb35r1vltnoWnWmPtSeDbxOElDEhbc1lwZ+998vc1AhIltsPZOBKwXIVo8P&#10;S0ytv/COznkslYRwSNFAFWOXah2KihyGie+IRTv63mGUtS+17fEi4a7Vb0nyrh3WLA0VdvRZUdHk&#10;gzMw3TaHndZdvh7c7K/5Om3KfY7GPD+NHwtQkcb4b75f/1jBF1j5RQ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xTdxQAAANsAAAAPAAAAAAAAAAAAAAAAAJgCAABkcnMv&#10;ZG93bnJldi54bWxQSwUGAAAAAAQABAD1AAAAigMAAAAA&#10;" fillcolor="white [3212]" strokecolor="black [3213]" strokeweight="2pt"/>
                      <v:shape id="Text Box 20" o:spid="_x0000_s1047" type="#_x0000_t202" style="position:absolute;left:666;top:1238;width:924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      <v:textbox>
                          <w:txbxContent>
                            <w:p w:rsidR="000F5D12" w:rsidRDefault="000F5D12" w:rsidP="000F5D12">
                              <w:pPr>
                                <w:spacing w:line="240" w:lineRule="auto"/>
                                <w:ind w:firstLine="0"/>
                              </w:pPr>
                              <w:r>
                                <w:t>JSON Data</w:t>
                              </w:r>
                            </w:p>
                          </w:txbxContent>
                        </v:textbox>
                      </v:shape>
                    </v:group>
                    <v:group id="Group 22" o:spid="_x0000_s1048" style="position:absolute;left:25908;top:571;width:10382;height:5715" coordsize="10382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Rectangle 19" o:spid="_x0000_s1049" style="position:absolute;width:1038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xRsEA&#10;AADbAAAADwAAAGRycy9kb3ducmV2LnhtbERPTYvCMBC9L/gfwgh7W1NdFK1GEZdF2YNgFfQ4NGNb&#10;20xKE7X++40geJvH+5zZojWVuFHjCssK+r0IBHFqdcGZgsP+92sMwnlkjZVlUvAgB4t552OGsbZ3&#10;3tEt8ZkIIexiVJB7X8dSujQng65na+LAnW1j0AfYZFI3eA/hppKDKBpJgwWHhhxrWuWUlsnVKPje&#10;lqedlHWyvprhsfy5/GX7BJX67LbLKQhPrX+LX+6NDvMn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sUbBAAAA2wAAAA8AAAAAAAAAAAAAAAAAmAIAAGRycy9kb3du&#10;cmV2LnhtbFBLBQYAAAAABAAEAPUAAACGAwAAAAA=&#10;" fillcolor="white [3212]" strokecolor="black [3213]" strokeweight="2pt"/>
                      <v:shape id="Text Box 21" o:spid="_x0000_s1050" type="#_x0000_t202" style="position:absolute;left:571;top:1333;width:9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0F5D12" w:rsidRDefault="000F5D12" w:rsidP="000F5D12">
                              <w:pPr>
                                <w:spacing w:line="240" w:lineRule="auto"/>
                                <w:ind w:firstLine="0"/>
                              </w:pPr>
                              <w:r>
                                <w:t>Java POJO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24" o:spid="_x0000_s1051" type="#_x0000_t32" style="position:absolute;left:10382;top:1238;width:15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  <v:stroke endarrow="open"/>
                    </v:shape>
                    <v:shape id="Straight Arrow Connector 25" o:spid="_x0000_s1052" type="#_x0000_t32" style="position:absolute;left:10382;top:5143;width:1552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    <v:stroke endarrow="open"/>
                    </v:shape>
                  </v:group>
                  <v:shape id="Text Box 26" o:spid="_x0000_s1053" type="#_x0000_t202" style="position:absolute;left:13335;top:6286;width:11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  <v:textbox>
                      <w:txbxContent>
                        <w:p w:rsidR="000F5D12" w:rsidRDefault="000F5D12" w:rsidP="000F5D12">
                          <w:pPr>
                            <w:spacing w:line="240" w:lineRule="auto"/>
                            <w:ind w:firstLine="0"/>
                          </w:pPr>
                          <w:r>
                            <w:t>Data binding</w:t>
                          </w:r>
                        </w:p>
                      </w:txbxContent>
                    </v:textbox>
                  </v:shape>
                </v:group>
                <v:shape id="Text Box 29" o:spid="_x0000_s1054" type="#_x0000_t202" style="position:absolute;left:38100;width:19335;height:1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1V8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1tVfEAAAA2wAAAA8AAAAAAAAAAAAAAAAAmAIAAGRycy9k&#10;b3ducmV2LnhtbFBLBQYAAAAABAAEAPUAAACJAwAAAAA=&#10;" fillcolor="white [3201]" strokecolor="white [3212]" strokeweight=".5pt">
                  <v:textbox>
                    <w:txbxContent>
                      <w:p w:rsidR="00305679" w:rsidRDefault="00305679" w:rsidP="00305679">
                        <w:pPr>
                          <w:spacing w:line="240" w:lineRule="auto"/>
                          <w:ind w:firstLine="0"/>
                        </w:pPr>
                        <w:r>
                          <w:t>Data binding</w:t>
                        </w:r>
                        <w:r>
                          <w:t xml:space="preserve"> also called Mapping or serialization/deserialization or marshalling/</w:t>
                        </w:r>
                        <w:proofErr w:type="spellStart"/>
                        <w:r>
                          <w:t>unmarshalling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5D12" w:rsidRDefault="000F5D12" w:rsidP="006E50CA">
      <w:pPr>
        <w:ind w:firstLine="0"/>
      </w:pPr>
    </w:p>
    <w:p w:rsidR="000F5D12" w:rsidRDefault="000F5D12" w:rsidP="006E50CA">
      <w:pPr>
        <w:ind w:firstLine="0"/>
      </w:pPr>
    </w:p>
    <w:p w:rsidR="000F5D12" w:rsidRDefault="000F5D12" w:rsidP="006E50CA">
      <w:pPr>
        <w:ind w:firstLine="0"/>
      </w:pPr>
    </w:p>
    <w:p w:rsidR="000F5D12" w:rsidRDefault="007F5366" w:rsidP="006E50CA">
      <w:pPr>
        <w:ind w:firstLine="0"/>
        <w:rPr>
          <w:b/>
          <w:u w:val="single"/>
        </w:rPr>
      </w:pPr>
      <w:r w:rsidRPr="007F5366">
        <w:rPr>
          <w:b/>
          <w:u w:val="single"/>
        </w:rPr>
        <w:t>JSON data binding with Jackson</w:t>
      </w:r>
    </w:p>
    <w:p w:rsidR="007F5366" w:rsidRDefault="00AE7159" w:rsidP="00AE7159">
      <w:pPr>
        <w:pStyle w:val="ListParagraph"/>
        <w:numPr>
          <w:ilvl w:val="0"/>
          <w:numId w:val="2"/>
        </w:numPr>
      </w:pPr>
      <w:r>
        <w:t>Spring uses Jackson binding behind the scenes</w:t>
      </w:r>
    </w:p>
    <w:p w:rsidR="00AE7159" w:rsidRDefault="00AE7159" w:rsidP="00AE7159">
      <w:pPr>
        <w:pStyle w:val="ListParagraph"/>
        <w:numPr>
          <w:ilvl w:val="0"/>
          <w:numId w:val="2"/>
        </w:numPr>
      </w:pPr>
      <w:r>
        <w:t xml:space="preserve">Jackson binding converts JSON data to Java POJO and </w:t>
      </w:r>
      <w:proofErr w:type="spellStart"/>
      <w:r>
        <w:t>vicerversa</w:t>
      </w:r>
      <w:proofErr w:type="spellEnd"/>
      <w:r>
        <w:t>.</w:t>
      </w:r>
    </w:p>
    <w:p w:rsidR="00AE7159" w:rsidRDefault="0076444F" w:rsidP="00533CB8">
      <w:pPr>
        <w:ind w:firstLine="0"/>
      </w:pPr>
      <w:r>
        <w:t xml:space="preserve">Actually Jackson binding is a separate project that spring uses for JSON binding. Jackson </w:t>
      </w:r>
      <w:r w:rsidR="002F681A">
        <w:t xml:space="preserve">databinding </w:t>
      </w:r>
      <w:proofErr w:type="spellStart"/>
      <w:proofErr w:type="gramStart"/>
      <w:r w:rsidR="002F681A">
        <w:t>api</w:t>
      </w:r>
      <w:proofErr w:type="spellEnd"/>
      <w:proofErr w:type="gramEnd"/>
      <w:r>
        <w:t xml:space="preserve"> also support XML binding.</w:t>
      </w:r>
    </w:p>
    <w:p w:rsidR="00F67EE9" w:rsidRDefault="00FB7511" w:rsidP="00533CB8">
      <w:pPr>
        <w:ind w:firstLine="0"/>
        <w:rPr>
          <w:b/>
        </w:rPr>
      </w:pPr>
      <w:r>
        <w:t xml:space="preserve">Name of the project:  </w:t>
      </w:r>
      <w:proofErr w:type="spellStart"/>
      <w:r w:rsidR="00572DE7" w:rsidRPr="00FB7511">
        <w:rPr>
          <w:b/>
        </w:rPr>
        <w:t>jackson-databind</w:t>
      </w:r>
      <w:proofErr w:type="spellEnd"/>
    </w:p>
    <w:p w:rsidR="00FB7511" w:rsidRDefault="00145407" w:rsidP="00533CB8">
      <w:pPr>
        <w:ind w:firstLine="0"/>
      </w:pPr>
      <w:r>
        <w:t xml:space="preserve">So in order for </w:t>
      </w:r>
      <w:proofErr w:type="gramStart"/>
      <w:r>
        <w:t>Spring</w:t>
      </w:r>
      <w:proofErr w:type="gramEnd"/>
      <w:r>
        <w:t xml:space="preserve"> to use this for JSON binding, the dependency should be included in the maven or should have this jar file added in the project class path.</w:t>
      </w:r>
    </w:p>
    <w:p w:rsidR="00145407" w:rsidRDefault="00287CDF" w:rsidP="00533CB8">
      <w:pPr>
        <w:ind w:firstLine="0"/>
      </w:pPr>
      <w:r>
        <w:lastRenderedPageBreak/>
        <w:t xml:space="preserve">How Jackson databinding </w:t>
      </w:r>
      <w:proofErr w:type="spellStart"/>
      <w:proofErr w:type="gramStart"/>
      <w:r>
        <w:t>api</w:t>
      </w:r>
      <w:proofErr w:type="spellEnd"/>
      <w:proofErr w:type="gramEnd"/>
      <w:r>
        <w:t xml:space="preserve"> works:</w:t>
      </w:r>
    </w:p>
    <w:p w:rsidR="00287CDF" w:rsidRDefault="00287CDF" w:rsidP="00287CDF">
      <w:pPr>
        <w:pStyle w:val="ListParagraph"/>
        <w:numPr>
          <w:ilvl w:val="0"/>
          <w:numId w:val="3"/>
        </w:numPr>
      </w:pPr>
      <w:r>
        <w:t>Jackson by default uses setters/getters methods of a POJO</w:t>
      </w:r>
    </w:p>
    <w:p w:rsidR="005C4A9B" w:rsidRDefault="005C4A9B" w:rsidP="005C4A9B">
      <w:pPr>
        <w:pStyle w:val="ListParagraph"/>
        <w:ind w:firstLine="0"/>
      </w:pPr>
      <w:r>
        <w:rPr>
          <w:noProof/>
        </w:rPr>
        <w:drawing>
          <wp:inline distT="0" distB="0" distL="0" distR="0" wp14:anchorId="0B9812B6" wp14:editId="37C7F8F1">
            <wp:extent cx="5943600" cy="17830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BB" w:rsidRPr="00F32542" w:rsidRDefault="009747BB" w:rsidP="009747BB">
      <w:pPr>
        <w:ind w:firstLine="0"/>
        <w:rPr>
          <w:u w:val="single"/>
        </w:rPr>
      </w:pPr>
      <w:r w:rsidRPr="00F32542">
        <w:rPr>
          <w:u w:val="single"/>
        </w:rPr>
        <w:t>JSON to Java POJO scenario</w:t>
      </w:r>
    </w:p>
    <w:p w:rsidR="009747BB" w:rsidRDefault="009747BB" w:rsidP="009747BB">
      <w:pPr>
        <w:ind w:firstLine="0"/>
      </w:pPr>
      <w:r>
        <w:t xml:space="preserve">Convert JSON to Java POJO… </w:t>
      </w:r>
      <w:r w:rsidR="00856B08">
        <w:t xml:space="preserve">Jackson </w:t>
      </w:r>
      <w:r>
        <w:t>call</w:t>
      </w:r>
      <w:r w:rsidR="00856B08">
        <w:t>s</w:t>
      </w:r>
      <w:r>
        <w:t xml:space="preserve"> setter methods on POJO</w:t>
      </w:r>
      <w:r w:rsidR="00173747">
        <w:t xml:space="preserve"> to convert this.</w:t>
      </w:r>
    </w:p>
    <w:p w:rsidR="00173747" w:rsidRDefault="000A3DEB" w:rsidP="009747BB">
      <w:pPr>
        <w:ind w:firstLine="0"/>
      </w:pPr>
      <w:r>
        <w:rPr>
          <w:noProof/>
        </w:rPr>
        <w:drawing>
          <wp:inline distT="0" distB="0" distL="0" distR="0" wp14:anchorId="65F381D8" wp14:editId="4B726EA1">
            <wp:extent cx="5943600" cy="20516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DF" w:rsidRDefault="001373DF" w:rsidP="009747BB">
      <w:pPr>
        <w:ind w:firstLine="0"/>
      </w:pPr>
      <w:r>
        <w:t xml:space="preserve">Note: Jackson reads the JSON object key and makes a call to setter method for that in POJO. </w:t>
      </w:r>
    </w:p>
    <w:p w:rsidR="001373DF" w:rsidRDefault="001373DF" w:rsidP="009747BB">
      <w:pPr>
        <w:ind w:firstLine="0"/>
      </w:pPr>
      <w:r>
        <w:t xml:space="preserve">Here in the above example for id Jackson will call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) method.</w:t>
      </w:r>
    </w:p>
    <w:p w:rsidR="001373DF" w:rsidRDefault="005D1D27" w:rsidP="009747BB">
      <w:pPr>
        <w:ind w:firstLine="0"/>
      </w:pPr>
      <w:r>
        <w:rPr>
          <w:noProof/>
        </w:rPr>
        <w:lastRenderedPageBreak/>
        <w:drawing>
          <wp:inline distT="0" distB="0" distL="0" distR="0" wp14:anchorId="4F44DE78" wp14:editId="4117D54A">
            <wp:extent cx="5943600" cy="23634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05" w:rsidRPr="00330243" w:rsidRDefault="00330243" w:rsidP="009747BB">
      <w:pPr>
        <w:ind w:firstLine="0"/>
        <w:rPr>
          <w:b/>
          <w:u w:val="single"/>
        </w:rPr>
      </w:pPr>
      <w:r w:rsidRPr="00330243">
        <w:rPr>
          <w:b/>
          <w:u w:val="single"/>
        </w:rPr>
        <w:t>Java POJO to JSON data</w:t>
      </w:r>
    </w:p>
    <w:p w:rsidR="00F32542" w:rsidRDefault="00330243" w:rsidP="009747BB">
      <w:pPr>
        <w:ind w:firstLine="0"/>
      </w:pPr>
      <w:r>
        <w:t>Jackson calls the getter methods of Java POJO to convert it to JSON data format.</w:t>
      </w:r>
    </w:p>
    <w:p w:rsidR="00330243" w:rsidRDefault="001C5F2D" w:rsidP="009747BB">
      <w:pPr>
        <w:ind w:firstLine="0"/>
      </w:pPr>
      <w:r>
        <w:rPr>
          <w:noProof/>
        </w:rPr>
        <w:drawing>
          <wp:inline distT="0" distB="0" distL="0" distR="0" wp14:anchorId="0DDB24FF" wp14:editId="43A1328B">
            <wp:extent cx="5943600" cy="25482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0E" w:rsidRDefault="0031500E" w:rsidP="009747BB">
      <w:pPr>
        <w:ind w:firstLine="0"/>
        <w:rPr>
          <w:b/>
          <w:u w:val="single"/>
        </w:rPr>
      </w:pPr>
      <w:r w:rsidRPr="0031500E">
        <w:rPr>
          <w:b/>
          <w:u w:val="single"/>
        </w:rPr>
        <w:t>Spring and Jackson Support</w:t>
      </w:r>
    </w:p>
    <w:p w:rsidR="0031500E" w:rsidRDefault="0031500E" w:rsidP="0031500E">
      <w:pPr>
        <w:pStyle w:val="ListParagraph"/>
        <w:numPr>
          <w:ilvl w:val="0"/>
          <w:numId w:val="3"/>
        </w:numPr>
      </w:pPr>
      <w:r>
        <w:t>Spring will automatically handle Jackson integration</w:t>
      </w:r>
    </w:p>
    <w:p w:rsidR="0031500E" w:rsidRDefault="0031500E" w:rsidP="0031500E">
      <w:pPr>
        <w:pStyle w:val="ListParagraph"/>
        <w:numPr>
          <w:ilvl w:val="0"/>
          <w:numId w:val="3"/>
        </w:numPr>
      </w:pPr>
      <w:r>
        <w:t>JSON data being sent to Rest</w:t>
      </w:r>
      <w:r w:rsidR="008311B4">
        <w:t xml:space="preserve"> </w:t>
      </w:r>
      <w:r>
        <w:t>Controller will be automatically converted into Java object</w:t>
      </w:r>
    </w:p>
    <w:p w:rsidR="0031500E" w:rsidRDefault="0031500E" w:rsidP="0031500E">
      <w:pPr>
        <w:pStyle w:val="ListParagraph"/>
        <w:numPr>
          <w:ilvl w:val="0"/>
          <w:numId w:val="3"/>
        </w:numPr>
      </w:pPr>
      <w:r>
        <w:t>Java object being returned by the Rest</w:t>
      </w:r>
      <w:r w:rsidR="008311B4">
        <w:t xml:space="preserve"> </w:t>
      </w:r>
      <w:r>
        <w:t>Controller will be automatically converted into JSON data.</w:t>
      </w:r>
    </w:p>
    <w:p w:rsidR="008B56DD" w:rsidRDefault="008B56DD" w:rsidP="00E31C2C">
      <w:pPr>
        <w:ind w:firstLine="0"/>
        <w:rPr>
          <w:b/>
          <w:u w:val="single"/>
        </w:rPr>
      </w:pPr>
    </w:p>
    <w:p w:rsidR="00E31C2C" w:rsidRDefault="00BE4D61" w:rsidP="00E31C2C">
      <w:pPr>
        <w:ind w:firstLine="0"/>
        <w:rPr>
          <w:b/>
          <w:u w:val="single"/>
        </w:rPr>
      </w:pPr>
      <w:r w:rsidRPr="00BE4D61">
        <w:rPr>
          <w:b/>
          <w:u w:val="single"/>
        </w:rPr>
        <w:lastRenderedPageBreak/>
        <w:t>Jackson for Nested JSON and Array</w:t>
      </w:r>
    </w:p>
    <w:p w:rsidR="008B56DD" w:rsidRDefault="008B56DD" w:rsidP="00E31C2C">
      <w:pPr>
        <w:ind w:firstLine="0"/>
      </w:pPr>
      <w:r>
        <w:t xml:space="preserve">Jackson handling more complex JSONs like nested JSON and Array in </w:t>
      </w:r>
      <w:r w:rsidR="00BE33F1">
        <w:t>JSON</w:t>
      </w:r>
      <w:r>
        <w:t xml:space="preserve"> will be covered here.</w:t>
      </w:r>
    </w:p>
    <w:p w:rsidR="008B56DD" w:rsidRDefault="008B56DD" w:rsidP="00E31C2C">
      <w:pPr>
        <w:ind w:firstLine="0"/>
      </w:pPr>
      <w:r>
        <w:t xml:space="preserve">If a JSON object gets new </w:t>
      </w:r>
      <w:r w:rsidR="009D64FE">
        <w:t>properties</w:t>
      </w:r>
      <w:r>
        <w:t xml:space="preserve"> in it but our Java POJO code is same without adding new fields and getters/setters methods for that then we will have a run time exception.</w:t>
      </w:r>
    </w:p>
    <w:p w:rsidR="008B56DD" w:rsidRDefault="000C2A49" w:rsidP="00E31C2C">
      <w:pPr>
        <w:ind w:firstLine="0"/>
      </w:pPr>
      <w:r>
        <w:rPr>
          <w:noProof/>
        </w:rPr>
        <w:drawing>
          <wp:inline distT="0" distB="0" distL="0" distR="0" wp14:anchorId="542C557C" wp14:editId="39A1B466">
            <wp:extent cx="5943600" cy="5664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68" w:rsidRDefault="006F2D68" w:rsidP="00E31C2C">
      <w:pPr>
        <w:ind w:firstLine="0"/>
      </w:pPr>
      <w:r>
        <w:t xml:space="preserve">Sine we just added address and hobbies </w:t>
      </w:r>
      <w:r w:rsidR="009D64FE">
        <w:t>properties</w:t>
      </w:r>
      <w:r>
        <w:t xml:space="preserve"> to the existing JSON object and we don’t have them defined in our existing Java POJO, hence we have this compilation error.</w:t>
      </w:r>
    </w:p>
    <w:p w:rsidR="006F2D68" w:rsidRDefault="001C4239" w:rsidP="00E31C2C">
      <w:pPr>
        <w:ind w:firstLine="0"/>
      </w:pPr>
      <w:r>
        <w:t>Now in order to address this issue, we can create a new class called Address give all the fields and define setter/getter methods. Finally in Student class add Address and hobbies fields and generate setter/getter methods. Now Jackson will be able to handle databinding without issue.</w:t>
      </w:r>
    </w:p>
    <w:p w:rsidR="00887C29" w:rsidRDefault="00A34DC1" w:rsidP="00E31C2C">
      <w:pPr>
        <w:ind w:firstLine="0"/>
        <w:rPr>
          <w:b/>
        </w:rPr>
      </w:pPr>
      <w:r w:rsidRPr="00A34DC1">
        <w:rPr>
          <w:b/>
        </w:rPr>
        <w:t>Ignore Properties:</w:t>
      </w:r>
    </w:p>
    <w:p w:rsidR="00A34DC1" w:rsidRDefault="0086015C" w:rsidP="00E31C2C">
      <w:pPr>
        <w:ind w:firstLine="0"/>
      </w:pPr>
      <w:r>
        <w:t>If JSON has a property that you don’t care, wouldn’t it be great to just ignore it?</w:t>
      </w:r>
    </w:p>
    <w:p w:rsidR="0086015C" w:rsidRDefault="00917815" w:rsidP="00E31C2C">
      <w:pPr>
        <w:ind w:firstLine="0"/>
      </w:pPr>
      <w:r>
        <w:rPr>
          <w:noProof/>
        </w:rPr>
        <w:drawing>
          <wp:inline distT="0" distB="0" distL="0" distR="0" wp14:anchorId="64748EBD" wp14:editId="6694C8F1">
            <wp:extent cx="3219450" cy="1562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F5" w:rsidRDefault="00F332F5" w:rsidP="00E31C2C">
      <w:pPr>
        <w:ind w:firstLine="0"/>
      </w:pPr>
      <w:r>
        <w:t>Now if a new property is added to the existing JSON data, then our app will not crash since we added @</w:t>
      </w:r>
      <w:proofErr w:type="spellStart"/>
      <w:r>
        <w:t>JsonIgnoreProperties</w:t>
      </w:r>
      <w:proofErr w:type="spellEnd"/>
      <w:r>
        <w:t>(</w:t>
      </w:r>
      <w:proofErr w:type="spellStart"/>
      <w:r>
        <w:t>ignoreUnknown</w:t>
      </w:r>
      <w:proofErr w:type="spellEnd"/>
      <w:r>
        <w:t>=true) annotation to ignore the properties that not defined in the Java POJO but are present in JSON Object.</w:t>
      </w:r>
    </w:p>
    <w:p w:rsidR="00F332F5" w:rsidRDefault="00F332F5" w:rsidP="00E31C2C">
      <w:pPr>
        <w:ind w:firstLine="0"/>
      </w:pPr>
    </w:p>
    <w:p w:rsidR="008266F6" w:rsidRDefault="00ED25AF" w:rsidP="008266F6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lastRenderedPageBreak/>
        <w:t>REST</w:t>
      </w:r>
      <w:r w:rsidR="008266F6" w:rsidRPr="008266F6">
        <w:rPr>
          <w:b/>
          <w:u w:val="single"/>
        </w:rPr>
        <w:t xml:space="preserve"> over HTTP</w:t>
      </w:r>
    </w:p>
    <w:p w:rsidR="008266F6" w:rsidRDefault="00ED25AF" w:rsidP="008266F6">
      <w:pPr>
        <w:ind w:firstLine="0"/>
      </w:pPr>
      <w:r>
        <w:t>Most commonly REST uses HTTP protocol for its communication.</w:t>
      </w:r>
      <w:r w:rsidR="008B5217">
        <w:t xml:space="preserve"> Since HTTP is being used REST will have leverage to HTTP methods like GET, PUT, POST, DELETE </w:t>
      </w:r>
      <w:proofErr w:type="spellStart"/>
      <w:r w:rsidR="008B5217">
        <w:t>etc</w:t>
      </w:r>
      <w:proofErr w:type="spellEnd"/>
    </w:p>
    <w:p w:rsidR="008B5217" w:rsidRDefault="00DE3601" w:rsidP="008266F6">
      <w:pPr>
        <w:ind w:firstLine="0"/>
      </w:pPr>
      <w:r>
        <w:rPr>
          <w:noProof/>
        </w:rPr>
        <w:drawing>
          <wp:inline distT="0" distB="0" distL="0" distR="0" wp14:anchorId="0F13AFE7" wp14:editId="7E68C870">
            <wp:extent cx="5943600" cy="135191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15" w:rsidRPr="008266F6" w:rsidRDefault="00885515" w:rsidP="008266F6">
      <w:pPr>
        <w:ind w:firstLine="0"/>
      </w:pPr>
      <w:bookmarkStart w:id="0" w:name="_GoBack"/>
      <w:bookmarkEnd w:id="0"/>
    </w:p>
    <w:sectPr w:rsidR="00885515" w:rsidRPr="008266F6" w:rsidSect="00C3349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4DE1"/>
    <w:multiLevelType w:val="hybridMultilevel"/>
    <w:tmpl w:val="0F56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01458"/>
    <w:multiLevelType w:val="hybridMultilevel"/>
    <w:tmpl w:val="760A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C06A7"/>
    <w:multiLevelType w:val="hybridMultilevel"/>
    <w:tmpl w:val="B074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0B"/>
    <w:rsid w:val="000A3DEB"/>
    <w:rsid w:val="000C2A49"/>
    <w:rsid w:val="000F5D12"/>
    <w:rsid w:val="001373DF"/>
    <w:rsid w:val="00145407"/>
    <w:rsid w:val="00173747"/>
    <w:rsid w:val="001C4239"/>
    <w:rsid w:val="001C5F2D"/>
    <w:rsid w:val="001E6F07"/>
    <w:rsid w:val="00287CDF"/>
    <w:rsid w:val="002D6249"/>
    <w:rsid w:val="002F681A"/>
    <w:rsid w:val="00305679"/>
    <w:rsid w:val="0031500E"/>
    <w:rsid w:val="00330243"/>
    <w:rsid w:val="003932A6"/>
    <w:rsid w:val="003C6EBC"/>
    <w:rsid w:val="004100F4"/>
    <w:rsid w:val="004D1009"/>
    <w:rsid w:val="004E5014"/>
    <w:rsid w:val="00500111"/>
    <w:rsid w:val="00533CB8"/>
    <w:rsid w:val="00572DE7"/>
    <w:rsid w:val="00597105"/>
    <w:rsid w:val="00597F4A"/>
    <w:rsid w:val="005A48F8"/>
    <w:rsid w:val="005C4A9B"/>
    <w:rsid w:val="005D1D27"/>
    <w:rsid w:val="005F48D2"/>
    <w:rsid w:val="00657354"/>
    <w:rsid w:val="006E50CA"/>
    <w:rsid w:val="006F2D68"/>
    <w:rsid w:val="007143A5"/>
    <w:rsid w:val="0076444F"/>
    <w:rsid w:val="007F5366"/>
    <w:rsid w:val="008266F6"/>
    <w:rsid w:val="008311B4"/>
    <w:rsid w:val="00856B08"/>
    <w:rsid w:val="0086015C"/>
    <w:rsid w:val="0088258D"/>
    <w:rsid w:val="00885515"/>
    <w:rsid w:val="00886C0B"/>
    <w:rsid w:val="00887C29"/>
    <w:rsid w:val="008B5217"/>
    <w:rsid w:val="008B56DD"/>
    <w:rsid w:val="00917815"/>
    <w:rsid w:val="009747BB"/>
    <w:rsid w:val="009B58D7"/>
    <w:rsid w:val="009D64FE"/>
    <w:rsid w:val="00A34DC1"/>
    <w:rsid w:val="00A91640"/>
    <w:rsid w:val="00AE7159"/>
    <w:rsid w:val="00B27FAB"/>
    <w:rsid w:val="00BB2C43"/>
    <w:rsid w:val="00BE33F1"/>
    <w:rsid w:val="00BE4D61"/>
    <w:rsid w:val="00C21669"/>
    <w:rsid w:val="00C3349D"/>
    <w:rsid w:val="00C47A7A"/>
    <w:rsid w:val="00CC1696"/>
    <w:rsid w:val="00CD0AAB"/>
    <w:rsid w:val="00D12520"/>
    <w:rsid w:val="00D16429"/>
    <w:rsid w:val="00D313FF"/>
    <w:rsid w:val="00DA52AF"/>
    <w:rsid w:val="00DE3601"/>
    <w:rsid w:val="00DE57F8"/>
    <w:rsid w:val="00E31C2C"/>
    <w:rsid w:val="00E45E9E"/>
    <w:rsid w:val="00ED25AF"/>
    <w:rsid w:val="00F06BAD"/>
    <w:rsid w:val="00F32542"/>
    <w:rsid w:val="00F332F5"/>
    <w:rsid w:val="00F60664"/>
    <w:rsid w:val="00F67EE9"/>
    <w:rsid w:val="00F82D70"/>
    <w:rsid w:val="00F85BE3"/>
    <w:rsid w:val="00FA7678"/>
    <w:rsid w:val="00FB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A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A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575</Words>
  <Characters>3282</Characters>
  <Application>Microsoft Office Word</Application>
  <DocSecurity>0</DocSecurity>
  <Lines>27</Lines>
  <Paragraphs>7</Paragraphs>
  <ScaleCrop>false</ScaleCrop>
  <Company>Hewlett-Packard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86</cp:revision>
  <dcterms:created xsi:type="dcterms:W3CDTF">2020-12-18T18:57:00Z</dcterms:created>
  <dcterms:modified xsi:type="dcterms:W3CDTF">2020-12-18T21:04:00Z</dcterms:modified>
</cp:coreProperties>
</file>