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5450" w14:textId="77777777" w:rsidR="006A6E76" w:rsidRPr="00DD1242" w:rsidRDefault="006A6E76" w:rsidP="006A6E76">
      <w:pPr>
        <w:spacing w:line="276" w:lineRule="auto"/>
        <w:rPr>
          <w:sz w:val="24"/>
          <w:szCs w:val="24"/>
          <w:lang w:val="en-US"/>
        </w:rPr>
      </w:pPr>
      <w:r w:rsidRPr="00541F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535A9C31" wp14:editId="5626D433">
            <wp:simplePos x="0" y="0"/>
            <wp:positionH relativeFrom="margin">
              <wp:posOffset>1304925</wp:posOffset>
            </wp:positionH>
            <wp:positionV relativeFrom="paragraph">
              <wp:posOffset>0</wp:posOffset>
            </wp:positionV>
            <wp:extent cx="2887345" cy="939800"/>
            <wp:effectExtent l="0" t="0" r="8255" b="0"/>
            <wp:wrapTight wrapText="bothSides">
              <wp:wrapPolygon edited="0">
                <wp:start x="0" y="0"/>
                <wp:lineTo x="0" y="21016"/>
                <wp:lineTo x="21519" y="21016"/>
                <wp:lineTo x="21519" y="0"/>
                <wp:lineTo x="0" y="0"/>
              </wp:wrapPolygon>
            </wp:wrapTight>
            <wp:docPr id="2" name="Рисунок 2" descr="KB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KBT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85475" w14:textId="77777777" w:rsidR="006A6E76" w:rsidRPr="00DD1242" w:rsidRDefault="006A6E76" w:rsidP="006A6E76">
      <w:pPr>
        <w:spacing w:line="276" w:lineRule="auto"/>
        <w:rPr>
          <w:sz w:val="24"/>
          <w:szCs w:val="24"/>
          <w:lang w:val="en-US"/>
        </w:rPr>
      </w:pPr>
    </w:p>
    <w:tbl>
      <w:tblPr>
        <w:tblStyle w:val="a4"/>
        <w:tblW w:w="8818" w:type="dxa"/>
        <w:tblInd w:w="108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8818"/>
      </w:tblGrid>
      <w:tr w:rsidR="006A6E76" w:rsidRPr="00541FDB" w14:paraId="5871E4A6" w14:textId="77777777" w:rsidTr="0028061C">
        <w:tc>
          <w:tcPr>
            <w:tcW w:w="8818" w:type="dxa"/>
            <w:shd w:val="clear" w:color="auto" w:fill="8EAADB" w:themeFill="accent1" w:themeFillTint="99"/>
          </w:tcPr>
          <w:p w14:paraId="0ADCECB7" w14:textId="77777777" w:rsidR="006A6E76" w:rsidRPr="00541FDB" w:rsidRDefault="006A6E76" w:rsidP="0028061C">
            <w:pPr>
              <w:pStyle w:val="1"/>
              <w:spacing w:line="276" w:lineRule="auto"/>
              <w:ind w:left="0" w:firstLine="567"/>
              <w:jc w:val="center"/>
              <w:outlineLvl w:val="0"/>
            </w:pPr>
            <w:r w:rsidRPr="00541FDB">
              <w:t>Examination instructions</w:t>
            </w:r>
          </w:p>
        </w:tc>
      </w:tr>
    </w:tbl>
    <w:p w14:paraId="245D88AD" w14:textId="77777777" w:rsidR="006A6E76" w:rsidRPr="00541FDB" w:rsidRDefault="006A6E76" w:rsidP="006A6E76">
      <w:pPr>
        <w:pStyle w:val="1"/>
        <w:spacing w:line="276" w:lineRule="auto"/>
        <w:ind w:left="0" w:firstLine="567"/>
      </w:pPr>
    </w:p>
    <w:p w14:paraId="33511C8E" w14:textId="11F99006" w:rsidR="006A6E76" w:rsidRPr="00541FDB" w:rsidRDefault="006A6E76" w:rsidP="006A6E76">
      <w:pPr>
        <w:spacing w:line="276" w:lineRule="auto"/>
        <w:ind w:firstLine="720"/>
        <w:jc w:val="both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These instructions have been developed for the final examinations in the combined format of the winter examination session of 202</w:t>
      </w:r>
      <w:r w:rsidR="00154B57">
        <w:rPr>
          <w:sz w:val="24"/>
          <w:szCs w:val="24"/>
          <w:lang w:val="en-US"/>
        </w:rPr>
        <w:t>2</w:t>
      </w:r>
      <w:r w:rsidRPr="00541FDB">
        <w:rPr>
          <w:sz w:val="24"/>
          <w:szCs w:val="24"/>
          <w:lang w:val="en-US"/>
        </w:rPr>
        <w:t>-202</w:t>
      </w:r>
      <w:r w:rsidR="00154B57">
        <w:rPr>
          <w:sz w:val="24"/>
          <w:szCs w:val="24"/>
          <w:lang w:val="en-US"/>
        </w:rPr>
        <w:t>3</w:t>
      </w:r>
      <w:r w:rsidRPr="00541FDB">
        <w:rPr>
          <w:sz w:val="24"/>
          <w:szCs w:val="24"/>
          <w:lang w:val="en-US"/>
        </w:rPr>
        <w:t xml:space="preserve"> academic year.</w:t>
      </w:r>
    </w:p>
    <w:p w14:paraId="49C146E8" w14:textId="5393A1DC" w:rsidR="006A6E76" w:rsidRPr="00541FDB" w:rsidRDefault="006A6E76" w:rsidP="006A6E76">
      <w:pPr>
        <w:spacing w:line="276" w:lineRule="auto"/>
        <w:ind w:firstLine="720"/>
        <w:jc w:val="both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These instructions regulate the conditions and procedure of examinations in the following levels of education: Bachelor's studies.</w:t>
      </w:r>
    </w:p>
    <w:p w14:paraId="16CA0B86" w14:textId="77777777" w:rsidR="006A6E76" w:rsidRPr="00541FDB" w:rsidRDefault="006A6E76" w:rsidP="006A6E76">
      <w:pPr>
        <w:spacing w:line="276" w:lineRule="auto"/>
        <w:ind w:firstLine="720"/>
        <w:jc w:val="both"/>
        <w:rPr>
          <w:sz w:val="24"/>
          <w:szCs w:val="24"/>
          <w:lang w:val="en-US"/>
        </w:rPr>
      </w:pPr>
    </w:p>
    <w:p w14:paraId="05C18ABC" w14:textId="6FA46171" w:rsidR="00031AF7" w:rsidRPr="00FF5E7B" w:rsidRDefault="006A6E76" w:rsidP="00031AF7">
      <w:pPr>
        <w:ind w:firstLine="709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 xml:space="preserve">Faculty </w:t>
      </w:r>
      <w:r w:rsidR="008C05B5">
        <w:rPr>
          <w:b/>
          <w:bCs/>
          <w:sz w:val="24"/>
          <w:szCs w:val="24"/>
          <w:u w:val="single"/>
          <w:lang w:val="en-US"/>
        </w:rPr>
        <w:t>School of Aplied Mathe</w:t>
      </w:r>
      <w:r w:rsidR="00031AF7" w:rsidRPr="00FF5E7B">
        <w:rPr>
          <w:sz w:val="24"/>
          <w:szCs w:val="24"/>
          <w:lang w:val="en-US"/>
        </w:rPr>
        <w:t xml:space="preserve"> </w:t>
      </w:r>
    </w:p>
    <w:p w14:paraId="1958A517" w14:textId="2A8158B3" w:rsidR="006A6E76" w:rsidRPr="00541FDB" w:rsidRDefault="006A6E76" w:rsidP="00031AF7">
      <w:pPr>
        <w:spacing w:line="276" w:lineRule="auto"/>
        <w:ind w:firstLine="720"/>
        <w:rPr>
          <w:sz w:val="24"/>
          <w:szCs w:val="24"/>
          <w:u w:val="single"/>
          <w:lang w:val="en-US"/>
        </w:rPr>
      </w:pPr>
      <w:r w:rsidRPr="00541FDB">
        <w:rPr>
          <w:sz w:val="24"/>
          <w:szCs w:val="24"/>
          <w:lang w:val="en-US"/>
        </w:rPr>
        <w:t xml:space="preserve">Course </w:t>
      </w:r>
      <w:r w:rsidR="00031AF7" w:rsidRPr="00031AF7">
        <w:rPr>
          <w:b/>
          <w:sz w:val="24"/>
          <w:szCs w:val="24"/>
          <w:lang w:val="en-US"/>
        </w:rPr>
        <w:t>Mathematical foundations of the theory of machine learning and forecasting</w:t>
      </w:r>
    </w:p>
    <w:p w14:paraId="78C22E95" w14:textId="7C884377" w:rsidR="006A6E76" w:rsidRPr="00541FDB" w:rsidRDefault="006A6E76" w:rsidP="006A6E76">
      <w:pPr>
        <w:spacing w:line="276" w:lineRule="auto"/>
        <w:ind w:firstLine="720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 xml:space="preserve">Course instructor (full name) </w:t>
      </w:r>
      <w:r w:rsidR="00031AF7">
        <w:rPr>
          <w:b/>
          <w:bCs/>
          <w:sz w:val="24"/>
          <w:szCs w:val="24"/>
          <w:u w:val="single"/>
          <w:lang w:val="en-US"/>
        </w:rPr>
        <w:t>Kuanysh</w:t>
      </w:r>
      <w:r w:rsidR="00031AF7" w:rsidRPr="00FF5E7B">
        <w:rPr>
          <w:b/>
          <w:bCs/>
          <w:sz w:val="24"/>
          <w:szCs w:val="24"/>
          <w:u w:val="single"/>
          <w:lang w:val="en-US"/>
        </w:rPr>
        <w:t xml:space="preserve"> </w:t>
      </w:r>
      <w:r w:rsidR="00031AF7">
        <w:rPr>
          <w:b/>
          <w:bCs/>
          <w:sz w:val="24"/>
          <w:szCs w:val="24"/>
          <w:u w:val="single"/>
          <w:lang w:val="en-US"/>
        </w:rPr>
        <w:t>Sh</w:t>
      </w:r>
      <w:r w:rsidR="00031AF7" w:rsidRPr="00FF5E7B">
        <w:rPr>
          <w:b/>
          <w:bCs/>
          <w:sz w:val="24"/>
          <w:szCs w:val="24"/>
          <w:u w:val="single"/>
          <w:lang w:val="en-US"/>
        </w:rPr>
        <w:t xml:space="preserve">. </w:t>
      </w:r>
      <w:r w:rsidR="00031AF7">
        <w:rPr>
          <w:b/>
          <w:bCs/>
          <w:sz w:val="24"/>
          <w:szCs w:val="24"/>
          <w:u w:val="single"/>
          <w:lang w:val="en-US"/>
        </w:rPr>
        <w:t>Abeshev</w:t>
      </w:r>
    </w:p>
    <w:p w14:paraId="4C81F20E" w14:textId="787414CC" w:rsidR="006A6E76" w:rsidRPr="00541FDB" w:rsidRDefault="0081066C" w:rsidP="006A6E76">
      <w:pPr>
        <w:spacing w:line="276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Language of exam </w:t>
      </w:r>
      <w:r w:rsidR="00031AF7" w:rsidRPr="00FF5E7B">
        <w:rPr>
          <w:b/>
          <w:bCs/>
          <w:sz w:val="24"/>
          <w:szCs w:val="24"/>
          <w:u w:val="single"/>
          <w:lang w:val="en-US"/>
        </w:rPr>
        <w:t>English</w:t>
      </w:r>
    </w:p>
    <w:p w14:paraId="302FDA87" w14:textId="3C1B3D63" w:rsidR="006A6E76" w:rsidRPr="00031AF7" w:rsidRDefault="006A6E76" w:rsidP="006A6E76">
      <w:pPr>
        <w:spacing w:line="276" w:lineRule="auto"/>
        <w:ind w:firstLine="720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Du</w:t>
      </w:r>
      <w:r w:rsidR="0081066C">
        <w:rPr>
          <w:sz w:val="24"/>
          <w:szCs w:val="24"/>
          <w:lang w:val="en-US"/>
        </w:rPr>
        <w:t xml:space="preserve">ration of exam (in minutes) </w:t>
      </w:r>
      <w:r w:rsidR="0081066C" w:rsidRPr="00031AF7">
        <w:rPr>
          <w:b/>
          <w:sz w:val="24"/>
          <w:szCs w:val="24"/>
          <w:lang w:val="en-US"/>
        </w:rPr>
        <w:t>1</w:t>
      </w:r>
      <w:r w:rsidR="00031AF7" w:rsidRPr="00031AF7">
        <w:rPr>
          <w:b/>
          <w:sz w:val="24"/>
          <w:szCs w:val="24"/>
          <w:lang w:val="en-US"/>
        </w:rPr>
        <w:t>2</w:t>
      </w:r>
      <w:r w:rsidR="0081066C" w:rsidRPr="00031AF7">
        <w:rPr>
          <w:b/>
          <w:sz w:val="24"/>
          <w:szCs w:val="24"/>
          <w:lang w:val="en-US"/>
        </w:rPr>
        <w:t>0</w:t>
      </w:r>
      <w:r w:rsidR="00031AF7" w:rsidRPr="00031AF7">
        <w:rPr>
          <w:b/>
          <w:sz w:val="24"/>
          <w:szCs w:val="24"/>
          <w:lang w:val="en-US"/>
        </w:rPr>
        <w:t xml:space="preserve"> </w:t>
      </w:r>
      <w:r w:rsidR="0081066C" w:rsidRPr="00031AF7">
        <w:rPr>
          <w:b/>
          <w:sz w:val="24"/>
          <w:szCs w:val="24"/>
          <w:lang w:val="en-US"/>
        </w:rPr>
        <w:t>min</w:t>
      </w:r>
    </w:p>
    <w:p w14:paraId="36DF45E9" w14:textId="77777777" w:rsidR="006A6E76" w:rsidRPr="00541FDB" w:rsidRDefault="006A6E76" w:rsidP="006A6E76">
      <w:pPr>
        <w:spacing w:line="276" w:lineRule="auto"/>
        <w:ind w:firstLine="720"/>
        <w:rPr>
          <w:sz w:val="24"/>
          <w:szCs w:val="24"/>
          <w:lang w:val="en-US"/>
        </w:rPr>
      </w:pPr>
    </w:p>
    <w:p w14:paraId="2E89BF75" w14:textId="30E089D1" w:rsidR="006A6E76" w:rsidRPr="0081066C" w:rsidRDefault="006A6E76" w:rsidP="0081066C">
      <w:pPr>
        <w:spacing w:line="276" w:lineRule="auto"/>
        <w:ind w:firstLine="720"/>
        <w:jc w:val="both"/>
        <w:rPr>
          <w:color w:val="000000" w:themeColor="text1"/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Exam forma</w:t>
      </w:r>
      <w:r w:rsidR="0081066C">
        <w:rPr>
          <w:sz w:val="24"/>
          <w:szCs w:val="24"/>
          <w:lang w:val="en-US"/>
        </w:rPr>
        <w:t xml:space="preserve">t (choose the appropriate): </w:t>
      </w:r>
      <w:r w:rsidR="0081066C" w:rsidRPr="00541FDB">
        <w:rPr>
          <w:color w:val="000000" w:themeColor="text1"/>
          <w:sz w:val="24"/>
          <w:szCs w:val="24"/>
          <w:lang w:val="en-US"/>
        </w:rPr>
        <w:t>Combined format (project reports and oral delivery)</w:t>
      </w:r>
    </w:p>
    <w:p w14:paraId="08AD01C2" w14:textId="77777777" w:rsidR="006A6E76" w:rsidRPr="00541FDB" w:rsidRDefault="006A6E76" w:rsidP="006A6E76">
      <w:pPr>
        <w:spacing w:line="276" w:lineRule="auto"/>
        <w:ind w:firstLine="720"/>
        <w:jc w:val="both"/>
        <w:rPr>
          <w:color w:val="000000" w:themeColor="text1"/>
          <w:sz w:val="24"/>
          <w:szCs w:val="24"/>
          <w:lang w:val="en-US"/>
        </w:rPr>
      </w:pPr>
    </w:p>
    <w:p w14:paraId="70291E9B" w14:textId="77777777" w:rsidR="006A6E76" w:rsidRPr="00541FDB" w:rsidRDefault="006A6E76" w:rsidP="006A6E76">
      <w:pPr>
        <w:spacing w:line="276" w:lineRule="auto"/>
        <w:jc w:val="both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Consultation date and time ___________________________</w:t>
      </w:r>
    </w:p>
    <w:p w14:paraId="748803CF" w14:textId="185F3208" w:rsidR="006A6E76" w:rsidRPr="00541FDB" w:rsidRDefault="006A6E76" w:rsidP="006A6E76">
      <w:pPr>
        <w:spacing w:line="276" w:lineRule="auto"/>
        <w:rPr>
          <w:sz w:val="24"/>
          <w:szCs w:val="24"/>
          <w:u w:val="single"/>
          <w:lang w:val="en-US"/>
        </w:rPr>
      </w:pPr>
      <w:r w:rsidRPr="00541FDB">
        <w:rPr>
          <w:sz w:val="24"/>
          <w:szCs w:val="24"/>
          <w:lang w:val="en-US"/>
        </w:rPr>
        <w:t>Student identification method (by ID/</w:t>
      </w:r>
      <w:r w:rsidR="00D804CF" w:rsidRPr="00541FDB">
        <w:rPr>
          <w:sz w:val="24"/>
          <w:szCs w:val="24"/>
          <w:lang w:val="en-US"/>
        </w:rPr>
        <w:t>video camera</w:t>
      </w:r>
      <w:r w:rsidRPr="00541FDB">
        <w:rPr>
          <w:sz w:val="24"/>
          <w:szCs w:val="24"/>
          <w:lang w:val="en-US"/>
        </w:rPr>
        <w:t xml:space="preserve">, or other) </w:t>
      </w:r>
      <w:r w:rsidR="0081066C">
        <w:rPr>
          <w:sz w:val="24"/>
          <w:szCs w:val="24"/>
          <w:lang w:val="en-US"/>
        </w:rPr>
        <w:t>by ID</w:t>
      </w:r>
      <w:r w:rsidRPr="00541FDB">
        <w:rPr>
          <w:sz w:val="24"/>
          <w:szCs w:val="24"/>
          <w:lang w:val="en-US"/>
        </w:rPr>
        <w:t xml:space="preserve"> </w:t>
      </w:r>
    </w:p>
    <w:p w14:paraId="210724CC" w14:textId="135CDC27" w:rsidR="006A6E76" w:rsidRPr="00541FDB" w:rsidRDefault="006A6E76" w:rsidP="006A6E76">
      <w:pPr>
        <w:spacing w:line="276" w:lineRule="auto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 xml:space="preserve">How the exam will be conducted? </w:t>
      </w:r>
      <w:r w:rsidR="0081066C">
        <w:rPr>
          <w:sz w:val="24"/>
          <w:szCs w:val="24"/>
          <w:lang w:val="en-US"/>
        </w:rPr>
        <w:t>Orally</w:t>
      </w:r>
    </w:p>
    <w:p w14:paraId="2A1B5EAF" w14:textId="77777777" w:rsidR="006A6E76" w:rsidRPr="00541FDB" w:rsidRDefault="006A6E76" w:rsidP="006A6E76">
      <w:pPr>
        <w:spacing w:line="276" w:lineRule="auto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Describe the stages of the exam procedure</w:t>
      </w:r>
    </w:p>
    <w:p w14:paraId="770C185E" w14:textId="017F6F17" w:rsidR="006A6E76" w:rsidRPr="00B77DE8" w:rsidRDefault="00B77DE8" w:rsidP="006A6E76">
      <w:pPr>
        <w:pStyle w:val="a3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 and criteria will be given in advance </w:t>
      </w:r>
    </w:p>
    <w:p w14:paraId="260FC237" w14:textId="207BEA5B" w:rsidR="006A6E76" w:rsidRPr="00B77DE8" w:rsidRDefault="00B77DE8" w:rsidP="006A6E76">
      <w:pPr>
        <w:pStyle w:val="a3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Students will be divided into several groups</w:t>
      </w:r>
    </w:p>
    <w:p w14:paraId="459A7965" w14:textId="7D00EB7E" w:rsidR="006A6E76" w:rsidRPr="00B77DE8" w:rsidRDefault="00B77DE8" w:rsidP="006A6E76">
      <w:pPr>
        <w:pStyle w:val="a3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Ready project must be send to the lecturer’s email at the day of exam</w:t>
      </w:r>
    </w:p>
    <w:p w14:paraId="522FE11F" w14:textId="4C2845CE" w:rsidR="006A6E76" w:rsidRPr="00B77DE8" w:rsidRDefault="00B77DE8" w:rsidP="006A6E76">
      <w:pPr>
        <w:pStyle w:val="a3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Oral presentation and project defense</w:t>
      </w:r>
    </w:p>
    <w:p w14:paraId="5FC1F16A" w14:textId="662BFF78" w:rsidR="00B77DE8" w:rsidRPr="00B77DE8" w:rsidRDefault="00B77DE8" w:rsidP="006A6E76">
      <w:pPr>
        <w:pStyle w:val="a3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Marks will be announced after looking through sent files</w:t>
      </w:r>
    </w:p>
    <w:p w14:paraId="4906029A" w14:textId="77777777" w:rsidR="006A6E76" w:rsidRPr="00A82CB2" w:rsidRDefault="006A6E76" w:rsidP="00A82CB2">
      <w:pPr>
        <w:spacing w:line="276" w:lineRule="auto"/>
        <w:rPr>
          <w:sz w:val="24"/>
          <w:szCs w:val="24"/>
          <w:lang w:val="en-US"/>
        </w:rPr>
      </w:pPr>
    </w:p>
    <w:p w14:paraId="069E96DB" w14:textId="170F151B" w:rsidR="006A6E76" w:rsidRPr="00541FDB" w:rsidRDefault="006A6E76" w:rsidP="006A6E76">
      <w:pPr>
        <w:pStyle w:val="a3"/>
        <w:spacing w:line="276" w:lineRule="auto"/>
        <w:ind w:left="0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 xml:space="preserve">Describe in detail the number of questions by category and the scores for them (open, closed, others) </w:t>
      </w:r>
      <w:r w:rsidR="003B6E39">
        <w:rPr>
          <w:sz w:val="24"/>
          <w:szCs w:val="24"/>
          <w:lang w:val="en-US"/>
        </w:rPr>
        <w:t>questions will be asked according to the presentation of the project</w:t>
      </w:r>
      <w:r w:rsidR="00790557">
        <w:rPr>
          <w:sz w:val="24"/>
          <w:szCs w:val="24"/>
          <w:lang w:val="en-US"/>
        </w:rPr>
        <w:t xml:space="preserve"> (40 points)</w:t>
      </w:r>
    </w:p>
    <w:p w14:paraId="0D0DF8EC" w14:textId="77777777" w:rsidR="006A6E76" w:rsidRPr="00541FDB" w:rsidRDefault="006A6E76" w:rsidP="006A6E76">
      <w:pPr>
        <w:spacing w:line="276" w:lineRule="auto"/>
        <w:rPr>
          <w:sz w:val="24"/>
          <w:szCs w:val="24"/>
          <w:lang w:val="en-US"/>
        </w:rPr>
      </w:pPr>
    </w:p>
    <w:p w14:paraId="6C133366" w14:textId="5E593736" w:rsidR="006A6E76" w:rsidRPr="00541FDB" w:rsidRDefault="006A6E76" w:rsidP="006A6E76">
      <w:pPr>
        <w:spacing w:line="276" w:lineRule="auto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How will a student receive an exam assignment via the Microsoft Teams application:</w:t>
      </w:r>
      <w:r w:rsidR="003B6E39">
        <w:rPr>
          <w:sz w:val="24"/>
          <w:szCs w:val="24"/>
          <w:lang w:val="en-US"/>
        </w:rPr>
        <w:t xml:space="preserve"> in the written form (</w:t>
      </w:r>
      <w:r w:rsidR="00D804CF">
        <w:rPr>
          <w:sz w:val="24"/>
          <w:szCs w:val="24"/>
          <w:lang w:val="en-US"/>
        </w:rPr>
        <w:t>file)?</w:t>
      </w:r>
    </w:p>
    <w:p w14:paraId="37A7BCB4" w14:textId="2FBA070A" w:rsidR="006A6E76" w:rsidRPr="00541FDB" w:rsidRDefault="006A6E76" w:rsidP="006A6E76">
      <w:pPr>
        <w:spacing w:line="276" w:lineRule="auto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In what way the students will send their answers to the exam questions to the teacher/examiner:</w:t>
      </w:r>
      <w:r w:rsidR="00D804CF">
        <w:rPr>
          <w:sz w:val="24"/>
          <w:szCs w:val="24"/>
          <w:lang w:val="en-US"/>
        </w:rPr>
        <w:t xml:space="preserve"> </w:t>
      </w:r>
      <w:r w:rsidR="003B6E39">
        <w:rPr>
          <w:sz w:val="24"/>
          <w:szCs w:val="24"/>
          <w:lang w:val="en-US"/>
        </w:rPr>
        <w:t>email/teams</w:t>
      </w:r>
    </w:p>
    <w:p w14:paraId="38FF078E" w14:textId="38A96920" w:rsidR="006A6E76" w:rsidRPr="00541FDB" w:rsidRDefault="006A6E76" w:rsidP="006A6E76">
      <w:pPr>
        <w:spacing w:line="276" w:lineRule="auto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 xml:space="preserve">How much time for each question is planned: </w:t>
      </w:r>
      <w:r w:rsidR="003B6E39">
        <w:rPr>
          <w:sz w:val="24"/>
          <w:szCs w:val="24"/>
          <w:lang w:val="en-US"/>
        </w:rPr>
        <w:t>about 15</w:t>
      </w:r>
      <w:r w:rsidR="00D804CF">
        <w:rPr>
          <w:sz w:val="24"/>
          <w:szCs w:val="24"/>
          <w:lang w:val="en-US"/>
        </w:rPr>
        <w:t xml:space="preserve"> </w:t>
      </w:r>
      <w:r w:rsidR="003B6E39">
        <w:rPr>
          <w:sz w:val="24"/>
          <w:szCs w:val="24"/>
          <w:lang w:val="en-US"/>
        </w:rPr>
        <w:t xml:space="preserve">min for each </w:t>
      </w:r>
      <w:r w:rsidR="00D804CF">
        <w:rPr>
          <w:sz w:val="24"/>
          <w:szCs w:val="24"/>
          <w:lang w:val="en-US"/>
        </w:rPr>
        <w:t>team?</w:t>
      </w:r>
    </w:p>
    <w:p w14:paraId="2AD194F9" w14:textId="7F37C6F7" w:rsidR="006A6E76" w:rsidRPr="00541FDB" w:rsidRDefault="006A6E76" w:rsidP="006A6E76">
      <w:pPr>
        <w:spacing w:line="276" w:lineRule="auto"/>
        <w:rPr>
          <w:sz w:val="24"/>
          <w:szCs w:val="24"/>
          <w:lang w:val="en-US"/>
        </w:rPr>
      </w:pPr>
      <w:r w:rsidRPr="00541FDB">
        <w:rPr>
          <w:sz w:val="24"/>
          <w:szCs w:val="24"/>
          <w:lang w:val="en-US"/>
        </w:rPr>
        <w:t>What equipment is needed:</w:t>
      </w:r>
      <w:r w:rsidR="003B6E39">
        <w:rPr>
          <w:sz w:val="24"/>
          <w:szCs w:val="24"/>
          <w:lang w:val="en-US"/>
        </w:rPr>
        <w:t xml:space="preserve"> </w:t>
      </w:r>
      <w:r w:rsidR="00790557">
        <w:rPr>
          <w:sz w:val="24"/>
          <w:szCs w:val="24"/>
          <w:lang w:val="en-US"/>
        </w:rPr>
        <w:t>notebook, dynamics, microphone</w:t>
      </w:r>
    </w:p>
    <w:p w14:paraId="7C6FCCCD" w14:textId="77777777" w:rsidR="006A6E76" w:rsidRPr="00790557" w:rsidRDefault="006A6E76">
      <w:pPr>
        <w:rPr>
          <w:lang w:val="en-US"/>
        </w:rPr>
      </w:pPr>
    </w:p>
    <w:sectPr w:rsidR="006A6E76" w:rsidRPr="00790557" w:rsidSect="00E75F0D">
      <w:pgSz w:w="11910" w:h="16840"/>
      <w:pgMar w:top="1134" w:right="570" w:bottom="1418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C91"/>
    <w:multiLevelType w:val="hybridMultilevel"/>
    <w:tmpl w:val="ABD6A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A76DE"/>
    <w:multiLevelType w:val="hybridMultilevel"/>
    <w:tmpl w:val="ABD6A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06355">
    <w:abstractNumId w:val="1"/>
  </w:num>
  <w:num w:numId="2" w16cid:durableId="206965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DB0"/>
    <w:rsid w:val="00031AF7"/>
    <w:rsid w:val="000C1C1C"/>
    <w:rsid w:val="00154B57"/>
    <w:rsid w:val="002F573F"/>
    <w:rsid w:val="003B6E39"/>
    <w:rsid w:val="00460DB0"/>
    <w:rsid w:val="006A6E76"/>
    <w:rsid w:val="00790557"/>
    <w:rsid w:val="0081066C"/>
    <w:rsid w:val="008C05B5"/>
    <w:rsid w:val="00A82CB2"/>
    <w:rsid w:val="00B77DE8"/>
    <w:rsid w:val="00D804CF"/>
    <w:rsid w:val="00DB2821"/>
    <w:rsid w:val="00DC2BD5"/>
    <w:rsid w:val="00DD1242"/>
    <w:rsid w:val="00D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8BE5"/>
  <w15:docId w15:val="{18162691-377B-43F9-B37C-3277D676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0D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60DB0"/>
    <w:pPr>
      <w:ind w:left="113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10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60D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460DB0"/>
    <w:pPr>
      <w:ind w:left="113"/>
    </w:pPr>
  </w:style>
  <w:style w:type="table" w:styleId="a4">
    <w:name w:val="Table Grid"/>
    <w:basedOn w:val="a1"/>
    <w:uiPriority w:val="39"/>
    <w:rsid w:val="0046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1066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No Spacing"/>
    <w:uiPriority w:val="1"/>
    <w:qFormat/>
    <w:rsid w:val="008106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Nurganym E. Eren</dc:creator>
  <cp:keywords/>
  <dc:description/>
  <cp:lastModifiedBy>Kuanysh S. Abeshev</cp:lastModifiedBy>
  <cp:revision>14</cp:revision>
  <dcterms:created xsi:type="dcterms:W3CDTF">2021-10-29T03:39:00Z</dcterms:created>
  <dcterms:modified xsi:type="dcterms:W3CDTF">2022-09-07T04:49:00Z</dcterms:modified>
</cp:coreProperties>
</file>