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New Hire Onboarding Checklist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Streamline your onboarding process by including the following in your checklist. This checklist will ensure a smooth onboarding process, and your new hire will also have a great first impression of your organization.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welcome email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Warmly welcome them to the team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the starting date, time and location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the phone number and email of their contact person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list of the documents they should bring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 schedule breakdown of their first day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dress code, if there is one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your company informational documents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an email to your new employee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Pre-onboarding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out a company-wide email announcing the new hire, with their name and position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Announce their start date and which office they will be working from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possible, inform coworkers of the time and place for a meet-and-greet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that the head of their department is prepared for the new arrival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where the new employee’s workstation will be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all necessary equipment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their accounts in the HR system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accounts, email, and other needed accounts for the new employee (prepare a full list of all services)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a welcome package and place it on the workstation if possible (Or send it to their address if they are working remotely)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HR-related documents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First-day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sure to greet the new employee at the door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the new employee to their colleagues and department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the new employee their workstation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the new employee’s onboarding buddy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that they can log in to their station and all equipment is working properly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access to the learning environment, if you have one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all essential information, including guides and rules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that all credentials and accesses work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Arrange a meeting with an employee supervisor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a welcome lunch with the new employee and their team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possible, have a one-to-one meeting at the end of the day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First-week checklist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Organise a welcome coffee if possible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access and inform them where to find company policies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that the employee has had meetings with the department head, and all key people to their role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short term goals have been set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that all equipment and software needs are met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additional training if needed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Organize and invite the new employee to participate in team-building activities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one-to-one meeting at the end of the week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employee to the birthdays’ list to not miss it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First-month checklist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send a first-month onboarding survey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meeting with the department head about the employee’s progress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one-to-one meeting with the employee at the end of the month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employee’s feelings about the job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Invite the new employee to participate in activities for team members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and schedule a three-month and six-month survey for the employee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Read our employee onboarding process guide to ensure that you are ready to welcome any new hire, and prepare yourself with an onboarding checklist.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