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Implementación de Réplicas en Bases de Datos Distribuidas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¿Qué es la replicación de bases de datos distribuidas?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Tipos de replicación: Sincrónica vs Asincrónica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Replicación en bases de datos distribuidas: casos de uso comunes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Técnicas para asegurar la integridad de los datos en réplicas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Configuración de la replicación en MySQL/PostgreSQL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Resolución de conflictos en sistemas replicados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Ejercicio práctico: Implementación de réplicas en una base de datos distribuida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Comprender los fundamentos de la replicación en bases de datos distribuidas.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Conocer los diferentes tipos de replicación y sus características.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Aplicar las técnicas de replicación en bases de datos como MySQL o PostgreSQL.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Resolver conflictos en sistemas replicados mediante técnicas de manejo de datos.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 4: Implementar Réplicas en Bases de Datos Distribuidas.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la replicación de bases de datos distribuidas?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replicación: Sincrónica vs Asincrónica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Replicación en bases de datos distribuidas: casos de uso comunes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 para asegurar la integridad de los datos en réplicas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la replicación en MySQL/PostgreSQL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conflictos en sistemas replicados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 3 (2 pts)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GqnlsgGXq5OSGRVCJ3f+fPoHXg==">CgMxLjA4AHIhMVNfNGNCdi1kT1BYZzV6bUJ4VmJ6X0VxTHZNNTdxT1ZW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