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Cuestionario 1: Actuadores en Arduino</w:t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¿Qué es un actuador en un sistema electrónico?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A) Un dispositivo que mide temperatura.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B) Un dispositivo que convierte señales eléctricas en movimiento físico.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C) Un dispositivo que almacena información.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D) Un dispositivo que detecta luz.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¿Qué tipo de actuador es común en sistemas industriales donde se necesita mucha fuerza?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A) Actuador eléctrico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B) Actuador térmico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C) Actuador hidraulico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D) Actuador magnético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¿Cuál de los siguientes actuadores permite movimientos muy precisos a corto alcance?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A) Actuador neumático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B) Actuador piezoeléctrico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C) Actuador hidráulico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D) Actuador magnético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¿Qué característica especial tiene un servomotor?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A) Permite controlar la posición angular con alta precisión.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B) Funciona con presión de fluidos.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C) Funciona mediante cambios de temperatura.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D) Genera movimiento mediante aire comprimido.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¿Para qué aplicaciones es ideal un motor de corriente continua (DC)?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A) Controlar la temperatura ambiental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B) Crear movimientos controlados en cámaras de vigilancia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C) Proyectos de robótica, como movimiento de ruedas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D) Medir niveles de agua en un tanque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¿Cuál de estos motores se utiliza comúnmente para movimientos repetitivos y posicionamiento preciso?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A) Motor de corriente continua (DC)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B) Motor paso a paso (Stepper Motor)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C) Servomotor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D) Actuador térmico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¿Qué tipo de actuador funciona mediante la expansión y contracción de materiales con cambios de temperatura?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A) Actuador piezoeléctrico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B) Actuador térmico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C) Actuador neumático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D) Actuador hidráulico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¿Cuál es el propósito de un actuador magnético en proyectos de Arduino?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A) Generar movimiento a través de campo magnético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B) Convertir luz en señales eléctricas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C) Detectar temperatura y humedad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D) Almacenar datos de sensores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¿Qué tipo de actuador sería más adecuado para una aplicación de control de un brazo robótico?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A) Actuador térmico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B) Motor de corriente continua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C) Servomotor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D) Sensor de humedad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¿Cuál de los siguientes no es un tipo de actuador común en proyectos de Arduino?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A) Actuador térmico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B) Actuador mecánico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C) Actuador hidráulico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D) Actuador piezoeléctrico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lZhGWihAfN7kXG4iUOhR6B9vgQ==">CgMxLjA4AHIhMTdoV1E1S04xOWE4NzhKZzVmbndzQUVRNl9VYXAtTS0y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2024-11-07T22:26:00Z</dcterms:created>
  <dc:creator>Monkey Business</dc:creator>
</cp:coreProperties>
</file>