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https://youtu.be/JkbJ4mX84EA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JkbJ4mX84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