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Video - Recursos Educativo semana 11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https://youtu.be/ZEeOTFrL0WM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