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https://youtu.be/r0JntJD-Q8s?si=6br4RpBEL-UPC5Uu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0JntJD-Q8s?si=6br4RpBEL-UPC5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