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Fundamentos de Desarrollo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Metodología Ágil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Adoptar las metodologías ágiles para gestionar proyectos de software de manera eficiente, maximizando la colaboración del equipo y la entrega de valor continuo.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la arquitectura y despliegue de aplicaciones en la nube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Principios de la metodología ágil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vs. Kanban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Roles en Scrum (Product Owner, Scrum Master, Development 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Ceremonias de Scrum (Sprint Planning, Daily Standup, Sprint Review, Retrospective)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Artefactos (Product Backlog, Sprint Backlog, Burndown charts)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Historias de usuario y estimación ágil (Story 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e10gA4WLdzFK3m56J/Y6UeGwMQ==">CgMxLjA4AHIhMUdZUzUtNWNaWU1JM1FMUUZ3b1I3VWNfYVlUYXFIeG1T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