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right" w:tblpY="-256"/>
        <w:tblW w:w="10031" w:type="dxa"/>
        <w:tblBorders>
          <w:top w:val="thinThickSmallGap" w:sz="12" w:space="0" w:color="000000" w:themeColor="text1"/>
          <w:bottom w:val="thinThickSmallGap" w:sz="12" w:space="0" w:color="000000" w:themeColor="text1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31"/>
      </w:tblGrid>
      <w:tr w:rsidR="000569A1" w14:paraId="766402DA" w14:textId="77777777">
        <w:trPr>
          <w:trHeight w:val="371"/>
        </w:trPr>
        <w:tc>
          <w:tcPr>
            <w:tcW w:w="10031" w:type="dxa"/>
            <w:tcBorders>
              <w:top w:val="thinThickSmallGap" w:sz="12" w:space="0" w:color="000000" w:themeColor="text1"/>
              <w:left w:val="nil"/>
              <w:bottom w:val="thinThickSmallGap" w:sz="12" w:space="0" w:color="000000" w:themeColor="text1"/>
            </w:tcBorders>
          </w:tcPr>
          <w:p w14:paraId="519C5B36" w14:textId="77777777" w:rsidR="000569A1" w:rsidRDefault="00000000">
            <w:pPr>
              <w:spacing w:before="40"/>
              <w:ind w:left="-360" w:right="-259"/>
              <w:jc w:val="center"/>
              <w:rPr>
                <w:rFonts w:ascii="Verdana" w:hAnsi="Verdana" w:cs="Arial"/>
                <w:b/>
                <w:sz w:val="23"/>
                <w:szCs w:val="23"/>
              </w:rPr>
            </w:pPr>
            <w:r>
              <w:rPr>
                <w:rFonts w:ascii="Verdana" w:hAnsi="Verdana" w:cs="Arial"/>
                <w:b/>
                <w:sz w:val="28"/>
                <w:szCs w:val="23"/>
              </w:rPr>
              <w:t>SHRI RAMSWAROOP MEMORIAL COLLEGE OF MANAGEMENT</w:t>
            </w:r>
          </w:p>
        </w:tc>
      </w:tr>
    </w:tbl>
    <w:p w14:paraId="75CE5609" w14:textId="77777777" w:rsidR="000569A1" w:rsidRDefault="00000000">
      <w:pPr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D3A806" wp14:editId="35E1D668">
                <wp:simplePos x="0" y="0"/>
                <wp:positionH relativeFrom="column">
                  <wp:posOffset>4518660</wp:posOffset>
                </wp:positionH>
                <wp:positionV relativeFrom="paragraph">
                  <wp:posOffset>-647700</wp:posOffset>
                </wp:positionV>
                <wp:extent cx="1019810" cy="342900"/>
                <wp:effectExtent l="12700" t="12700" r="0" b="0"/>
                <wp:wrapNone/>
                <wp:docPr id="120913973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81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80">
                          <a:solidFill>
                            <a:srgbClr val="262626">
                              <a:lumMod val="50000"/>
                            </a:srgbClr>
                          </a:solidFill>
                          <a:round/>
                        </a:ln>
                      </wps:spPr>
                      <wps:txbx>
                        <w:txbxContent>
                          <w:p w14:paraId="15007DAC" w14:textId="77777777" w:rsidR="000569A1" w:rsidRDefault="00000000">
                            <w:pPr>
                              <w:spacing w:before="20" w:after="20"/>
                              <w:ind w:left="-90"/>
                              <w:jc w:val="center"/>
                              <w:rPr>
                                <w:color w:val="auto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color w:val="auto"/>
                                <w:sz w:val="14"/>
                                <w:szCs w:val="18"/>
                              </w:rPr>
                              <w:t>F:/Academic/26</w:t>
                            </w:r>
                          </w:p>
                          <w:p w14:paraId="4EE1E283" w14:textId="77777777" w:rsidR="000569A1" w:rsidRDefault="00000000">
                            <w:pPr>
                              <w:spacing w:before="20" w:after="20"/>
                              <w:ind w:left="-90"/>
                              <w:jc w:val="center"/>
                              <w:rPr>
                                <w:color w:val="auto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color w:val="auto"/>
                                <w:sz w:val="14"/>
                                <w:szCs w:val="18"/>
                              </w:rPr>
                              <w:t>Refer/WI/ACAD/18</w:t>
                            </w:r>
                          </w:p>
                          <w:p w14:paraId="4ABB89D1" w14:textId="77777777" w:rsidR="000569A1" w:rsidRDefault="000569A1">
                            <w:pPr>
                              <w:rPr>
                                <w:color w:val="auto"/>
                                <w:sz w:val="22"/>
                                <w:szCs w:val="22"/>
                              </w:rPr>
                            </w:pPr>
                          </w:p>
                          <w:p w14:paraId="17A2E2AE" w14:textId="77777777" w:rsidR="000569A1" w:rsidRDefault="000569A1">
                            <w:pPr>
                              <w:rPr>
                                <w:color w:val="auto"/>
                              </w:rPr>
                            </w:pP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D3A806" id="Rectangle 1" o:spid="_x0000_s1026" style="position:absolute;margin-left:355.8pt;margin-top:-51pt;width:80.3pt;height:2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" strokecolor="#131313" strokeweight=".53mm">
                <v:stroke joinstyle="round"/>
                <v:textbox>
                  <w:txbxContent>
                    <w:p w14:paraId="15007DAC" w14:textId="77777777" w:rsidR="000569A1" w:rsidRDefault="00000000">
                      <w:pPr>
                        <w:spacing w:before="20" w:after="20"/>
                        <w:ind w:left="-90"/>
                        <w:jc w:val="center"/>
                        <w:rPr>
                          <w:color w:val="auto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color w:val="auto"/>
                          <w:sz w:val="14"/>
                          <w:szCs w:val="18"/>
                        </w:rPr>
                        <w:t>F:/Academic/26</w:t>
                      </w:r>
                    </w:p>
                    <w:p w14:paraId="4EE1E283" w14:textId="77777777" w:rsidR="000569A1" w:rsidRDefault="00000000">
                      <w:pPr>
                        <w:spacing w:before="20" w:after="20"/>
                        <w:ind w:left="-90"/>
                        <w:jc w:val="center"/>
                        <w:rPr>
                          <w:color w:val="auto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color w:val="auto"/>
                          <w:sz w:val="14"/>
                          <w:szCs w:val="18"/>
                        </w:rPr>
                        <w:t>Refer/WI/ACAD/18</w:t>
                      </w:r>
                    </w:p>
                    <w:p w14:paraId="4ABB89D1" w14:textId="77777777" w:rsidR="000569A1" w:rsidRDefault="000569A1">
                      <w:pPr>
                        <w:rPr>
                          <w:color w:val="auto"/>
                          <w:sz w:val="22"/>
                          <w:szCs w:val="22"/>
                        </w:rPr>
                      </w:pPr>
                    </w:p>
                    <w:p w14:paraId="17A2E2AE" w14:textId="77777777" w:rsidR="000569A1" w:rsidRDefault="000569A1">
                      <w:pPr>
                        <w:rPr>
                          <w:color w:val="auto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33EB20A9" wp14:editId="5E50B4CE">
            <wp:simplePos x="0" y="0"/>
            <wp:positionH relativeFrom="column">
              <wp:posOffset>-173990</wp:posOffset>
            </wp:positionH>
            <wp:positionV relativeFrom="paragraph">
              <wp:posOffset>-333375</wp:posOffset>
            </wp:positionV>
            <wp:extent cx="693420" cy="704850"/>
            <wp:effectExtent l="0" t="0" r="0" b="0"/>
            <wp:wrapNone/>
            <wp:docPr id="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14627"/>
                    <a:stretch>
                      <a:fillRect/>
                    </a:stretch>
                  </pic:blipFill>
                  <pic:spPr>
                    <a:xfrm>
                      <a:off x="0" y="0"/>
                      <a:ext cx="693662" cy="704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7C78664" w14:textId="77777777" w:rsidR="000569A1" w:rsidRDefault="00000000">
      <w:pPr>
        <w:spacing w:before="120" w:line="276" w:lineRule="auto"/>
        <w:ind w:left="4410" w:right="4422"/>
        <w:jc w:val="center"/>
        <w:rPr>
          <w:b/>
          <w:u w:val="single"/>
        </w:rPr>
      </w:pPr>
      <w:r>
        <w:rPr>
          <w:b/>
        </w:rPr>
        <w:t>QUIZ TEST-III</w:t>
      </w:r>
    </w:p>
    <w:p w14:paraId="0C7B6C32" w14:textId="77777777" w:rsidR="000569A1" w:rsidRDefault="00000000">
      <w:pPr>
        <w:spacing w:after="240" w:line="276" w:lineRule="auto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[Session: 2025-26 (Even)]</w:t>
      </w:r>
    </w:p>
    <w:p w14:paraId="75F260AD" w14:textId="77777777" w:rsidR="000569A1" w:rsidRDefault="00000000">
      <w:pPr>
        <w:spacing w:line="276" w:lineRule="auto"/>
        <w:jc w:val="center"/>
        <w:rPr>
          <w:b/>
          <w:iCs/>
        </w:rPr>
      </w:pPr>
      <w:r>
        <w:rPr>
          <w:b/>
        </w:rPr>
        <w:t>BCA VI Sem. (BCA 61,42,63,64,65)</w:t>
      </w:r>
    </w:p>
    <w:p w14:paraId="6E73B49F" w14:textId="77777777" w:rsidR="000569A1" w:rsidRDefault="00000000">
      <w:pPr>
        <w:spacing w:after="120" w:line="276" w:lineRule="auto"/>
        <w:jc w:val="center"/>
        <w:rPr>
          <w:rFonts w:ascii="Consolas" w:eastAsiaTheme="minorHAnsi" w:hAnsi="Consolas"/>
          <w:b/>
          <w:bCs/>
          <w:lang w:val="en-IN"/>
        </w:rPr>
      </w:pPr>
      <w:r>
        <w:rPr>
          <w:b/>
        </w:rPr>
        <w:t>NBCA-601: Machine Learning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6"/>
        <w:gridCol w:w="5146"/>
      </w:tblGrid>
      <w:tr w:rsidR="000569A1" w14:paraId="4F748C83" w14:textId="77777777">
        <w:trPr>
          <w:trHeight w:val="181"/>
        </w:trPr>
        <w:tc>
          <w:tcPr>
            <w:tcW w:w="5778" w:type="dxa"/>
          </w:tcPr>
          <w:p w14:paraId="67E527A1" w14:textId="77777777" w:rsidR="000569A1" w:rsidRDefault="00000000">
            <w:pPr>
              <w:tabs>
                <w:tab w:val="left" w:pos="4428"/>
              </w:tabs>
              <w:spacing w:line="360" w:lineRule="auto"/>
              <w:jc w:val="both"/>
              <w:rPr>
                <w:rFonts w:ascii="Consolas" w:hAnsi="Consolas"/>
                <w:b/>
                <w:sz w:val="22"/>
              </w:rPr>
            </w:pPr>
            <w:r>
              <w:rPr>
                <w:rFonts w:ascii="Consolas" w:hAnsi="Consolas"/>
                <w:b/>
                <w:sz w:val="22"/>
                <w:szCs w:val="22"/>
              </w:rPr>
              <w:t>Duration: 01 Hour</w:t>
            </w:r>
          </w:p>
        </w:tc>
        <w:tc>
          <w:tcPr>
            <w:tcW w:w="5250" w:type="dxa"/>
          </w:tcPr>
          <w:p w14:paraId="5D2E2CAB" w14:textId="77777777" w:rsidR="000569A1" w:rsidRDefault="00000000">
            <w:pPr>
              <w:tabs>
                <w:tab w:val="left" w:pos="4428"/>
              </w:tabs>
              <w:jc w:val="right"/>
              <w:rPr>
                <w:rFonts w:ascii="Consolas" w:hAnsi="Consolas"/>
                <w:b/>
                <w:bCs/>
                <w:sz w:val="22"/>
              </w:rPr>
            </w:pPr>
            <w:r>
              <w:rPr>
                <w:rFonts w:ascii="Consolas" w:hAnsi="Consolas"/>
                <w:b/>
                <w:sz w:val="22"/>
                <w:szCs w:val="22"/>
              </w:rPr>
              <w:t>Maximum Marks: 30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426"/>
        <w:tblW w:w="0" w:type="auto"/>
        <w:tblLook w:val="04A0" w:firstRow="1" w:lastRow="0" w:firstColumn="1" w:lastColumn="0" w:noHBand="0" w:noVBand="1"/>
      </w:tblPr>
      <w:tblGrid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</w:tblGrid>
      <w:tr w:rsidR="000569A1" w14:paraId="750B90F1" w14:textId="77777777">
        <w:trPr>
          <w:trHeight w:val="432"/>
        </w:trPr>
        <w:tc>
          <w:tcPr>
            <w:tcW w:w="432" w:type="dxa"/>
            <w:tcBorders>
              <w:bottom w:val="single" w:sz="4" w:space="0" w:color="000000" w:themeColor="text1"/>
            </w:tcBorders>
          </w:tcPr>
          <w:p w14:paraId="453F691D" w14:textId="77777777" w:rsidR="000569A1" w:rsidRDefault="000569A1">
            <w:pPr>
              <w:tabs>
                <w:tab w:val="left" w:pos="4428"/>
              </w:tabs>
              <w:jc w:val="center"/>
              <w:rPr>
                <w:b/>
                <w:i/>
              </w:rPr>
            </w:pPr>
          </w:p>
        </w:tc>
        <w:tc>
          <w:tcPr>
            <w:tcW w:w="432" w:type="dxa"/>
            <w:tcBorders>
              <w:bottom w:val="single" w:sz="4" w:space="0" w:color="000000" w:themeColor="text1"/>
            </w:tcBorders>
          </w:tcPr>
          <w:p w14:paraId="2CB04A1D" w14:textId="77777777" w:rsidR="000569A1" w:rsidRDefault="000569A1">
            <w:pPr>
              <w:tabs>
                <w:tab w:val="left" w:pos="4428"/>
              </w:tabs>
              <w:jc w:val="center"/>
              <w:rPr>
                <w:b/>
                <w:i/>
              </w:rPr>
            </w:pPr>
          </w:p>
        </w:tc>
        <w:tc>
          <w:tcPr>
            <w:tcW w:w="432" w:type="dxa"/>
            <w:tcBorders>
              <w:bottom w:val="single" w:sz="4" w:space="0" w:color="000000" w:themeColor="text1"/>
            </w:tcBorders>
          </w:tcPr>
          <w:p w14:paraId="02180671" w14:textId="77777777" w:rsidR="000569A1" w:rsidRDefault="000569A1">
            <w:pPr>
              <w:tabs>
                <w:tab w:val="left" w:pos="4428"/>
              </w:tabs>
              <w:jc w:val="center"/>
              <w:rPr>
                <w:b/>
                <w:i/>
              </w:rPr>
            </w:pPr>
          </w:p>
        </w:tc>
        <w:tc>
          <w:tcPr>
            <w:tcW w:w="432" w:type="dxa"/>
            <w:tcBorders>
              <w:bottom w:val="single" w:sz="4" w:space="0" w:color="000000" w:themeColor="text1"/>
            </w:tcBorders>
          </w:tcPr>
          <w:p w14:paraId="6EBBD099" w14:textId="77777777" w:rsidR="000569A1" w:rsidRDefault="000569A1">
            <w:pPr>
              <w:tabs>
                <w:tab w:val="left" w:pos="4428"/>
              </w:tabs>
              <w:jc w:val="center"/>
              <w:rPr>
                <w:b/>
                <w:i/>
              </w:rPr>
            </w:pPr>
          </w:p>
        </w:tc>
        <w:tc>
          <w:tcPr>
            <w:tcW w:w="432" w:type="dxa"/>
            <w:tcBorders>
              <w:bottom w:val="single" w:sz="4" w:space="0" w:color="000000" w:themeColor="text1"/>
            </w:tcBorders>
          </w:tcPr>
          <w:p w14:paraId="363E7C97" w14:textId="77777777" w:rsidR="000569A1" w:rsidRDefault="000569A1">
            <w:pPr>
              <w:tabs>
                <w:tab w:val="left" w:pos="4428"/>
              </w:tabs>
              <w:jc w:val="center"/>
              <w:rPr>
                <w:b/>
                <w:i/>
              </w:rPr>
            </w:pPr>
          </w:p>
        </w:tc>
        <w:tc>
          <w:tcPr>
            <w:tcW w:w="432" w:type="dxa"/>
            <w:tcBorders>
              <w:bottom w:val="single" w:sz="4" w:space="0" w:color="000000" w:themeColor="text1"/>
            </w:tcBorders>
          </w:tcPr>
          <w:p w14:paraId="163E72C4" w14:textId="77777777" w:rsidR="000569A1" w:rsidRDefault="000569A1">
            <w:pPr>
              <w:tabs>
                <w:tab w:val="left" w:pos="4428"/>
              </w:tabs>
              <w:jc w:val="center"/>
              <w:rPr>
                <w:b/>
                <w:i/>
              </w:rPr>
            </w:pPr>
          </w:p>
        </w:tc>
        <w:tc>
          <w:tcPr>
            <w:tcW w:w="432" w:type="dxa"/>
            <w:tcBorders>
              <w:bottom w:val="single" w:sz="4" w:space="0" w:color="000000" w:themeColor="text1"/>
            </w:tcBorders>
          </w:tcPr>
          <w:p w14:paraId="74C58EBC" w14:textId="77777777" w:rsidR="000569A1" w:rsidRDefault="000569A1">
            <w:pPr>
              <w:tabs>
                <w:tab w:val="left" w:pos="4428"/>
              </w:tabs>
              <w:jc w:val="center"/>
              <w:rPr>
                <w:b/>
                <w:i/>
              </w:rPr>
            </w:pPr>
          </w:p>
        </w:tc>
        <w:tc>
          <w:tcPr>
            <w:tcW w:w="432" w:type="dxa"/>
            <w:tcBorders>
              <w:bottom w:val="single" w:sz="4" w:space="0" w:color="000000" w:themeColor="text1"/>
            </w:tcBorders>
          </w:tcPr>
          <w:p w14:paraId="5A01B1B7" w14:textId="77777777" w:rsidR="000569A1" w:rsidRDefault="000569A1">
            <w:pPr>
              <w:tabs>
                <w:tab w:val="left" w:pos="4428"/>
              </w:tabs>
              <w:jc w:val="center"/>
              <w:rPr>
                <w:b/>
                <w:i/>
              </w:rPr>
            </w:pPr>
          </w:p>
        </w:tc>
        <w:tc>
          <w:tcPr>
            <w:tcW w:w="432" w:type="dxa"/>
            <w:tcBorders>
              <w:bottom w:val="single" w:sz="4" w:space="0" w:color="000000" w:themeColor="text1"/>
            </w:tcBorders>
          </w:tcPr>
          <w:p w14:paraId="0E0B9738" w14:textId="77777777" w:rsidR="000569A1" w:rsidRDefault="000569A1">
            <w:pPr>
              <w:tabs>
                <w:tab w:val="left" w:pos="4428"/>
              </w:tabs>
              <w:jc w:val="center"/>
              <w:rPr>
                <w:b/>
                <w:i/>
              </w:rPr>
            </w:pPr>
          </w:p>
        </w:tc>
        <w:tc>
          <w:tcPr>
            <w:tcW w:w="432" w:type="dxa"/>
            <w:tcBorders>
              <w:bottom w:val="single" w:sz="4" w:space="0" w:color="000000" w:themeColor="text1"/>
            </w:tcBorders>
          </w:tcPr>
          <w:p w14:paraId="6DB4FBBC" w14:textId="77777777" w:rsidR="000569A1" w:rsidRDefault="000569A1">
            <w:pPr>
              <w:tabs>
                <w:tab w:val="left" w:pos="4428"/>
              </w:tabs>
              <w:jc w:val="center"/>
              <w:rPr>
                <w:b/>
                <w:i/>
              </w:rPr>
            </w:pPr>
          </w:p>
        </w:tc>
        <w:tc>
          <w:tcPr>
            <w:tcW w:w="432" w:type="dxa"/>
            <w:tcBorders>
              <w:bottom w:val="single" w:sz="4" w:space="0" w:color="000000" w:themeColor="text1"/>
            </w:tcBorders>
          </w:tcPr>
          <w:p w14:paraId="532A4492" w14:textId="77777777" w:rsidR="000569A1" w:rsidRDefault="000569A1">
            <w:pPr>
              <w:tabs>
                <w:tab w:val="left" w:pos="4428"/>
              </w:tabs>
              <w:jc w:val="center"/>
              <w:rPr>
                <w:b/>
                <w:i/>
              </w:rPr>
            </w:pPr>
          </w:p>
        </w:tc>
        <w:tc>
          <w:tcPr>
            <w:tcW w:w="432" w:type="dxa"/>
            <w:tcBorders>
              <w:bottom w:val="single" w:sz="4" w:space="0" w:color="000000" w:themeColor="text1"/>
            </w:tcBorders>
          </w:tcPr>
          <w:p w14:paraId="179576D3" w14:textId="77777777" w:rsidR="000569A1" w:rsidRDefault="000569A1">
            <w:pPr>
              <w:tabs>
                <w:tab w:val="left" w:pos="4428"/>
              </w:tabs>
              <w:jc w:val="center"/>
              <w:rPr>
                <w:b/>
                <w:i/>
              </w:rPr>
            </w:pPr>
          </w:p>
        </w:tc>
        <w:tc>
          <w:tcPr>
            <w:tcW w:w="432" w:type="dxa"/>
            <w:tcBorders>
              <w:bottom w:val="single" w:sz="4" w:space="0" w:color="000000" w:themeColor="text1"/>
            </w:tcBorders>
          </w:tcPr>
          <w:p w14:paraId="5BFC31B3" w14:textId="77777777" w:rsidR="000569A1" w:rsidRDefault="000569A1">
            <w:pPr>
              <w:tabs>
                <w:tab w:val="left" w:pos="4428"/>
              </w:tabs>
              <w:jc w:val="center"/>
              <w:rPr>
                <w:b/>
                <w:i/>
              </w:rPr>
            </w:pPr>
          </w:p>
        </w:tc>
      </w:tr>
      <w:tr w:rsidR="000569A1" w14:paraId="686C4B21" w14:textId="77777777">
        <w:trPr>
          <w:trHeight w:val="432"/>
        </w:trPr>
        <w:tc>
          <w:tcPr>
            <w:tcW w:w="5184" w:type="dxa"/>
            <w:gridSpan w:val="12"/>
            <w:tcBorders>
              <w:left w:val="nil"/>
              <w:bottom w:val="nil"/>
              <w:right w:val="nil"/>
            </w:tcBorders>
          </w:tcPr>
          <w:p w14:paraId="57C4637D" w14:textId="77777777" w:rsidR="000569A1" w:rsidRDefault="00000000">
            <w:pPr>
              <w:tabs>
                <w:tab w:val="left" w:pos="4428"/>
              </w:tabs>
              <w:jc w:val="center"/>
              <w:rPr>
                <w:b/>
                <w:i/>
              </w:rPr>
            </w:pPr>
            <w:r>
              <w:rPr>
                <w:b/>
                <w:sz w:val="20"/>
              </w:rPr>
              <w:t>(To be filled by Students)</w:t>
            </w:r>
          </w:p>
        </w:tc>
        <w:tc>
          <w:tcPr>
            <w:tcW w:w="432" w:type="dxa"/>
            <w:tcBorders>
              <w:left w:val="nil"/>
              <w:bottom w:val="nil"/>
              <w:right w:val="nil"/>
            </w:tcBorders>
          </w:tcPr>
          <w:p w14:paraId="242988A8" w14:textId="77777777" w:rsidR="000569A1" w:rsidRDefault="000569A1">
            <w:pPr>
              <w:tabs>
                <w:tab w:val="left" w:pos="4428"/>
              </w:tabs>
              <w:jc w:val="center"/>
              <w:rPr>
                <w:b/>
                <w:sz w:val="20"/>
              </w:rPr>
            </w:pPr>
          </w:p>
        </w:tc>
      </w:tr>
    </w:tbl>
    <w:p w14:paraId="1D8B1060" w14:textId="77777777" w:rsidR="000569A1" w:rsidRDefault="00000000">
      <w:pPr>
        <w:tabs>
          <w:tab w:val="left" w:pos="4428"/>
        </w:tabs>
        <w:spacing w:after="240"/>
        <w:jc w:val="center"/>
        <w:rPr>
          <w:b/>
          <w:i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5DFBAC" wp14:editId="178CBE64">
                <wp:simplePos x="0" y="0"/>
                <wp:positionH relativeFrom="column">
                  <wp:posOffset>-52070</wp:posOffset>
                </wp:positionH>
                <wp:positionV relativeFrom="paragraph">
                  <wp:posOffset>88900</wp:posOffset>
                </wp:positionV>
                <wp:extent cx="7048500" cy="9525"/>
                <wp:effectExtent l="12700" t="12700" r="0" b="3175"/>
                <wp:wrapNone/>
                <wp:docPr id="1518787382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V="1">
                          <a:off x="0" y="0"/>
                          <a:ext cx="7048500" cy="952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2" o:spid="_x0000_s1026" o:spt="32" type="#_x0000_t32" style="position:absolute;left:0pt;flip:y;margin-left:-4.1pt;margin-top:7pt;height:0.75pt;width:555pt;z-index:251659264;mso-width-relative:page;mso-height-relative:page;" filled="f" stroked="t" coordsize="21600,21600" o:gfxdata="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CCZxbr2AAAAAkBAAAPAAAAAAAAAAEAIAAAACIAAABk&#10;cnMvZG93bnJldi54bWxQSwECFAAUAAAACACHTuJAr5yeVc0BAACXAwAADgAAAAAAAAABACAAAAAn&#10;AQAAZHJzL2Uyb0RvYy54bWxQSwUGAAAAAAYABgBZAQAAZgUAAAAA&#10;">
                <v:fill on="f" focussize="0,0"/>
                <v:stroke weight="1.5pt"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7AFFEF1D" w14:textId="77777777" w:rsidR="000569A1" w:rsidRDefault="00000000">
      <w:pPr>
        <w:tabs>
          <w:tab w:val="left" w:pos="3690"/>
        </w:tabs>
        <w:jc w:val="center"/>
        <w:rPr>
          <w:b/>
          <w:i/>
        </w:rPr>
      </w:pPr>
      <w:r>
        <w:rPr>
          <w:b/>
          <w:i/>
        </w:rPr>
        <w:t xml:space="preserve">                                                                      </w:t>
      </w:r>
      <w:proofErr w:type="spellStart"/>
      <w:r>
        <w:rPr>
          <w:b/>
          <w:i/>
        </w:rPr>
        <w:t>RollNo</w:t>
      </w:r>
      <w:proofErr w:type="spellEnd"/>
      <w:r>
        <w:rPr>
          <w:b/>
          <w:i/>
        </w:rPr>
        <w:t>.</w:t>
      </w:r>
    </w:p>
    <w:p w14:paraId="47852D3C" w14:textId="77777777" w:rsidR="000569A1" w:rsidRDefault="00000000">
      <w:pPr>
        <w:tabs>
          <w:tab w:val="left" w:pos="4428"/>
        </w:tabs>
        <w:jc w:val="right"/>
        <w:rPr>
          <w:b/>
        </w:rPr>
      </w:pPr>
      <w:r>
        <w:rPr>
          <w:b/>
        </w:rPr>
        <w:t xml:space="preserve">                                                                                                         </w:t>
      </w:r>
    </w:p>
    <w:p w14:paraId="5B2540D2" w14:textId="77777777" w:rsidR="000569A1" w:rsidRDefault="000569A1">
      <w:pPr>
        <w:jc w:val="center"/>
        <w:rPr>
          <w:b/>
          <w:bCs/>
        </w:rPr>
      </w:pPr>
    </w:p>
    <w:tbl>
      <w:tblPr>
        <w:tblStyle w:val="TableGrid"/>
        <w:tblW w:w="5000" w:type="pct"/>
        <w:jc w:val="center"/>
        <w:tblBorders>
          <w:top w:val="none" w:sz="0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4"/>
        <w:gridCol w:w="63"/>
        <w:gridCol w:w="556"/>
        <w:gridCol w:w="7324"/>
        <w:gridCol w:w="1060"/>
        <w:gridCol w:w="703"/>
        <w:gridCol w:w="562"/>
      </w:tblGrid>
      <w:tr w:rsidR="000569A1" w14:paraId="5EF66C3C" w14:textId="77777777">
        <w:trPr>
          <w:trHeight w:val="575"/>
          <w:jc w:val="center"/>
        </w:trPr>
        <w:tc>
          <w:tcPr>
            <w:tcW w:w="5000" w:type="pct"/>
            <w:gridSpan w:val="7"/>
            <w:tcBorders>
              <w:top w:val="nil"/>
              <w:left w:val="nil"/>
              <w:right w:val="nil"/>
            </w:tcBorders>
            <w:vAlign w:val="center"/>
          </w:tcPr>
          <w:p w14:paraId="3F3492F4" w14:textId="77777777" w:rsidR="000569A1" w:rsidRDefault="00000000">
            <w:pPr>
              <w:pStyle w:val="ListParagraph"/>
              <w:spacing w:before="120" w:after="120" w:line="276" w:lineRule="auto"/>
              <w:ind w:left="776" w:hanging="709"/>
              <w:contextualSpacing w:val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Note:   Attempt all Questions</w:t>
            </w:r>
          </w:p>
        </w:tc>
      </w:tr>
      <w:tr w:rsidR="000569A1" w14:paraId="5584C744" w14:textId="77777777">
        <w:trPr>
          <w:trHeight w:val="620"/>
          <w:jc w:val="center"/>
        </w:trPr>
        <w:tc>
          <w:tcPr>
            <w:tcW w:w="3925" w:type="pct"/>
            <w:gridSpan w:val="4"/>
            <w:vAlign w:val="center"/>
          </w:tcPr>
          <w:p w14:paraId="2EA33295" w14:textId="77777777" w:rsidR="000569A1" w:rsidRDefault="00000000">
            <w:pPr>
              <w:tabs>
                <w:tab w:val="left" w:pos="900"/>
                <w:tab w:val="left" w:pos="1260"/>
              </w:tabs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Part – A</w:t>
            </w:r>
          </w:p>
          <w:p w14:paraId="45D8507A" w14:textId="77777777" w:rsidR="000569A1" w:rsidRDefault="00000000">
            <w:pPr>
              <w:pStyle w:val="ListParagraph"/>
              <w:tabs>
                <w:tab w:val="left" w:pos="-108"/>
              </w:tabs>
              <w:spacing w:line="276" w:lineRule="auto"/>
              <w:ind w:left="-107" w:right="-108"/>
              <w:jc w:val="center"/>
              <w:rPr>
                <w:b/>
              </w:rPr>
            </w:pPr>
            <w:r>
              <w:rPr>
                <w:rFonts w:ascii="Book Antiqua" w:hAnsi="Book Antiqua"/>
                <w:b/>
                <w:i/>
              </w:rPr>
              <w:t>(Questions from Tutorial Sheet -I)</w:t>
            </w:r>
          </w:p>
        </w:tc>
        <w:tc>
          <w:tcPr>
            <w:tcW w:w="490" w:type="pct"/>
            <w:vAlign w:val="center"/>
          </w:tcPr>
          <w:p w14:paraId="169423B3" w14:textId="77777777" w:rsidR="000569A1" w:rsidRDefault="00000000">
            <w:pPr>
              <w:pStyle w:val="ListParagraph"/>
              <w:tabs>
                <w:tab w:val="left" w:pos="-108"/>
              </w:tabs>
              <w:spacing w:line="276" w:lineRule="auto"/>
              <w:ind w:left="-107" w:right="-108"/>
              <w:jc w:val="center"/>
              <w:rPr>
                <w:b/>
              </w:rPr>
            </w:pPr>
            <w:r>
              <w:rPr>
                <w:b/>
              </w:rPr>
              <w:t>Marks 10</w:t>
            </w:r>
          </w:p>
        </w:tc>
        <w:tc>
          <w:tcPr>
            <w:tcW w:w="325" w:type="pct"/>
            <w:vAlign w:val="center"/>
          </w:tcPr>
          <w:p w14:paraId="4C2A5987" w14:textId="77777777" w:rsidR="000569A1" w:rsidRDefault="00000000">
            <w:pPr>
              <w:pStyle w:val="ListParagraph"/>
              <w:tabs>
                <w:tab w:val="left" w:pos="-107"/>
              </w:tabs>
              <w:spacing w:line="276" w:lineRule="auto"/>
              <w:ind w:left="-108" w:right="-85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CO</w:t>
            </w:r>
          </w:p>
        </w:tc>
        <w:tc>
          <w:tcPr>
            <w:tcW w:w="258" w:type="pct"/>
            <w:vAlign w:val="center"/>
          </w:tcPr>
          <w:p w14:paraId="0FB95F2C" w14:textId="77777777" w:rsidR="000569A1" w:rsidRDefault="00000000">
            <w:pPr>
              <w:pStyle w:val="ListParagraph"/>
              <w:tabs>
                <w:tab w:val="left" w:pos="851"/>
              </w:tabs>
              <w:spacing w:line="276" w:lineRule="auto"/>
              <w:ind w:left="0"/>
              <w:jc w:val="center"/>
              <w:rPr>
                <w:b/>
              </w:rPr>
            </w:pPr>
            <w:r>
              <w:rPr>
                <w:b/>
                <w:bCs/>
              </w:rPr>
              <w:t>BL</w:t>
            </w:r>
          </w:p>
        </w:tc>
      </w:tr>
      <w:tr w:rsidR="000569A1" w14:paraId="54B06E35" w14:textId="77777777">
        <w:trPr>
          <w:trHeight w:val="935"/>
          <w:jc w:val="center"/>
        </w:trPr>
        <w:tc>
          <w:tcPr>
            <w:tcW w:w="281" w:type="pct"/>
            <w:gridSpan w:val="2"/>
            <w:vAlign w:val="center"/>
          </w:tcPr>
          <w:p w14:paraId="61DD62F4" w14:textId="77777777" w:rsidR="000569A1" w:rsidRDefault="00000000">
            <w:pPr>
              <w:pStyle w:val="ListParagraph"/>
              <w:tabs>
                <w:tab w:val="left" w:pos="0"/>
                <w:tab w:val="left" w:pos="851"/>
              </w:tabs>
              <w:spacing w:before="120" w:after="120" w:line="276" w:lineRule="auto"/>
              <w:ind w:left="0"/>
              <w:contextualSpacing w:val="0"/>
              <w:jc w:val="center"/>
              <w:rPr>
                <w:rFonts w:ascii="Consolas" w:hAnsi="Consolas" w:cs="Consolas"/>
                <w:b/>
                <w:bCs/>
              </w:rPr>
            </w:pPr>
            <w:r>
              <w:rPr>
                <w:rFonts w:ascii="Consolas" w:hAnsi="Consolas" w:cs="Consolas"/>
                <w:b/>
                <w:bCs/>
              </w:rPr>
              <w:t>Q1</w:t>
            </w:r>
          </w:p>
        </w:tc>
        <w:tc>
          <w:tcPr>
            <w:tcW w:w="3643" w:type="pct"/>
            <w:gridSpan w:val="2"/>
            <w:vAlign w:val="center"/>
          </w:tcPr>
          <w:p>
            <w:r>
              <w:t xml:space="preserve"> What is Machine Learning?</w:t>
            </w:r>
          </w:p>
        </w:tc>
        <w:tc>
          <w:tcPr>
            <w:tcW w:w="490" w:type="pct"/>
            <w:vAlign w:val="center"/>
          </w:tcPr>
          <w:p w14:paraId="7E41939B" w14:textId="77777777" w:rsidR="000569A1" w:rsidRDefault="00000000">
            <w:pPr>
              <w:pStyle w:val="ListParagraph"/>
              <w:tabs>
                <w:tab w:val="left" w:pos="0"/>
                <w:tab w:val="left" w:pos="851"/>
              </w:tabs>
              <w:spacing w:before="120" w:after="120" w:line="276" w:lineRule="auto"/>
              <w:ind w:left="-18"/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  <w:b/>
                <w:bCs/>
              </w:rPr>
              <w:t>[5]</w:t>
            </w:r>
          </w:p>
        </w:tc>
        <w:tc>
          <w:tcPr>
            <w:tcW w:w="325" w:type="pct"/>
            <w:vAlign w:val="center"/>
          </w:tcPr>
          <w:p w14:paraId="34C8A93B" w14:textId="77777777" w:rsidR="000569A1" w:rsidRDefault="00000000">
            <w:pPr>
              <w:pStyle w:val="ListParagraph"/>
              <w:tabs>
                <w:tab w:val="left" w:pos="0"/>
                <w:tab w:val="left" w:pos="851"/>
              </w:tabs>
              <w:spacing w:before="120" w:after="120" w:line="276" w:lineRule="auto"/>
              <w:ind w:left="0"/>
              <w:contextualSpacing w:val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CO1</w:t>
            </w:r>
          </w:p>
        </w:tc>
        <w:tc>
          <w:tcPr>
            <w:tcW w:w="258" w:type="pct"/>
            <w:vAlign w:val="center"/>
          </w:tcPr>
          <w:p w14:paraId="11110318" w14:textId="77777777" w:rsidR="000569A1" w:rsidRDefault="00000000">
            <w:pPr>
              <w:pStyle w:val="ListParagraph"/>
              <w:spacing w:before="120" w:after="120" w:line="276" w:lineRule="auto"/>
              <w:ind w:left="0"/>
              <w:contextualSpacing w:val="0"/>
              <w:jc w:val="center"/>
              <w:rPr>
                <w:rFonts w:ascii="Consolas" w:hAnsi="Consolas" w:cs="Consolas"/>
                <w:lang w:val="en-IN"/>
              </w:rPr>
            </w:pPr>
            <w:r>
              <w:rPr>
                <w:rFonts w:ascii="Consolas" w:hAnsi="Consolas" w:cs="Consolas"/>
                <w:lang w:val="en-IN"/>
              </w:rPr>
              <w:t>4</w:t>
            </w:r>
          </w:p>
        </w:tc>
      </w:tr>
      <w:tr w:rsidR="000569A1" w14:paraId="70050A33" w14:textId="77777777">
        <w:trPr>
          <w:trHeight w:val="1070"/>
          <w:jc w:val="center"/>
        </w:trPr>
        <w:tc>
          <w:tcPr>
            <w:tcW w:w="281" w:type="pct"/>
            <w:gridSpan w:val="2"/>
            <w:vAlign w:val="center"/>
          </w:tcPr>
          <w:p w14:paraId="0F80D3D4" w14:textId="77777777" w:rsidR="000569A1" w:rsidRDefault="00000000">
            <w:pPr>
              <w:pStyle w:val="ListParagraph"/>
              <w:tabs>
                <w:tab w:val="left" w:pos="0"/>
                <w:tab w:val="left" w:pos="851"/>
              </w:tabs>
              <w:spacing w:before="120" w:after="120" w:line="276" w:lineRule="auto"/>
              <w:ind w:left="0"/>
              <w:contextualSpacing w:val="0"/>
              <w:jc w:val="center"/>
              <w:rPr>
                <w:rFonts w:ascii="Consolas" w:hAnsi="Consolas" w:cs="Consolas"/>
                <w:b/>
                <w:bCs/>
              </w:rPr>
            </w:pPr>
            <w:r>
              <w:rPr>
                <w:rFonts w:ascii="Consolas" w:hAnsi="Consolas" w:cs="Consolas"/>
                <w:b/>
                <w:bCs/>
              </w:rPr>
              <w:t>Q2</w:t>
            </w:r>
          </w:p>
        </w:tc>
        <w:tc>
          <w:tcPr>
            <w:tcW w:w="3643" w:type="pct"/>
            <w:gridSpan w:val="2"/>
            <w:vAlign w:val="center"/>
          </w:tcPr>
          <w:p>
            <w:r>
              <w:t xml:space="preserve"> Explain types of Machine Learning.</w:t>
            </w:r>
          </w:p>
        </w:tc>
        <w:tc>
          <w:tcPr>
            <w:tcW w:w="490" w:type="pct"/>
            <w:vAlign w:val="center"/>
          </w:tcPr>
          <w:p w14:paraId="39DA13C3" w14:textId="77777777" w:rsidR="000569A1" w:rsidRDefault="00000000">
            <w:pPr>
              <w:pStyle w:val="ListParagraph"/>
              <w:tabs>
                <w:tab w:val="left" w:pos="0"/>
                <w:tab w:val="left" w:pos="851"/>
              </w:tabs>
              <w:spacing w:before="120" w:after="120" w:line="276" w:lineRule="auto"/>
              <w:ind w:left="-18"/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  <w:b/>
                <w:bCs/>
              </w:rPr>
              <w:t>[5]</w:t>
            </w:r>
          </w:p>
        </w:tc>
        <w:tc>
          <w:tcPr>
            <w:tcW w:w="325" w:type="pct"/>
            <w:vAlign w:val="center"/>
          </w:tcPr>
          <w:p w14:paraId="7E34ED89" w14:textId="77777777" w:rsidR="000569A1" w:rsidRDefault="00000000">
            <w:pPr>
              <w:pStyle w:val="ListParagraph"/>
              <w:tabs>
                <w:tab w:val="left" w:pos="0"/>
                <w:tab w:val="left" w:pos="851"/>
              </w:tabs>
              <w:spacing w:before="120" w:after="120" w:line="276" w:lineRule="auto"/>
              <w:ind w:left="0"/>
              <w:contextualSpacing w:val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CO1</w:t>
            </w:r>
          </w:p>
        </w:tc>
        <w:tc>
          <w:tcPr>
            <w:tcW w:w="258" w:type="pct"/>
            <w:vAlign w:val="center"/>
          </w:tcPr>
          <w:p w14:paraId="4F89AED5" w14:textId="77777777" w:rsidR="000569A1" w:rsidRDefault="00000000">
            <w:pPr>
              <w:pStyle w:val="ListParagraph"/>
              <w:tabs>
                <w:tab w:val="left" w:pos="851"/>
              </w:tabs>
              <w:spacing w:before="120" w:after="120" w:line="276" w:lineRule="auto"/>
              <w:ind w:left="0"/>
              <w:contextualSpacing w:val="0"/>
              <w:jc w:val="center"/>
              <w:rPr>
                <w:rFonts w:ascii="Consolas" w:hAnsi="Consolas" w:cs="Consolas"/>
                <w:lang w:val="en-IN"/>
              </w:rPr>
            </w:pPr>
            <w:r>
              <w:rPr>
                <w:rFonts w:ascii="Consolas" w:hAnsi="Consolas" w:cs="Consolas"/>
                <w:lang w:val="en-IN"/>
              </w:rPr>
              <w:t>2</w:t>
            </w:r>
          </w:p>
        </w:tc>
      </w:tr>
      <w:tr w:rsidR="000569A1" w14:paraId="49028D8B" w14:textId="77777777">
        <w:trPr>
          <w:trHeight w:val="611"/>
          <w:jc w:val="center"/>
        </w:trPr>
        <w:tc>
          <w:tcPr>
            <w:tcW w:w="3925" w:type="pct"/>
            <w:gridSpan w:val="4"/>
            <w:vAlign w:val="center"/>
          </w:tcPr>
          <w:p w14:paraId="0C654B27" w14:textId="77777777" w:rsidR="000569A1" w:rsidRDefault="00000000">
            <w:pPr>
              <w:tabs>
                <w:tab w:val="left" w:pos="900"/>
                <w:tab w:val="left" w:pos="1260"/>
              </w:tabs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Part – B</w:t>
            </w:r>
          </w:p>
        </w:tc>
        <w:tc>
          <w:tcPr>
            <w:tcW w:w="490" w:type="pct"/>
            <w:vAlign w:val="center"/>
          </w:tcPr>
          <w:p w14:paraId="2500DE21" w14:textId="77777777" w:rsidR="000569A1" w:rsidRDefault="00000000">
            <w:pPr>
              <w:pStyle w:val="ListParagraph"/>
              <w:tabs>
                <w:tab w:val="left" w:pos="-108"/>
              </w:tabs>
              <w:spacing w:line="276" w:lineRule="auto"/>
              <w:ind w:left="-107" w:right="-108"/>
              <w:jc w:val="center"/>
              <w:rPr>
                <w:b/>
              </w:rPr>
            </w:pPr>
            <w:r>
              <w:rPr>
                <w:b/>
              </w:rPr>
              <w:t>Marks 20</w:t>
            </w:r>
          </w:p>
        </w:tc>
        <w:tc>
          <w:tcPr>
            <w:tcW w:w="325" w:type="pct"/>
            <w:vAlign w:val="center"/>
          </w:tcPr>
          <w:p w14:paraId="2D564BFD" w14:textId="77777777" w:rsidR="000569A1" w:rsidRDefault="00000000">
            <w:pPr>
              <w:pStyle w:val="ListParagraph"/>
              <w:tabs>
                <w:tab w:val="left" w:pos="-107"/>
              </w:tabs>
              <w:spacing w:line="276" w:lineRule="auto"/>
              <w:ind w:left="-108" w:right="-85"/>
              <w:jc w:val="center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  <w:bCs/>
              </w:rPr>
              <w:t>CO</w:t>
            </w:r>
          </w:p>
        </w:tc>
        <w:tc>
          <w:tcPr>
            <w:tcW w:w="258" w:type="pct"/>
            <w:vAlign w:val="center"/>
          </w:tcPr>
          <w:p w14:paraId="62AE04FF" w14:textId="77777777" w:rsidR="000569A1" w:rsidRDefault="00000000">
            <w:pPr>
              <w:pStyle w:val="ListParagraph"/>
              <w:tabs>
                <w:tab w:val="left" w:pos="851"/>
              </w:tabs>
              <w:spacing w:line="276" w:lineRule="auto"/>
              <w:ind w:left="0"/>
              <w:jc w:val="center"/>
              <w:rPr>
                <w:b/>
              </w:rPr>
            </w:pPr>
            <w:r>
              <w:rPr>
                <w:b/>
                <w:bCs/>
              </w:rPr>
              <w:t>BL</w:t>
            </w:r>
          </w:p>
        </w:tc>
      </w:tr>
      <w:tr w:rsidR="000569A1" w14:paraId="4F56E748" w14:textId="77777777">
        <w:trPr>
          <w:trHeight w:val="443"/>
          <w:jc w:val="center"/>
        </w:trPr>
        <w:tc>
          <w:tcPr>
            <w:tcW w:w="252" w:type="pct"/>
            <w:vMerge w:val="restart"/>
          </w:tcPr>
          <w:p w14:paraId="01FCDE59" w14:textId="77777777" w:rsidR="000569A1" w:rsidRDefault="00000000">
            <w:pPr>
              <w:pStyle w:val="ListParagraph"/>
              <w:tabs>
                <w:tab w:val="left" w:pos="0"/>
                <w:tab w:val="left" w:pos="851"/>
              </w:tabs>
              <w:spacing w:line="276" w:lineRule="auto"/>
              <w:ind w:left="0"/>
              <w:contextualSpacing w:val="0"/>
              <w:jc w:val="center"/>
              <w:rPr>
                <w:rFonts w:ascii="Consolas" w:hAnsi="Consolas" w:cs="Consolas"/>
                <w:b/>
                <w:bCs/>
              </w:rPr>
            </w:pPr>
            <w:r>
              <w:rPr>
                <w:rFonts w:ascii="Consolas" w:hAnsi="Consolas" w:cs="Consolas"/>
                <w:b/>
                <w:bCs/>
              </w:rPr>
              <w:t>Q3</w:t>
            </w:r>
          </w:p>
        </w:tc>
        <w:tc>
          <w:tcPr>
            <w:tcW w:w="3672" w:type="pct"/>
            <w:gridSpan w:val="3"/>
          </w:tcPr>
          <w:p>
            <w:r>
              <w:t>Briefly answer the following parts (a)–(e).</w:t>
            </w:r>
          </w:p>
        </w:tc>
        <w:tc>
          <w:tcPr>
            <w:tcW w:w="490" w:type="pct"/>
          </w:tcPr>
          <w:p w14:paraId="32590A85" w14:textId="77777777" w:rsidR="000569A1" w:rsidRDefault="000569A1">
            <w:pPr>
              <w:spacing w:line="276" w:lineRule="auto"/>
              <w:rPr>
                <w:b/>
              </w:rPr>
            </w:pPr>
          </w:p>
        </w:tc>
        <w:tc>
          <w:tcPr>
            <w:tcW w:w="325" w:type="pct"/>
            <w:vAlign w:val="center"/>
          </w:tcPr>
          <w:p w14:paraId="1CF56EF4" w14:textId="77777777" w:rsidR="000569A1" w:rsidRDefault="000569A1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58" w:type="pct"/>
            <w:vAlign w:val="center"/>
          </w:tcPr>
          <w:p w14:paraId="0EAE49EE" w14:textId="77777777" w:rsidR="000569A1" w:rsidRDefault="000569A1">
            <w:pPr>
              <w:pStyle w:val="ListParagraph"/>
              <w:spacing w:before="120" w:line="276" w:lineRule="auto"/>
              <w:ind w:left="0"/>
              <w:contextualSpacing w:val="0"/>
              <w:jc w:val="center"/>
              <w:rPr>
                <w:rFonts w:ascii="Consolas" w:hAnsi="Consolas" w:cs="Consolas"/>
              </w:rPr>
            </w:pPr>
          </w:p>
        </w:tc>
      </w:tr>
      <w:tr w:rsidR="000569A1" w14:paraId="15A608A3" w14:textId="77777777">
        <w:trPr>
          <w:trHeight w:val="255"/>
          <w:jc w:val="center"/>
        </w:trPr>
        <w:tc>
          <w:tcPr>
            <w:tcW w:w="252" w:type="pct"/>
            <w:vMerge/>
            <w:vAlign w:val="center"/>
          </w:tcPr>
          <w:p w14:paraId="53F39B5C" w14:textId="77777777" w:rsidR="000569A1" w:rsidRDefault="000569A1">
            <w:pPr>
              <w:pStyle w:val="ListParagraph"/>
              <w:tabs>
                <w:tab w:val="left" w:pos="0"/>
                <w:tab w:val="left" w:pos="851"/>
              </w:tabs>
              <w:spacing w:before="120" w:line="276" w:lineRule="auto"/>
              <w:ind w:left="0"/>
              <w:contextualSpacing w:val="0"/>
              <w:jc w:val="center"/>
              <w:rPr>
                <w:rFonts w:ascii="Consolas" w:hAnsi="Consolas" w:cs="Consolas"/>
                <w:b/>
                <w:bCs/>
              </w:rPr>
            </w:pPr>
          </w:p>
        </w:tc>
        <w:tc>
          <w:tcPr>
            <w:tcW w:w="286" w:type="pct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39BE8F8" w14:textId="77777777" w:rsidR="000569A1" w:rsidRDefault="00000000">
            <w:pPr>
              <w:tabs>
                <w:tab w:val="left" w:pos="-5423"/>
                <w:tab w:val="left" w:pos="0"/>
              </w:tabs>
              <w:jc w:val="center"/>
              <w:rPr>
                <w:b/>
              </w:rPr>
            </w:pPr>
            <w:r>
              <w:rPr>
                <w:b/>
              </w:rPr>
              <w:t>(a)</w:t>
            </w:r>
          </w:p>
        </w:tc>
        <w:tc>
          <w:tcPr>
            <w:tcW w:w="3386" w:type="pct"/>
            <w:tcBorders>
              <w:left w:val="single" w:sz="4" w:space="0" w:color="auto"/>
            </w:tcBorders>
            <w:vAlign w:val="center"/>
          </w:tcPr>
          <w:p>
            <w:r>
              <w:t>Define bias-variance tradeoff.</w:t>
            </w:r>
          </w:p>
        </w:tc>
        <w:tc>
          <w:tcPr>
            <w:tcW w:w="490" w:type="pct"/>
            <w:vAlign w:val="center"/>
          </w:tcPr>
          <w:p w14:paraId="3202F00A" w14:textId="77777777" w:rsidR="000569A1" w:rsidRDefault="00000000">
            <w:pPr>
              <w:tabs>
                <w:tab w:val="left" w:pos="-5423"/>
                <w:tab w:val="left" w:pos="0"/>
              </w:tabs>
              <w:jc w:val="center"/>
              <w:rPr>
                <w:b/>
              </w:rPr>
            </w:pPr>
            <w:r>
              <w:rPr>
                <w:b/>
              </w:rPr>
              <w:t>[1]</w:t>
            </w:r>
          </w:p>
        </w:tc>
        <w:tc>
          <w:tcPr>
            <w:tcW w:w="325" w:type="pct"/>
            <w:vAlign w:val="center"/>
          </w:tcPr>
          <w:p w14:paraId="35BF75C4" w14:textId="77777777" w:rsidR="000569A1" w:rsidRDefault="00000000">
            <w:pPr>
              <w:pStyle w:val="ListParagraph"/>
              <w:tabs>
                <w:tab w:val="left" w:pos="-109"/>
                <w:tab w:val="left" w:pos="1061"/>
              </w:tabs>
              <w:spacing w:before="120" w:line="276" w:lineRule="auto"/>
              <w:ind w:left="0" w:right="-108"/>
              <w:contextualSpacing w:val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CO1</w:t>
            </w:r>
          </w:p>
        </w:tc>
        <w:tc>
          <w:tcPr>
            <w:tcW w:w="258" w:type="pct"/>
            <w:vAlign w:val="center"/>
          </w:tcPr>
          <w:p w14:paraId="0D15BAA5" w14:textId="77777777" w:rsidR="000569A1" w:rsidRDefault="00000000">
            <w:pPr>
              <w:pStyle w:val="ListParagraph"/>
              <w:spacing w:before="120" w:line="276" w:lineRule="auto"/>
              <w:ind w:left="0"/>
              <w:contextualSpacing w:val="0"/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</w:tr>
      <w:tr w:rsidR="000569A1" w14:paraId="436B1B98" w14:textId="77777777">
        <w:trPr>
          <w:trHeight w:val="345"/>
          <w:jc w:val="center"/>
        </w:trPr>
        <w:tc>
          <w:tcPr>
            <w:tcW w:w="252" w:type="pct"/>
            <w:vMerge/>
            <w:vAlign w:val="center"/>
          </w:tcPr>
          <w:p w14:paraId="1DA60DA3" w14:textId="77777777" w:rsidR="000569A1" w:rsidRDefault="000569A1">
            <w:pPr>
              <w:pStyle w:val="ListParagraph"/>
              <w:tabs>
                <w:tab w:val="left" w:pos="0"/>
                <w:tab w:val="left" w:pos="851"/>
              </w:tabs>
              <w:spacing w:before="120" w:line="276" w:lineRule="auto"/>
              <w:ind w:left="0"/>
              <w:contextualSpacing w:val="0"/>
              <w:jc w:val="center"/>
              <w:rPr>
                <w:rFonts w:ascii="Consolas" w:hAnsi="Consolas" w:cs="Consolas"/>
                <w:b/>
                <w:bCs/>
              </w:rPr>
            </w:pPr>
          </w:p>
        </w:tc>
        <w:tc>
          <w:tcPr>
            <w:tcW w:w="286" w:type="pct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665F771" w14:textId="77777777" w:rsidR="000569A1" w:rsidRDefault="00000000">
            <w:pPr>
              <w:tabs>
                <w:tab w:val="left" w:pos="-5423"/>
                <w:tab w:val="left" w:pos="0"/>
              </w:tabs>
              <w:jc w:val="center"/>
              <w:rPr>
                <w:b/>
              </w:rPr>
            </w:pPr>
            <w:r>
              <w:rPr>
                <w:b/>
              </w:rPr>
              <w:t>(b)</w:t>
            </w:r>
          </w:p>
        </w:tc>
        <w:tc>
          <w:tcPr>
            <w:tcW w:w="3386" w:type="pct"/>
            <w:tcBorders>
              <w:left w:val="single" w:sz="4" w:space="0" w:color="auto"/>
            </w:tcBorders>
            <w:vAlign w:val="center"/>
          </w:tcPr>
          <w:p>
            <w:r>
              <w:t>What is cross-validation?</w:t>
            </w:r>
          </w:p>
        </w:tc>
        <w:tc>
          <w:tcPr>
            <w:tcW w:w="490" w:type="pct"/>
            <w:vAlign w:val="center"/>
          </w:tcPr>
          <w:p w14:paraId="70C55C70" w14:textId="77777777" w:rsidR="000569A1" w:rsidRDefault="00000000">
            <w:pPr>
              <w:tabs>
                <w:tab w:val="left" w:pos="-5423"/>
                <w:tab w:val="left" w:pos="0"/>
              </w:tabs>
              <w:jc w:val="center"/>
              <w:rPr>
                <w:b/>
              </w:rPr>
            </w:pPr>
            <w:r>
              <w:rPr>
                <w:b/>
              </w:rPr>
              <w:t>[1]</w:t>
            </w:r>
          </w:p>
        </w:tc>
        <w:tc>
          <w:tcPr>
            <w:tcW w:w="325" w:type="pct"/>
            <w:vAlign w:val="center"/>
          </w:tcPr>
          <w:p w14:paraId="5E78248E" w14:textId="77777777" w:rsidR="000569A1" w:rsidRDefault="00000000">
            <w:pPr>
              <w:pStyle w:val="ListParagraph"/>
              <w:tabs>
                <w:tab w:val="left" w:pos="-109"/>
                <w:tab w:val="left" w:pos="1061"/>
              </w:tabs>
              <w:spacing w:before="120" w:line="276" w:lineRule="auto"/>
              <w:ind w:left="0" w:right="-108"/>
              <w:contextualSpacing w:val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CO1</w:t>
            </w:r>
          </w:p>
        </w:tc>
        <w:tc>
          <w:tcPr>
            <w:tcW w:w="258" w:type="pct"/>
            <w:vAlign w:val="center"/>
          </w:tcPr>
          <w:p w14:paraId="421F3CC5" w14:textId="77777777" w:rsidR="000569A1" w:rsidRDefault="00000000">
            <w:pPr>
              <w:pStyle w:val="ListParagraph"/>
              <w:spacing w:before="120" w:line="276" w:lineRule="auto"/>
              <w:ind w:left="0"/>
              <w:contextualSpacing w:val="0"/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</w:tr>
      <w:tr w:rsidR="000569A1" w14:paraId="7F75FCE6" w14:textId="77777777">
        <w:trPr>
          <w:trHeight w:val="260"/>
          <w:jc w:val="center"/>
        </w:trPr>
        <w:tc>
          <w:tcPr>
            <w:tcW w:w="252" w:type="pct"/>
            <w:vMerge/>
            <w:vAlign w:val="center"/>
          </w:tcPr>
          <w:p w14:paraId="7F0E81BD" w14:textId="77777777" w:rsidR="000569A1" w:rsidRDefault="000569A1">
            <w:pPr>
              <w:pStyle w:val="ListParagraph"/>
              <w:tabs>
                <w:tab w:val="left" w:pos="0"/>
                <w:tab w:val="left" w:pos="851"/>
              </w:tabs>
              <w:spacing w:before="120" w:line="276" w:lineRule="auto"/>
              <w:ind w:left="0"/>
              <w:contextualSpacing w:val="0"/>
              <w:jc w:val="center"/>
              <w:rPr>
                <w:rFonts w:ascii="Consolas" w:hAnsi="Consolas" w:cs="Consolas"/>
                <w:b/>
                <w:bCs/>
              </w:rPr>
            </w:pPr>
          </w:p>
        </w:tc>
        <w:tc>
          <w:tcPr>
            <w:tcW w:w="286" w:type="pct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A942299" w14:textId="77777777" w:rsidR="000569A1" w:rsidRDefault="00000000">
            <w:pPr>
              <w:tabs>
                <w:tab w:val="left" w:pos="-5423"/>
                <w:tab w:val="left" w:pos="0"/>
              </w:tabs>
              <w:jc w:val="center"/>
              <w:rPr>
                <w:b/>
              </w:rPr>
            </w:pPr>
            <w:r>
              <w:rPr>
                <w:b/>
              </w:rPr>
              <w:t>(c)</w:t>
            </w:r>
          </w:p>
        </w:tc>
        <w:tc>
          <w:tcPr>
            <w:tcW w:w="3386" w:type="pct"/>
            <w:tcBorders>
              <w:left w:val="single" w:sz="4" w:space="0" w:color="auto"/>
            </w:tcBorders>
            <w:vAlign w:val="center"/>
          </w:tcPr>
          <w:p>
            <w:r>
              <w:t>Name a clustering algorithm.</w:t>
            </w:r>
          </w:p>
        </w:tc>
        <w:tc>
          <w:tcPr>
            <w:tcW w:w="490" w:type="pct"/>
            <w:vAlign w:val="center"/>
          </w:tcPr>
          <w:p w14:paraId="33BDD37D" w14:textId="77777777" w:rsidR="000569A1" w:rsidRDefault="00000000">
            <w:pPr>
              <w:tabs>
                <w:tab w:val="left" w:pos="-5423"/>
                <w:tab w:val="left" w:pos="0"/>
              </w:tabs>
              <w:jc w:val="center"/>
              <w:rPr>
                <w:b/>
              </w:rPr>
            </w:pPr>
            <w:r>
              <w:rPr>
                <w:b/>
              </w:rPr>
              <w:t>[1]</w:t>
            </w:r>
          </w:p>
        </w:tc>
        <w:tc>
          <w:tcPr>
            <w:tcW w:w="325" w:type="pct"/>
            <w:vAlign w:val="center"/>
          </w:tcPr>
          <w:p w14:paraId="146732D0" w14:textId="77777777" w:rsidR="000569A1" w:rsidRDefault="00000000">
            <w:pPr>
              <w:pStyle w:val="ListParagraph"/>
              <w:tabs>
                <w:tab w:val="left" w:pos="-109"/>
                <w:tab w:val="left" w:pos="1061"/>
              </w:tabs>
              <w:spacing w:before="120" w:line="276" w:lineRule="auto"/>
              <w:ind w:left="0" w:right="-108"/>
              <w:contextualSpacing w:val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CO1</w:t>
            </w:r>
          </w:p>
        </w:tc>
        <w:tc>
          <w:tcPr>
            <w:tcW w:w="258" w:type="pct"/>
            <w:vAlign w:val="center"/>
          </w:tcPr>
          <w:p w14:paraId="56150537" w14:textId="77777777" w:rsidR="000569A1" w:rsidRDefault="00000000">
            <w:pPr>
              <w:pStyle w:val="ListParagraph"/>
              <w:spacing w:before="120" w:line="276" w:lineRule="auto"/>
              <w:ind w:left="0"/>
              <w:contextualSpacing w:val="0"/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</w:tr>
      <w:tr w:rsidR="000569A1" w14:paraId="684B7934" w14:textId="77777777">
        <w:trPr>
          <w:trHeight w:val="465"/>
          <w:jc w:val="center"/>
        </w:trPr>
        <w:tc>
          <w:tcPr>
            <w:tcW w:w="252" w:type="pct"/>
            <w:vMerge/>
            <w:vAlign w:val="center"/>
          </w:tcPr>
          <w:p w14:paraId="6C73EF4D" w14:textId="77777777" w:rsidR="000569A1" w:rsidRDefault="000569A1">
            <w:pPr>
              <w:pStyle w:val="ListParagraph"/>
              <w:tabs>
                <w:tab w:val="left" w:pos="0"/>
                <w:tab w:val="left" w:pos="851"/>
              </w:tabs>
              <w:spacing w:before="120" w:line="276" w:lineRule="auto"/>
              <w:ind w:left="0"/>
              <w:contextualSpacing w:val="0"/>
              <w:jc w:val="center"/>
              <w:rPr>
                <w:rFonts w:ascii="Consolas" w:hAnsi="Consolas" w:cs="Consolas"/>
                <w:b/>
                <w:bCs/>
              </w:rPr>
            </w:pPr>
          </w:p>
        </w:tc>
        <w:tc>
          <w:tcPr>
            <w:tcW w:w="286" w:type="pct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6B03E9B" w14:textId="77777777" w:rsidR="000569A1" w:rsidRDefault="00000000">
            <w:pPr>
              <w:tabs>
                <w:tab w:val="left" w:pos="-5423"/>
                <w:tab w:val="left" w:pos="0"/>
              </w:tabs>
              <w:jc w:val="center"/>
              <w:rPr>
                <w:b/>
              </w:rPr>
            </w:pPr>
            <w:r>
              <w:rPr>
                <w:b/>
              </w:rPr>
              <w:t>(d)</w:t>
            </w:r>
          </w:p>
        </w:tc>
        <w:tc>
          <w:tcPr>
            <w:tcW w:w="3386" w:type="pct"/>
            <w:tcBorders>
              <w:left w:val="single" w:sz="4" w:space="0" w:color="auto"/>
            </w:tcBorders>
            <w:vAlign w:val="center"/>
          </w:tcPr>
          <w:p>
            <w:r>
              <w:t>What is a confusion matrix?</w:t>
            </w:r>
          </w:p>
        </w:tc>
        <w:tc>
          <w:tcPr>
            <w:tcW w:w="490" w:type="pct"/>
            <w:vAlign w:val="center"/>
          </w:tcPr>
          <w:p w14:paraId="20750AB0" w14:textId="77777777" w:rsidR="000569A1" w:rsidRDefault="00000000">
            <w:pPr>
              <w:tabs>
                <w:tab w:val="left" w:pos="-5423"/>
                <w:tab w:val="left" w:pos="0"/>
              </w:tabs>
              <w:jc w:val="center"/>
              <w:rPr>
                <w:b/>
              </w:rPr>
            </w:pPr>
            <w:r>
              <w:rPr>
                <w:b/>
              </w:rPr>
              <w:t>[1]</w:t>
            </w:r>
          </w:p>
        </w:tc>
        <w:tc>
          <w:tcPr>
            <w:tcW w:w="325" w:type="pct"/>
            <w:vAlign w:val="center"/>
          </w:tcPr>
          <w:p w14:paraId="4527CCA4" w14:textId="77777777" w:rsidR="000569A1" w:rsidRDefault="00000000">
            <w:pPr>
              <w:pStyle w:val="ListParagraph"/>
              <w:tabs>
                <w:tab w:val="left" w:pos="-109"/>
                <w:tab w:val="left" w:pos="1061"/>
              </w:tabs>
              <w:spacing w:before="120" w:line="276" w:lineRule="auto"/>
              <w:ind w:left="0" w:right="-108"/>
              <w:contextualSpacing w:val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CO1</w:t>
            </w:r>
          </w:p>
        </w:tc>
        <w:tc>
          <w:tcPr>
            <w:tcW w:w="258" w:type="pct"/>
            <w:vAlign w:val="center"/>
          </w:tcPr>
          <w:p w14:paraId="22E28D17" w14:textId="77777777" w:rsidR="000569A1" w:rsidRDefault="00000000">
            <w:pPr>
              <w:pStyle w:val="ListParagraph"/>
              <w:spacing w:before="120" w:line="276" w:lineRule="auto"/>
              <w:ind w:left="0"/>
              <w:contextualSpacing w:val="0"/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</w:tr>
      <w:tr w:rsidR="000569A1" w14:paraId="55B9BE92" w14:textId="77777777">
        <w:trPr>
          <w:trHeight w:val="465"/>
          <w:jc w:val="center"/>
        </w:trPr>
        <w:tc>
          <w:tcPr>
            <w:tcW w:w="252" w:type="pct"/>
            <w:vMerge/>
            <w:vAlign w:val="center"/>
          </w:tcPr>
          <w:p w14:paraId="3275B587" w14:textId="77777777" w:rsidR="000569A1" w:rsidRDefault="000569A1">
            <w:pPr>
              <w:pStyle w:val="ListParagraph"/>
              <w:tabs>
                <w:tab w:val="left" w:pos="0"/>
                <w:tab w:val="left" w:pos="851"/>
              </w:tabs>
              <w:spacing w:before="120" w:line="276" w:lineRule="auto"/>
              <w:ind w:left="0"/>
              <w:contextualSpacing w:val="0"/>
              <w:jc w:val="center"/>
              <w:rPr>
                <w:rFonts w:ascii="Consolas" w:hAnsi="Consolas" w:cs="Consolas"/>
                <w:b/>
                <w:bCs/>
              </w:rPr>
            </w:pPr>
          </w:p>
        </w:tc>
        <w:tc>
          <w:tcPr>
            <w:tcW w:w="286" w:type="pct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8C1DCA0" w14:textId="77777777" w:rsidR="000569A1" w:rsidRDefault="00000000">
            <w:pPr>
              <w:tabs>
                <w:tab w:val="left" w:pos="-5423"/>
                <w:tab w:val="left" w:pos="0"/>
              </w:tabs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(e)</w:t>
            </w:r>
          </w:p>
        </w:tc>
        <w:tc>
          <w:tcPr>
            <w:tcW w:w="3386" w:type="pct"/>
            <w:tcBorders>
              <w:left w:val="single" w:sz="4" w:space="0" w:color="auto"/>
            </w:tcBorders>
            <w:vAlign w:val="center"/>
          </w:tcPr>
          <w:p>
            <w:r>
              <w:t>Explain feature selection.</w:t>
            </w:r>
          </w:p>
        </w:tc>
        <w:tc>
          <w:tcPr>
            <w:tcW w:w="490" w:type="pct"/>
            <w:vAlign w:val="center"/>
          </w:tcPr>
          <w:p w14:paraId="734C8F7A" w14:textId="77777777" w:rsidR="000569A1" w:rsidRDefault="00000000">
            <w:pPr>
              <w:tabs>
                <w:tab w:val="left" w:pos="-5423"/>
                <w:tab w:val="left" w:pos="0"/>
              </w:tabs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[1]</w:t>
            </w:r>
          </w:p>
        </w:tc>
        <w:tc>
          <w:tcPr>
            <w:tcW w:w="325" w:type="pct"/>
            <w:vAlign w:val="center"/>
          </w:tcPr>
          <w:p w14:paraId="5B292B56" w14:textId="77777777" w:rsidR="000569A1" w:rsidRDefault="00000000">
            <w:pPr>
              <w:pStyle w:val="ListParagraph"/>
              <w:tabs>
                <w:tab w:val="left" w:pos="-109"/>
                <w:tab w:val="left" w:pos="1061"/>
              </w:tabs>
              <w:spacing w:before="120" w:line="276" w:lineRule="auto"/>
              <w:ind w:left="0" w:right="-108"/>
              <w:contextualSpacing w:val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CO1</w:t>
            </w:r>
          </w:p>
        </w:tc>
        <w:tc>
          <w:tcPr>
            <w:tcW w:w="258" w:type="pct"/>
            <w:vAlign w:val="center"/>
          </w:tcPr>
          <w:p w14:paraId="5570715C" w14:textId="77777777" w:rsidR="000569A1" w:rsidRDefault="00000000">
            <w:pPr>
              <w:pStyle w:val="ListParagraph"/>
              <w:spacing w:before="120" w:line="276" w:lineRule="auto"/>
              <w:ind w:left="0"/>
              <w:contextualSpacing w:val="0"/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</w:tr>
      <w:tr w:rsidR="000569A1" w14:paraId="357BCC08" w14:textId="77777777">
        <w:trPr>
          <w:trHeight w:val="495"/>
          <w:jc w:val="center"/>
        </w:trPr>
        <w:tc>
          <w:tcPr>
            <w:tcW w:w="252" w:type="pct"/>
            <w:vAlign w:val="center"/>
          </w:tcPr>
          <w:p w14:paraId="51D0D34F" w14:textId="77777777" w:rsidR="000569A1" w:rsidRDefault="00000000">
            <w:pPr>
              <w:pStyle w:val="ListParagraph"/>
              <w:tabs>
                <w:tab w:val="left" w:pos="0"/>
                <w:tab w:val="left" w:pos="851"/>
              </w:tabs>
              <w:spacing w:before="120" w:after="120" w:line="276" w:lineRule="auto"/>
              <w:ind w:left="0"/>
              <w:contextualSpacing w:val="0"/>
              <w:jc w:val="center"/>
              <w:rPr>
                <w:rFonts w:ascii="Consolas" w:hAnsi="Consolas" w:cs="Consolas"/>
                <w:b/>
                <w:bCs/>
              </w:rPr>
            </w:pPr>
            <w:r>
              <w:rPr>
                <w:rFonts w:ascii="Consolas" w:hAnsi="Consolas" w:cs="Consolas"/>
                <w:b/>
                <w:bCs/>
              </w:rPr>
              <w:t>Q4</w:t>
            </w:r>
          </w:p>
        </w:tc>
        <w:tc>
          <w:tcPr>
            <w:tcW w:w="3672" w:type="pct"/>
            <w:gridSpan w:val="3"/>
            <w:vAlign w:val="center"/>
          </w:tcPr>
          <w:p>
            <w:r>
              <w:t>Explain the working of the k-nearest neighbors algorithm.</w:t>
            </w:r>
          </w:p>
        </w:tc>
        <w:tc>
          <w:tcPr>
            <w:tcW w:w="490" w:type="pct"/>
            <w:vAlign w:val="center"/>
          </w:tcPr>
          <w:p w14:paraId="75AADBA2" w14:textId="77777777" w:rsidR="000569A1" w:rsidRDefault="00000000">
            <w:pPr>
              <w:spacing w:before="120" w:after="120" w:line="276" w:lineRule="auto"/>
              <w:jc w:val="center"/>
              <w:rPr>
                <w:rFonts w:ascii="Consolas" w:eastAsia="Batang" w:hAnsi="Consolas" w:cs="Consolas"/>
                <w:bCs/>
                <w:iCs/>
                <w:color w:val="000000"/>
              </w:rPr>
            </w:pPr>
            <w:r>
              <w:rPr>
                <w:rFonts w:ascii="Consolas" w:eastAsia="Batang" w:hAnsi="Consolas" w:cs="Consolas"/>
                <w:bCs/>
                <w:iCs/>
                <w:color w:val="000000"/>
              </w:rPr>
              <w:t>[6]</w:t>
            </w:r>
          </w:p>
        </w:tc>
        <w:tc>
          <w:tcPr>
            <w:tcW w:w="325" w:type="pct"/>
            <w:vAlign w:val="center"/>
          </w:tcPr>
          <w:p w14:paraId="36B8D9E0" w14:textId="77777777" w:rsidR="000569A1" w:rsidRDefault="00000000">
            <w:pPr>
              <w:pStyle w:val="ListParagraph"/>
              <w:tabs>
                <w:tab w:val="left" w:pos="0"/>
                <w:tab w:val="left" w:pos="851"/>
              </w:tabs>
              <w:spacing w:before="120" w:after="120" w:line="276" w:lineRule="auto"/>
              <w:ind w:left="0"/>
              <w:contextualSpacing w:val="0"/>
              <w:jc w:val="center"/>
              <w:rPr>
                <w:rFonts w:ascii="Consolas" w:hAnsi="Consolas" w:cs="Consolas"/>
              </w:rPr>
            </w:pPr>
            <w:r>
              <w:rPr>
                <w:rFonts w:asciiTheme="majorBidi" w:hAnsiTheme="majorBidi" w:cstheme="majorBidi"/>
              </w:rPr>
              <w:t xml:space="preserve"> CO1</w:t>
            </w:r>
          </w:p>
        </w:tc>
        <w:tc>
          <w:tcPr>
            <w:tcW w:w="258" w:type="pct"/>
            <w:vAlign w:val="center"/>
          </w:tcPr>
          <w:p w14:paraId="6C8B424F" w14:textId="77777777" w:rsidR="000569A1" w:rsidRDefault="00000000">
            <w:pPr>
              <w:pStyle w:val="ListParagraph"/>
              <w:tabs>
                <w:tab w:val="left" w:pos="851"/>
              </w:tabs>
              <w:spacing w:before="120" w:after="120" w:line="276" w:lineRule="auto"/>
              <w:ind w:left="0"/>
              <w:contextualSpacing w:val="0"/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3</w:t>
            </w:r>
          </w:p>
        </w:tc>
      </w:tr>
      <w:tr w:rsidR="000569A1" w14:paraId="4C3E31A9" w14:textId="77777777">
        <w:trPr>
          <w:trHeight w:val="495"/>
          <w:jc w:val="center"/>
        </w:trPr>
        <w:tc>
          <w:tcPr>
            <w:tcW w:w="252" w:type="pct"/>
            <w:vAlign w:val="center"/>
          </w:tcPr>
          <w:p w14:paraId="694F2825" w14:textId="77777777" w:rsidR="000569A1" w:rsidRDefault="00000000">
            <w:pPr>
              <w:pStyle w:val="ListParagraph"/>
              <w:tabs>
                <w:tab w:val="left" w:pos="0"/>
                <w:tab w:val="left" w:pos="851"/>
              </w:tabs>
              <w:spacing w:before="120" w:after="120" w:line="276" w:lineRule="auto"/>
              <w:ind w:left="0"/>
              <w:contextualSpacing w:val="0"/>
              <w:jc w:val="center"/>
              <w:rPr>
                <w:rFonts w:ascii="Consolas" w:hAnsi="Consolas" w:cs="Consolas"/>
                <w:b/>
                <w:bCs/>
              </w:rPr>
            </w:pPr>
            <w:r>
              <w:rPr>
                <w:rFonts w:ascii="Consolas" w:hAnsi="Consolas" w:cs="Consolas"/>
                <w:b/>
                <w:bCs/>
              </w:rPr>
              <w:t>Q5</w:t>
            </w:r>
          </w:p>
        </w:tc>
        <w:tc>
          <w:tcPr>
            <w:tcW w:w="3672" w:type="pct"/>
            <w:gridSpan w:val="3"/>
            <w:vAlign w:val="center"/>
          </w:tcPr>
          <w:p>
            <w:r>
              <w:t>Discuss the steps involved in building a machine learning model.</w:t>
            </w:r>
          </w:p>
        </w:tc>
        <w:tc>
          <w:tcPr>
            <w:tcW w:w="490" w:type="pct"/>
            <w:vAlign w:val="center"/>
          </w:tcPr>
          <w:p w14:paraId="2B98BDB6" w14:textId="77777777" w:rsidR="000569A1" w:rsidRDefault="00000000">
            <w:pPr>
              <w:spacing w:before="120" w:after="120" w:line="276" w:lineRule="auto"/>
              <w:jc w:val="center"/>
              <w:rPr>
                <w:rFonts w:ascii="Consolas" w:eastAsia="Batang" w:hAnsi="Consolas" w:cs="Consolas"/>
                <w:bCs/>
                <w:iCs/>
                <w:color w:val="000000"/>
              </w:rPr>
            </w:pPr>
            <w:r>
              <w:rPr>
                <w:rFonts w:ascii="Consolas" w:eastAsia="Batang" w:hAnsi="Consolas" w:cs="Consolas"/>
                <w:bCs/>
                <w:iCs/>
                <w:color w:val="000000"/>
              </w:rPr>
              <w:t>[9]</w:t>
            </w:r>
          </w:p>
        </w:tc>
        <w:tc>
          <w:tcPr>
            <w:tcW w:w="325" w:type="pct"/>
            <w:vAlign w:val="center"/>
          </w:tcPr>
          <w:p w14:paraId="1DB2B0AF" w14:textId="77777777" w:rsidR="000569A1" w:rsidRDefault="00000000">
            <w:pPr>
              <w:pStyle w:val="ListParagraph"/>
              <w:tabs>
                <w:tab w:val="left" w:pos="0"/>
                <w:tab w:val="left" w:pos="851"/>
              </w:tabs>
              <w:spacing w:before="120" w:after="120" w:line="276" w:lineRule="auto"/>
              <w:ind w:left="0"/>
              <w:contextualSpacing w:val="0"/>
              <w:jc w:val="center"/>
              <w:rPr>
                <w:rFonts w:ascii="Consolas" w:hAnsi="Consolas" w:cs="Consolas"/>
              </w:rPr>
            </w:pPr>
            <w:r>
              <w:rPr>
                <w:rFonts w:asciiTheme="majorBidi" w:hAnsiTheme="majorBidi" w:cstheme="majorBidi"/>
              </w:rPr>
              <w:t>CO1</w:t>
            </w:r>
          </w:p>
        </w:tc>
        <w:tc>
          <w:tcPr>
            <w:tcW w:w="258" w:type="pct"/>
            <w:vAlign w:val="center"/>
          </w:tcPr>
          <w:p w14:paraId="6B30DA93" w14:textId="77777777" w:rsidR="000569A1" w:rsidRDefault="00000000">
            <w:pPr>
              <w:pStyle w:val="ListParagraph"/>
              <w:tabs>
                <w:tab w:val="left" w:pos="851"/>
              </w:tabs>
              <w:spacing w:before="120" w:after="120" w:line="276" w:lineRule="auto"/>
              <w:ind w:left="0"/>
              <w:contextualSpacing w:val="0"/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3</w:t>
            </w:r>
          </w:p>
        </w:tc>
      </w:tr>
    </w:tbl>
    <w:p w14:paraId="09040EC5" w14:textId="77777777" w:rsidR="000569A1" w:rsidRDefault="000569A1">
      <w:pPr>
        <w:jc w:val="both"/>
        <w:rPr>
          <w:b/>
          <w:bCs/>
          <w:lang w:val="en-IN"/>
        </w:rPr>
      </w:pPr>
    </w:p>
    <w:p w14:paraId="7BB73E08" w14:textId="77777777" w:rsidR="000569A1" w:rsidRDefault="00000000">
      <w:pPr>
        <w:jc w:val="center"/>
        <w:rPr>
          <w:b/>
          <w:bCs/>
        </w:rPr>
      </w:pPr>
      <w:r>
        <w:rPr>
          <w:b/>
          <w:bCs/>
        </w:rPr>
        <w:t>____________X____________</w:t>
      </w:r>
    </w:p>
    <w:sectPr w:rsidR="000569A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6" w:h="16838"/>
      <w:pgMar w:top="1008" w:right="547" w:bottom="288" w:left="547" w:header="0" w:footer="288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FE0CE0" w14:textId="77777777" w:rsidR="007A34F9" w:rsidRDefault="007A34F9">
      <w:r>
        <w:separator/>
      </w:r>
    </w:p>
  </w:endnote>
  <w:endnote w:type="continuationSeparator" w:id="0">
    <w:p w14:paraId="6AB43450" w14:textId="77777777" w:rsidR="007A34F9" w:rsidRDefault="007A34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Sans">
    <w:altName w:val="Times New Roman"/>
    <w:charset w:val="01"/>
    <w:family w:val="auto"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Symbol">
    <w:altName w:val="Cambria"/>
    <w:charset w:val="01"/>
    <w:family w:val="roman"/>
    <w:pitch w:val="default"/>
  </w:font>
  <w:font w:name="Liberation Sans">
    <w:altName w:val="Arial"/>
    <w:charset w:val="01"/>
    <w:family w:val="swiss"/>
    <w:pitch w:val="default"/>
  </w:font>
  <w:font w:name="Noto Sans CJK SC Regular">
    <w:altName w:val="Times New Roman"/>
    <w:charset w:val="01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970B8" w14:textId="77777777" w:rsidR="00382558" w:rsidRDefault="0038255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9ABBC" w14:textId="77777777" w:rsidR="000569A1" w:rsidRDefault="00000000">
    <w:pPr>
      <w:pStyle w:val="Footer"/>
      <w:pBdr>
        <w:top w:val="thinThickSmallGap" w:sz="24" w:space="1" w:color="622423" w:themeColor="accent2" w:themeShade="7F"/>
      </w:pBdr>
      <w:rPr>
        <w:i/>
        <w:iCs/>
        <w:sz w:val="20"/>
        <w:szCs w:val="20"/>
      </w:rPr>
    </w:pPr>
    <w:r>
      <w:rPr>
        <w:i/>
        <w:iCs/>
        <w:sz w:val="20"/>
        <w:szCs w:val="20"/>
        <w:lang w:val="en-IN"/>
      </w:rPr>
      <w:t>Number of Students: 5</w:t>
    </w:r>
    <w:r>
      <w:rPr>
        <w:i/>
        <w:iCs/>
        <w:sz w:val="20"/>
        <w:szCs w:val="20"/>
      </w:rPr>
      <w:t>9</w:t>
    </w:r>
  </w:p>
  <w:p w14:paraId="16AE3745" w14:textId="77777777" w:rsidR="000569A1" w:rsidRDefault="00000000">
    <w:pPr>
      <w:pStyle w:val="Footer"/>
      <w:pBdr>
        <w:top w:val="thinThickSmallGap" w:sz="24" w:space="1" w:color="622423" w:themeColor="accent2" w:themeShade="7F"/>
      </w:pBdr>
      <w:rPr>
        <w:i/>
        <w:iCs/>
        <w:sz w:val="20"/>
        <w:szCs w:val="20"/>
      </w:rPr>
    </w:pPr>
    <w:r>
      <w:rPr>
        <w:i/>
        <w:iCs/>
        <w:sz w:val="20"/>
        <w:szCs w:val="20"/>
      </w:rPr>
      <w:t>Date of Quiz Test: 09/03/2026</w:t>
    </w:r>
  </w:p>
  <w:p w14:paraId="348B2217" w14:textId="77777777" w:rsidR="000569A1" w:rsidRDefault="00000000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i/>
        <w:iCs/>
        <w:sz w:val="20"/>
        <w:szCs w:val="20"/>
        <w:lang w:val="en-IN"/>
      </w:rPr>
      <w:t>N</w:t>
    </w:r>
    <w:r>
      <w:rPr>
        <w:i/>
        <w:iCs/>
        <w:sz w:val="20"/>
        <w:szCs w:val="20"/>
      </w:rPr>
      <w:t>BCA-</w:t>
    </w:r>
    <w:r>
      <w:rPr>
        <w:i/>
        <w:iCs/>
        <w:sz w:val="20"/>
        <w:szCs w:val="20"/>
        <w:lang w:val="en-IN"/>
      </w:rPr>
      <w:t>404</w:t>
    </w:r>
    <w:r>
      <w:rPr>
        <w:i/>
        <w:iCs/>
        <w:sz w:val="20"/>
        <w:szCs w:val="20"/>
      </w:rPr>
      <w:t>: Mr. Hariom Tiwari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Theme="majorHAnsi" w:hAnsiTheme="majorHAnsi"/>
      </w:rPr>
      <w:t>1</w:t>
    </w:r>
    <w:r>
      <w:rPr>
        <w:rFonts w:asciiTheme="majorHAnsi" w:hAnsiTheme="majorHAnsi"/>
      </w:rPr>
      <w:fldChar w:fldCharType="end"/>
    </w:r>
  </w:p>
  <w:p w14:paraId="58A7A5E5" w14:textId="77777777" w:rsidR="000569A1" w:rsidRDefault="000569A1">
    <w:pPr>
      <w:pStyle w:val="Footer"/>
      <w:rPr>
        <w:color w:val="4D4D4D"/>
        <w:sz w:val="14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25EA6" w14:textId="77777777" w:rsidR="00382558" w:rsidRDefault="003825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345DA" w14:textId="77777777" w:rsidR="007A34F9" w:rsidRDefault="007A34F9">
      <w:r>
        <w:separator/>
      </w:r>
    </w:p>
  </w:footnote>
  <w:footnote w:type="continuationSeparator" w:id="0">
    <w:p w14:paraId="08F23A39" w14:textId="77777777" w:rsidR="007A34F9" w:rsidRDefault="007A34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E94F5" w14:textId="77777777" w:rsidR="00382558" w:rsidRDefault="0038255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6695E" w14:textId="33C55DC0" w:rsidR="000569A1" w:rsidRPr="00382558" w:rsidRDefault="00382558">
    <w:pPr>
      <w:pStyle w:val="Header"/>
      <w:rPr>
        <w:rFonts w:asciiTheme="minorHAnsi" w:hAnsiTheme="minorHAnsi" w:cstheme="minorHAnsi"/>
        <w:b/>
        <w:bCs/>
        <w:sz w:val="72"/>
        <w:szCs w:val="72"/>
      </w:rPr>
    </w:pPr>
    <w:r w:rsidRPr="00382558">
      <w:rPr>
        <w:rFonts w:asciiTheme="minorHAnsi" w:hAnsiTheme="minorHAnsi" w:cstheme="minorHAnsi"/>
        <w:b/>
        <w:bCs/>
        <w:sz w:val="72"/>
        <w:szCs w:val="72"/>
      </w:rPr>
      <w:t>A</w:t>
    </w:r>
  </w:p>
  <w:p w14:paraId="39A4E38A" w14:textId="77777777" w:rsidR="000569A1" w:rsidRDefault="000569A1">
    <w:pPr>
      <w:pStyle w:val="Header"/>
    </w:pPr>
  </w:p>
  <w:p w14:paraId="05B9EBF0" w14:textId="23F3F84F" w:rsidR="000569A1" w:rsidRDefault="0038255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189C2FE" wp14:editId="78B8ADB6">
              <wp:simplePos x="0" y="0"/>
              <wp:positionH relativeFrom="column">
                <wp:posOffset>71755</wp:posOffset>
              </wp:positionH>
              <wp:positionV relativeFrom="paragraph">
                <wp:posOffset>7620</wp:posOffset>
              </wp:positionV>
              <wp:extent cx="914400" cy="914400"/>
              <wp:effectExtent l="0" t="0" r="19050" b="19050"/>
              <wp:wrapNone/>
              <wp:docPr id="147889414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14400" cy="914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0D452BEE" w14:textId="77777777" w:rsidR="00382558" w:rsidRDefault="00382558"/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189C2FE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style="position:absolute;margin-left:5.65pt;margin-top:.6pt;width:1in;height:1in;z-index:25166028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" fillcolor="white [3201]" strokeweight=".5pt">
              <v:textbox>
                <w:txbxContent>
                  <w:p w14:paraId="0D452BEE" w14:textId="77777777" w:rsidR="00382558" w:rsidRDefault="00382558"/>
                </w:txbxContent>
              </v:textbox>
            </v:shape>
          </w:pict>
        </mc:Fallback>
      </mc:AlternateContent>
    </w:r>
  </w:p>
  <w:p w14:paraId="489D0F82" w14:textId="77777777" w:rsidR="000569A1" w:rsidRDefault="000569A1">
    <w:pPr>
      <w:pStyle w:val="Header"/>
    </w:pPr>
  </w:p>
  <w:p w14:paraId="4C68C658" w14:textId="77777777" w:rsidR="000569A1" w:rsidRDefault="00000000">
    <w:pPr>
      <w:pStyle w:val="Header"/>
      <w:tabs>
        <w:tab w:val="left" w:pos="8276"/>
      </w:tabs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76702" w14:textId="77777777" w:rsidR="00382558" w:rsidRDefault="0038255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585D"/>
    <w:rsid w:val="00001A78"/>
    <w:rsid w:val="00001D09"/>
    <w:rsid w:val="00004618"/>
    <w:rsid w:val="00014422"/>
    <w:rsid w:val="0001674E"/>
    <w:rsid w:val="00021008"/>
    <w:rsid w:val="0002338C"/>
    <w:rsid w:val="00027CBE"/>
    <w:rsid w:val="000323AD"/>
    <w:rsid w:val="00032C3D"/>
    <w:rsid w:val="00035342"/>
    <w:rsid w:val="00045497"/>
    <w:rsid w:val="00050E4A"/>
    <w:rsid w:val="00051179"/>
    <w:rsid w:val="00053C2C"/>
    <w:rsid w:val="000560CC"/>
    <w:rsid w:val="000569A1"/>
    <w:rsid w:val="00063717"/>
    <w:rsid w:val="000748B2"/>
    <w:rsid w:val="00075DA9"/>
    <w:rsid w:val="00084B3F"/>
    <w:rsid w:val="000905E7"/>
    <w:rsid w:val="00091A3A"/>
    <w:rsid w:val="00094EEC"/>
    <w:rsid w:val="000964DA"/>
    <w:rsid w:val="000A2332"/>
    <w:rsid w:val="000A23F3"/>
    <w:rsid w:val="000A32C9"/>
    <w:rsid w:val="000A6300"/>
    <w:rsid w:val="000A6E2E"/>
    <w:rsid w:val="000B162D"/>
    <w:rsid w:val="000B39A9"/>
    <w:rsid w:val="000B3ED1"/>
    <w:rsid w:val="000B411E"/>
    <w:rsid w:val="000B55D5"/>
    <w:rsid w:val="000B7292"/>
    <w:rsid w:val="000C3D25"/>
    <w:rsid w:val="000C701B"/>
    <w:rsid w:val="000D06A5"/>
    <w:rsid w:val="000D2C08"/>
    <w:rsid w:val="000D3822"/>
    <w:rsid w:val="000D5BB6"/>
    <w:rsid w:val="000E003F"/>
    <w:rsid w:val="000E07E5"/>
    <w:rsid w:val="000E4EC1"/>
    <w:rsid w:val="000E5A99"/>
    <w:rsid w:val="000E5FFA"/>
    <w:rsid w:val="000E6BA9"/>
    <w:rsid w:val="000E7833"/>
    <w:rsid w:val="000E7E63"/>
    <w:rsid w:val="000F106E"/>
    <w:rsid w:val="000F38EF"/>
    <w:rsid w:val="001060EF"/>
    <w:rsid w:val="00107C0A"/>
    <w:rsid w:val="00110464"/>
    <w:rsid w:val="00115BBD"/>
    <w:rsid w:val="00117823"/>
    <w:rsid w:val="001230E7"/>
    <w:rsid w:val="00123FD9"/>
    <w:rsid w:val="001308E2"/>
    <w:rsid w:val="00132FE4"/>
    <w:rsid w:val="00133F10"/>
    <w:rsid w:val="00134404"/>
    <w:rsid w:val="00137345"/>
    <w:rsid w:val="00141F6B"/>
    <w:rsid w:val="00143BAB"/>
    <w:rsid w:val="0014752C"/>
    <w:rsid w:val="001527E1"/>
    <w:rsid w:val="00152A69"/>
    <w:rsid w:val="0015318F"/>
    <w:rsid w:val="00153740"/>
    <w:rsid w:val="00155DFE"/>
    <w:rsid w:val="001562BD"/>
    <w:rsid w:val="00161303"/>
    <w:rsid w:val="00167E7A"/>
    <w:rsid w:val="0017336F"/>
    <w:rsid w:val="00174283"/>
    <w:rsid w:val="001836C0"/>
    <w:rsid w:val="0018597A"/>
    <w:rsid w:val="001946B7"/>
    <w:rsid w:val="001968E2"/>
    <w:rsid w:val="00197079"/>
    <w:rsid w:val="00197795"/>
    <w:rsid w:val="001A0C4F"/>
    <w:rsid w:val="001B2A14"/>
    <w:rsid w:val="001B59A8"/>
    <w:rsid w:val="001C2576"/>
    <w:rsid w:val="001D19AB"/>
    <w:rsid w:val="001D3C33"/>
    <w:rsid w:val="001D7387"/>
    <w:rsid w:val="001E4827"/>
    <w:rsid w:val="001E4BDB"/>
    <w:rsid w:val="001E4EB9"/>
    <w:rsid w:val="001E6E4B"/>
    <w:rsid w:val="001E7D04"/>
    <w:rsid w:val="001F1E52"/>
    <w:rsid w:val="001F2833"/>
    <w:rsid w:val="001F5B14"/>
    <w:rsid w:val="001F68F3"/>
    <w:rsid w:val="001F7279"/>
    <w:rsid w:val="001F73E0"/>
    <w:rsid w:val="0020063A"/>
    <w:rsid w:val="002015C3"/>
    <w:rsid w:val="00202BED"/>
    <w:rsid w:val="00202FAC"/>
    <w:rsid w:val="00203662"/>
    <w:rsid w:val="0021005C"/>
    <w:rsid w:val="002164B7"/>
    <w:rsid w:val="002203D6"/>
    <w:rsid w:val="00246A5E"/>
    <w:rsid w:val="00252C6D"/>
    <w:rsid w:val="0025466F"/>
    <w:rsid w:val="00255982"/>
    <w:rsid w:val="00255D0A"/>
    <w:rsid w:val="00257C93"/>
    <w:rsid w:val="00260607"/>
    <w:rsid w:val="00260B3C"/>
    <w:rsid w:val="00260C19"/>
    <w:rsid w:val="00261143"/>
    <w:rsid w:val="0026122F"/>
    <w:rsid w:val="00265FDE"/>
    <w:rsid w:val="002674E5"/>
    <w:rsid w:val="00270DDA"/>
    <w:rsid w:val="002758F5"/>
    <w:rsid w:val="00277F41"/>
    <w:rsid w:val="00282AC6"/>
    <w:rsid w:val="00285CAF"/>
    <w:rsid w:val="0028605E"/>
    <w:rsid w:val="00295551"/>
    <w:rsid w:val="002A66E0"/>
    <w:rsid w:val="002B0763"/>
    <w:rsid w:val="002B1566"/>
    <w:rsid w:val="002B18AA"/>
    <w:rsid w:val="002B1F1A"/>
    <w:rsid w:val="002B45E4"/>
    <w:rsid w:val="002B5805"/>
    <w:rsid w:val="002B5DBC"/>
    <w:rsid w:val="002B6410"/>
    <w:rsid w:val="002B6ABD"/>
    <w:rsid w:val="002C3A52"/>
    <w:rsid w:val="002C435B"/>
    <w:rsid w:val="002D08C0"/>
    <w:rsid w:val="002D42AF"/>
    <w:rsid w:val="002D73F9"/>
    <w:rsid w:val="002E128F"/>
    <w:rsid w:val="002F1BB3"/>
    <w:rsid w:val="002F45B1"/>
    <w:rsid w:val="002F656A"/>
    <w:rsid w:val="003018B4"/>
    <w:rsid w:val="00307F97"/>
    <w:rsid w:val="00310417"/>
    <w:rsid w:val="00310EE6"/>
    <w:rsid w:val="00313D83"/>
    <w:rsid w:val="0031585D"/>
    <w:rsid w:val="003160AB"/>
    <w:rsid w:val="00321D57"/>
    <w:rsid w:val="003248C9"/>
    <w:rsid w:val="00327591"/>
    <w:rsid w:val="0033098E"/>
    <w:rsid w:val="00331932"/>
    <w:rsid w:val="0033247A"/>
    <w:rsid w:val="00335CC3"/>
    <w:rsid w:val="003361B3"/>
    <w:rsid w:val="00337851"/>
    <w:rsid w:val="003439CD"/>
    <w:rsid w:val="00344EF4"/>
    <w:rsid w:val="0034630C"/>
    <w:rsid w:val="00347184"/>
    <w:rsid w:val="003501A1"/>
    <w:rsid w:val="00351B5B"/>
    <w:rsid w:val="00353224"/>
    <w:rsid w:val="00353748"/>
    <w:rsid w:val="00354A5C"/>
    <w:rsid w:val="0035791C"/>
    <w:rsid w:val="003650CC"/>
    <w:rsid w:val="003675B6"/>
    <w:rsid w:val="00377B88"/>
    <w:rsid w:val="00377BE2"/>
    <w:rsid w:val="00380E7D"/>
    <w:rsid w:val="00381976"/>
    <w:rsid w:val="00382558"/>
    <w:rsid w:val="00382F85"/>
    <w:rsid w:val="0038628A"/>
    <w:rsid w:val="00386F00"/>
    <w:rsid w:val="003A2EE1"/>
    <w:rsid w:val="003A5F76"/>
    <w:rsid w:val="003A6B7A"/>
    <w:rsid w:val="003B02CA"/>
    <w:rsid w:val="003B5C2A"/>
    <w:rsid w:val="003B7209"/>
    <w:rsid w:val="003B76A3"/>
    <w:rsid w:val="003C270B"/>
    <w:rsid w:val="003C2CF7"/>
    <w:rsid w:val="003C5EDF"/>
    <w:rsid w:val="003C6CA5"/>
    <w:rsid w:val="003C7103"/>
    <w:rsid w:val="003D0429"/>
    <w:rsid w:val="003D14EE"/>
    <w:rsid w:val="003D6575"/>
    <w:rsid w:val="003D6D6C"/>
    <w:rsid w:val="003D76B7"/>
    <w:rsid w:val="003E15E8"/>
    <w:rsid w:val="003E67B4"/>
    <w:rsid w:val="003F0C5F"/>
    <w:rsid w:val="003F14D0"/>
    <w:rsid w:val="003F1FF0"/>
    <w:rsid w:val="003F4125"/>
    <w:rsid w:val="003F4699"/>
    <w:rsid w:val="003F75E6"/>
    <w:rsid w:val="00401D34"/>
    <w:rsid w:val="00404E84"/>
    <w:rsid w:val="00405A87"/>
    <w:rsid w:val="00407B19"/>
    <w:rsid w:val="00407C9A"/>
    <w:rsid w:val="004121DF"/>
    <w:rsid w:val="0041327C"/>
    <w:rsid w:val="00413757"/>
    <w:rsid w:val="00414CC0"/>
    <w:rsid w:val="00426B72"/>
    <w:rsid w:val="00427447"/>
    <w:rsid w:val="00431342"/>
    <w:rsid w:val="0043420F"/>
    <w:rsid w:val="00435B6A"/>
    <w:rsid w:val="00437475"/>
    <w:rsid w:val="00440E8A"/>
    <w:rsid w:val="004460E0"/>
    <w:rsid w:val="00450DAF"/>
    <w:rsid w:val="0045326D"/>
    <w:rsid w:val="004552EB"/>
    <w:rsid w:val="00455AE9"/>
    <w:rsid w:val="004578B9"/>
    <w:rsid w:val="004609DE"/>
    <w:rsid w:val="004636A8"/>
    <w:rsid w:val="00464D42"/>
    <w:rsid w:val="00467063"/>
    <w:rsid w:val="00467DE4"/>
    <w:rsid w:val="00470753"/>
    <w:rsid w:val="004723A4"/>
    <w:rsid w:val="004743B2"/>
    <w:rsid w:val="00481E42"/>
    <w:rsid w:val="00482BC9"/>
    <w:rsid w:val="0048536F"/>
    <w:rsid w:val="00486E59"/>
    <w:rsid w:val="00491010"/>
    <w:rsid w:val="004913F2"/>
    <w:rsid w:val="00497F6A"/>
    <w:rsid w:val="004A2DAE"/>
    <w:rsid w:val="004A3CFD"/>
    <w:rsid w:val="004A4AE1"/>
    <w:rsid w:val="004B0D5A"/>
    <w:rsid w:val="004B1C6F"/>
    <w:rsid w:val="004B20E7"/>
    <w:rsid w:val="004B233F"/>
    <w:rsid w:val="004B350B"/>
    <w:rsid w:val="004B4475"/>
    <w:rsid w:val="004B6D0A"/>
    <w:rsid w:val="004B7D06"/>
    <w:rsid w:val="004C2310"/>
    <w:rsid w:val="004C33EB"/>
    <w:rsid w:val="004C3FA3"/>
    <w:rsid w:val="004C659D"/>
    <w:rsid w:val="004D65A3"/>
    <w:rsid w:val="004E16A4"/>
    <w:rsid w:val="004E230D"/>
    <w:rsid w:val="004E6260"/>
    <w:rsid w:val="004F0923"/>
    <w:rsid w:val="004F0A22"/>
    <w:rsid w:val="004F3319"/>
    <w:rsid w:val="004F4792"/>
    <w:rsid w:val="004F504C"/>
    <w:rsid w:val="0050042A"/>
    <w:rsid w:val="00503642"/>
    <w:rsid w:val="00503A2B"/>
    <w:rsid w:val="0050649E"/>
    <w:rsid w:val="00506749"/>
    <w:rsid w:val="00514E00"/>
    <w:rsid w:val="00516A2C"/>
    <w:rsid w:val="00516D63"/>
    <w:rsid w:val="0052087D"/>
    <w:rsid w:val="00520895"/>
    <w:rsid w:val="00524FDF"/>
    <w:rsid w:val="00533160"/>
    <w:rsid w:val="005350D8"/>
    <w:rsid w:val="0053753E"/>
    <w:rsid w:val="00541977"/>
    <w:rsid w:val="00541B73"/>
    <w:rsid w:val="00541E54"/>
    <w:rsid w:val="00542195"/>
    <w:rsid w:val="00542C21"/>
    <w:rsid w:val="005440BD"/>
    <w:rsid w:val="00551F66"/>
    <w:rsid w:val="00553C12"/>
    <w:rsid w:val="00553F56"/>
    <w:rsid w:val="00556B44"/>
    <w:rsid w:val="00560608"/>
    <w:rsid w:val="00560A04"/>
    <w:rsid w:val="0056186F"/>
    <w:rsid w:val="0056496E"/>
    <w:rsid w:val="00567498"/>
    <w:rsid w:val="00567F5F"/>
    <w:rsid w:val="00575C3E"/>
    <w:rsid w:val="005770F1"/>
    <w:rsid w:val="00583058"/>
    <w:rsid w:val="0058342F"/>
    <w:rsid w:val="00583D9C"/>
    <w:rsid w:val="00586875"/>
    <w:rsid w:val="0058724E"/>
    <w:rsid w:val="00590CE3"/>
    <w:rsid w:val="005925D9"/>
    <w:rsid w:val="00592715"/>
    <w:rsid w:val="00593D50"/>
    <w:rsid w:val="005957FF"/>
    <w:rsid w:val="00595A04"/>
    <w:rsid w:val="00596F5F"/>
    <w:rsid w:val="005A07E8"/>
    <w:rsid w:val="005A12D7"/>
    <w:rsid w:val="005A493A"/>
    <w:rsid w:val="005A74C1"/>
    <w:rsid w:val="005B06A2"/>
    <w:rsid w:val="005B1218"/>
    <w:rsid w:val="005B5FB4"/>
    <w:rsid w:val="005B6962"/>
    <w:rsid w:val="005C17D3"/>
    <w:rsid w:val="005C30D6"/>
    <w:rsid w:val="005C5003"/>
    <w:rsid w:val="005D1FE4"/>
    <w:rsid w:val="005D2701"/>
    <w:rsid w:val="005D5107"/>
    <w:rsid w:val="005D60EA"/>
    <w:rsid w:val="005D6559"/>
    <w:rsid w:val="005E1E1C"/>
    <w:rsid w:val="005E36B0"/>
    <w:rsid w:val="005E40A2"/>
    <w:rsid w:val="005E65B6"/>
    <w:rsid w:val="005E6605"/>
    <w:rsid w:val="005F1018"/>
    <w:rsid w:val="005F1290"/>
    <w:rsid w:val="005F16E5"/>
    <w:rsid w:val="005F3E4D"/>
    <w:rsid w:val="005F4597"/>
    <w:rsid w:val="005F632D"/>
    <w:rsid w:val="005F6567"/>
    <w:rsid w:val="00600761"/>
    <w:rsid w:val="00602292"/>
    <w:rsid w:val="00604015"/>
    <w:rsid w:val="00605B57"/>
    <w:rsid w:val="006102B1"/>
    <w:rsid w:val="006137E2"/>
    <w:rsid w:val="00614A0A"/>
    <w:rsid w:val="006170FE"/>
    <w:rsid w:val="006225DF"/>
    <w:rsid w:val="00622EF6"/>
    <w:rsid w:val="00623C17"/>
    <w:rsid w:val="00626D21"/>
    <w:rsid w:val="006278D9"/>
    <w:rsid w:val="00632041"/>
    <w:rsid w:val="00634A69"/>
    <w:rsid w:val="0063575D"/>
    <w:rsid w:val="00636826"/>
    <w:rsid w:val="00645B3C"/>
    <w:rsid w:val="00656C71"/>
    <w:rsid w:val="00662C12"/>
    <w:rsid w:val="00662C50"/>
    <w:rsid w:val="00662F10"/>
    <w:rsid w:val="00666607"/>
    <w:rsid w:val="00670828"/>
    <w:rsid w:val="006750A6"/>
    <w:rsid w:val="006774A1"/>
    <w:rsid w:val="00677C1F"/>
    <w:rsid w:val="0068311F"/>
    <w:rsid w:val="00686849"/>
    <w:rsid w:val="0068706B"/>
    <w:rsid w:val="00687E92"/>
    <w:rsid w:val="00691BE9"/>
    <w:rsid w:val="00692BE3"/>
    <w:rsid w:val="006954A1"/>
    <w:rsid w:val="00696F61"/>
    <w:rsid w:val="006A1CC5"/>
    <w:rsid w:val="006A5258"/>
    <w:rsid w:val="006A798E"/>
    <w:rsid w:val="006B4580"/>
    <w:rsid w:val="006B6BE3"/>
    <w:rsid w:val="006C4F47"/>
    <w:rsid w:val="006D0DFD"/>
    <w:rsid w:val="006D1158"/>
    <w:rsid w:val="006D4329"/>
    <w:rsid w:val="006D519C"/>
    <w:rsid w:val="006D788B"/>
    <w:rsid w:val="006D7B95"/>
    <w:rsid w:val="006E0CDD"/>
    <w:rsid w:val="006E165D"/>
    <w:rsid w:val="006E1A96"/>
    <w:rsid w:val="006E3760"/>
    <w:rsid w:val="006E5D13"/>
    <w:rsid w:val="006E6D7A"/>
    <w:rsid w:val="006E7AFF"/>
    <w:rsid w:val="006F2949"/>
    <w:rsid w:val="006F38CE"/>
    <w:rsid w:val="006F38EF"/>
    <w:rsid w:val="00702FB8"/>
    <w:rsid w:val="00703775"/>
    <w:rsid w:val="00704539"/>
    <w:rsid w:val="00705C35"/>
    <w:rsid w:val="00707108"/>
    <w:rsid w:val="00715F87"/>
    <w:rsid w:val="00717580"/>
    <w:rsid w:val="0072007B"/>
    <w:rsid w:val="00720708"/>
    <w:rsid w:val="007235C6"/>
    <w:rsid w:val="00724177"/>
    <w:rsid w:val="00726D8F"/>
    <w:rsid w:val="007301CA"/>
    <w:rsid w:val="007316B3"/>
    <w:rsid w:val="00734D49"/>
    <w:rsid w:val="0073793D"/>
    <w:rsid w:val="00737CDE"/>
    <w:rsid w:val="0074094B"/>
    <w:rsid w:val="00741214"/>
    <w:rsid w:val="00741FFB"/>
    <w:rsid w:val="0074262D"/>
    <w:rsid w:val="00744853"/>
    <w:rsid w:val="007451A9"/>
    <w:rsid w:val="00747CFA"/>
    <w:rsid w:val="00752492"/>
    <w:rsid w:val="00752BA0"/>
    <w:rsid w:val="0076281B"/>
    <w:rsid w:val="007636CD"/>
    <w:rsid w:val="00772680"/>
    <w:rsid w:val="00774191"/>
    <w:rsid w:val="0077610A"/>
    <w:rsid w:val="00777F08"/>
    <w:rsid w:val="00781FCF"/>
    <w:rsid w:val="0078465D"/>
    <w:rsid w:val="00784E61"/>
    <w:rsid w:val="00790B9F"/>
    <w:rsid w:val="00793BFA"/>
    <w:rsid w:val="007A1C39"/>
    <w:rsid w:val="007A2C03"/>
    <w:rsid w:val="007A34F9"/>
    <w:rsid w:val="007A66EE"/>
    <w:rsid w:val="007B03A4"/>
    <w:rsid w:val="007B205D"/>
    <w:rsid w:val="007B273C"/>
    <w:rsid w:val="007B41B7"/>
    <w:rsid w:val="007C0653"/>
    <w:rsid w:val="007C2245"/>
    <w:rsid w:val="007C2577"/>
    <w:rsid w:val="007C5970"/>
    <w:rsid w:val="007C5D99"/>
    <w:rsid w:val="007D02A3"/>
    <w:rsid w:val="007D120D"/>
    <w:rsid w:val="007D2C86"/>
    <w:rsid w:val="007D79CD"/>
    <w:rsid w:val="007D7C69"/>
    <w:rsid w:val="007D7D13"/>
    <w:rsid w:val="007F0DE6"/>
    <w:rsid w:val="007F3E90"/>
    <w:rsid w:val="007F545D"/>
    <w:rsid w:val="00801497"/>
    <w:rsid w:val="00804028"/>
    <w:rsid w:val="00805933"/>
    <w:rsid w:val="00810392"/>
    <w:rsid w:val="00811892"/>
    <w:rsid w:val="008124BE"/>
    <w:rsid w:val="008129B3"/>
    <w:rsid w:val="00817A59"/>
    <w:rsid w:val="00820A5B"/>
    <w:rsid w:val="008222FD"/>
    <w:rsid w:val="0082243A"/>
    <w:rsid w:val="00825E45"/>
    <w:rsid w:val="00826932"/>
    <w:rsid w:val="00827F98"/>
    <w:rsid w:val="00831BDB"/>
    <w:rsid w:val="00832559"/>
    <w:rsid w:val="008400DF"/>
    <w:rsid w:val="008445CF"/>
    <w:rsid w:val="008563AF"/>
    <w:rsid w:val="00856F86"/>
    <w:rsid w:val="008576B3"/>
    <w:rsid w:val="008612D8"/>
    <w:rsid w:val="00862168"/>
    <w:rsid w:val="00866562"/>
    <w:rsid w:val="00871396"/>
    <w:rsid w:val="008743AE"/>
    <w:rsid w:val="008752A3"/>
    <w:rsid w:val="0088097D"/>
    <w:rsid w:val="00880B54"/>
    <w:rsid w:val="00881593"/>
    <w:rsid w:val="00883E9B"/>
    <w:rsid w:val="008840EB"/>
    <w:rsid w:val="00890D6B"/>
    <w:rsid w:val="00893621"/>
    <w:rsid w:val="00894634"/>
    <w:rsid w:val="0089589B"/>
    <w:rsid w:val="008A1B8C"/>
    <w:rsid w:val="008A2048"/>
    <w:rsid w:val="008A2718"/>
    <w:rsid w:val="008A6A7E"/>
    <w:rsid w:val="008B144B"/>
    <w:rsid w:val="008B442A"/>
    <w:rsid w:val="008B7141"/>
    <w:rsid w:val="008B7566"/>
    <w:rsid w:val="008C04E2"/>
    <w:rsid w:val="008C0894"/>
    <w:rsid w:val="008C08C8"/>
    <w:rsid w:val="008C6B47"/>
    <w:rsid w:val="008C7429"/>
    <w:rsid w:val="008D05FD"/>
    <w:rsid w:val="008D0F9D"/>
    <w:rsid w:val="008D10E8"/>
    <w:rsid w:val="008D215E"/>
    <w:rsid w:val="008D3D3B"/>
    <w:rsid w:val="008D70F3"/>
    <w:rsid w:val="008E2CFA"/>
    <w:rsid w:val="008E3649"/>
    <w:rsid w:val="008E557B"/>
    <w:rsid w:val="008F1F98"/>
    <w:rsid w:val="008F275D"/>
    <w:rsid w:val="008F544F"/>
    <w:rsid w:val="008F77DA"/>
    <w:rsid w:val="00900755"/>
    <w:rsid w:val="00901BFB"/>
    <w:rsid w:val="00914A36"/>
    <w:rsid w:val="00915F86"/>
    <w:rsid w:val="00916A42"/>
    <w:rsid w:val="009203A2"/>
    <w:rsid w:val="009203AC"/>
    <w:rsid w:val="00923D7D"/>
    <w:rsid w:val="00925F20"/>
    <w:rsid w:val="009304E0"/>
    <w:rsid w:val="009310F5"/>
    <w:rsid w:val="009358DB"/>
    <w:rsid w:val="0094366F"/>
    <w:rsid w:val="00943A8D"/>
    <w:rsid w:val="00944358"/>
    <w:rsid w:val="009476CB"/>
    <w:rsid w:val="00951CB8"/>
    <w:rsid w:val="00951F56"/>
    <w:rsid w:val="00954171"/>
    <w:rsid w:val="00963AB5"/>
    <w:rsid w:val="00966A04"/>
    <w:rsid w:val="009671F1"/>
    <w:rsid w:val="0097192D"/>
    <w:rsid w:val="00982DDB"/>
    <w:rsid w:val="0098419D"/>
    <w:rsid w:val="00987BE3"/>
    <w:rsid w:val="009950CB"/>
    <w:rsid w:val="00996D0F"/>
    <w:rsid w:val="009A3DB7"/>
    <w:rsid w:val="009A40F6"/>
    <w:rsid w:val="009A7271"/>
    <w:rsid w:val="009C0E7F"/>
    <w:rsid w:val="009C28AA"/>
    <w:rsid w:val="009C57C2"/>
    <w:rsid w:val="009D3DCC"/>
    <w:rsid w:val="009D453D"/>
    <w:rsid w:val="009D4805"/>
    <w:rsid w:val="009D5F18"/>
    <w:rsid w:val="009D6D6C"/>
    <w:rsid w:val="009D700B"/>
    <w:rsid w:val="009D702B"/>
    <w:rsid w:val="009E30F9"/>
    <w:rsid w:val="009E4B61"/>
    <w:rsid w:val="009F1DB7"/>
    <w:rsid w:val="009F493F"/>
    <w:rsid w:val="009F51DE"/>
    <w:rsid w:val="009F5D73"/>
    <w:rsid w:val="009F636C"/>
    <w:rsid w:val="009F7309"/>
    <w:rsid w:val="00A01B53"/>
    <w:rsid w:val="00A04FBD"/>
    <w:rsid w:val="00A07842"/>
    <w:rsid w:val="00A11B9D"/>
    <w:rsid w:val="00A13B9B"/>
    <w:rsid w:val="00A13E31"/>
    <w:rsid w:val="00A16128"/>
    <w:rsid w:val="00A1780D"/>
    <w:rsid w:val="00A22E11"/>
    <w:rsid w:val="00A235C6"/>
    <w:rsid w:val="00A26C70"/>
    <w:rsid w:val="00A345A3"/>
    <w:rsid w:val="00A4183D"/>
    <w:rsid w:val="00A423B4"/>
    <w:rsid w:val="00A43F9C"/>
    <w:rsid w:val="00A44CD7"/>
    <w:rsid w:val="00A4537A"/>
    <w:rsid w:val="00A46F5E"/>
    <w:rsid w:val="00A47227"/>
    <w:rsid w:val="00A475EF"/>
    <w:rsid w:val="00A57666"/>
    <w:rsid w:val="00A62E20"/>
    <w:rsid w:val="00A644E6"/>
    <w:rsid w:val="00A64A51"/>
    <w:rsid w:val="00A65C16"/>
    <w:rsid w:val="00A667EB"/>
    <w:rsid w:val="00A74F42"/>
    <w:rsid w:val="00A76A45"/>
    <w:rsid w:val="00A82680"/>
    <w:rsid w:val="00A84978"/>
    <w:rsid w:val="00A85D3E"/>
    <w:rsid w:val="00A85DF5"/>
    <w:rsid w:val="00A91198"/>
    <w:rsid w:val="00A91E0E"/>
    <w:rsid w:val="00A9327A"/>
    <w:rsid w:val="00A94D26"/>
    <w:rsid w:val="00A969F5"/>
    <w:rsid w:val="00AA13F8"/>
    <w:rsid w:val="00AA29C1"/>
    <w:rsid w:val="00AA5E4F"/>
    <w:rsid w:val="00AA6859"/>
    <w:rsid w:val="00AA7615"/>
    <w:rsid w:val="00AB1989"/>
    <w:rsid w:val="00AC0735"/>
    <w:rsid w:val="00AC14A7"/>
    <w:rsid w:val="00AC1539"/>
    <w:rsid w:val="00AC5599"/>
    <w:rsid w:val="00AD3F61"/>
    <w:rsid w:val="00AD7816"/>
    <w:rsid w:val="00AE0EDA"/>
    <w:rsid w:val="00AE12EE"/>
    <w:rsid w:val="00AE2E45"/>
    <w:rsid w:val="00AE3AB0"/>
    <w:rsid w:val="00AE4223"/>
    <w:rsid w:val="00AE4EFD"/>
    <w:rsid w:val="00AE502B"/>
    <w:rsid w:val="00AE6FFE"/>
    <w:rsid w:val="00AF49AA"/>
    <w:rsid w:val="00AF5635"/>
    <w:rsid w:val="00B00766"/>
    <w:rsid w:val="00B05D3A"/>
    <w:rsid w:val="00B10726"/>
    <w:rsid w:val="00B10B27"/>
    <w:rsid w:val="00B10D4A"/>
    <w:rsid w:val="00B132FE"/>
    <w:rsid w:val="00B1396E"/>
    <w:rsid w:val="00B144BB"/>
    <w:rsid w:val="00B14AA9"/>
    <w:rsid w:val="00B1554D"/>
    <w:rsid w:val="00B20919"/>
    <w:rsid w:val="00B24CCD"/>
    <w:rsid w:val="00B24F2E"/>
    <w:rsid w:val="00B27400"/>
    <w:rsid w:val="00B44C4F"/>
    <w:rsid w:val="00B474AE"/>
    <w:rsid w:val="00B47B6C"/>
    <w:rsid w:val="00B5041E"/>
    <w:rsid w:val="00B5601F"/>
    <w:rsid w:val="00B56973"/>
    <w:rsid w:val="00B60A78"/>
    <w:rsid w:val="00B60D5E"/>
    <w:rsid w:val="00B722E5"/>
    <w:rsid w:val="00B74D0F"/>
    <w:rsid w:val="00B76C0B"/>
    <w:rsid w:val="00B81162"/>
    <w:rsid w:val="00B82EEF"/>
    <w:rsid w:val="00B86D01"/>
    <w:rsid w:val="00B9520D"/>
    <w:rsid w:val="00B95F70"/>
    <w:rsid w:val="00B966F7"/>
    <w:rsid w:val="00BA173F"/>
    <w:rsid w:val="00BA369F"/>
    <w:rsid w:val="00BA43E1"/>
    <w:rsid w:val="00BA4514"/>
    <w:rsid w:val="00BA47AF"/>
    <w:rsid w:val="00BA5790"/>
    <w:rsid w:val="00BA5EC8"/>
    <w:rsid w:val="00BB3C55"/>
    <w:rsid w:val="00BB3D4A"/>
    <w:rsid w:val="00BB508D"/>
    <w:rsid w:val="00BB5BAB"/>
    <w:rsid w:val="00BB601A"/>
    <w:rsid w:val="00BB6AA2"/>
    <w:rsid w:val="00BB759B"/>
    <w:rsid w:val="00BC5CE0"/>
    <w:rsid w:val="00BC6806"/>
    <w:rsid w:val="00BD1BE6"/>
    <w:rsid w:val="00BD3C42"/>
    <w:rsid w:val="00BE3E53"/>
    <w:rsid w:val="00BE43AB"/>
    <w:rsid w:val="00BE7C78"/>
    <w:rsid w:val="00BF0167"/>
    <w:rsid w:val="00BF11EB"/>
    <w:rsid w:val="00BF3C40"/>
    <w:rsid w:val="00BF4B8A"/>
    <w:rsid w:val="00C03343"/>
    <w:rsid w:val="00C05ABD"/>
    <w:rsid w:val="00C06530"/>
    <w:rsid w:val="00C07C70"/>
    <w:rsid w:val="00C15914"/>
    <w:rsid w:val="00C249AD"/>
    <w:rsid w:val="00C25FF6"/>
    <w:rsid w:val="00C26247"/>
    <w:rsid w:val="00C31305"/>
    <w:rsid w:val="00C31CDB"/>
    <w:rsid w:val="00C31F1D"/>
    <w:rsid w:val="00C32555"/>
    <w:rsid w:val="00C33274"/>
    <w:rsid w:val="00C33483"/>
    <w:rsid w:val="00C34027"/>
    <w:rsid w:val="00C34D46"/>
    <w:rsid w:val="00C40768"/>
    <w:rsid w:val="00C40C22"/>
    <w:rsid w:val="00C41757"/>
    <w:rsid w:val="00C42136"/>
    <w:rsid w:val="00C42DC3"/>
    <w:rsid w:val="00C43CFD"/>
    <w:rsid w:val="00C4730D"/>
    <w:rsid w:val="00C54691"/>
    <w:rsid w:val="00C55188"/>
    <w:rsid w:val="00C56424"/>
    <w:rsid w:val="00C56E42"/>
    <w:rsid w:val="00C57384"/>
    <w:rsid w:val="00C60856"/>
    <w:rsid w:val="00C60AA0"/>
    <w:rsid w:val="00C660DB"/>
    <w:rsid w:val="00C665F4"/>
    <w:rsid w:val="00C66E3C"/>
    <w:rsid w:val="00C7169A"/>
    <w:rsid w:val="00C72878"/>
    <w:rsid w:val="00C72C60"/>
    <w:rsid w:val="00C73E21"/>
    <w:rsid w:val="00C73FBD"/>
    <w:rsid w:val="00C77DF4"/>
    <w:rsid w:val="00C77FD5"/>
    <w:rsid w:val="00C835FF"/>
    <w:rsid w:val="00C849A9"/>
    <w:rsid w:val="00C8567E"/>
    <w:rsid w:val="00C8703A"/>
    <w:rsid w:val="00C925C4"/>
    <w:rsid w:val="00C934D6"/>
    <w:rsid w:val="00CA000B"/>
    <w:rsid w:val="00CA49FC"/>
    <w:rsid w:val="00CA772E"/>
    <w:rsid w:val="00CB0BF4"/>
    <w:rsid w:val="00CB75FB"/>
    <w:rsid w:val="00CC1CE6"/>
    <w:rsid w:val="00CC2C73"/>
    <w:rsid w:val="00CC3581"/>
    <w:rsid w:val="00CC464F"/>
    <w:rsid w:val="00CD6F8E"/>
    <w:rsid w:val="00CE29BF"/>
    <w:rsid w:val="00CE3541"/>
    <w:rsid w:val="00CE476F"/>
    <w:rsid w:val="00CE4840"/>
    <w:rsid w:val="00CE690B"/>
    <w:rsid w:val="00CF0E74"/>
    <w:rsid w:val="00CF4DEB"/>
    <w:rsid w:val="00CF6CFD"/>
    <w:rsid w:val="00D0038C"/>
    <w:rsid w:val="00D00CB5"/>
    <w:rsid w:val="00D00D63"/>
    <w:rsid w:val="00D03729"/>
    <w:rsid w:val="00D05AB7"/>
    <w:rsid w:val="00D1099F"/>
    <w:rsid w:val="00D16465"/>
    <w:rsid w:val="00D16AA0"/>
    <w:rsid w:val="00D17433"/>
    <w:rsid w:val="00D21552"/>
    <w:rsid w:val="00D2316C"/>
    <w:rsid w:val="00D242AD"/>
    <w:rsid w:val="00D30978"/>
    <w:rsid w:val="00D343D5"/>
    <w:rsid w:val="00D3473E"/>
    <w:rsid w:val="00D35040"/>
    <w:rsid w:val="00D3741D"/>
    <w:rsid w:val="00D43706"/>
    <w:rsid w:val="00D43784"/>
    <w:rsid w:val="00D445FB"/>
    <w:rsid w:val="00D44963"/>
    <w:rsid w:val="00D46C42"/>
    <w:rsid w:val="00D47689"/>
    <w:rsid w:val="00D54D9C"/>
    <w:rsid w:val="00D60C6E"/>
    <w:rsid w:val="00D611F5"/>
    <w:rsid w:val="00D615F5"/>
    <w:rsid w:val="00D616A8"/>
    <w:rsid w:val="00D63FE6"/>
    <w:rsid w:val="00D671B3"/>
    <w:rsid w:val="00D72C76"/>
    <w:rsid w:val="00D73124"/>
    <w:rsid w:val="00D738E9"/>
    <w:rsid w:val="00D762EE"/>
    <w:rsid w:val="00D819CD"/>
    <w:rsid w:val="00D820B0"/>
    <w:rsid w:val="00D87B21"/>
    <w:rsid w:val="00D90311"/>
    <w:rsid w:val="00D937E3"/>
    <w:rsid w:val="00D93CED"/>
    <w:rsid w:val="00D95CC5"/>
    <w:rsid w:val="00DA02B0"/>
    <w:rsid w:val="00DA2E93"/>
    <w:rsid w:val="00DA30CB"/>
    <w:rsid w:val="00DA34A2"/>
    <w:rsid w:val="00DA350B"/>
    <w:rsid w:val="00DA6630"/>
    <w:rsid w:val="00DB4F8C"/>
    <w:rsid w:val="00DC0870"/>
    <w:rsid w:val="00DC0C08"/>
    <w:rsid w:val="00DC0C56"/>
    <w:rsid w:val="00DC1CE3"/>
    <w:rsid w:val="00DC3FEF"/>
    <w:rsid w:val="00DC436B"/>
    <w:rsid w:val="00DC6E9F"/>
    <w:rsid w:val="00DC75BB"/>
    <w:rsid w:val="00DC7800"/>
    <w:rsid w:val="00DD3520"/>
    <w:rsid w:val="00DD549B"/>
    <w:rsid w:val="00DD5E5A"/>
    <w:rsid w:val="00DD73CB"/>
    <w:rsid w:val="00DD7CCB"/>
    <w:rsid w:val="00DE2E17"/>
    <w:rsid w:val="00DE4841"/>
    <w:rsid w:val="00DE4A59"/>
    <w:rsid w:val="00DE787F"/>
    <w:rsid w:val="00DF2364"/>
    <w:rsid w:val="00DF37CA"/>
    <w:rsid w:val="00E00AB4"/>
    <w:rsid w:val="00E1612A"/>
    <w:rsid w:val="00E22A82"/>
    <w:rsid w:val="00E23E81"/>
    <w:rsid w:val="00E25615"/>
    <w:rsid w:val="00E2790E"/>
    <w:rsid w:val="00E31237"/>
    <w:rsid w:val="00E3366D"/>
    <w:rsid w:val="00E345BA"/>
    <w:rsid w:val="00E34D5C"/>
    <w:rsid w:val="00E3530C"/>
    <w:rsid w:val="00E37BE8"/>
    <w:rsid w:val="00E42311"/>
    <w:rsid w:val="00E43B69"/>
    <w:rsid w:val="00E4488C"/>
    <w:rsid w:val="00E524F5"/>
    <w:rsid w:val="00E52BB4"/>
    <w:rsid w:val="00E56DAD"/>
    <w:rsid w:val="00E57A88"/>
    <w:rsid w:val="00E60D09"/>
    <w:rsid w:val="00E61B81"/>
    <w:rsid w:val="00E639AF"/>
    <w:rsid w:val="00E64039"/>
    <w:rsid w:val="00E64FF6"/>
    <w:rsid w:val="00E655C3"/>
    <w:rsid w:val="00E728BE"/>
    <w:rsid w:val="00E777E5"/>
    <w:rsid w:val="00E8144F"/>
    <w:rsid w:val="00E81A58"/>
    <w:rsid w:val="00E8269E"/>
    <w:rsid w:val="00E860F7"/>
    <w:rsid w:val="00E863B6"/>
    <w:rsid w:val="00E874F3"/>
    <w:rsid w:val="00E87951"/>
    <w:rsid w:val="00E93F3E"/>
    <w:rsid w:val="00EA446A"/>
    <w:rsid w:val="00EB2F2E"/>
    <w:rsid w:val="00EB2FD4"/>
    <w:rsid w:val="00EB54D5"/>
    <w:rsid w:val="00EB7396"/>
    <w:rsid w:val="00EC17FF"/>
    <w:rsid w:val="00EC20E6"/>
    <w:rsid w:val="00EC4C9D"/>
    <w:rsid w:val="00EC7AE7"/>
    <w:rsid w:val="00EC7F85"/>
    <w:rsid w:val="00ED4588"/>
    <w:rsid w:val="00ED5683"/>
    <w:rsid w:val="00ED5903"/>
    <w:rsid w:val="00ED5F35"/>
    <w:rsid w:val="00EE1528"/>
    <w:rsid w:val="00EE376B"/>
    <w:rsid w:val="00EE3F6D"/>
    <w:rsid w:val="00EE41CA"/>
    <w:rsid w:val="00EE5E59"/>
    <w:rsid w:val="00EE73CD"/>
    <w:rsid w:val="00EF1A79"/>
    <w:rsid w:val="00F01894"/>
    <w:rsid w:val="00F0561A"/>
    <w:rsid w:val="00F05D68"/>
    <w:rsid w:val="00F06A0A"/>
    <w:rsid w:val="00F07040"/>
    <w:rsid w:val="00F07413"/>
    <w:rsid w:val="00F10A97"/>
    <w:rsid w:val="00F2126C"/>
    <w:rsid w:val="00F233C0"/>
    <w:rsid w:val="00F24A9F"/>
    <w:rsid w:val="00F33BEC"/>
    <w:rsid w:val="00F33CE5"/>
    <w:rsid w:val="00F365C8"/>
    <w:rsid w:val="00F433A5"/>
    <w:rsid w:val="00F520AF"/>
    <w:rsid w:val="00F5337A"/>
    <w:rsid w:val="00F557F5"/>
    <w:rsid w:val="00F605DF"/>
    <w:rsid w:val="00F6126C"/>
    <w:rsid w:val="00F63E09"/>
    <w:rsid w:val="00F6400F"/>
    <w:rsid w:val="00F64AED"/>
    <w:rsid w:val="00F769BC"/>
    <w:rsid w:val="00F76D6B"/>
    <w:rsid w:val="00F8077B"/>
    <w:rsid w:val="00F823FA"/>
    <w:rsid w:val="00F82937"/>
    <w:rsid w:val="00F83B6B"/>
    <w:rsid w:val="00F84E0C"/>
    <w:rsid w:val="00F86DB8"/>
    <w:rsid w:val="00F8720B"/>
    <w:rsid w:val="00F91DB3"/>
    <w:rsid w:val="00F9281A"/>
    <w:rsid w:val="00F973EA"/>
    <w:rsid w:val="00FA29A3"/>
    <w:rsid w:val="00FA4E9A"/>
    <w:rsid w:val="00FA6862"/>
    <w:rsid w:val="00FB3DBD"/>
    <w:rsid w:val="00FB6D10"/>
    <w:rsid w:val="00FC0AFD"/>
    <w:rsid w:val="00FC140D"/>
    <w:rsid w:val="00FC7E8C"/>
    <w:rsid w:val="00FD0F4F"/>
    <w:rsid w:val="00FD1E05"/>
    <w:rsid w:val="00FE2B7C"/>
    <w:rsid w:val="00FE3505"/>
    <w:rsid w:val="00FE5312"/>
    <w:rsid w:val="00FE79B4"/>
    <w:rsid w:val="02105134"/>
    <w:rsid w:val="03CE5B71"/>
    <w:rsid w:val="07DC1091"/>
    <w:rsid w:val="09F41989"/>
    <w:rsid w:val="0B4C599F"/>
    <w:rsid w:val="0CDE7168"/>
    <w:rsid w:val="12783836"/>
    <w:rsid w:val="15A96B4A"/>
    <w:rsid w:val="16311102"/>
    <w:rsid w:val="1C1F7979"/>
    <w:rsid w:val="1E3E29AC"/>
    <w:rsid w:val="1FF5186E"/>
    <w:rsid w:val="237A41C3"/>
    <w:rsid w:val="24AC2C0B"/>
    <w:rsid w:val="29FB28E0"/>
    <w:rsid w:val="330368BD"/>
    <w:rsid w:val="36C91572"/>
    <w:rsid w:val="37D72911"/>
    <w:rsid w:val="39C863C5"/>
    <w:rsid w:val="3A4641F4"/>
    <w:rsid w:val="3AD412CD"/>
    <w:rsid w:val="3B491409"/>
    <w:rsid w:val="3BB436BD"/>
    <w:rsid w:val="3FC90D91"/>
    <w:rsid w:val="545E246E"/>
    <w:rsid w:val="58E37C46"/>
    <w:rsid w:val="59613BCB"/>
    <w:rsid w:val="5A754877"/>
    <w:rsid w:val="5B447ADE"/>
    <w:rsid w:val="5CF3556C"/>
    <w:rsid w:val="5E0312A5"/>
    <w:rsid w:val="5EC31891"/>
    <w:rsid w:val="60863D99"/>
    <w:rsid w:val="68B150D2"/>
    <w:rsid w:val="68E3372E"/>
    <w:rsid w:val="6A327D6C"/>
    <w:rsid w:val="6A9D04A7"/>
    <w:rsid w:val="6CC61D04"/>
    <w:rsid w:val="70524453"/>
    <w:rsid w:val="762D2F6F"/>
    <w:rsid w:val="771E02F9"/>
    <w:rsid w:val="782642CC"/>
    <w:rsid w:val="78625143"/>
    <w:rsid w:val="791355AF"/>
    <w:rsid w:val="796572BA"/>
    <w:rsid w:val="7A706312"/>
    <w:rsid w:val="7BCC54AA"/>
    <w:rsid w:val="7C722F31"/>
    <w:rsid w:val="7F2315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137B9D9"/>
  <w15:docId w15:val="{E436A2AF-27EA-474F-A414-2CFF63D5A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color w:val="00000A"/>
      <w:sz w:val="24"/>
      <w:szCs w:val="24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qFormat/>
    <w:pPr>
      <w:spacing w:after="140" w:line="288" w:lineRule="auto"/>
    </w:pPr>
  </w:style>
  <w:style w:type="paragraph" w:styleId="BodyText2">
    <w:name w:val="Body Text 2"/>
    <w:basedOn w:val="Normal"/>
    <w:link w:val="BodyText2Char"/>
    <w:qFormat/>
    <w:pPr>
      <w:spacing w:after="120" w:line="480" w:lineRule="auto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320"/>
        <w:tab w:val="right" w:pos="864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List">
    <w:name w:val="List"/>
    <w:basedOn w:val="BodyText"/>
    <w:qFormat/>
    <w:rPr>
      <w:rFonts w:cs="FreeSans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color w:val="auto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ListLabel1">
    <w:name w:val="ListLabel 1"/>
    <w:qFormat/>
    <w:rPr>
      <w:rFonts w:ascii="Book Antiqua" w:hAnsi="Book Antiqua"/>
      <w:b/>
    </w:rPr>
  </w:style>
  <w:style w:type="character" w:customStyle="1" w:styleId="ListLabel2">
    <w:name w:val="ListLabel 2"/>
    <w:qFormat/>
    <w:rPr>
      <w:b/>
    </w:rPr>
  </w:style>
  <w:style w:type="character" w:customStyle="1" w:styleId="ListLabel3">
    <w:name w:val="ListLabel 3"/>
    <w:qFormat/>
    <w:rPr>
      <w:rFonts w:eastAsia="Calibri"/>
      <w:sz w:val="23"/>
    </w:rPr>
  </w:style>
  <w:style w:type="character" w:customStyle="1" w:styleId="ListLabel4">
    <w:name w:val="ListLabel 4"/>
    <w:qFormat/>
    <w:rPr>
      <w:rFonts w:ascii="Book Antiqua" w:hAnsi="Book Antiqua"/>
      <w:b/>
    </w:rPr>
  </w:style>
  <w:style w:type="character" w:customStyle="1" w:styleId="ListLabel5">
    <w:name w:val="ListLabel 5"/>
    <w:qFormat/>
    <w:rPr>
      <w:rFonts w:eastAsia="Calibri"/>
      <w:sz w:val="23"/>
    </w:rPr>
  </w:style>
  <w:style w:type="character" w:customStyle="1" w:styleId="ListLabel6">
    <w:name w:val="ListLabel 6"/>
    <w:qFormat/>
    <w:rPr>
      <w:rFonts w:ascii="Book Antiqua" w:hAnsi="Book Antiqua"/>
      <w:b/>
    </w:rPr>
  </w:style>
  <w:style w:type="character" w:customStyle="1" w:styleId="ListLabel7">
    <w:name w:val="ListLabel 7"/>
    <w:qFormat/>
    <w:rPr>
      <w:rFonts w:eastAsia="Calibri"/>
      <w:sz w:val="23"/>
    </w:rPr>
  </w:style>
  <w:style w:type="character" w:customStyle="1" w:styleId="ListLabel8">
    <w:name w:val="ListLabel 8"/>
    <w:qFormat/>
    <w:rPr>
      <w:rFonts w:ascii="Book Antiqua" w:hAnsi="Book Antiqua"/>
      <w:b/>
    </w:rPr>
  </w:style>
  <w:style w:type="character" w:customStyle="1" w:styleId="ListLabel9">
    <w:name w:val="ListLabel 9"/>
    <w:qFormat/>
    <w:rPr>
      <w:rFonts w:eastAsia="Calibri"/>
      <w:sz w:val="23"/>
    </w:rPr>
  </w:style>
  <w:style w:type="character" w:customStyle="1" w:styleId="ListLabel10">
    <w:name w:val="ListLabel 10"/>
    <w:qFormat/>
    <w:rPr>
      <w:rFonts w:ascii="Book Antiqua" w:hAnsi="Book Antiqua"/>
      <w:b/>
    </w:rPr>
  </w:style>
  <w:style w:type="character" w:customStyle="1" w:styleId="ListLabel11">
    <w:name w:val="ListLabel 11"/>
    <w:qFormat/>
    <w:rPr>
      <w:rFonts w:eastAsia="Calibri"/>
      <w:sz w:val="23"/>
    </w:rPr>
  </w:style>
  <w:style w:type="character" w:customStyle="1" w:styleId="ListLabel12">
    <w:name w:val="ListLabel 12"/>
    <w:qFormat/>
    <w:rPr>
      <w:rFonts w:ascii="Book Antiqua" w:hAnsi="Book Antiqua"/>
      <w:b/>
    </w:rPr>
  </w:style>
  <w:style w:type="character" w:customStyle="1" w:styleId="ListLabel13">
    <w:name w:val="ListLabel 13"/>
    <w:qFormat/>
    <w:rPr>
      <w:rFonts w:eastAsia="Calibri"/>
      <w:sz w:val="23"/>
    </w:rPr>
  </w:style>
  <w:style w:type="character" w:customStyle="1" w:styleId="ListLabel14">
    <w:name w:val="ListLabel 14"/>
    <w:qFormat/>
    <w:rPr>
      <w:rFonts w:ascii="Book Antiqua" w:hAnsi="Book Antiqua"/>
      <w:b/>
    </w:rPr>
  </w:style>
  <w:style w:type="character" w:customStyle="1" w:styleId="ListLabel15">
    <w:name w:val="ListLabel 15"/>
    <w:qFormat/>
    <w:rPr>
      <w:rFonts w:eastAsia="Calibri"/>
      <w:sz w:val="23"/>
    </w:rPr>
  </w:style>
  <w:style w:type="character" w:customStyle="1" w:styleId="ListLabel16">
    <w:name w:val="ListLabel 16"/>
    <w:qFormat/>
    <w:rPr>
      <w:rFonts w:ascii="Book Antiqua" w:hAnsi="Book Antiqua"/>
      <w:b/>
    </w:rPr>
  </w:style>
  <w:style w:type="character" w:customStyle="1" w:styleId="ListLabel17">
    <w:name w:val="ListLabel 17"/>
    <w:qFormat/>
    <w:rPr>
      <w:rFonts w:eastAsia="Calibri"/>
      <w:sz w:val="23"/>
    </w:rPr>
  </w:style>
  <w:style w:type="character" w:customStyle="1" w:styleId="ListLabel18">
    <w:name w:val="ListLabel 18"/>
    <w:qFormat/>
    <w:rPr>
      <w:rFonts w:ascii="Book Antiqua" w:hAnsi="Book Antiqua"/>
      <w:b/>
    </w:rPr>
  </w:style>
  <w:style w:type="character" w:customStyle="1" w:styleId="ListLabel19">
    <w:name w:val="ListLabel 19"/>
    <w:qFormat/>
    <w:rPr>
      <w:rFonts w:eastAsia="Calibri"/>
      <w:sz w:val="23"/>
    </w:rPr>
  </w:style>
  <w:style w:type="character" w:customStyle="1" w:styleId="ListLabel20">
    <w:name w:val="ListLabel 20"/>
    <w:qFormat/>
    <w:rPr>
      <w:rFonts w:ascii="Book Antiqua" w:hAnsi="Book Antiqua"/>
      <w:b/>
    </w:rPr>
  </w:style>
  <w:style w:type="character" w:customStyle="1" w:styleId="ListLabel21">
    <w:name w:val="ListLabel 21"/>
    <w:qFormat/>
    <w:rPr>
      <w:rFonts w:eastAsia="Calibri"/>
      <w:sz w:val="23"/>
    </w:rPr>
  </w:style>
  <w:style w:type="character" w:customStyle="1" w:styleId="ListLabel22">
    <w:name w:val="ListLabel 22"/>
    <w:qFormat/>
    <w:rPr>
      <w:rFonts w:ascii="Book Antiqua" w:hAnsi="Book Antiqua"/>
      <w:b/>
    </w:rPr>
  </w:style>
  <w:style w:type="character" w:customStyle="1" w:styleId="ListLabel23">
    <w:name w:val="ListLabel 23"/>
    <w:qFormat/>
    <w:rPr>
      <w:rFonts w:eastAsia="Calibri"/>
      <w:sz w:val="23"/>
    </w:rPr>
  </w:style>
  <w:style w:type="character" w:customStyle="1" w:styleId="ListLabel24">
    <w:name w:val="ListLabel 24"/>
    <w:qFormat/>
    <w:rPr>
      <w:rFonts w:ascii="Book Antiqua" w:hAnsi="Book Antiqua"/>
      <w:b/>
    </w:rPr>
  </w:style>
  <w:style w:type="character" w:customStyle="1" w:styleId="ListLabel25">
    <w:name w:val="ListLabel 25"/>
    <w:qFormat/>
    <w:rPr>
      <w:rFonts w:eastAsia="Calibri"/>
      <w:sz w:val="23"/>
    </w:rPr>
  </w:style>
  <w:style w:type="character" w:customStyle="1" w:styleId="ListLabel26">
    <w:name w:val="ListLabel 26"/>
    <w:qFormat/>
    <w:rPr>
      <w:rFonts w:ascii="Book Antiqua" w:hAnsi="Book Antiqua"/>
      <w:b/>
    </w:rPr>
  </w:style>
  <w:style w:type="character" w:customStyle="1" w:styleId="ListLabel27">
    <w:name w:val="ListLabel 27"/>
    <w:qFormat/>
    <w:rPr>
      <w:rFonts w:eastAsia="Calibri"/>
      <w:sz w:val="23"/>
    </w:rPr>
  </w:style>
  <w:style w:type="character" w:customStyle="1" w:styleId="ListLabel28">
    <w:name w:val="ListLabel 28"/>
    <w:qFormat/>
    <w:rPr>
      <w:rFonts w:ascii="Book Antiqua" w:hAnsi="Book Antiqua"/>
      <w:b/>
    </w:rPr>
  </w:style>
  <w:style w:type="character" w:customStyle="1" w:styleId="ListLabel29">
    <w:name w:val="ListLabel 29"/>
    <w:qFormat/>
    <w:rPr>
      <w:rFonts w:eastAsia="Calibri"/>
      <w:sz w:val="23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ListLabel30">
    <w:name w:val="ListLabel 30"/>
    <w:qFormat/>
    <w:rPr>
      <w:rFonts w:ascii="Book Antiqua" w:hAnsi="Book Antiqua"/>
      <w:b/>
    </w:rPr>
  </w:style>
  <w:style w:type="character" w:customStyle="1" w:styleId="ListLabel31">
    <w:name w:val="ListLabel 31"/>
    <w:qFormat/>
    <w:rPr>
      <w:rFonts w:eastAsia="Calibri"/>
      <w:sz w:val="23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paragraph" w:customStyle="1" w:styleId="Style2">
    <w:name w:val="_Style 2"/>
    <w:basedOn w:val="Normal"/>
    <w:uiPriority w:val="34"/>
    <w:qFormat/>
    <w:pPr>
      <w:spacing w:after="200" w:line="276" w:lineRule="auto"/>
      <w:ind w:left="720"/>
      <w:contextualSpacing/>
    </w:pPr>
    <w:rPr>
      <w:rFonts w:ascii="Calibri" w:hAnsi="Calibri"/>
      <w:color w:val="auto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</w:pPr>
    <w:rPr>
      <w:rFonts w:ascii="Consolas" w:eastAsia="Consolas" w:hAnsi="Consolas" w:cs="Consolas"/>
      <w:color w:val="auto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87DFF3BE-5A38-4BCB-AF9E-E94E47F5248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128</Words>
  <Characters>736</Characters>
  <Application>Microsoft Office Word</Application>
  <DocSecurity>0</DocSecurity>
  <Lines>6</Lines>
  <Paragraphs>1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Ankit Kumar Verma</dc:creator>
  <cp:lastModifiedBy>Aman Bhardwaj</cp:lastModifiedBy>
  <cp:revision>2</cp:revision>
  <cp:lastPrinted>2024-03-02T10:16:00Z</cp:lastPrinted>
  <dcterms:created xsi:type="dcterms:W3CDTF">2026-03-30T16:27:00Z</dcterms:created>
  <dcterms:modified xsi:type="dcterms:W3CDTF">2026-03-30T16:27:00Z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1033-12.2.0.23196</vt:lpwstr>
  </property>
  <property fmtid="{D5CDD505-2E9C-101B-9397-08002B2CF9AE}" pid="9" name="ICV">
    <vt:lpwstr>8957D464D71A408688926116125FD27B_12</vt:lpwstr>
  </property>
</Properties>
</file>