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6247EDFB" w:rsidR="00B1164B" w:rsidRDefault="00B352DA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EFA24D5">
                <wp:simplePos x="0" y="0"/>
                <wp:positionH relativeFrom="column">
                  <wp:posOffset>-47603</wp:posOffset>
                </wp:positionH>
                <wp:positionV relativeFrom="paragraph">
                  <wp:posOffset>3357464</wp:posOffset>
                </wp:positionV>
                <wp:extent cx="5590389" cy="2325414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389" cy="2325414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444AC60D" w:rsidR="00B1164B" w:rsidRPr="00B352DA" w:rsidRDefault="007733C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733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ML Ops &amp; Containerization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-3.75pt;margin-top:264.35pt;width:440.2pt;height:18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" filled="f" stroked="f" strokeweight="1pt">
                <v:stroke joinstyle="miter"/>
                <v:textbox>
                  <w:txbxContent>
                    <w:p w14:paraId="5D89DDBE" w14:textId="444AC60D" w:rsidR="00B1164B" w:rsidRPr="00B352DA" w:rsidRDefault="007733CC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7733C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ML Ops &amp; Containerization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7A88AA7B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CF9ACF3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A17D8FB" w14:textId="5CED110B" w:rsidR="008B26EF" w:rsidRDefault="0038065B" w:rsidP="008B26EF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bookmarkStart w:id="0" w:name="_Hlk199768700"/>
      <w:r w:rsidRPr="0038065B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lastRenderedPageBreak/>
        <w:t>GitHub Collaboration Using Pull Requests – Event Registration System</w:t>
      </w:r>
      <w: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</w:t>
      </w:r>
      <w:bookmarkEnd w:id="0"/>
      <w: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</w:t>
      </w:r>
    </w:p>
    <w:p w14:paraId="1F4D8352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Objective</w:t>
      </w:r>
    </w:p>
    <w:p w14:paraId="7BB3911D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To understand collaborative software development using GitHub by creating feature branches, submitting Pull Requests, reviewing changes, and merging code.</w:t>
      </w:r>
    </w:p>
    <w:p w14:paraId="6578CADB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Problem Statement</w:t>
      </w:r>
    </w:p>
    <w:p w14:paraId="660B1869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A software company is developing an </w:t>
      </w: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Event Registration System</w:t>
      </w:r>
      <w:r w:rsidRPr="0038065B">
        <w:rPr>
          <w:rFonts w:ascii="Arial" w:eastAsia="Arial" w:hAnsi="Arial" w:cs="Arial"/>
          <w:noProof/>
          <w:sz w:val="24"/>
          <w:szCs w:val="24"/>
        </w:rPr>
        <w:t>. Multiple developers contribute to different modules. Before merging new code into the main project, every change must be reviewed through a Pull Request.</w:t>
      </w:r>
    </w:p>
    <w:p w14:paraId="6CEF2DE3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Requirements</w:t>
      </w:r>
    </w:p>
    <w:p w14:paraId="2EC03C66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Software</w:t>
      </w:r>
    </w:p>
    <w:p w14:paraId="1FD9F44A" w14:textId="77777777" w:rsidR="0038065B" w:rsidRPr="0038065B" w:rsidRDefault="0038065B" w:rsidP="0038065B">
      <w:pPr>
        <w:numPr>
          <w:ilvl w:val="0"/>
          <w:numId w:val="23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Git </w:t>
      </w:r>
    </w:p>
    <w:p w14:paraId="077D8F8E" w14:textId="77777777" w:rsidR="0038065B" w:rsidRPr="0038065B" w:rsidRDefault="0038065B" w:rsidP="0038065B">
      <w:pPr>
        <w:numPr>
          <w:ilvl w:val="0"/>
          <w:numId w:val="23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GitHub </w:t>
      </w:r>
    </w:p>
    <w:p w14:paraId="76F8F7CD" w14:textId="77777777" w:rsidR="0038065B" w:rsidRPr="0038065B" w:rsidRDefault="0038065B" w:rsidP="0038065B">
      <w:pPr>
        <w:numPr>
          <w:ilvl w:val="0"/>
          <w:numId w:val="23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VS Code </w:t>
      </w:r>
    </w:p>
    <w:p w14:paraId="48475CAC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Files</w:t>
      </w:r>
    </w:p>
    <w:p w14:paraId="74BB0D38" w14:textId="77777777" w:rsidR="0038065B" w:rsidRPr="0038065B" w:rsidRDefault="0038065B" w:rsidP="0038065B">
      <w:pPr>
        <w:numPr>
          <w:ilvl w:val="0"/>
          <w:numId w:val="24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README.md </w:t>
      </w:r>
    </w:p>
    <w:p w14:paraId="46F71C46" w14:textId="77777777" w:rsidR="0038065B" w:rsidRPr="0038065B" w:rsidRDefault="0038065B" w:rsidP="0038065B">
      <w:pPr>
        <w:numPr>
          <w:ilvl w:val="0"/>
          <w:numId w:val="24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registration.py </w:t>
      </w:r>
    </w:p>
    <w:p w14:paraId="110477E2" w14:textId="6EE37661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7377D365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Procedure</w:t>
      </w:r>
    </w:p>
    <w:p w14:paraId="56F5AFAB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Step 1: Fork or Clone Repository</w:t>
      </w:r>
    </w:p>
    <w:p w14:paraId="2A611534" w14:textId="4FC3813D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git clone https://github.com/ramar92/EventRegistration.git</w:t>
      </w:r>
    </w:p>
    <w:p w14:paraId="69773CD0" w14:textId="0640227A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5775259" wp14:editId="2D9F0ABB">
            <wp:extent cx="5837426" cy="1196444"/>
            <wp:effectExtent l="0" t="0" r="0" b="3810"/>
            <wp:docPr id="58351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17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D7FF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Step 2: Create New Branch</w:t>
      </w:r>
    </w:p>
    <w:p w14:paraId="1DBF22B6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git checkout -b feature-email</w:t>
      </w:r>
    </w:p>
    <w:p w14:paraId="48A36820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pict w14:anchorId="621551D0">
          <v:rect id="_x0000_i1101" style="width:0;height:1.5pt" o:hralign="center" o:hrstd="t" o:hr="t" fillcolor="#a0a0a0" stroked="f"/>
        </w:pict>
      </w:r>
    </w:p>
    <w:p w14:paraId="3FDE5C75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t>Step 3: Modify registration.py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065B" w14:paraId="1BCF44C4" w14:textId="77777777" w:rsidTr="0038065B">
        <w:tc>
          <w:tcPr>
            <w:tcW w:w="9350" w:type="dxa"/>
          </w:tcPr>
          <w:p w14:paraId="20B8BBBC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38065B">
              <w:rPr>
                <w:rFonts w:ascii="Arial" w:eastAsia="Arial" w:hAnsi="Arial" w:cs="Arial"/>
                <w:noProof/>
                <w:sz w:val="24"/>
                <w:szCs w:val="24"/>
              </w:rPr>
              <w:t>print("Event Registration System")</w:t>
            </w:r>
          </w:p>
          <w:p w14:paraId="6A06E6D3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  <w:p w14:paraId="25D20A17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38065B">
              <w:rPr>
                <w:rFonts w:ascii="Arial" w:eastAsia="Arial" w:hAnsi="Arial" w:cs="Arial"/>
                <w:noProof/>
                <w:sz w:val="24"/>
                <w:szCs w:val="24"/>
              </w:rPr>
              <w:t>name = input("Enter Name: ")</w:t>
            </w:r>
          </w:p>
          <w:p w14:paraId="05D9DB3E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38065B">
              <w:rPr>
                <w:rFonts w:ascii="Arial" w:eastAsia="Arial" w:hAnsi="Arial" w:cs="Arial"/>
                <w:noProof/>
                <w:sz w:val="24"/>
                <w:szCs w:val="24"/>
              </w:rPr>
              <w:t>email = input("Enter Email: ")</w:t>
            </w:r>
          </w:p>
          <w:p w14:paraId="11BC868F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38065B">
              <w:rPr>
                <w:rFonts w:ascii="Arial" w:eastAsia="Arial" w:hAnsi="Arial" w:cs="Arial"/>
                <w:noProof/>
                <w:sz w:val="24"/>
                <w:szCs w:val="24"/>
              </w:rPr>
              <w:t>phone = input("Enter Phone: ")</w:t>
            </w:r>
          </w:p>
          <w:p w14:paraId="0882D5CC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  <w:p w14:paraId="1E50AF47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38065B">
              <w:rPr>
                <w:rFonts w:ascii="Arial" w:eastAsia="Arial" w:hAnsi="Arial" w:cs="Arial"/>
                <w:noProof/>
                <w:sz w:val="24"/>
                <w:szCs w:val="24"/>
              </w:rPr>
              <w:t>print("\nRegistration Successful!")</w:t>
            </w:r>
          </w:p>
          <w:p w14:paraId="18610B2A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38065B">
              <w:rPr>
                <w:rFonts w:ascii="Arial" w:eastAsia="Arial" w:hAnsi="Arial" w:cs="Arial"/>
                <w:noProof/>
                <w:sz w:val="24"/>
                <w:szCs w:val="24"/>
              </w:rPr>
              <w:t>print("Thank you,", name)</w:t>
            </w:r>
          </w:p>
          <w:p w14:paraId="5DF611F6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38065B">
              <w:rPr>
                <w:rFonts w:ascii="Arial" w:eastAsia="Arial" w:hAnsi="Arial" w:cs="Arial"/>
                <w:noProof/>
                <w:sz w:val="24"/>
                <w:szCs w:val="24"/>
              </w:rPr>
              <w:t>print("Email:", email)</w:t>
            </w:r>
          </w:p>
          <w:p w14:paraId="441C040D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38065B">
              <w:rPr>
                <w:rFonts w:ascii="Arial" w:eastAsia="Arial" w:hAnsi="Arial" w:cs="Arial"/>
                <w:noProof/>
                <w:sz w:val="24"/>
                <w:szCs w:val="24"/>
              </w:rPr>
              <w:t>print("Phone:", phone)</w:t>
            </w:r>
          </w:p>
          <w:p w14:paraId="01D43FF7" w14:textId="77777777" w:rsidR="0038065B" w:rsidRP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  <w:p w14:paraId="178D1E47" w14:textId="77777777" w:rsidR="0038065B" w:rsidRDefault="0038065B" w:rsidP="0038065B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</w:tr>
    </w:tbl>
    <w:p w14:paraId="74B79516" w14:textId="7EFD08BF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 Updated the code with phone number </w:t>
      </w:r>
    </w:p>
    <w:p w14:paraId="41DF5C69" w14:textId="5212870C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30E905E2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Step 4: Commit Changes</w:t>
      </w:r>
    </w:p>
    <w:p w14:paraId="76936B7E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git add .</w:t>
      </w:r>
    </w:p>
    <w:p w14:paraId="108FAA0D" w14:textId="5AA30B2D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git commit -m "Added </w:t>
      </w:r>
      <w:r>
        <w:rPr>
          <w:rFonts w:ascii="Arial" w:eastAsia="Arial" w:hAnsi="Arial" w:cs="Arial"/>
          <w:noProof/>
          <w:sz w:val="24"/>
          <w:szCs w:val="24"/>
        </w:rPr>
        <w:t xml:space="preserve">phone number </w:t>
      </w:r>
      <w:r w:rsidRPr="0038065B">
        <w:rPr>
          <w:rFonts w:ascii="Arial" w:eastAsia="Arial" w:hAnsi="Arial" w:cs="Arial"/>
          <w:noProof/>
          <w:sz w:val="24"/>
          <w:szCs w:val="24"/>
        </w:rPr>
        <w:t>registration"</w:t>
      </w:r>
    </w:p>
    <w:p w14:paraId="727B7023" w14:textId="4637AD9C" w:rsidR="0038065B" w:rsidRPr="0038065B" w:rsidRDefault="00B67DF3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E746869" wp14:editId="546BCA2B">
            <wp:extent cx="5943600" cy="605155"/>
            <wp:effectExtent l="0" t="0" r="0" b="4445"/>
            <wp:docPr id="157103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3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0489F07F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Step 5: Push Feature Branch</w:t>
      </w:r>
    </w:p>
    <w:p w14:paraId="11E76677" w14:textId="77777777" w:rsidR="00B67DF3" w:rsidRDefault="0038065B" w:rsidP="0038065B">
      <w:pPr>
        <w:jc w:val="both"/>
        <w:rPr>
          <w:noProof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git push origin feature-</w:t>
      </w:r>
      <w:r w:rsidR="00B67DF3">
        <w:rPr>
          <w:rFonts w:ascii="Arial" w:eastAsia="Arial" w:hAnsi="Arial" w:cs="Arial"/>
          <w:noProof/>
          <w:sz w:val="24"/>
          <w:szCs w:val="24"/>
        </w:rPr>
        <w:t>phone</w:t>
      </w:r>
      <w:r w:rsidR="00B67DF3" w:rsidRPr="00B67DF3">
        <w:rPr>
          <w:noProof/>
        </w:rPr>
        <w:t xml:space="preserve"> </w:t>
      </w:r>
    </w:p>
    <w:p w14:paraId="3ADBDC54" w14:textId="148A1F81" w:rsidR="0038065B" w:rsidRDefault="00B67DF3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1F19123" wp14:editId="5B59DF7A">
            <wp:extent cx="5578323" cy="990686"/>
            <wp:effectExtent l="0" t="0" r="3810" b="0"/>
            <wp:docPr id="17911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41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DD60" w14:textId="7BB30239" w:rsidR="00B67DF3" w:rsidRPr="0038065B" w:rsidRDefault="00B67DF3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D694CDB" wp14:editId="20B9D76C">
            <wp:extent cx="5547360" cy="647700"/>
            <wp:effectExtent l="0" t="0" r="0" b="0"/>
            <wp:docPr id="10864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1376" name=""/>
                    <pic:cNvPicPr/>
                  </pic:nvPicPr>
                  <pic:blipFill rotWithShape="1">
                    <a:blip r:embed="rId17"/>
                    <a:srcRect t="51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841" cy="64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A1272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Step 6: Create Pull Request</w:t>
      </w:r>
    </w:p>
    <w:p w14:paraId="3A22944E" w14:textId="77777777" w:rsidR="0038065B" w:rsidRPr="0038065B" w:rsidRDefault="0038065B" w:rsidP="0038065B">
      <w:pPr>
        <w:numPr>
          <w:ilvl w:val="0"/>
          <w:numId w:val="25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Open GitHub. </w:t>
      </w:r>
    </w:p>
    <w:p w14:paraId="5BA03599" w14:textId="77777777" w:rsidR="0038065B" w:rsidRPr="0038065B" w:rsidRDefault="0038065B" w:rsidP="0038065B">
      <w:pPr>
        <w:numPr>
          <w:ilvl w:val="0"/>
          <w:numId w:val="25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Navigate to the repository. </w:t>
      </w:r>
    </w:p>
    <w:p w14:paraId="2C351071" w14:textId="77777777" w:rsidR="0038065B" w:rsidRDefault="0038065B" w:rsidP="0038065B">
      <w:pPr>
        <w:numPr>
          <w:ilvl w:val="0"/>
          <w:numId w:val="25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Click </w:t>
      </w: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Compare &amp; Pull Request</w:t>
      </w:r>
      <w:r w:rsidRPr="0038065B">
        <w:rPr>
          <w:rFonts w:ascii="Arial" w:eastAsia="Arial" w:hAnsi="Arial" w:cs="Arial"/>
          <w:noProof/>
          <w:sz w:val="24"/>
          <w:szCs w:val="24"/>
        </w:rPr>
        <w:t xml:space="preserve">. </w:t>
      </w:r>
    </w:p>
    <w:p w14:paraId="392C15C7" w14:textId="0C17BB34" w:rsidR="00B67DF3" w:rsidRPr="0038065B" w:rsidRDefault="00B67DF3" w:rsidP="00B67DF3">
      <w:pPr>
        <w:ind w:left="720"/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05757A42" wp14:editId="7FFC3102">
            <wp:extent cx="5943600" cy="1685290"/>
            <wp:effectExtent l="0" t="0" r="0" b="0"/>
            <wp:docPr id="18861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5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7B12" w14:textId="77777777" w:rsidR="0038065B" w:rsidRPr="0038065B" w:rsidRDefault="0038065B" w:rsidP="0038065B">
      <w:pPr>
        <w:numPr>
          <w:ilvl w:val="0"/>
          <w:numId w:val="25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Review the changes. </w:t>
      </w:r>
    </w:p>
    <w:p w14:paraId="2EB227F9" w14:textId="77777777" w:rsidR="0038065B" w:rsidRPr="0038065B" w:rsidRDefault="0038065B" w:rsidP="0038065B">
      <w:pPr>
        <w:numPr>
          <w:ilvl w:val="0"/>
          <w:numId w:val="25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Add a meaningful title and description. </w:t>
      </w:r>
    </w:p>
    <w:p w14:paraId="03B44B69" w14:textId="77777777" w:rsidR="0038065B" w:rsidRPr="0038065B" w:rsidRDefault="0038065B" w:rsidP="0038065B">
      <w:pPr>
        <w:numPr>
          <w:ilvl w:val="0"/>
          <w:numId w:val="25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Click </w:t>
      </w: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Create Pull Request</w:t>
      </w:r>
      <w:r w:rsidRPr="0038065B">
        <w:rPr>
          <w:rFonts w:ascii="Arial" w:eastAsia="Arial" w:hAnsi="Arial" w:cs="Arial"/>
          <w:noProof/>
          <w:sz w:val="24"/>
          <w:szCs w:val="24"/>
        </w:rPr>
        <w:t xml:space="preserve">. </w:t>
      </w:r>
    </w:p>
    <w:p w14:paraId="36BDA75A" w14:textId="30CED84A" w:rsidR="0038065B" w:rsidRPr="0038065B" w:rsidRDefault="00B67DF3" w:rsidP="00B67DF3">
      <w:pPr>
        <w:ind w:left="720"/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A4C5AA4" wp14:editId="7EA5A1DC">
            <wp:extent cx="5943600" cy="3761740"/>
            <wp:effectExtent l="0" t="0" r="0" b="0"/>
            <wp:docPr id="58290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04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07FB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Step 7: Review Pull Request</w:t>
      </w:r>
    </w:p>
    <w:p w14:paraId="75A0EB51" w14:textId="77777777" w:rsidR="0038065B" w:rsidRPr="0038065B" w:rsidRDefault="0038065B" w:rsidP="0038065B">
      <w:pPr>
        <w:numPr>
          <w:ilvl w:val="0"/>
          <w:numId w:val="26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Review the changed files. </w:t>
      </w:r>
    </w:p>
    <w:p w14:paraId="3970790A" w14:textId="77777777" w:rsidR="0038065B" w:rsidRDefault="0038065B" w:rsidP="0038065B">
      <w:pPr>
        <w:numPr>
          <w:ilvl w:val="0"/>
          <w:numId w:val="26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Add comments if required. </w:t>
      </w:r>
    </w:p>
    <w:p w14:paraId="2482DE1D" w14:textId="7B1A3372" w:rsidR="00B67DF3" w:rsidRDefault="00B67DF3" w:rsidP="00B67DF3">
      <w:pPr>
        <w:ind w:left="720"/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37349C9E" wp14:editId="09ADEE60">
            <wp:extent cx="4632960" cy="1318117"/>
            <wp:effectExtent l="0" t="0" r="0" b="0"/>
            <wp:docPr id="124658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6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0826" cy="13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5D2E" w14:textId="56C9C060" w:rsidR="00B67DF3" w:rsidRPr="0038065B" w:rsidRDefault="00B67DF3" w:rsidP="00B67DF3">
      <w:pPr>
        <w:ind w:left="720"/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4E610CC" wp14:editId="224D595A">
            <wp:extent cx="5943600" cy="1158240"/>
            <wp:effectExtent l="0" t="0" r="0" b="3810"/>
            <wp:docPr id="20452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8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3CCA" w14:textId="77777777" w:rsidR="0038065B" w:rsidRPr="0038065B" w:rsidRDefault="0038065B" w:rsidP="0038065B">
      <w:pPr>
        <w:numPr>
          <w:ilvl w:val="0"/>
          <w:numId w:val="26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 xml:space="preserve">Approve the Pull Request. </w:t>
      </w:r>
    </w:p>
    <w:p w14:paraId="5A3EE0AE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Step 8: Merge Pull Request</w:t>
      </w:r>
    </w:p>
    <w:p w14:paraId="393E5C30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Click:</w:t>
      </w:r>
    </w:p>
    <w:p w14:paraId="28636346" w14:textId="77777777" w:rsid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Merge Pull Request</w:t>
      </w:r>
    </w:p>
    <w:p w14:paraId="25C8AD56" w14:textId="4521A8BB" w:rsidR="00B67DF3" w:rsidRPr="0038065B" w:rsidRDefault="00B67DF3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752EC7E" wp14:editId="1A82DEB7">
            <wp:extent cx="5943600" cy="1167765"/>
            <wp:effectExtent l="0" t="0" r="0" b="0"/>
            <wp:docPr id="20680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04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3300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Then</w:t>
      </w:r>
    </w:p>
    <w:p w14:paraId="58852DD0" w14:textId="77777777" w:rsid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Confirm Merge</w:t>
      </w:r>
    </w:p>
    <w:p w14:paraId="7FA3070D" w14:textId="445BC922" w:rsidR="00B67DF3" w:rsidRPr="0038065B" w:rsidRDefault="00B67DF3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B67DF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03FF240" wp14:editId="2E3470B7">
            <wp:extent cx="5943600" cy="619125"/>
            <wp:effectExtent l="0" t="0" r="0" b="9525"/>
            <wp:docPr id="19105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9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61DA" w14:textId="2CD4DCD9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6925A123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Step 9: Update Local Repository</w:t>
      </w:r>
    </w:p>
    <w:p w14:paraId="63A3BDB7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git checkout main</w:t>
      </w:r>
    </w:p>
    <w:p w14:paraId="1BB1F4F1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git pull origin main</w:t>
      </w:r>
    </w:p>
    <w:p w14:paraId="150E84C4" w14:textId="662B382E" w:rsidR="0038065B" w:rsidRPr="0038065B" w:rsidRDefault="001358F4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1358F4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2317369F" wp14:editId="4C97398B">
            <wp:extent cx="5159187" cy="2560542"/>
            <wp:effectExtent l="0" t="0" r="3810" b="0"/>
            <wp:docPr id="3608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609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040E" w14:textId="77777777" w:rsidR="0038065B" w:rsidRPr="0038065B" w:rsidRDefault="0038065B" w:rsidP="0038065B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8065B">
        <w:rPr>
          <w:rFonts w:ascii="Arial" w:eastAsia="Arial" w:hAnsi="Arial" w:cs="Arial"/>
          <w:b/>
          <w:bCs/>
          <w:noProof/>
          <w:sz w:val="24"/>
          <w:szCs w:val="24"/>
        </w:rPr>
        <w:t>Conclusion</w:t>
      </w:r>
    </w:p>
    <w:p w14:paraId="73907768" w14:textId="77777777" w:rsidR="0038065B" w:rsidRPr="0038065B" w:rsidRDefault="0038065B" w:rsidP="0038065B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8065B">
        <w:rPr>
          <w:rFonts w:ascii="Arial" w:eastAsia="Arial" w:hAnsi="Arial" w:cs="Arial"/>
          <w:noProof/>
          <w:sz w:val="24"/>
          <w:szCs w:val="24"/>
        </w:rPr>
        <w:t>Students learned how GitHub facilitates collaborative software development through feature branches, Pull Requests, code reviews, and merging. This workflow mirrors real-world software and machine learning team practices, ensuring organized development, effective collaboration, and high-quality code integration.</w:t>
      </w:r>
    </w:p>
    <w:p w14:paraId="2EED3524" w14:textId="06AF71D6" w:rsidR="007733CC" w:rsidRDefault="0038065B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 </w:t>
      </w:r>
      <w:r w:rsidR="003753CF">
        <w:rPr>
          <w:rFonts w:ascii="Arial" w:eastAsia="Arial" w:hAnsi="Arial" w:cs="Arial"/>
          <w:noProof/>
          <w:sz w:val="24"/>
          <w:szCs w:val="24"/>
        </w:rPr>
        <w:t xml:space="preserve"> </w:t>
      </w:r>
    </w:p>
    <w:sectPr w:rsidR="007733CC" w:rsidSect="00B1164B">
      <w:headerReference w:type="default" r:id="rId25"/>
      <w:footerReference w:type="default" r:id="rId2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A606" w14:textId="77777777" w:rsidR="000412EB" w:rsidRDefault="000412EB" w:rsidP="00983C12">
      <w:pPr>
        <w:spacing w:after="0" w:line="240" w:lineRule="auto"/>
      </w:pPr>
      <w:r>
        <w:separator/>
      </w:r>
    </w:p>
  </w:endnote>
  <w:endnote w:type="continuationSeparator" w:id="0">
    <w:p w14:paraId="1C33C88B" w14:textId="77777777" w:rsidR="000412EB" w:rsidRDefault="000412EB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F986" w14:textId="77777777" w:rsidR="000412EB" w:rsidRDefault="000412EB" w:rsidP="00983C12">
      <w:pPr>
        <w:spacing w:after="0" w:line="240" w:lineRule="auto"/>
      </w:pPr>
      <w:r>
        <w:separator/>
      </w:r>
    </w:p>
  </w:footnote>
  <w:footnote w:type="continuationSeparator" w:id="0">
    <w:p w14:paraId="423B9E3C" w14:textId="77777777" w:rsidR="000412EB" w:rsidRDefault="000412EB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E65"/>
    <w:multiLevelType w:val="multilevel"/>
    <w:tmpl w:val="7D8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158E"/>
    <w:multiLevelType w:val="multilevel"/>
    <w:tmpl w:val="3B1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83163"/>
    <w:multiLevelType w:val="multilevel"/>
    <w:tmpl w:val="B4AC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C2DC8"/>
    <w:multiLevelType w:val="multilevel"/>
    <w:tmpl w:val="06F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A4E6B"/>
    <w:multiLevelType w:val="multilevel"/>
    <w:tmpl w:val="4BA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947AF"/>
    <w:multiLevelType w:val="multilevel"/>
    <w:tmpl w:val="9D7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C6BB0"/>
    <w:multiLevelType w:val="multilevel"/>
    <w:tmpl w:val="2D6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F7C5C"/>
    <w:multiLevelType w:val="multilevel"/>
    <w:tmpl w:val="479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13FAF"/>
    <w:multiLevelType w:val="multilevel"/>
    <w:tmpl w:val="B85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43223"/>
    <w:multiLevelType w:val="multilevel"/>
    <w:tmpl w:val="720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1115D"/>
    <w:multiLevelType w:val="multilevel"/>
    <w:tmpl w:val="8BA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30B41"/>
    <w:multiLevelType w:val="multilevel"/>
    <w:tmpl w:val="D7F6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D133C3"/>
    <w:multiLevelType w:val="multilevel"/>
    <w:tmpl w:val="E26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C0526"/>
    <w:multiLevelType w:val="multilevel"/>
    <w:tmpl w:val="664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84B14"/>
    <w:multiLevelType w:val="multilevel"/>
    <w:tmpl w:val="E34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C2631"/>
    <w:multiLevelType w:val="multilevel"/>
    <w:tmpl w:val="ABA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A550A1"/>
    <w:multiLevelType w:val="multilevel"/>
    <w:tmpl w:val="059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4766E"/>
    <w:multiLevelType w:val="multilevel"/>
    <w:tmpl w:val="572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12DFE"/>
    <w:multiLevelType w:val="hybridMultilevel"/>
    <w:tmpl w:val="39283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62C47"/>
    <w:multiLevelType w:val="multilevel"/>
    <w:tmpl w:val="B0E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B05BF"/>
    <w:multiLevelType w:val="multilevel"/>
    <w:tmpl w:val="289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68304F"/>
    <w:multiLevelType w:val="multilevel"/>
    <w:tmpl w:val="FC7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451">
    <w:abstractNumId w:val="14"/>
  </w:num>
  <w:num w:numId="2" w16cid:durableId="1610042612">
    <w:abstractNumId w:val="17"/>
  </w:num>
  <w:num w:numId="3" w16cid:durableId="1760635245">
    <w:abstractNumId w:val="24"/>
  </w:num>
  <w:num w:numId="4" w16cid:durableId="1238980912">
    <w:abstractNumId w:val="15"/>
  </w:num>
  <w:num w:numId="5" w16cid:durableId="1473251604">
    <w:abstractNumId w:val="21"/>
  </w:num>
  <w:num w:numId="6" w16cid:durableId="1384718161">
    <w:abstractNumId w:val="11"/>
  </w:num>
  <w:num w:numId="7" w16cid:durableId="1225069241">
    <w:abstractNumId w:val="18"/>
  </w:num>
  <w:num w:numId="8" w16cid:durableId="680426670">
    <w:abstractNumId w:val="3"/>
  </w:num>
  <w:num w:numId="9" w16cid:durableId="214858860">
    <w:abstractNumId w:val="2"/>
  </w:num>
  <w:num w:numId="10" w16cid:durableId="1046566128">
    <w:abstractNumId w:val="13"/>
  </w:num>
  <w:num w:numId="11" w16cid:durableId="1451971271">
    <w:abstractNumId w:val="12"/>
  </w:num>
  <w:num w:numId="12" w16cid:durableId="1745446374">
    <w:abstractNumId w:val="19"/>
  </w:num>
  <w:num w:numId="13" w16cid:durableId="1361199840">
    <w:abstractNumId w:val="22"/>
  </w:num>
  <w:num w:numId="14" w16cid:durableId="220599770">
    <w:abstractNumId w:val="20"/>
  </w:num>
  <w:num w:numId="15" w16cid:durableId="164365093">
    <w:abstractNumId w:val="0"/>
  </w:num>
  <w:num w:numId="16" w16cid:durableId="162285710">
    <w:abstractNumId w:val="16"/>
  </w:num>
  <w:num w:numId="17" w16cid:durableId="407731678">
    <w:abstractNumId w:val="9"/>
  </w:num>
  <w:num w:numId="18" w16cid:durableId="1637488764">
    <w:abstractNumId w:val="8"/>
  </w:num>
  <w:num w:numId="19" w16cid:durableId="292028763">
    <w:abstractNumId w:val="25"/>
  </w:num>
  <w:num w:numId="20" w16cid:durableId="83578862">
    <w:abstractNumId w:val="4"/>
  </w:num>
  <w:num w:numId="21" w16cid:durableId="46488659">
    <w:abstractNumId w:val="23"/>
  </w:num>
  <w:num w:numId="22" w16cid:durableId="1066420725">
    <w:abstractNumId w:val="6"/>
  </w:num>
  <w:num w:numId="23" w16cid:durableId="255601087">
    <w:abstractNumId w:val="1"/>
  </w:num>
  <w:num w:numId="24" w16cid:durableId="1851025973">
    <w:abstractNumId w:val="10"/>
  </w:num>
  <w:num w:numId="25" w16cid:durableId="929628714">
    <w:abstractNumId w:val="7"/>
  </w:num>
  <w:num w:numId="26" w16cid:durableId="1051880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412EB"/>
    <w:rsid w:val="00056206"/>
    <w:rsid w:val="00060178"/>
    <w:rsid w:val="000E5D5E"/>
    <w:rsid w:val="000F296A"/>
    <w:rsid w:val="00103378"/>
    <w:rsid w:val="001358F4"/>
    <w:rsid w:val="00196A37"/>
    <w:rsid w:val="001C5EBF"/>
    <w:rsid w:val="00221380"/>
    <w:rsid w:val="002530F0"/>
    <w:rsid w:val="00262F6B"/>
    <w:rsid w:val="002637D4"/>
    <w:rsid w:val="00265BB2"/>
    <w:rsid w:val="00284E9A"/>
    <w:rsid w:val="00286E0E"/>
    <w:rsid w:val="0029406B"/>
    <w:rsid w:val="0029475E"/>
    <w:rsid w:val="002B61EB"/>
    <w:rsid w:val="00303D0D"/>
    <w:rsid w:val="00325812"/>
    <w:rsid w:val="003326B2"/>
    <w:rsid w:val="003753CF"/>
    <w:rsid w:val="0038065B"/>
    <w:rsid w:val="003F3C08"/>
    <w:rsid w:val="0040219A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C7271"/>
    <w:rsid w:val="005E2754"/>
    <w:rsid w:val="005E7D23"/>
    <w:rsid w:val="00632165"/>
    <w:rsid w:val="0064293C"/>
    <w:rsid w:val="006C5489"/>
    <w:rsid w:val="006D5E16"/>
    <w:rsid w:val="006F39D5"/>
    <w:rsid w:val="007421F8"/>
    <w:rsid w:val="0074386C"/>
    <w:rsid w:val="007733CC"/>
    <w:rsid w:val="00783AC8"/>
    <w:rsid w:val="007A4094"/>
    <w:rsid w:val="007F5D00"/>
    <w:rsid w:val="00805590"/>
    <w:rsid w:val="00877318"/>
    <w:rsid w:val="00886C9D"/>
    <w:rsid w:val="008A1D28"/>
    <w:rsid w:val="008B22FC"/>
    <w:rsid w:val="008B26EF"/>
    <w:rsid w:val="008E1E99"/>
    <w:rsid w:val="008F5010"/>
    <w:rsid w:val="00913410"/>
    <w:rsid w:val="009361AE"/>
    <w:rsid w:val="00966C50"/>
    <w:rsid w:val="00971EE5"/>
    <w:rsid w:val="00976EA1"/>
    <w:rsid w:val="00983C12"/>
    <w:rsid w:val="009C0296"/>
    <w:rsid w:val="009F3933"/>
    <w:rsid w:val="00A07AD9"/>
    <w:rsid w:val="00A25A18"/>
    <w:rsid w:val="00A44FAC"/>
    <w:rsid w:val="00A70DB7"/>
    <w:rsid w:val="00AC4DEA"/>
    <w:rsid w:val="00AD6E07"/>
    <w:rsid w:val="00AE399B"/>
    <w:rsid w:val="00B1164B"/>
    <w:rsid w:val="00B3505E"/>
    <w:rsid w:val="00B352DA"/>
    <w:rsid w:val="00B37270"/>
    <w:rsid w:val="00B6662B"/>
    <w:rsid w:val="00B67DF3"/>
    <w:rsid w:val="00B743DF"/>
    <w:rsid w:val="00BB6E74"/>
    <w:rsid w:val="00BD01B2"/>
    <w:rsid w:val="00BF2E3E"/>
    <w:rsid w:val="00C30CFC"/>
    <w:rsid w:val="00C427C7"/>
    <w:rsid w:val="00C63F02"/>
    <w:rsid w:val="00C66FF0"/>
    <w:rsid w:val="00C73423"/>
    <w:rsid w:val="00C734E3"/>
    <w:rsid w:val="00C944CF"/>
    <w:rsid w:val="00CA0DBA"/>
    <w:rsid w:val="00CD3A5D"/>
    <w:rsid w:val="00CE4B41"/>
    <w:rsid w:val="00CF260E"/>
    <w:rsid w:val="00DB2083"/>
    <w:rsid w:val="00DB625F"/>
    <w:rsid w:val="00E16262"/>
    <w:rsid w:val="00EB6791"/>
    <w:rsid w:val="00EE7EFA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8B26E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F3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6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Ramar Bose</cp:lastModifiedBy>
  <cp:revision>48</cp:revision>
  <dcterms:created xsi:type="dcterms:W3CDTF">2024-05-09T11:39:00Z</dcterms:created>
  <dcterms:modified xsi:type="dcterms:W3CDTF">2026-07-14T16:14:00Z</dcterms:modified>
</cp:coreProperties>
</file>