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229F0" w14:textId="77777777" w:rsidR="000945D4" w:rsidRDefault="000945D4" w:rsidP="000945D4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RECEIPT</w:t>
      </w:r>
    </w:p>
    <w:p w14:paraId="0DDF8A1F" w14:textId="77777777" w:rsidR="000945D4" w:rsidRPr="00F45895" w:rsidRDefault="000945D4" w:rsidP="000945D4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>
        <w:rPr>
          <w:rFonts w:ascii="Pyidaungsu" w:hAnsi="Pyidaungsu" w:cs="Pyidaungsu"/>
          <w:b/>
          <w:bCs/>
        </w:rPr>
        <w:tab/>
        <w:t xml:space="preserve">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#:  21/08/2025 Thu</w:t>
      </w:r>
    </w:p>
    <w:p w14:paraId="53C28800" w14:textId="777417DA" w:rsidR="000945D4" w:rsidRPr="005068C4" w:rsidRDefault="000945D4" w:rsidP="000945D4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Receipt No        #:  CXT-REC/202508-008</w:t>
      </w:r>
    </w:p>
    <w:p w14:paraId="68E85671" w14:textId="77777777" w:rsidR="000945D4" w:rsidRDefault="000945D4" w:rsidP="000945D4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Customer ID      #:  JS-ESS-HRS</w:t>
      </w:r>
    </w:p>
    <w:p w14:paraId="34492337" w14:textId="677EA819" w:rsidR="000945D4" w:rsidRDefault="000945D4" w:rsidP="000945D4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Ref INV No        #:  CXT-INV/202508-008</w:t>
      </w:r>
    </w:p>
    <w:p w14:paraId="51EF23C0" w14:textId="77777777" w:rsidR="00480CE7" w:rsidRPr="00D2421C" w:rsidRDefault="00480CE7" w:rsidP="003F2440">
      <w:pPr>
        <w:spacing w:after="0" w:line="240" w:lineRule="auto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7A3C88C3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5A09D8">
        <w:rPr>
          <w:rFonts w:ascii="Pyidaungsu" w:hAnsi="Pyidaungsu" w:cs="Pyidaungsu"/>
          <w:b/>
          <w:bCs/>
        </w:rPr>
        <w:t>Ma Wai Wai Lin</w:t>
      </w:r>
    </w:p>
    <w:p w14:paraId="5EEF310E" w14:textId="0999A63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5A09D8">
        <w:rPr>
          <w:rFonts w:ascii="Pyidaungsu" w:hAnsi="Pyidaungsu" w:cs="Pyidaungsu"/>
          <w:b/>
          <w:bCs/>
        </w:rPr>
        <w:t xml:space="preserve">JIE SEN GARMENT MYANMAR </w:t>
      </w:r>
      <w:r w:rsidR="005A09D8" w:rsidRPr="00A00CEF">
        <w:rPr>
          <w:rFonts w:ascii="Pyidaungsu" w:hAnsi="Pyidaungsu" w:cs="Pyidaungsu"/>
          <w:b/>
          <w:bCs/>
        </w:rPr>
        <w:t>COMPANY LIMITED.</w:t>
      </w:r>
    </w:p>
    <w:p w14:paraId="45D6E49B" w14:textId="0AF2C13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5A09D8">
        <w:rPr>
          <w:rFonts w:ascii="Pyidaungsu" w:hAnsi="Pyidaungsu" w:cs="Pyidaungsu"/>
        </w:rPr>
        <w:t>09-250 552 338</w:t>
      </w:r>
    </w:p>
    <w:p w14:paraId="3106A396" w14:textId="38976DDD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197F5B" w:rsidRPr="009F4A94">
        <w:rPr>
          <w:rFonts w:ascii="Pyidaungsu" w:hAnsi="Pyidaungsu" w:cs="Pyidaungsu"/>
        </w:rPr>
        <w:t>:</w:t>
      </w:r>
      <w:r w:rsidR="00522D20">
        <w:rPr>
          <w:rFonts w:ascii="Pyidaungsu" w:hAnsi="Pyidaungsu" w:cs="Pyidaungsu"/>
        </w:rPr>
        <w:t xml:space="preserve"> </w:t>
      </w:r>
      <w:r w:rsidR="005A09D8">
        <w:rPr>
          <w:rFonts w:ascii="Pyidaungsu" w:hAnsi="Pyidaungsu" w:cs="Pyidaungsu"/>
        </w:rPr>
        <w:t>Network Service</w:t>
      </w:r>
      <w:r w:rsidR="00394B3A">
        <w:rPr>
          <w:rFonts w:ascii="Pyidaungsu" w:hAnsi="Pyidaungsu" w:cs="Pyidaungsu"/>
        </w:rPr>
        <w:t xml:space="preserve"> </w:t>
      </w:r>
      <w:r w:rsidR="00DE2F11">
        <w:rPr>
          <w:rFonts w:ascii="Pyidaungsu" w:hAnsi="Pyidaungsu" w:cs="Pyidaungsu"/>
        </w:rPr>
        <w:t>Receipt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37FED4E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5A09D8">
        <w:rPr>
          <w:rFonts w:ascii="Pyidaungsu" w:hAnsi="Pyidaungsu" w:cs="Pyidaungsu"/>
        </w:rPr>
        <w:t>gone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E21C2D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5A09D8" w:rsidRPr="009F4A94">
        <w:rPr>
          <w:rFonts w:ascii="Pyidaungsu" w:hAnsi="Pyidaungsu" w:cs="Pyidaungsu"/>
        </w:rPr>
        <w:t>09-455 232 057</w:t>
      </w:r>
      <w:r w:rsidR="005A09D8">
        <w:rPr>
          <w:rFonts w:ascii="Pyidaungsu" w:hAnsi="Pyidaungsu" w:cs="Pyidaungsu"/>
        </w:rPr>
        <w:t>, 09-</w:t>
      </w:r>
      <w:r w:rsidR="005A09D8" w:rsidRPr="000A56C4">
        <w:rPr>
          <w:rFonts w:ascii="Pyidaungsu" w:hAnsi="Pyidaungsu" w:cs="Pyidaungsu"/>
        </w:rPr>
        <w:t>951 955 790</w:t>
      </w:r>
    </w:p>
    <w:p w14:paraId="77AC3536" w14:textId="77777777" w:rsidR="00330D9E" w:rsidRDefault="00330D9E" w:rsidP="00330D9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24825D78" w14:textId="77777777" w:rsidR="00330D9E" w:rsidRPr="009F4A94" w:rsidRDefault="00330D9E" w:rsidP="00330D9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tbl>
      <w:tblPr>
        <w:tblStyle w:val="TableGrid"/>
        <w:tblpPr w:leftFromText="180" w:rightFromText="180" w:vertAnchor="page" w:horzAnchor="margin" w:tblpXSpec="center" w:tblpY="9964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1B5313" w:rsidRPr="00034C84" w14:paraId="3EAD49C7" w14:textId="77777777" w:rsidTr="001B5313">
        <w:trPr>
          <w:trHeight w:val="469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71E1890F" w14:textId="77777777" w:rsidR="001B5313" w:rsidRPr="00034C84" w:rsidRDefault="001B5313" w:rsidP="001B531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7453F8F6" w14:textId="77777777" w:rsidR="001B5313" w:rsidRPr="00034C84" w:rsidRDefault="001B5313" w:rsidP="001B531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5482E097" w14:textId="77777777" w:rsidR="001B5313" w:rsidRPr="00034C84" w:rsidRDefault="001B5313" w:rsidP="001B531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BEED7FF" w14:textId="77777777" w:rsidR="001B5313" w:rsidRPr="00034C84" w:rsidRDefault="001B5313" w:rsidP="001B531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54E134FE" w14:textId="77777777" w:rsidR="001B5313" w:rsidRPr="00034C84" w:rsidRDefault="001B5313" w:rsidP="001B531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5EBAC891" w14:textId="77777777" w:rsidR="001B5313" w:rsidRPr="00034C84" w:rsidRDefault="001B5313" w:rsidP="001B531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1B5313" w:rsidRPr="007F27F2" w14:paraId="3FA96FA0" w14:textId="77777777" w:rsidTr="001B5313">
        <w:trPr>
          <w:trHeight w:val="668"/>
        </w:trPr>
        <w:tc>
          <w:tcPr>
            <w:tcW w:w="704" w:type="dxa"/>
            <w:vAlign w:val="center"/>
          </w:tcPr>
          <w:p w14:paraId="18F42EBD" w14:textId="77777777" w:rsidR="001B5313" w:rsidRPr="006F6AB6" w:rsidRDefault="001B5313" w:rsidP="001B5313">
            <w:pPr>
              <w:jc w:val="center"/>
            </w:pPr>
            <w:r w:rsidRPr="006F6AB6">
              <w:t>1.</w:t>
            </w:r>
          </w:p>
        </w:tc>
        <w:tc>
          <w:tcPr>
            <w:tcW w:w="3939" w:type="dxa"/>
            <w:vAlign w:val="center"/>
          </w:tcPr>
          <w:p w14:paraId="6AB1BB29" w14:textId="77777777" w:rsidR="001B5313" w:rsidRPr="006F6AB6" w:rsidRDefault="001B5313" w:rsidP="001B5313">
            <w:r>
              <w:t>8</w:t>
            </w:r>
            <w:r w:rsidRPr="00686EA2">
              <w:t xml:space="preserve"> Port Gigabit Switch</w:t>
            </w:r>
            <w:r>
              <w:t xml:space="preserve"> </w:t>
            </w:r>
          </w:p>
        </w:tc>
        <w:tc>
          <w:tcPr>
            <w:tcW w:w="2023" w:type="dxa"/>
            <w:vAlign w:val="center"/>
          </w:tcPr>
          <w:p w14:paraId="3F65FE11" w14:textId="77777777" w:rsidR="001B5313" w:rsidRPr="006F6AB6" w:rsidRDefault="001B5313" w:rsidP="001B5313">
            <w:pPr>
              <w:jc w:val="right"/>
            </w:pPr>
            <w:r w:rsidRPr="00C750FD">
              <w:t>220</w:t>
            </w:r>
            <w:r>
              <w:t>,</w:t>
            </w:r>
            <w:r w:rsidRPr="00C750FD">
              <w:t>000</w:t>
            </w:r>
          </w:p>
        </w:tc>
        <w:tc>
          <w:tcPr>
            <w:tcW w:w="1526" w:type="dxa"/>
            <w:vAlign w:val="center"/>
          </w:tcPr>
          <w:p w14:paraId="46D0BAC7" w14:textId="77777777" w:rsidR="001B5313" w:rsidRPr="00C750FD" w:rsidRDefault="001B5313" w:rsidP="001B5313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509A2DA6" w14:textId="77777777" w:rsidR="001B5313" w:rsidRPr="00C750FD" w:rsidRDefault="001B5313" w:rsidP="001B5313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45D60C7A" w14:textId="77777777" w:rsidR="001B5313" w:rsidRPr="006F6AB6" w:rsidRDefault="001B5313" w:rsidP="001B5313">
            <w:pPr>
              <w:jc w:val="right"/>
            </w:pPr>
            <w:r w:rsidRPr="00C750FD">
              <w:t>220</w:t>
            </w:r>
            <w:r>
              <w:t>,</w:t>
            </w:r>
            <w:r w:rsidRPr="00C750FD">
              <w:t>000</w:t>
            </w:r>
          </w:p>
        </w:tc>
      </w:tr>
      <w:tr w:rsidR="001B5313" w:rsidRPr="007F27F2" w14:paraId="56F08F6E" w14:textId="77777777" w:rsidTr="001B5313">
        <w:trPr>
          <w:trHeight w:val="668"/>
        </w:trPr>
        <w:tc>
          <w:tcPr>
            <w:tcW w:w="704" w:type="dxa"/>
            <w:vAlign w:val="center"/>
          </w:tcPr>
          <w:p w14:paraId="622C15A7" w14:textId="77777777" w:rsidR="001B5313" w:rsidRPr="006F6AB6" w:rsidRDefault="001B5313" w:rsidP="001B5313">
            <w:pPr>
              <w:jc w:val="center"/>
            </w:pPr>
            <w:r>
              <w:t>2.</w:t>
            </w:r>
          </w:p>
        </w:tc>
        <w:tc>
          <w:tcPr>
            <w:tcW w:w="3939" w:type="dxa"/>
            <w:vAlign w:val="center"/>
          </w:tcPr>
          <w:p w14:paraId="5047A147" w14:textId="77777777" w:rsidR="001B5313" w:rsidRDefault="001B5313" w:rsidP="001B5313">
            <w:r>
              <w:t xml:space="preserve">- CAT </w:t>
            </w:r>
            <w:r w:rsidRPr="00C750FD">
              <w:t>300m</w:t>
            </w:r>
          </w:p>
          <w:p w14:paraId="6702F310" w14:textId="77777777" w:rsidR="001B5313" w:rsidRDefault="001B5313" w:rsidP="001B5313">
            <w:r>
              <w:t>- Cabling and Termination Charges</w:t>
            </w:r>
          </w:p>
        </w:tc>
        <w:tc>
          <w:tcPr>
            <w:tcW w:w="2023" w:type="dxa"/>
            <w:vAlign w:val="center"/>
          </w:tcPr>
          <w:p w14:paraId="77339795" w14:textId="77777777" w:rsidR="001B5313" w:rsidRDefault="001B5313" w:rsidP="001B5313">
            <w:pPr>
              <w:jc w:val="right"/>
            </w:pPr>
            <w:r>
              <w:t>3,000</w:t>
            </w:r>
          </w:p>
        </w:tc>
        <w:tc>
          <w:tcPr>
            <w:tcW w:w="1526" w:type="dxa"/>
            <w:vAlign w:val="center"/>
          </w:tcPr>
          <w:p w14:paraId="114B291E" w14:textId="77777777" w:rsidR="001B5313" w:rsidRDefault="001B5313" w:rsidP="001B5313">
            <w:pPr>
              <w:jc w:val="right"/>
            </w:pPr>
            <w:r>
              <w:t>300</w:t>
            </w:r>
          </w:p>
        </w:tc>
        <w:tc>
          <w:tcPr>
            <w:tcW w:w="1526" w:type="dxa"/>
            <w:vAlign w:val="center"/>
          </w:tcPr>
          <w:p w14:paraId="0B750C4A" w14:textId="77777777" w:rsidR="001B5313" w:rsidRDefault="001B5313" w:rsidP="001B5313">
            <w:pPr>
              <w:jc w:val="center"/>
            </w:pPr>
            <w:r>
              <w:t>M</w:t>
            </w:r>
          </w:p>
        </w:tc>
        <w:tc>
          <w:tcPr>
            <w:tcW w:w="1526" w:type="dxa"/>
            <w:vAlign w:val="center"/>
          </w:tcPr>
          <w:p w14:paraId="246522B0" w14:textId="77777777" w:rsidR="001B5313" w:rsidRDefault="001B5313" w:rsidP="001B5313">
            <w:pPr>
              <w:jc w:val="right"/>
            </w:pPr>
            <w:r w:rsidRPr="001C459F">
              <w:t>900,000</w:t>
            </w:r>
          </w:p>
        </w:tc>
      </w:tr>
      <w:tr w:rsidR="001B5313" w:rsidRPr="007F27F2" w14:paraId="7A398830" w14:textId="77777777" w:rsidTr="001B5313">
        <w:trPr>
          <w:trHeight w:val="668"/>
        </w:trPr>
        <w:tc>
          <w:tcPr>
            <w:tcW w:w="704" w:type="dxa"/>
            <w:vAlign w:val="center"/>
          </w:tcPr>
          <w:p w14:paraId="65BB5277" w14:textId="77777777" w:rsidR="001B5313" w:rsidRDefault="001B5313" w:rsidP="001B5313">
            <w:pPr>
              <w:jc w:val="center"/>
            </w:pPr>
            <w:r>
              <w:t>3.</w:t>
            </w:r>
          </w:p>
        </w:tc>
        <w:tc>
          <w:tcPr>
            <w:tcW w:w="3939" w:type="dxa"/>
            <w:vAlign w:val="center"/>
          </w:tcPr>
          <w:p w14:paraId="5E578176" w14:textId="77777777" w:rsidR="001B5313" w:rsidRDefault="001B5313" w:rsidP="001B5313">
            <w:r w:rsidRPr="00C750FD">
              <w:t>25mm PVC pipe and pipe accessories</w:t>
            </w:r>
          </w:p>
        </w:tc>
        <w:tc>
          <w:tcPr>
            <w:tcW w:w="2023" w:type="dxa"/>
            <w:vAlign w:val="center"/>
          </w:tcPr>
          <w:p w14:paraId="5E0E6ABA" w14:textId="77777777" w:rsidR="001B5313" w:rsidRPr="00EE368D" w:rsidRDefault="001B5313" w:rsidP="001B5313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6,000</w:t>
            </w:r>
          </w:p>
        </w:tc>
        <w:tc>
          <w:tcPr>
            <w:tcW w:w="1526" w:type="dxa"/>
            <w:vAlign w:val="center"/>
          </w:tcPr>
          <w:p w14:paraId="6A2139C2" w14:textId="77777777" w:rsidR="001B5313" w:rsidRDefault="001B5313" w:rsidP="001B5313">
            <w:pPr>
              <w:jc w:val="right"/>
            </w:pPr>
            <w:r>
              <w:t>25</w:t>
            </w:r>
          </w:p>
        </w:tc>
        <w:tc>
          <w:tcPr>
            <w:tcW w:w="1526" w:type="dxa"/>
            <w:vAlign w:val="center"/>
          </w:tcPr>
          <w:p w14:paraId="17B1BFAA" w14:textId="77777777" w:rsidR="001B5313" w:rsidRDefault="001B5313" w:rsidP="001B5313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19129DB9" w14:textId="77777777" w:rsidR="001B5313" w:rsidRDefault="001B5313" w:rsidP="001B5313">
            <w:pPr>
              <w:jc w:val="right"/>
            </w:pPr>
            <w:r>
              <w:t>150,000</w:t>
            </w:r>
          </w:p>
        </w:tc>
      </w:tr>
      <w:tr w:rsidR="001B5313" w:rsidRPr="007F27F2" w14:paraId="7F1E81F8" w14:textId="77777777" w:rsidTr="001B5313">
        <w:trPr>
          <w:trHeight w:val="668"/>
        </w:trPr>
        <w:tc>
          <w:tcPr>
            <w:tcW w:w="9718" w:type="dxa"/>
            <w:gridSpan w:val="5"/>
            <w:vAlign w:val="center"/>
          </w:tcPr>
          <w:p w14:paraId="0C2A8C4E" w14:textId="77777777" w:rsidR="001B5313" w:rsidRPr="009C0EFC" w:rsidRDefault="001B5313" w:rsidP="001B5313">
            <w:pPr>
              <w:jc w:val="right"/>
              <w:rPr>
                <w:b/>
                <w:bCs/>
              </w:rPr>
            </w:pPr>
            <w:r w:rsidRPr="009C0EFC">
              <w:rPr>
                <w:b/>
                <w:bCs/>
              </w:rPr>
              <w:t>ALL TOTAL (MMK)</w:t>
            </w:r>
          </w:p>
        </w:tc>
        <w:tc>
          <w:tcPr>
            <w:tcW w:w="1526" w:type="dxa"/>
            <w:vAlign w:val="center"/>
          </w:tcPr>
          <w:p w14:paraId="57555158" w14:textId="77777777" w:rsidR="001B5313" w:rsidRDefault="001B5313" w:rsidP="001B5313">
            <w:pPr>
              <w:jc w:val="right"/>
            </w:pPr>
            <w:r>
              <w:t>1,270,000</w:t>
            </w:r>
          </w:p>
        </w:tc>
      </w:tr>
    </w:tbl>
    <w:p w14:paraId="2D0A10F5" w14:textId="77777777" w:rsidR="00A00453" w:rsidRDefault="00A00453" w:rsidP="00A00453">
      <w:pPr>
        <w:spacing w:after="0" w:line="240" w:lineRule="auto"/>
        <w:rPr>
          <w:rFonts w:ascii="Segoe UI Historic" w:hAnsi="Segoe UI Historic" w:cs="Segoe UI Historic"/>
          <w:b/>
          <w:bCs/>
        </w:rPr>
      </w:pPr>
    </w:p>
    <w:p w14:paraId="015C46BA" w14:textId="164196A2" w:rsidR="00882CEE" w:rsidRDefault="00A00453" w:rsidP="00A00453">
      <w:pPr>
        <w:spacing w:after="0" w:line="240" w:lineRule="auto"/>
        <w:rPr>
          <w:rFonts w:ascii="Pyidaungsu" w:hAnsi="Pyidaungsu" w:cs="Pyidaungsu"/>
        </w:rPr>
      </w:pPr>
      <w:r w:rsidRPr="00E2171B">
        <w:rPr>
          <w:rFonts w:ascii="Segoe UI Historic" w:hAnsi="Segoe UI Historic" w:cs="Segoe UI Historic"/>
          <w:b/>
          <w:bCs/>
        </w:rPr>
        <w:t>8 Port Gigabit Switch</w:t>
      </w:r>
      <w:r>
        <w:t xml:space="preserve"> </w:t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</w:t>
      </w:r>
      <w:r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</w:t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(from 21/08/2025 to 21/08/2026)</w:t>
      </w:r>
    </w:p>
    <w:p w14:paraId="444E3B46" w14:textId="77777777" w:rsidR="00A00453" w:rsidRPr="00A00453" w:rsidRDefault="00A00453" w:rsidP="00A00453">
      <w:pPr>
        <w:spacing w:after="0" w:line="240" w:lineRule="auto"/>
        <w:rPr>
          <w:rFonts w:ascii="Pyidaungsu" w:hAnsi="Pyidaungsu" w:cs="Pyidaungsu"/>
        </w:rPr>
      </w:pPr>
    </w:p>
    <w:p w14:paraId="4411D4EB" w14:textId="4D82F6D1" w:rsidR="00BE2EEA" w:rsidRPr="00434A38" w:rsidRDefault="001B5313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Paid By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  <w:t>Received By</w:t>
      </w:r>
    </w:p>
    <w:sectPr w:rsidR="00BE2EEA" w:rsidRPr="00434A38" w:rsidSect="007565B7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87A10" w14:textId="77777777" w:rsidR="008A71ED" w:rsidRDefault="008A71ED" w:rsidP="000B239C">
      <w:pPr>
        <w:spacing w:after="0" w:line="240" w:lineRule="auto"/>
      </w:pPr>
      <w:r>
        <w:separator/>
      </w:r>
    </w:p>
  </w:endnote>
  <w:endnote w:type="continuationSeparator" w:id="0">
    <w:p w14:paraId="48973288" w14:textId="77777777" w:rsidR="008A71ED" w:rsidRDefault="008A71ED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05CA4D86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051DB6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05CA4D86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051DB6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BFDAA2" w14:textId="77777777" w:rsidR="008A71ED" w:rsidRDefault="008A71ED" w:rsidP="000B239C">
      <w:pPr>
        <w:spacing w:after="0" w:line="240" w:lineRule="auto"/>
      </w:pPr>
      <w:r>
        <w:separator/>
      </w:r>
    </w:p>
  </w:footnote>
  <w:footnote w:type="continuationSeparator" w:id="0">
    <w:p w14:paraId="5350AFB5" w14:textId="77777777" w:rsidR="008A71ED" w:rsidRDefault="008A71ED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8A71ED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8A71ED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8A71ED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1DB6"/>
    <w:rsid w:val="00057E90"/>
    <w:rsid w:val="0006406B"/>
    <w:rsid w:val="0006620A"/>
    <w:rsid w:val="00066A3E"/>
    <w:rsid w:val="00066F3F"/>
    <w:rsid w:val="00067B9D"/>
    <w:rsid w:val="00070357"/>
    <w:rsid w:val="00071054"/>
    <w:rsid w:val="000742B3"/>
    <w:rsid w:val="00084F93"/>
    <w:rsid w:val="000874CF"/>
    <w:rsid w:val="000945D4"/>
    <w:rsid w:val="000A1078"/>
    <w:rsid w:val="000A2BE9"/>
    <w:rsid w:val="000B2361"/>
    <w:rsid w:val="000B239C"/>
    <w:rsid w:val="000B66CA"/>
    <w:rsid w:val="000B7B5F"/>
    <w:rsid w:val="000C4702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54FF"/>
    <w:rsid w:val="00107157"/>
    <w:rsid w:val="00110360"/>
    <w:rsid w:val="001167C9"/>
    <w:rsid w:val="00122109"/>
    <w:rsid w:val="0012471A"/>
    <w:rsid w:val="00126562"/>
    <w:rsid w:val="0012767B"/>
    <w:rsid w:val="00132FFE"/>
    <w:rsid w:val="0013767C"/>
    <w:rsid w:val="0014134C"/>
    <w:rsid w:val="00146751"/>
    <w:rsid w:val="0016115B"/>
    <w:rsid w:val="00197ECD"/>
    <w:rsid w:val="00197F5B"/>
    <w:rsid w:val="001A1868"/>
    <w:rsid w:val="001B5313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41982"/>
    <w:rsid w:val="00246951"/>
    <w:rsid w:val="00247446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1304B"/>
    <w:rsid w:val="003155E7"/>
    <w:rsid w:val="003236EC"/>
    <w:rsid w:val="00326A4D"/>
    <w:rsid w:val="00326DD7"/>
    <w:rsid w:val="00330D9E"/>
    <w:rsid w:val="00336DF9"/>
    <w:rsid w:val="00341DEA"/>
    <w:rsid w:val="00342BCE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E3CCE"/>
    <w:rsid w:val="003F02DC"/>
    <w:rsid w:val="003F2440"/>
    <w:rsid w:val="00404F47"/>
    <w:rsid w:val="00416BEE"/>
    <w:rsid w:val="00416F56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67463"/>
    <w:rsid w:val="00470E03"/>
    <w:rsid w:val="00480CE7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4F4EFE"/>
    <w:rsid w:val="00502252"/>
    <w:rsid w:val="005032DD"/>
    <w:rsid w:val="00503897"/>
    <w:rsid w:val="005068C4"/>
    <w:rsid w:val="0051139F"/>
    <w:rsid w:val="00511A43"/>
    <w:rsid w:val="00512DAC"/>
    <w:rsid w:val="00514C6A"/>
    <w:rsid w:val="00516B0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77634"/>
    <w:rsid w:val="005868B5"/>
    <w:rsid w:val="0059120C"/>
    <w:rsid w:val="005A09D8"/>
    <w:rsid w:val="005A1979"/>
    <w:rsid w:val="005A610E"/>
    <w:rsid w:val="005A6831"/>
    <w:rsid w:val="005B2B6E"/>
    <w:rsid w:val="005C73CA"/>
    <w:rsid w:val="005E1687"/>
    <w:rsid w:val="005E4CD2"/>
    <w:rsid w:val="005F1CD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312B"/>
    <w:rsid w:val="00625108"/>
    <w:rsid w:val="0062794D"/>
    <w:rsid w:val="0063138D"/>
    <w:rsid w:val="006333DA"/>
    <w:rsid w:val="006561BE"/>
    <w:rsid w:val="006561F7"/>
    <w:rsid w:val="00665663"/>
    <w:rsid w:val="006774CA"/>
    <w:rsid w:val="006838F4"/>
    <w:rsid w:val="006853C7"/>
    <w:rsid w:val="00686EA2"/>
    <w:rsid w:val="00691206"/>
    <w:rsid w:val="00694D50"/>
    <w:rsid w:val="006A3F05"/>
    <w:rsid w:val="006B0807"/>
    <w:rsid w:val="006B7A28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743A2"/>
    <w:rsid w:val="00882CEE"/>
    <w:rsid w:val="0088651F"/>
    <w:rsid w:val="00890338"/>
    <w:rsid w:val="008934AE"/>
    <w:rsid w:val="008A4D75"/>
    <w:rsid w:val="008A4EF4"/>
    <w:rsid w:val="008A53FB"/>
    <w:rsid w:val="008A66F8"/>
    <w:rsid w:val="008A71ED"/>
    <w:rsid w:val="008B04FD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11396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9706C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D0CE1"/>
    <w:rsid w:val="009F4A94"/>
    <w:rsid w:val="00A0002D"/>
    <w:rsid w:val="00A00453"/>
    <w:rsid w:val="00A005BC"/>
    <w:rsid w:val="00A00CEF"/>
    <w:rsid w:val="00A01638"/>
    <w:rsid w:val="00A12EE2"/>
    <w:rsid w:val="00A21ED3"/>
    <w:rsid w:val="00A2742A"/>
    <w:rsid w:val="00A3218E"/>
    <w:rsid w:val="00A353B1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3D7F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571F"/>
    <w:rsid w:val="00C26752"/>
    <w:rsid w:val="00C32F91"/>
    <w:rsid w:val="00C40D35"/>
    <w:rsid w:val="00C44D43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5935"/>
    <w:rsid w:val="00CD6C44"/>
    <w:rsid w:val="00CE0DF6"/>
    <w:rsid w:val="00CF33E3"/>
    <w:rsid w:val="00CF4E79"/>
    <w:rsid w:val="00D12F86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DE2F11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368D"/>
    <w:rsid w:val="00EE63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C4745"/>
    <w:rsid w:val="00FC495D"/>
    <w:rsid w:val="00FC7AB9"/>
    <w:rsid w:val="00FD23F5"/>
    <w:rsid w:val="00FD44D4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64</cp:revision>
  <cp:lastPrinted>2023-07-26T19:06:00Z</cp:lastPrinted>
  <dcterms:created xsi:type="dcterms:W3CDTF">2024-09-09T04:42:00Z</dcterms:created>
  <dcterms:modified xsi:type="dcterms:W3CDTF">2025-08-21T07:36:00Z</dcterms:modified>
</cp:coreProperties>
</file>