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2AC29" w14:textId="7A4F4565" w:rsidR="00C50CB3" w:rsidRPr="00C50CB3" w:rsidRDefault="00C50CB3">
      <w:pPr>
        <w:rPr>
          <w:b/>
          <w:bCs/>
          <w:sz w:val="32"/>
          <w:szCs w:val="32"/>
        </w:rPr>
      </w:pPr>
      <w:proofErr w:type="spellStart"/>
      <w:r w:rsidRPr="00C50CB3">
        <w:rPr>
          <w:b/>
          <w:bCs/>
          <w:sz w:val="32"/>
          <w:szCs w:val="32"/>
        </w:rPr>
        <w:t>Speach</w:t>
      </w:r>
      <w:proofErr w:type="spellEnd"/>
      <w:r w:rsidRPr="00C50CB3">
        <w:rPr>
          <w:b/>
          <w:bCs/>
          <w:sz w:val="32"/>
          <w:szCs w:val="32"/>
        </w:rPr>
        <w:t xml:space="preserve"> </w:t>
      </w:r>
      <w:proofErr w:type="spellStart"/>
      <w:r w:rsidRPr="00C50CB3">
        <w:rPr>
          <w:b/>
          <w:bCs/>
          <w:sz w:val="32"/>
          <w:szCs w:val="32"/>
        </w:rPr>
        <w:t>Cheappy</w:t>
      </w:r>
      <w:proofErr w:type="spellEnd"/>
      <w:r w:rsidRPr="00C50CB3">
        <w:rPr>
          <w:b/>
          <w:bCs/>
          <w:sz w:val="32"/>
          <w:szCs w:val="32"/>
        </w:rPr>
        <w:t xml:space="preserve"> </w:t>
      </w:r>
    </w:p>
    <w:p w14:paraId="4E2636BE" w14:textId="08167CF6" w:rsidR="00C50CB3" w:rsidRPr="00C50CB3" w:rsidRDefault="00C50CB3">
      <w:pPr>
        <w:rPr>
          <w:b/>
          <w:bCs/>
          <w:u w:val="single"/>
        </w:rPr>
      </w:pPr>
      <w:r w:rsidRPr="00C50CB3">
        <w:rPr>
          <w:b/>
          <w:bCs/>
          <w:u w:val="single"/>
        </w:rPr>
        <w:t>funcionalidades</w:t>
      </w:r>
    </w:p>
    <w:p w14:paraId="574FBD0E" w14:textId="1A115FE6" w:rsidR="00C50CB3" w:rsidRDefault="00C50CB3">
      <w:r>
        <w:t>-identificación de texto en el buscador</w:t>
      </w:r>
    </w:p>
    <w:p w14:paraId="3499A5E9" w14:textId="0FC056FE" w:rsidR="00C50CB3" w:rsidRDefault="00C50CB3">
      <w:r>
        <w:t>-geolocalización</w:t>
      </w:r>
    </w:p>
    <w:p w14:paraId="73F1D208" w14:textId="460B48DE" w:rsidR="00C50CB3" w:rsidRDefault="00C50CB3" w:rsidP="00C50CB3">
      <w:r>
        <w:t>-</w:t>
      </w:r>
      <w:r w:rsidRPr="00C50CB3">
        <w:t xml:space="preserve"> </w:t>
      </w:r>
      <w:r>
        <w:t>búsqueda eficaz de productos en diversas tiendas</w:t>
      </w:r>
    </w:p>
    <w:p w14:paraId="79CCAD50" w14:textId="63A752DB" w:rsidR="00C50CB3" w:rsidRDefault="00C50CB3">
      <w:r>
        <w:t>- identificación inteligente de mejores opciones</w:t>
      </w:r>
    </w:p>
    <w:p w14:paraId="102BCC54" w14:textId="6E858679" w:rsidR="00C50CB3" w:rsidRDefault="00C50CB3" w:rsidP="00C50CB3">
      <w:r>
        <w:t>-</w:t>
      </w:r>
      <w:r w:rsidRPr="00C50CB3">
        <w:t xml:space="preserve"> </w:t>
      </w:r>
      <w:r>
        <w:t xml:space="preserve">ordenamiento de resultados </w:t>
      </w:r>
    </w:p>
    <w:p w14:paraId="2AC6657A" w14:textId="7243EF2D" w:rsidR="00C50CB3" w:rsidRDefault="00C50CB3">
      <w:pPr>
        <w:rPr>
          <w:b/>
          <w:bCs/>
          <w:u w:val="single"/>
        </w:rPr>
      </w:pPr>
      <w:r w:rsidRPr="00C50CB3">
        <w:rPr>
          <w:b/>
          <w:bCs/>
          <w:u w:val="single"/>
        </w:rPr>
        <w:t>Cosas a resaltar:</w:t>
      </w:r>
    </w:p>
    <w:p w14:paraId="3F346793" w14:textId="386AE53B" w:rsidR="00C50CB3" w:rsidRDefault="00C50CB3">
      <w:r>
        <w:t xml:space="preserve">-facilidad para el usuario: Desde el lado de usuario con solo buscar en internet y ejecutar la extensión ya </w:t>
      </w:r>
      <w:proofErr w:type="spellStart"/>
      <w:r>
        <w:t>tenés</w:t>
      </w:r>
      <w:proofErr w:type="spellEnd"/>
      <w:r>
        <w:t xml:space="preserve"> los resultados que buscas</w:t>
      </w:r>
    </w:p>
    <w:p w14:paraId="5D4418D5" w14:textId="2CE7E978" w:rsidR="00C50CB3" w:rsidRDefault="00C50CB3">
      <w:r>
        <w:t>-Consume pocos recursos para el cliente por lo que corre en cualquier dispositivo</w:t>
      </w:r>
    </w:p>
    <w:p w14:paraId="5CC75C35" w14:textId="4DC0FC14" w:rsidR="00C50CB3" w:rsidRDefault="00C50CB3">
      <w:r>
        <w:t>-</w:t>
      </w:r>
      <w:r w:rsidR="003762DE">
        <w:t xml:space="preserve">según el país donde se haga, automáticamente hace las búsquedas en esa región </w:t>
      </w:r>
    </w:p>
    <w:p w14:paraId="7F936776" w14:textId="54F51A71" w:rsidR="00730F23" w:rsidRDefault="00730F23">
      <w:r>
        <w:br w:type="page"/>
      </w:r>
    </w:p>
    <w:p w14:paraId="369F06EA" w14:textId="77777777" w:rsidR="00730F23" w:rsidRPr="00730F23" w:rsidRDefault="00730F23" w:rsidP="00730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30F2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1. Introducción – Captar atención</w:t>
      </w:r>
    </w:p>
    <w:p w14:paraId="0DD91541" w14:textId="77777777" w:rsidR="00730F23" w:rsidRPr="00730F23" w:rsidRDefault="00730F23" w:rsidP="00730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F2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(Diapositiva 1: título + logo o imagen de la extensión)</w:t>
      </w:r>
    </w:p>
    <w:p w14:paraId="5C1114B6" w14:textId="0B16CE5D" w:rsidR="00730F23" w:rsidRPr="00730F23" w:rsidRDefault="00306D84" w:rsidP="00730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empezar, me gustarías hacerles una pregunta </w:t>
      </w:r>
      <w:r w:rsidR="00730F23"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>¿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cuánto tiempo suelen tardar para buscar un producto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>?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¿media hora?, ¿una hora?</w:t>
      </w:r>
    </w:p>
    <w:p w14:paraId="16546981" w14:textId="77777777" w:rsidR="00730F23" w:rsidRPr="00730F23" w:rsidRDefault="00730F23" w:rsidP="00730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>Todos sabemos lo frustrante que puede ser perder tiempo saltando entre sitios solo para encontrar la mejor opción.</w:t>
      </w:r>
    </w:p>
    <w:p w14:paraId="3F60361B" w14:textId="1033F6A9" w:rsidR="00730F23" w:rsidRPr="00730F23" w:rsidRDefault="00306D84" w:rsidP="00730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hacer este proceso mucho más simple, rápido y eficaz creamos </w:t>
      </w:r>
      <w:proofErr w:type="spellStart"/>
      <w:r w:rsidR="00730F23" w:rsidRPr="00730F2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Cheappy</w:t>
      </w:r>
      <w:proofErr w:type="spellEnd"/>
    </w:p>
    <w:p w14:paraId="69088525" w14:textId="77777777" w:rsidR="00730F23" w:rsidRPr="00730F23" w:rsidRDefault="00201629" w:rsidP="00730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9010CC0">
          <v:rect id="_x0000_i1025" style="width:0;height:1.5pt" o:hralign="center" o:hrstd="t" o:hr="t" fillcolor="#a0a0a0" stroked="f"/>
        </w:pict>
      </w:r>
    </w:p>
    <w:p w14:paraId="06E8C665" w14:textId="77777777" w:rsidR="00730F23" w:rsidRPr="00730F23" w:rsidRDefault="00730F23" w:rsidP="00730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30F2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2. Presentación del producto – Qué es </w:t>
      </w:r>
      <w:proofErr w:type="spellStart"/>
      <w:r w:rsidRPr="00730F2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Cheappy</w:t>
      </w:r>
      <w:proofErr w:type="spellEnd"/>
    </w:p>
    <w:p w14:paraId="2B0FBE06" w14:textId="77777777" w:rsidR="00730F23" w:rsidRPr="00730F23" w:rsidRDefault="00730F23" w:rsidP="00730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F2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(Diapositiva 2: qué hace la extensión)</w:t>
      </w:r>
    </w:p>
    <w:p w14:paraId="15F9C1E7" w14:textId="77777777" w:rsidR="00730F23" w:rsidRPr="00730F23" w:rsidRDefault="00730F23" w:rsidP="00730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30F2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Cheappy</w:t>
      </w:r>
      <w:proofErr w:type="spellEnd"/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una extensión que funciona directamente desde tu navegador.</w:t>
      </w:r>
    </w:p>
    <w:p w14:paraId="2990669A" w14:textId="77777777" w:rsidR="00730F23" w:rsidRPr="00730F23" w:rsidRDefault="00730F23" w:rsidP="00730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Su objetivo es ayudarte a </w:t>
      </w:r>
      <w:r w:rsidRPr="00730F2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encontrar los mejores productos al mejor precio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>, sin que tengas que visitar una por una las tiendas online.</w:t>
      </w:r>
    </w:p>
    <w:p w14:paraId="23BCF7D1" w14:textId="060C93FA" w:rsidR="00730F23" w:rsidRPr="00730F23" w:rsidRDefault="00730F23" w:rsidP="00730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Solo </w:t>
      </w:r>
      <w:r w:rsidR="00306D84"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>necesitas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escribir lo que </w:t>
      </w:r>
      <w:r w:rsidR="00306D84"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>buscas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el buscador y ejecutar la extensión.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En segundos, </w:t>
      </w:r>
      <w:proofErr w:type="spellStart"/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>Cheappy</w:t>
      </w:r>
      <w:proofErr w:type="spellEnd"/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analiza los resultados y te muestra las </w:t>
      </w:r>
      <w:r w:rsidRPr="00730F2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mejores opciones disponibles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37BC68C" w14:textId="77777777" w:rsidR="00730F23" w:rsidRPr="00730F23" w:rsidRDefault="00201629" w:rsidP="00730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8530AE1">
          <v:rect id="_x0000_i1026" style="width:0;height:1.5pt" o:hralign="center" o:hrstd="t" o:hr="t" fillcolor="#a0a0a0" stroked="f"/>
        </w:pict>
      </w:r>
    </w:p>
    <w:p w14:paraId="5E7CB67C" w14:textId="77777777" w:rsidR="00730F23" w:rsidRPr="00730F23" w:rsidRDefault="00730F23" w:rsidP="00730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30F2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Funcionalidades destacadas</w:t>
      </w:r>
    </w:p>
    <w:p w14:paraId="717193C7" w14:textId="77777777" w:rsidR="00730F23" w:rsidRPr="00730F23" w:rsidRDefault="00730F23" w:rsidP="00730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F2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(Diapositiva 3-4: lista con íconos o animaciones)</w:t>
      </w:r>
    </w:p>
    <w:p w14:paraId="2D3F263D" w14:textId="77777777" w:rsidR="00730F23" w:rsidRPr="00730F23" w:rsidRDefault="00730F23" w:rsidP="00730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>Nuestra extensión cuenta con varias funciones clave que la hacen destacar:</w:t>
      </w:r>
    </w:p>
    <w:p w14:paraId="6AAAD031" w14:textId="77777777" w:rsidR="00730F23" w:rsidRPr="00730F23" w:rsidRDefault="00730F23" w:rsidP="00730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F23">
        <w:rPr>
          <w:rFonts w:ascii="Segoe UI Emoji" w:eastAsia="Times New Roman" w:hAnsi="Segoe UI Emoji" w:cs="Segoe UI Emoji"/>
          <w:sz w:val="24"/>
          <w:szCs w:val="24"/>
          <w:lang w:eastAsia="es-AR"/>
        </w:rPr>
        <w:t>🔹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30F2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Identificación de texto en el buscador: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>Cheappy</w:t>
      </w:r>
      <w:proofErr w:type="spellEnd"/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detecta automáticamente qué producto estás buscando.</w:t>
      </w:r>
    </w:p>
    <w:p w14:paraId="3601E66E" w14:textId="77777777" w:rsidR="00730F23" w:rsidRPr="00730F23" w:rsidRDefault="00730F23" w:rsidP="00730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F23">
        <w:rPr>
          <w:rFonts w:ascii="Segoe UI Emoji" w:eastAsia="Times New Roman" w:hAnsi="Segoe UI Emoji" w:cs="Segoe UI Emoji"/>
          <w:sz w:val="24"/>
          <w:szCs w:val="24"/>
          <w:lang w:eastAsia="es-AR"/>
        </w:rPr>
        <w:t>🔹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30F2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Búsqueda eficaz en diversas tiendas: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compara en distintos sitios online para ofrecerte una visión completa.</w:t>
      </w:r>
    </w:p>
    <w:p w14:paraId="01F1E2C1" w14:textId="77777777" w:rsidR="00730F23" w:rsidRPr="00730F23" w:rsidRDefault="00730F23" w:rsidP="00730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F23">
        <w:rPr>
          <w:rFonts w:ascii="Segoe UI Emoji" w:eastAsia="Times New Roman" w:hAnsi="Segoe UI Emoji" w:cs="Segoe UI Emoji"/>
          <w:sz w:val="24"/>
          <w:szCs w:val="24"/>
          <w:lang w:eastAsia="es-AR"/>
        </w:rPr>
        <w:t>🔹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30F2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Geolocalización automática: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adapta los resultados según el país desde el que navegues, mostrando las tiendas de tu región.</w:t>
      </w:r>
    </w:p>
    <w:p w14:paraId="3794C2F5" w14:textId="77777777" w:rsidR="00730F23" w:rsidRPr="00730F23" w:rsidRDefault="00730F23" w:rsidP="00730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F23">
        <w:rPr>
          <w:rFonts w:ascii="Segoe UI Emoji" w:eastAsia="Times New Roman" w:hAnsi="Segoe UI Emoji" w:cs="Segoe UI Emoji"/>
          <w:sz w:val="24"/>
          <w:szCs w:val="24"/>
          <w:lang w:eastAsia="es-AR"/>
        </w:rPr>
        <w:t>🔹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30F2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Identificación inteligente: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selecciona y ordena las </w:t>
      </w:r>
      <w:r w:rsidRPr="00730F2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mejores opciones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según precio y calidad.</w:t>
      </w:r>
    </w:p>
    <w:p w14:paraId="6107F75D" w14:textId="77777777" w:rsidR="00730F23" w:rsidRPr="00730F23" w:rsidRDefault="00730F23" w:rsidP="00730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F23">
        <w:rPr>
          <w:rFonts w:ascii="Segoe UI Emoji" w:eastAsia="Times New Roman" w:hAnsi="Segoe UI Emoji" w:cs="Segoe UI Emoji"/>
          <w:sz w:val="24"/>
          <w:szCs w:val="24"/>
          <w:lang w:eastAsia="es-AR"/>
        </w:rPr>
        <w:t>🔹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30F2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Ordenamiento optimizado de resultados: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que encuentres rápido lo que </w:t>
      </w:r>
      <w:proofErr w:type="spellStart"/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>necesitás</w:t>
      </w:r>
      <w:proofErr w:type="spellEnd"/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>, sin perder tiempo.</w:t>
      </w:r>
    </w:p>
    <w:p w14:paraId="09A98AC6" w14:textId="77777777" w:rsidR="00730F23" w:rsidRPr="00730F23" w:rsidRDefault="00201629" w:rsidP="00730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 w14:anchorId="44D50725">
          <v:rect id="_x0000_i1027" style="width:0;height:1.5pt" o:hralign="center" o:hrstd="t" o:hr="t" fillcolor="#a0a0a0" stroked="f"/>
        </w:pict>
      </w:r>
    </w:p>
    <w:p w14:paraId="483D7531" w14:textId="77777777" w:rsidR="00730F23" w:rsidRPr="00730F23" w:rsidRDefault="00730F23" w:rsidP="00730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30F2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 Ventajas para el usuario</w:t>
      </w:r>
    </w:p>
    <w:p w14:paraId="78C5B988" w14:textId="77777777" w:rsidR="00730F23" w:rsidRPr="00730F23" w:rsidRDefault="00730F23" w:rsidP="00730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F2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(Diapositiva 5-6: mostrar beneficios con íconos o ejemplos)</w:t>
      </w:r>
    </w:p>
    <w:p w14:paraId="546B835A" w14:textId="77777777" w:rsidR="00730F23" w:rsidRPr="00730F23" w:rsidRDefault="00730F23" w:rsidP="00730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 mejor de todo es que </w:t>
      </w:r>
      <w:proofErr w:type="spellStart"/>
      <w:r w:rsidRPr="00730F2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Cheappy</w:t>
      </w:r>
      <w:proofErr w:type="spellEnd"/>
      <w:r w:rsidRPr="00730F2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está pensada desde el punto de vista del usuario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B9AF1BB" w14:textId="77777777" w:rsidR="00730F23" w:rsidRPr="00730F23" w:rsidRDefault="00730F23" w:rsidP="00730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F23">
        <w:rPr>
          <w:rFonts w:ascii="Segoe UI Emoji" w:eastAsia="Times New Roman" w:hAnsi="Segoe UI Emoji" w:cs="Segoe UI Emoji"/>
          <w:sz w:val="24"/>
          <w:szCs w:val="24"/>
          <w:lang w:eastAsia="es-AR"/>
        </w:rPr>
        <w:t>✅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</w:t>
      </w:r>
      <w:r w:rsidRPr="00730F2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fácil de usar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solo </w:t>
      </w:r>
      <w:proofErr w:type="spellStart"/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>buscás</w:t>
      </w:r>
      <w:proofErr w:type="spellEnd"/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 producto, abrís la extensión y automáticamente </w:t>
      </w:r>
      <w:proofErr w:type="spellStart"/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>tenés</w:t>
      </w:r>
      <w:proofErr w:type="spellEnd"/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las mejores opciones frente a vos.</w:t>
      </w:r>
    </w:p>
    <w:p w14:paraId="42386B33" w14:textId="77777777" w:rsidR="00730F23" w:rsidRPr="00730F23" w:rsidRDefault="00730F23" w:rsidP="00730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F23">
        <w:rPr>
          <w:rFonts w:ascii="Segoe UI Emoji" w:eastAsia="Times New Roman" w:hAnsi="Segoe UI Emoji" w:cs="Segoe UI Emoji"/>
          <w:sz w:val="24"/>
          <w:szCs w:val="24"/>
          <w:lang w:eastAsia="es-AR"/>
        </w:rPr>
        <w:t>✅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</w:t>
      </w:r>
      <w:r w:rsidRPr="00730F2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ligera y rápida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>: consume muy pocos recursos, por lo que funciona perfectamente en cualquier dispositivo.</w:t>
      </w:r>
    </w:p>
    <w:p w14:paraId="09755C52" w14:textId="77777777" w:rsidR="00730F23" w:rsidRPr="00730F23" w:rsidRDefault="00730F23" w:rsidP="00730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F23">
        <w:rPr>
          <w:rFonts w:ascii="Segoe UI Emoji" w:eastAsia="Times New Roman" w:hAnsi="Segoe UI Emoji" w:cs="Segoe UI Emoji"/>
          <w:sz w:val="24"/>
          <w:szCs w:val="24"/>
          <w:lang w:eastAsia="es-AR"/>
        </w:rPr>
        <w:t>✅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es </w:t>
      </w:r>
      <w:r w:rsidRPr="00730F2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inteligente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>: se adapta a la región en la que estás, realizando búsquedas automáticas en tu país o zona.</w:t>
      </w:r>
    </w:p>
    <w:p w14:paraId="766372A1" w14:textId="77777777" w:rsidR="00730F23" w:rsidRPr="00730F23" w:rsidRDefault="00201629" w:rsidP="00730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B7FF321">
          <v:rect id="_x0000_i1028" style="width:0;height:1.5pt" o:hralign="center" o:hrstd="t" o:hr="t" fillcolor="#a0a0a0" stroked="f"/>
        </w:pict>
      </w:r>
    </w:p>
    <w:p w14:paraId="60317735" w14:textId="77777777" w:rsidR="00730F23" w:rsidRPr="00730F23" w:rsidRDefault="00730F23" w:rsidP="00730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30F2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 Cierre – Propuesta de valor</w:t>
      </w:r>
    </w:p>
    <w:p w14:paraId="64B71BAC" w14:textId="77777777" w:rsidR="00730F23" w:rsidRPr="00730F23" w:rsidRDefault="00730F23" w:rsidP="00730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F2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(Diapositiva final: eslogan o llamada a la acción)</w:t>
      </w:r>
    </w:p>
    <w:p w14:paraId="5FAD7325" w14:textId="77777777" w:rsidR="00730F23" w:rsidRPr="00730F23" w:rsidRDefault="00730F23" w:rsidP="00730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 </w:t>
      </w:r>
      <w:proofErr w:type="spellStart"/>
      <w:r w:rsidRPr="00730F2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Cheappy</w:t>
      </w:r>
      <w:proofErr w:type="spellEnd"/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>, comprar online deja de ser un proceso largo y complicado, y se convierte en una experiencia rápida, clara y eficiente.</w:t>
      </w:r>
    </w:p>
    <w:p w14:paraId="1C272E3B" w14:textId="77777777" w:rsidR="00730F23" w:rsidRPr="00730F23" w:rsidRDefault="00730F23" w:rsidP="00730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Nuestra misión es simple: </w:t>
      </w:r>
      <w:r w:rsidRPr="00730F2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ahorrarte tiempo y ayudarte a tomar mejores decisiones de compra.</w:t>
      </w:r>
    </w:p>
    <w:p w14:paraId="26255478" w14:textId="77777777" w:rsidR="00730F23" w:rsidRPr="00730F23" w:rsidRDefault="00730F23" w:rsidP="00730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t>Así que, si alguna vez pensaste que buscar buenos precios era una pérdida de tiempo…</w:t>
      </w:r>
      <w:r w:rsidRPr="00730F2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proofErr w:type="spellStart"/>
      <w:r w:rsidRPr="00730F2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Cheappy</w:t>
      </w:r>
      <w:proofErr w:type="spellEnd"/>
      <w:r w:rsidRPr="00730F2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lo hace por vos.</w:t>
      </w:r>
    </w:p>
    <w:p w14:paraId="5A045590" w14:textId="77777777" w:rsidR="00730F23" w:rsidRPr="00C50CB3" w:rsidRDefault="00730F23"/>
    <w:sectPr w:rsidR="00730F23" w:rsidRPr="00C50C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CB3"/>
    <w:rsid w:val="00201629"/>
    <w:rsid w:val="00306D84"/>
    <w:rsid w:val="003762DE"/>
    <w:rsid w:val="00730F23"/>
    <w:rsid w:val="00756D76"/>
    <w:rsid w:val="00C5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83B2A"/>
  <w15:chartTrackingRefBased/>
  <w15:docId w15:val="{AF8E99B4-E2AF-4889-9E19-49F1B765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30F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30F23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730F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0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730F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7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61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39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9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3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9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468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robeto Arana</dc:creator>
  <cp:keywords/>
  <dc:description/>
  <cp:lastModifiedBy>robeto Arana</cp:lastModifiedBy>
  <cp:revision>4</cp:revision>
  <dcterms:created xsi:type="dcterms:W3CDTF">2025-10-20T11:23:00Z</dcterms:created>
  <dcterms:modified xsi:type="dcterms:W3CDTF">2025-11-10T23:08:00Z</dcterms:modified>
</cp:coreProperties>
</file>