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B4BBF" w14:textId="0C1096EC" w:rsidR="002560D3" w:rsidRDefault="002560D3" w:rsidP="002560D3">
      <w:pPr>
        <w:pStyle w:val="Rubrik1"/>
      </w:pPr>
      <w:r>
        <w:t xml:space="preserve">CPROG Rapport </w:t>
      </w:r>
      <w:r w:rsidR="003D7114">
        <w:t xml:space="preserve">för </w:t>
      </w:r>
      <w:r>
        <w:t>Programmeringsprojekt</w:t>
      </w:r>
      <w:r w:rsidR="003D7114">
        <w:t>et</w:t>
      </w:r>
    </w:p>
    <w:p w14:paraId="5BC59455" w14:textId="701C7BDD" w:rsidR="000D7FC4" w:rsidRDefault="000D7FC4" w:rsidP="003D7114">
      <w:r>
        <w:t>[</w:t>
      </w:r>
      <w:r w:rsidR="00311681">
        <w:t>Grupp</w:t>
      </w:r>
      <w:r w:rsidR="00B83FF3">
        <w:t xml:space="preserve">nummer: </w:t>
      </w:r>
      <w:r w:rsidR="00CB06FD">
        <w:t>34</w:t>
      </w:r>
      <w:r>
        <w:t>]</w:t>
      </w:r>
    </w:p>
    <w:p w14:paraId="45D878B0" w14:textId="62AAA0E0" w:rsidR="000D7FC4" w:rsidRDefault="000D7FC4" w:rsidP="003D7114">
      <w:r>
        <w:t>[</w:t>
      </w:r>
      <w:r w:rsidR="00B83FF3">
        <w:t>Gruppmedlemmar:</w:t>
      </w:r>
      <w:r w:rsidR="00B556CF">
        <w:t xml:space="preserve"> Viktoria </w:t>
      </w:r>
      <w:proofErr w:type="spellStart"/>
      <w:r w:rsidR="00B556CF">
        <w:t>Athanasopoulou</w:t>
      </w:r>
      <w:proofErr w:type="spellEnd"/>
      <w:r w:rsidR="00B556CF">
        <w:t xml:space="preserve"> </w:t>
      </w:r>
      <w:proofErr w:type="gramStart"/>
      <w:r w:rsidR="00B556CF">
        <w:t>951224-4428</w:t>
      </w:r>
      <w:proofErr w:type="gramEnd"/>
      <w:r>
        <w:t>]</w:t>
      </w:r>
    </w:p>
    <w:p w14:paraId="1C9AE2CA" w14:textId="77777777" w:rsidR="000D7FC4" w:rsidRDefault="000D7FC4" w:rsidP="003D7114"/>
    <w:p w14:paraId="7CFB139B" w14:textId="7886C717" w:rsidR="0068442A" w:rsidRPr="00311681" w:rsidRDefault="0068442A" w:rsidP="003D7114">
      <w:pPr>
        <w:rPr>
          <w:i/>
          <w:iCs/>
        </w:rPr>
      </w:pPr>
      <w:r w:rsidRPr="00311681">
        <w:rPr>
          <w:i/>
          <w:iCs/>
        </w:rPr>
        <w:t xml:space="preserve">Skriv en kortfattad instruktion för hur </w:t>
      </w:r>
      <w:r w:rsidR="00BA4A33" w:rsidRPr="00311681">
        <w:rPr>
          <w:i/>
          <w:iCs/>
        </w:rPr>
        <w:t>programmeringsprojektet</w:t>
      </w:r>
      <w:r w:rsidRPr="00311681">
        <w:rPr>
          <w:i/>
          <w:iCs/>
        </w:rPr>
        <w:t xml:space="preserve"> skall </w:t>
      </w:r>
      <w:r w:rsidR="00BA4A33" w:rsidRPr="00311681">
        <w:rPr>
          <w:i/>
          <w:iCs/>
        </w:rPr>
        <w:t xml:space="preserve">byggas och </w:t>
      </w:r>
      <w:r w:rsidRPr="00311681">
        <w:rPr>
          <w:i/>
          <w:iCs/>
        </w:rPr>
        <w:t>testas</w:t>
      </w:r>
      <w:r w:rsidR="00BA4A33" w:rsidRPr="00311681">
        <w:rPr>
          <w:i/>
          <w:iCs/>
        </w:rPr>
        <w:t xml:space="preserve">, vilka krav som måste vara uppfyllda, sökvägar till </w:t>
      </w:r>
      <w:proofErr w:type="gramStart"/>
      <w:r w:rsidR="00BA4A33" w:rsidRPr="00311681">
        <w:rPr>
          <w:i/>
          <w:iCs/>
        </w:rPr>
        <w:t>resursfiler(</w:t>
      </w:r>
      <w:proofErr w:type="gramEnd"/>
      <w:r w:rsidR="00BA4A33" w:rsidRPr="00311681">
        <w:rPr>
          <w:i/>
          <w:iCs/>
        </w:rPr>
        <w:t xml:space="preserve">bildfiler/ljudfiler/typsnitt mm), </w:t>
      </w:r>
      <w:r w:rsidR="00DD462D" w:rsidRPr="00311681">
        <w:rPr>
          <w:i/>
          <w:iCs/>
        </w:rPr>
        <w:t>samt</w:t>
      </w:r>
      <w:r w:rsidR="00BA4A33" w:rsidRPr="00311681">
        <w:rPr>
          <w:i/>
          <w:iCs/>
        </w:rPr>
        <w:t xml:space="preserve"> vad en spelare förväntas göra i spelet, hur figurernas rörelser kontrolleras, mm.</w:t>
      </w:r>
    </w:p>
    <w:p w14:paraId="472C124D" w14:textId="77777777" w:rsidR="00BA4A33" w:rsidRPr="00311681" w:rsidRDefault="00BD56FA" w:rsidP="003D7114">
      <w:pPr>
        <w:rPr>
          <w:i/>
          <w:iCs/>
        </w:rPr>
      </w:pPr>
      <w:r w:rsidRPr="00311681">
        <w:rPr>
          <w:i/>
          <w:iCs/>
        </w:rPr>
        <w:t>Om avsteg gjorts från kraven på Filstruktur, så måste också detta motiveras och beskrivas i rapporten.</w:t>
      </w:r>
    </w:p>
    <w:p w14:paraId="00C6EA85" w14:textId="77777777" w:rsidR="0068442A" w:rsidRDefault="0068442A" w:rsidP="003D7114"/>
    <w:p w14:paraId="6A1F9BEC" w14:textId="77777777" w:rsidR="003D7114" w:rsidRPr="00311681" w:rsidRDefault="003D7114" w:rsidP="003D7114">
      <w:pPr>
        <w:rPr>
          <w:i/>
          <w:iCs/>
        </w:rPr>
      </w:pPr>
      <w:r w:rsidRPr="00311681">
        <w:rPr>
          <w:i/>
          <w:iCs/>
        </w:rPr>
        <w:t xml:space="preserve">Fyll </w:t>
      </w:r>
      <w:r w:rsidR="0068442A" w:rsidRPr="00311681">
        <w:rPr>
          <w:i/>
          <w:iCs/>
        </w:rPr>
        <w:t>i</w:t>
      </w:r>
      <w:r w:rsidRPr="00311681">
        <w:rPr>
          <w:i/>
          <w:iCs/>
        </w:rPr>
        <w:t xml:space="preserve"> 'check-listan'</w:t>
      </w:r>
      <w:r w:rsidR="0068442A" w:rsidRPr="00311681">
        <w:rPr>
          <w:i/>
          <w:iCs/>
        </w:rPr>
        <w:t>, så att du visar att du tagit hänsyn till respektive krav, skriv också en kort kommentar om på vilket sätt du/gruppen anser att kravet tillgodosetts, och/eller var i koden kravet uppfylls.</w:t>
      </w:r>
    </w:p>
    <w:p w14:paraId="59ADA1FF" w14:textId="77777777" w:rsidR="0068442A" w:rsidRPr="00311681" w:rsidRDefault="0068442A" w:rsidP="003D7114">
      <w:pPr>
        <w:rPr>
          <w:i/>
          <w:iCs/>
        </w:rPr>
      </w:pPr>
    </w:p>
    <w:p w14:paraId="752CA334" w14:textId="46FCDB77" w:rsidR="003D7114" w:rsidRPr="003D7114" w:rsidRDefault="003D7114" w:rsidP="003D7114">
      <w:r w:rsidRPr="00311681">
        <w:rPr>
          <w:i/>
          <w:iCs/>
        </w:rPr>
        <w:t xml:space="preserve">Den ifyllda </w:t>
      </w:r>
      <w:r w:rsidR="00973556" w:rsidRPr="00311681">
        <w:rPr>
          <w:i/>
          <w:iCs/>
        </w:rPr>
        <w:t>Rapportmallen</w:t>
      </w:r>
      <w:r w:rsidRPr="00311681">
        <w:rPr>
          <w:i/>
          <w:iCs/>
        </w:rPr>
        <w:t xml:space="preserve"> lämnas in tillsammans med Programmeringsprojektet</w:t>
      </w:r>
      <w:r>
        <w:t>.</w:t>
      </w:r>
      <w:r w:rsidR="009029E3">
        <w:t xml:space="preserve"> Spara rapporten som en PDF med namnet CPROG_RAPPORT_GRUPP_NR.pdf (där NR är gruppnumret).</w:t>
      </w:r>
    </w:p>
    <w:p w14:paraId="4C7DED7D" w14:textId="77777777" w:rsidR="002560D3" w:rsidRDefault="002560D3" w:rsidP="002560D3"/>
    <w:p w14:paraId="5391C992" w14:textId="6D0B87C7" w:rsidR="00B83FF3" w:rsidRDefault="00311681" w:rsidP="002E48C6">
      <w:pPr>
        <w:pStyle w:val="Rubrik2"/>
        <w:numPr>
          <w:ilvl w:val="0"/>
          <w:numId w:val="5"/>
        </w:numPr>
      </w:pPr>
      <w:r>
        <w:t>Besk</w:t>
      </w:r>
      <w:r w:rsidR="00B83FF3">
        <w:t>rivning</w:t>
      </w:r>
    </w:p>
    <w:p w14:paraId="02B6186B" w14:textId="7654D437" w:rsidR="00E25E16" w:rsidRDefault="00E25E16" w:rsidP="00B83FF3"/>
    <w:p w14:paraId="2F5E40C3" w14:textId="5063E413" w:rsidR="00E25E16" w:rsidRDefault="00E25E16" w:rsidP="00B83FF3">
      <w:r>
        <w:t xml:space="preserve">Denna spelmotor </w:t>
      </w:r>
      <w:r w:rsidR="00F42C0F">
        <w:t xml:space="preserve">består av 2 typer av </w:t>
      </w:r>
      <w:proofErr w:type="spellStart"/>
      <w:r w:rsidR="00F42C0F">
        <w:t>projektfiler</w:t>
      </w:r>
      <w:proofErr w:type="spellEnd"/>
      <w:r w:rsidR="00F42C0F">
        <w:t xml:space="preserve">: </w:t>
      </w:r>
      <w:proofErr w:type="spellStart"/>
      <w:r w:rsidR="00F42C0F">
        <w:t>Backendfiler</w:t>
      </w:r>
      <w:proofErr w:type="spellEnd"/>
      <w:r w:rsidR="00F42C0F">
        <w:t xml:space="preserve"> och komponenter. Vi har följt den rekommenderade filstrukturen men gjort undermappar för dessa 2 typer under /</w:t>
      </w:r>
      <w:proofErr w:type="spellStart"/>
      <w:r w:rsidR="00F42C0F">
        <w:t>src</w:t>
      </w:r>
      <w:proofErr w:type="spellEnd"/>
      <w:r w:rsidR="00F42C0F">
        <w:t xml:space="preserve"> för en tydligare struktur. </w:t>
      </w:r>
      <w:r w:rsidR="00F42C0F">
        <w:br/>
      </w:r>
    </w:p>
    <w:p w14:paraId="23318326" w14:textId="6773C516" w:rsidR="00F42C0F" w:rsidRDefault="00F42C0F" w:rsidP="00B83FF3">
      <w:proofErr w:type="spellStart"/>
      <w:r>
        <w:t>Backendfilerna</w:t>
      </w:r>
      <w:proofErr w:type="spellEnd"/>
      <w:r>
        <w:t xml:space="preserve"> är </w:t>
      </w:r>
      <w:r w:rsidRPr="00924755">
        <w:rPr>
          <w:b/>
          <w:bCs/>
        </w:rPr>
        <w:t>System</w:t>
      </w:r>
      <w:r>
        <w:t xml:space="preserve"> och </w:t>
      </w:r>
      <w:r w:rsidRPr="00924755">
        <w:rPr>
          <w:b/>
          <w:bCs/>
        </w:rPr>
        <w:t>Session</w:t>
      </w:r>
      <w:r>
        <w:t xml:space="preserve"> som ser till att sessionen går igenom alla komponenter och anropar deras virtuella medlemsfunktion </w:t>
      </w:r>
      <w:proofErr w:type="gramStart"/>
      <w:r>
        <w:t>tick(</w:t>
      </w:r>
      <w:proofErr w:type="gramEnd"/>
      <w:r>
        <w:t xml:space="preserve">) som styr vad de gör. </w:t>
      </w:r>
      <w:r w:rsidR="005C70E5">
        <w:t xml:space="preserve">Component är en abstrakt klass som också ligger i </w:t>
      </w:r>
      <w:proofErr w:type="spellStart"/>
      <w:r w:rsidR="005C70E5">
        <w:t>backend</w:t>
      </w:r>
      <w:proofErr w:type="spellEnd"/>
      <w:r w:rsidR="005C70E5">
        <w:t>-mappen och är därifrån alla k</w:t>
      </w:r>
      <w:r>
        <w:t>omponenter</w:t>
      </w:r>
      <w:r w:rsidR="005C70E5">
        <w:t xml:space="preserve"> ärver från</w:t>
      </w:r>
      <w:r>
        <w:t>:</w:t>
      </w:r>
    </w:p>
    <w:p w14:paraId="60F756EF" w14:textId="0BCF0A16" w:rsidR="00F42C0F" w:rsidRDefault="00F42C0F" w:rsidP="00B83FF3"/>
    <w:p w14:paraId="56133AFA" w14:textId="1EF74C21" w:rsidR="00F42C0F" w:rsidRDefault="00F42C0F" w:rsidP="00F42C0F">
      <w:pPr>
        <w:pStyle w:val="Liststycke"/>
        <w:numPr>
          <w:ilvl w:val="0"/>
          <w:numId w:val="10"/>
        </w:numPr>
      </w:pPr>
      <w:proofErr w:type="spellStart"/>
      <w:r w:rsidRPr="00D8722D">
        <w:rPr>
          <w:b/>
          <w:bCs/>
        </w:rPr>
        <w:t>SpaceShip</w:t>
      </w:r>
      <w:proofErr w:type="spellEnd"/>
      <w:r>
        <w:t xml:space="preserve">. Ritar upp ett </w:t>
      </w:r>
      <w:proofErr w:type="spellStart"/>
      <w:r>
        <w:t>spaceship</w:t>
      </w:r>
      <w:proofErr w:type="spellEnd"/>
      <w:r>
        <w:t xml:space="preserve"> längst ned på fönstret som kan skjuta </w:t>
      </w:r>
      <w:proofErr w:type="spellStart"/>
      <w:r>
        <w:t>bullets</w:t>
      </w:r>
      <w:proofErr w:type="spellEnd"/>
      <w:r>
        <w:t xml:space="preserve"> uppåt genom att trycka på space, samt röra sig på skärmen med hjälp av pilarna.</w:t>
      </w:r>
    </w:p>
    <w:p w14:paraId="20C299C1" w14:textId="43C9773F" w:rsidR="00F42C0F" w:rsidRDefault="00F42C0F" w:rsidP="00F42C0F">
      <w:pPr>
        <w:pStyle w:val="Liststycke"/>
        <w:numPr>
          <w:ilvl w:val="0"/>
          <w:numId w:val="10"/>
        </w:numPr>
      </w:pPr>
      <w:proofErr w:type="spellStart"/>
      <w:r w:rsidRPr="00D8722D">
        <w:rPr>
          <w:b/>
          <w:bCs/>
        </w:rPr>
        <w:t>Goblin</w:t>
      </w:r>
      <w:proofErr w:type="spellEnd"/>
      <w:r>
        <w:t xml:space="preserve">: Aliens som regnar ned från toppen av fönstret, och genereras på </w:t>
      </w:r>
      <w:proofErr w:type="spellStart"/>
      <w:r>
        <w:t>random</w:t>
      </w:r>
      <w:proofErr w:type="spellEnd"/>
      <w:r>
        <w:t xml:space="preserve"> x-positioner. </w:t>
      </w:r>
    </w:p>
    <w:p w14:paraId="5EC54F1E" w14:textId="70B19C05" w:rsidR="00F42C0F" w:rsidRDefault="00F42C0F" w:rsidP="00F42C0F">
      <w:pPr>
        <w:pStyle w:val="Liststycke"/>
        <w:numPr>
          <w:ilvl w:val="0"/>
          <w:numId w:val="10"/>
        </w:numPr>
      </w:pPr>
      <w:proofErr w:type="spellStart"/>
      <w:r w:rsidRPr="00D8722D">
        <w:rPr>
          <w:b/>
          <w:bCs/>
        </w:rPr>
        <w:t>Bullet</w:t>
      </w:r>
      <w:proofErr w:type="spellEnd"/>
      <w:r>
        <w:t xml:space="preserve">. Kan skjutas från en annan komponent uppåt tills den träffar något. </w:t>
      </w:r>
    </w:p>
    <w:p w14:paraId="2EF5A519" w14:textId="1A5E5EFD" w:rsidR="00E25E16" w:rsidRDefault="00F42C0F" w:rsidP="00B83FF3">
      <w:pPr>
        <w:pStyle w:val="Liststycke"/>
        <w:numPr>
          <w:ilvl w:val="0"/>
          <w:numId w:val="10"/>
        </w:numPr>
      </w:pPr>
      <w:proofErr w:type="spellStart"/>
      <w:r w:rsidRPr="00D8722D">
        <w:rPr>
          <w:b/>
          <w:bCs/>
        </w:rPr>
        <w:t>Warrior</w:t>
      </w:r>
      <w:proofErr w:type="spellEnd"/>
      <w:r>
        <w:t>. Gubbe som kan röra sig över skärmen med hjälp av pilarna, samt skjuta med space.</w:t>
      </w:r>
    </w:p>
    <w:p w14:paraId="5FF5970C" w14:textId="48823651" w:rsidR="00B83FF3" w:rsidRDefault="00B83FF3" w:rsidP="00B83FF3"/>
    <w:p w14:paraId="6BC0616B" w14:textId="77777777" w:rsidR="004947AD" w:rsidRDefault="00841ED6" w:rsidP="00B83FF3">
      <w:r>
        <w:t xml:space="preserve">Man kan skapa olika spel genom att ändra i Main.cpp för att skapa och lägga till komponenterna man vill ha. </w:t>
      </w:r>
    </w:p>
    <w:p w14:paraId="466A9113" w14:textId="33857042" w:rsidR="00841ED6" w:rsidRDefault="00841ED6" w:rsidP="00B83FF3">
      <w:r>
        <w:t xml:space="preserve">Till exempel för att skapa Space </w:t>
      </w:r>
      <w:proofErr w:type="spellStart"/>
      <w:r>
        <w:t>invaders</w:t>
      </w:r>
      <w:proofErr w:type="spellEnd"/>
      <w:r>
        <w:t xml:space="preserve"> skapar man pekare till </w:t>
      </w:r>
      <w:proofErr w:type="spellStart"/>
      <w:r>
        <w:t>SpaceShip</w:t>
      </w:r>
      <w:proofErr w:type="spellEnd"/>
      <w:r>
        <w:t xml:space="preserve"> och </w:t>
      </w:r>
      <w:proofErr w:type="spellStart"/>
      <w:r>
        <w:t>Goblin</w:t>
      </w:r>
      <w:proofErr w:type="spellEnd"/>
      <w:r>
        <w:t xml:space="preserve">, lägger till dem i sessionen och kör genom att kalla på </w:t>
      </w:r>
      <w:proofErr w:type="spellStart"/>
      <w:proofErr w:type="gramStart"/>
      <w:r>
        <w:t>add</w:t>
      </w:r>
      <w:proofErr w:type="spellEnd"/>
      <w:r>
        <w:t>(</w:t>
      </w:r>
      <w:proofErr w:type="gramEnd"/>
      <w:r>
        <w:t xml:space="preserve">) och </w:t>
      </w:r>
      <w:proofErr w:type="spellStart"/>
      <w:r>
        <w:t>run</w:t>
      </w:r>
      <w:proofErr w:type="spellEnd"/>
      <w:r>
        <w:t xml:space="preserve">() metoderna hos </w:t>
      </w:r>
      <w:proofErr w:type="spellStart"/>
      <w:r>
        <w:t>cwing</w:t>
      </w:r>
      <w:proofErr w:type="spellEnd"/>
      <w:r>
        <w:t xml:space="preserve">::Session::ses. </w:t>
      </w:r>
      <w:proofErr w:type="gramStart"/>
      <w:r w:rsidR="00140318">
        <w:t>Detta exemplet</w:t>
      </w:r>
      <w:proofErr w:type="gramEnd"/>
      <w:r w:rsidR="00140318">
        <w:t xml:space="preserve"> är vad vi har gjort i den bifogade Main-klassen. Vi har redan kompilerat programmet så det är nu en körbar </w:t>
      </w:r>
      <w:proofErr w:type="spellStart"/>
      <w:r w:rsidR="00140318">
        <w:t>exe</w:t>
      </w:r>
      <w:proofErr w:type="spellEnd"/>
      <w:r w:rsidR="00140318">
        <w:t xml:space="preserve">-fil i </w:t>
      </w:r>
      <w:proofErr w:type="spellStart"/>
      <w:r w:rsidR="00140318">
        <w:t>build</w:t>
      </w:r>
      <w:proofErr w:type="spellEnd"/>
      <w:r w:rsidR="00140318">
        <w:t>/</w:t>
      </w:r>
      <w:proofErr w:type="spellStart"/>
      <w:r w:rsidR="00140318">
        <w:t>debug</w:t>
      </w:r>
      <w:proofErr w:type="spellEnd"/>
      <w:r w:rsidR="00140318">
        <w:t>/play i projektmappen.</w:t>
      </w:r>
    </w:p>
    <w:p w14:paraId="71F4698D" w14:textId="77777777" w:rsidR="00841ED6" w:rsidRPr="00B83FF3" w:rsidRDefault="00841ED6" w:rsidP="00B83FF3"/>
    <w:p w14:paraId="54F43CBF" w14:textId="6BB09294" w:rsidR="00311681" w:rsidRDefault="00311681" w:rsidP="002E48C6">
      <w:pPr>
        <w:pStyle w:val="Rubrik2"/>
        <w:numPr>
          <w:ilvl w:val="0"/>
          <w:numId w:val="5"/>
        </w:numPr>
      </w:pPr>
      <w:r>
        <w:lastRenderedPageBreak/>
        <w:t>Instruktion för att bygga och testa</w:t>
      </w:r>
    </w:p>
    <w:p w14:paraId="6FF43531" w14:textId="06A99BB4" w:rsidR="00B83FF3" w:rsidRDefault="00B83FF3" w:rsidP="00B83FF3"/>
    <w:p w14:paraId="3ADFE3FC" w14:textId="77777777" w:rsidR="00E25E16" w:rsidRDefault="00E25E16" w:rsidP="00E25E16">
      <w:r>
        <w:t xml:space="preserve">Denna spelmotor kan byggas i en kompileringsmiljö för C++ samt ha SDL2 och dess tilläggsbibliotek. </w:t>
      </w:r>
    </w:p>
    <w:p w14:paraId="3A39FF68" w14:textId="77777777" w:rsidR="00E25E16" w:rsidRDefault="00E25E16" w:rsidP="00E25E16"/>
    <w:p w14:paraId="5E080FD9" w14:textId="3757957A" w:rsidR="00E25E16" w:rsidRDefault="00E25E16" w:rsidP="00E25E16">
      <w:r>
        <w:t xml:space="preserve">Vi har valt att bygga programmeringsprojektet genom make i </w:t>
      </w:r>
      <w:proofErr w:type="spellStart"/>
      <w:r>
        <w:t>VSCode</w:t>
      </w:r>
      <w:proofErr w:type="spellEnd"/>
      <w:r w:rsidRPr="00B8621D">
        <w:t xml:space="preserve">, i kombination med </w:t>
      </w:r>
      <w:proofErr w:type="spellStart"/>
      <w:r w:rsidRPr="00B8621D">
        <w:t>GNU:s</w:t>
      </w:r>
      <w:proofErr w:type="spellEnd"/>
      <w:r w:rsidRPr="00B8621D">
        <w:t xml:space="preserve"> kompilator g++</w:t>
      </w:r>
      <w:r>
        <w:t xml:space="preserve"> (installerat genom</w:t>
      </w:r>
      <w:r w:rsidRPr="00B8621D">
        <w:t xml:space="preserve"> MSYS2 </w:t>
      </w:r>
      <w:proofErr w:type="spellStart"/>
      <w:r w:rsidRPr="00B8621D">
        <w:t>MinGW</w:t>
      </w:r>
      <w:proofErr w:type="spellEnd"/>
      <w:r>
        <w:t>)</w:t>
      </w:r>
      <w:r w:rsidRPr="00B8621D">
        <w:t xml:space="preserve">, </w:t>
      </w:r>
      <w:r>
        <w:t>samt</w:t>
      </w:r>
      <w:r w:rsidRPr="00B8621D">
        <w:t xml:space="preserve"> SDL2 (och dess tilläggsbibliotek)</w:t>
      </w:r>
      <w:r>
        <w:t xml:space="preserve">. När det gäller </w:t>
      </w:r>
      <w:proofErr w:type="spellStart"/>
      <w:r>
        <w:t>debugging</w:t>
      </w:r>
      <w:proofErr w:type="spellEnd"/>
      <w:r>
        <w:t xml:space="preserve"> har vi använt oss av en GDB/LLDB-konfiguration.</w:t>
      </w:r>
    </w:p>
    <w:p w14:paraId="360E3AEB" w14:textId="5AF71BCA" w:rsidR="00003799" w:rsidRDefault="00003799" w:rsidP="00E25E16"/>
    <w:p w14:paraId="54F20D17" w14:textId="335981B0" w:rsidR="00003799" w:rsidRDefault="00003799" w:rsidP="00E25E16">
      <w:r>
        <w:t>Resursfiler ligger i /</w:t>
      </w:r>
      <w:proofErr w:type="spellStart"/>
      <w:r>
        <w:t>resources</w:t>
      </w:r>
      <w:proofErr w:type="spellEnd"/>
      <w:r>
        <w:t xml:space="preserve"> där det finns en mapp per kategori (fonts, images, sounds).</w:t>
      </w:r>
    </w:p>
    <w:p w14:paraId="42EC3604" w14:textId="77777777" w:rsidR="00B83FF3" w:rsidRPr="00B83FF3" w:rsidRDefault="00B83FF3" w:rsidP="00B83FF3"/>
    <w:p w14:paraId="160CA7F5" w14:textId="0670F0CC" w:rsidR="002560D3" w:rsidRDefault="00FB6E57" w:rsidP="002E48C6">
      <w:pPr>
        <w:pStyle w:val="Rubrik2"/>
        <w:numPr>
          <w:ilvl w:val="0"/>
          <w:numId w:val="5"/>
        </w:numPr>
      </w:pPr>
      <w:r>
        <w:t xml:space="preserve">Krav på den </w:t>
      </w:r>
      <w:r w:rsidR="002560D3">
        <w:t>Generell</w:t>
      </w:r>
      <w:r>
        <w:t>a</w:t>
      </w:r>
      <w:r w:rsidR="002560D3">
        <w:t xml:space="preserve"> </w:t>
      </w:r>
      <w:proofErr w:type="gramStart"/>
      <w:r w:rsidR="002560D3">
        <w:t>Del</w:t>
      </w:r>
      <w:r>
        <w:t>en</w:t>
      </w:r>
      <w:r w:rsidR="002560D3">
        <w:t>(</w:t>
      </w:r>
      <w:proofErr w:type="gramEnd"/>
      <w:r w:rsidR="002560D3">
        <w:t>Spelmotorn)</w:t>
      </w:r>
      <w:r w:rsidR="000150E1">
        <w:br/>
      </w:r>
    </w:p>
    <w:p w14:paraId="7E9429C8" w14:textId="054C581F" w:rsidR="002E48C6" w:rsidRDefault="002560D3" w:rsidP="000150E1">
      <w:pPr>
        <w:pStyle w:val="Liststycke"/>
        <w:numPr>
          <w:ilvl w:val="1"/>
          <w:numId w:val="5"/>
        </w:numPr>
      </w:pPr>
      <w:proofErr w:type="gramStart"/>
      <w:r>
        <w:t>[ Ja</w:t>
      </w:r>
      <w:proofErr w:type="gramEnd"/>
      <w:r>
        <w:t xml:space="preserve"> ] Programmet kodas i C++ och grafikbiblioteket SDL2 används.</w:t>
      </w:r>
      <w:r w:rsidR="002E48C6">
        <w:br/>
      </w:r>
      <w:r w:rsidR="002E48C6">
        <w:br/>
      </w:r>
    </w:p>
    <w:p w14:paraId="1513DE50" w14:textId="7520E748" w:rsidR="00FB6E57" w:rsidRDefault="002560D3" w:rsidP="00381B67">
      <w:pPr>
        <w:pStyle w:val="Liststycke"/>
        <w:numPr>
          <w:ilvl w:val="1"/>
          <w:numId w:val="5"/>
        </w:numPr>
      </w:pPr>
      <w:proofErr w:type="gramStart"/>
      <w:r>
        <w:t>[ Ja</w:t>
      </w:r>
      <w:proofErr w:type="gramEnd"/>
      <w:r>
        <w:t xml:space="preserve"> ] Objektorienterad programmering används, dvs. programmet är uppdelat i klasser och använder av </w:t>
      </w:r>
      <w:proofErr w:type="spellStart"/>
      <w:r>
        <w:t>oo</w:t>
      </w:r>
      <w:proofErr w:type="spellEnd"/>
      <w:r>
        <w:t xml:space="preserve">-tekniker som inkapsling, arv och </w:t>
      </w:r>
      <w:proofErr w:type="spellStart"/>
      <w:r>
        <w:t>polymorfism</w:t>
      </w:r>
      <w:proofErr w:type="spellEnd"/>
      <w:r>
        <w:t>.</w:t>
      </w:r>
      <w:r w:rsidR="00AC48DA">
        <w:t xml:space="preserve"> </w:t>
      </w:r>
      <w:r w:rsidR="00381B67" w:rsidRPr="00E63363">
        <w:rPr>
          <w:b/>
          <w:bCs/>
          <w:i/>
          <w:iCs/>
        </w:rPr>
        <w:t>Kommentar</w:t>
      </w:r>
      <w:r w:rsidR="00381B67" w:rsidRPr="00E63363">
        <w:rPr>
          <w:i/>
          <w:iCs/>
        </w:rPr>
        <w:t>: Vi har en rot-klass för komponenter med virtuella funktioner, har kapslat in privata variabler</w:t>
      </w:r>
      <w:r w:rsidR="00961BEE" w:rsidRPr="00E63363">
        <w:rPr>
          <w:i/>
          <w:iCs/>
        </w:rPr>
        <w:t>.</w:t>
      </w:r>
      <w:r w:rsidR="0035778F">
        <w:br/>
      </w:r>
    </w:p>
    <w:p w14:paraId="364451E5" w14:textId="3D534CC2" w:rsidR="002560D3" w:rsidRDefault="002560D3" w:rsidP="000150E1">
      <w:pPr>
        <w:pStyle w:val="Liststycke"/>
        <w:numPr>
          <w:ilvl w:val="1"/>
          <w:numId w:val="5"/>
        </w:numPr>
      </w:pPr>
      <w:proofErr w:type="gramStart"/>
      <w:r>
        <w:t>[ Ja</w:t>
      </w:r>
      <w:proofErr w:type="gramEnd"/>
      <w:r>
        <w:t xml:space="preserve"> ] Tillämpningsprogrammeraren skyddas mot att använda värdesemantik för objekt av polymorfa klasser.</w:t>
      </w:r>
      <w:r>
        <w:br/>
      </w:r>
      <w:r w:rsidRPr="00E63363">
        <w:rPr>
          <w:b/>
          <w:bCs/>
          <w:i/>
          <w:iCs/>
        </w:rPr>
        <w:t>Kommentar</w:t>
      </w:r>
      <w:r w:rsidRPr="00E63363">
        <w:rPr>
          <w:i/>
          <w:iCs/>
        </w:rPr>
        <w:t>:</w:t>
      </w:r>
      <w:r w:rsidR="00B83FF3" w:rsidRPr="00E63363">
        <w:rPr>
          <w:i/>
          <w:iCs/>
        </w:rPr>
        <w:t xml:space="preserve"> </w:t>
      </w:r>
      <w:r w:rsidR="0035778F" w:rsidRPr="00E63363">
        <w:rPr>
          <w:i/>
          <w:iCs/>
        </w:rPr>
        <w:t xml:space="preserve">Ja, tillämpningsprogrammeraren är skyddad för att det går inte att skapa </w:t>
      </w:r>
      <w:proofErr w:type="spellStart"/>
      <w:r w:rsidR="0035778F" w:rsidRPr="00E63363">
        <w:rPr>
          <w:i/>
          <w:iCs/>
        </w:rPr>
        <w:t>object</w:t>
      </w:r>
      <w:proofErr w:type="spellEnd"/>
      <w:r w:rsidR="0035778F" w:rsidRPr="00E63363">
        <w:rPr>
          <w:i/>
          <w:iCs/>
        </w:rPr>
        <w:t xml:space="preserve"> utav Component som är en polymorf klass</w:t>
      </w:r>
      <w:r w:rsidR="0035778F" w:rsidRPr="00897E6A">
        <w:t>.</w:t>
      </w:r>
      <w:r>
        <w:br/>
      </w:r>
      <w:r w:rsidR="00FB6E57">
        <w:br/>
      </w:r>
    </w:p>
    <w:p w14:paraId="760685D2" w14:textId="6A5AEBAB" w:rsidR="002560D3" w:rsidRDefault="002560D3" w:rsidP="00AC48DA">
      <w:pPr>
        <w:pStyle w:val="Liststycke"/>
        <w:numPr>
          <w:ilvl w:val="1"/>
          <w:numId w:val="5"/>
        </w:numPr>
      </w:pPr>
      <w:proofErr w:type="gramStart"/>
      <w:r>
        <w:t>[ Ja</w:t>
      </w:r>
      <w:proofErr w:type="gramEnd"/>
      <w:r>
        <w:t xml:space="preserve"> ] Det finns en gemensam </w:t>
      </w:r>
      <w:proofErr w:type="spellStart"/>
      <w:r>
        <w:t>basklass</w:t>
      </w:r>
      <w:proofErr w:type="spellEnd"/>
      <w:r>
        <w:t xml:space="preserve"> för alla figurer</w:t>
      </w:r>
      <w:r w:rsidR="007F318D">
        <w:t>(rörliga objekt)</w:t>
      </w:r>
      <w:r>
        <w:t xml:space="preserve">, </w:t>
      </w:r>
      <w:r w:rsidR="007F318D">
        <w:t xml:space="preserve">och </w:t>
      </w:r>
      <w:r>
        <w:t xml:space="preserve">denna </w:t>
      </w:r>
      <w:proofErr w:type="spellStart"/>
      <w:r>
        <w:t>basklass</w:t>
      </w:r>
      <w:proofErr w:type="spellEnd"/>
      <w:r>
        <w:t xml:space="preserve"> </w:t>
      </w:r>
      <w:r w:rsidR="007F318D">
        <w:t>är</w:t>
      </w:r>
      <w:r>
        <w:t xml:space="preserve"> förberedd för att vara en rotklass i en klasshierarki</w:t>
      </w:r>
      <w:r w:rsidR="007F318D">
        <w:t>.</w:t>
      </w:r>
      <w:r w:rsidR="00AC48DA">
        <w:t xml:space="preserve"> </w:t>
      </w:r>
      <w:r w:rsidR="00FB6E57">
        <w:br/>
      </w:r>
    </w:p>
    <w:p w14:paraId="7348BC00" w14:textId="3AC53756" w:rsidR="007F318D" w:rsidRDefault="007F318D" w:rsidP="000150E1">
      <w:pPr>
        <w:pStyle w:val="Liststycke"/>
        <w:numPr>
          <w:ilvl w:val="1"/>
          <w:numId w:val="5"/>
        </w:numPr>
      </w:pPr>
      <w:proofErr w:type="gramStart"/>
      <w:r>
        <w:t>[ Ja</w:t>
      </w:r>
      <w:proofErr w:type="gramEnd"/>
      <w:r>
        <w:t xml:space="preserve"> ] I</w:t>
      </w:r>
      <w:r w:rsidR="002560D3">
        <w:t xml:space="preserve">nkapsling: datamedlemmar </w:t>
      </w:r>
      <w:r>
        <w:t>är</w:t>
      </w:r>
      <w:r w:rsidR="002560D3">
        <w:t xml:space="preserve"> privata</w:t>
      </w:r>
      <w:r>
        <w:t>, om inte ange skäl.</w:t>
      </w:r>
      <w:r w:rsidR="00B83FF3">
        <w:t xml:space="preserve"> </w:t>
      </w:r>
      <w:r w:rsidR="00AC48DA">
        <w:br/>
      </w:r>
      <w:r w:rsidR="00FB6E57">
        <w:br/>
      </w:r>
    </w:p>
    <w:p w14:paraId="6887E0C4" w14:textId="687C70A2" w:rsidR="00132819" w:rsidRPr="00132819" w:rsidRDefault="007F318D" w:rsidP="00132819">
      <w:pPr>
        <w:pStyle w:val="Liststycke"/>
        <w:numPr>
          <w:ilvl w:val="1"/>
          <w:numId w:val="5"/>
        </w:numPr>
        <w:rPr>
          <w:b/>
          <w:bCs/>
        </w:rPr>
      </w:pPr>
      <w:proofErr w:type="gramStart"/>
      <w:r>
        <w:t xml:space="preserve">[ </w:t>
      </w:r>
      <w:r w:rsidR="00132819">
        <w:t>Delvis</w:t>
      </w:r>
      <w:proofErr w:type="gramEnd"/>
      <w:r w:rsidR="00132819">
        <w:t xml:space="preserve"> </w:t>
      </w:r>
      <w:r>
        <w:t>] D</w:t>
      </w:r>
      <w:r w:rsidR="002560D3">
        <w:t xml:space="preserve">et </w:t>
      </w:r>
      <w:r>
        <w:t xml:space="preserve">finns inte </w:t>
      </w:r>
      <w:r w:rsidR="002560D3">
        <w:t xml:space="preserve">något minnesläckage, </w:t>
      </w:r>
      <w:r>
        <w:t>dvs. jag har testat och sett</w:t>
      </w:r>
      <w:r w:rsidR="002560D3">
        <w:t xml:space="preserve"> till att dynamiskt allokerat minne städas bort</w:t>
      </w:r>
      <w:r>
        <w:t>.</w:t>
      </w:r>
      <w:r>
        <w:br/>
      </w:r>
      <w:r w:rsidRPr="00132819">
        <w:rPr>
          <w:b/>
          <w:bCs/>
          <w:i/>
          <w:iCs/>
        </w:rPr>
        <w:t>Kommentar</w:t>
      </w:r>
      <w:r w:rsidRPr="00E63363">
        <w:rPr>
          <w:i/>
          <w:iCs/>
        </w:rPr>
        <w:t>:</w:t>
      </w:r>
      <w:r w:rsidR="00B83FF3" w:rsidRPr="00E63363">
        <w:rPr>
          <w:i/>
          <w:iCs/>
        </w:rPr>
        <w:t xml:space="preserve"> </w:t>
      </w:r>
      <w:r w:rsidR="00132819">
        <w:rPr>
          <w:i/>
          <w:iCs/>
        </w:rPr>
        <w:br/>
        <w:t xml:space="preserve">Vi har använt oss av Dr. </w:t>
      </w:r>
      <w:proofErr w:type="spellStart"/>
      <w:r w:rsidR="00132819">
        <w:rPr>
          <w:i/>
          <w:iCs/>
        </w:rPr>
        <w:t>memory</w:t>
      </w:r>
      <w:proofErr w:type="spellEnd"/>
      <w:r w:rsidR="00132819">
        <w:rPr>
          <w:i/>
          <w:iCs/>
        </w:rPr>
        <w:t xml:space="preserve"> och i Log-rapporten fick vi inget minnesläckage, men däremot: </w:t>
      </w:r>
      <w:r w:rsidR="00132819">
        <w:rPr>
          <w:i/>
          <w:iCs/>
        </w:rPr>
        <w:br/>
      </w:r>
      <w:proofErr w:type="spellStart"/>
      <w:r w:rsidR="00132819" w:rsidRPr="00132819">
        <w:rPr>
          <w:b/>
          <w:bCs/>
        </w:rPr>
        <w:t>Error</w:t>
      </w:r>
      <w:proofErr w:type="spellEnd"/>
      <w:r w:rsidR="00132819" w:rsidRPr="00132819">
        <w:rPr>
          <w:b/>
          <w:bCs/>
        </w:rPr>
        <w:t xml:space="preserve"> #1: UNADDRESSABLE ACCESS: </w:t>
      </w:r>
      <w:proofErr w:type="spellStart"/>
      <w:r w:rsidR="00132819" w:rsidRPr="00132819">
        <w:rPr>
          <w:b/>
          <w:bCs/>
        </w:rPr>
        <w:t>executing</w:t>
      </w:r>
      <w:proofErr w:type="spellEnd"/>
      <w:r w:rsidR="00132819" w:rsidRPr="00132819">
        <w:rPr>
          <w:b/>
          <w:bCs/>
        </w:rPr>
        <w:t xml:space="preserve"> 0x0000000000000000-0x0000000000000001 1 byte(s)</w:t>
      </w:r>
    </w:p>
    <w:p w14:paraId="3FC6B969" w14:textId="77777777" w:rsidR="00132819" w:rsidRPr="00132819" w:rsidRDefault="00132819" w:rsidP="00132819">
      <w:pPr>
        <w:ind w:firstLine="720"/>
        <w:rPr>
          <w:b/>
          <w:bCs/>
          <w:lang w:val="en-US"/>
        </w:rPr>
      </w:pPr>
      <w:r w:rsidRPr="00132819">
        <w:rPr>
          <w:b/>
          <w:bCs/>
          <w:lang w:val="en-US"/>
        </w:rPr>
        <w:t># 0 &lt;not in a module&gt; (0x0000000000000000)</w:t>
      </w:r>
    </w:p>
    <w:p w14:paraId="48614FCC" w14:textId="45C3D4CD" w:rsidR="002560D3" w:rsidRPr="00132819" w:rsidRDefault="00132819" w:rsidP="00132819">
      <w:pPr>
        <w:ind w:firstLine="720"/>
        <w:rPr>
          <w:b/>
          <w:bCs/>
        </w:rPr>
      </w:pPr>
      <w:r w:rsidRPr="00132819">
        <w:rPr>
          <w:b/>
          <w:bCs/>
        </w:rPr>
        <w:t xml:space="preserve">Note: @0:00:01.105 in </w:t>
      </w:r>
      <w:proofErr w:type="spellStart"/>
      <w:r w:rsidRPr="00132819">
        <w:rPr>
          <w:b/>
          <w:bCs/>
        </w:rPr>
        <w:t>thread</w:t>
      </w:r>
      <w:proofErr w:type="spellEnd"/>
      <w:r w:rsidRPr="00132819">
        <w:rPr>
          <w:b/>
          <w:bCs/>
        </w:rPr>
        <w:t xml:space="preserve"> </w:t>
      </w:r>
      <w:proofErr w:type="gramStart"/>
      <w:r w:rsidRPr="00132819">
        <w:rPr>
          <w:b/>
          <w:bCs/>
        </w:rPr>
        <w:t>83068</w:t>
      </w:r>
      <w:proofErr w:type="gramEnd"/>
      <w:r w:rsidR="007F318D" w:rsidRPr="00132819">
        <w:rPr>
          <w:b/>
          <w:bCs/>
        </w:rPr>
        <w:br/>
      </w:r>
    </w:p>
    <w:p w14:paraId="583F326E" w14:textId="4802728F" w:rsidR="002560D3" w:rsidRDefault="007F318D" w:rsidP="00824AEA">
      <w:pPr>
        <w:pStyle w:val="Liststycke"/>
        <w:numPr>
          <w:ilvl w:val="1"/>
          <w:numId w:val="5"/>
        </w:numPr>
      </w:pPr>
      <w:proofErr w:type="gramStart"/>
      <w:r>
        <w:t>[ Ja</w:t>
      </w:r>
      <w:proofErr w:type="gramEnd"/>
      <w:r>
        <w:t xml:space="preserve"> ] S</w:t>
      </w:r>
      <w:r w:rsidR="002560D3">
        <w:t xml:space="preserve">pelmotorn </w:t>
      </w:r>
      <w:r>
        <w:t>kan ta</w:t>
      </w:r>
      <w:r w:rsidR="002560D3">
        <w:t xml:space="preserve"> emot input (tangentbordshändelser, mushändelser) och reagera på dem enligt tillämpningsprogrammets önskemål, eller vidarebefordra dem till tillämpningens objekt</w:t>
      </w:r>
      <w:r>
        <w:t>.</w:t>
      </w:r>
      <w:r w:rsidR="00AC48DA">
        <w:t xml:space="preserve"> </w:t>
      </w:r>
      <w:r>
        <w:br/>
      </w:r>
    </w:p>
    <w:p w14:paraId="56472416" w14:textId="60DAE14F" w:rsidR="000E429C" w:rsidRPr="00373645" w:rsidRDefault="007F318D" w:rsidP="00373645">
      <w:pPr>
        <w:pStyle w:val="Liststycke"/>
        <w:numPr>
          <w:ilvl w:val="1"/>
          <w:numId w:val="5"/>
        </w:numPr>
        <w:rPr>
          <w:i/>
          <w:iCs/>
        </w:rPr>
      </w:pPr>
      <w:proofErr w:type="gramStart"/>
      <w:r>
        <w:lastRenderedPageBreak/>
        <w:t>[ Ja</w:t>
      </w:r>
      <w:proofErr w:type="gramEnd"/>
      <w:r>
        <w:t xml:space="preserve"> ] Spelmotorn har stöd för </w:t>
      </w:r>
      <w:r w:rsidR="002560D3">
        <w:t xml:space="preserve">kollisionsdetektering: </w:t>
      </w:r>
      <w:r>
        <w:t xml:space="preserve">dvs. det går att kolla om en Sprite har kolliderat med en annan </w:t>
      </w:r>
      <w:r w:rsidR="00FB6E57">
        <w:t>Sprite.</w:t>
      </w:r>
      <w:r w:rsidR="00373645">
        <w:t xml:space="preserve"> </w:t>
      </w:r>
      <w:r w:rsidR="00FB6E57" w:rsidRPr="00E63363">
        <w:rPr>
          <w:b/>
          <w:bCs/>
          <w:i/>
          <w:iCs/>
        </w:rPr>
        <w:t>Kommentar</w:t>
      </w:r>
      <w:r w:rsidR="00FB6E57" w:rsidRPr="00E63363">
        <w:rPr>
          <w:i/>
          <w:iCs/>
        </w:rPr>
        <w:t>:</w:t>
      </w:r>
      <w:r w:rsidR="00B83FF3" w:rsidRPr="00E63363">
        <w:rPr>
          <w:i/>
          <w:iCs/>
        </w:rPr>
        <w:t xml:space="preserve"> </w:t>
      </w:r>
    </w:p>
    <w:p w14:paraId="0B7E8054" w14:textId="7E5DEBA4" w:rsidR="00FB6E57" w:rsidRDefault="000E429C" w:rsidP="000E429C">
      <w:pPr>
        <w:ind w:left="360" w:firstLine="360"/>
      </w:pPr>
      <w:r w:rsidRPr="00E63363">
        <w:rPr>
          <w:i/>
          <w:iCs/>
        </w:rPr>
        <w:t>Vi har en metod i Session som går igenom alla komponenter och kollar detta. Varje komponent har en egen tillämpning som returnerar falskt om de vill bli borttagna vid kollision, eller sant om de vill vara kvar i sessionen.</w:t>
      </w:r>
      <w:r w:rsidR="00FB6E57">
        <w:br/>
      </w:r>
      <w:r w:rsidR="00FB6E57">
        <w:br/>
      </w:r>
    </w:p>
    <w:p w14:paraId="26542EE7" w14:textId="5A6578B2" w:rsidR="00AC48DA" w:rsidRDefault="00FB6E57" w:rsidP="00AC48DA">
      <w:pPr>
        <w:pStyle w:val="Liststycke"/>
        <w:numPr>
          <w:ilvl w:val="1"/>
          <w:numId w:val="5"/>
        </w:numPr>
      </w:pPr>
      <w:proofErr w:type="gramStart"/>
      <w:r>
        <w:t>[ Ja</w:t>
      </w:r>
      <w:proofErr w:type="gramEnd"/>
      <w:r w:rsidR="00771950">
        <w:t xml:space="preserve"> </w:t>
      </w:r>
      <w:r>
        <w:t>] P</w:t>
      </w:r>
      <w:r w:rsidR="002560D3">
        <w:t xml:space="preserve">rogrammet </w:t>
      </w:r>
      <w:r>
        <w:t>är</w:t>
      </w:r>
      <w:r w:rsidR="002560D3">
        <w:t xml:space="preserve"> </w:t>
      </w:r>
      <w:proofErr w:type="spellStart"/>
      <w:r w:rsidR="002560D3">
        <w:t>kompilerbart</w:t>
      </w:r>
      <w:proofErr w:type="spellEnd"/>
      <w:r w:rsidR="002560D3">
        <w:t xml:space="preserve"> och körbart på en dator under både </w:t>
      </w:r>
      <w:r>
        <w:t xml:space="preserve">Mac, </w:t>
      </w:r>
      <w:r w:rsidR="002560D3">
        <w:t>Linux och MS Windows (alltså inga plattformspecifika konstruktioner) med SDL 2 och SDL2_ttf, SDL2_image och SDL2_mixer</w:t>
      </w:r>
      <w:r w:rsidR="00B83FF3">
        <w:t>.</w:t>
      </w:r>
      <w:r w:rsidR="00AC48DA">
        <w:t xml:space="preserve"> </w:t>
      </w:r>
    </w:p>
    <w:p w14:paraId="0F0DCC3E" w14:textId="4555F16F" w:rsidR="00FB6E57" w:rsidRDefault="00FB6E57" w:rsidP="00255C04">
      <w:pPr>
        <w:ind w:left="360" w:firstLine="360"/>
      </w:pPr>
      <w:r>
        <w:br/>
      </w:r>
    </w:p>
    <w:p w14:paraId="1F612311" w14:textId="77777777" w:rsidR="002560D3" w:rsidRDefault="002560D3" w:rsidP="002560D3">
      <w:r>
        <w:t xml:space="preserve"> </w:t>
      </w:r>
    </w:p>
    <w:p w14:paraId="6C8B1405" w14:textId="77777777" w:rsidR="002560D3" w:rsidRDefault="00FB6E57" w:rsidP="000150E1">
      <w:pPr>
        <w:pStyle w:val="Rubrik2"/>
        <w:numPr>
          <w:ilvl w:val="0"/>
          <w:numId w:val="5"/>
        </w:numPr>
      </w:pPr>
      <w:r>
        <w:t xml:space="preserve">Krav på den </w:t>
      </w:r>
      <w:r w:rsidR="002560D3">
        <w:t>Specifik</w:t>
      </w:r>
      <w:r>
        <w:t>a</w:t>
      </w:r>
      <w:r w:rsidR="002560D3">
        <w:t xml:space="preserve"> </w:t>
      </w:r>
      <w:proofErr w:type="gramStart"/>
      <w:r w:rsidR="002560D3">
        <w:t>Del</w:t>
      </w:r>
      <w:r>
        <w:t>en</w:t>
      </w:r>
      <w:r w:rsidR="002560D3">
        <w:t>(</w:t>
      </w:r>
      <w:proofErr w:type="gramEnd"/>
      <w:r w:rsidR="002560D3">
        <w:t>Spelet</w:t>
      </w:r>
      <w:r>
        <w:t xml:space="preserve"> som använder sig av Spelmotorn</w:t>
      </w:r>
      <w:r w:rsidR="002560D3">
        <w:t xml:space="preserve">) </w:t>
      </w:r>
      <w:r w:rsidR="000150E1">
        <w:br/>
      </w:r>
    </w:p>
    <w:p w14:paraId="05AEF487" w14:textId="46FF25B2" w:rsidR="00B3591F" w:rsidRPr="00E63363" w:rsidRDefault="00FB6E57" w:rsidP="00AC48DA">
      <w:pPr>
        <w:pStyle w:val="Liststycke"/>
        <w:numPr>
          <w:ilvl w:val="1"/>
          <w:numId w:val="5"/>
        </w:numPr>
        <w:rPr>
          <w:i/>
          <w:iCs/>
        </w:rPr>
      </w:pPr>
      <w:proofErr w:type="gramStart"/>
      <w:r>
        <w:t>[ Ja</w:t>
      </w:r>
      <w:proofErr w:type="gramEnd"/>
      <w:r>
        <w:t xml:space="preserve"> ] </w:t>
      </w:r>
      <w:r w:rsidR="002560D3">
        <w:t>Spelet simulera</w:t>
      </w:r>
      <w:r>
        <w:t>r</w:t>
      </w:r>
      <w:r w:rsidR="002560D3">
        <w:t xml:space="preserve"> en värld som innehåller olika typer av </w:t>
      </w:r>
      <w:r w:rsidR="0072283D">
        <w:t xml:space="preserve">visuella </w:t>
      </w:r>
      <w:r w:rsidR="002560D3">
        <w:t>objekt. Objekten ha</w:t>
      </w:r>
      <w:r>
        <w:t>r</w:t>
      </w:r>
      <w:r w:rsidR="002560D3">
        <w:t xml:space="preserve"> olika beteenden och rör sig i världen och agera</w:t>
      </w:r>
      <w:r>
        <w:t>r</w:t>
      </w:r>
      <w:r w:rsidR="002560D3">
        <w:t xml:space="preserve"> på olika sätt när de möter andra objekt.</w:t>
      </w:r>
      <w:r>
        <w:br/>
      </w:r>
      <w:r w:rsidRPr="00E63363">
        <w:rPr>
          <w:b/>
          <w:bCs/>
          <w:i/>
          <w:iCs/>
        </w:rPr>
        <w:t>Kommentar</w:t>
      </w:r>
      <w:r w:rsidRPr="00E63363">
        <w:rPr>
          <w:i/>
          <w:iCs/>
        </w:rPr>
        <w:t>:</w:t>
      </w:r>
      <w:r w:rsidR="00B83FF3" w:rsidRPr="00E63363">
        <w:rPr>
          <w:i/>
          <w:iCs/>
        </w:rPr>
        <w:t xml:space="preserve"> </w:t>
      </w:r>
    </w:p>
    <w:p w14:paraId="2E8C03A5" w14:textId="023F2C85" w:rsidR="002560D3" w:rsidRDefault="00B3591F" w:rsidP="00B3591F">
      <w:pPr>
        <w:pStyle w:val="Liststycke"/>
      </w:pPr>
      <w:r w:rsidRPr="00E63363">
        <w:rPr>
          <w:i/>
          <w:iCs/>
        </w:rPr>
        <w:t xml:space="preserve">Ja, vårt spel är Space </w:t>
      </w:r>
      <w:proofErr w:type="spellStart"/>
      <w:r w:rsidRPr="00E63363">
        <w:rPr>
          <w:i/>
          <w:iCs/>
        </w:rPr>
        <w:t>invaders</w:t>
      </w:r>
      <w:proofErr w:type="spellEnd"/>
      <w:r w:rsidRPr="00E63363">
        <w:rPr>
          <w:i/>
          <w:iCs/>
        </w:rPr>
        <w:t xml:space="preserve"> där det regnar ned </w:t>
      </w:r>
      <w:proofErr w:type="spellStart"/>
      <w:r w:rsidRPr="00E63363">
        <w:rPr>
          <w:i/>
          <w:iCs/>
        </w:rPr>
        <w:t>aliens</w:t>
      </w:r>
      <w:proofErr w:type="spellEnd"/>
      <w:r w:rsidRPr="00E63363">
        <w:rPr>
          <w:i/>
          <w:iCs/>
        </w:rPr>
        <w:t xml:space="preserve"> från toppen av skärmen. Dessa kan man skjuta med sitt </w:t>
      </w:r>
      <w:proofErr w:type="spellStart"/>
      <w:r w:rsidRPr="00E63363">
        <w:rPr>
          <w:i/>
          <w:iCs/>
        </w:rPr>
        <w:t>spaceship</w:t>
      </w:r>
      <w:proofErr w:type="spellEnd"/>
      <w:r w:rsidRPr="00E63363">
        <w:rPr>
          <w:i/>
          <w:iCs/>
        </w:rPr>
        <w:t xml:space="preserve">, när kulan kolliderar med en </w:t>
      </w:r>
      <w:proofErr w:type="spellStart"/>
      <w:r w:rsidRPr="00E63363">
        <w:rPr>
          <w:i/>
          <w:iCs/>
        </w:rPr>
        <w:t>goblin</w:t>
      </w:r>
      <w:proofErr w:type="spellEnd"/>
      <w:r w:rsidRPr="00E63363">
        <w:rPr>
          <w:i/>
          <w:iCs/>
        </w:rPr>
        <w:t xml:space="preserve"> försvinner både kulan och </w:t>
      </w:r>
      <w:proofErr w:type="spellStart"/>
      <w:r w:rsidRPr="00E63363">
        <w:rPr>
          <w:i/>
          <w:iCs/>
        </w:rPr>
        <w:t>goblin</w:t>
      </w:r>
      <w:proofErr w:type="spellEnd"/>
      <w:r w:rsidRPr="00E63363">
        <w:rPr>
          <w:i/>
          <w:iCs/>
        </w:rPr>
        <w:t xml:space="preserve"> från sessionen.</w:t>
      </w:r>
      <w:r w:rsidR="00FB6E57">
        <w:br/>
      </w:r>
      <w:r w:rsidR="00FB6E57">
        <w:br/>
      </w:r>
    </w:p>
    <w:p w14:paraId="4C74A649" w14:textId="569E12E7" w:rsidR="002560D3" w:rsidRDefault="00FB6E57" w:rsidP="000150E1">
      <w:pPr>
        <w:pStyle w:val="Liststycke"/>
        <w:numPr>
          <w:ilvl w:val="1"/>
          <w:numId w:val="5"/>
        </w:numPr>
      </w:pPr>
      <w:proofErr w:type="gramStart"/>
      <w:r>
        <w:t>[ Ja</w:t>
      </w:r>
      <w:proofErr w:type="gramEnd"/>
      <w:r>
        <w:t xml:space="preserve"> ] </w:t>
      </w:r>
      <w:r w:rsidR="002560D3">
        <w:t>Det finns minst två olika typer av objekt</w:t>
      </w:r>
      <w:r>
        <w:t>,</w:t>
      </w:r>
      <w:r w:rsidR="002560D3">
        <w:t xml:space="preserve"> och det finns flera instanser av minst e</w:t>
      </w:r>
      <w:r>
        <w:t>tt</w:t>
      </w:r>
      <w:r w:rsidR="002560D3">
        <w:t xml:space="preserve"> av dessa</w:t>
      </w:r>
      <w:r>
        <w:t xml:space="preserve"> objekt</w:t>
      </w:r>
      <w:r w:rsidR="002560D3">
        <w:t>.</w:t>
      </w:r>
      <w:r w:rsidR="00B83FF3">
        <w:t xml:space="preserve"> </w:t>
      </w:r>
      <w:r>
        <w:br/>
      </w:r>
    </w:p>
    <w:p w14:paraId="321C1417" w14:textId="548FCFEC" w:rsidR="00C250FF" w:rsidRDefault="00FB6E57" w:rsidP="000150E1">
      <w:pPr>
        <w:pStyle w:val="Liststycke"/>
        <w:numPr>
          <w:ilvl w:val="1"/>
          <w:numId w:val="5"/>
        </w:numPr>
      </w:pPr>
      <w:proofErr w:type="gramStart"/>
      <w:r>
        <w:t>[ Ja</w:t>
      </w:r>
      <w:proofErr w:type="gramEnd"/>
      <w:r w:rsidR="00B3591F">
        <w:t xml:space="preserve"> </w:t>
      </w:r>
      <w:r>
        <w:t xml:space="preserve">] </w:t>
      </w:r>
      <w:r w:rsidR="00C250FF">
        <w:t>F</w:t>
      </w:r>
      <w:r w:rsidR="002560D3">
        <w:t xml:space="preserve">igurerna </w:t>
      </w:r>
      <w:r w:rsidR="00C250FF">
        <w:t>kan</w:t>
      </w:r>
      <w:r w:rsidR="002560D3">
        <w:t xml:space="preserve"> röra sig över skärmen. </w:t>
      </w:r>
      <w:r w:rsidR="00C250FF">
        <w:br/>
      </w:r>
      <w:r w:rsidR="00C250FF" w:rsidRPr="00E63363">
        <w:rPr>
          <w:b/>
          <w:bCs/>
          <w:i/>
          <w:iCs/>
        </w:rPr>
        <w:t>Kommentar</w:t>
      </w:r>
      <w:r w:rsidR="00C250FF" w:rsidRPr="00E63363">
        <w:rPr>
          <w:i/>
          <w:iCs/>
        </w:rPr>
        <w:t>:</w:t>
      </w:r>
      <w:r w:rsidR="00B83FF3" w:rsidRPr="00E63363">
        <w:rPr>
          <w:i/>
          <w:iCs/>
        </w:rPr>
        <w:t xml:space="preserve"> </w:t>
      </w:r>
      <w:proofErr w:type="spellStart"/>
      <w:r w:rsidR="00B3591F" w:rsidRPr="00E63363">
        <w:rPr>
          <w:i/>
          <w:iCs/>
        </w:rPr>
        <w:t>Goblin</w:t>
      </w:r>
      <w:proofErr w:type="spellEnd"/>
      <w:r w:rsidR="00B3591F" w:rsidRPr="00E63363">
        <w:rPr>
          <w:i/>
          <w:iCs/>
        </w:rPr>
        <w:t xml:space="preserve"> regnar automatiskt, men </w:t>
      </w:r>
      <w:proofErr w:type="spellStart"/>
      <w:r w:rsidR="00B3591F" w:rsidRPr="00E63363">
        <w:rPr>
          <w:i/>
          <w:iCs/>
        </w:rPr>
        <w:t>SpaceShip</w:t>
      </w:r>
      <w:proofErr w:type="spellEnd"/>
      <w:r w:rsidR="00B3591F" w:rsidRPr="00E63363">
        <w:rPr>
          <w:i/>
          <w:iCs/>
        </w:rPr>
        <w:t xml:space="preserve"> kan röra sig med hjälp av piltangenterna. Samt </w:t>
      </w:r>
      <w:proofErr w:type="spellStart"/>
      <w:r w:rsidR="00B3591F" w:rsidRPr="00E63363">
        <w:rPr>
          <w:i/>
          <w:iCs/>
        </w:rPr>
        <w:t>bullets</w:t>
      </w:r>
      <w:proofErr w:type="spellEnd"/>
      <w:r w:rsidR="00B3591F" w:rsidRPr="00E63363">
        <w:rPr>
          <w:i/>
          <w:iCs/>
        </w:rPr>
        <w:t xml:space="preserve"> skjuts när man trycker på space.</w:t>
      </w:r>
      <w:r w:rsidR="00C250FF">
        <w:br/>
      </w:r>
      <w:r w:rsidR="00C250FF">
        <w:br/>
      </w:r>
    </w:p>
    <w:p w14:paraId="7A3B7A76" w14:textId="737A37E6" w:rsidR="002560D3" w:rsidRDefault="00C250FF" w:rsidP="000150E1">
      <w:pPr>
        <w:pStyle w:val="Liststycke"/>
        <w:numPr>
          <w:ilvl w:val="1"/>
          <w:numId w:val="5"/>
        </w:numPr>
      </w:pPr>
      <w:proofErr w:type="gramStart"/>
      <w:r>
        <w:t xml:space="preserve">[ </w:t>
      </w:r>
      <w:r w:rsidR="00B3591F">
        <w:t>Ja</w:t>
      </w:r>
      <w:proofErr w:type="gramEnd"/>
      <w:r>
        <w:t xml:space="preserve"> ] </w:t>
      </w:r>
      <w:r w:rsidR="002560D3">
        <w:t xml:space="preserve">Världen (spelplanen) </w:t>
      </w:r>
      <w:r w:rsidR="0072283D">
        <w:t>är tillräckligt stor för att den som spelar skall uppleva att figurerna förflyttar sig i världen</w:t>
      </w:r>
      <w:r w:rsidR="002560D3">
        <w:t>.</w:t>
      </w:r>
      <w:r w:rsidR="0072283D">
        <w:br/>
      </w:r>
      <w:r w:rsidR="0072283D" w:rsidRPr="00E63363">
        <w:rPr>
          <w:b/>
          <w:bCs/>
          <w:i/>
          <w:iCs/>
        </w:rPr>
        <w:t>Kommentar</w:t>
      </w:r>
      <w:r w:rsidR="0072283D" w:rsidRPr="00E63363">
        <w:rPr>
          <w:i/>
          <w:iCs/>
        </w:rPr>
        <w:t>:</w:t>
      </w:r>
      <w:r w:rsidR="00B83FF3" w:rsidRPr="00E63363">
        <w:rPr>
          <w:i/>
          <w:iCs/>
        </w:rPr>
        <w:t xml:space="preserve"> </w:t>
      </w:r>
      <w:r w:rsidR="00B3591F" w:rsidRPr="00E63363">
        <w:rPr>
          <w:i/>
          <w:iCs/>
        </w:rPr>
        <w:t xml:space="preserve">Eftersom </w:t>
      </w:r>
      <w:proofErr w:type="spellStart"/>
      <w:r w:rsidR="00B3591F" w:rsidRPr="00E63363">
        <w:rPr>
          <w:i/>
          <w:iCs/>
        </w:rPr>
        <w:t>goblins</w:t>
      </w:r>
      <w:proofErr w:type="spellEnd"/>
      <w:r w:rsidR="00B3591F" w:rsidRPr="00E63363">
        <w:rPr>
          <w:i/>
          <w:iCs/>
        </w:rPr>
        <w:t xml:space="preserve"> regnar nedåt upplevs värden stor.</w:t>
      </w:r>
      <w:r w:rsidR="0072283D">
        <w:br/>
      </w:r>
    </w:p>
    <w:p w14:paraId="56D60557" w14:textId="5EC66AC2" w:rsidR="002560D3" w:rsidRDefault="0072283D" w:rsidP="000150E1">
      <w:pPr>
        <w:pStyle w:val="Liststycke"/>
        <w:numPr>
          <w:ilvl w:val="1"/>
          <w:numId w:val="5"/>
        </w:numPr>
      </w:pPr>
      <w:proofErr w:type="gramStart"/>
      <w:r>
        <w:t>[ Ja</w:t>
      </w:r>
      <w:proofErr w:type="gramEnd"/>
      <w:r>
        <w:t xml:space="preserve"> ] </w:t>
      </w:r>
      <w:r w:rsidR="00A365EE">
        <w:t xml:space="preserve">En </w:t>
      </w:r>
      <w:r w:rsidR="002560D3">
        <w:t>spelar</w:t>
      </w:r>
      <w:r>
        <w:t>e kan styra en figur</w:t>
      </w:r>
      <w:r w:rsidR="002560D3">
        <w:t>, med tangentbordet eller med musen</w:t>
      </w:r>
      <w:r w:rsidR="00A365EE">
        <w:t>.</w:t>
      </w:r>
      <w:r w:rsidR="00A365EE">
        <w:br/>
      </w:r>
      <w:r w:rsidR="00A365EE">
        <w:br/>
      </w:r>
    </w:p>
    <w:p w14:paraId="6B97B9D6" w14:textId="13E05010" w:rsidR="002560D3" w:rsidRPr="002560D3" w:rsidRDefault="00A365EE" w:rsidP="000150E1">
      <w:pPr>
        <w:pStyle w:val="Liststycke"/>
        <w:numPr>
          <w:ilvl w:val="1"/>
          <w:numId w:val="5"/>
        </w:numPr>
      </w:pPr>
      <w:proofErr w:type="gramStart"/>
      <w:r>
        <w:t>[ Ja</w:t>
      </w:r>
      <w:proofErr w:type="gramEnd"/>
      <w:r>
        <w:t xml:space="preserve"> ] </w:t>
      </w:r>
      <w:r w:rsidR="002560D3">
        <w:t>Det händ</w:t>
      </w:r>
      <w:r>
        <w:t>er</w:t>
      </w:r>
      <w:r w:rsidR="002560D3">
        <w:t xml:space="preserve"> olika saker när objekten möter varandra, de påverka</w:t>
      </w:r>
      <w:r>
        <w:t>r</w:t>
      </w:r>
      <w:r w:rsidR="002560D3">
        <w:t xml:space="preserve"> varandra på något sätt</w:t>
      </w:r>
      <w:r>
        <w:t>.</w:t>
      </w:r>
      <w:r>
        <w:br/>
        <w:t>Kommentar:</w:t>
      </w:r>
      <w:r w:rsidR="00B83FF3">
        <w:t xml:space="preserve"> </w:t>
      </w:r>
      <w:proofErr w:type="spellStart"/>
      <w:r w:rsidR="00B3591F">
        <w:t>Bullets</w:t>
      </w:r>
      <w:proofErr w:type="spellEnd"/>
      <w:r w:rsidR="00B3591F">
        <w:t xml:space="preserve"> och </w:t>
      </w:r>
      <w:proofErr w:type="spellStart"/>
      <w:r w:rsidR="00B3591F">
        <w:t>goblins</w:t>
      </w:r>
      <w:proofErr w:type="spellEnd"/>
      <w:r w:rsidR="00B3591F">
        <w:t xml:space="preserve"> försvinner</w:t>
      </w:r>
      <w:r w:rsidR="009B28AC">
        <w:t xml:space="preserve"> från sessionen</w:t>
      </w:r>
      <w:r w:rsidR="00B3591F">
        <w:t xml:space="preserve">, men inte </w:t>
      </w:r>
      <w:proofErr w:type="spellStart"/>
      <w:r w:rsidR="00B3591F">
        <w:t>spaceship</w:t>
      </w:r>
      <w:proofErr w:type="spellEnd"/>
      <w:r w:rsidR="0022542A">
        <w:t xml:space="preserve"> då de har olika implementationer av den metoden</w:t>
      </w:r>
      <w:r w:rsidR="00B3591F">
        <w:t xml:space="preserve">. </w:t>
      </w:r>
      <w:r>
        <w:br/>
      </w:r>
      <w:r>
        <w:br/>
      </w:r>
      <w:r w:rsidR="002560D3">
        <w:t xml:space="preserve"> </w:t>
      </w:r>
    </w:p>
    <w:sectPr w:rsidR="002560D3" w:rsidRPr="002560D3" w:rsidSect="00A82455">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91DA3"/>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0A3718E"/>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7E618D6"/>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E00C45"/>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F42682E"/>
    <w:multiLevelType w:val="hybridMultilevel"/>
    <w:tmpl w:val="8FF66A58"/>
    <w:lvl w:ilvl="0" w:tplc="B8263578">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24463A64"/>
    <w:multiLevelType w:val="hybridMultilevel"/>
    <w:tmpl w:val="7F485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4B7843"/>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9D532A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8A334A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0491D72"/>
    <w:multiLevelType w:val="hybridMultilevel"/>
    <w:tmpl w:val="AD8672A4"/>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num w:numId="1" w16cid:durableId="2040160391">
    <w:abstractNumId w:val="9"/>
  </w:num>
  <w:num w:numId="2" w16cid:durableId="570968529">
    <w:abstractNumId w:val="5"/>
  </w:num>
  <w:num w:numId="3" w16cid:durableId="1260796123">
    <w:abstractNumId w:val="7"/>
  </w:num>
  <w:num w:numId="4" w16cid:durableId="364402535">
    <w:abstractNumId w:val="1"/>
  </w:num>
  <w:num w:numId="5" w16cid:durableId="2075657515">
    <w:abstractNumId w:val="3"/>
  </w:num>
  <w:num w:numId="6" w16cid:durableId="1385443191">
    <w:abstractNumId w:val="2"/>
  </w:num>
  <w:num w:numId="7" w16cid:durableId="967860590">
    <w:abstractNumId w:val="8"/>
  </w:num>
  <w:num w:numId="8" w16cid:durableId="620036881">
    <w:abstractNumId w:val="6"/>
  </w:num>
  <w:num w:numId="9" w16cid:durableId="1762792220">
    <w:abstractNumId w:val="0"/>
  </w:num>
  <w:num w:numId="10" w16cid:durableId="1497548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0D3"/>
    <w:rsid w:val="00003799"/>
    <w:rsid w:val="000150E1"/>
    <w:rsid w:val="000971DD"/>
    <w:rsid w:val="000D7FC4"/>
    <w:rsid w:val="000E429C"/>
    <w:rsid w:val="00132819"/>
    <w:rsid w:val="00140318"/>
    <w:rsid w:val="001B41EC"/>
    <w:rsid w:val="001E08F6"/>
    <w:rsid w:val="0022542A"/>
    <w:rsid w:val="00255C04"/>
    <w:rsid w:val="002560D3"/>
    <w:rsid w:val="002B6DCC"/>
    <w:rsid w:val="002E48C6"/>
    <w:rsid w:val="00311681"/>
    <w:rsid w:val="0035778F"/>
    <w:rsid w:val="00373645"/>
    <w:rsid w:val="00381B67"/>
    <w:rsid w:val="003D7114"/>
    <w:rsid w:val="0042328E"/>
    <w:rsid w:val="004947AD"/>
    <w:rsid w:val="004E4406"/>
    <w:rsid w:val="00506ECC"/>
    <w:rsid w:val="005A541F"/>
    <w:rsid w:val="005C70E5"/>
    <w:rsid w:val="0068442A"/>
    <w:rsid w:val="0072283D"/>
    <w:rsid w:val="00771950"/>
    <w:rsid w:val="007F318D"/>
    <w:rsid w:val="008200DD"/>
    <w:rsid w:val="00824AEA"/>
    <w:rsid w:val="00841ED6"/>
    <w:rsid w:val="00897E6A"/>
    <w:rsid w:val="008F5971"/>
    <w:rsid w:val="009029E3"/>
    <w:rsid w:val="00924755"/>
    <w:rsid w:val="00961BEE"/>
    <w:rsid w:val="00973556"/>
    <w:rsid w:val="00977B14"/>
    <w:rsid w:val="009B28AC"/>
    <w:rsid w:val="00A365EE"/>
    <w:rsid w:val="00A45969"/>
    <w:rsid w:val="00A82455"/>
    <w:rsid w:val="00AC48DA"/>
    <w:rsid w:val="00B01978"/>
    <w:rsid w:val="00B3591F"/>
    <w:rsid w:val="00B556CF"/>
    <w:rsid w:val="00B83FF3"/>
    <w:rsid w:val="00B8621D"/>
    <w:rsid w:val="00BA4A33"/>
    <w:rsid w:val="00BD56FA"/>
    <w:rsid w:val="00C250FF"/>
    <w:rsid w:val="00C711FD"/>
    <w:rsid w:val="00CB06FD"/>
    <w:rsid w:val="00CF6350"/>
    <w:rsid w:val="00D5555C"/>
    <w:rsid w:val="00D8722D"/>
    <w:rsid w:val="00DD462D"/>
    <w:rsid w:val="00E25E16"/>
    <w:rsid w:val="00E63363"/>
    <w:rsid w:val="00F42C0F"/>
    <w:rsid w:val="00FB6E5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52CA9"/>
  <w15:chartTrackingRefBased/>
  <w15:docId w15:val="{BAAD941B-C106-7742-8F86-0132821EF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2560D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2560D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2560D3"/>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2560D3"/>
    <w:rPr>
      <w:rFonts w:asciiTheme="majorHAnsi" w:eastAsiaTheme="majorEastAsia" w:hAnsiTheme="majorHAnsi" w:cstheme="majorBidi"/>
      <w:color w:val="2F5496" w:themeColor="accent1" w:themeShade="BF"/>
      <w:sz w:val="26"/>
      <w:szCs w:val="26"/>
    </w:rPr>
  </w:style>
  <w:style w:type="paragraph" w:styleId="Liststycke">
    <w:name w:val="List Paragraph"/>
    <w:basedOn w:val="Normal"/>
    <w:uiPriority w:val="34"/>
    <w:qFormat/>
    <w:rsid w:val="002560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9489938">
      <w:bodyDiv w:val="1"/>
      <w:marLeft w:val="0"/>
      <w:marRight w:val="0"/>
      <w:marTop w:val="0"/>
      <w:marBottom w:val="0"/>
      <w:divBdr>
        <w:top w:val="none" w:sz="0" w:space="0" w:color="auto"/>
        <w:left w:val="none" w:sz="0" w:space="0" w:color="auto"/>
        <w:bottom w:val="none" w:sz="0" w:space="0" w:color="auto"/>
        <w:right w:val="none" w:sz="0" w:space="0" w:color="auto"/>
      </w:divBdr>
    </w:div>
    <w:div w:id="2023703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3</Pages>
  <Words>948</Words>
  <Characters>5030</Characters>
  <Application>Microsoft Office Word</Application>
  <DocSecurity>0</DocSecurity>
  <Lines>41</Lines>
  <Paragraphs>11</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dc:creator>
  <cp:keywords/>
  <dc:description/>
  <cp:lastModifiedBy>Viktoria Athanasopoulou</cp:lastModifiedBy>
  <cp:revision>46</cp:revision>
  <dcterms:created xsi:type="dcterms:W3CDTF">2021-10-27T16:38:00Z</dcterms:created>
  <dcterms:modified xsi:type="dcterms:W3CDTF">2023-01-12T21:54:00Z</dcterms:modified>
</cp:coreProperties>
</file>