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E378" w14:textId="2D25DC8A" w:rsidR="006F3D5D" w:rsidRPr="00FE1942" w:rsidRDefault="006F3D5D" w:rsidP="00FE1942">
      <w:pPr>
        <w:spacing w:line="240" w:lineRule="auto"/>
        <w:jc w:val="center"/>
        <w:rPr>
          <w:b/>
          <w:bCs/>
          <w:sz w:val="44"/>
          <w:szCs w:val="36"/>
          <w:lang w:val="en-US"/>
        </w:rPr>
      </w:pPr>
      <w:bookmarkStart w:id="0" w:name="OLE_LINK1"/>
      <w:r w:rsidRPr="00FE1942">
        <w:rPr>
          <w:b/>
          <w:bCs/>
          <w:sz w:val="44"/>
          <w:szCs w:val="36"/>
          <w:lang w:val="en-US"/>
        </w:rPr>
        <w:t>PROJECT SYNOPSIS</w:t>
      </w:r>
    </w:p>
    <w:p w14:paraId="19B172F2" w14:textId="4AD76E65" w:rsidR="006F3D5D" w:rsidRPr="00FE1942" w:rsidRDefault="006F3D5D" w:rsidP="00FE1942">
      <w:pPr>
        <w:pStyle w:val="NoSpacing"/>
        <w:jc w:val="center"/>
        <w:rPr>
          <w:sz w:val="36"/>
          <w:szCs w:val="36"/>
          <w:lang w:val="en-US"/>
        </w:rPr>
      </w:pPr>
      <w:r w:rsidRPr="00FE1942">
        <w:rPr>
          <w:sz w:val="36"/>
          <w:szCs w:val="36"/>
          <w:lang w:val="en-US"/>
        </w:rPr>
        <w:t xml:space="preserve">Smt. </w:t>
      </w:r>
      <w:proofErr w:type="spellStart"/>
      <w:r w:rsidRPr="00FE1942">
        <w:rPr>
          <w:sz w:val="36"/>
          <w:szCs w:val="36"/>
          <w:lang w:val="en-US"/>
        </w:rPr>
        <w:t>Maherbanu</w:t>
      </w:r>
      <w:proofErr w:type="spellEnd"/>
      <w:r w:rsidRPr="00FE1942">
        <w:rPr>
          <w:sz w:val="36"/>
          <w:szCs w:val="36"/>
          <w:lang w:val="en-US"/>
        </w:rPr>
        <w:t xml:space="preserve"> College of Science &amp; Commerce, Akola</w:t>
      </w:r>
    </w:p>
    <w:p w14:paraId="479371E0" w14:textId="77777777" w:rsidR="006F3D5D" w:rsidRPr="00FE1942" w:rsidRDefault="006F3D5D" w:rsidP="00FE1942">
      <w:pPr>
        <w:pStyle w:val="NoSpacing"/>
        <w:jc w:val="center"/>
        <w:rPr>
          <w:sz w:val="36"/>
          <w:szCs w:val="36"/>
          <w:lang w:val="en-US"/>
        </w:rPr>
      </w:pPr>
      <w:r w:rsidRPr="00FE1942">
        <w:rPr>
          <w:sz w:val="36"/>
          <w:szCs w:val="36"/>
          <w:lang w:val="en-US"/>
        </w:rPr>
        <w:t>Department of Computer Application (BCA)</w:t>
      </w:r>
    </w:p>
    <w:p w14:paraId="5B649B76" w14:textId="77777777" w:rsidR="00FE1942" w:rsidRPr="00FE1942" w:rsidRDefault="00FE1942" w:rsidP="00FE1942">
      <w:pPr>
        <w:pStyle w:val="NoSpacing"/>
        <w:jc w:val="center"/>
        <w:rPr>
          <w:sz w:val="32"/>
          <w:szCs w:val="32"/>
          <w:lang w:val="en-US"/>
        </w:rPr>
      </w:pPr>
    </w:p>
    <w:p w14:paraId="4F4C7C99" w14:textId="77777777" w:rsidR="0003513E" w:rsidRDefault="0003513E" w:rsidP="0003513E">
      <w:pPr>
        <w:rPr>
          <w:rFonts w:ascii="Brygada 1918 SemiBold" w:hAnsi="Brygada 1918 SemiBold"/>
          <w:lang w:val="en-US"/>
        </w:rPr>
      </w:pPr>
    </w:p>
    <w:p w14:paraId="78CF7D4D" w14:textId="0FB5CA84" w:rsidR="006F3D5D" w:rsidRPr="00FE1942" w:rsidRDefault="006F3D5D" w:rsidP="00FE1942">
      <w:pPr>
        <w:pStyle w:val="NoSpacing"/>
        <w:rPr>
          <w:sz w:val="36"/>
          <w:szCs w:val="36"/>
        </w:rPr>
      </w:pPr>
      <w:r w:rsidRPr="00FE1942">
        <w:rPr>
          <w:b/>
          <w:bCs/>
          <w:sz w:val="36"/>
          <w:szCs w:val="36"/>
        </w:rPr>
        <w:t>Title:</w:t>
      </w:r>
      <w:r w:rsidRPr="00FE1942">
        <w:rPr>
          <w:sz w:val="36"/>
          <w:szCs w:val="36"/>
        </w:rPr>
        <w:t xml:space="preserve"> </w:t>
      </w:r>
      <w:proofErr w:type="spellStart"/>
      <w:r w:rsidRPr="00FE1942">
        <w:rPr>
          <w:sz w:val="36"/>
          <w:szCs w:val="36"/>
        </w:rPr>
        <w:t>CampusConnect</w:t>
      </w:r>
      <w:proofErr w:type="spellEnd"/>
    </w:p>
    <w:p w14:paraId="76F1ABC8" w14:textId="78F66A5E" w:rsidR="006F3D5D" w:rsidRPr="00FE1942" w:rsidRDefault="006F3D5D" w:rsidP="00FE1942">
      <w:pPr>
        <w:pStyle w:val="NoSpacing"/>
        <w:rPr>
          <w:b/>
          <w:bCs/>
          <w:sz w:val="36"/>
          <w:szCs w:val="36"/>
        </w:rPr>
      </w:pPr>
      <w:r w:rsidRPr="00FE1942">
        <w:rPr>
          <w:b/>
          <w:bCs/>
          <w:sz w:val="36"/>
          <w:szCs w:val="36"/>
        </w:rPr>
        <w:t xml:space="preserve">Team: </w:t>
      </w:r>
    </w:p>
    <w:p w14:paraId="238E599F" w14:textId="77777777" w:rsidR="00FE1942" w:rsidRPr="00F138BC" w:rsidRDefault="00FE1942" w:rsidP="00FE1942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Leader: </w:t>
      </w:r>
    </w:p>
    <w:p w14:paraId="604DFB74" w14:textId="4D4461EB" w:rsidR="00FE1942" w:rsidRPr="00F138BC" w:rsidRDefault="00FE1942" w:rsidP="00FE1942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Name:   Sushant </w:t>
      </w:r>
      <w:proofErr w:type="spellStart"/>
      <w:r w:rsidRPr="00F138BC">
        <w:rPr>
          <w:sz w:val="32"/>
          <w:szCs w:val="32"/>
        </w:rPr>
        <w:t>Gangaprasad</w:t>
      </w:r>
      <w:proofErr w:type="spellEnd"/>
      <w:r w:rsidRPr="00F138BC">
        <w:rPr>
          <w:sz w:val="32"/>
          <w:szCs w:val="32"/>
        </w:rPr>
        <w:t xml:space="preserve"> Ukande</w:t>
      </w:r>
    </w:p>
    <w:p w14:paraId="37AB7B8A" w14:textId="1C4150FA" w:rsidR="00FE1942" w:rsidRPr="00F138BC" w:rsidRDefault="00FE1942" w:rsidP="00FE1942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Phone:  </w:t>
      </w:r>
      <w:r w:rsidR="00F138BC">
        <w:rPr>
          <w:sz w:val="32"/>
          <w:szCs w:val="32"/>
        </w:rPr>
        <w:t xml:space="preserve">+91 </w:t>
      </w:r>
      <w:r w:rsidRPr="00F138BC">
        <w:rPr>
          <w:sz w:val="32"/>
          <w:szCs w:val="32"/>
        </w:rPr>
        <w:t>9552965834</w:t>
      </w:r>
    </w:p>
    <w:p w14:paraId="046567F6" w14:textId="572F5107" w:rsidR="00FE1942" w:rsidRPr="00F138BC" w:rsidRDefault="00FE1942" w:rsidP="00FE1942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Email:    </w:t>
      </w:r>
      <w:hyperlink r:id="rId8" w:history="1">
        <w:r w:rsidRPr="00F138BC">
          <w:rPr>
            <w:rStyle w:val="Hyperlink"/>
            <w:sz w:val="32"/>
            <w:szCs w:val="32"/>
          </w:rPr>
          <w:t>sushantukande37@gmail.com</w:t>
        </w:r>
      </w:hyperlink>
    </w:p>
    <w:p w14:paraId="6F340EA0" w14:textId="77777777" w:rsidR="00FE1942" w:rsidRPr="00F138BC" w:rsidRDefault="00FE1942" w:rsidP="00FE1942">
      <w:pPr>
        <w:pStyle w:val="NoSpacing"/>
        <w:ind w:left="1440"/>
        <w:rPr>
          <w:sz w:val="32"/>
          <w:szCs w:val="32"/>
        </w:rPr>
      </w:pPr>
    </w:p>
    <w:p w14:paraId="75F57867" w14:textId="77777777" w:rsidR="00FE1942" w:rsidRPr="00F138BC" w:rsidRDefault="00FE1942" w:rsidP="00FE1942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>Member 1:</w:t>
      </w:r>
    </w:p>
    <w:p w14:paraId="4D0D0F1D" w14:textId="0B274D9B" w:rsidR="00FE1942" w:rsidRPr="00F138BC" w:rsidRDefault="00FE1942" w:rsidP="00FE1942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>Name :  Shekhar Bhagwan Mahajan</w:t>
      </w:r>
    </w:p>
    <w:p w14:paraId="0B4233DB" w14:textId="3A8DA956" w:rsidR="00FE1942" w:rsidRPr="00F138BC" w:rsidRDefault="00FE1942" w:rsidP="00FE1942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Phone:  </w:t>
      </w:r>
      <w:r w:rsidR="00F138BC" w:rsidRPr="00F138BC">
        <w:rPr>
          <w:sz w:val="32"/>
          <w:szCs w:val="32"/>
        </w:rPr>
        <w:t>+91 9028159448</w:t>
      </w:r>
    </w:p>
    <w:p w14:paraId="5623B8EA" w14:textId="67A618B7" w:rsidR="00F138BC" w:rsidRPr="00F138BC" w:rsidRDefault="00FE1942" w:rsidP="00F138BC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Email:    </w:t>
      </w:r>
      <w:r w:rsidR="00F138BC" w:rsidRPr="00F138BC">
        <w:rPr>
          <w:sz w:val="32"/>
          <w:szCs w:val="32"/>
        </w:rPr>
        <w:t>shekharmahajan1505@gmail.com</w:t>
      </w:r>
    </w:p>
    <w:p w14:paraId="65B6161D" w14:textId="77777777" w:rsidR="00FE1942" w:rsidRPr="00F138BC" w:rsidRDefault="00FE1942" w:rsidP="00F138BC">
      <w:pPr>
        <w:pStyle w:val="NoSpacing"/>
        <w:ind w:left="1440"/>
        <w:rPr>
          <w:sz w:val="32"/>
          <w:szCs w:val="32"/>
        </w:rPr>
      </w:pPr>
    </w:p>
    <w:p w14:paraId="63E96EFF" w14:textId="77777777" w:rsidR="00FE1942" w:rsidRPr="00F138BC" w:rsidRDefault="00FE1942" w:rsidP="00FE1942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>Member 2:</w:t>
      </w:r>
    </w:p>
    <w:p w14:paraId="7E67F2C5" w14:textId="7DD8E9C7" w:rsidR="00FE1942" w:rsidRPr="00F138BC" w:rsidRDefault="00FE1942" w:rsidP="00FE1942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>Name :  Kumar Keshav Thakare</w:t>
      </w:r>
    </w:p>
    <w:p w14:paraId="0A7B74FD" w14:textId="453DB425" w:rsidR="00FE1942" w:rsidRPr="00F138BC" w:rsidRDefault="00FE1942" w:rsidP="00FE1942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Phone : </w:t>
      </w:r>
      <w:r w:rsidR="00F138BC" w:rsidRPr="00F138BC">
        <w:rPr>
          <w:sz w:val="32"/>
          <w:szCs w:val="32"/>
        </w:rPr>
        <w:t>+91 70838 58443</w:t>
      </w:r>
    </w:p>
    <w:p w14:paraId="71B00A31" w14:textId="6B34D651" w:rsidR="00F138BC" w:rsidRPr="00F138BC" w:rsidRDefault="00FE1942" w:rsidP="00F138BC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Email  :  </w:t>
      </w:r>
      <w:r w:rsidR="00F138BC" w:rsidRPr="00F138BC">
        <w:rPr>
          <w:sz w:val="32"/>
          <w:szCs w:val="32"/>
        </w:rPr>
        <w:t>kumarthakare00@gmail.com</w:t>
      </w:r>
    </w:p>
    <w:p w14:paraId="532C374C" w14:textId="0983FAD5" w:rsidR="00FE1942" w:rsidRPr="00F138BC" w:rsidRDefault="00FE1942" w:rsidP="00F138BC">
      <w:pPr>
        <w:pStyle w:val="NoSpacing"/>
        <w:ind w:left="1440"/>
        <w:rPr>
          <w:sz w:val="32"/>
          <w:szCs w:val="32"/>
        </w:rPr>
      </w:pPr>
    </w:p>
    <w:p w14:paraId="70277960" w14:textId="77777777" w:rsidR="00FE1942" w:rsidRPr="00F138BC" w:rsidRDefault="00FE1942" w:rsidP="00FE1942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Member 3: </w:t>
      </w:r>
    </w:p>
    <w:p w14:paraId="35467926" w14:textId="3DC7981B" w:rsidR="00FE1942" w:rsidRPr="00F138BC" w:rsidRDefault="00FE1942" w:rsidP="00FE1942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>Name :</w:t>
      </w:r>
      <w:r w:rsidR="00F138BC" w:rsidRPr="00F138BC">
        <w:rPr>
          <w:sz w:val="32"/>
          <w:szCs w:val="32"/>
        </w:rPr>
        <w:t xml:space="preserve"> </w:t>
      </w:r>
      <w:r w:rsidRPr="00F138BC">
        <w:rPr>
          <w:sz w:val="32"/>
          <w:szCs w:val="32"/>
        </w:rPr>
        <w:t xml:space="preserve"> Aniket Surendra </w:t>
      </w:r>
      <w:proofErr w:type="spellStart"/>
      <w:r w:rsidRPr="00F138BC">
        <w:rPr>
          <w:sz w:val="32"/>
          <w:szCs w:val="32"/>
        </w:rPr>
        <w:t>Palhade</w:t>
      </w:r>
      <w:proofErr w:type="spellEnd"/>
    </w:p>
    <w:p w14:paraId="1E921257" w14:textId="53E3B849" w:rsidR="00FE1942" w:rsidRPr="00F138BC" w:rsidRDefault="00FE1942" w:rsidP="00FE1942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Phone:  </w:t>
      </w:r>
      <w:r w:rsidR="00F138BC" w:rsidRPr="00F138BC">
        <w:rPr>
          <w:sz w:val="32"/>
          <w:szCs w:val="32"/>
        </w:rPr>
        <w:t>+91 89564 05658</w:t>
      </w:r>
    </w:p>
    <w:p w14:paraId="64D64DBF" w14:textId="7D3F1C53" w:rsidR="00FE1942" w:rsidRPr="00F138BC" w:rsidRDefault="00FE1942" w:rsidP="00F138BC">
      <w:pPr>
        <w:pStyle w:val="NoSpacing"/>
        <w:numPr>
          <w:ilvl w:val="1"/>
          <w:numId w:val="9"/>
        </w:numPr>
        <w:rPr>
          <w:sz w:val="32"/>
          <w:szCs w:val="32"/>
        </w:rPr>
      </w:pPr>
      <w:r w:rsidRPr="00F138BC">
        <w:rPr>
          <w:sz w:val="32"/>
          <w:szCs w:val="32"/>
        </w:rPr>
        <w:t xml:space="preserve">Email:   </w:t>
      </w:r>
      <w:r w:rsidR="00F138BC" w:rsidRPr="00F138BC">
        <w:rPr>
          <w:sz w:val="32"/>
          <w:szCs w:val="32"/>
        </w:rPr>
        <w:t>aniketpalhade99@gmail.com</w:t>
      </w:r>
    </w:p>
    <w:p w14:paraId="35FBE913" w14:textId="77777777" w:rsidR="00F138BC" w:rsidRDefault="00F138BC" w:rsidP="00F138BC">
      <w:pPr>
        <w:pStyle w:val="NoSpacing"/>
        <w:rPr>
          <w:sz w:val="36"/>
          <w:szCs w:val="36"/>
        </w:rPr>
      </w:pPr>
    </w:p>
    <w:p w14:paraId="7C4C6D68" w14:textId="77777777" w:rsidR="00A07D6F" w:rsidRDefault="00A07D6F" w:rsidP="00F138BC">
      <w:pPr>
        <w:pStyle w:val="NoSpacing"/>
        <w:rPr>
          <w:sz w:val="36"/>
          <w:szCs w:val="36"/>
        </w:rPr>
      </w:pPr>
    </w:p>
    <w:p w14:paraId="775A59BD" w14:textId="57BAB78D" w:rsidR="00F138BC" w:rsidRDefault="00F138BC" w:rsidP="00F138BC">
      <w:pPr>
        <w:pStyle w:val="NoSpacing"/>
        <w:rPr>
          <w:sz w:val="36"/>
          <w:szCs w:val="36"/>
        </w:rPr>
      </w:pPr>
      <w:r w:rsidRPr="00F138BC">
        <w:rPr>
          <w:b/>
          <w:bCs/>
          <w:sz w:val="36"/>
          <w:szCs w:val="36"/>
        </w:rPr>
        <w:t xml:space="preserve">Project Guide: </w:t>
      </w:r>
      <w:r>
        <w:rPr>
          <w:sz w:val="36"/>
          <w:szCs w:val="36"/>
        </w:rPr>
        <w:t>Prof. Pravin Dhande</w:t>
      </w:r>
    </w:p>
    <w:p w14:paraId="6EAA5812" w14:textId="77777777" w:rsidR="00F138BC" w:rsidRDefault="00F138BC" w:rsidP="00F138BC">
      <w:pPr>
        <w:pStyle w:val="NoSpacing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Course: </w:t>
      </w:r>
      <w:r>
        <w:rPr>
          <w:sz w:val="36"/>
          <w:szCs w:val="36"/>
        </w:rPr>
        <w:t>Bachelor of Computer Applications</w:t>
      </w:r>
    </w:p>
    <w:p w14:paraId="52EBD441" w14:textId="5AF0494C" w:rsidR="00F138BC" w:rsidRDefault="00F138BC" w:rsidP="00F138BC">
      <w:pPr>
        <w:pStyle w:val="NoSpacing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Class: </w:t>
      </w:r>
      <w:r>
        <w:rPr>
          <w:sz w:val="36"/>
          <w:szCs w:val="36"/>
        </w:rPr>
        <w:t>Semester V Final Year</w:t>
      </w:r>
    </w:p>
    <w:p w14:paraId="163F4EF0" w14:textId="77777777" w:rsidR="00F138BC" w:rsidRPr="00F138BC" w:rsidRDefault="00F138BC" w:rsidP="00F138BC">
      <w:pPr>
        <w:rPr>
          <w:rFonts w:ascii="Brygada 1918 SemiBold" w:hAnsi="Brygada 1918 SemiBold"/>
          <w:sz w:val="36"/>
          <w:szCs w:val="48"/>
          <w:lang w:val="en-US"/>
        </w:rPr>
      </w:pPr>
      <w:r w:rsidRPr="00F138BC">
        <w:rPr>
          <w:rFonts w:ascii="Brygada 1918 SemiBold" w:hAnsi="Brygada 1918 SemiBold"/>
          <w:b/>
          <w:bCs/>
          <w:sz w:val="36"/>
          <w:szCs w:val="48"/>
          <w:lang w:val="en-US"/>
        </w:rPr>
        <w:t>Academic Year:</w:t>
      </w:r>
      <w:r w:rsidRPr="00F138BC">
        <w:rPr>
          <w:rFonts w:ascii="Brygada 1918 SemiBold" w:hAnsi="Brygada 1918 SemiBold"/>
          <w:sz w:val="36"/>
          <w:szCs w:val="48"/>
          <w:lang w:val="en-US"/>
        </w:rPr>
        <w:t xml:space="preserve"> 2026–27</w:t>
      </w:r>
    </w:p>
    <w:p w14:paraId="29D754D8" w14:textId="77777777" w:rsidR="003374D5" w:rsidRDefault="003374D5" w:rsidP="0003513E">
      <w:pPr>
        <w:rPr>
          <w:rFonts w:ascii="Brygada 1918 SemiBold" w:hAnsi="Brygada 1918 SemiBold"/>
          <w:lang w:val="en-US"/>
        </w:rPr>
      </w:pPr>
    </w:p>
    <w:p w14:paraId="2FA5F77A" w14:textId="036A44AF" w:rsidR="003374D5" w:rsidRPr="006F6147" w:rsidRDefault="001C1EDA" w:rsidP="00F138BC">
      <w:pPr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  <w:r w:rsidRPr="006F6147">
        <w:rPr>
          <w:rFonts w:ascii="Brygada 1918 SemiBold" w:hAnsi="Brygada 1918 SemiBold"/>
          <w:b/>
          <w:bCs/>
          <w:sz w:val="36"/>
          <w:szCs w:val="40"/>
          <w:lang w:val="en-US"/>
        </w:rPr>
        <w:lastRenderedPageBreak/>
        <w:t>INDEX</w:t>
      </w:r>
    </w:p>
    <w:p w14:paraId="558214E6" w14:textId="77777777" w:rsidR="007630A0" w:rsidRDefault="007630A0" w:rsidP="007630A0">
      <w:pPr>
        <w:rPr>
          <w:rFonts w:ascii="Brygada 1918 SemiBold" w:hAnsi="Brygada 1918 SemiBold"/>
          <w:b/>
          <w:bCs/>
          <w:sz w:val="30"/>
          <w:szCs w:val="30"/>
          <w:lang w:val="en-US"/>
        </w:rPr>
      </w:pPr>
    </w:p>
    <w:tbl>
      <w:tblPr>
        <w:tblW w:w="9725" w:type="dxa"/>
        <w:tblInd w:w="-341" w:type="dxa"/>
        <w:tblLook w:val="04A0" w:firstRow="1" w:lastRow="0" w:firstColumn="1" w:lastColumn="0" w:noHBand="0" w:noVBand="1"/>
      </w:tblPr>
      <w:tblGrid>
        <w:gridCol w:w="1430"/>
        <w:gridCol w:w="6536"/>
        <w:gridCol w:w="1759"/>
      </w:tblGrid>
      <w:tr w:rsidR="00B1547A" w:rsidRPr="000370CD" w14:paraId="1378CA43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504E4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Sr. No.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95395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Description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829CF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Page No.</w:t>
            </w:r>
          </w:p>
        </w:tc>
      </w:tr>
      <w:tr w:rsidR="00B1547A" w:rsidRPr="000370CD" w14:paraId="39323490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41A93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1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C2FA6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Abstract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CE0A0" w14:textId="1B12A627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3</w:t>
            </w:r>
          </w:p>
        </w:tc>
      </w:tr>
      <w:tr w:rsidR="00B1547A" w:rsidRPr="000370CD" w14:paraId="5C9FD74D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75B5E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2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903EE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Introduction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8B90C" w14:textId="118862B0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3</w:t>
            </w:r>
          </w:p>
        </w:tc>
      </w:tr>
      <w:tr w:rsidR="00B1547A" w:rsidRPr="000370CD" w14:paraId="7F3EE904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8BEC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3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BCC9A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Motivation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51120" w14:textId="55E06094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4</w:t>
            </w:r>
          </w:p>
        </w:tc>
      </w:tr>
      <w:tr w:rsidR="00B1547A" w:rsidRPr="000370CD" w14:paraId="350FA6CF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E29FA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4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D2879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Aims &amp; Objectives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67CD4" w14:textId="5E887041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5</w:t>
            </w:r>
          </w:p>
        </w:tc>
      </w:tr>
      <w:tr w:rsidR="00B1547A" w:rsidRPr="000370CD" w14:paraId="2ACF7A91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F2C37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5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00BBB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Literature Review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EBEEF" w14:textId="52DD242C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6</w:t>
            </w:r>
          </w:p>
        </w:tc>
      </w:tr>
      <w:tr w:rsidR="00B1547A" w:rsidRPr="000370CD" w14:paraId="6BD55518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DD8CD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6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2ACB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Methodology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D88C9" w14:textId="0268CAA4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7</w:t>
            </w:r>
          </w:p>
        </w:tc>
      </w:tr>
      <w:tr w:rsidR="00B1547A" w:rsidRPr="000370CD" w14:paraId="0AA61B37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E5DE5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6.1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514D9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 xml:space="preserve">  - Requirement Analysis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B002" w14:textId="3980B28C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7</w:t>
            </w:r>
          </w:p>
        </w:tc>
      </w:tr>
      <w:tr w:rsidR="00B1547A" w:rsidRPr="000370CD" w14:paraId="72953AF4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EC255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6.2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1F6F2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 xml:space="preserve">  - System Design (Module Breakdown)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B6100" w14:textId="75F4221F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8</w:t>
            </w:r>
          </w:p>
        </w:tc>
      </w:tr>
      <w:tr w:rsidR="00B1547A" w:rsidRPr="000370CD" w14:paraId="0304AF2E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38984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6.3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F75EE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 xml:space="preserve">  - Database Design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BF14C" w14:textId="45E51884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8</w:t>
            </w:r>
          </w:p>
        </w:tc>
      </w:tr>
      <w:tr w:rsidR="00B1547A" w:rsidRPr="000370CD" w14:paraId="6B521991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11E86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6.4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CD7F8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 xml:space="preserve">  - Development &amp; Tech Stack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6150B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8</w:t>
            </w:r>
          </w:p>
        </w:tc>
      </w:tr>
      <w:tr w:rsidR="00B1547A" w:rsidRPr="000370CD" w14:paraId="4AAC0682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BAFF5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6.5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A3395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 xml:space="preserve">  - Testing Strategy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98BFB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8</w:t>
            </w:r>
          </w:p>
        </w:tc>
      </w:tr>
      <w:tr w:rsidR="00B1547A" w:rsidRPr="000370CD" w14:paraId="4FF9F8FA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2797A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7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B0566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Proposed System / Model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B1037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9</w:t>
            </w:r>
          </w:p>
        </w:tc>
      </w:tr>
      <w:tr w:rsidR="00B1547A" w:rsidRPr="000370CD" w14:paraId="78C0B6A4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17758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8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C53B8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Applications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49124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10</w:t>
            </w:r>
          </w:p>
        </w:tc>
      </w:tr>
      <w:tr w:rsidR="00B1547A" w:rsidRPr="000370CD" w14:paraId="2B8C6C40" w14:textId="77777777" w:rsidTr="000370CD">
        <w:trPr>
          <w:trHeight w:val="7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BA3FF" w14:textId="77777777" w:rsidR="00B1547A" w:rsidRPr="000370CD" w:rsidRDefault="00B1547A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9</w:t>
            </w:r>
          </w:p>
        </w:tc>
        <w:tc>
          <w:tcPr>
            <w:tcW w:w="6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F3ABC" w14:textId="77777777" w:rsidR="00B1547A" w:rsidRPr="000370CD" w:rsidRDefault="00B1547A" w:rsidP="00B154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References</w:t>
            </w:r>
          </w:p>
        </w:tc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D3AFA" w14:textId="40B6A47C" w:rsidR="00B1547A" w:rsidRPr="000370CD" w:rsidRDefault="000370CD" w:rsidP="00B154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 w:rsidRPr="000370CD">
              <w:rPr>
                <w:rFonts w:ascii="Aptos Narrow" w:eastAsia="Times New Roman" w:hAnsi="Aptos Narrow" w:cs="Times New Roman"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10</w:t>
            </w:r>
          </w:p>
        </w:tc>
      </w:tr>
    </w:tbl>
    <w:p w14:paraId="040F517E" w14:textId="77777777" w:rsidR="007630A0" w:rsidRDefault="007630A0" w:rsidP="007630A0">
      <w:pPr>
        <w:rPr>
          <w:rFonts w:ascii="Brygada 1918 SemiBold" w:hAnsi="Brygada 1918 SemiBold"/>
          <w:b/>
          <w:bCs/>
          <w:sz w:val="30"/>
          <w:szCs w:val="30"/>
          <w:lang w:val="en-US"/>
        </w:rPr>
      </w:pPr>
    </w:p>
    <w:p w14:paraId="19DAAEAF" w14:textId="77777777" w:rsidR="007630A0" w:rsidRDefault="007630A0" w:rsidP="007630A0">
      <w:pPr>
        <w:rPr>
          <w:rFonts w:ascii="Brygada 1918 SemiBold" w:hAnsi="Brygada 1918 SemiBold"/>
          <w:b/>
          <w:bCs/>
          <w:sz w:val="30"/>
          <w:szCs w:val="30"/>
          <w:lang w:val="en-US"/>
        </w:rPr>
      </w:pPr>
    </w:p>
    <w:p w14:paraId="7B858539" w14:textId="77777777" w:rsidR="00B1547A" w:rsidRDefault="00B1547A" w:rsidP="007630A0">
      <w:pPr>
        <w:rPr>
          <w:rFonts w:ascii="Brygada 1918 SemiBold" w:hAnsi="Brygada 1918 SemiBold"/>
          <w:lang w:val="en-US"/>
        </w:rPr>
      </w:pPr>
    </w:p>
    <w:p w14:paraId="79211212" w14:textId="77777777" w:rsidR="003F2486" w:rsidRDefault="003F2486" w:rsidP="007630A0">
      <w:pPr>
        <w:rPr>
          <w:rFonts w:ascii="Brygada 1918 SemiBold" w:hAnsi="Brygada 1918 SemiBold"/>
          <w:lang w:val="en-US"/>
        </w:rPr>
      </w:pPr>
    </w:p>
    <w:p w14:paraId="6FCE1EBF" w14:textId="67242240" w:rsidR="001C1EDA" w:rsidRPr="006F6147" w:rsidRDefault="00FE2982" w:rsidP="004565D0">
      <w:pPr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  <w:r w:rsidRPr="006F6147">
        <w:rPr>
          <w:rFonts w:ascii="Brygada 1918 SemiBold" w:hAnsi="Brygada 1918 SemiBold"/>
          <w:b/>
          <w:bCs/>
          <w:sz w:val="36"/>
          <w:szCs w:val="40"/>
          <w:lang w:val="en-US"/>
        </w:rPr>
        <w:lastRenderedPageBreak/>
        <w:t>ABSTRACT</w:t>
      </w:r>
    </w:p>
    <w:p w14:paraId="21BA58BD" w14:textId="5F95D8BE" w:rsidR="001C1EDA" w:rsidRPr="004565D0" w:rsidRDefault="004565D0" w:rsidP="001C1EDA">
      <w:pPr>
        <w:rPr>
          <w:rFonts w:ascii="Brygada 1918 SemiBold" w:hAnsi="Brygada 1918 SemiBold"/>
          <w:sz w:val="32"/>
          <w:szCs w:val="40"/>
          <w:lang w:val="en-US"/>
        </w:rPr>
      </w:pPr>
      <w:proofErr w:type="spellStart"/>
      <w:r w:rsidRPr="004565D0">
        <w:rPr>
          <w:rFonts w:ascii="Brygada 1918 SemiBold" w:hAnsi="Brygada 1918 SemiBold"/>
          <w:sz w:val="32"/>
          <w:szCs w:val="40"/>
        </w:rPr>
        <w:t>CampusConnect</w:t>
      </w:r>
      <w:proofErr w:type="spellEnd"/>
      <w:r w:rsidRPr="004565D0">
        <w:rPr>
          <w:rFonts w:ascii="Brygada 1918 SemiBold" w:hAnsi="Brygada 1918 SemiBold"/>
          <w:sz w:val="32"/>
          <w:szCs w:val="40"/>
        </w:rPr>
        <w:t xml:space="preserve"> is a web-based social learning platform designed for college students and faculty to integrate academic resource sharing, communication, and collaboration into a unified hub. Students can share notes, posts, short educational videos, and PDFs, interact via a social-style feed, create study groups, and chat. Teachers hold additional privileges to moderate content, oversee groups, and organize academic activities like coding challenges and quizzes. Featuring role-based access control, file sharing, messaging, and search, </w:t>
      </w:r>
      <w:proofErr w:type="spellStart"/>
      <w:r w:rsidRPr="004565D0">
        <w:rPr>
          <w:rFonts w:ascii="Brygada 1918 SemiBold" w:hAnsi="Brygada 1918 SemiBold"/>
          <w:sz w:val="32"/>
          <w:szCs w:val="40"/>
        </w:rPr>
        <w:t>CampusConnect</w:t>
      </w:r>
      <w:proofErr w:type="spellEnd"/>
      <w:r w:rsidRPr="004565D0">
        <w:rPr>
          <w:rFonts w:ascii="Brygada 1918 SemiBold" w:hAnsi="Brygada 1918 SemiBold"/>
          <w:sz w:val="32"/>
          <w:szCs w:val="40"/>
        </w:rPr>
        <w:t xml:space="preserve"> provides a secure, organized environment that streamlines student-teacher interaction without relying on multiple disjointed tools.</w:t>
      </w:r>
    </w:p>
    <w:p w14:paraId="2075A569" w14:textId="77777777" w:rsidR="001C1EDA" w:rsidRDefault="001C1EDA" w:rsidP="001C1EDA">
      <w:pPr>
        <w:rPr>
          <w:rFonts w:ascii="Brygada 1918 SemiBold" w:hAnsi="Brygada 1918 SemiBold"/>
          <w:b/>
          <w:bCs/>
          <w:sz w:val="30"/>
          <w:szCs w:val="30"/>
          <w:lang w:val="en-US"/>
        </w:rPr>
      </w:pPr>
    </w:p>
    <w:p w14:paraId="53DCAF6F" w14:textId="185C560E" w:rsidR="004565D0" w:rsidRPr="006F6147" w:rsidRDefault="004565D0" w:rsidP="004565D0">
      <w:pPr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  <w:r w:rsidRPr="006F6147">
        <w:rPr>
          <w:rFonts w:ascii="Brygada 1918 SemiBold" w:hAnsi="Brygada 1918 SemiBold"/>
          <w:b/>
          <w:bCs/>
          <w:sz w:val="36"/>
          <w:szCs w:val="40"/>
          <w:lang w:val="en-US"/>
        </w:rPr>
        <w:t>INTRODUCTION</w:t>
      </w:r>
    </w:p>
    <w:p w14:paraId="51F526B6" w14:textId="77777777" w:rsidR="004565D0" w:rsidRPr="004565D0" w:rsidRDefault="004565D0" w:rsidP="004565D0">
      <w:pPr>
        <w:rPr>
          <w:rFonts w:ascii="Brygada 1918 SemiBold" w:hAnsi="Brygada 1918 SemiBold"/>
          <w:sz w:val="32"/>
          <w:szCs w:val="40"/>
        </w:rPr>
      </w:pPr>
      <w:r w:rsidRPr="004565D0">
        <w:rPr>
          <w:rFonts w:ascii="Brygada 1918 SemiBold" w:hAnsi="Brygada 1918 SemiBold"/>
          <w:sz w:val="32"/>
          <w:szCs w:val="40"/>
        </w:rPr>
        <w:t>The rapid growth of digital platforms in education has led students to use multiple applications for communication, resource sharing, quizzes, and coding competitions, often resulting in fragmented academic interactions.</w:t>
      </w:r>
    </w:p>
    <w:p w14:paraId="44DAF094" w14:textId="5FB00E82" w:rsidR="004565D0" w:rsidRPr="004565D0" w:rsidRDefault="004565D0" w:rsidP="004565D0">
      <w:pPr>
        <w:rPr>
          <w:rFonts w:ascii="Brygada 1918 SemiBold" w:hAnsi="Brygada 1918 SemiBold"/>
          <w:sz w:val="32"/>
          <w:szCs w:val="40"/>
        </w:rPr>
      </w:pPr>
      <w:proofErr w:type="spellStart"/>
      <w:r w:rsidRPr="004565D0">
        <w:rPr>
          <w:rFonts w:ascii="Brygada 1918 SemiBold" w:hAnsi="Brygada 1918 SemiBold"/>
          <w:sz w:val="32"/>
          <w:szCs w:val="40"/>
        </w:rPr>
        <w:t>CampusConnect</w:t>
      </w:r>
      <w:proofErr w:type="spellEnd"/>
      <w:r w:rsidRPr="004565D0">
        <w:rPr>
          <w:rFonts w:ascii="Brygada 1918 SemiBold" w:hAnsi="Brygada 1918 SemiBold"/>
          <w:sz w:val="32"/>
          <w:szCs w:val="40"/>
        </w:rPr>
        <w:t xml:space="preserve"> addresses this by providing a centralized social learning platform tailored to the college community. Students can access a personalized academic feed, share educational content (notes, PDFs, posts), form study or project groups, and participate in </w:t>
      </w:r>
      <w:r w:rsidR="000370CD">
        <w:rPr>
          <w:rFonts w:ascii="Brygada 1918 SemiBold" w:hAnsi="Brygada 1918 SemiBold"/>
          <w:sz w:val="32"/>
          <w:szCs w:val="40"/>
        </w:rPr>
        <w:fldChar w:fldCharType="begin"/>
      </w:r>
      <w:r w:rsidR="000370CD">
        <w:rPr>
          <w:rFonts w:ascii="Brygada 1918 SemiBold" w:hAnsi="Brygada 1918 SemiBold"/>
          <w:sz w:val="32"/>
          <w:szCs w:val="40"/>
        </w:rPr>
        <w:instrText xml:space="preserve"> INDEX \c "2" \z "16393" </w:instrText>
      </w:r>
      <w:r w:rsidR="000370CD">
        <w:rPr>
          <w:rFonts w:ascii="Brygada 1918 SemiBold" w:hAnsi="Brygada 1918 SemiBold"/>
          <w:sz w:val="32"/>
          <w:szCs w:val="40"/>
        </w:rPr>
        <w:fldChar w:fldCharType="separate"/>
      </w:r>
      <w:r w:rsidR="000370CD">
        <w:rPr>
          <w:rFonts w:ascii="Brygada 1918 SemiBold" w:hAnsi="Brygada 1918 SemiBold"/>
          <w:b/>
          <w:bCs/>
          <w:noProof/>
          <w:sz w:val="32"/>
          <w:szCs w:val="40"/>
          <w:lang w:val="en-US"/>
        </w:rPr>
        <w:t>No index entries found.</w:t>
      </w:r>
      <w:r w:rsidR="000370CD">
        <w:rPr>
          <w:rFonts w:ascii="Brygada 1918 SemiBold" w:hAnsi="Brygada 1918 SemiBold"/>
          <w:sz w:val="32"/>
          <w:szCs w:val="40"/>
        </w:rPr>
        <w:fldChar w:fldCharType="end"/>
      </w:r>
      <w:r w:rsidRPr="004565D0">
        <w:rPr>
          <w:rFonts w:ascii="Brygada 1918 SemiBold" w:hAnsi="Brygada 1918 SemiBold"/>
          <w:sz w:val="32"/>
          <w:szCs w:val="40"/>
        </w:rPr>
        <w:t>competitions. Teachers hold elevated permissions to publish materials, organize quizzes and coding challenges, and moderate content.</w:t>
      </w:r>
    </w:p>
    <w:p w14:paraId="1E4C3D27" w14:textId="77777777" w:rsidR="004565D0" w:rsidRPr="004565D0" w:rsidRDefault="004565D0" w:rsidP="004565D0">
      <w:pPr>
        <w:rPr>
          <w:rFonts w:ascii="Brygada 1918 SemiBold" w:hAnsi="Brygada 1918 SemiBold"/>
          <w:sz w:val="32"/>
          <w:szCs w:val="40"/>
        </w:rPr>
      </w:pPr>
      <w:r w:rsidRPr="004565D0">
        <w:rPr>
          <w:rFonts w:ascii="Brygada 1918 SemiBold" w:hAnsi="Brygada 1918 SemiBold"/>
          <w:sz w:val="32"/>
          <w:szCs w:val="40"/>
        </w:rPr>
        <w:t xml:space="preserve">By unifying social networking with academic collaboration, </w:t>
      </w:r>
      <w:proofErr w:type="spellStart"/>
      <w:r w:rsidRPr="004565D0">
        <w:rPr>
          <w:rFonts w:ascii="Brygada 1918 SemiBold" w:hAnsi="Brygada 1918 SemiBold"/>
          <w:sz w:val="32"/>
          <w:szCs w:val="40"/>
        </w:rPr>
        <w:t>CampusConnect</w:t>
      </w:r>
      <w:proofErr w:type="spellEnd"/>
      <w:r w:rsidRPr="004565D0">
        <w:rPr>
          <w:rFonts w:ascii="Brygada 1918 SemiBold" w:hAnsi="Brygada 1918 SemiBold"/>
          <w:sz w:val="32"/>
          <w:szCs w:val="40"/>
        </w:rPr>
        <w:t xml:space="preserve"> establishes a secure, organized digital environment for seamless student-teacher interaction.</w:t>
      </w:r>
    </w:p>
    <w:p w14:paraId="35A88573" w14:textId="77777777" w:rsidR="004565D0" w:rsidRDefault="004565D0" w:rsidP="001C1EDA">
      <w:pPr>
        <w:jc w:val="center"/>
        <w:rPr>
          <w:rFonts w:ascii="Brygada 1918 SemiBold" w:hAnsi="Brygada 1918 SemiBold"/>
          <w:lang w:val="en-US"/>
        </w:rPr>
      </w:pPr>
    </w:p>
    <w:p w14:paraId="37D4D369" w14:textId="77777777" w:rsidR="003F2486" w:rsidRDefault="003F2486" w:rsidP="006F6147">
      <w:pPr>
        <w:jc w:val="center"/>
        <w:rPr>
          <w:rFonts w:ascii="Brygada 1918 SemiBold" w:hAnsi="Brygada 1918 SemiBold"/>
          <w:lang w:val="en-US"/>
        </w:rPr>
      </w:pPr>
    </w:p>
    <w:p w14:paraId="493835C6" w14:textId="04BF3EB2" w:rsidR="001C1EDA" w:rsidRPr="006F6147" w:rsidRDefault="001C1EDA" w:rsidP="006F6147">
      <w:pPr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  <w:r w:rsidRPr="006F6147">
        <w:rPr>
          <w:rFonts w:ascii="Brygada 1918 SemiBold" w:hAnsi="Brygada 1918 SemiBold"/>
          <w:b/>
          <w:bCs/>
          <w:sz w:val="36"/>
          <w:szCs w:val="40"/>
          <w:lang w:val="en-US"/>
        </w:rPr>
        <w:lastRenderedPageBreak/>
        <w:t>MOTIVATION</w:t>
      </w:r>
    </w:p>
    <w:p w14:paraId="3A416BA7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 xml:space="preserve">The main motivation behind </w:t>
      </w:r>
      <w:proofErr w:type="spellStart"/>
      <w:r w:rsidRPr="004565D0">
        <w:rPr>
          <w:sz w:val="32"/>
          <w:szCs w:val="32"/>
          <w:lang w:val="en-US"/>
        </w:rPr>
        <w:t>CampusConnect</w:t>
      </w:r>
      <w:proofErr w:type="spellEnd"/>
      <w:r w:rsidRPr="004565D0">
        <w:rPr>
          <w:sz w:val="32"/>
          <w:szCs w:val="32"/>
          <w:lang w:val="en-US"/>
        </w:rPr>
        <w:t xml:space="preserve"> is the need for a centralized platform where students can communicate, collaborate, and share academic resources within their college community.</w:t>
      </w:r>
    </w:p>
    <w:p w14:paraId="7ACBB2B1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</w:p>
    <w:p w14:paraId="73932603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Currently, students may use different applications for classroom communication, document sharing, messaging, social interaction, quizzes, and coding competitions. This can result in scattered information and difficulty in finding useful academic resources.</w:t>
      </w:r>
    </w:p>
    <w:p w14:paraId="6F2628B7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</w:p>
    <w:p w14:paraId="25F4D66A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The proposed system attempts to solve this problem by providing multiple academic and social features in one platform.</w:t>
      </w:r>
    </w:p>
    <w:p w14:paraId="3CD26392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</w:p>
    <w:p w14:paraId="6E42A151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The major motivations are:</w:t>
      </w:r>
    </w:p>
    <w:p w14:paraId="0D3392FF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</w:p>
    <w:p w14:paraId="0E9AE9C7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1. To provide a centralized platform for college students.</w:t>
      </w:r>
    </w:p>
    <w:p w14:paraId="6807200D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2. To make academic resource sharing easier.</w:t>
      </w:r>
    </w:p>
    <w:p w14:paraId="74658BBB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3. To encourage students to help and learn from each other.</w:t>
      </w:r>
    </w:p>
    <w:p w14:paraId="76AE6C2F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4. To provide communication between students and teachers.</w:t>
      </w:r>
    </w:p>
    <w:p w14:paraId="1C792C9B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5. To create college-specific groups and communities.</w:t>
      </w:r>
    </w:p>
    <w:p w14:paraId="6FB0EE94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6. To organize coding competitions and MCQ quizzes.</w:t>
      </w:r>
    </w:p>
    <w:p w14:paraId="71BD8D69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7. To provide teachers with moderation and management capabilities.</w:t>
      </w:r>
    </w:p>
    <w:p w14:paraId="0FE6F9D9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8. To make educational content easier to discover and organize.</w:t>
      </w:r>
    </w:p>
    <w:p w14:paraId="2B0BA152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9. To reduce dependency on multiple unrelated platforms.</w:t>
      </w:r>
    </w:p>
    <w:p w14:paraId="0D8ECA65" w14:textId="7838960F" w:rsidR="001C1EDA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10. To create a collaborative digital college environment.</w:t>
      </w:r>
    </w:p>
    <w:p w14:paraId="7D239DF6" w14:textId="77777777" w:rsidR="004565D0" w:rsidRDefault="004565D0" w:rsidP="004565D0">
      <w:pPr>
        <w:pStyle w:val="NoSpacing"/>
        <w:rPr>
          <w:sz w:val="32"/>
          <w:szCs w:val="32"/>
          <w:lang w:val="en-US"/>
        </w:rPr>
      </w:pPr>
    </w:p>
    <w:p w14:paraId="10A58F88" w14:textId="77777777" w:rsidR="004565D0" w:rsidRDefault="004565D0" w:rsidP="004565D0">
      <w:pPr>
        <w:pStyle w:val="NoSpacing"/>
        <w:rPr>
          <w:sz w:val="32"/>
          <w:szCs w:val="32"/>
          <w:lang w:val="en-US"/>
        </w:rPr>
      </w:pPr>
    </w:p>
    <w:p w14:paraId="5F1F7F3A" w14:textId="77777777" w:rsidR="004565D0" w:rsidRDefault="004565D0" w:rsidP="004565D0">
      <w:pPr>
        <w:pStyle w:val="NoSpacing"/>
        <w:rPr>
          <w:sz w:val="32"/>
          <w:szCs w:val="32"/>
          <w:lang w:val="en-US"/>
        </w:rPr>
      </w:pPr>
    </w:p>
    <w:p w14:paraId="569AAE34" w14:textId="77777777" w:rsidR="004565D0" w:rsidRDefault="004565D0" w:rsidP="004565D0">
      <w:pPr>
        <w:pStyle w:val="NoSpacing"/>
        <w:rPr>
          <w:sz w:val="32"/>
          <w:szCs w:val="32"/>
          <w:lang w:val="en-US"/>
        </w:rPr>
      </w:pPr>
    </w:p>
    <w:p w14:paraId="065EE44F" w14:textId="77777777" w:rsidR="004565D0" w:rsidRDefault="004565D0" w:rsidP="004565D0">
      <w:pPr>
        <w:pStyle w:val="NoSpacing"/>
        <w:rPr>
          <w:sz w:val="32"/>
          <w:szCs w:val="32"/>
          <w:lang w:val="en-US"/>
        </w:rPr>
      </w:pPr>
    </w:p>
    <w:p w14:paraId="3FEA7191" w14:textId="77777777" w:rsidR="004565D0" w:rsidRDefault="004565D0" w:rsidP="004565D0">
      <w:pPr>
        <w:pStyle w:val="NoSpacing"/>
        <w:rPr>
          <w:sz w:val="32"/>
          <w:szCs w:val="32"/>
          <w:lang w:val="en-US"/>
        </w:rPr>
      </w:pPr>
    </w:p>
    <w:p w14:paraId="2C224876" w14:textId="77777777" w:rsidR="006F6147" w:rsidRDefault="006F6147" w:rsidP="001C1EDA">
      <w:pPr>
        <w:rPr>
          <w:rFonts w:ascii="Brygada 1918 SemiBold" w:hAnsi="Brygada 1918 SemiBold"/>
          <w:lang w:val="en-US"/>
        </w:rPr>
      </w:pPr>
    </w:p>
    <w:p w14:paraId="11FE6A7A" w14:textId="77777777" w:rsidR="003F2486" w:rsidRDefault="003F2486" w:rsidP="001C1EDA">
      <w:pPr>
        <w:rPr>
          <w:rFonts w:ascii="Brygada 1918 SemiBold" w:hAnsi="Brygada 1918 SemiBold"/>
          <w:lang w:val="en-US"/>
        </w:rPr>
      </w:pPr>
    </w:p>
    <w:p w14:paraId="163236F9" w14:textId="1F739EA3" w:rsidR="001C1EDA" w:rsidRPr="006F6147" w:rsidRDefault="001C1EDA" w:rsidP="001C1EDA">
      <w:pPr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  <w:r w:rsidRPr="006F6147">
        <w:rPr>
          <w:rFonts w:ascii="Brygada 1918 SemiBold" w:hAnsi="Brygada 1918 SemiBold"/>
          <w:b/>
          <w:bCs/>
          <w:sz w:val="36"/>
          <w:szCs w:val="40"/>
          <w:lang w:val="en-US"/>
        </w:rPr>
        <w:lastRenderedPageBreak/>
        <w:t>AIMS &amp; OBJECTIVE</w:t>
      </w:r>
    </w:p>
    <w:p w14:paraId="6E62F156" w14:textId="77777777" w:rsidR="001C1EDA" w:rsidRDefault="001C1EDA" w:rsidP="001C1EDA">
      <w:pPr>
        <w:jc w:val="center"/>
        <w:rPr>
          <w:rFonts w:ascii="Brygada 1918 SemiBold" w:hAnsi="Brygada 1918 SemiBold"/>
          <w:b/>
          <w:bCs/>
          <w:sz w:val="30"/>
          <w:szCs w:val="30"/>
          <w:lang w:val="en-US"/>
        </w:rPr>
      </w:pPr>
    </w:p>
    <w:p w14:paraId="1617E1B3" w14:textId="693CC079" w:rsidR="001C1EDA" w:rsidRPr="004565D0" w:rsidRDefault="001C1EDA" w:rsidP="004565D0">
      <w:pPr>
        <w:pStyle w:val="NoSpacing"/>
        <w:rPr>
          <w:b/>
          <w:bCs/>
          <w:sz w:val="32"/>
          <w:szCs w:val="32"/>
          <w:lang w:val="en-US"/>
        </w:rPr>
      </w:pPr>
      <w:r w:rsidRPr="004565D0">
        <w:rPr>
          <w:b/>
          <w:bCs/>
          <w:sz w:val="32"/>
          <w:szCs w:val="32"/>
          <w:lang w:val="en-US"/>
        </w:rPr>
        <w:t>Aim</w:t>
      </w:r>
      <w:r w:rsidR="004565D0">
        <w:rPr>
          <w:b/>
          <w:bCs/>
          <w:sz w:val="32"/>
          <w:szCs w:val="32"/>
          <w:lang w:val="en-US"/>
        </w:rPr>
        <w:t>:</w:t>
      </w:r>
    </w:p>
    <w:p w14:paraId="2D3A5616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</w:p>
    <w:p w14:paraId="32055D77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The main aim of the project is to develop a college-oriented social learning and collaboration website that allows students and teachers to share educational resources, communicate, collaborate, and participate in academic activities through a centralized platform.</w:t>
      </w:r>
    </w:p>
    <w:p w14:paraId="12DF5F0C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</w:p>
    <w:p w14:paraId="1E4E0768" w14:textId="5AB0BF04" w:rsidR="001C1EDA" w:rsidRPr="004565D0" w:rsidRDefault="001C1EDA" w:rsidP="004565D0">
      <w:pPr>
        <w:pStyle w:val="NoSpacing"/>
        <w:rPr>
          <w:b/>
          <w:bCs/>
          <w:sz w:val="32"/>
          <w:szCs w:val="32"/>
          <w:lang w:val="en-US"/>
        </w:rPr>
      </w:pPr>
      <w:r w:rsidRPr="004565D0">
        <w:rPr>
          <w:b/>
          <w:bCs/>
          <w:sz w:val="32"/>
          <w:szCs w:val="32"/>
          <w:lang w:val="en-US"/>
        </w:rPr>
        <w:t>Objectives</w:t>
      </w:r>
      <w:r w:rsidR="004565D0">
        <w:rPr>
          <w:b/>
          <w:bCs/>
          <w:sz w:val="32"/>
          <w:szCs w:val="32"/>
          <w:lang w:val="en-US"/>
        </w:rPr>
        <w:t>:</w:t>
      </w:r>
    </w:p>
    <w:p w14:paraId="327EF587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</w:p>
    <w:p w14:paraId="4B9E003A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 xml:space="preserve">The major objectives of </w:t>
      </w:r>
      <w:proofErr w:type="spellStart"/>
      <w:r w:rsidRPr="004565D0">
        <w:rPr>
          <w:sz w:val="32"/>
          <w:szCs w:val="32"/>
          <w:lang w:val="en-US"/>
        </w:rPr>
        <w:t>CampusConnect</w:t>
      </w:r>
      <w:proofErr w:type="spellEnd"/>
      <w:r w:rsidRPr="004565D0">
        <w:rPr>
          <w:sz w:val="32"/>
          <w:szCs w:val="32"/>
          <w:lang w:val="en-US"/>
        </w:rPr>
        <w:t xml:space="preserve"> are:</w:t>
      </w:r>
    </w:p>
    <w:p w14:paraId="077B9627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</w:p>
    <w:p w14:paraId="2B3C0AEB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1. To provide secure student and teacher registration and login.</w:t>
      </w:r>
    </w:p>
    <w:p w14:paraId="397BAE6A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2. To provide role-based access for students and teachers.</w:t>
      </w:r>
    </w:p>
    <w:p w14:paraId="58DEF891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3. To allow students to create and manage their profiles.</w:t>
      </w:r>
    </w:p>
    <w:p w14:paraId="7CF2A744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4. To allow students to upload educational notes and resources.</w:t>
      </w:r>
    </w:p>
    <w:p w14:paraId="0407DEAF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5. To support text, images, PDFs, and potentially short educational videos.</w:t>
      </w:r>
    </w:p>
    <w:p w14:paraId="3CF6802B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6. To provide a social-media-style academic feed.</w:t>
      </w:r>
    </w:p>
    <w:p w14:paraId="579FCBFC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7. To allow students to interact with shared content.</w:t>
      </w:r>
    </w:p>
    <w:p w14:paraId="28615EA3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8. To allow users to create and join academic groups.</w:t>
      </w:r>
    </w:p>
    <w:p w14:paraId="3A784FC2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9. To provide one-to-one and group communication.</w:t>
      </w:r>
    </w:p>
    <w:p w14:paraId="34989653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10. To allow students to search for useful academic resources.</w:t>
      </w:r>
    </w:p>
    <w:p w14:paraId="5CCBC79E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11. To provide teachers with additional administrative privileges.</w:t>
      </w:r>
    </w:p>
    <w:p w14:paraId="10B5CD98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12. To allow teachers to moderate inappropriate or irrelevant content.</w:t>
      </w:r>
    </w:p>
    <w:p w14:paraId="299D07DA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13. To allow teachers to organize coding competitions.</w:t>
      </w:r>
    </w:p>
    <w:p w14:paraId="0843028D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14. To provide MCQ-based quizzes and assessments.</w:t>
      </w:r>
    </w:p>
    <w:p w14:paraId="0DC59239" w14:textId="77777777" w:rsidR="001C1EDA" w:rsidRPr="004565D0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15. To provide notifications for important academic activities.</w:t>
      </w:r>
    </w:p>
    <w:p w14:paraId="6F87549E" w14:textId="77777777" w:rsidR="001C1EDA" w:rsidRDefault="001C1EDA" w:rsidP="004565D0">
      <w:pPr>
        <w:pStyle w:val="NoSpacing"/>
        <w:rPr>
          <w:sz w:val="32"/>
          <w:szCs w:val="32"/>
          <w:lang w:val="en-US"/>
        </w:rPr>
      </w:pPr>
      <w:r w:rsidRPr="004565D0">
        <w:rPr>
          <w:sz w:val="32"/>
          <w:szCs w:val="32"/>
          <w:lang w:val="en-US"/>
        </w:rPr>
        <w:t>16. To maintain organized records of posts, users, groups, and competitions.</w:t>
      </w:r>
    </w:p>
    <w:p w14:paraId="535B960D" w14:textId="77777777" w:rsidR="000370CD" w:rsidRPr="004565D0" w:rsidRDefault="000370CD" w:rsidP="004565D0">
      <w:pPr>
        <w:pStyle w:val="NoSpacing"/>
        <w:rPr>
          <w:sz w:val="32"/>
          <w:szCs w:val="32"/>
          <w:lang w:val="en-US"/>
        </w:rPr>
      </w:pPr>
    </w:p>
    <w:p w14:paraId="6E58EBF6" w14:textId="77777777" w:rsidR="006A4E76" w:rsidRDefault="006A4E76" w:rsidP="004565D0">
      <w:pPr>
        <w:rPr>
          <w:rFonts w:ascii="Brygada 1918 SemiBold" w:hAnsi="Brygada 1918 SemiBold"/>
          <w:lang w:val="en-US"/>
        </w:rPr>
      </w:pPr>
    </w:p>
    <w:p w14:paraId="606F72D6" w14:textId="31F0AE29" w:rsidR="004565D0" w:rsidRPr="006F6147" w:rsidRDefault="004565D0" w:rsidP="004565D0">
      <w:pPr>
        <w:jc w:val="center"/>
        <w:rPr>
          <w:rFonts w:ascii="Brygada 1918 SemiBold" w:hAnsi="Brygada 1918 SemiBold"/>
          <w:b/>
          <w:bCs/>
          <w:sz w:val="36"/>
          <w:szCs w:val="48"/>
        </w:rPr>
      </w:pPr>
      <w:r w:rsidRPr="006F6147">
        <w:rPr>
          <w:rFonts w:ascii="Brygada 1918 SemiBold" w:hAnsi="Brygada 1918 SemiBold"/>
          <w:b/>
          <w:bCs/>
          <w:sz w:val="36"/>
          <w:szCs w:val="48"/>
        </w:rPr>
        <w:lastRenderedPageBreak/>
        <w:t>L</w:t>
      </w:r>
      <w:r w:rsidR="001D53A6">
        <w:rPr>
          <w:rFonts w:ascii="Brygada 1918 SemiBold" w:hAnsi="Brygada 1918 SemiBold"/>
          <w:b/>
          <w:bCs/>
          <w:sz w:val="36"/>
          <w:szCs w:val="48"/>
        </w:rPr>
        <w:t>ITRETURE</w:t>
      </w:r>
      <w:r w:rsidRPr="006F6147">
        <w:rPr>
          <w:rFonts w:ascii="Brygada 1918 SemiBold" w:hAnsi="Brygada 1918 SemiBold"/>
          <w:b/>
          <w:bCs/>
          <w:sz w:val="36"/>
          <w:szCs w:val="48"/>
        </w:rPr>
        <w:t xml:space="preserve"> R</w:t>
      </w:r>
      <w:r w:rsidR="001D53A6">
        <w:rPr>
          <w:rFonts w:ascii="Brygada 1918 SemiBold" w:hAnsi="Brygada 1918 SemiBold"/>
          <w:b/>
          <w:bCs/>
          <w:sz w:val="36"/>
          <w:szCs w:val="48"/>
        </w:rPr>
        <w:t>EVIEW</w:t>
      </w:r>
    </w:p>
    <w:p w14:paraId="1B4F8A2D" w14:textId="50691132" w:rsidR="004565D0" w:rsidRDefault="004565D0" w:rsidP="006F6147">
      <w:pPr>
        <w:rPr>
          <w:rFonts w:ascii="Brygada 1918 SemiBold" w:hAnsi="Brygada 1918 SemiBold"/>
          <w:b/>
          <w:bCs/>
          <w:sz w:val="32"/>
          <w:szCs w:val="40"/>
        </w:rPr>
      </w:pPr>
    </w:p>
    <w:p w14:paraId="223837CC" w14:textId="033FA210" w:rsidR="006F6147" w:rsidRPr="006F6147" w:rsidRDefault="006F6147" w:rsidP="006F6147">
      <w:pPr>
        <w:pStyle w:val="NoSpacing"/>
        <w:rPr>
          <w:b/>
          <w:bCs/>
          <w:sz w:val="32"/>
          <w:szCs w:val="32"/>
        </w:rPr>
      </w:pPr>
      <w:r w:rsidRPr="006F6147">
        <w:rPr>
          <w:b/>
          <w:bCs/>
          <w:sz w:val="32"/>
          <w:szCs w:val="32"/>
        </w:rPr>
        <w:t>1.</w:t>
      </w:r>
      <w:r w:rsidRPr="006F6147">
        <w:rPr>
          <w:sz w:val="32"/>
          <w:szCs w:val="32"/>
        </w:rPr>
        <w:t xml:space="preserve"> </w:t>
      </w:r>
      <w:r w:rsidRPr="006F6147">
        <w:rPr>
          <w:b/>
          <w:bCs/>
          <w:sz w:val="32"/>
          <w:szCs w:val="32"/>
        </w:rPr>
        <w:t xml:space="preserve">Social Media Platforms (e.g., Instagram, LinkedIn) </w:t>
      </w:r>
    </w:p>
    <w:p w14:paraId="0C12E654" w14:textId="77777777" w:rsidR="006F6147" w:rsidRPr="006F6147" w:rsidRDefault="006F6147" w:rsidP="006F6147">
      <w:pPr>
        <w:pStyle w:val="NoSpacing"/>
        <w:ind w:firstLine="720"/>
        <w:rPr>
          <w:sz w:val="32"/>
          <w:szCs w:val="32"/>
        </w:rPr>
      </w:pPr>
      <w:r w:rsidRPr="006F6147">
        <w:rPr>
          <w:sz w:val="32"/>
          <w:szCs w:val="32"/>
        </w:rPr>
        <w:t>•</w:t>
      </w:r>
      <w:r w:rsidRPr="006F6147">
        <w:rPr>
          <w:b/>
          <w:bCs/>
          <w:sz w:val="32"/>
          <w:szCs w:val="32"/>
        </w:rPr>
        <w:t xml:space="preserve"> Strengths</w:t>
      </w:r>
      <w:r w:rsidRPr="006F6147">
        <w:rPr>
          <w:sz w:val="32"/>
          <w:szCs w:val="32"/>
        </w:rPr>
        <w:t xml:space="preserve"> : Engaging media feeds, instant messaging, high user activity. </w:t>
      </w:r>
    </w:p>
    <w:p w14:paraId="4C4D6CB7" w14:textId="77777777" w:rsidR="006F6147" w:rsidRPr="006F6147" w:rsidRDefault="006F6147" w:rsidP="006F6147">
      <w:pPr>
        <w:pStyle w:val="NoSpacing"/>
        <w:ind w:firstLine="720"/>
        <w:rPr>
          <w:sz w:val="32"/>
          <w:szCs w:val="32"/>
        </w:rPr>
      </w:pPr>
      <w:r w:rsidRPr="006F6147">
        <w:rPr>
          <w:sz w:val="32"/>
          <w:szCs w:val="32"/>
        </w:rPr>
        <w:t>•</w:t>
      </w:r>
      <w:r w:rsidRPr="006F6147">
        <w:rPr>
          <w:b/>
          <w:bCs/>
          <w:sz w:val="32"/>
          <w:szCs w:val="32"/>
        </w:rPr>
        <w:t xml:space="preserve"> Limitations</w:t>
      </w:r>
      <w:r w:rsidRPr="006F6147">
        <w:rPr>
          <w:sz w:val="32"/>
          <w:szCs w:val="32"/>
        </w:rPr>
        <w:t xml:space="preserve"> : Lacks academic focus; study material easily gets lost among non-educational content. </w:t>
      </w:r>
    </w:p>
    <w:p w14:paraId="54E9EDC4" w14:textId="77777777" w:rsidR="006F6147" w:rsidRPr="006F6147" w:rsidRDefault="006F6147" w:rsidP="006F6147">
      <w:pPr>
        <w:pStyle w:val="NoSpacing"/>
        <w:ind w:firstLine="720"/>
        <w:rPr>
          <w:b/>
          <w:bCs/>
          <w:sz w:val="32"/>
          <w:szCs w:val="32"/>
        </w:rPr>
      </w:pPr>
    </w:p>
    <w:p w14:paraId="50EF395F" w14:textId="251419F0" w:rsidR="006F6147" w:rsidRPr="006F6147" w:rsidRDefault="006F6147" w:rsidP="006F6147">
      <w:pPr>
        <w:pStyle w:val="NoSpacing"/>
        <w:rPr>
          <w:b/>
          <w:bCs/>
          <w:sz w:val="32"/>
          <w:szCs w:val="32"/>
        </w:rPr>
      </w:pPr>
      <w:r w:rsidRPr="006F6147">
        <w:rPr>
          <w:sz w:val="32"/>
          <w:szCs w:val="32"/>
        </w:rPr>
        <w:t xml:space="preserve"> </w:t>
      </w:r>
      <w:r w:rsidRPr="006F6147">
        <w:rPr>
          <w:b/>
          <w:bCs/>
          <w:sz w:val="32"/>
          <w:szCs w:val="32"/>
        </w:rPr>
        <w:t xml:space="preserve">2. Learning Management Systems (e.g., Google Classroom, Canvas) </w:t>
      </w:r>
    </w:p>
    <w:p w14:paraId="2B17F69B" w14:textId="77777777" w:rsidR="006F6147" w:rsidRPr="006F6147" w:rsidRDefault="006F6147" w:rsidP="006F6147">
      <w:pPr>
        <w:pStyle w:val="NoSpacing"/>
        <w:ind w:firstLine="720"/>
        <w:rPr>
          <w:sz w:val="32"/>
          <w:szCs w:val="32"/>
        </w:rPr>
      </w:pPr>
      <w:r w:rsidRPr="006F6147">
        <w:rPr>
          <w:sz w:val="32"/>
          <w:szCs w:val="32"/>
        </w:rPr>
        <w:t xml:space="preserve">• </w:t>
      </w:r>
      <w:r w:rsidRPr="006F6147">
        <w:rPr>
          <w:b/>
          <w:bCs/>
          <w:sz w:val="32"/>
          <w:szCs w:val="32"/>
        </w:rPr>
        <w:t>Strengths :</w:t>
      </w:r>
      <w:r w:rsidRPr="006F6147">
        <w:rPr>
          <w:sz w:val="32"/>
          <w:szCs w:val="32"/>
        </w:rPr>
        <w:t xml:space="preserve"> Efficient assignment submission, grading, and notices. </w:t>
      </w:r>
    </w:p>
    <w:p w14:paraId="0E004EDD" w14:textId="77777777" w:rsidR="006F6147" w:rsidRPr="006F6147" w:rsidRDefault="006F6147" w:rsidP="006F6147">
      <w:pPr>
        <w:pStyle w:val="NoSpacing"/>
        <w:ind w:firstLine="720"/>
        <w:rPr>
          <w:sz w:val="32"/>
          <w:szCs w:val="32"/>
        </w:rPr>
      </w:pPr>
      <w:r w:rsidRPr="006F6147">
        <w:rPr>
          <w:sz w:val="32"/>
          <w:szCs w:val="32"/>
        </w:rPr>
        <w:t xml:space="preserve">• </w:t>
      </w:r>
      <w:r w:rsidRPr="006F6147">
        <w:rPr>
          <w:b/>
          <w:bCs/>
          <w:sz w:val="32"/>
          <w:szCs w:val="32"/>
        </w:rPr>
        <w:t>Limitations :</w:t>
      </w:r>
      <w:r w:rsidRPr="006F6147">
        <w:rPr>
          <w:sz w:val="32"/>
          <w:szCs w:val="32"/>
        </w:rPr>
        <w:t xml:space="preserve"> Highly formal; lacks informal peer collaboration and interactive social feeds. </w:t>
      </w:r>
    </w:p>
    <w:p w14:paraId="306643FF" w14:textId="77777777" w:rsidR="006F6147" w:rsidRPr="006F6147" w:rsidRDefault="006F6147" w:rsidP="006F6147">
      <w:pPr>
        <w:pStyle w:val="NoSpacing"/>
        <w:rPr>
          <w:sz w:val="32"/>
          <w:szCs w:val="32"/>
        </w:rPr>
      </w:pPr>
    </w:p>
    <w:p w14:paraId="630CA80B" w14:textId="3CDE1F5F" w:rsidR="006F6147" w:rsidRPr="006F6147" w:rsidRDefault="006F6147" w:rsidP="006F6147">
      <w:pPr>
        <w:pStyle w:val="NoSpacing"/>
        <w:rPr>
          <w:b/>
          <w:bCs/>
          <w:sz w:val="32"/>
          <w:szCs w:val="32"/>
        </w:rPr>
      </w:pPr>
      <w:r w:rsidRPr="006F6147">
        <w:rPr>
          <w:b/>
          <w:bCs/>
          <w:sz w:val="32"/>
          <w:szCs w:val="32"/>
        </w:rPr>
        <w:t xml:space="preserve">3. Instant Messaging Apps (e.g., WhatsApp, Telegram) </w:t>
      </w:r>
    </w:p>
    <w:p w14:paraId="72176F4D" w14:textId="77777777" w:rsidR="006F6147" w:rsidRPr="006F6147" w:rsidRDefault="006F6147" w:rsidP="006F6147">
      <w:pPr>
        <w:pStyle w:val="NoSpacing"/>
        <w:ind w:firstLine="720"/>
        <w:rPr>
          <w:sz w:val="32"/>
          <w:szCs w:val="32"/>
        </w:rPr>
      </w:pPr>
      <w:r w:rsidRPr="006F6147">
        <w:rPr>
          <w:sz w:val="32"/>
          <w:szCs w:val="32"/>
        </w:rPr>
        <w:t xml:space="preserve">• </w:t>
      </w:r>
      <w:r w:rsidRPr="006F6147">
        <w:rPr>
          <w:b/>
          <w:bCs/>
          <w:sz w:val="32"/>
          <w:szCs w:val="32"/>
        </w:rPr>
        <w:t>Strengths :</w:t>
      </w:r>
      <w:r w:rsidRPr="006F6147">
        <w:rPr>
          <w:sz w:val="32"/>
          <w:szCs w:val="32"/>
        </w:rPr>
        <w:t xml:space="preserve"> Fast group chats and quick file sharing. </w:t>
      </w:r>
    </w:p>
    <w:p w14:paraId="484BEAAF" w14:textId="77777777" w:rsidR="006F6147" w:rsidRPr="006F6147" w:rsidRDefault="006F6147" w:rsidP="006F6147">
      <w:pPr>
        <w:pStyle w:val="NoSpacing"/>
        <w:ind w:firstLine="720"/>
        <w:rPr>
          <w:sz w:val="32"/>
          <w:szCs w:val="32"/>
        </w:rPr>
      </w:pPr>
      <w:r w:rsidRPr="006F6147">
        <w:rPr>
          <w:sz w:val="32"/>
          <w:szCs w:val="32"/>
        </w:rPr>
        <w:t>•</w:t>
      </w:r>
      <w:r w:rsidRPr="006F6147">
        <w:rPr>
          <w:b/>
          <w:bCs/>
          <w:sz w:val="32"/>
          <w:szCs w:val="32"/>
        </w:rPr>
        <w:t xml:space="preserve"> Limitations</w:t>
      </w:r>
      <w:r w:rsidRPr="006F6147">
        <w:rPr>
          <w:sz w:val="32"/>
          <w:szCs w:val="32"/>
        </w:rPr>
        <w:t xml:space="preserve"> : Important notes and PDFs quickly get buried under long chat histories, making retrieval difficult. </w:t>
      </w:r>
    </w:p>
    <w:p w14:paraId="293883CC" w14:textId="77777777" w:rsidR="006F6147" w:rsidRPr="006F6147" w:rsidRDefault="006F6147" w:rsidP="006F6147">
      <w:pPr>
        <w:pStyle w:val="NoSpacing"/>
        <w:rPr>
          <w:sz w:val="32"/>
          <w:szCs w:val="32"/>
        </w:rPr>
      </w:pPr>
    </w:p>
    <w:p w14:paraId="39EA0FC2" w14:textId="1609D809" w:rsidR="006F6147" w:rsidRPr="006F6147" w:rsidRDefault="006F6147" w:rsidP="006F6147">
      <w:pPr>
        <w:pStyle w:val="NoSpacing"/>
        <w:rPr>
          <w:sz w:val="32"/>
          <w:szCs w:val="32"/>
        </w:rPr>
      </w:pPr>
      <w:r w:rsidRPr="006F6147">
        <w:rPr>
          <w:b/>
          <w:bCs/>
          <w:sz w:val="32"/>
          <w:szCs w:val="32"/>
        </w:rPr>
        <w:t>4. Coding &amp; Assessment Platforms</w:t>
      </w:r>
      <w:r w:rsidRPr="006F6147">
        <w:rPr>
          <w:sz w:val="32"/>
          <w:szCs w:val="32"/>
        </w:rPr>
        <w:t xml:space="preserve"> </w:t>
      </w:r>
    </w:p>
    <w:p w14:paraId="293FF795" w14:textId="77777777" w:rsidR="006F6147" w:rsidRPr="006F6147" w:rsidRDefault="006F6147" w:rsidP="006F6147">
      <w:pPr>
        <w:pStyle w:val="NoSpacing"/>
        <w:ind w:firstLine="720"/>
        <w:rPr>
          <w:sz w:val="32"/>
          <w:szCs w:val="32"/>
        </w:rPr>
      </w:pPr>
      <w:r w:rsidRPr="006F6147">
        <w:rPr>
          <w:sz w:val="32"/>
          <w:szCs w:val="32"/>
        </w:rPr>
        <w:t xml:space="preserve">• </w:t>
      </w:r>
      <w:r w:rsidRPr="006F6147">
        <w:rPr>
          <w:b/>
          <w:bCs/>
          <w:sz w:val="32"/>
          <w:szCs w:val="32"/>
        </w:rPr>
        <w:t>Strengths :</w:t>
      </w:r>
      <w:r w:rsidRPr="006F6147">
        <w:rPr>
          <w:sz w:val="32"/>
          <w:szCs w:val="32"/>
        </w:rPr>
        <w:t xml:space="preserve"> Great for technical problem-solving and quizzes. </w:t>
      </w:r>
    </w:p>
    <w:p w14:paraId="5CAE44F4" w14:textId="636B5F9D" w:rsidR="006F6147" w:rsidRDefault="006F6147" w:rsidP="006F6147">
      <w:pPr>
        <w:pStyle w:val="NoSpacing"/>
        <w:ind w:firstLine="720"/>
        <w:rPr>
          <w:sz w:val="32"/>
          <w:szCs w:val="32"/>
        </w:rPr>
      </w:pPr>
      <w:r w:rsidRPr="006F6147">
        <w:rPr>
          <w:sz w:val="32"/>
          <w:szCs w:val="32"/>
        </w:rPr>
        <w:t xml:space="preserve">• </w:t>
      </w:r>
      <w:r w:rsidRPr="006F6147">
        <w:rPr>
          <w:b/>
          <w:bCs/>
          <w:sz w:val="32"/>
          <w:szCs w:val="32"/>
        </w:rPr>
        <w:t>Limitations :</w:t>
      </w:r>
      <w:r w:rsidRPr="006F6147">
        <w:rPr>
          <w:sz w:val="32"/>
          <w:szCs w:val="32"/>
        </w:rPr>
        <w:t xml:space="preserve"> Operates as standalone tools disconnected from daily campus communication.</w:t>
      </w:r>
    </w:p>
    <w:p w14:paraId="72B57AEA" w14:textId="77777777" w:rsidR="006F6147" w:rsidRDefault="006F6147" w:rsidP="006F6147">
      <w:pPr>
        <w:pStyle w:val="NoSpacing"/>
        <w:ind w:firstLine="720"/>
        <w:rPr>
          <w:sz w:val="32"/>
          <w:szCs w:val="32"/>
        </w:rPr>
      </w:pPr>
    </w:p>
    <w:p w14:paraId="0D0AFFCC" w14:textId="77777777" w:rsidR="006F6147" w:rsidRDefault="006F6147" w:rsidP="006F6147">
      <w:pPr>
        <w:pStyle w:val="NoSpacing"/>
        <w:rPr>
          <w:sz w:val="32"/>
          <w:szCs w:val="32"/>
        </w:rPr>
      </w:pPr>
    </w:p>
    <w:p w14:paraId="5A49F291" w14:textId="77777777" w:rsidR="006F6147" w:rsidRDefault="006F6147" w:rsidP="006F6147">
      <w:pPr>
        <w:pStyle w:val="NoSpacing"/>
        <w:rPr>
          <w:sz w:val="32"/>
          <w:szCs w:val="32"/>
        </w:rPr>
      </w:pPr>
      <w:proofErr w:type="spellStart"/>
      <w:r w:rsidRPr="006F6147">
        <w:rPr>
          <w:sz w:val="32"/>
          <w:szCs w:val="32"/>
        </w:rPr>
        <w:t>CampusConnect</w:t>
      </w:r>
      <w:proofErr w:type="spellEnd"/>
      <w:r w:rsidRPr="006F6147">
        <w:rPr>
          <w:sz w:val="32"/>
          <w:szCs w:val="32"/>
        </w:rPr>
        <w:t xml:space="preserve"> bridges these gaps by consolidating four distinct domains into a single, college-centric platform:</w:t>
      </w:r>
    </w:p>
    <w:p w14:paraId="1E1BBE8F" w14:textId="77777777" w:rsidR="006F6147" w:rsidRDefault="006F6147" w:rsidP="006F6147">
      <w:pPr>
        <w:pStyle w:val="NoSpacing"/>
        <w:rPr>
          <w:sz w:val="32"/>
          <w:szCs w:val="32"/>
        </w:rPr>
      </w:pPr>
    </w:p>
    <w:p w14:paraId="00662063" w14:textId="296A26FA" w:rsidR="006F6147" w:rsidRPr="006F6147" w:rsidRDefault="006F6147" w:rsidP="006F6147">
      <w:pPr>
        <w:pStyle w:val="NoSpacing"/>
        <w:rPr>
          <w:b/>
          <w:bCs/>
          <w:sz w:val="32"/>
          <w:szCs w:val="32"/>
        </w:rPr>
      </w:pPr>
      <w:r w:rsidRPr="006F6147">
        <w:rPr>
          <w:b/>
          <w:bCs/>
          <w:sz w:val="32"/>
          <w:szCs w:val="32"/>
        </w:rPr>
        <w:t xml:space="preserve"> [ Social Feed ] + [ Resource Sharing ] + [ Study Groups &amp; Chat ] + [ Quizzes &amp; Coding Challenges ] + [ Faculty Control ] </w:t>
      </w:r>
    </w:p>
    <w:p w14:paraId="2EF57F1D" w14:textId="77777777" w:rsidR="006F6147" w:rsidRDefault="006F6147" w:rsidP="006F6147">
      <w:pPr>
        <w:pStyle w:val="NoSpacing"/>
        <w:rPr>
          <w:sz w:val="32"/>
          <w:szCs w:val="32"/>
        </w:rPr>
      </w:pPr>
    </w:p>
    <w:p w14:paraId="6D8AA54C" w14:textId="1B1A4784" w:rsidR="004565D0" w:rsidRDefault="006F6147" w:rsidP="006F6147">
      <w:pPr>
        <w:pStyle w:val="NoSpacing"/>
        <w:rPr>
          <w:sz w:val="32"/>
          <w:szCs w:val="32"/>
        </w:rPr>
      </w:pPr>
      <w:r w:rsidRPr="006F6147">
        <w:rPr>
          <w:sz w:val="32"/>
          <w:szCs w:val="32"/>
        </w:rPr>
        <w:t>This unified approach eliminates the need to switch between multiple apps, creating a secure, structured, and engaging environment for both students and teachers.</w:t>
      </w:r>
    </w:p>
    <w:p w14:paraId="3F57E7C0" w14:textId="4F3BF559" w:rsidR="006A4E76" w:rsidRDefault="00444823" w:rsidP="00444823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METHODOLOGY</w:t>
      </w:r>
    </w:p>
    <w:p w14:paraId="69ABEC24" w14:textId="77777777" w:rsidR="00444823" w:rsidRPr="00444823" w:rsidRDefault="00444823" w:rsidP="00444823">
      <w:pPr>
        <w:pStyle w:val="NoSpacing"/>
        <w:rPr>
          <w:rFonts w:ascii="Brygada 1918 SemiBold" w:hAnsi="Brygada 1918 SemiBold"/>
          <w:b/>
          <w:bCs/>
          <w:sz w:val="24"/>
          <w:szCs w:val="24"/>
          <w:lang w:val="en-US"/>
        </w:rPr>
      </w:pPr>
    </w:p>
    <w:p w14:paraId="00BA3E2C" w14:textId="71FE42CA" w:rsidR="00444823" w:rsidRPr="00444823" w:rsidRDefault="00444823" w:rsidP="00444823">
      <w:pPr>
        <w:pStyle w:val="NoSpacing"/>
        <w:rPr>
          <w:b/>
          <w:bCs/>
          <w:sz w:val="32"/>
          <w:szCs w:val="32"/>
        </w:rPr>
      </w:pPr>
      <w:r w:rsidRPr="00444823">
        <w:rPr>
          <w:b/>
          <w:bCs/>
          <w:sz w:val="32"/>
          <w:szCs w:val="32"/>
        </w:rPr>
        <w:t xml:space="preserve">SOFTWARE DEVELOPMENT </w:t>
      </w:r>
    </w:p>
    <w:p w14:paraId="680BFC82" w14:textId="77777777" w:rsidR="00444823" w:rsidRPr="00444823" w:rsidRDefault="00444823" w:rsidP="00444823">
      <w:pPr>
        <w:pStyle w:val="NoSpacing"/>
        <w:rPr>
          <w:sz w:val="32"/>
          <w:szCs w:val="32"/>
        </w:rPr>
      </w:pPr>
    </w:p>
    <w:p w14:paraId="1E18BACF" w14:textId="1604C9F0" w:rsidR="006A4E76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 xml:space="preserve">The development of </w:t>
      </w:r>
      <w:proofErr w:type="spellStart"/>
      <w:r w:rsidRPr="00444823">
        <w:rPr>
          <w:sz w:val="32"/>
          <w:szCs w:val="32"/>
        </w:rPr>
        <w:t>CampusConnect</w:t>
      </w:r>
      <w:proofErr w:type="spellEnd"/>
      <w:r w:rsidRPr="00444823">
        <w:rPr>
          <w:sz w:val="32"/>
          <w:szCs w:val="32"/>
        </w:rPr>
        <w:t xml:space="preserve"> follows a systematic Software Development Life Cycle (SDLC) consisting of five core phases: Requirement Analysis, System Design, Database Design, Development, and Testing.</w:t>
      </w:r>
    </w:p>
    <w:p w14:paraId="1B383BD5" w14:textId="77777777" w:rsidR="00444823" w:rsidRDefault="00444823" w:rsidP="00444823">
      <w:pPr>
        <w:pStyle w:val="NoSpacing"/>
        <w:rPr>
          <w:sz w:val="32"/>
          <w:szCs w:val="32"/>
        </w:rPr>
      </w:pPr>
    </w:p>
    <w:p w14:paraId="4FD8AAEC" w14:textId="77777777" w:rsidR="00444823" w:rsidRPr="00444823" w:rsidRDefault="00444823" w:rsidP="00444823">
      <w:pPr>
        <w:pStyle w:val="NoSpacing"/>
        <w:rPr>
          <w:b/>
          <w:bCs/>
          <w:sz w:val="32"/>
          <w:szCs w:val="32"/>
        </w:rPr>
      </w:pPr>
      <w:r w:rsidRPr="00444823">
        <w:rPr>
          <w:b/>
          <w:bCs/>
          <w:sz w:val="32"/>
          <w:szCs w:val="32"/>
        </w:rPr>
        <w:t>REQUIREMENT ANALYSIS</w:t>
      </w:r>
    </w:p>
    <w:p w14:paraId="211CC651" w14:textId="77777777" w:rsidR="00444823" w:rsidRDefault="00444823" w:rsidP="00444823">
      <w:pPr>
        <w:pStyle w:val="NoSpacing"/>
        <w:rPr>
          <w:sz w:val="32"/>
          <w:szCs w:val="32"/>
        </w:rPr>
      </w:pPr>
    </w:p>
    <w:p w14:paraId="1DDDBFA4" w14:textId="77777777" w:rsid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>Identifies specific needs and functional access levels for all platform users:</w:t>
      </w:r>
    </w:p>
    <w:p w14:paraId="2141C0F2" w14:textId="77777777" w:rsidR="00444823" w:rsidRDefault="00444823" w:rsidP="00444823">
      <w:pPr>
        <w:pStyle w:val="NoSpacing"/>
        <w:rPr>
          <w:sz w:val="32"/>
          <w:szCs w:val="32"/>
        </w:rPr>
      </w:pPr>
    </w:p>
    <w:p w14:paraId="6ABB73DD" w14:textId="77777777" w:rsid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 xml:space="preserve"> • </w:t>
      </w:r>
      <w:r w:rsidRPr="007743CA">
        <w:rPr>
          <w:b/>
          <w:bCs/>
          <w:sz w:val="32"/>
          <w:szCs w:val="32"/>
        </w:rPr>
        <w:t>Student Requirements: -</w:t>
      </w:r>
      <w:r w:rsidRPr="00444823">
        <w:rPr>
          <w:sz w:val="32"/>
          <w:szCs w:val="32"/>
        </w:rPr>
        <w:t xml:space="preserve"> </w:t>
      </w:r>
    </w:p>
    <w:p w14:paraId="2AF9A47C" w14:textId="2F3DA3A3" w:rsidR="00444823" w:rsidRDefault="00444823" w:rsidP="00444823">
      <w:pPr>
        <w:pStyle w:val="NoSpacing"/>
        <w:ind w:left="720"/>
        <w:rPr>
          <w:sz w:val="32"/>
          <w:szCs w:val="32"/>
        </w:rPr>
      </w:pPr>
      <w:r w:rsidRPr="00444823">
        <w:rPr>
          <w:sz w:val="32"/>
          <w:szCs w:val="32"/>
        </w:rPr>
        <w:t xml:space="preserve">Account registration, login, and profile management - Social feed interactions (posts, images, text, and short videos) - Educational resource sharing (notes, PDFs, documents) - Group creation, direct messaging, and real-time notifications - Search functionality, participation in quizzes, and coding challenges </w:t>
      </w:r>
    </w:p>
    <w:p w14:paraId="02EA8ADB" w14:textId="77777777" w:rsidR="00444823" w:rsidRDefault="00444823" w:rsidP="00444823">
      <w:pPr>
        <w:pStyle w:val="NoSpacing"/>
        <w:rPr>
          <w:sz w:val="32"/>
          <w:szCs w:val="32"/>
        </w:rPr>
      </w:pPr>
    </w:p>
    <w:p w14:paraId="6962F82E" w14:textId="77777777" w:rsid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 xml:space="preserve">• </w:t>
      </w:r>
      <w:r w:rsidRPr="007743CA">
        <w:rPr>
          <w:b/>
          <w:bCs/>
          <w:sz w:val="32"/>
          <w:szCs w:val="32"/>
        </w:rPr>
        <w:t>Teacher Requirements: -</w:t>
      </w:r>
      <w:r w:rsidRPr="00444823">
        <w:rPr>
          <w:sz w:val="32"/>
          <w:szCs w:val="32"/>
        </w:rPr>
        <w:t xml:space="preserve"> </w:t>
      </w:r>
    </w:p>
    <w:p w14:paraId="7D6BAE7D" w14:textId="07086DA5" w:rsidR="00444823" w:rsidRDefault="00444823" w:rsidP="00444823">
      <w:pPr>
        <w:pStyle w:val="NoSpacing"/>
        <w:ind w:left="720"/>
        <w:rPr>
          <w:sz w:val="32"/>
          <w:szCs w:val="32"/>
        </w:rPr>
      </w:pPr>
      <w:r w:rsidRPr="00444823">
        <w:rPr>
          <w:sz w:val="32"/>
          <w:szCs w:val="32"/>
        </w:rPr>
        <w:t xml:space="preserve">Faculty login with elevated privileges - Content creation and moderation (approving/removing posts) - Group management and student activity oversight - Creation and evaluation of interactive quizzes and coding competitions </w:t>
      </w:r>
    </w:p>
    <w:p w14:paraId="7571F129" w14:textId="77777777" w:rsidR="00444823" w:rsidRDefault="00444823" w:rsidP="00444823">
      <w:pPr>
        <w:pStyle w:val="NoSpacing"/>
        <w:rPr>
          <w:sz w:val="32"/>
          <w:szCs w:val="32"/>
        </w:rPr>
      </w:pPr>
    </w:p>
    <w:p w14:paraId="38E3FEA9" w14:textId="77777777" w:rsid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 xml:space="preserve">• </w:t>
      </w:r>
      <w:r w:rsidRPr="007743CA">
        <w:rPr>
          <w:b/>
          <w:bCs/>
          <w:sz w:val="32"/>
          <w:szCs w:val="32"/>
        </w:rPr>
        <w:t>Administrator Requirements: -</w:t>
      </w:r>
      <w:r w:rsidRPr="00444823">
        <w:rPr>
          <w:sz w:val="32"/>
          <w:szCs w:val="32"/>
        </w:rPr>
        <w:t xml:space="preserve"> </w:t>
      </w:r>
    </w:p>
    <w:p w14:paraId="0330095A" w14:textId="14D7E11E" w:rsidR="00444823" w:rsidRDefault="00444823" w:rsidP="00444823">
      <w:pPr>
        <w:pStyle w:val="NoSpacing"/>
        <w:ind w:left="720"/>
        <w:rPr>
          <w:sz w:val="32"/>
          <w:szCs w:val="32"/>
        </w:rPr>
      </w:pPr>
      <w:r w:rsidRPr="00444823">
        <w:rPr>
          <w:sz w:val="32"/>
          <w:szCs w:val="32"/>
        </w:rPr>
        <w:t>User and role-based access management - Platform-wide moderation and user report handling - System monitoring and configuration control</w:t>
      </w:r>
    </w:p>
    <w:p w14:paraId="7E2B5EF2" w14:textId="77777777" w:rsidR="00444823" w:rsidRPr="00444823" w:rsidRDefault="00444823" w:rsidP="00444823">
      <w:pPr>
        <w:pStyle w:val="NoSpacing"/>
        <w:rPr>
          <w:sz w:val="32"/>
          <w:szCs w:val="32"/>
        </w:rPr>
      </w:pPr>
    </w:p>
    <w:p w14:paraId="2BE5FB59" w14:textId="77777777" w:rsidR="00444823" w:rsidRDefault="00444823" w:rsidP="006A4E76">
      <w:pPr>
        <w:pStyle w:val="ListParagraph"/>
        <w:rPr>
          <w:rFonts w:ascii="Brygada 1918 SemiBold" w:hAnsi="Brygada 1918 SemiBold"/>
          <w:lang w:val="en-US"/>
        </w:rPr>
      </w:pPr>
    </w:p>
    <w:p w14:paraId="45F51672" w14:textId="77777777" w:rsidR="00444823" w:rsidRDefault="00444823" w:rsidP="00444823">
      <w:pPr>
        <w:rPr>
          <w:rFonts w:ascii="Brygada 1918 SemiBold" w:hAnsi="Brygada 1918 SemiBold"/>
          <w:lang w:val="en-US"/>
        </w:rPr>
      </w:pPr>
    </w:p>
    <w:p w14:paraId="488E4C23" w14:textId="0B18BBF8" w:rsidR="00444823" w:rsidRPr="00444823" w:rsidRDefault="00444823" w:rsidP="00444823">
      <w:pPr>
        <w:rPr>
          <w:rFonts w:ascii="Brygada 1918 SemiBold" w:hAnsi="Brygada 1918 SemiBold"/>
          <w:b/>
          <w:bCs/>
          <w:sz w:val="32"/>
          <w:szCs w:val="40"/>
        </w:rPr>
      </w:pPr>
      <w:r w:rsidRPr="00444823">
        <w:rPr>
          <w:rFonts w:ascii="Brygada 1918 SemiBold" w:hAnsi="Brygada 1918 SemiBold"/>
          <w:b/>
          <w:bCs/>
          <w:sz w:val="32"/>
          <w:szCs w:val="40"/>
        </w:rPr>
        <w:t>SYSTEM DESIGN (MODULE BREAKDOWN)</w:t>
      </w:r>
    </w:p>
    <w:p w14:paraId="5EE70176" w14:textId="6B118179" w:rsidR="00444823" w:rsidRPr="00444823" w:rsidRDefault="00444823" w:rsidP="00444823">
      <w:pPr>
        <w:rPr>
          <w:rFonts w:cstheme="minorHAnsi"/>
          <w:sz w:val="32"/>
          <w:szCs w:val="40"/>
        </w:rPr>
      </w:pPr>
      <w:r>
        <w:rPr>
          <w:rFonts w:cstheme="minorHAnsi"/>
          <w:sz w:val="32"/>
          <w:szCs w:val="40"/>
        </w:rPr>
        <w:lastRenderedPageBreak/>
        <w:t>Th</w:t>
      </w:r>
      <w:r w:rsidRPr="00444823">
        <w:rPr>
          <w:rFonts w:cstheme="minorHAnsi"/>
          <w:sz w:val="32"/>
          <w:szCs w:val="40"/>
        </w:rPr>
        <w:t>e platform is divided into 13 core functional modules:</w:t>
      </w:r>
    </w:p>
    <w:p w14:paraId="6C5B6C54" w14:textId="116A11A5" w:rsidR="00444823" w:rsidRP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>1. Authentication Module</w:t>
      </w:r>
      <w:r w:rsidRPr="00444823">
        <w:rPr>
          <w:sz w:val="32"/>
          <w:szCs w:val="32"/>
        </w:rPr>
        <w:tab/>
      </w:r>
      <w:r w:rsidRPr="00444823">
        <w:rPr>
          <w:sz w:val="32"/>
          <w:szCs w:val="32"/>
        </w:rPr>
        <w:tab/>
        <w:t>8. Teacher Management Module</w:t>
      </w:r>
    </w:p>
    <w:p w14:paraId="068534F5" w14:textId="3F4D3EAC" w:rsid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 xml:space="preserve">2. User Profile Module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44823">
        <w:rPr>
          <w:sz w:val="32"/>
          <w:szCs w:val="32"/>
        </w:rPr>
        <w:t xml:space="preserve">9. Quiz Module </w:t>
      </w:r>
    </w:p>
    <w:p w14:paraId="23E0CB9E" w14:textId="77777777" w:rsid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 xml:space="preserve">3. Social Feed Module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44823">
        <w:rPr>
          <w:sz w:val="32"/>
          <w:szCs w:val="32"/>
        </w:rPr>
        <w:t xml:space="preserve">10. Coding Competition Module </w:t>
      </w:r>
    </w:p>
    <w:p w14:paraId="11128072" w14:textId="77777777" w:rsid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 xml:space="preserve">4. Notes &amp; File Sharing Module </w:t>
      </w:r>
      <w:r>
        <w:rPr>
          <w:sz w:val="32"/>
          <w:szCs w:val="32"/>
        </w:rPr>
        <w:tab/>
      </w:r>
      <w:r w:rsidRPr="00444823">
        <w:rPr>
          <w:sz w:val="32"/>
          <w:szCs w:val="32"/>
        </w:rPr>
        <w:t xml:space="preserve">11. Search Module </w:t>
      </w:r>
    </w:p>
    <w:p w14:paraId="229C8CA0" w14:textId="77777777" w:rsid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 xml:space="preserve">5. Group Module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44823">
        <w:rPr>
          <w:sz w:val="32"/>
          <w:szCs w:val="32"/>
        </w:rPr>
        <w:t>12. Moderation Module</w:t>
      </w:r>
    </w:p>
    <w:p w14:paraId="36289848" w14:textId="77777777" w:rsidR="00444823" w:rsidRDefault="00444823" w:rsidP="00444823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 xml:space="preserve">6. Chat Module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44823">
        <w:rPr>
          <w:sz w:val="32"/>
          <w:szCs w:val="32"/>
        </w:rPr>
        <w:t xml:space="preserve">13. Administration Module </w:t>
      </w:r>
    </w:p>
    <w:p w14:paraId="5A6AE41C" w14:textId="53323446" w:rsidR="007743CA" w:rsidRDefault="00444823" w:rsidP="007743CA">
      <w:pPr>
        <w:pStyle w:val="NoSpacing"/>
        <w:rPr>
          <w:sz w:val="32"/>
          <w:szCs w:val="32"/>
        </w:rPr>
      </w:pPr>
      <w:r w:rsidRPr="00444823">
        <w:rPr>
          <w:sz w:val="32"/>
          <w:szCs w:val="32"/>
        </w:rPr>
        <w:t>7. Notification Module</w:t>
      </w:r>
    </w:p>
    <w:p w14:paraId="1B89525E" w14:textId="77777777" w:rsidR="007743CA" w:rsidRPr="007743CA" w:rsidRDefault="007743CA" w:rsidP="007743CA">
      <w:pPr>
        <w:pStyle w:val="NoSpacing"/>
        <w:rPr>
          <w:sz w:val="32"/>
          <w:szCs w:val="32"/>
          <w:lang w:val="en-US"/>
        </w:rPr>
      </w:pPr>
    </w:p>
    <w:p w14:paraId="063B7122" w14:textId="0133726B" w:rsidR="007743CA" w:rsidRPr="007743CA" w:rsidRDefault="007743CA" w:rsidP="007743CA">
      <w:pPr>
        <w:rPr>
          <w:rFonts w:ascii="Brygada 1918 SemiBold" w:hAnsi="Brygada 1918 SemiBold"/>
          <w:b/>
          <w:bCs/>
          <w:sz w:val="32"/>
          <w:szCs w:val="40"/>
        </w:rPr>
      </w:pPr>
      <w:r w:rsidRPr="007743CA">
        <w:rPr>
          <w:rFonts w:ascii="Brygada 1918 SemiBold" w:hAnsi="Brygada 1918 SemiBold"/>
          <w:b/>
          <w:bCs/>
          <w:sz w:val="32"/>
          <w:szCs w:val="40"/>
        </w:rPr>
        <w:t xml:space="preserve">DATABASE DESIGN </w:t>
      </w:r>
    </w:p>
    <w:p w14:paraId="355C9AD9" w14:textId="77777777" w:rsidR="007743CA" w:rsidRDefault="007743CA" w:rsidP="007743CA">
      <w:pPr>
        <w:rPr>
          <w:rFonts w:ascii="Brygada 1918 SemiBold" w:hAnsi="Brygada 1918 SemiBold"/>
          <w:sz w:val="32"/>
          <w:szCs w:val="40"/>
        </w:rPr>
      </w:pPr>
      <w:r w:rsidRPr="007743CA">
        <w:rPr>
          <w:rFonts w:ascii="Brygada 1918 SemiBold" w:hAnsi="Brygada 1918 SemiBold"/>
          <w:sz w:val="32"/>
          <w:szCs w:val="40"/>
        </w:rPr>
        <w:t xml:space="preserve"> A structured schema manages platform entities and their relational mappings: </w:t>
      </w:r>
    </w:p>
    <w:p w14:paraId="5E6E8A11" w14:textId="77777777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>• User Data : Student profiles, Teacher profiles, Roles, and Auth logs</w:t>
      </w:r>
    </w:p>
    <w:p w14:paraId="48779A2E" w14:textId="77777777" w:rsid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Content Data : Posts, Comments, Likes/Reactions, Notes, and Files </w:t>
      </w:r>
    </w:p>
    <w:p w14:paraId="718F5AF0" w14:textId="11D8E28B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Social Data : Groups, Group Memberships, and Direct Messages </w:t>
      </w:r>
    </w:p>
    <w:p w14:paraId="64FC9998" w14:textId="157D617F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>• Assessment Data : Quizzes, Questions, Results</w:t>
      </w:r>
    </w:p>
    <w:p w14:paraId="294154FD" w14:textId="655B8782" w:rsid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>• System Data : Notifications, Moderation Logs, and User Reports</w:t>
      </w:r>
    </w:p>
    <w:p w14:paraId="244D2E55" w14:textId="77777777" w:rsidR="007743CA" w:rsidRPr="007743CA" w:rsidRDefault="007743CA" w:rsidP="007743CA">
      <w:pPr>
        <w:pStyle w:val="NoSpacing"/>
        <w:rPr>
          <w:sz w:val="32"/>
          <w:szCs w:val="32"/>
          <w:lang w:val="en-US"/>
        </w:rPr>
      </w:pPr>
    </w:p>
    <w:p w14:paraId="0ED82BF5" w14:textId="00947A65" w:rsidR="007743CA" w:rsidRPr="007743CA" w:rsidRDefault="007743CA" w:rsidP="007743CA">
      <w:pPr>
        <w:pStyle w:val="NoSpacing"/>
        <w:rPr>
          <w:b/>
          <w:bCs/>
          <w:sz w:val="32"/>
          <w:szCs w:val="32"/>
        </w:rPr>
      </w:pPr>
      <w:r w:rsidRPr="007743CA">
        <w:rPr>
          <w:b/>
          <w:bCs/>
          <w:sz w:val="32"/>
          <w:szCs w:val="32"/>
        </w:rPr>
        <w:t>DEVELOPMENT &amp; PROPOSED TECH STACK</w:t>
      </w:r>
    </w:p>
    <w:p w14:paraId="2B976DF4" w14:textId="77777777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Frontend Interface : HTML, CSS, JavaScript / React.js </w:t>
      </w:r>
    </w:p>
    <w:p w14:paraId="2A9C7250" w14:textId="482FF292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>• Backend API : Python (Flask</w:t>
      </w:r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FlaskSockeIO</w:t>
      </w:r>
      <w:proofErr w:type="spellEnd"/>
      <w:r w:rsidRPr="007743CA">
        <w:rPr>
          <w:sz w:val="32"/>
          <w:szCs w:val="32"/>
        </w:rPr>
        <w:t>)</w:t>
      </w:r>
    </w:p>
    <w:p w14:paraId="24D37CC8" w14:textId="77777777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 • Database System : MySQL / MongoDB </w:t>
      </w:r>
    </w:p>
    <w:p w14:paraId="6363BD01" w14:textId="77777777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Real-time Messaging: </w:t>
      </w:r>
      <w:proofErr w:type="spellStart"/>
      <w:r w:rsidRPr="007743CA">
        <w:rPr>
          <w:sz w:val="32"/>
          <w:szCs w:val="32"/>
        </w:rPr>
        <w:t>WebSockets</w:t>
      </w:r>
      <w:proofErr w:type="spellEnd"/>
      <w:r w:rsidRPr="007743CA">
        <w:rPr>
          <w:sz w:val="32"/>
          <w:szCs w:val="32"/>
        </w:rPr>
        <w:t xml:space="preserve"> / Socket.io </w:t>
      </w:r>
    </w:p>
    <w:p w14:paraId="111DE295" w14:textId="77777777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File Storage : Local Server / Cloud-based Storage </w:t>
      </w:r>
    </w:p>
    <w:p w14:paraId="4BB00618" w14:textId="3FF72A1A" w:rsid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Development Tools : Visual Studio Code, Git, GitHub </w:t>
      </w:r>
    </w:p>
    <w:p w14:paraId="74D887DA" w14:textId="77777777" w:rsidR="007743CA" w:rsidRPr="007743CA" w:rsidRDefault="007743CA" w:rsidP="007743CA">
      <w:pPr>
        <w:pStyle w:val="NoSpacing"/>
        <w:rPr>
          <w:sz w:val="32"/>
          <w:szCs w:val="32"/>
        </w:rPr>
      </w:pPr>
    </w:p>
    <w:p w14:paraId="556447AE" w14:textId="31E0BD84" w:rsidR="007743CA" w:rsidRPr="007743CA" w:rsidRDefault="007743CA" w:rsidP="007743CA">
      <w:pPr>
        <w:pStyle w:val="NoSpacing"/>
        <w:rPr>
          <w:b/>
          <w:bCs/>
          <w:sz w:val="32"/>
          <w:szCs w:val="32"/>
        </w:rPr>
      </w:pPr>
      <w:r w:rsidRPr="007743CA">
        <w:rPr>
          <w:b/>
          <w:bCs/>
          <w:sz w:val="32"/>
          <w:szCs w:val="32"/>
        </w:rPr>
        <w:t xml:space="preserve">TESTING STRATEGY </w:t>
      </w:r>
    </w:p>
    <w:p w14:paraId="75EF00A9" w14:textId="120112A4" w:rsidR="007743CA" w:rsidRPr="007743CA" w:rsidRDefault="007743CA" w:rsidP="007743C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</w:t>
      </w:r>
      <w:r w:rsidRPr="007743CA">
        <w:rPr>
          <w:sz w:val="32"/>
          <w:szCs w:val="32"/>
        </w:rPr>
        <w:t xml:space="preserve">ystem security, integrity, and performance: </w:t>
      </w:r>
    </w:p>
    <w:p w14:paraId="3790CD1A" w14:textId="3EFF4C40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Functional &amp; Unit Testing : Verifies individual functions </w:t>
      </w:r>
    </w:p>
    <w:p w14:paraId="686B905C" w14:textId="631CFCE7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Integration &amp; Database Testing : Ensures smooth API and database </w:t>
      </w:r>
    </w:p>
    <w:p w14:paraId="42772C70" w14:textId="6A1F18F6" w:rsidR="007743CA" w:rsidRP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Security &amp; Auth Testing : Validates access control </w:t>
      </w:r>
    </w:p>
    <w:p w14:paraId="41337B33" w14:textId="77777777" w:rsidR="007743CA" w:rsidRDefault="007743CA" w:rsidP="007743CA">
      <w:pPr>
        <w:pStyle w:val="NoSpacing"/>
        <w:rPr>
          <w:sz w:val="32"/>
          <w:szCs w:val="32"/>
        </w:rPr>
      </w:pPr>
      <w:r w:rsidRPr="007743CA">
        <w:rPr>
          <w:sz w:val="32"/>
          <w:szCs w:val="32"/>
        </w:rPr>
        <w:t xml:space="preserve">• UI &amp; Performance Testing : Guarantees responsive layout and speed </w:t>
      </w:r>
    </w:p>
    <w:p w14:paraId="0EDEEB0D" w14:textId="77777777" w:rsidR="005C0D20" w:rsidRDefault="005C0D20" w:rsidP="0007423B">
      <w:pPr>
        <w:pStyle w:val="NoSpacing"/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</w:p>
    <w:p w14:paraId="2B4A3645" w14:textId="18EC020E" w:rsidR="00FE2982" w:rsidRDefault="00FE2982" w:rsidP="0007423B">
      <w:pPr>
        <w:pStyle w:val="NoSpacing"/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  <w:r w:rsidRPr="0007423B">
        <w:rPr>
          <w:rFonts w:ascii="Brygada 1918 SemiBold" w:hAnsi="Brygada 1918 SemiBold"/>
          <w:b/>
          <w:bCs/>
          <w:sz w:val="36"/>
          <w:szCs w:val="40"/>
          <w:lang w:val="en-US"/>
        </w:rPr>
        <w:lastRenderedPageBreak/>
        <w:t>PROPOSED SYSTEM / MODEL</w:t>
      </w:r>
    </w:p>
    <w:p w14:paraId="05368E49" w14:textId="77777777" w:rsidR="0007423B" w:rsidRDefault="0007423B" w:rsidP="007743CA">
      <w:pPr>
        <w:pStyle w:val="NoSpacing"/>
        <w:rPr>
          <w:rFonts w:ascii="Brygada 1918 SemiBold" w:hAnsi="Brygada 1918 SemiBold"/>
          <w:b/>
          <w:bCs/>
          <w:sz w:val="36"/>
          <w:szCs w:val="40"/>
          <w:lang w:val="en-US"/>
        </w:rPr>
      </w:pPr>
    </w:p>
    <w:p w14:paraId="01F1BEBC" w14:textId="2F79F5FD" w:rsidR="0007423B" w:rsidRPr="0007423B" w:rsidRDefault="0007423B" w:rsidP="0007423B">
      <w:pPr>
        <w:pStyle w:val="NoSpacing"/>
        <w:rPr>
          <w:sz w:val="44"/>
          <w:szCs w:val="44"/>
        </w:rPr>
      </w:pPr>
      <w:r w:rsidRPr="0007423B">
        <w:rPr>
          <w:noProof/>
          <w:sz w:val="44"/>
          <w:szCs w:val="44"/>
        </w:rPr>
        <w:drawing>
          <wp:inline distT="0" distB="0" distL="0" distR="0" wp14:anchorId="34FDA6B8" wp14:editId="230D0626">
            <wp:extent cx="5438092" cy="6736715"/>
            <wp:effectExtent l="0" t="0" r="0" b="6985"/>
            <wp:docPr id="846635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891" cy="675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E7A2" w14:textId="77777777" w:rsidR="0007423B" w:rsidRDefault="0007423B" w:rsidP="0007423B">
      <w:pPr>
        <w:rPr>
          <w:rFonts w:ascii="Brygada 1918 SemiBold" w:hAnsi="Brygada 1918 SemiBold"/>
          <w:b/>
          <w:bCs/>
          <w:sz w:val="30"/>
          <w:szCs w:val="30"/>
          <w:lang w:val="en-US"/>
        </w:rPr>
      </w:pPr>
    </w:p>
    <w:p w14:paraId="140898CF" w14:textId="77777777" w:rsidR="00F56998" w:rsidRDefault="00F56998" w:rsidP="0007423B">
      <w:pPr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</w:p>
    <w:p w14:paraId="730DA5FB" w14:textId="77777777" w:rsidR="00F56998" w:rsidRDefault="00F56998" w:rsidP="0007423B">
      <w:pPr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</w:p>
    <w:p w14:paraId="02BEC471" w14:textId="77777777" w:rsidR="00F56998" w:rsidRDefault="00F56998" w:rsidP="0007423B">
      <w:pPr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</w:p>
    <w:p w14:paraId="0902E0E6" w14:textId="6DA58A7D" w:rsidR="00FE2982" w:rsidRPr="0007423B" w:rsidRDefault="00FE2982" w:rsidP="0007423B">
      <w:pPr>
        <w:jc w:val="center"/>
        <w:rPr>
          <w:rFonts w:ascii="Brygada 1918 SemiBold" w:hAnsi="Brygada 1918 SemiBold"/>
          <w:b/>
          <w:bCs/>
          <w:sz w:val="36"/>
          <w:szCs w:val="40"/>
          <w:lang w:val="en-US"/>
        </w:rPr>
      </w:pPr>
      <w:r w:rsidRPr="0007423B">
        <w:rPr>
          <w:rFonts w:ascii="Brygada 1918 SemiBold" w:hAnsi="Brygada 1918 SemiBold"/>
          <w:b/>
          <w:bCs/>
          <w:sz w:val="36"/>
          <w:szCs w:val="40"/>
          <w:lang w:val="en-US"/>
        </w:rPr>
        <w:lastRenderedPageBreak/>
        <w:t>APPLICATIONS</w:t>
      </w:r>
    </w:p>
    <w:p w14:paraId="6BB1ACB5" w14:textId="77777777" w:rsidR="0007423B" w:rsidRDefault="0007423B" w:rsidP="0007423B">
      <w:pPr>
        <w:pStyle w:val="NoSpacing"/>
        <w:rPr>
          <w:sz w:val="32"/>
          <w:szCs w:val="32"/>
        </w:rPr>
      </w:pPr>
      <w:r w:rsidRPr="0007423B">
        <w:rPr>
          <w:sz w:val="32"/>
          <w:szCs w:val="32"/>
        </w:rPr>
        <w:t xml:space="preserve">The proposed platform, </w:t>
      </w:r>
      <w:proofErr w:type="spellStart"/>
      <w:r w:rsidRPr="0007423B">
        <w:rPr>
          <w:sz w:val="32"/>
          <w:szCs w:val="32"/>
        </w:rPr>
        <w:t>CampusConnect</w:t>
      </w:r>
      <w:proofErr w:type="spellEnd"/>
      <w:r w:rsidRPr="0007423B">
        <w:rPr>
          <w:sz w:val="32"/>
          <w:szCs w:val="32"/>
        </w:rPr>
        <w:t>, has several practical applications within an educational environment:</w:t>
      </w:r>
    </w:p>
    <w:p w14:paraId="7C2B5420" w14:textId="2547560C" w:rsidR="0007423B" w:rsidRPr="0007423B" w:rsidRDefault="0007423B" w:rsidP="0007423B">
      <w:pPr>
        <w:pStyle w:val="NoSpacing"/>
        <w:numPr>
          <w:ilvl w:val="0"/>
          <w:numId w:val="14"/>
        </w:numPr>
        <w:rPr>
          <w:b/>
          <w:bCs/>
          <w:sz w:val="32"/>
          <w:szCs w:val="32"/>
        </w:rPr>
      </w:pPr>
      <w:r w:rsidRPr="0007423B">
        <w:rPr>
          <w:b/>
          <w:bCs/>
          <w:sz w:val="32"/>
          <w:szCs w:val="32"/>
        </w:rPr>
        <w:t xml:space="preserve">Centralized Campus Communication: </w:t>
      </w:r>
    </w:p>
    <w:p w14:paraId="0440CEAD" w14:textId="454583BC" w:rsidR="0007423B" w:rsidRDefault="0007423B" w:rsidP="0007423B">
      <w:pPr>
        <w:pStyle w:val="NoSpacing"/>
        <w:ind w:left="435" w:firstLine="285"/>
        <w:rPr>
          <w:sz w:val="32"/>
          <w:szCs w:val="32"/>
        </w:rPr>
      </w:pPr>
      <w:r w:rsidRPr="0007423B">
        <w:rPr>
          <w:sz w:val="32"/>
          <w:szCs w:val="32"/>
        </w:rPr>
        <w:t xml:space="preserve">• Acts as an official channel for colleges to broadcast circulars, exam timetables, and event news without depending on public social media. </w:t>
      </w:r>
    </w:p>
    <w:p w14:paraId="559AD436" w14:textId="2FCC10A8" w:rsidR="0007423B" w:rsidRPr="0007423B" w:rsidRDefault="0007423B" w:rsidP="0007423B">
      <w:pPr>
        <w:pStyle w:val="NoSpacing"/>
        <w:numPr>
          <w:ilvl w:val="0"/>
          <w:numId w:val="14"/>
        </w:numPr>
        <w:rPr>
          <w:b/>
          <w:bCs/>
          <w:sz w:val="32"/>
          <w:szCs w:val="32"/>
        </w:rPr>
      </w:pPr>
      <w:r w:rsidRPr="0007423B">
        <w:rPr>
          <w:b/>
          <w:bCs/>
          <w:sz w:val="32"/>
          <w:szCs w:val="32"/>
        </w:rPr>
        <w:t xml:space="preserve">Peer-to-Peer Academic Learning: </w:t>
      </w:r>
    </w:p>
    <w:p w14:paraId="5253E74D" w14:textId="77777777" w:rsidR="0007423B" w:rsidRDefault="0007423B" w:rsidP="0007423B">
      <w:pPr>
        <w:pStyle w:val="NoSpacing"/>
        <w:ind w:left="435" w:firstLine="285"/>
        <w:rPr>
          <w:sz w:val="32"/>
          <w:szCs w:val="32"/>
        </w:rPr>
      </w:pPr>
      <w:r w:rsidRPr="0007423B">
        <w:rPr>
          <w:sz w:val="32"/>
          <w:szCs w:val="32"/>
        </w:rPr>
        <w:t>• Enables students to easily share and discover study materials, lecture notes, PDFs, and educational video resources in an organized manner.</w:t>
      </w:r>
    </w:p>
    <w:p w14:paraId="7F115FA5" w14:textId="588F48D5" w:rsidR="0007423B" w:rsidRPr="0007423B" w:rsidRDefault="0007423B" w:rsidP="0007423B">
      <w:pPr>
        <w:pStyle w:val="NoSpacing"/>
        <w:numPr>
          <w:ilvl w:val="0"/>
          <w:numId w:val="14"/>
        </w:numPr>
        <w:rPr>
          <w:b/>
          <w:bCs/>
          <w:sz w:val="32"/>
          <w:szCs w:val="32"/>
        </w:rPr>
      </w:pPr>
      <w:r w:rsidRPr="0007423B">
        <w:rPr>
          <w:b/>
          <w:bCs/>
          <w:sz w:val="32"/>
          <w:szCs w:val="32"/>
        </w:rPr>
        <w:t xml:space="preserve">Collaborative Group Study &amp; Messaging: </w:t>
      </w:r>
    </w:p>
    <w:p w14:paraId="28F646BE" w14:textId="77777777" w:rsidR="0007423B" w:rsidRDefault="0007423B" w:rsidP="0007423B">
      <w:pPr>
        <w:pStyle w:val="NoSpacing"/>
        <w:ind w:left="435" w:firstLine="285"/>
        <w:rPr>
          <w:sz w:val="32"/>
          <w:szCs w:val="32"/>
        </w:rPr>
      </w:pPr>
      <w:r w:rsidRPr="0007423B">
        <w:rPr>
          <w:sz w:val="32"/>
          <w:szCs w:val="32"/>
        </w:rPr>
        <w:t xml:space="preserve">• Allows students to form subject-wise, project-wise, or interest-based groups for active discussions and seamless resource exchange. </w:t>
      </w:r>
    </w:p>
    <w:p w14:paraId="4B4EAAAC" w14:textId="23F65909" w:rsidR="0007423B" w:rsidRPr="0007423B" w:rsidRDefault="0007423B" w:rsidP="0007423B">
      <w:pPr>
        <w:pStyle w:val="NoSpacing"/>
        <w:numPr>
          <w:ilvl w:val="0"/>
          <w:numId w:val="14"/>
        </w:numPr>
        <w:rPr>
          <w:b/>
          <w:bCs/>
          <w:sz w:val="32"/>
          <w:szCs w:val="32"/>
        </w:rPr>
      </w:pPr>
      <w:r w:rsidRPr="0007423B">
        <w:rPr>
          <w:b/>
          <w:bCs/>
          <w:sz w:val="32"/>
          <w:szCs w:val="32"/>
        </w:rPr>
        <w:t xml:space="preserve">Faculty-Guided Assessment &amp; Skill Building: </w:t>
      </w:r>
    </w:p>
    <w:p w14:paraId="09B0BC9A" w14:textId="77777777" w:rsidR="0007423B" w:rsidRDefault="0007423B" w:rsidP="0007423B">
      <w:pPr>
        <w:pStyle w:val="NoSpacing"/>
        <w:ind w:left="435" w:firstLine="285"/>
        <w:rPr>
          <w:sz w:val="32"/>
          <w:szCs w:val="32"/>
        </w:rPr>
      </w:pPr>
      <w:r w:rsidRPr="0007423B">
        <w:rPr>
          <w:sz w:val="32"/>
          <w:szCs w:val="32"/>
        </w:rPr>
        <w:t xml:space="preserve">• Provides a dedicated platform for teachers to conduct online MCQ quizzes and host coding competitions to evaluate technical knowledge. </w:t>
      </w:r>
    </w:p>
    <w:p w14:paraId="2401A7B5" w14:textId="6E8B8771" w:rsidR="0007423B" w:rsidRPr="0007423B" w:rsidRDefault="0007423B" w:rsidP="0007423B">
      <w:pPr>
        <w:pStyle w:val="NoSpacing"/>
        <w:numPr>
          <w:ilvl w:val="0"/>
          <w:numId w:val="14"/>
        </w:numPr>
        <w:rPr>
          <w:b/>
          <w:bCs/>
          <w:sz w:val="32"/>
          <w:szCs w:val="32"/>
        </w:rPr>
      </w:pPr>
      <w:r w:rsidRPr="0007423B">
        <w:rPr>
          <w:b/>
          <w:bCs/>
          <w:sz w:val="32"/>
          <w:szCs w:val="32"/>
        </w:rPr>
        <w:t xml:space="preserve">Moderated &amp; Distraction-Free Environment: </w:t>
      </w:r>
    </w:p>
    <w:p w14:paraId="772BFFF9" w14:textId="5C402614" w:rsidR="00FE2982" w:rsidRPr="0007423B" w:rsidRDefault="0007423B" w:rsidP="0007423B">
      <w:pPr>
        <w:pStyle w:val="NoSpacing"/>
        <w:ind w:left="435" w:firstLine="285"/>
        <w:rPr>
          <w:sz w:val="32"/>
          <w:szCs w:val="32"/>
          <w:lang w:val="en-US"/>
        </w:rPr>
      </w:pPr>
      <w:r w:rsidRPr="0007423B">
        <w:rPr>
          <w:sz w:val="32"/>
          <w:szCs w:val="32"/>
        </w:rPr>
        <w:t>• Serves as a secure, academic-focused alternative to general social networking apps, ensuring content is filtered and monitored by college faculty.</w:t>
      </w:r>
    </w:p>
    <w:p w14:paraId="423B0ACB" w14:textId="77777777" w:rsidR="00FE2982" w:rsidRDefault="00FE2982" w:rsidP="00FE2982">
      <w:pPr>
        <w:pStyle w:val="ListParagraph"/>
        <w:rPr>
          <w:rFonts w:ascii="Brygada 1918 SemiBold" w:hAnsi="Brygada 1918 SemiBold"/>
          <w:lang w:val="en-US"/>
        </w:rPr>
      </w:pPr>
    </w:p>
    <w:p w14:paraId="7D60F115" w14:textId="77777777" w:rsidR="007630A0" w:rsidRDefault="007630A0" w:rsidP="00FE2982">
      <w:pPr>
        <w:pStyle w:val="ListParagraph"/>
        <w:rPr>
          <w:rFonts w:ascii="Brygada 1918 SemiBold" w:hAnsi="Brygada 1918 SemiBold"/>
          <w:lang w:val="en-US"/>
        </w:rPr>
      </w:pPr>
    </w:p>
    <w:p w14:paraId="53115708" w14:textId="77777777" w:rsidR="007630A0" w:rsidRDefault="007630A0" w:rsidP="00FE2982">
      <w:pPr>
        <w:pStyle w:val="ListParagraph"/>
        <w:rPr>
          <w:rFonts w:ascii="Brygada 1918 SemiBold" w:hAnsi="Brygada 1918 SemiBold"/>
          <w:lang w:val="en-US"/>
        </w:rPr>
      </w:pPr>
    </w:p>
    <w:p w14:paraId="1A439D72" w14:textId="17D6E309" w:rsidR="00FE2982" w:rsidRPr="00E92394" w:rsidRDefault="00E92394" w:rsidP="00E92394">
      <w:pPr>
        <w:pStyle w:val="NoSpacing"/>
        <w:jc w:val="center"/>
        <w:rPr>
          <w:b/>
          <w:bCs/>
          <w:sz w:val="36"/>
          <w:szCs w:val="36"/>
          <w:lang w:val="en-US"/>
        </w:rPr>
      </w:pPr>
      <w:r w:rsidRPr="00E92394">
        <w:rPr>
          <w:b/>
          <w:bCs/>
          <w:sz w:val="36"/>
          <w:szCs w:val="36"/>
          <w:lang w:val="en-US"/>
        </w:rPr>
        <w:t>REFERENCES</w:t>
      </w:r>
    </w:p>
    <w:p w14:paraId="18ACFE1A" w14:textId="77777777" w:rsidR="00FE2982" w:rsidRDefault="00FE2982" w:rsidP="00E92394">
      <w:pPr>
        <w:rPr>
          <w:rFonts w:ascii="Brygada 1918 SemiBold" w:hAnsi="Brygada 1918 SemiBold"/>
          <w:lang w:val="en-US"/>
        </w:rPr>
      </w:pPr>
    </w:p>
    <w:p w14:paraId="76CF4C7B" w14:textId="40626DAD" w:rsidR="00E92394" w:rsidRPr="00E92394" w:rsidRDefault="00E92394" w:rsidP="00E92394">
      <w:pPr>
        <w:pStyle w:val="NoSpacing"/>
        <w:rPr>
          <w:sz w:val="32"/>
          <w:szCs w:val="32"/>
        </w:rPr>
      </w:pPr>
      <w:r w:rsidRPr="00E92394">
        <w:rPr>
          <w:b/>
          <w:bCs/>
          <w:sz w:val="32"/>
          <w:szCs w:val="32"/>
        </w:rPr>
        <w:t>1. React Documentation:</w:t>
      </w:r>
      <w:r w:rsidRPr="00E92394">
        <w:rPr>
          <w:sz w:val="32"/>
          <w:szCs w:val="32"/>
        </w:rPr>
        <w:t xml:space="preserve"> https://react.dev/ </w:t>
      </w:r>
    </w:p>
    <w:p w14:paraId="7776EE21" w14:textId="2825D7AE" w:rsidR="00E92394" w:rsidRDefault="00E92394" w:rsidP="00E92394">
      <w:pPr>
        <w:pStyle w:val="NoSpacing"/>
        <w:rPr>
          <w:sz w:val="32"/>
          <w:szCs w:val="32"/>
        </w:rPr>
      </w:pPr>
      <w:r w:rsidRPr="00E92394">
        <w:rPr>
          <w:b/>
          <w:bCs/>
          <w:sz w:val="32"/>
          <w:szCs w:val="32"/>
        </w:rPr>
        <w:t>2. Flask (Python) Documentation:</w:t>
      </w:r>
      <w:r>
        <w:rPr>
          <w:sz w:val="32"/>
          <w:szCs w:val="32"/>
        </w:rPr>
        <w:t xml:space="preserve"> </w:t>
      </w:r>
      <w:r w:rsidRPr="00E92394">
        <w:rPr>
          <w:sz w:val="32"/>
          <w:szCs w:val="32"/>
        </w:rPr>
        <w:t xml:space="preserve">https://flask.palletsprojects.com/ </w:t>
      </w:r>
      <w:r w:rsidRPr="00E92394">
        <w:rPr>
          <w:b/>
          <w:bCs/>
          <w:sz w:val="32"/>
          <w:szCs w:val="32"/>
        </w:rPr>
        <w:t>3. Web Docs:</w:t>
      </w:r>
      <w:r>
        <w:rPr>
          <w:sz w:val="32"/>
          <w:szCs w:val="32"/>
        </w:rPr>
        <w:t xml:space="preserve"> </w:t>
      </w:r>
      <w:hyperlink r:id="rId10" w:history="1">
        <w:r w:rsidRPr="00236536">
          <w:rPr>
            <w:rStyle w:val="Hyperlink"/>
            <w:sz w:val="32"/>
            <w:szCs w:val="32"/>
          </w:rPr>
          <w:t>https://developer.mozilla.org/</w:t>
        </w:r>
      </w:hyperlink>
      <w:r w:rsidRPr="00E92394">
        <w:rPr>
          <w:sz w:val="32"/>
          <w:szCs w:val="32"/>
        </w:rPr>
        <w:t xml:space="preserve"> </w:t>
      </w:r>
    </w:p>
    <w:p w14:paraId="735E28E1" w14:textId="4986E33E" w:rsidR="00E92394" w:rsidRDefault="00E92394" w:rsidP="00E92394">
      <w:pPr>
        <w:pStyle w:val="NoSpacing"/>
        <w:rPr>
          <w:sz w:val="32"/>
          <w:szCs w:val="32"/>
        </w:rPr>
      </w:pPr>
      <w:r w:rsidRPr="00E92394">
        <w:rPr>
          <w:b/>
          <w:bCs/>
          <w:sz w:val="32"/>
          <w:szCs w:val="32"/>
        </w:rPr>
        <w:t>4. MySQL Reference Manual:</w:t>
      </w:r>
      <w:r>
        <w:rPr>
          <w:sz w:val="32"/>
          <w:szCs w:val="32"/>
        </w:rPr>
        <w:t xml:space="preserve"> </w:t>
      </w:r>
      <w:hyperlink r:id="rId11" w:history="1">
        <w:r w:rsidRPr="00236536">
          <w:rPr>
            <w:rStyle w:val="Hyperlink"/>
            <w:sz w:val="32"/>
            <w:szCs w:val="32"/>
          </w:rPr>
          <w:t>https://dev.mysql.com/doc/</w:t>
        </w:r>
      </w:hyperlink>
      <w:r w:rsidRPr="00E92394">
        <w:rPr>
          <w:sz w:val="32"/>
          <w:szCs w:val="32"/>
        </w:rPr>
        <w:t xml:space="preserve"> </w:t>
      </w:r>
    </w:p>
    <w:bookmarkEnd w:id="0"/>
    <w:p w14:paraId="2A93D35F" w14:textId="77777777" w:rsidR="00FE2982" w:rsidRPr="00FE2982" w:rsidRDefault="00FE2982" w:rsidP="00FE2982">
      <w:pPr>
        <w:rPr>
          <w:rFonts w:ascii="Brygada 1918 SemiBold" w:hAnsi="Brygada 1918 SemiBold"/>
          <w:lang w:val="en-US"/>
        </w:rPr>
      </w:pPr>
    </w:p>
    <w:sectPr w:rsidR="00FE2982" w:rsidRPr="00FE2982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4BE8C" w14:textId="77777777" w:rsidR="004B0792" w:rsidRDefault="004B0792" w:rsidP="00B1547A">
      <w:pPr>
        <w:spacing w:after="0" w:line="240" w:lineRule="auto"/>
      </w:pPr>
      <w:r>
        <w:separator/>
      </w:r>
    </w:p>
  </w:endnote>
  <w:endnote w:type="continuationSeparator" w:id="0">
    <w:p w14:paraId="11591704" w14:textId="77777777" w:rsidR="004B0792" w:rsidRDefault="004B0792" w:rsidP="00B15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ygada 1918 SemiBold">
    <w:altName w:val="Calibri"/>
    <w:charset w:val="00"/>
    <w:family w:val="auto"/>
    <w:pitch w:val="variable"/>
    <w:sig w:usb0="A00002FF" w:usb1="4200607B" w:usb2="01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734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D7E872" w14:textId="046FA166" w:rsidR="000370CD" w:rsidRDefault="000370C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443574" w14:textId="66E56170" w:rsidR="001A337F" w:rsidRPr="001A337F" w:rsidRDefault="001A337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DDABA" w14:textId="77777777" w:rsidR="004B0792" w:rsidRDefault="004B0792" w:rsidP="00B1547A">
      <w:pPr>
        <w:spacing w:after="0" w:line="240" w:lineRule="auto"/>
      </w:pPr>
      <w:r>
        <w:separator/>
      </w:r>
    </w:p>
  </w:footnote>
  <w:footnote w:type="continuationSeparator" w:id="0">
    <w:p w14:paraId="1747130B" w14:textId="77777777" w:rsidR="004B0792" w:rsidRDefault="004B0792" w:rsidP="00B15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F5C"/>
    <w:multiLevelType w:val="hybridMultilevel"/>
    <w:tmpl w:val="8C66BBD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E81CC7"/>
    <w:multiLevelType w:val="hybridMultilevel"/>
    <w:tmpl w:val="A0B4A4B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C96C07"/>
    <w:multiLevelType w:val="hybridMultilevel"/>
    <w:tmpl w:val="C980AA52"/>
    <w:lvl w:ilvl="0" w:tplc="40090005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3" w15:restartNumberingAfterBreak="0">
    <w:nsid w:val="22F26293"/>
    <w:multiLevelType w:val="hybridMultilevel"/>
    <w:tmpl w:val="D4066D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51E6F"/>
    <w:multiLevelType w:val="hybridMultilevel"/>
    <w:tmpl w:val="0FE63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A554F"/>
    <w:multiLevelType w:val="hybridMultilevel"/>
    <w:tmpl w:val="CBF2A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A3EE8"/>
    <w:multiLevelType w:val="hybridMultilevel"/>
    <w:tmpl w:val="3188AE20"/>
    <w:lvl w:ilvl="0" w:tplc="E786B9B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43695DD7"/>
    <w:multiLevelType w:val="hybridMultilevel"/>
    <w:tmpl w:val="D714B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74109"/>
    <w:multiLevelType w:val="hybridMultilevel"/>
    <w:tmpl w:val="67FA5E0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427D43"/>
    <w:multiLevelType w:val="hybridMultilevel"/>
    <w:tmpl w:val="9E745BF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57265B"/>
    <w:multiLevelType w:val="hybridMultilevel"/>
    <w:tmpl w:val="004E15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10C6A"/>
    <w:multiLevelType w:val="hybridMultilevel"/>
    <w:tmpl w:val="C0505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E06A6"/>
    <w:multiLevelType w:val="hybridMultilevel"/>
    <w:tmpl w:val="CD863A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1813DE"/>
    <w:multiLevelType w:val="hybridMultilevel"/>
    <w:tmpl w:val="C3E49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C5B86"/>
    <w:multiLevelType w:val="hybridMultilevel"/>
    <w:tmpl w:val="C8E240A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3660135">
    <w:abstractNumId w:val="10"/>
  </w:num>
  <w:num w:numId="2" w16cid:durableId="1093628356">
    <w:abstractNumId w:val="8"/>
  </w:num>
  <w:num w:numId="3" w16cid:durableId="1159424988">
    <w:abstractNumId w:val="3"/>
  </w:num>
  <w:num w:numId="4" w16cid:durableId="994799623">
    <w:abstractNumId w:val="0"/>
  </w:num>
  <w:num w:numId="5" w16cid:durableId="1122773553">
    <w:abstractNumId w:val="9"/>
  </w:num>
  <w:num w:numId="6" w16cid:durableId="1315335905">
    <w:abstractNumId w:val="14"/>
  </w:num>
  <w:num w:numId="7" w16cid:durableId="1189641519">
    <w:abstractNumId w:val="1"/>
  </w:num>
  <w:num w:numId="8" w16cid:durableId="467091717">
    <w:abstractNumId w:val="2"/>
  </w:num>
  <w:num w:numId="9" w16cid:durableId="1092778041">
    <w:abstractNumId w:val="11"/>
  </w:num>
  <w:num w:numId="10" w16cid:durableId="1720326104">
    <w:abstractNumId w:val="13"/>
  </w:num>
  <w:num w:numId="11" w16cid:durableId="2097550159">
    <w:abstractNumId w:val="12"/>
  </w:num>
  <w:num w:numId="12" w16cid:durableId="178855936">
    <w:abstractNumId w:val="5"/>
  </w:num>
  <w:num w:numId="13" w16cid:durableId="1339187415">
    <w:abstractNumId w:val="7"/>
  </w:num>
  <w:num w:numId="14" w16cid:durableId="1426538642">
    <w:abstractNumId w:val="6"/>
  </w:num>
  <w:num w:numId="15" w16cid:durableId="800075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3E"/>
    <w:rsid w:val="00013916"/>
    <w:rsid w:val="0003513E"/>
    <w:rsid w:val="000370CD"/>
    <w:rsid w:val="0007423B"/>
    <w:rsid w:val="000817E2"/>
    <w:rsid w:val="000D7D61"/>
    <w:rsid w:val="001A337F"/>
    <w:rsid w:val="001C1EDA"/>
    <w:rsid w:val="001D53A6"/>
    <w:rsid w:val="003374D5"/>
    <w:rsid w:val="003F2486"/>
    <w:rsid w:val="00444823"/>
    <w:rsid w:val="004565D0"/>
    <w:rsid w:val="004B0792"/>
    <w:rsid w:val="005260EA"/>
    <w:rsid w:val="005C0D20"/>
    <w:rsid w:val="005C4C7B"/>
    <w:rsid w:val="00615C21"/>
    <w:rsid w:val="0063315F"/>
    <w:rsid w:val="006A4E76"/>
    <w:rsid w:val="006B67AE"/>
    <w:rsid w:val="006F3D5D"/>
    <w:rsid w:val="006F6147"/>
    <w:rsid w:val="007630A0"/>
    <w:rsid w:val="007743CA"/>
    <w:rsid w:val="007F6BEA"/>
    <w:rsid w:val="00822ABD"/>
    <w:rsid w:val="00A07D6F"/>
    <w:rsid w:val="00B1547A"/>
    <w:rsid w:val="00C4754F"/>
    <w:rsid w:val="00D474EB"/>
    <w:rsid w:val="00E2679B"/>
    <w:rsid w:val="00E92394"/>
    <w:rsid w:val="00EF0BD7"/>
    <w:rsid w:val="00F138BC"/>
    <w:rsid w:val="00F56998"/>
    <w:rsid w:val="00F76B6D"/>
    <w:rsid w:val="00FE1942"/>
    <w:rsid w:val="00FE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7E5F9"/>
  <w15:chartTrackingRefBased/>
  <w15:docId w15:val="{A9DC1A0B-713C-48C8-87A1-C1965B8C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7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E19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E1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47A"/>
  </w:style>
  <w:style w:type="paragraph" w:styleId="Footer">
    <w:name w:val="footer"/>
    <w:basedOn w:val="Normal"/>
    <w:link w:val="FooterChar"/>
    <w:uiPriority w:val="99"/>
    <w:unhideWhenUsed/>
    <w:rsid w:val="00B1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shantukande37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c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eloper.mozilla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88459-31DC-41BB-8831-0138B47D9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Mahajan</dc:creator>
  <cp:keywords/>
  <dc:description/>
  <cp:lastModifiedBy>Sushant Ukande</cp:lastModifiedBy>
  <cp:revision>41</cp:revision>
  <dcterms:created xsi:type="dcterms:W3CDTF">2026-09-04T17:02:00Z</dcterms:created>
  <dcterms:modified xsi:type="dcterms:W3CDTF">2026-09-05T04:47:00Z</dcterms:modified>
</cp:coreProperties>
</file>