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D93BB" w14:textId="77777777" w:rsidR="00561183" w:rsidRDefault="00561183" w:rsidP="00561183">
      <w:r>
        <w:t>Python 第三</w:t>
      </w:r>
      <w:proofErr w:type="gramStart"/>
      <w:r>
        <w:t>方库国内</w:t>
      </w:r>
      <w:proofErr w:type="gramEnd"/>
      <w:r>
        <w:t>镜像下载地址</w:t>
      </w:r>
    </w:p>
    <w:p w14:paraId="5B79705B" w14:textId="77777777" w:rsidR="00561183" w:rsidRDefault="00561183" w:rsidP="00561183">
      <w:r>
        <w:rPr>
          <w:rFonts w:hint="eastAsia"/>
        </w:rPr>
        <w:t>由于</w:t>
      </w:r>
      <w:r>
        <w:t xml:space="preserve"> Python 服务器在国外，因此使用 pip 安装第三方模块或者库的时候，下载速度特别慢，经常出现如下报错：</w:t>
      </w:r>
    </w:p>
    <w:p w14:paraId="5CD843F9" w14:textId="77777777" w:rsidR="00561183" w:rsidRDefault="00561183" w:rsidP="00561183"/>
    <w:p w14:paraId="6FB49D64" w14:textId="77777777" w:rsidR="00561183" w:rsidRDefault="00561183" w:rsidP="00561183">
      <w:r>
        <w:t xml:space="preserve">$ </w:t>
      </w:r>
      <w:proofErr w:type="gramStart"/>
      <w:r>
        <w:t>socket.timeout</w:t>
      </w:r>
      <w:proofErr w:type="gramEnd"/>
      <w:r>
        <w:t>: The read operation timed out</w:t>
      </w:r>
    </w:p>
    <w:p w14:paraId="7F0701C8" w14:textId="77777777" w:rsidR="00561183" w:rsidRDefault="00561183" w:rsidP="00561183">
      <w:r>
        <w:rPr>
          <w:rFonts w:hint="eastAsia"/>
        </w:rPr>
        <w:t>为提升下载速度，可以使用国内镜像下载，常用的国内镜像有：</w:t>
      </w:r>
    </w:p>
    <w:p w14:paraId="4ADC4A9E" w14:textId="77777777" w:rsidR="00561183" w:rsidRDefault="00561183" w:rsidP="00561183"/>
    <w:p w14:paraId="00277E12" w14:textId="77777777" w:rsidR="00561183" w:rsidRDefault="00561183" w:rsidP="00561183">
      <w:r>
        <w:rPr>
          <w:rFonts w:hint="eastAsia"/>
        </w:rPr>
        <w:t>豆瓣</w:t>
      </w:r>
    </w:p>
    <w:p w14:paraId="061C36E2" w14:textId="77777777" w:rsidR="00561183" w:rsidRDefault="00561183" w:rsidP="00561183"/>
    <w:p w14:paraId="03723461" w14:textId="77777777" w:rsidR="00561183" w:rsidRDefault="00561183" w:rsidP="00561183">
      <w:r>
        <w:t>https://pypi.douban.com/simple</w:t>
      </w:r>
    </w:p>
    <w:p w14:paraId="4F501888" w14:textId="77777777" w:rsidR="00561183" w:rsidRDefault="00561183" w:rsidP="00561183">
      <w:r>
        <w:rPr>
          <w:rFonts w:hint="eastAsia"/>
        </w:rPr>
        <w:t>阿里云</w:t>
      </w:r>
    </w:p>
    <w:p w14:paraId="4ECA0246" w14:textId="77777777" w:rsidR="00561183" w:rsidRDefault="00561183" w:rsidP="00561183"/>
    <w:p w14:paraId="36C60D99" w14:textId="77777777" w:rsidR="00561183" w:rsidRDefault="00561183" w:rsidP="00561183">
      <w:r>
        <w:t>https://mirrors.aliyun.com/pypi/simple</w:t>
      </w:r>
    </w:p>
    <w:p w14:paraId="67047C13" w14:textId="77777777" w:rsidR="00561183" w:rsidRDefault="00561183" w:rsidP="00561183">
      <w:r>
        <w:rPr>
          <w:rFonts w:hint="eastAsia"/>
        </w:rPr>
        <w:t>清华大学</w:t>
      </w:r>
    </w:p>
    <w:p w14:paraId="3218C869" w14:textId="77777777" w:rsidR="00561183" w:rsidRDefault="00561183" w:rsidP="00561183"/>
    <w:p w14:paraId="7BCD2002" w14:textId="77777777" w:rsidR="00561183" w:rsidRDefault="00561183" w:rsidP="00561183">
      <w:r>
        <w:t>https://pypi.tuna.tsinghua.edu.cn/simple</w:t>
      </w:r>
    </w:p>
    <w:p w14:paraId="0751F1F4" w14:textId="77777777" w:rsidR="00561183" w:rsidRDefault="00561183" w:rsidP="00561183">
      <w:r>
        <w:rPr>
          <w:rFonts w:hint="eastAsia"/>
        </w:rPr>
        <w:t>中国科技大学</w:t>
      </w:r>
    </w:p>
    <w:p w14:paraId="6DBBCF9E" w14:textId="77777777" w:rsidR="00561183" w:rsidRDefault="00561183" w:rsidP="00561183">
      <w:bookmarkStart w:id="0" w:name="_GoBack"/>
      <w:bookmarkEnd w:id="0"/>
    </w:p>
    <w:p w14:paraId="5918C028" w14:textId="77777777" w:rsidR="00561183" w:rsidRDefault="00561183" w:rsidP="00561183">
      <w:r>
        <w:t>https://pypi.mirrors.ustc.edu.cn/simple</w:t>
      </w:r>
    </w:p>
    <w:p w14:paraId="25909DC4" w14:textId="77777777" w:rsidR="00561183" w:rsidRDefault="00561183" w:rsidP="00561183">
      <w:r>
        <w:rPr>
          <w:rFonts w:hint="eastAsia"/>
        </w:rPr>
        <w:t>使用方法为在</w:t>
      </w:r>
      <w:r>
        <w:t xml:space="preserve"> pip 命令后加 -i URL 方法，以从阿里云下载 pandas 库为例：</w:t>
      </w:r>
    </w:p>
    <w:p w14:paraId="38013CDF" w14:textId="77777777" w:rsidR="00561183" w:rsidRDefault="00561183" w:rsidP="00561183"/>
    <w:p w14:paraId="753A9D91" w14:textId="7E19A2BC" w:rsidR="007E219E" w:rsidRDefault="00561183" w:rsidP="00561183">
      <w:r>
        <w:t xml:space="preserve">pip install pandas -i </w:t>
      </w:r>
      <w:hyperlink r:id="rId4" w:history="1">
        <w:r w:rsidR="00FE794E" w:rsidRPr="00743CF5">
          <w:rPr>
            <w:rStyle w:val="a3"/>
          </w:rPr>
          <w:t>https://mirrors.aliyun.com/pypi/simple</w:t>
        </w:r>
      </w:hyperlink>
    </w:p>
    <w:p w14:paraId="755CA260" w14:textId="3C37FDCD" w:rsidR="00FE794E" w:rsidRDefault="00FE794E" w:rsidP="00FE794E">
      <w:r>
        <w:t xml:space="preserve">pip install </w:t>
      </w:r>
      <w:r>
        <w:t>wordcloud</w:t>
      </w:r>
      <w:r>
        <w:t xml:space="preserve"> -i </w:t>
      </w:r>
      <w:hyperlink r:id="rId5" w:history="1">
        <w:r w:rsidRPr="00743CF5">
          <w:rPr>
            <w:rStyle w:val="a3"/>
          </w:rPr>
          <w:t>https://mirrors.aliyun.com/pypi/simple</w:t>
        </w:r>
      </w:hyperlink>
    </w:p>
    <w:p w14:paraId="59426295" w14:textId="0B6CEB86" w:rsidR="00662169" w:rsidRDefault="00662169" w:rsidP="00662169">
      <w:r>
        <w:t xml:space="preserve">pip install </w:t>
      </w:r>
      <w:r>
        <w:t xml:space="preserve">numpy </w:t>
      </w:r>
      <w:r>
        <w:t xml:space="preserve">-i </w:t>
      </w:r>
      <w:hyperlink r:id="rId6" w:history="1">
        <w:r w:rsidRPr="00743CF5">
          <w:rPr>
            <w:rStyle w:val="a3"/>
          </w:rPr>
          <w:t>https://mirrors.aliyun.com/pypi/simple</w:t>
        </w:r>
      </w:hyperlink>
    </w:p>
    <w:p w14:paraId="0A3C0061" w14:textId="20F2B704" w:rsidR="00662169" w:rsidRDefault="00662169" w:rsidP="00662169">
      <w:r>
        <w:t xml:space="preserve">pip install </w:t>
      </w:r>
      <w:r w:rsidR="00E64C85">
        <w:t>matplotlib</w:t>
      </w:r>
      <w:r>
        <w:t xml:space="preserve"> -i </w:t>
      </w:r>
      <w:hyperlink r:id="rId7" w:history="1">
        <w:r w:rsidRPr="00743CF5">
          <w:rPr>
            <w:rStyle w:val="a3"/>
          </w:rPr>
          <w:t>https://mirrors.aliyun.com/pypi/simple</w:t>
        </w:r>
      </w:hyperlink>
    </w:p>
    <w:p w14:paraId="056C13EC" w14:textId="7B8274D9" w:rsidR="00E64C85" w:rsidRDefault="00E64C85" w:rsidP="00E64C85">
      <w:r>
        <w:t xml:space="preserve">pip install </w:t>
      </w:r>
      <w:r>
        <w:t>seaborn</w:t>
      </w:r>
      <w:r>
        <w:t xml:space="preserve"> -i </w:t>
      </w:r>
      <w:hyperlink r:id="rId8" w:history="1">
        <w:r w:rsidRPr="00743CF5">
          <w:rPr>
            <w:rStyle w:val="a3"/>
          </w:rPr>
          <w:t>https://mirrors.aliyun.com/pypi/simple</w:t>
        </w:r>
      </w:hyperlink>
    </w:p>
    <w:p w14:paraId="15538B06" w14:textId="6F1A4630" w:rsidR="00E64C85" w:rsidRDefault="00E64C85" w:rsidP="00E64C85">
      <w:r>
        <w:t xml:space="preserve">pip install </w:t>
      </w:r>
      <w:r>
        <w:t>pyqtgraph</w:t>
      </w:r>
      <w:r>
        <w:t xml:space="preserve"> -i </w:t>
      </w:r>
      <w:hyperlink r:id="rId9" w:history="1">
        <w:r w:rsidRPr="00743CF5">
          <w:rPr>
            <w:rStyle w:val="a3"/>
          </w:rPr>
          <w:t>https://mirrors.aliyun.com/pypi/simple</w:t>
        </w:r>
      </w:hyperlink>
    </w:p>
    <w:p w14:paraId="6935498D" w14:textId="029350FA" w:rsidR="00A04A6D" w:rsidRDefault="00A04A6D" w:rsidP="00A04A6D">
      <w:r>
        <w:t xml:space="preserve">pip install </w:t>
      </w:r>
      <w:r>
        <w:t>pyecharts</w:t>
      </w:r>
      <w:r>
        <w:t xml:space="preserve"> -i </w:t>
      </w:r>
      <w:hyperlink r:id="rId10" w:history="1">
        <w:r w:rsidRPr="00743CF5">
          <w:rPr>
            <w:rStyle w:val="a3"/>
          </w:rPr>
          <w:t>https://mirrors.aliyun.com/pypi/simple</w:t>
        </w:r>
      </w:hyperlink>
    </w:p>
    <w:p w14:paraId="63928673" w14:textId="44B88CD3" w:rsidR="00A04A6D" w:rsidRDefault="00A04A6D" w:rsidP="00A04A6D">
      <w:r>
        <w:t xml:space="preserve">pip install </w:t>
      </w:r>
      <w:r>
        <w:t>jupyter</w:t>
      </w:r>
      <w:r>
        <w:t xml:space="preserve"> -i </w:t>
      </w:r>
      <w:hyperlink r:id="rId11" w:history="1">
        <w:r w:rsidRPr="00743CF5">
          <w:rPr>
            <w:rStyle w:val="a3"/>
          </w:rPr>
          <w:t>https://mirrors.aliyun.com/pypi/simple</w:t>
        </w:r>
      </w:hyperlink>
    </w:p>
    <w:p w14:paraId="3C98749A" w14:textId="6C3075A1" w:rsidR="00A04A6D" w:rsidRDefault="00A04A6D" w:rsidP="00A04A6D">
      <w:r>
        <w:t xml:space="preserve">pip install </w:t>
      </w:r>
      <w:r>
        <w:t>Pillow</w:t>
      </w:r>
      <w:r>
        <w:t xml:space="preserve"> -i </w:t>
      </w:r>
      <w:hyperlink r:id="rId12" w:history="1">
        <w:r w:rsidRPr="00743CF5">
          <w:rPr>
            <w:rStyle w:val="a3"/>
          </w:rPr>
          <w:t>https://mirrors.aliyun.com/pypi/simple</w:t>
        </w:r>
      </w:hyperlink>
    </w:p>
    <w:p w14:paraId="7DA5B6E9" w14:textId="1F55F0EF" w:rsidR="00A04A6D" w:rsidRDefault="00A04A6D" w:rsidP="00A04A6D">
      <w:r>
        <w:t xml:space="preserve">pip install </w:t>
      </w:r>
      <w:r>
        <w:t>PyMySQL</w:t>
      </w:r>
      <w:r>
        <w:t xml:space="preserve"> -i </w:t>
      </w:r>
      <w:hyperlink r:id="rId13" w:history="1">
        <w:r w:rsidRPr="00743CF5">
          <w:rPr>
            <w:rStyle w:val="a3"/>
          </w:rPr>
          <w:t>https://mirrors.aliyun.com/pypi/simple</w:t>
        </w:r>
      </w:hyperlink>
    </w:p>
    <w:p w14:paraId="5499C14B" w14:textId="291FFE47" w:rsidR="00A04A6D" w:rsidRDefault="00A04A6D" w:rsidP="00A04A6D">
      <w:r>
        <w:t xml:space="preserve">pip install </w:t>
      </w:r>
      <w:r w:rsidRPr="00A04A6D">
        <w:t>jieba</w:t>
      </w:r>
      <w:r>
        <w:t xml:space="preserve"> -i </w:t>
      </w:r>
      <w:hyperlink r:id="rId14" w:history="1">
        <w:r w:rsidRPr="00743CF5">
          <w:rPr>
            <w:rStyle w:val="a3"/>
          </w:rPr>
          <w:t>https://mirrors.aliyun.com/pypi/simple</w:t>
        </w:r>
      </w:hyperlink>
    </w:p>
    <w:p w14:paraId="3F08C4BF" w14:textId="77777777" w:rsidR="00A04A6D" w:rsidRPr="00A04A6D" w:rsidRDefault="00A04A6D" w:rsidP="00A04A6D"/>
    <w:p w14:paraId="1A1DA092" w14:textId="77777777" w:rsidR="00A04A6D" w:rsidRPr="00A04A6D" w:rsidRDefault="00A04A6D" w:rsidP="00A04A6D"/>
    <w:p w14:paraId="76FF5623" w14:textId="77777777" w:rsidR="00A04A6D" w:rsidRPr="00A04A6D" w:rsidRDefault="00A04A6D" w:rsidP="00A04A6D"/>
    <w:p w14:paraId="5E039D64" w14:textId="4BB9EC34" w:rsidR="00A04A6D" w:rsidRPr="00A04A6D" w:rsidRDefault="00A04A6D" w:rsidP="00E64C85"/>
    <w:p w14:paraId="36A76FCB" w14:textId="50787D9C" w:rsidR="00A04A6D" w:rsidRDefault="00A04A6D" w:rsidP="00E64C85"/>
    <w:p w14:paraId="3977B2B9" w14:textId="40103002" w:rsidR="00A04A6D" w:rsidRDefault="00A04A6D" w:rsidP="00E64C85"/>
    <w:p w14:paraId="480E9D89" w14:textId="77777777" w:rsidR="00A04A6D" w:rsidRDefault="00A04A6D" w:rsidP="00E64C85"/>
    <w:p w14:paraId="4A02BF64" w14:textId="77777777" w:rsidR="00FE794E" w:rsidRPr="00E64C85" w:rsidRDefault="00FE794E" w:rsidP="00561183"/>
    <w:sectPr w:rsidR="00FE794E" w:rsidRPr="00E64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A1"/>
    <w:rsid w:val="00561183"/>
    <w:rsid w:val="00662169"/>
    <w:rsid w:val="007E219E"/>
    <w:rsid w:val="00A04A6D"/>
    <w:rsid w:val="00BA12A1"/>
    <w:rsid w:val="00CA7C69"/>
    <w:rsid w:val="00E64C85"/>
    <w:rsid w:val="00FE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B526"/>
  <w15:chartTrackingRefBased/>
  <w15:docId w15:val="{76D3B179-A30B-4A69-B94D-70990370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79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aliyun.com/pypi/simple" TargetMode="External"/><Relationship Id="rId13" Type="http://schemas.openxmlformats.org/officeDocument/2006/relationships/hyperlink" Target="https://mirrors.aliyun.com/pypi/simp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rrors.aliyun.com/pypi/simple" TargetMode="External"/><Relationship Id="rId12" Type="http://schemas.openxmlformats.org/officeDocument/2006/relationships/hyperlink" Target="https://mirrors.aliyun.com/pypi/simpl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irrors.aliyun.com/pypi/simple" TargetMode="External"/><Relationship Id="rId11" Type="http://schemas.openxmlformats.org/officeDocument/2006/relationships/hyperlink" Target="https://mirrors.aliyun.com/pypi/simple" TargetMode="External"/><Relationship Id="rId5" Type="http://schemas.openxmlformats.org/officeDocument/2006/relationships/hyperlink" Target="https://mirrors.aliyun.com/pypi/simpl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irrors.aliyun.com/pypi/simple" TargetMode="External"/><Relationship Id="rId4" Type="http://schemas.openxmlformats.org/officeDocument/2006/relationships/hyperlink" Target="https://mirrors.aliyun.com/pypi/simple" TargetMode="External"/><Relationship Id="rId9" Type="http://schemas.openxmlformats.org/officeDocument/2006/relationships/hyperlink" Target="https://mirrors.aliyun.com/pypi/simple" TargetMode="External"/><Relationship Id="rId14" Type="http://schemas.openxmlformats.org/officeDocument/2006/relationships/hyperlink" Target="https://mirrors.aliyun.com/pypi/simp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</dc:creator>
  <cp:keywords/>
  <dc:description/>
  <cp:lastModifiedBy>Administrator</cp:lastModifiedBy>
  <cp:revision>6</cp:revision>
  <dcterms:created xsi:type="dcterms:W3CDTF">2020-07-19T02:35:00Z</dcterms:created>
  <dcterms:modified xsi:type="dcterms:W3CDTF">2021-02-25T03:28:00Z</dcterms:modified>
</cp:coreProperties>
</file>