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6682" w14:textId="6E719CA7" w:rsidR="00602715" w:rsidRPr="009F3FBE" w:rsidRDefault="00A76D41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120F752" wp14:editId="2010F2C7">
            <wp:simplePos x="0" y="0"/>
            <wp:positionH relativeFrom="margin">
              <wp:posOffset>4632960</wp:posOffset>
            </wp:positionH>
            <wp:positionV relativeFrom="margin">
              <wp:posOffset>-807720</wp:posOffset>
            </wp:positionV>
            <wp:extent cx="1936800" cy="590400"/>
            <wp:effectExtent l="0" t="0" r="0" b="0"/>
            <wp:wrapSquare wrapText="bothSides"/>
            <wp:docPr id="17011448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March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476CA8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>202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5</w:t>
      </w:r>
    </w:p>
    <w:p w14:paraId="5D4E690F" w14:textId="77777777" w:rsidR="00602715" w:rsidRPr="009F3FBE" w:rsidRDefault="00602715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203FC615" w14:textId="22EC1DB8" w:rsidR="00B060F7" w:rsidRPr="009F3FBE" w:rsidRDefault="00602715" w:rsidP="0014372D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2B3AD78A" w14:textId="77777777" w:rsidR="00697D0F" w:rsidRPr="009F3FBE" w:rsidRDefault="00697D0F" w:rsidP="0014372D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0F68327" w14:textId="34F11858" w:rsidR="00602715" w:rsidRPr="009F3FBE" w:rsidRDefault="00D63B00" w:rsidP="0014372D">
      <w:pPr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9F3FBE">
        <w:rPr>
          <w:rFonts w:ascii="Arial" w:hAnsi="Arial" w:cs="Arial"/>
          <w:bCs/>
          <w:sz w:val="24"/>
          <w:szCs w:val="24"/>
        </w:rPr>
        <w:t>Only the selected programs and their required components will be downloaded.</w:t>
      </w:r>
    </w:p>
    <w:p w14:paraId="25EB65FB" w14:textId="77777777" w:rsidR="0014372D" w:rsidRPr="009F3FBE" w:rsidRDefault="0014372D" w:rsidP="0014372D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7E8498B1" w14:textId="005EAC34" w:rsidR="00B060F7" w:rsidRPr="009F3FBE" w:rsidRDefault="00602715" w:rsidP="00D63B00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Disclaimer</w:t>
      </w:r>
    </w:p>
    <w:p w14:paraId="608E008D" w14:textId="77777777" w:rsidR="00697D0F" w:rsidRPr="009F3FBE" w:rsidRDefault="00697D0F" w:rsidP="00D63B00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16311043" w14:textId="4D7A56FC" w:rsidR="00602715" w:rsidRPr="009F3FBE" w:rsidRDefault="00D63B00" w:rsidP="00D63B00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software is provided "as is" without any express or implied warranties.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author is only liable for damages caused by gross negligence or intentional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misconduct, to the extent permitted by law.</w:t>
      </w:r>
    </w:p>
    <w:p w14:paraId="734991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5060D63F" w14:textId="183BAD18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§3 </w:t>
      </w:r>
      <w:r w:rsidR="00B060F7" w:rsidRPr="009F3FBE">
        <w:rPr>
          <w:rFonts w:ascii="Arial" w:hAnsi="Arial" w:cs="Arial"/>
          <w:bCs/>
          <w:sz w:val="32"/>
          <w:szCs w:val="32"/>
        </w:rPr>
        <w:t>Copyright &amp; Usage</w:t>
      </w:r>
    </w:p>
    <w:p w14:paraId="1C4D6604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2CC562D2" w14:textId="4177F1B8" w:rsidR="00602715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programs are protected by copyright. They may be used for private purposes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and distributed in their unmodified form. Commercial use or modification of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software is not permitted without prior written permission from the developer.</w:t>
      </w:r>
    </w:p>
    <w:p w14:paraId="2B6CE7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0493B890" w14:textId="321C2423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§4 </w:t>
      </w:r>
      <w:r w:rsidR="00B060F7" w:rsidRPr="009F3FBE">
        <w:rPr>
          <w:rFonts w:ascii="Arial" w:hAnsi="Arial" w:cs="Arial"/>
          <w:bCs/>
          <w:sz w:val="32"/>
          <w:szCs w:val="32"/>
        </w:rPr>
        <w:t>Data Storage &amp; Privacy</w:t>
      </w:r>
    </w:p>
    <w:p w14:paraId="3EF491A0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8A5481F" w14:textId="446C29FD" w:rsidR="00022D67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programs only store configuration data or game saves necessary for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operation of the software. No personal data is stored, analyzed, or shared with third parties.</w:t>
      </w:r>
    </w:p>
    <w:p w14:paraId="772AC2F0" w14:textId="77777777" w:rsidR="00B060F7" w:rsidRPr="009F3FBE" w:rsidRDefault="00B060F7" w:rsidP="00151DB3">
      <w:pPr>
        <w:spacing w:after="0"/>
        <w:rPr>
          <w:rFonts w:ascii="Arial" w:hAnsi="Arial" w:cs="Arial"/>
          <w:bCs/>
          <w:sz w:val="24"/>
          <w:szCs w:val="24"/>
        </w:rPr>
      </w:pPr>
    </w:p>
    <w:p w14:paraId="3FFD91D4" w14:textId="35F37530" w:rsidR="0021584C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If you experience any issues with downloading, uninstalling, or using the software,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 xml:space="preserve">please contact the developer via email: </w:t>
      </w:r>
      <w:hyperlink r:id="rId7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0A9F6B26" w14:textId="357AB84F" w:rsidR="00FF5098" w:rsidRPr="009F3FBE" w:rsidRDefault="00FF5098" w:rsidP="00CC0663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  <w:lang w:val="en-US"/>
        </w:rPr>
      </w:pPr>
      <w:r w:rsidRPr="009F3FBE">
        <w:rPr>
          <w:rFonts w:ascii="Arial" w:eastAsia="Times New Roman" w:hAnsi="Arial" w:cs="Arial"/>
          <w:sz w:val="24"/>
          <w:szCs w:val="24"/>
          <w:lang w:val="en-US" w:eastAsia="de-DE"/>
        </w:rPr>
        <w:br w:type="page"/>
      </w:r>
    </w:p>
    <w:p w14:paraId="5159D2F2" w14:textId="4B19C924" w:rsidR="00FF5098" w:rsidRPr="009F3FBE" w:rsidRDefault="00364F98" w:rsidP="00FF50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216" behindDoc="1" locked="0" layoutInCell="1" allowOverlap="1" wp14:anchorId="4FDF5A01" wp14:editId="678FF873">
            <wp:simplePos x="0" y="0"/>
            <wp:positionH relativeFrom="column">
              <wp:posOffset>4633595</wp:posOffset>
            </wp:positionH>
            <wp:positionV relativeFrom="paragraph">
              <wp:posOffset>-806450</wp:posOffset>
            </wp:positionV>
            <wp:extent cx="1936800" cy="590400"/>
            <wp:effectExtent l="0" t="0" r="0" b="0"/>
            <wp:wrapNone/>
            <wp:docPr id="377870839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0839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177AA7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21584C" w:rsidRPr="009F3FBE">
        <w:rPr>
          <w:rFonts w:ascii="Arial" w:hAnsi="Arial" w:cs="Arial"/>
          <w:b/>
          <w:sz w:val="24"/>
          <w:szCs w:val="24"/>
        </w:rPr>
        <w:t>März</w:t>
      </w:r>
      <w:r w:rsidR="00FF5098" w:rsidRPr="009F3FBE">
        <w:rPr>
          <w:rFonts w:ascii="Arial" w:hAnsi="Arial" w:cs="Arial"/>
          <w:b/>
          <w:sz w:val="24"/>
          <w:szCs w:val="24"/>
        </w:rPr>
        <w:t xml:space="preserve"> 202</w:t>
      </w:r>
      <w:r w:rsidR="0021584C" w:rsidRPr="009F3FBE">
        <w:rPr>
          <w:rFonts w:ascii="Arial" w:hAnsi="Arial" w:cs="Arial"/>
          <w:b/>
          <w:sz w:val="24"/>
          <w:szCs w:val="24"/>
        </w:rPr>
        <w:t>5</w:t>
      </w:r>
    </w:p>
    <w:p w14:paraId="7DFE6E45" w14:textId="77777777" w:rsidR="00FF5098" w:rsidRPr="009F3FBE" w:rsidRDefault="00FF5098" w:rsidP="00FF5098">
      <w:pPr>
        <w:spacing w:after="0"/>
        <w:rPr>
          <w:rFonts w:ascii="Arial" w:hAnsi="Arial" w:cs="Arial"/>
          <w:b/>
          <w:sz w:val="24"/>
          <w:szCs w:val="24"/>
        </w:rPr>
      </w:pPr>
    </w:p>
    <w:p w14:paraId="6180DAF5" w14:textId="77777777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666B69C2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3D1A7CF9" w14:textId="3B1BF071" w:rsidR="00FF5098" w:rsidRPr="009F3FBE" w:rsidRDefault="00FF5098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Es werden nur die </w:t>
      </w:r>
      <w:r w:rsidR="009F3FBE">
        <w:rPr>
          <w:rFonts w:ascii="Arial" w:hAnsi="Arial" w:cs="Arial"/>
          <w:bCs/>
          <w:sz w:val="24"/>
          <w:szCs w:val="24"/>
        </w:rPr>
        <w:t>ausgewählten</w:t>
      </w:r>
      <w:r w:rsidRPr="009F3FBE">
        <w:rPr>
          <w:rFonts w:ascii="Arial" w:hAnsi="Arial" w:cs="Arial"/>
          <w:bCs/>
          <w:sz w:val="24"/>
          <w:szCs w:val="24"/>
        </w:rPr>
        <w:t xml:space="preserve"> Programme und ihre erforderlichen Komponenten heruntergeladen.</w:t>
      </w:r>
    </w:p>
    <w:p w14:paraId="3C392BE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727BCE08" w14:textId="77777777" w:rsidR="00B060F7" w:rsidRPr="009F3FBE" w:rsidRDefault="00FF5098" w:rsidP="00B060F7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Haftungsausschluss</w:t>
      </w:r>
    </w:p>
    <w:p w14:paraId="424FA9EA" w14:textId="77777777" w:rsidR="0041405F" w:rsidRPr="009F3FBE" w:rsidRDefault="0041405F" w:rsidP="00B060F7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7A4ECBBE" w14:textId="09C555DE" w:rsidR="00FF5098" w:rsidRPr="009F3FBE" w:rsidRDefault="00B65833" w:rsidP="00B060F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Software wird ohne ausdrückliche oder stillschweigende Gewährleistung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bereitgestellt. Der Autor haftet nur für Schäden, die auf grobe Fahrlässigkeit oder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Vorsatz zurückzuführen sind, soweit dies gesetzlich zulässig ist.</w:t>
      </w:r>
    </w:p>
    <w:p w14:paraId="0F0F701A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00801518" w14:textId="2DE48974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§3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Copyright &amp; Nutzung</w:t>
      </w:r>
    </w:p>
    <w:p w14:paraId="32455880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136E3046" w14:textId="5BF8512C" w:rsidR="00FF5098" w:rsidRPr="009F3FBE" w:rsidRDefault="00B65833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sind urheberrechtlich geschützt. Sie dürfen für private Zwecke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genutzt und in unveränderter Form weitergegeben werden. Eine kommerzielle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Nutzung oder Änderung der Software ist ohne vorherige schriftliche Genehmigung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des Entwicklers nicht gestattet.</w:t>
      </w:r>
    </w:p>
    <w:p w14:paraId="053EA18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50730C09" w14:textId="40E33A63" w:rsidR="00B060F7" w:rsidRPr="009F3FBE" w:rsidRDefault="00FF5098" w:rsidP="00B6583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§4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Datenspeicherung und Datenschutz</w:t>
      </w:r>
    </w:p>
    <w:p w14:paraId="0565E8AD" w14:textId="77777777" w:rsidR="0041405F" w:rsidRPr="009F3FBE" w:rsidRDefault="0041405F" w:rsidP="00B65833">
      <w:pPr>
        <w:spacing w:after="0"/>
        <w:rPr>
          <w:rFonts w:ascii="Arial" w:hAnsi="Arial" w:cs="Arial"/>
          <w:bCs/>
          <w:sz w:val="18"/>
          <w:szCs w:val="18"/>
        </w:rPr>
      </w:pPr>
    </w:p>
    <w:p w14:paraId="2139BF0F" w14:textId="794AD0F5" w:rsidR="00FF5098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speichern ausschließlich Konfigurationsdaten oder Spielstände, die für den Betrieb der Software erforderlich sind. Personenbezogene Daten werden nicht gespeichert, analysiert oder an Dritte weitergegeben.</w:t>
      </w:r>
    </w:p>
    <w:p w14:paraId="55D2DE1B" w14:textId="77777777" w:rsidR="00B65833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</w:p>
    <w:p w14:paraId="35575003" w14:textId="46FFB4FB" w:rsidR="0021584C" w:rsidRPr="009F3FBE" w:rsidRDefault="00B060F7" w:rsidP="0021584C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W</w:t>
      </w:r>
      <w:r w:rsidR="00FF5098" w:rsidRPr="009F3FBE">
        <w:rPr>
          <w:rFonts w:ascii="Arial" w:hAnsi="Arial" w:cs="Arial"/>
          <w:bCs/>
          <w:sz w:val="24"/>
          <w:szCs w:val="24"/>
        </w:rPr>
        <w:t>enn Sie ein Problem mit dem Herunterladen oder Entfernen einer Software haben oder ein Problem innerhalb der Software auftritt, wenden Sie sich per</w:t>
      </w:r>
      <w:r w:rsidRPr="009F3FBE">
        <w:rPr>
          <w:rFonts w:ascii="Arial" w:hAnsi="Arial" w:cs="Arial"/>
          <w:bCs/>
          <w:sz w:val="24"/>
          <w:szCs w:val="24"/>
        </w:rPr>
        <w:t xml:space="preserve"> </w:t>
      </w:r>
      <w:r w:rsidR="00FF5098" w:rsidRPr="009F3FBE">
        <w:rPr>
          <w:rFonts w:ascii="Arial" w:hAnsi="Arial" w:cs="Arial"/>
          <w:bCs/>
          <w:sz w:val="24"/>
          <w:szCs w:val="24"/>
        </w:rPr>
        <w:t xml:space="preserve">E-Mail an den Entwickler: </w:t>
      </w:r>
      <w:hyperlink r:id="rId8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="00FF5098" w:rsidRPr="009F3FBE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sectPr w:rsidR="0021584C" w:rsidRPr="009F3FBE" w:rsidSect="00FF50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D6F5" w14:textId="77777777" w:rsidR="00111193" w:rsidRDefault="00111193" w:rsidP="00602715">
      <w:pPr>
        <w:spacing w:after="0" w:line="240" w:lineRule="auto"/>
      </w:pPr>
      <w:r>
        <w:separator/>
      </w:r>
    </w:p>
  </w:endnote>
  <w:endnote w:type="continuationSeparator" w:id="0">
    <w:p w14:paraId="00C2DE25" w14:textId="77777777" w:rsidR="00111193" w:rsidRDefault="00111193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33ED" w14:textId="77777777" w:rsidR="00602715" w:rsidRPr="009704C9" w:rsidRDefault="006027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Seite</w:t>
    </w:r>
    <w:r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Pr="009704C9" w:rsidRDefault="00602715">
    <w:pPr>
      <w:pStyle w:val="Fuzeile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8720" w14:textId="01350230" w:rsidR="007E3116" w:rsidRPr="009704C9" w:rsidRDefault="0021584C" w:rsidP="007E311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Page</w:t>
    </w:r>
    <w:r w:rsidR="007E3116"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5B4E" w14:textId="77777777" w:rsidR="00111193" w:rsidRDefault="00111193" w:rsidP="00602715">
      <w:pPr>
        <w:spacing w:after="0" w:line="240" w:lineRule="auto"/>
      </w:pPr>
      <w:r>
        <w:separator/>
      </w:r>
    </w:p>
  </w:footnote>
  <w:footnote w:type="continuationSeparator" w:id="0">
    <w:p w14:paraId="64BBC187" w14:textId="77777777" w:rsidR="00111193" w:rsidRDefault="00111193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43BC" w14:textId="5D1B53B4" w:rsidR="000F3AEF" w:rsidRPr="009704C9" w:rsidRDefault="0021584C" w:rsidP="000F3AEF">
    <w:pPr>
      <w:rPr>
        <w:rFonts w:ascii="Arial" w:hAnsi="Arial" w:cs="Arial"/>
        <w:b/>
        <w:sz w:val="32"/>
        <w:szCs w:val="32"/>
      </w:rPr>
    </w:pPr>
    <w:r w:rsidRPr="009704C9">
      <w:rPr>
        <w:rFonts w:ascii="Arial" w:hAnsi="Arial" w:cs="Arial"/>
        <w:b/>
        <w:sz w:val="32"/>
        <w:szCs w:val="32"/>
      </w:rPr>
      <w:t>Endbenutzer-Lizenzvereinbarung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B9B4" w14:textId="6B807137" w:rsidR="00FF5098" w:rsidRPr="0021584C" w:rsidRDefault="0021584C" w:rsidP="0021584C">
    <w:pPr>
      <w:pStyle w:val="Kopfzeile"/>
    </w:pPr>
    <w:r w:rsidRPr="0021584C">
      <w:rPr>
        <w:rFonts w:ascii="Arial" w:hAnsi="Arial" w:cs="Arial"/>
        <w:b/>
        <w:sz w:val="32"/>
        <w:szCs w:val="32"/>
      </w:rPr>
      <w:t>End-user license agreement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22D67"/>
    <w:rsid w:val="00027AB5"/>
    <w:rsid w:val="000313C2"/>
    <w:rsid w:val="000413D0"/>
    <w:rsid w:val="000502F6"/>
    <w:rsid w:val="0007459B"/>
    <w:rsid w:val="0009477B"/>
    <w:rsid w:val="000D087D"/>
    <w:rsid w:val="000E48DD"/>
    <w:rsid w:val="000F3AEF"/>
    <w:rsid w:val="000F7899"/>
    <w:rsid w:val="00111193"/>
    <w:rsid w:val="0014372D"/>
    <w:rsid w:val="00151CDC"/>
    <w:rsid w:val="00151DB3"/>
    <w:rsid w:val="0016370E"/>
    <w:rsid w:val="00177AA7"/>
    <w:rsid w:val="0018147D"/>
    <w:rsid w:val="001A0119"/>
    <w:rsid w:val="001A46AD"/>
    <w:rsid w:val="001D2BEC"/>
    <w:rsid w:val="0021584C"/>
    <w:rsid w:val="00265C13"/>
    <w:rsid w:val="00294071"/>
    <w:rsid w:val="002B4B3C"/>
    <w:rsid w:val="002D239B"/>
    <w:rsid w:val="003339B0"/>
    <w:rsid w:val="00341159"/>
    <w:rsid w:val="00364F98"/>
    <w:rsid w:val="00376C95"/>
    <w:rsid w:val="0039708D"/>
    <w:rsid w:val="003A643B"/>
    <w:rsid w:val="003D1E2A"/>
    <w:rsid w:val="0041405F"/>
    <w:rsid w:val="00466166"/>
    <w:rsid w:val="00476CA8"/>
    <w:rsid w:val="004D7283"/>
    <w:rsid w:val="004F0418"/>
    <w:rsid w:val="004F65F3"/>
    <w:rsid w:val="005029A8"/>
    <w:rsid w:val="005B13B7"/>
    <w:rsid w:val="005D7B71"/>
    <w:rsid w:val="005E1257"/>
    <w:rsid w:val="005F2F15"/>
    <w:rsid w:val="00602715"/>
    <w:rsid w:val="00640894"/>
    <w:rsid w:val="0064338E"/>
    <w:rsid w:val="006850D7"/>
    <w:rsid w:val="0069256C"/>
    <w:rsid w:val="00697D0F"/>
    <w:rsid w:val="006E5E44"/>
    <w:rsid w:val="00712B9D"/>
    <w:rsid w:val="00717FA5"/>
    <w:rsid w:val="007A3DB5"/>
    <w:rsid w:val="007C74FD"/>
    <w:rsid w:val="007E3116"/>
    <w:rsid w:val="00812C9A"/>
    <w:rsid w:val="00832556"/>
    <w:rsid w:val="00852C01"/>
    <w:rsid w:val="00853B8A"/>
    <w:rsid w:val="008557D0"/>
    <w:rsid w:val="0085759B"/>
    <w:rsid w:val="0086062E"/>
    <w:rsid w:val="0087789A"/>
    <w:rsid w:val="00881B9D"/>
    <w:rsid w:val="008C620E"/>
    <w:rsid w:val="008F2E91"/>
    <w:rsid w:val="008F403B"/>
    <w:rsid w:val="008F75C4"/>
    <w:rsid w:val="009355EF"/>
    <w:rsid w:val="00937F56"/>
    <w:rsid w:val="00950DF8"/>
    <w:rsid w:val="00965A63"/>
    <w:rsid w:val="009704C9"/>
    <w:rsid w:val="00991AA0"/>
    <w:rsid w:val="0099235D"/>
    <w:rsid w:val="009C616C"/>
    <w:rsid w:val="009E676A"/>
    <w:rsid w:val="009F1909"/>
    <w:rsid w:val="009F3FBE"/>
    <w:rsid w:val="00A27DD1"/>
    <w:rsid w:val="00A33B80"/>
    <w:rsid w:val="00A352A3"/>
    <w:rsid w:val="00A634BC"/>
    <w:rsid w:val="00A66492"/>
    <w:rsid w:val="00A76D41"/>
    <w:rsid w:val="00A92019"/>
    <w:rsid w:val="00A9769D"/>
    <w:rsid w:val="00AD06BD"/>
    <w:rsid w:val="00AD4A70"/>
    <w:rsid w:val="00AF06D3"/>
    <w:rsid w:val="00B060F7"/>
    <w:rsid w:val="00B110CE"/>
    <w:rsid w:val="00B200AB"/>
    <w:rsid w:val="00B33B69"/>
    <w:rsid w:val="00B52AE2"/>
    <w:rsid w:val="00B65833"/>
    <w:rsid w:val="00BD27F0"/>
    <w:rsid w:val="00BD3C9B"/>
    <w:rsid w:val="00C00F66"/>
    <w:rsid w:val="00C05EC9"/>
    <w:rsid w:val="00C35AA7"/>
    <w:rsid w:val="00C41F95"/>
    <w:rsid w:val="00C8231D"/>
    <w:rsid w:val="00C83C65"/>
    <w:rsid w:val="00C87B82"/>
    <w:rsid w:val="00CC0663"/>
    <w:rsid w:val="00CC6ABC"/>
    <w:rsid w:val="00CD4E86"/>
    <w:rsid w:val="00CF41E0"/>
    <w:rsid w:val="00D030C1"/>
    <w:rsid w:val="00D36D06"/>
    <w:rsid w:val="00D63B00"/>
    <w:rsid w:val="00DA5E1F"/>
    <w:rsid w:val="00DB7C48"/>
    <w:rsid w:val="00E34F22"/>
    <w:rsid w:val="00E46954"/>
    <w:rsid w:val="00E83C38"/>
    <w:rsid w:val="00EB2E91"/>
    <w:rsid w:val="00ED4680"/>
    <w:rsid w:val="00F638B2"/>
    <w:rsid w:val="00F74D9A"/>
    <w:rsid w:val="00F90CD7"/>
    <w:rsid w:val="00F97BB1"/>
    <w:rsid w:val="00FA7080"/>
    <w:rsid w:val="00FD77E7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5098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8B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1DB3"/>
    <w:rPr>
      <w:rFonts w:ascii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vantis.contact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devantis.contact@gmai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105</cp:revision>
  <cp:lastPrinted>2025-03-29T15:41:00Z</cp:lastPrinted>
  <dcterms:created xsi:type="dcterms:W3CDTF">2022-07-25T14:32:00Z</dcterms:created>
  <dcterms:modified xsi:type="dcterms:W3CDTF">2025-03-29T15:41:00Z</dcterms:modified>
</cp:coreProperties>
</file>