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eastAsia="Times New Roman" w:cs="Times New Roman"/>
        </w:rPr>
      </w:pPr>
      <w:r>
        <w:t>12-27-2024</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Victory</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Dear Hiring Committee,</w:t>
        <w:br/>
        <w:br/>
        <w:t>I am excited to apply for the Chief Technology Officer position at Victory. With significant experience in technical strategy and a strong background in the implementation of cutting-edge technologies, I am confident in my ability to lead your company in achieving its technological and business objectives.</w:t>
        <w:br/>
        <w:br/>
        <w:t>In my current role as Senior Director of AI Strategy at IBM, I advise Fortune 500 executives on implementing enterprise-class Generative AI solutions. This experience has equipped me with a comprehensive understanding of how to leverage technology to drive business outcomes and gain competitive advantages. My ability to communicate complex technological concepts clearly and effectively has been paramount in building strong relationships with clients and stakeholders.</w:t>
        <w:br/>
        <w:br/>
        <w:t>My educational background, which includes a Master’s degree in Education from Lamar University, along with a certification from Google, reinforces my analytical skills and strategic thinking. I am proficient in assessing and optimizing technology infrastructures to ensure functionality and efficiency, consistently advocating for innovative solutions that align with organizational goals.</w:t>
        <w:br/>
        <w:br/>
        <w:t>I am particularly adept at monitoring performance metrics, managing IT budgets, and establishing quality assurance processes. My collaborative approach has enabled me to effectively gather feedback from various stakeholders, leading to improved technology utilization and adaptations. Furthermore, my strong leadership, organizational skills, and problem-solving capabilities empower teams to utilize technology profitably and efficiently.</w:t>
        <w:br/>
        <w:br/>
        <w:t>I am enthusiastic about the opportunity to bring my expertise in technology strategy to Victory, and I look forward to discussing how I can contribute to your team’s success.</w:t>
        <w:br/>
        <w:br/>
        <w:t>Thank you for considering my application.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 xml:space="preserve">Reid Thomas, $EDUCATIONTITLE  </w:t>
      </w:r>
    </w:p>
    <w:p>
      <w:pPr>
        <w:pStyle w:val="Normal1"/>
        <w:rPr>
          <w:rFonts w:ascii="Times New Roman" w:hAnsi="Times New Roman" w:eastAsia="Times New Roman" w:cs="Times New Roman"/>
        </w:rPr>
      </w:pPr>
      <w:r>
        <w:t>Missouri City, TX</w:t>
      </w:r>
    </w:p>
    <w:p>
      <w:pPr>
        <w:pStyle w:val="Normal1"/>
        <w:rPr>
          <w:rFonts w:ascii="Times New Roman" w:hAnsi="Times New Roman" w:eastAsia="Times New Roman" w:cs="Times New Roman"/>
        </w:rPr>
      </w:pPr>
      <w:r>
        <w:t>reid@reidthomas.net</w:t>
      </w:r>
    </w:p>
    <w:p>
      <w:pPr>
        <w:pStyle w:val="Normal1"/>
        <w:rPr>
          <w:rFonts w:ascii="Times New Roman" w:hAnsi="Times New Roman" w:eastAsia="Times New Roman" w:cs="Times New Roman"/>
        </w:rPr>
      </w:pPr>
      <w:r>
        <w:t>+1111111111</w:t>
      </w:r>
    </w:p>
    <w:sectPr>
      <w:headerReference w:type="even" r:id="rId2"/>
      <w:headerReference w:type="default" r:id="rId3"/>
      <w:headerReference w:type="first" r:id="rId4"/>
      <w:type w:val="nextPage"/>
      <w:pgSz w:w="12240" w:h="15840"/>
      <w:pgMar w:left="720" w:right="720" w:gutter="0" w:header="720" w:top="777"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240"/>
      <w:jc w:val="center"/>
      <w:rPr>
        <w:rFonts w:ascii="Times New Roman" w:hAnsi="Times New Roman" w:eastAsia="Times New Roman" w:cs="Times New Roman"/>
      </w:rPr>
    </w:pPr>
    <w:r>
      <w:t xml:space="preserve">Reid Thomas </w:t>
      <w:br/>
      <w:t xml:space="preserve"> Missouri City, TX • +1111111111 • reid@reidthomas.net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b/>
        <w:sz w:val="26"/>
        <w:szCs w:val="26"/>
      </w:rPr>
      <w:t>$FULLNAME</w:t>
    </w:r>
    <w:r>
      <w:rPr>
        <w:rFonts w:eastAsia="Times New Roman" w:cs="Times New Roman" w:ascii="Times New Roman" w:hAnsi="Times New Roman"/>
      </w:rPr>
      <w:t xml:space="preserve"> $</w:t>
    </w:r>
    <w:r>
      <w:rPr>
        <w:rFonts w:eastAsia="Times New Roman" w:cs="Times New Roman" w:ascii="Times New Roman" w:hAnsi="Times New Roman"/>
      </w:rPr>
      <w:t>POSTNOMIAL</w:t>
    </w:r>
    <w:r>
      <w:rPr>
        <w:rFonts w:eastAsia="Times New Roman" w:cs="Times New Roman" w:ascii="Times New Roman" w:hAnsi="Times New Roman"/>
      </w:rPr>
      <w:br/>
    </w:r>
    <w:r>
      <w:rPr>
        <w:rFonts w:eastAsia="Times New Roman" w:cs="Times New Roman" w:ascii="Times New Roman" w:hAnsi="Times New Roman"/>
        <w:smallCaps/>
        <w:sz w:val="18"/>
        <w:szCs w:val="18"/>
      </w:rPr>
      <w:t xml:space="preserve"> </w:t>
    </w:r>
    <w:r>
      <w:rPr>
        <w:rFonts w:eastAsia="Times New Roman" w:cs="Times New Roman" w:ascii="Times New Roman" w:hAnsi="Times New Roman"/>
      </w:rPr>
      <w:t>$CONTACTDETAILS</w:t>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14</Words>
  <Characters>166</Characters>
  <CharactersWithSpaces>175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2024-12-27T17:50:51Z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