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E7D181" w14:textId="0B02C9E7" w:rsidR="00446372" w:rsidRDefault="00446372"/>
    <w:p w14:paraId="05084996" w14:textId="29FBA87B" w:rsidR="00943612" w:rsidRDefault="00943612"/>
    <w:p w14:paraId="367B37DF" w14:textId="301B40E7" w:rsidR="00943612" w:rsidRDefault="00943612"/>
    <w:p w14:paraId="20959E0F" w14:textId="26DD6B82" w:rsidR="00943612" w:rsidRDefault="00943612"/>
    <w:p w14:paraId="17722DB3" w14:textId="124FECD8" w:rsidR="00943612" w:rsidRDefault="00943612"/>
    <w:p w14:paraId="1F3DD284" w14:textId="21C1E6B3" w:rsidR="00943612" w:rsidRDefault="00943612"/>
    <w:p w14:paraId="26BC2537" w14:textId="1AEC6DB3" w:rsidR="00943612" w:rsidRDefault="00943612"/>
    <w:p w14:paraId="7B3920C6" w14:textId="59AB4756" w:rsidR="00943612" w:rsidRDefault="00943612"/>
    <w:p w14:paraId="1ADC8E61" w14:textId="1A4ED471" w:rsidR="00943612" w:rsidRDefault="00943612"/>
    <w:p w14:paraId="5D38A52D" w14:textId="61259D0A" w:rsidR="00943612" w:rsidRDefault="00943612"/>
    <w:p w14:paraId="7B0685D6" w14:textId="44495096" w:rsidR="00943612" w:rsidRDefault="00943612"/>
    <w:p w14:paraId="4BA56F6C" w14:textId="24B04F6A" w:rsidR="00943612" w:rsidRDefault="00943612"/>
    <w:p w14:paraId="1AE34C6F" w14:textId="74A6FB8E" w:rsidR="00943612" w:rsidRDefault="00943612" w:rsidP="00943612">
      <w:pPr>
        <w:jc w:val="center"/>
      </w:pPr>
      <w:r>
        <w:rPr>
          <w:rFonts w:hint="eastAsia"/>
        </w:rPr>
        <w:t>Linux</w:t>
      </w:r>
    </w:p>
    <w:p w14:paraId="450D5BD0" w14:textId="77777777" w:rsidR="00943612" w:rsidRDefault="00943612">
      <w:pPr>
        <w:widowControl/>
        <w:jc w:val="left"/>
      </w:pPr>
      <w:r>
        <w:br w:type="page"/>
      </w:r>
    </w:p>
    <w:p w14:paraId="5E3F6257" w14:textId="43E7ED36" w:rsidR="00B14A7A" w:rsidRDefault="00B14A7A" w:rsidP="00B14A7A">
      <w:pPr>
        <w:pStyle w:val="1"/>
      </w:pPr>
      <w:r>
        <w:rPr>
          <w:rFonts w:hint="eastAsia"/>
        </w:rPr>
        <w:lastRenderedPageBreak/>
        <w:t>Part</w:t>
      </w:r>
      <w:r>
        <w:t xml:space="preserve"> 1. Linux </w:t>
      </w:r>
      <w:r>
        <w:rPr>
          <w:rFonts w:hint="eastAsia"/>
        </w:rPr>
        <w:t>简介</w:t>
      </w:r>
    </w:p>
    <w:p w14:paraId="3384170C" w14:textId="3FDB8297" w:rsidR="00B14A7A" w:rsidRPr="00B14A7A" w:rsidRDefault="00B20040" w:rsidP="00B14A7A">
      <w:pPr>
        <w:pStyle w:val="2"/>
      </w:pPr>
      <w:r>
        <w:t xml:space="preserve">1.1 </w:t>
      </w:r>
      <w:r w:rsidR="00B14A7A">
        <w:rPr>
          <w:rFonts w:hint="eastAsia"/>
        </w:rPr>
        <w:t>Linux</w:t>
      </w:r>
      <w:r w:rsidR="00B14A7A">
        <w:t xml:space="preserve"> </w:t>
      </w:r>
      <w:r w:rsidR="00B14A7A">
        <w:rPr>
          <w:rFonts w:hint="eastAsia"/>
        </w:rPr>
        <w:t>简介</w:t>
      </w:r>
    </w:p>
    <w:p w14:paraId="03D52DBD" w14:textId="6BB98BC6" w:rsidR="00B14A7A" w:rsidRDefault="00B14A7A" w:rsidP="00B14A7A">
      <w:pPr>
        <w:spacing w:line="360" w:lineRule="auto"/>
      </w:pPr>
      <w:r>
        <w:tab/>
      </w:r>
      <w:r w:rsidRPr="00B14A7A">
        <w:rPr>
          <w:rFonts w:hint="eastAsia"/>
        </w:rPr>
        <w:t>Linux内核最初是由芬兰人李纳斯</w:t>
      </w:r>
      <w:r w:rsidRPr="00B14A7A">
        <w:rPr>
          <w:rFonts w:ascii="Segoe UI Emoji" w:hAnsi="Segoe UI Emoji" w:cs="Segoe UI Emoji"/>
        </w:rPr>
        <w:t>▪</w:t>
      </w:r>
      <w:r w:rsidRPr="00B14A7A">
        <w:rPr>
          <w:rFonts w:hint="eastAsia"/>
        </w:rPr>
        <w:t>托瓦斯(Linus</w:t>
      </w:r>
      <w:r w:rsidRPr="00B14A7A">
        <w:t xml:space="preserve"> </w:t>
      </w:r>
      <w:r w:rsidRPr="00B14A7A">
        <w:rPr>
          <w:rFonts w:hint="eastAsia"/>
        </w:rPr>
        <w:t>Torvalds</w:t>
      </w:r>
      <w:r w:rsidRPr="00B14A7A">
        <w:t>)</w:t>
      </w:r>
      <w:r w:rsidRPr="00B14A7A">
        <w:rPr>
          <w:rFonts w:hint="eastAsia"/>
        </w:rPr>
        <w:t>在赫尔辛基大学上学时处于个人爱好而编写的。Linux是一套免费试用和自由传播的类Unix操作系统，是一个基于P</w:t>
      </w:r>
      <w:r w:rsidRPr="00B14A7A">
        <w:t>OSI</w:t>
      </w:r>
      <w:r w:rsidRPr="00B14A7A">
        <w:rPr>
          <w:rFonts w:hint="eastAsia"/>
        </w:rPr>
        <w:t>和U</w:t>
      </w:r>
      <w:r w:rsidRPr="00B14A7A">
        <w:t>NIX</w:t>
      </w:r>
      <w:r w:rsidRPr="00B14A7A">
        <w:rPr>
          <w:rFonts w:hint="eastAsia"/>
        </w:rPr>
        <w:t>的多用户、多任务、支持多线程和多C</w:t>
      </w:r>
      <w:r w:rsidRPr="00B14A7A">
        <w:t>PU</w:t>
      </w:r>
      <w:r w:rsidRPr="00B14A7A">
        <w:rPr>
          <w:rFonts w:hint="eastAsia"/>
        </w:rPr>
        <w:t>的操作系统。</w:t>
      </w:r>
    </w:p>
    <w:p w14:paraId="48342609" w14:textId="486BDFBC" w:rsidR="00B14A7A" w:rsidRDefault="00B14A7A" w:rsidP="00B14A7A">
      <w:pPr>
        <w:spacing w:line="360" w:lineRule="auto"/>
      </w:pPr>
      <w:r>
        <w:tab/>
      </w:r>
      <w:r>
        <w:rPr>
          <w:rFonts w:hint="eastAsia"/>
        </w:rPr>
        <w:t>Linux能运行主要的U</w:t>
      </w:r>
      <w:r>
        <w:t>NIX</w:t>
      </w:r>
      <w:r>
        <w:rPr>
          <w:rFonts w:hint="eastAsia"/>
        </w:rPr>
        <w:t>工具软件、应用程序和网络协议。它支持3</w:t>
      </w:r>
      <w:r>
        <w:t>2</w:t>
      </w:r>
      <w:r>
        <w:rPr>
          <w:rFonts w:hint="eastAsia"/>
        </w:rPr>
        <w:t>位和6</w:t>
      </w:r>
      <w:r>
        <w:t>4</w:t>
      </w:r>
      <w:r>
        <w:rPr>
          <w:rFonts w:hint="eastAsia"/>
        </w:rPr>
        <w:t>位硬件。Linux继承了Unix网络为核心的设计思想，是一个性能稳定的多用户网络操作系统。</w:t>
      </w:r>
    </w:p>
    <w:p w14:paraId="6D731AF7" w14:textId="1487673C" w:rsidR="00B14A7A" w:rsidRDefault="00B20040" w:rsidP="00B14A7A">
      <w:pPr>
        <w:pStyle w:val="2"/>
      </w:pPr>
      <w:r>
        <w:rPr>
          <w:rFonts w:hint="eastAsia"/>
        </w:rPr>
        <w:t>1</w:t>
      </w:r>
      <w:r>
        <w:t xml:space="preserve">.2 </w:t>
      </w:r>
      <w:r w:rsidR="00B14A7A">
        <w:rPr>
          <w:rFonts w:hint="eastAsia"/>
        </w:rPr>
        <w:t>Linux发行版</w:t>
      </w:r>
    </w:p>
    <w:p w14:paraId="7936108A" w14:textId="1DCEA1B8" w:rsidR="00CD360F" w:rsidRDefault="00B14A7A" w:rsidP="00CD360F">
      <w:pPr>
        <w:spacing w:line="360" w:lineRule="auto"/>
      </w:pPr>
      <w:r>
        <w:tab/>
      </w:r>
      <w:r w:rsidR="00CD360F">
        <w:rPr>
          <w:rFonts w:hint="eastAsia"/>
        </w:rPr>
        <w:t>Linux的发行版就是将Linux内核与应用软件做一个打包。由于Linux是免费、高效、稳定的操作系统，所以发行版本比较多。</w:t>
      </w:r>
    </w:p>
    <w:p w14:paraId="1B1EDB4D" w14:textId="3B9442FC" w:rsidR="00CD360F" w:rsidRDefault="00CD360F" w:rsidP="00CD360F">
      <w:pPr>
        <w:spacing w:line="360" w:lineRule="auto"/>
      </w:pPr>
      <w:r>
        <w:tab/>
      </w:r>
      <w:r>
        <w:rPr>
          <w:rFonts w:hint="eastAsia"/>
        </w:rPr>
        <w:t>目前市面上较知名的发行版有:</w:t>
      </w:r>
      <w:r>
        <w:t xml:space="preserve"> RedHat</w:t>
      </w:r>
      <w:r>
        <w:rPr>
          <w:rFonts w:hint="eastAsia"/>
        </w:rPr>
        <w:t>、Ubuntu、CentOS、Debian、Fedora、SuSE、OpenSUSE、Arch</w:t>
      </w:r>
      <w:r>
        <w:t xml:space="preserve"> </w:t>
      </w:r>
      <w:r>
        <w:rPr>
          <w:rFonts w:hint="eastAsia"/>
        </w:rPr>
        <w:t>Linux、SolusOS等。</w:t>
      </w:r>
    </w:p>
    <w:p w14:paraId="41DA92AA" w14:textId="63594122" w:rsidR="00CD360F" w:rsidRDefault="00B20040" w:rsidP="00CD360F">
      <w:pPr>
        <w:pStyle w:val="2"/>
      </w:pPr>
      <w:r>
        <w:t xml:space="preserve">1.3 </w:t>
      </w:r>
      <w:r w:rsidR="00CD360F">
        <w:rPr>
          <w:rFonts w:hint="eastAsia"/>
        </w:rPr>
        <w:t>Linux应用领域</w:t>
      </w:r>
    </w:p>
    <w:p w14:paraId="474230BF" w14:textId="0F63FBCF" w:rsidR="00CD360F" w:rsidRDefault="00CD360F" w:rsidP="00D83873">
      <w:pPr>
        <w:spacing w:line="360" w:lineRule="auto"/>
      </w:pPr>
      <w:r>
        <w:tab/>
      </w:r>
      <w:r>
        <w:rPr>
          <w:rFonts w:hint="eastAsia"/>
        </w:rPr>
        <w:t>Linux版本众多，针对不同的应用场景有不同的发行版本，从嵌入式设备到超级计算机，并且在服务器领域确定了绝对地位，通常服务器使用L</w:t>
      </w:r>
      <w:r>
        <w:t xml:space="preserve">AMP(Linux + Apache + MySQL </w:t>
      </w:r>
      <w:r>
        <w:rPr>
          <w:rFonts w:hint="eastAsia"/>
        </w:rPr>
        <w:t>+</w:t>
      </w:r>
      <w:r>
        <w:t xml:space="preserve"> PHP)</w:t>
      </w:r>
      <w:r>
        <w:rPr>
          <w:rFonts w:hint="eastAsia"/>
        </w:rPr>
        <w:t>或L</w:t>
      </w:r>
      <w:r>
        <w:t>NMP(</w:t>
      </w:r>
      <w:r>
        <w:rPr>
          <w:rFonts w:hint="eastAsia"/>
        </w:rPr>
        <w:t>Linux</w:t>
      </w:r>
      <w:r>
        <w:t xml:space="preserve"> + Nginx + MySQL + PHP)</w:t>
      </w:r>
      <w:r>
        <w:rPr>
          <w:rFonts w:hint="eastAsia"/>
        </w:rPr>
        <w:t>组合。目前Linux</w:t>
      </w:r>
      <w:r w:rsidR="00D83873">
        <w:rPr>
          <w:rFonts w:hint="eastAsia"/>
        </w:rPr>
        <w:t>在各个领域都有广泛的使用</w:t>
      </w:r>
      <w:r w:rsidR="000B0729">
        <w:rPr>
          <w:rFonts w:hint="eastAsia"/>
        </w:rPr>
        <w:t>，特别实在服务器占有绝对地位</w:t>
      </w:r>
      <w:r w:rsidR="00D83873">
        <w:rPr>
          <w:rFonts w:hint="eastAsia"/>
        </w:rPr>
        <w:t>。</w:t>
      </w:r>
    </w:p>
    <w:p w14:paraId="09BFE522" w14:textId="4C7514B8" w:rsidR="000B0729" w:rsidRDefault="00B20040" w:rsidP="000B0729">
      <w:pPr>
        <w:pStyle w:val="2"/>
      </w:pPr>
      <w:r>
        <w:t xml:space="preserve">1.4 </w:t>
      </w:r>
      <w:r w:rsidR="000B0729">
        <w:rPr>
          <w:rFonts w:hint="eastAsia"/>
        </w:rPr>
        <w:t>Linux</w:t>
      </w:r>
      <w:r w:rsidR="000B0729">
        <w:t xml:space="preserve"> </w:t>
      </w:r>
      <w:r w:rsidR="000B0729">
        <w:rPr>
          <w:rFonts w:hint="eastAsia"/>
        </w:rPr>
        <w:t>vs</w:t>
      </w:r>
      <w:r w:rsidR="000B0729">
        <w:t xml:space="preserve"> </w:t>
      </w:r>
      <w:r w:rsidR="000B0729">
        <w:rPr>
          <w:rFonts w:hint="eastAsia"/>
        </w:rPr>
        <w:t>Windows</w:t>
      </w:r>
    </w:p>
    <w:p w14:paraId="73DF67F6" w14:textId="7CB92836" w:rsidR="000B0729" w:rsidRPr="000B0729" w:rsidRDefault="000B0729" w:rsidP="000B0729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B0729">
        <w:t>目前国内Linux更多的是应用于服务器上，而桌面操作系统更多使用的是 Windows。主要区别如下</w:t>
      </w:r>
      <w:r>
        <w:rPr>
          <w:rFonts w:hint="eastAsia"/>
        </w:rPr>
        <w:t>:</w:t>
      </w:r>
    </w:p>
    <w:tbl>
      <w:tblPr>
        <w:tblW w:w="961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7"/>
        <w:gridCol w:w="3740"/>
        <w:gridCol w:w="4928"/>
      </w:tblGrid>
      <w:tr w:rsidR="00F94CDA" w:rsidRPr="000B0729" w14:paraId="1DF5D90C" w14:textId="77777777" w:rsidTr="00F94CDA">
        <w:tc>
          <w:tcPr>
            <w:tcW w:w="917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CA445DF" w14:textId="18969E8C" w:rsidR="000B0729" w:rsidRPr="000B0729" w:rsidRDefault="000B0729" w:rsidP="000B0729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>
              <w:rPr>
                <w:rFonts w:ascii="Helvetica" w:eastAsia="宋体" w:hAnsi="Helvetica" w:cs="Helvetica" w:hint="eastAsia"/>
                <w:b/>
                <w:bCs/>
                <w:color w:val="FFFFFF"/>
                <w:kern w:val="0"/>
                <w:sz w:val="18"/>
                <w:szCs w:val="18"/>
              </w:rPr>
              <w:t>v</w:t>
            </w:r>
            <w:r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s</w:t>
            </w:r>
          </w:p>
        </w:tc>
        <w:tc>
          <w:tcPr>
            <w:tcW w:w="3753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5195F72" w14:textId="6648A417" w:rsidR="000B0729" w:rsidRPr="000B0729" w:rsidRDefault="000B0729" w:rsidP="000B0729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0B0729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Windows</w:t>
            </w:r>
          </w:p>
        </w:tc>
        <w:tc>
          <w:tcPr>
            <w:tcW w:w="494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96F4D50" w14:textId="77777777" w:rsidR="000B0729" w:rsidRPr="000B0729" w:rsidRDefault="000B0729" w:rsidP="000B0729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0B0729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Linux</w:t>
            </w:r>
          </w:p>
        </w:tc>
      </w:tr>
      <w:tr w:rsidR="000B0729" w:rsidRPr="000B0729" w14:paraId="3DB27E2D" w14:textId="77777777" w:rsidTr="00F94CD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9452CF" w14:textId="77777777" w:rsidR="000B0729" w:rsidRPr="000B0729" w:rsidRDefault="000B0729" w:rsidP="000B072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lastRenderedPageBreak/>
              <w:t>界面</w:t>
            </w:r>
          </w:p>
        </w:tc>
        <w:tc>
          <w:tcPr>
            <w:tcW w:w="375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439CAE9" w14:textId="77777777" w:rsidR="000B0729" w:rsidRPr="000B0729" w:rsidRDefault="000B0729" w:rsidP="000B072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界面统一，外壳程序固定所有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Windows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程序菜单几乎一致，快捷键也几乎相同</w:t>
            </w:r>
          </w:p>
        </w:tc>
        <w:tc>
          <w:tcPr>
            <w:tcW w:w="49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829FBED" w14:textId="77777777" w:rsidR="000B0729" w:rsidRPr="000B0729" w:rsidRDefault="000B0729" w:rsidP="000B072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图形界面风格依发布版不同而不同，可能互不兼容。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GNU/Linux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的终端机是从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UNIX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传承下来，基本命令和操作方法也几乎一致。</w:t>
            </w:r>
          </w:p>
        </w:tc>
      </w:tr>
      <w:tr w:rsidR="000B0729" w:rsidRPr="000B0729" w14:paraId="520832F1" w14:textId="77777777" w:rsidTr="00F94CD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39F5E57" w14:textId="77777777" w:rsidR="000B0729" w:rsidRPr="000B0729" w:rsidRDefault="000B0729" w:rsidP="000B072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驱动程序</w:t>
            </w:r>
          </w:p>
        </w:tc>
        <w:tc>
          <w:tcPr>
            <w:tcW w:w="375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3F2E8DB" w14:textId="77777777" w:rsidR="000B0729" w:rsidRPr="000B0729" w:rsidRDefault="000B0729" w:rsidP="000B072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驱动程序丰富，版本更新频繁。默认安装程序里面一般包含有该版本发布时流行的硬件驱动程序，之后所出的新硬件驱动依赖于硬件厂商提供。对于一些老硬件，如果没有了原配的驱动有时很难支持。另外，有时硬件厂商未提供所需版本的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Windows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下的驱动，也会比较头痛。</w:t>
            </w:r>
          </w:p>
        </w:tc>
        <w:tc>
          <w:tcPr>
            <w:tcW w:w="49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DBC457" w14:textId="77777777" w:rsidR="000B0729" w:rsidRPr="000B0729" w:rsidRDefault="000B0729" w:rsidP="000B072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由志愿者开发，由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Linux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核心开发小组发布，很多硬件厂商基于版权考虑并未提供驱动程序，尽管多数无需手动安装，但是涉及安装则相对复杂，使得新用户面对驱动程序问题（是否存在和安装方法）会一筹莫展。但是在开源开发模式下，许多老硬件尽管在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Windows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下很难支持的也容易找到驱动。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HP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、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Intel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、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AMD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等硬件厂商逐步不同程度支持开源驱动，问题正在得到缓解。</w:t>
            </w:r>
          </w:p>
        </w:tc>
      </w:tr>
      <w:tr w:rsidR="000B0729" w:rsidRPr="000B0729" w14:paraId="32331131" w14:textId="77777777" w:rsidTr="00F94CD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F9732A0" w14:textId="77777777" w:rsidR="000B0729" w:rsidRPr="000B0729" w:rsidRDefault="000B0729" w:rsidP="000B072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使用</w:t>
            </w:r>
          </w:p>
        </w:tc>
        <w:tc>
          <w:tcPr>
            <w:tcW w:w="375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67DED42" w14:textId="77777777" w:rsidR="000B0729" w:rsidRPr="000B0729" w:rsidRDefault="000B0729" w:rsidP="000B072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使用比较简单，容易入门。图形化界面对没有计算机背景知识的用户使用十分有利。</w:t>
            </w:r>
          </w:p>
        </w:tc>
        <w:tc>
          <w:tcPr>
            <w:tcW w:w="49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803BB3E" w14:textId="77777777" w:rsidR="000B0729" w:rsidRPr="000B0729" w:rsidRDefault="000B0729" w:rsidP="000B072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图形界面使用简单，容易入门。文字界面，需要学习才能掌握。</w:t>
            </w:r>
          </w:p>
        </w:tc>
      </w:tr>
      <w:tr w:rsidR="000B0729" w:rsidRPr="000B0729" w14:paraId="3AB922EC" w14:textId="77777777" w:rsidTr="00F94CD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274C34" w14:textId="77777777" w:rsidR="000B0729" w:rsidRPr="000B0729" w:rsidRDefault="000B0729" w:rsidP="000B072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学习</w:t>
            </w:r>
          </w:p>
        </w:tc>
        <w:tc>
          <w:tcPr>
            <w:tcW w:w="375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A36B11" w14:textId="77777777" w:rsidR="000B0729" w:rsidRPr="000B0729" w:rsidRDefault="000B0729" w:rsidP="000B072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系统构造复杂、变化频繁，且知识、技能淘汰快，深入学习困难。</w:t>
            </w:r>
          </w:p>
        </w:tc>
        <w:tc>
          <w:tcPr>
            <w:tcW w:w="49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4F2E8A" w14:textId="77777777" w:rsidR="000B0729" w:rsidRPr="000B0729" w:rsidRDefault="000B0729" w:rsidP="000B072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系统构造简单、稳定，且知识、技能传承性好，深入学习相对容易。</w:t>
            </w:r>
          </w:p>
        </w:tc>
      </w:tr>
      <w:tr w:rsidR="000B0729" w:rsidRPr="000B0729" w14:paraId="544F61C6" w14:textId="77777777" w:rsidTr="00F94CD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B7D99D0" w14:textId="77777777" w:rsidR="000B0729" w:rsidRPr="000B0729" w:rsidRDefault="000B0729" w:rsidP="000B072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软件</w:t>
            </w:r>
          </w:p>
        </w:tc>
        <w:tc>
          <w:tcPr>
            <w:tcW w:w="375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82B7D9" w14:textId="77777777" w:rsidR="000B0729" w:rsidRPr="000B0729" w:rsidRDefault="000B0729" w:rsidP="000B072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每一种特定功能可能都需要商业软件的支持，需要购买相应的授权。</w:t>
            </w:r>
          </w:p>
        </w:tc>
        <w:tc>
          <w:tcPr>
            <w:tcW w:w="49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DD3E044" w14:textId="77777777" w:rsidR="000B0729" w:rsidRPr="000B0729" w:rsidRDefault="000B0729" w:rsidP="000B072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大部分软件都可以自由获取，同样功能的软件选择较少。</w:t>
            </w:r>
          </w:p>
        </w:tc>
      </w:tr>
    </w:tbl>
    <w:p w14:paraId="41451C6C" w14:textId="0E6438CF" w:rsidR="00492B26" w:rsidRDefault="00492B26" w:rsidP="00D83873">
      <w:pPr>
        <w:spacing w:line="360" w:lineRule="auto"/>
      </w:pPr>
    </w:p>
    <w:p w14:paraId="35E40F54" w14:textId="77777777" w:rsidR="00492B26" w:rsidRDefault="00492B26">
      <w:pPr>
        <w:widowControl/>
        <w:jc w:val="left"/>
      </w:pPr>
      <w:r>
        <w:br w:type="page"/>
      </w:r>
    </w:p>
    <w:p w14:paraId="5B98C256" w14:textId="3CBA21A8" w:rsidR="000B0729" w:rsidRDefault="00492B26" w:rsidP="00492B26">
      <w:pPr>
        <w:pStyle w:val="1"/>
      </w:pPr>
      <w:r>
        <w:rPr>
          <w:rFonts w:hint="eastAsia"/>
        </w:rPr>
        <w:lastRenderedPageBreak/>
        <w:t>Part</w:t>
      </w:r>
      <w:r>
        <w:t xml:space="preserve"> 2. Linux</w:t>
      </w:r>
      <w:r>
        <w:rPr>
          <w:rFonts w:hint="eastAsia"/>
        </w:rPr>
        <w:t>安装</w:t>
      </w:r>
    </w:p>
    <w:p w14:paraId="4BA9F555" w14:textId="6E370722" w:rsidR="00D00699" w:rsidRDefault="00B20040" w:rsidP="00B20040">
      <w:pPr>
        <w:pStyle w:val="2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Linux安装方式</w:t>
      </w:r>
    </w:p>
    <w:p w14:paraId="5019832F" w14:textId="2DB77FB8" w:rsidR="00B20040" w:rsidRDefault="00FC32B7" w:rsidP="00A05EF6">
      <w:pPr>
        <w:spacing w:line="360" w:lineRule="auto"/>
      </w:pPr>
      <w:r>
        <w:tab/>
      </w:r>
      <w:r w:rsidR="00A05EF6">
        <w:rPr>
          <w:rFonts w:hint="eastAsia"/>
        </w:rPr>
        <w:t>安装方式主要分为物理机安装和虚拟机安装，个人学习建议虚拟机安装，下面将介绍V</w:t>
      </w:r>
      <w:r w:rsidR="00A05EF6">
        <w:t>m</w:t>
      </w:r>
      <w:r w:rsidR="00A05EF6">
        <w:rPr>
          <w:rFonts w:hint="eastAsia"/>
        </w:rPr>
        <w:t>ware虚拟机进行安装</w:t>
      </w:r>
      <w:r w:rsidR="00F372A8">
        <w:rPr>
          <w:rFonts w:hint="eastAsia"/>
        </w:rPr>
        <w:t>，以Centos</w:t>
      </w:r>
      <w:r w:rsidR="00F372A8">
        <w:t xml:space="preserve"> 7 </w:t>
      </w:r>
      <w:r w:rsidR="00F372A8">
        <w:rPr>
          <w:rFonts w:hint="eastAsia"/>
        </w:rPr>
        <w:t>为例进行安装</w:t>
      </w:r>
      <w:r w:rsidR="00A05EF6">
        <w:rPr>
          <w:rFonts w:hint="eastAsia"/>
        </w:rPr>
        <w:t>。</w:t>
      </w:r>
    </w:p>
    <w:p w14:paraId="64D6E907" w14:textId="5EDDE548" w:rsidR="00A05EF6" w:rsidRDefault="00A05EF6" w:rsidP="00A05EF6">
      <w:pPr>
        <w:spacing w:line="360" w:lineRule="auto"/>
        <w:jc w:val="left"/>
      </w:pPr>
      <w:r>
        <w:rPr>
          <w:rFonts w:hint="eastAsia"/>
        </w:rPr>
        <w:t>下载V</w:t>
      </w:r>
      <w:r>
        <w:t>m</w:t>
      </w:r>
      <w:r>
        <w:rPr>
          <w:rFonts w:hint="eastAsia"/>
        </w:rPr>
        <w:t>ware虚拟软件：</w:t>
      </w:r>
      <w:hyperlink r:id="rId5" w:history="1">
        <w:r w:rsidRPr="00A05EF6">
          <w:rPr>
            <w:rStyle w:val="a4"/>
          </w:rPr>
          <w:t>https://my.vmware.com/en/web/vmware/info/slug/desktop_end_user_computing/vmware_workstation_pro/14_0</w:t>
        </w:r>
      </w:hyperlink>
    </w:p>
    <w:p w14:paraId="01B1DBE5" w14:textId="1F52BD45" w:rsidR="00872B2F" w:rsidRDefault="00872B2F" w:rsidP="00A05EF6">
      <w:pPr>
        <w:spacing w:line="360" w:lineRule="auto"/>
        <w:jc w:val="left"/>
      </w:pPr>
      <w:r>
        <w:rPr>
          <w:rFonts w:hint="eastAsia"/>
        </w:rPr>
        <w:t>下载Centos：</w:t>
      </w:r>
      <w:hyperlink r:id="rId6" w:history="1">
        <w:r w:rsidRPr="00872B2F">
          <w:rPr>
            <w:rStyle w:val="a4"/>
          </w:rPr>
          <w:t>https://www.centos.org/download/</w:t>
        </w:r>
      </w:hyperlink>
    </w:p>
    <w:p w14:paraId="026C9D6A" w14:textId="0D234678" w:rsidR="00A05EF6" w:rsidRDefault="00A05EF6" w:rsidP="00A05EF6">
      <w:pPr>
        <w:spacing w:line="360" w:lineRule="auto"/>
      </w:pPr>
      <w:r>
        <w:rPr>
          <w:noProof/>
        </w:rPr>
        <w:drawing>
          <wp:inline distT="0" distB="0" distL="0" distR="0" wp14:anchorId="3E89A06C" wp14:editId="6D03C22F">
            <wp:extent cx="5274310" cy="24174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144E" w14:textId="3DB4FB45" w:rsidR="003F4A8B" w:rsidRDefault="0077559E" w:rsidP="00A05EF6">
      <w:pPr>
        <w:spacing w:line="360" w:lineRule="auto"/>
      </w:pPr>
      <w:r>
        <w:rPr>
          <w:rFonts w:hint="eastAsia"/>
        </w:rPr>
        <w:t>安装过程和普通软件安装过程类似，这里不再赘述</w:t>
      </w:r>
      <w:r w:rsidR="00A96888">
        <w:rPr>
          <w:rFonts w:hint="eastAsia"/>
        </w:rPr>
        <w:t>，安装完成之后，打开V</w:t>
      </w:r>
      <w:r w:rsidR="00A96888">
        <w:t>m</w:t>
      </w:r>
      <w:r w:rsidR="00A96888">
        <w:rPr>
          <w:rFonts w:hint="eastAsia"/>
        </w:rPr>
        <w:t>ware，如图所示：</w:t>
      </w:r>
    </w:p>
    <w:p w14:paraId="6144389A" w14:textId="631CBB39" w:rsidR="0077559E" w:rsidRDefault="00A96888" w:rsidP="00A05EF6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67CD383" wp14:editId="1D265878">
            <wp:extent cx="5274310" cy="28638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6C6C" w14:textId="296B48CB" w:rsidR="00A96888" w:rsidRDefault="00A96888" w:rsidP="00A05EF6">
      <w:pPr>
        <w:spacing w:line="360" w:lineRule="auto"/>
      </w:pPr>
      <w:r>
        <w:rPr>
          <w:rFonts w:hint="eastAsia"/>
        </w:rPr>
        <w:t>点击“创建新的虚拟机”后如图所示：</w:t>
      </w:r>
    </w:p>
    <w:p w14:paraId="13D46785" w14:textId="48006AD4" w:rsidR="00A96888" w:rsidRDefault="00C43773" w:rsidP="00A05EF6">
      <w:pPr>
        <w:spacing w:line="360" w:lineRule="auto"/>
      </w:pPr>
      <w:r>
        <w:rPr>
          <w:noProof/>
        </w:rPr>
        <w:drawing>
          <wp:inline distT="0" distB="0" distL="0" distR="0" wp14:anchorId="002EDE47" wp14:editId="2111EEBC">
            <wp:extent cx="4885714" cy="4190476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0C74" w14:textId="567FAD2A" w:rsidR="00C43773" w:rsidRDefault="00C43773" w:rsidP="00A05EF6">
      <w:pPr>
        <w:spacing w:line="360" w:lineRule="auto"/>
      </w:pPr>
      <w:r>
        <w:rPr>
          <w:rFonts w:hint="eastAsia"/>
        </w:rPr>
        <w:t>这里有两种安装方式“典型”和“自定义”，这里选择“自定义”进行安装，因为典型安装默认是最小化安装，对于Linux初学者，没有桌面是非常令人崩溃的，点击下一步会看到如下图所示：</w:t>
      </w:r>
    </w:p>
    <w:p w14:paraId="7B2312D9" w14:textId="664C2FCB" w:rsidR="00C43773" w:rsidRDefault="00C43773" w:rsidP="00A05EF6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A109563" wp14:editId="53EDD689">
            <wp:extent cx="4114800" cy="352926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1852" cy="354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2596A" w14:textId="47EA7BBB" w:rsidR="00C43773" w:rsidRDefault="006F717F" w:rsidP="00A05EF6">
      <w:pPr>
        <w:spacing w:line="360" w:lineRule="auto"/>
      </w:pPr>
      <w:r>
        <w:rPr>
          <w:rFonts w:hint="eastAsia"/>
        </w:rPr>
        <w:t>这一步是选择V</w:t>
      </w:r>
      <w:r>
        <w:t>m</w:t>
      </w:r>
      <w:r>
        <w:rPr>
          <w:rFonts w:hint="eastAsia"/>
        </w:rPr>
        <w:t>ware的版本，如果你的个人电脑不是非常有年代的话，选择默认推荐的版本即可，点击下一步会看到如下图所示:</w:t>
      </w:r>
    </w:p>
    <w:p w14:paraId="09999C90" w14:textId="18453A59" w:rsidR="006F717F" w:rsidRDefault="006F717F" w:rsidP="00A05EF6">
      <w:pPr>
        <w:spacing w:line="360" w:lineRule="auto"/>
      </w:pPr>
      <w:r>
        <w:rPr>
          <w:noProof/>
        </w:rPr>
        <w:drawing>
          <wp:inline distT="0" distB="0" distL="0" distR="0" wp14:anchorId="1DDB92D5" wp14:editId="0B9CC52E">
            <wp:extent cx="4885714" cy="4190476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2A7F" w14:textId="401E27BD" w:rsidR="006F717F" w:rsidRDefault="006F717F" w:rsidP="00A05EF6">
      <w:pPr>
        <w:spacing w:line="360" w:lineRule="auto"/>
      </w:pPr>
      <w:r>
        <w:rPr>
          <w:rFonts w:hint="eastAsia"/>
        </w:rPr>
        <w:t>这一步是选择安装镜像(也就是linux的系统镜像文件</w:t>
      </w:r>
      <w:r>
        <w:t>)</w:t>
      </w:r>
      <w:r>
        <w:rPr>
          <w:rFonts w:hint="eastAsia"/>
        </w:rPr>
        <w:t>，这里选择“稍后安装操作系统”，点击</w:t>
      </w:r>
      <w:r>
        <w:rPr>
          <w:rFonts w:hint="eastAsia"/>
        </w:rPr>
        <w:lastRenderedPageBreak/>
        <w:t>下一步会看到如下图所示：</w:t>
      </w:r>
    </w:p>
    <w:p w14:paraId="52A92B88" w14:textId="2077E05E" w:rsidR="006F717F" w:rsidRDefault="006F717F" w:rsidP="00A05EF6">
      <w:pPr>
        <w:spacing w:line="360" w:lineRule="auto"/>
      </w:pPr>
      <w:r>
        <w:rPr>
          <w:noProof/>
        </w:rPr>
        <w:drawing>
          <wp:inline distT="0" distB="0" distL="0" distR="0" wp14:anchorId="651580E6" wp14:editId="42E9DAB3">
            <wp:extent cx="3390900" cy="2908375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4790" cy="293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39BC" w14:textId="54FF461C" w:rsidR="006F717F" w:rsidRDefault="006F717F" w:rsidP="00A05EF6">
      <w:pPr>
        <w:spacing w:line="360" w:lineRule="auto"/>
      </w:pPr>
      <w:r>
        <w:rPr>
          <w:rFonts w:hint="eastAsia"/>
        </w:rPr>
        <w:t>这一步是选择操作系统的类型，因为我们是安装Linux，所以选择Linux，然后在“版本”中选择CentOS</w:t>
      </w:r>
      <w:r>
        <w:t xml:space="preserve"> 7 64</w:t>
      </w:r>
      <w:r>
        <w:rPr>
          <w:rFonts w:hint="eastAsia"/>
        </w:rPr>
        <w:t>位，如果你下载的不是</w:t>
      </w:r>
      <w:r>
        <w:t>Centos</w:t>
      </w:r>
      <w:r>
        <w:rPr>
          <w:rFonts w:hint="eastAsia"/>
        </w:rPr>
        <w:t>，也可以根据你所下载的版本进行选择，点击下一步会看到如下图所示：</w:t>
      </w:r>
    </w:p>
    <w:p w14:paraId="603179A2" w14:textId="1ABE8F1F" w:rsidR="006F717F" w:rsidRDefault="006F717F" w:rsidP="00A05EF6">
      <w:pPr>
        <w:spacing w:line="360" w:lineRule="auto"/>
      </w:pPr>
      <w:r>
        <w:rPr>
          <w:noProof/>
        </w:rPr>
        <w:drawing>
          <wp:inline distT="0" distB="0" distL="0" distR="0" wp14:anchorId="3352E004" wp14:editId="0D68B852">
            <wp:extent cx="4885714" cy="4190476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62F8" w14:textId="44135580" w:rsidR="00CC049D" w:rsidRDefault="00CC049D" w:rsidP="00A05EF6">
      <w:pPr>
        <w:spacing w:line="360" w:lineRule="auto"/>
      </w:pPr>
      <w:r>
        <w:rPr>
          <w:rFonts w:hint="eastAsia"/>
        </w:rPr>
        <w:t>这一步是填写虚拟机名称和虚拟机安装位置，名称可以默认，也可以根据自己爱好设置一个</w:t>
      </w:r>
      <w:r>
        <w:rPr>
          <w:rFonts w:hint="eastAsia"/>
        </w:rPr>
        <w:lastRenderedPageBreak/>
        <w:t>名称，安装位置建议只要要安装到系统盘即可，点击下一步会看到如下图所示：</w:t>
      </w:r>
    </w:p>
    <w:p w14:paraId="34C3F614" w14:textId="00D9ED66" w:rsidR="00CC049D" w:rsidRDefault="00CC049D" w:rsidP="00A05EF6">
      <w:pPr>
        <w:spacing w:line="360" w:lineRule="auto"/>
      </w:pPr>
      <w:r>
        <w:rPr>
          <w:noProof/>
        </w:rPr>
        <w:drawing>
          <wp:inline distT="0" distB="0" distL="0" distR="0" wp14:anchorId="12AADB33" wp14:editId="500C3F01">
            <wp:extent cx="3619500" cy="3104444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2626" cy="311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01F9" w14:textId="6130EBC0" w:rsidR="00CC049D" w:rsidRDefault="00CC049D" w:rsidP="00A05EF6">
      <w:pPr>
        <w:spacing w:line="360" w:lineRule="auto"/>
      </w:pPr>
      <w:r>
        <w:rPr>
          <w:rFonts w:hint="eastAsia"/>
        </w:rPr>
        <w:t>这一步是选择处理器数量和每个处理器的内核数量，一般选择默认即可，点击下一步会看到如下图所示：</w:t>
      </w:r>
    </w:p>
    <w:p w14:paraId="2CD10ACE" w14:textId="4CEA947F" w:rsidR="00CC049D" w:rsidRDefault="00CC049D" w:rsidP="00A05EF6">
      <w:pPr>
        <w:spacing w:line="360" w:lineRule="auto"/>
      </w:pPr>
      <w:r>
        <w:rPr>
          <w:noProof/>
        </w:rPr>
        <w:drawing>
          <wp:inline distT="0" distB="0" distL="0" distR="0" wp14:anchorId="3E06AFD4" wp14:editId="21942F62">
            <wp:extent cx="4885714" cy="4190476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BA6E" w14:textId="0322C6FB" w:rsidR="00CC049D" w:rsidRDefault="00CC049D" w:rsidP="00A05EF6">
      <w:pPr>
        <w:spacing w:line="360" w:lineRule="auto"/>
      </w:pPr>
      <w:r>
        <w:rPr>
          <w:rFonts w:hint="eastAsia"/>
        </w:rPr>
        <w:t>这一步是为虚拟机分配运行内存，一般不要超过实体机的5</w:t>
      </w:r>
      <w:r>
        <w:t>0</w:t>
      </w:r>
      <w:r>
        <w:rPr>
          <w:rFonts w:hint="eastAsia"/>
        </w:rPr>
        <w:t>%，但是</w:t>
      </w:r>
      <w:r>
        <w:t xml:space="preserve">Centos7 </w:t>
      </w:r>
      <w:r>
        <w:rPr>
          <w:rFonts w:hint="eastAsia"/>
        </w:rPr>
        <w:t>本身也要求至</w:t>
      </w:r>
      <w:r>
        <w:rPr>
          <w:rFonts w:hint="eastAsia"/>
        </w:rPr>
        <w:lastRenderedPageBreak/>
        <w:t>少1GB内存，所以分配2GB即可正常使用，点击下一步会看到如下图所示：</w:t>
      </w:r>
    </w:p>
    <w:p w14:paraId="683836F1" w14:textId="770369C9" w:rsidR="00CC049D" w:rsidRDefault="00CC049D" w:rsidP="00A05EF6">
      <w:pPr>
        <w:spacing w:line="360" w:lineRule="auto"/>
      </w:pPr>
      <w:r>
        <w:rPr>
          <w:noProof/>
        </w:rPr>
        <w:drawing>
          <wp:inline distT="0" distB="0" distL="0" distR="0" wp14:anchorId="530869EB" wp14:editId="4DF97B7E">
            <wp:extent cx="3724275" cy="319431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8189" cy="320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3C21" w14:textId="0BE9E439" w:rsidR="00CC049D" w:rsidRDefault="00CC049D" w:rsidP="00A05EF6">
      <w:pPr>
        <w:spacing w:line="360" w:lineRule="auto"/>
      </w:pPr>
      <w:r>
        <w:rPr>
          <w:rFonts w:hint="eastAsia"/>
        </w:rPr>
        <w:t>这一步是选择网络连接方式，对于初学者来说选择默认的网络连接方式即可，点击下一步会看到如下图所示：</w:t>
      </w:r>
    </w:p>
    <w:p w14:paraId="26E524C4" w14:textId="1E3487FC" w:rsidR="00CC049D" w:rsidRDefault="00CC049D" w:rsidP="00A05EF6">
      <w:pPr>
        <w:spacing w:line="360" w:lineRule="auto"/>
      </w:pPr>
      <w:r>
        <w:rPr>
          <w:noProof/>
        </w:rPr>
        <w:drawing>
          <wp:inline distT="0" distB="0" distL="0" distR="0" wp14:anchorId="54980AE5" wp14:editId="67E6D98B">
            <wp:extent cx="4885714" cy="4190476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83E5" w14:textId="4F4B5B52" w:rsidR="00CC049D" w:rsidRDefault="00CC049D" w:rsidP="00A05EF6">
      <w:pPr>
        <w:spacing w:line="360" w:lineRule="auto"/>
      </w:pPr>
      <w:r>
        <w:rPr>
          <w:rFonts w:hint="eastAsia"/>
        </w:rPr>
        <w:t>这一步是选择I</w:t>
      </w:r>
      <w:r>
        <w:t>/O</w:t>
      </w:r>
      <w:r>
        <w:rPr>
          <w:rFonts w:hint="eastAsia"/>
        </w:rPr>
        <w:t>控制器类型，默认即可，点击下一步会看到如下所示：</w:t>
      </w:r>
    </w:p>
    <w:p w14:paraId="37DB0F81" w14:textId="40C83356" w:rsidR="00CC049D" w:rsidRDefault="00CC049D" w:rsidP="00A05EF6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45EED36" wp14:editId="419D0B52">
            <wp:extent cx="3997903" cy="3429000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8903" cy="344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4F52" w14:textId="3198CB3B" w:rsidR="00CC049D" w:rsidRDefault="00CC049D" w:rsidP="00A05EF6">
      <w:pPr>
        <w:spacing w:line="360" w:lineRule="auto"/>
      </w:pPr>
      <w:r>
        <w:rPr>
          <w:rFonts w:hint="eastAsia"/>
        </w:rPr>
        <w:t>这一步是选择磁盘类型，默认即可，点击下一步会看到如下所示：</w:t>
      </w:r>
    </w:p>
    <w:p w14:paraId="4DB95AEB" w14:textId="799A180B" w:rsidR="00CC049D" w:rsidRDefault="00CC049D" w:rsidP="00A05EF6">
      <w:pPr>
        <w:spacing w:line="360" w:lineRule="auto"/>
      </w:pPr>
      <w:r>
        <w:rPr>
          <w:noProof/>
        </w:rPr>
        <w:drawing>
          <wp:inline distT="0" distB="0" distL="0" distR="0" wp14:anchorId="6E23135C" wp14:editId="52AAB2CC">
            <wp:extent cx="4885714" cy="4190476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5954" w14:textId="0F5AF762" w:rsidR="00CC049D" w:rsidRDefault="00CC049D" w:rsidP="00A05EF6">
      <w:pPr>
        <w:spacing w:line="360" w:lineRule="auto"/>
      </w:pPr>
      <w:r>
        <w:rPr>
          <w:rFonts w:hint="eastAsia"/>
        </w:rPr>
        <w:t>这一步是选择磁盘，三种类型，选择“创建新虚拟磁盘”，点击下一步会看到如下所示：</w:t>
      </w:r>
    </w:p>
    <w:p w14:paraId="2FD11B75" w14:textId="6C530BEF" w:rsidR="00CC049D" w:rsidRDefault="00CC049D" w:rsidP="00A05EF6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73B73C9" wp14:editId="767B1EA1">
            <wp:extent cx="4319956" cy="3705225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4665" cy="371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BCFF" w14:textId="772C3C9D" w:rsidR="00CC049D" w:rsidRDefault="005D3F90" w:rsidP="00A05EF6">
      <w:pPr>
        <w:spacing w:line="360" w:lineRule="auto"/>
      </w:pPr>
      <w:r>
        <w:rPr>
          <w:rFonts w:hint="eastAsia"/>
        </w:rPr>
        <w:t>这一步是为</w:t>
      </w:r>
      <w:r w:rsidR="00F738F8">
        <w:rPr>
          <w:rFonts w:hint="eastAsia"/>
        </w:rPr>
        <w:t>虚拟机分配磁盘空间，一般默认的2</w:t>
      </w:r>
      <w:r w:rsidR="00F738F8">
        <w:t>0</w:t>
      </w:r>
      <w:r w:rsidR="00F738F8">
        <w:rPr>
          <w:rFonts w:hint="eastAsia"/>
        </w:rPr>
        <w:t>GB空间是足够使用，在后边使用过程中如果磁盘空间不足，还可以为其分配磁盘更多的磁盘空间，点击下一步会看到如下图所示：</w:t>
      </w:r>
    </w:p>
    <w:p w14:paraId="771E3796" w14:textId="5585AAF0" w:rsidR="00F738F8" w:rsidRDefault="00F738F8" w:rsidP="00A05EF6">
      <w:pPr>
        <w:spacing w:line="360" w:lineRule="auto"/>
      </w:pPr>
      <w:r>
        <w:rPr>
          <w:noProof/>
        </w:rPr>
        <w:drawing>
          <wp:inline distT="0" distB="0" distL="0" distR="0" wp14:anchorId="4253A5CB" wp14:editId="1E0C3623">
            <wp:extent cx="4885714" cy="4190476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AB4F" w14:textId="78921B21" w:rsidR="00F738F8" w:rsidRDefault="00F738F8" w:rsidP="00A05EF6">
      <w:pPr>
        <w:spacing w:line="360" w:lineRule="auto"/>
      </w:pPr>
      <w:r>
        <w:rPr>
          <w:rFonts w:hint="eastAsia"/>
        </w:rPr>
        <w:lastRenderedPageBreak/>
        <w:t>这一步是选择v</w:t>
      </w:r>
      <w:r>
        <w:t>mdk</w:t>
      </w:r>
      <w:r>
        <w:rPr>
          <w:rFonts w:hint="eastAsia"/>
        </w:rPr>
        <w:t>文件保存的位置，默认在该用户下边的“文档”目录下，可以选择其他位置，点击下一步会看到如下图所示：</w:t>
      </w:r>
    </w:p>
    <w:p w14:paraId="1827AFA9" w14:textId="503E3CF7" w:rsidR="00F738F8" w:rsidRDefault="00F738F8" w:rsidP="00A05EF6">
      <w:pPr>
        <w:spacing w:line="360" w:lineRule="auto"/>
      </w:pPr>
      <w:r>
        <w:rPr>
          <w:noProof/>
        </w:rPr>
        <w:drawing>
          <wp:inline distT="0" distB="0" distL="0" distR="0" wp14:anchorId="48F20322" wp14:editId="33B8B681">
            <wp:extent cx="3638550" cy="3120783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2958" cy="314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C238" w14:textId="288A8BAE" w:rsidR="00F738F8" w:rsidRDefault="007C38B6" w:rsidP="00A05EF6">
      <w:pPr>
        <w:spacing w:line="360" w:lineRule="auto"/>
      </w:pPr>
      <w:r>
        <w:rPr>
          <w:rFonts w:hint="eastAsia"/>
        </w:rPr>
        <w:t>这一步点击完成即可，虚拟机基本创建完成，点击完成会看到如下图所示：</w:t>
      </w:r>
    </w:p>
    <w:p w14:paraId="76D500BE" w14:textId="3846BF47" w:rsidR="007C38B6" w:rsidRDefault="007C38B6" w:rsidP="00A05EF6">
      <w:pPr>
        <w:spacing w:line="360" w:lineRule="auto"/>
      </w:pPr>
      <w:r>
        <w:rPr>
          <w:noProof/>
        </w:rPr>
        <w:drawing>
          <wp:inline distT="0" distB="0" distL="0" distR="0" wp14:anchorId="3D85A28A" wp14:editId="41F6E89E">
            <wp:extent cx="5274310" cy="28638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E462" w14:textId="4727CE79" w:rsidR="007C38B6" w:rsidRDefault="007C38B6" w:rsidP="00A05EF6">
      <w:pPr>
        <w:spacing w:line="360" w:lineRule="auto"/>
      </w:pPr>
      <w:r>
        <w:rPr>
          <w:rFonts w:hint="eastAsia"/>
        </w:rPr>
        <w:t>点击上图中的“编辑虚拟机设置”，会看到如下图所示：</w:t>
      </w:r>
    </w:p>
    <w:p w14:paraId="5D28DE62" w14:textId="7294A3F6" w:rsidR="007C38B6" w:rsidRDefault="007C38B6" w:rsidP="00A05EF6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3A4B4BD" wp14:editId="3B70D47D">
            <wp:extent cx="5274310" cy="50761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0B6E" w14:textId="5DF95BD0" w:rsidR="007C38B6" w:rsidRDefault="007C38B6" w:rsidP="00A05EF6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F8F90CC" wp14:editId="5A8290C9">
            <wp:extent cx="5274310" cy="50761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30E0" w14:textId="3B60B6EA" w:rsidR="007C38B6" w:rsidRDefault="007C38B6" w:rsidP="00A05EF6">
      <w:pPr>
        <w:spacing w:line="360" w:lineRule="auto"/>
      </w:pPr>
      <w:r>
        <w:rPr>
          <w:rFonts w:hint="eastAsia"/>
        </w:rPr>
        <w:t>选择Linux系统镜像文件位置，点击</w:t>
      </w:r>
      <w:r w:rsidR="007C35E9">
        <w:rPr>
          <w:rFonts w:hint="eastAsia"/>
        </w:rPr>
        <w:t>“确定”</w:t>
      </w:r>
      <w:r w:rsidR="002C7781">
        <w:rPr>
          <w:rFonts w:hint="eastAsia"/>
        </w:rPr>
        <w:t>会看到如下图所示：</w:t>
      </w:r>
    </w:p>
    <w:p w14:paraId="085613B7" w14:textId="2E0BC239" w:rsidR="002C7781" w:rsidRDefault="002C7781" w:rsidP="00A05EF6">
      <w:pPr>
        <w:spacing w:line="360" w:lineRule="auto"/>
      </w:pPr>
      <w:r>
        <w:rPr>
          <w:noProof/>
        </w:rPr>
        <w:drawing>
          <wp:inline distT="0" distB="0" distL="0" distR="0" wp14:anchorId="064050BC" wp14:editId="5FFAA7FF">
            <wp:extent cx="5274310" cy="28638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BD5B" w14:textId="02FA3695" w:rsidR="002C7781" w:rsidRDefault="002C7781" w:rsidP="00A05EF6">
      <w:pPr>
        <w:spacing w:line="360" w:lineRule="auto"/>
      </w:pPr>
      <w:r>
        <w:rPr>
          <w:rFonts w:hint="eastAsia"/>
        </w:rPr>
        <w:t>启动虚拟机，点击上图中指向的两个地方都可以启动，点击启动后会看到如下图所示：</w:t>
      </w:r>
    </w:p>
    <w:p w14:paraId="540CB0EB" w14:textId="2D14556E" w:rsidR="002C7781" w:rsidRDefault="002C7781" w:rsidP="00A05EF6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EBE6C45" wp14:editId="7561E154">
            <wp:extent cx="5274310" cy="28638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EB22" w14:textId="71CD318B" w:rsidR="0025219D" w:rsidRDefault="0025219D" w:rsidP="00A05EF6">
      <w:pPr>
        <w:spacing w:line="360" w:lineRule="auto"/>
      </w:pPr>
      <w:r>
        <w:rPr>
          <w:rFonts w:hint="eastAsia"/>
        </w:rPr>
        <w:t>弹出框，点击“确定”会看到如下图所示：</w:t>
      </w:r>
    </w:p>
    <w:p w14:paraId="08223476" w14:textId="67F29183" w:rsidR="002C7781" w:rsidRDefault="002C7781" w:rsidP="00A05EF6">
      <w:pPr>
        <w:spacing w:line="360" w:lineRule="auto"/>
      </w:pPr>
      <w:r>
        <w:rPr>
          <w:noProof/>
        </w:rPr>
        <w:drawing>
          <wp:inline distT="0" distB="0" distL="0" distR="0" wp14:anchorId="62B70846" wp14:editId="7684A67D">
            <wp:extent cx="5274310" cy="28638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3DB5" w14:textId="1804166D" w:rsidR="0025219D" w:rsidRDefault="0025219D" w:rsidP="00A05EF6">
      <w:pPr>
        <w:spacing w:line="360" w:lineRule="auto"/>
      </w:pPr>
      <w:r>
        <w:rPr>
          <w:rFonts w:hint="eastAsia"/>
        </w:rPr>
        <w:t>使用上下箭头选择Install</w:t>
      </w:r>
      <w:r>
        <w:t xml:space="preserve"> </w:t>
      </w:r>
      <w:r>
        <w:rPr>
          <w:rFonts w:hint="eastAsia"/>
        </w:rPr>
        <w:t>Centos</w:t>
      </w:r>
      <w:r>
        <w:t xml:space="preserve"> </w:t>
      </w:r>
      <w:r>
        <w:rPr>
          <w:rFonts w:hint="eastAsia"/>
        </w:rPr>
        <w:t>Linux</w:t>
      </w:r>
      <w:r>
        <w:t xml:space="preserve"> 7</w:t>
      </w:r>
      <w:r>
        <w:rPr>
          <w:rFonts w:hint="eastAsia"/>
        </w:rPr>
        <w:t>，鼠标点击进去后，按“Ctrl+Alt”即可将鼠标移动出来，回车后</w:t>
      </w:r>
      <w:r w:rsidR="005F1AFC">
        <w:rPr>
          <w:rFonts w:hint="eastAsia"/>
        </w:rPr>
        <w:t>等待片刻</w:t>
      </w:r>
      <w:r>
        <w:rPr>
          <w:rFonts w:hint="eastAsia"/>
        </w:rPr>
        <w:t>会看到如下图所示：</w:t>
      </w:r>
    </w:p>
    <w:p w14:paraId="0200E1D9" w14:textId="635537DB" w:rsidR="0025219D" w:rsidRDefault="005F1AFC" w:rsidP="00A05EF6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895EF8C" wp14:editId="44A75ADA">
            <wp:extent cx="5274310" cy="28638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C485" w14:textId="166AA210" w:rsidR="005F1AFC" w:rsidRDefault="005F1AFC" w:rsidP="00A05EF6">
      <w:pPr>
        <w:spacing w:line="360" w:lineRule="auto"/>
      </w:pPr>
      <w:r>
        <w:rPr>
          <w:rFonts w:hint="eastAsia"/>
        </w:rPr>
        <w:t>这一步是选择安装的语言，如果英文较好可以选择安装默认(</w:t>
      </w:r>
      <w:r>
        <w:t>English)</w:t>
      </w:r>
      <w:r>
        <w:rPr>
          <w:rFonts w:hint="eastAsia"/>
        </w:rPr>
        <w:t>，也可以选择简体中文，点击“Continue”会看到如下图所示：</w:t>
      </w:r>
    </w:p>
    <w:p w14:paraId="13D7F47D" w14:textId="0F83C970" w:rsidR="005F1AFC" w:rsidRDefault="00783789" w:rsidP="00A05EF6">
      <w:pPr>
        <w:spacing w:line="360" w:lineRule="auto"/>
      </w:pPr>
      <w:r>
        <w:rPr>
          <w:noProof/>
        </w:rPr>
        <w:drawing>
          <wp:inline distT="0" distB="0" distL="0" distR="0" wp14:anchorId="157D6E28" wp14:editId="1298EB33">
            <wp:extent cx="5274310" cy="28638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6FAE" w14:textId="1B5F0BA4" w:rsidR="00783789" w:rsidRDefault="00783789" w:rsidP="00A05EF6">
      <w:pPr>
        <w:spacing w:line="360" w:lineRule="auto"/>
      </w:pPr>
      <w:r>
        <w:rPr>
          <w:rFonts w:hint="eastAsia"/>
        </w:rPr>
        <w:t>这一步是一些基本配置：</w:t>
      </w:r>
    </w:p>
    <w:p w14:paraId="4DD39338" w14:textId="7419932A" w:rsidR="00783789" w:rsidRDefault="00783789" w:rsidP="00783789">
      <w:pPr>
        <w:spacing w:line="360" w:lineRule="auto"/>
        <w:ind w:firstLine="420"/>
      </w:pPr>
      <w:r>
        <w:rPr>
          <w:rFonts w:hint="eastAsia"/>
        </w:rPr>
        <w:t>“日期和时间”：默认会自动识别出来，也可以点击去自己选择；</w:t>
      </w:r>
    </w:p>
    <w:p w14:paraId="27DBFD7D" w14:textId="0D43D5C8" w:rsidR="00783789" w:rsidRDefault="00783789" w:rsidP="00783789">
      <w:pPr>
        <w:spacing w:line="360" w:lineRule="auto"/>
        <w:ind w:firstLine="420"/>
      </w:pPr>
      <w:r>
        <w:rPr>
          <w:rFonts w:hint="eastAsia"/>
        </w:rPr>
        <w:t>“键盘”：可以选择汉语；</w:t>
      </w:r>
    </w:p>
    <w:p w14:paraId="7E6D20E9" w14:textId="047A34BB" w:rsidR="00783789" w:rsidRDefault="00783789" w:rsidP="00783789">
      <w:pPr>
        <w:spacing w:line="360" w:lineRule="auto"/>
        <w:ind w:firstLine="420"/>
      </w:pPr>
      <w:r>
        <w:rPr>
          <w:rFonts w:hint="eastAsia"/>
        </w:rPr>
        <w:t>“语言支持”：简体中文；</w:t>
      </w:r>
    </w:p>
    <w:p w14:paraId="5F4591A5" w14:textId="1F05EDCC" w:rsidR="00783789" w:rsidRDefault="00783789" w:rsidP="00783789">
      <w:pPr>
        <w:spacing w:line="360" w:lineRule="auto"/>
        <w:ind w:firstLine="420"/>
      </w:pPr>
      <w:r>
        <w:rPr>
          <w:rFonts w:hint="eastAsia"/>
        </w:rPr>
        <w:t>“安装源”：安装的来源，不用去管；</w:t>
      </w:r>
    </w:p>
    <w:p w14:paraId="41806734" w14:textId="19292760" w:rsidR="00783789" w:rsidRDefault="00783789" w:rsidP="00783789">
      <w:pPr>
        <w:spacing w:line="360" w:lineRule="auto"/>
        <w:ind w:firstLine="420"/>
      </w:pPr>
      <w:r>
        <w:rPr>
          <w:rFonts w:hint="eastAsia"/>
        </w:rPr>
        <w:t>“选件选择”：需要手动选择，不然是最小化安装，一般选择GNOME桌面即可，如下图所示：</w:t>
      </w:r>
    </w:p>
    <w:p w14:paraId="5AD84446" w14:textId="0318A62A" w:rsidR="00783789" w:rsidRDefault="00783789" w:rsidP="00783789">
      <w:pPr>
        <w:spacing w:line="360" w:lineRule="auto"/>
        <w:ind w:firstLine="420"/>
      </w:pPr>
      <w:r>
        <w:rPr>
          <w:noProof/>
        </w:rPr>
        <w:lastRenderedPageBreak/>
        <w:drawing>
          <wp:inline distT="0" distB="0" distL="0" distR="0" wp14:anchorId="01A115FF" wp14:editId="3B92A033">
            <wp:extent cx="5274310" cy="28638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405E" w14:textId="2D1A5648" w:rsidR="00783789" w:rsidRDefault="00783789" w:rsidP="00783789">
      <w:pPr>
        <w:spacing w:line="360" w:lineRule="auto"/>
        <w:ind w:firstLine="420"/>
      </w:pPr>
      <w:r>
        <w:rPr>
          <w:rFonts w:hint="eastAsia"/>
        </w:rPr>
        <w:t>“安装位置”：需要配置，可以手动分区，也可以进入后直接点击完成，也就是自动分区。</w:t>
      </w:r>
    </w:p>
    <w:p w14:paraId="666CD661" w14:textId="408D2452" w:rsidR="00783789" w:rsidRDefault="00783789" w:rsidP="00783789">
      <w:pPr>
        <w:spacing w:line="360" w:lineRule="auto"/>
        <w:ind w:firstLine="420"/>
      </w:pPr>
      <w:r>
        <w:rPr>
          <w:rFonts w:hint="eastAsia"/>
        </w:rPr>
        <w:t>“网络和主机名”：需要配置，点击进去</w:t>
      </w:r>
      <w:r w:rsidR="005747C6">
        <w:rPr>
          <w:rFonts w:hint="eastAsia"/>
        </w:rPr>
        <w:t>点击连接，如下图所示：</w:t>
      </w:r>
    </w:p>
    <w:p w14:paraId="6159423B" w14:textId="160036EE" w:rsidR="005747C6" w:rsidRDefault="005747C6" w:rsidP="00783789">
      <w:pPr>
        <w:spacing w:line="360" w:lineRule="auto"/>
        <w:ind w:firstLine="420"/>
      </w:pPr>
      <w:r>
        <w:rPr>
          <w:noProof/>
        </w:rPr>
        <w:drawing>
          <wp:inline distT="0" distB="0" distL="0" distR="0" wp14:anchorId="4A95381A" wp14:editId="79644035">
            <wp:extent cx="5274310" cy="28638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14D1" w14:textId="1B0A03C6" w:rsidR="005747C6" w:rsidRDefault="00260BEB" w:rsidP="00783789">
      <w:pPr>
        <w:spacing w:line="360" w:lineRule="auto"/>
        <w:ind w:firstLine="420"/>
      </w:pPr>
      <w:r>
        <w:rPr>
          <w:rFonts w:hint="eastAsia"/>
        </w:rPr>
        <w:t>然后点击“开始安装”，如下图所示：</w:t>
      </w:r>
    </w:p>
    <w:p w14:paraId="6A3F8277" w14:textId="56F41B2C" w:rsidR="00260BEB" w:rsidRDefault="00260BEB" w:rsidP="00783789">
      <w:pPr>
        <w:spacing w:line="360" w:lineRule="auto"/>
        <w:ind w:firstLine="420"/>
      </w:pPr>
      <w:r>
        <w:rPr>
          <w:noProof/>
        </w:rPr>
        <w:lastRenderedPageBreak/>
        <w:drawing>
          <wp:inline distT="0" distB="0" distL="0" distR="0" wp14:anchorId="7B1A8D7A" wp14:editId="7C189AB5">
            <wp:extent cx="5274310" cy="28638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45EB" w14:textId="2861409F" w:rsidR="00260BEB" w:rsidRDefault="00260BEB" w:rsidP="00783789">
      <w:pPr>
        <w:spacing w:line="360" w:lineRule="auto"/>
        <w:ind w:firstLine="420"/>
      </w:pPr>
      <w:r>
        <w:rPr>
          <w:rFonts w:hint="eastAsia"/>
        </w:rPr>
        <w:t>点击“开始安装”后，会看到如下图所示：</w:t>
      </w:r>
    </w:p>
    <w:p w14:paraId="35F8D194" w14:textId="01C958C9" w:rsidR="00260BEB" w:rsidRDefault="00260BEB" w:rsidP="00783789">
      <w:pPr>
        <w:spacing w:line="360" w:lineRule="auto"/>
        <w:ind w:firstLine="420"/>
      </w:pPr>
      <w:r>
        <w:rPr>
          <w:noProof/>
        </w:rPr>
        <w:drawing>
          <wp:inline distT="0" distB="0" distL="0" distR="0" wp14:anchorId="30FE34E8" wp14:editId="546A0186">
            <wp:extent cx="5274310" cy="28638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C819" w14:textId="007D7AF5" w:rsidR="00260BEB" w:rsidRDefault="00260BEB" w:rsidP="00783789">
      <w:pPr>
        <w:spacing w:line="360" w:lineRule="auto"/>
        <w:ind w:firstLine="420"/>
      </w:pPr>
      <w:r>
        <w:rPr>
          <w:rFonts w:hint="eastAsia"/>
        </w:rPr>
        <w:t>这里可以创建R</w:t>
      </w:r>
      <w:r>
        <w:t>OOT</w:t>
      </w:r>
      <w:r>
        <w:rPr>
          <w:rFonts w:hint="eastAsia"/>
        </w:rPr>
        <w:t>密码，和创建用户。</w:t>
      </w:r>
    </w:p>
    <w:p w14:paraId="68E2B296" w14:textId="741DBED5" w:rsidR="00260BEB" w:rsidRDefault="00260BEB" w:rsidP="00783789">
      <w:pPr>
        <w:spacing w:line="360" w:lineRule="auto"/>
        <w:ind w:firstLine="420"/>
      </w:pPr>
      <w:r>
        <w:rPr>
          <w:rFonts w:hint="eastAsia"/>
        </w:rPr>
        <w:t>创建R</w:t>
      </w:r>
      <w:r>
        <w:t>OOT</w:t>
      </w:r>
      <w:r>
        <w:rPr>
          <w:rFonts w:hint="eastAsia"/>
        </w:rPr>
        <w:t>密码，如果密码太简单，需要双击“完成”按钮才能设置成功，如下图所示：</w:t>
      </w:r>
    </w:p>
    <w:p w14:paraId="7370A1FB" w14:textId="58D6E36E" w:rsidR="00260BEB" w:rsidRDefault="00260BEB" w:rsidP="00783789">
      <w:pPr>
        <w:spacing w:line="360" w:lineRule="auto"/>
        <w:ind w:firstLine="420"/>
      </w:pPr>
      <w:r>
        <w:rPr>
          <w:noProof/>
        </w:rPr>
        <w:lastRenderedPageBreak/>
        <w:drawing>
          <wp:inline distT="0" distB="0" distL="0" distR="0" wp14:anchorId="725E6B1B" wp14:editId="28989449">
            <wp:extent cx="5274310" cy="28638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CFF2" w14:textId="445AD233" w:rsidR="00260BEB" w:rsidRDefault="00260BEB" w:rsidP="00783789">
      <w:pPr>
        <w:spacing w:line="360" w:lineRule="auto"/>
        <w:ind w:firstLine="420"/>
      </w:pPr>
      <w:r>
        <w:rPr>
          <w:rFonts w:hint="eastAsia"/>
        </w:rPr>
        <w:t>创建用户，如下图所示：</w:t>
      </w:r>
    </w:p>
    <w:p w14:paraId="6B3ECA9D" w14:textId="016B848F" w:rsidR="00260BEB" w:rsidRDefault="00260BEB" w:rsidP="00783789">
      <w:pPr>
        <w:spacing w:line="360" w:lineRule="auto"/>
        <w:ind w:firstLine="420"/>
      </w:pPr>
      <w:r>
        <w:rPr>
          <w:noProof/>
        </w:rPr>
        <w:drawing>
          <wp:inline distT="0" distB="0" distL="0" distR="0" wp14:anchorId="4C6DDCCE" wp14:editId="2DED3DE0">
            <wp:extent cx="5274310" cy="28638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9A81" w14:textId="7E52BA2E" w:rsidR="00260BEB" w:rsidRDefault="00260BEB" w:rsidP="00A14D58">
      <w:pPr>
        <w:spacing w:line="360" w:lineRule="auto"/>
        <w:ind w:firstLine="420"/>
      </w:pPr>
      <w:r>
        <w:rPr>
          <w:rFonts w:hint="eastAsia"/>
        </w:rPr>
        <w:t>数据“全名”、“用户名”、“密码”、“确认密码”，如果你想将改用户设置为管理员可以选择上图中的“将此用户作为管理员”，然后双击“完成”按钮即可。然后就可以去喝一杯咖啡，静静的等待安装完成。</w:t>
      </w:r>
      <w:r w:rsidR="00016E0F">
        <w:rPr>
          <w:rFonts w:hint="eastAsia"/>
        </w:rPr>
        <w:t>然后会看到如下所示：</w:t>
      </w:r>
    </w:p>
    <w:p w14:paraId="46BD5FD6" w14:textId="23A797D7" w:rsidR="00016E0F" w:rsidRDefault="00016E0F" w:rsidP="00016E0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1844F4B" wp14:editId="69CAC9AB">
            <wp:extent cx="5274310" cy="28638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CA1A" w14:textId="624288D9" w:rsidR="00016E0F" w:rsidRDefault="00D07BEC" w:rsidP="00016E0F">
      <w:pPr>
        <w:spacing w:line="360" w:lineRule="auto"/>
      </w:pPr>
      <w:r>
        <w:rPr>
          <w:rFonts w:hint="eastAsia"/>
        </w:rPr>
        <w:t>重启后会看到如下所示：</w:t>
      </w:r>
    </w:p>
    <w:p w14:paraId="2D88CF97" w14:textId="3F7C7F51" w:rsidR="00D07BEC" w:rsidRDefault="00D07BEC" w:rsidP="00016E0F">
      <w:pPr>
        <w:spacing w:line="360" w:lineRule="auto"/>
      </w:pPr>
      <w:r>
        <w:rPr>
          <w:noProof/>
        </w:rPr>
        <w:drawing>
          <wp:inline distT="0" distB="0" distL="0" distR="0" wp14:anchorId="121CF0EE" wp14:editId="0D924562">
            <wp:extent cx="5274310" cy="28638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218A" w14:textId="7B0951A7" w:rsidR="00D07BEC" w:rsidRDefault="00D07BEC" w:rsidP="00016E0F">
      <w:pPr>
        <w:spacing w:line="360" w:lineRule="auto"/>
      </w:pPr>
      <w:r>
        <w:rPr>
          <w:rFonts w:hint="eastAsia"/>
        </w:rPr>
        <w:t>配置许可证，点击进去会看到如下所示：</w:t>
      </w:r>
    </w:p>
    <w:p w14:paraId="2F8E6975" w14:textId="584B44A1" w:rsidR="00D07BEC" w:rsidRDefault="00D07BEC" w:rsidP="00016E0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93501D2" wp14:editId="0DE2FE87">
            <wp:extent cx="5274310" cy="286385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8A0A" w14:textId="77777777" w:rsidR="00D6696A" w:rsidRDefault="00D07BEC" w:rsidP="00016E0F">
      <w:pPr>
        <w:spacing w:line="360" w:lineRule="auto"/>
      </w:pPr>
      <w:r>
        <w:rPr>
          <w:rFonts w:hint="eastAsia"/>
        </w:rPr>
        <w:t>这个页面需要拖动右侧滚动条才能看到“我同意许可协议”，然后勾选上，</w:t>
      </w:r>
      <w:r w:rsidR="007F07A7">
        <w:rPr>
          <w:rFonts w:hint="eastAsia"/>
        </w:rPr>
        <w:t>然后完成即可</w:t>
      </w:r>
      <w:r w:rsidR="00917F6B">
        <w:rPr>
          <w:rFonts w:hint="eastAsia"/>
        </w:rPr>
        <w:t>，</w:t>
      </w:r>
    </w:p>
    <w:p w14:paraId="0691497D" w14:textId="53F781E3" w:rsidR="00D6696A" w:rsidRDefault="00D6696A" w:rsidP="00016E0F">
      <w:pPr>
        <w:spacing w:line="360" w:lineRule="auto"/>
      </w:pPr>
      <w:r>
        <w:rPr>
          <w:noProof/>
        </w:rPr>
        <w:drawing>
          <wp:inline distT="0" distB="0" distL="0" distR="0" wp14:anchorId="593EB95B" wp14:editId="6E51BBC8">
            <wp:extent cx="5274310" cy="286385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A82F" w14:textId="21C233B5" w:rsidR="00D07BEC" w:rsidRDefault="00917F6B" w:rsidP="00016E0F">
      <w:pPr>
        <w:spacing w:line="360" w:lineRule="auto"/>
      </w:pPr>
      <w:r>
        <w:rPr>
          <w:rFonts w:hint="eastAsia"/>
        </w:rPr>
        <w:t>拖动右侧滚动条，点击右下角的“完成配置”，即可启动系统</w:t>
      </w:r>
      <w:r w:rsidR="00D6696A">
        <w:rPr>
          <w:rFonts w:hint="eastAsia"/>
        </w:rPr>
        <w:t>，然后就会到登录页面，如下图所示：</w:t>
      </w:r>
    </w:p>
    <w:p w14:paraId="32465FDA" w14:textId="16F2C84A" w:rsidR="00D6696A" w:rsidRDefault="00D6696A" w:rsidP="00016E0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F37617E" wp14:editId="68A4D7AC">
            <wp:extent cx="5274310" cy="286385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7A73" w14:textId="74EDADA8" w:rsidR="00D6696A" w:rsidRDefault="0093691B" w:rsidP="00016E0F">
      <w:pPr>
        <w:spacing w:line="360" w:lineRule="auto"/>
      </w:pPr>
      <w:r>
        <w:rPr>
          <w:rFonts w:hint="eastAsia"/>
        </w:rPr>
        <w:t>点击用户名输入密码回车即可登录到系统桌面</w:t>
      </w:r>
      <w:r w:rsidR="000F5740">
        <w:rPr>
          <w:rFonts w:hint="eastAsia"/>
        </w:rPr>
        <w:t>，首次登录会看到如下所示：</w:t>
      </w:r>
    </w:p>
    <w:p w14:paraId="2BDBB978" w14:textId="00CB7117" w:rsidR="0093691B" w:rsidRDefault="000F5740" w:rsidP="00016E0F">
      <w:pPr>
        <w:spacing w:line="360" w:lineRule="auto"/>
      </w:pPr>
      <w:r>
        <w:rPr>
          <w:noProof/>
        </w:rPr>
        <w:drawing>
          <wp:inline distT="0" distB="0" distL="0" distR="0" wp14:anchorId="48934217" wp14:editId="46BA9257">
            <wp:extent cx="5274310" cy="28638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20DA" w14:textId="37DC988C" w:rsidR="000F5740" w:rsidRDefault="00572EA2" w:rsidP="00016E0F">
      <w:pPr>
        <w:spacing w:line="360" w:lineRule="auto"/>
      </w:pPr>
      <w:r>
        <w:rPr>
          <w:rFonts w:hint="eastAsia"/>
        </w:rPr>
        <w:t>根据提示信息，点击完成后即可愉快的开始使用</w:t>
      </w:r>
      <w:r>
        <w:t xml:space="preserve">Centos </w:t>
      </w:r>
      <w:r>
        <w:rPr>
          <w:rFonts w:hint="eastAsia"/>
        </w:rPr>
        <w:t>系统啦</w:t>
      </w:r>
      <w:r w:rsidR="00874D50">
        <w:rPr>
          <w:rFonts w:hint="eastAsia"/>
        </w:rPr>
        <w:t>，桌面如下图所示：</w:t>
      </w:r>
    </w:p>
    <w:p w14:paraId="74B0F188" w14:textId="44A442E2" w:rsidR="00572EA2" w:rsidRDefault="00874D50" w:rsidP="00016E0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4037BDC" wp14:editId="5ED8F7B8">
            <wp:extent cx="5274310" cy="28638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A74C" w14:textId="44E91D00" w:rsidR="00874D50" w:rsidRDefault="00C0076C" w:rsidP="00016E0F">
      <w:pPr>
        <w:spacing w:line="360" w:lineRule="auto"/>
      </w:pPr>
      <w:r>
        <w:rPr>
          <w:rFonts w:hint="eastAsia"/>
        </w:rPr>
        <w:t>Centos</w:t>
      </w:r>
      <w:r>
        <w:t xml:space="preserve"> 7 </w:t>
      </w:r>
      <w:r>
        <w:rPr>
          <w:rFonts w:hint="eastAsia"/>
        </w:rPr>
        <w:t>默认是</w:t>
      </w:r>
      <w:r w:rsidR="00CC2D2A">
        <w:rPr>
          <w:rFonts w:hint="eastAsia"/>
        </w:rPr>
        <w:t>安装了V</w:t>
      </w:r>
      <w:r w:rsidR="00CC2D2A">
        <w:t>m</w:t>
      </w:r>
      <w:r w:rsidR="00CC2D2A">
        <w:rPr>
          <w:rFonts w:hint="eastAsia"/>
        </w:rPr>
        <w:t>ware</w:t>
      </w:r>
      <w:r w:rsidR="00CC2D2A">
        <w:t xml:space="preserve"> </w:t>
      </w:r>
      <w:r w:rsidR="00CC2D2A">
        <w:rPr>
          <w:rFonts w:hint="eastAsia"/>
        </w:rPr>
        <w:t>Tools的，可以点击如下所示，最大化窗口：</w:t>
      </w:r>
    </w:p>
    <w:p w14:paraId="3E0A6769" w14:textId="23CAAE8C" w:rsidR="00CC2D2A" w:rsidRDefault="00FC7745" w:rsidP="00EB2528">
      <w:pPr>
        <w:pStyle w:val="2"/>
      </w:pPr>
      <w:r>
        <w:rPr>
          <w:rFonts w:hint="eastAsia"/>
        </w:rPr>
        <w:t>2</w:t>
      </w:r>
      <w:r>
        <w:t xml:space="preserve">.2 </w:t>
      </w:r>
      <w:r w:rsidR="00981368">
        <w:rPr>
          <w:rFonts w:hint="eastAsia"/>
        </w:rPr>
        <w:t>X</w:t>
      </w:r>
      <w:r w:rsidR="00981368">
        <w:t>s</w:t>
      </w:r>
      <w:r w:rsidR="00981368">
        <w:rPr>
          <w:rFonts w:hint="eastAsia"/>
        </w:rPr>
        <w:t>hell连接Linux服务器</w:t>
      </w:r>
    </w:p>
    <w:p w14:paraId="3196E649" w14:textId="484CD454" w:rsidR="00981368" w:rsidRDefault="00244478" w:rsidP="00016E0F">
      <w:pPr>
        <w:spacing w:line="360" w:lineRule="auto"/>
      </w:pPr>
      <w:r>
        <w:t>X</w:t>
      </w:r>
      <w:r>
        <w:rPr>
          <w:rFonts w:hint="eastAsia"/>
        </w:rPr>
        <w:t>shell安装，最新版的X</w:t>
      </w:r>
      <w:r>
        <w:t>s</w:t>
      </w:r>
      <w:r>
        <w:rPr>
          <w:rFonts w:hint="eastAsia"/>
        </w:rPr>
        <w:t>hell，最近好像没办法使用免费版，可以下载一个老版本的xshell，我使用的版本如下图所示，此版本可以使用免费家庭版：</w:t>
      </w:r>
    </w:p>
    <w:p w14:paraId="1085F0E8" w14:textId="0C7B025A" w:rsidR="00244478" w:rsidRDefault="00244478" w:rsidP="00016E0F">
      <w:pPr>
        <w:spacing w:line="360" w:lineRule="auto"/>
      </w:pPr>
      <w:r>
        <w:rPr>
          <w:noProof/>
        </w:rPr>
        <w:drawing>
          <wp:inline distT="0" distB="0" distL="0" distR="0" wp14:anchorId="4FFA9A43" wp14:editId="5BFCCE16">
            <wp:extent cx="4057143" cy="4000000"/>
            <wp:effectExtent l="0" t="0" r="63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00CC" w14:textId="55C6FA67" w:rsidR="00244478" w:rsidRDefault="00DE62A0" w:rsidP="00016E0F">
      <w:pPr>
        <w:spacing w:line="360" w:lineRule="auto"/>
      </w:pPr>
      <w:r>
        <w:rPr>
          <w:rFonts w:hint="eastAsia"/>
        </w:rPr>
        <w:lastRenderedPageBreak/>
        <w:t>安装xshell之后启动会出现如下图所示：</w:t>
      </w:r>
    </w:p>
    <w:p w14:paraId="4D8126F2" w14:textId="115C67CA" w:rsidR="00DE62A0" w:rsidRDefault="00DE62A0" w:rsidP="00016E0F">
      <w:pPr>
        <w:spacing w:line="360" w:lineRule="auto"/>
      </w:pPr>
      <w:r>
        <w:rPr>
          <w:noProof/>
        </w:rPr>
        <w:drawing>
          <wp:inline distT="0" distB="0" distL="0" distR="0" wp14:anchorId="3F0108CA" wp14:editId="1681EC8C">
            <wp:extent cx="5274310" cy="3229610"/>
            <wp:effectExtent l="0" t="0" r="254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7B50" w14:textId="2F0EB744" w:rsidR="00DE62A0" w:rsidRDefault="00DE62A0" w:rsidP="00016E0F">
      <w:pPr>
        <w:spacing w:line="360" w:lineRule="auto"/>
      </w:pPr>
      <w:r>
        <w:rPr>
          <w:rFonts w:hint="eastAsia"/>
        </w:rPr>
        <w:t>点击“新建”会出现如下所示：</w:t>
      </w:r>
    </w:p>
    <w:p w14:paraId="6299731C" w14:textId="4EB30B87" w:rsidR="00DE62A0" w:rsidRDefault="00DE62A0" w:rsidP="00016E0F">
      <w:pPr>
        <w:spacing w:line="360" w:lineRule="auto"/>
      </w:pPr>
      <w:r>
        <w:rPr>
          <w:noProof/>
        </w:rPr>
        <w:drawing>
          <wp:inline distT="0" distB="0" distL="0" distR="0" wp14:anchorId="79B7FAA5" wp14:editId="7E0631D7">
            <wp:extent cx="5274310" cy="457898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0EC9" w14:textId="45BB9839" w:rsidR="00DE62A0" w:rsidRDefault="00015ECF" w:rsidP="00016E0F">
      <w:pPr>
        <w:spacing w:line="360" w:lineRule="auto"/>
      </w:pPr>
      <w:r>
        <w:rPr>
          <w:rFonts w:hint="eastAsia"/>
        </w:rPr>
        <w:lastRenderedPageBreak/>
        <w:t>输入“名称(随便写你喜欢的</w:t>
      </w:r>
      <w:r>
        <w:t>)</w:t>
      </w:r>
      <w:r>
        <w:rPr>
          <w:rFonts w:hint="eastAsia"/>
        </w:rPr>
        <w:t>”，“主机(</w:t>
      </w:r>
      <w:r>
        <w:t>ip</w:t>
      </w:r>
      <w:r>
        <w:rPr>
          <w:rFonts w:hint="eastAsia"/>
        </w:rPr>
        <w:t>地址</w:t>
      </w:r>
      <w:r>
        <w:t>)</w:t>
      </w:r>
      <w:r>
        <w:rPr>
          <w:rFonts w:hint="eastAsia"/>
        </w:rPr>
        <w:t>”，端口(默认2</w:t>
      </w:r>
      <w:r>
        <w:t>2)</w:t>
      </w:r>
      <w:r>
        <w:rPr>
          <w:rFonts w:hint="eastAsia"/>
        </w:rPr>
        <w:t>，点击“确定”后会出现如下所示：</w:t>
      </w:r>
    </w:p>
    <w:p w14:paraId="48CBADA1" w14:textId="3E6B83EC" w:rsidR="00015ECF" w:rsidRDefault="00015ECF" w:rsidP="00016E0F">
      <w:pPr>
        <w:spacing w:line="360" w:lineRule="auto"/>
      </w:pPr>
      <w:r>
        <w:rPr>
          <w:noProof/>
        </w:rPr>
        <w:drawing>
          <wp:inline distT="0" distB="0" distL="0" distR="0" wp14:anchorId="5D43016D" wp14:editId="6E9AA9A8">
            <wp:extent cx="3285714" cy="1866667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D22C" w14:textId="24CC929D" w:rsidR="00015ECF" w:rsidRDefault="00015ECF" w:rsidP="00016E0F">
      <w:pPr>
        <w:spacing w:line="360" w:lineRule="auto"/>
      </w:pPr>
      <w:r>
        <w:rPr>
          <w:rFonts w:hint="eastAsia"/>
        </w:rPr>
        <w:t>输入“用户名”，</w:t>
      </w:r>
      <w:r w:rsidR="000322DC">
        <w:rPr>
          <w:rFonts w:hint="eastAsia"/>
        </w:rPr>
        <w:t>可以点击“记住用户名”，下次可以不用再次输入用户名，点击“确定”会出现如下所示：</w:t>
      </w:r>
    </w:p>
    <w:p w14:paraId="57214F73" w14:textId="468A23AE" w:rsidR="000322DC" w:rsidRDefault="000322DC" w:rsidP="00016E0F">
      <w:pPr>
        <w:spacing w:line="360" w:lineRule="auto"/>
      </w:pPr>
      <w:r>
        <w:rPr>
          <w:noProof/>
        </w:rPr>
        <w:drawing>
          <wp:inline distT="0" distB="0" distL="0" distR="0" wp14:anchorId="6C462E0C" wp14:editId="5B618076">
            <wp:extent cx="4161905" cy="3771429"/>
            <wp:effectExtent l="0" t="0" r="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3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AADE" w14:textId="0A656E06" w:rsidR="000322DC" w:rsidRDefault="000322DC" w:rsidP="00016E0F">
      <w:pPr>
        <w:spacing w:line="360" w:lineRule="auto"/>
      </w:pPr>
      <w:r>
        <w:rPr>
          <w:rFonts w:hint="eastAsia"/>
        </w:rPr>
        <w:t>输入“密码”，可以点击“记住密码”，下次登录时不用再次输入密码，点击确定后</w:t>
      </w:r>
      <w:r w:rsidR="006B5A76">
        <w:rPr>
          <w:rFonts w:hint="eastAsia"/>
        </w:rPr>
        <w:t>会就会连接成功，并出现如下所示：</w:t>
      </w:r>
    </w:p>
    <w:p w14:paraId="703A9D97" w14:textId="0B585B40" w:rsidR="006B5A76" w:rsidRDefault="006B5A76" w:rsidP="00016E0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2799CDE" wp14:editId="49D85597">
            <wp:extent cx="5274310" cy="5027930"/>
            <wp:effectExtent l="0" t="0" r="254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4E1C" w14:textId="26B10D64" w:rsidR="006B5A76" w:rsidRDefault="006B5A76" w:rsidP="00016E0F">
      <w:pPr>
        <w:spacing w:line="360" w:lineRule="auto"/>
      </w:pPr>
      <w:r>
        <w:rPr>
          <w:rFonts w:hint="eastAsia"/>
        </w:rPr>
        <w:t>如果进入如上图所示页面表示连接成功，如果不喜欢这种黑色的窗口可以调节窗口的颜色，在页面中右键-</w:t>
      </w:r>
      <w:r>
        <w:t>&gt;</w:t>
      </w:r>
      <w:r>
        <w:rPr>
          <w:rFonts w:hint="eastAsia"/>
        </w:rPr>
        <w:t>配色方案-</w:t>
      </w:r>
      <w:r>
        <w:t>&gt;</w:t>
      </w:r>
      <w:r>
        <w:rPr>
          <w:rFonts w:hint="eastAsia"/>
        </w:rPr>
        <w:t>Pastel</w:t>
      </w:r>
      <w:r>
        <w:t xml:space="preserve"> on White-&gt;</w:t>
      </w:r>
      <w:r>
        <w:rPr>
          <w:rFonts w:hint="eastAsia"/>
        </w:rPr>
        <w:t>确定，就会变成白色风格的主题</w:t>
      </w:r>
      <w:r w:rsidR="002D700C">
        <w:rPr>
          <w:rFonts w:hint="eastAsia"/>
        </w:rPr>
        <w:t>，如下图所示：</w:t>
      </w:r>
    </w:p>
    <w:p w14:paraId="715B74CA" w14:textId="625BA789" w:rsidR="002D700C" w:rsidRDefault="002D700C" w:rsidP="00016E0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2E7BE5E" wp14:editId="5A67FCD7">
            <wp:extent cx="5274310" cy="502793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0E08" w14:textId="5D7AC236" w:rsidR="00746650" w:rsidRDefault="00746650">
      <w:pPr>
        <w:widowControl/>
        <w:jc w:val="left"/>
      </w:pPr>
      <w:r>
        <w:br w:type="page"/>
      </w:r>
    </w:p>
    <w:p w14:paraId="4979859B" w14:textId="67A0FFD4" w:rsidR="002D700C" w:rsidRDefault="00F72116" w:rsidP="00F72116">
      <w:pPr>
        <w:pStyle w:val="1"/>
      </w:pPr>
      <w:r>
        <w:rPr>
          <w:rFonts w:hint="eastAsia"/>
        </w:rPr>
        <w:lastRenderedPageBreak/>
        <w:t>Part</w:t>
      </w:r>
      <w:r>
        <w:t xml:space="preserve"> 3. </w:t>
      </w:r>
      <w:r>
        <w:rPr>
          <w:rFonts w:hint="eastAsia"/>
        </w:rPr>
        <w:t>Linux系统启动过程</w:t>
      </w:r>
    </w:p>
    <w:p w14:paraId="268357CF" w14:textId="1D30504D" w:rsidR="00F72116" w:rsidRDefault="000827F2" w:rsidP="000827F2">
      <w:pPr>
        <w:pStyle w:val="2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Linux系统启动过程</w:t>
      </w:r>
    </w:p>
    <w:p w14:paraId="40300B67" w14:textId="7F81E18D" w:rsidR="00466641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Fonts w:ascii="Georgia" w:hAnsi="Georgia"/>
          <w:noProof/>
          <w:color w:val="111111"/>
          <w:spacing w:val="-2"/>
          <w:sz w:val="38"/>
          <w:szCs w:val="38"/>
        </w:rPr>
        <w:drawing>
          <wp:inline distT="0" distB="0" distL="0" distR="0" wp14:anchorId="3A3DA751" wp14:editId="29962122">
            <wp:extent cx="5715000" cy="1209675"/>
            <wp:effectExtent l="0" t="0" r="0" b="9525"/>
            <wp:docPr id="56" name="图片 56" descr="http://www.ruanyifeng.com/blogimg/asset/201308/bg2013081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ruanyifeng.com/blogimg/asset/201308/bg2013081701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23B1C" w14:textId="77777777" w:rsidR="00466641" w:rsidRPr="00B660EB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660EB">
        <w:rPr>
          <w:rFonts w:asciiTheme="minorHAnsi" w:eastAsiaTheme="minorEastAsia" w:hAnsiTheme="minorHAnsi" w:cstheme="minorBidi"/>
          <w:kern w:val="2"/>
          <w:sz w:val="21"/>
          <w:szCs w:val="22"/>
        </w:rPr>
        <w:t>这个部分比较有意思。因为在BIOS阶段，计算机的行为基本上被写死了，程序员可以做的事情并不多；但是，一旦进入操作系统，程序员几乎可以定制所有方面。所以，这个部分与程序员的关系更密切。</w:t>
      </w:r>
    </w:p>
    <w:p w14:paraId="3812644F" w14:textId="77777777" w:rsidR="00466641" w:rsidRPr="00B660EB" w:rsidRDefault="00466641" w:rsidP="00466641">
      <w:pPr>
        <w:pStyle w:val="a3"/>
        <w:shd w:val="clear" w:color="auto" w:fill="F5F5D5"/>
        <w:spacing w:before="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660EB">
        <w:rPr>
          <w:rFonts w:asciiTheme="minorHAnsi" w:eastAsiaTheme="minorEastAsia" w:hAnsiTheme="minorHAnsi" w:cstheme="minorBidi"/>
          <w:kern w:val="2"/>
          <w:sz w:val="21"/>
          <w:szCs w:val="22"/>
        </w:rPr>
        <w:t>我主要关心的是Linux操作系统，它是目前服务器端的主流操作系统。下面的内容针对的是</w:t>
      </w:r>
      <w:hyperlink r:id="rId52" w:tgtFrame="_blank" w:history="1">
        <w:r w:rsidRPr="00B660EB">
          <w:rPr>
            <w:rFonts w:asciiTheme="minorHAnsi" w:eastAsiaTheme="minorEastAsia" w:hAnsiTheme="minorHAnsi" w:cstheme="minorBidi"/>
            <w:kern w:val="2"/>
            <w:sz w:val="21"/>
            <w:szCs w:val="22"/>
          </w:rPr>
          <w:t>Debian</w:t>
        </w:r>
      </w:hyperlink>
      <w:r w:rsidRPr="00B660EB">
        <w:rPr>
          <w:rFonts w:asciiTheme="minorHAnsi" w:eastAsiaTheme="minorEastAsia" w:hAnsiTheme="minorHAnsi" w:cstheme="minorBidi"/>
          <w:kern w:val="2"/>
          <w:sz w:val="21"/>
          <w:szCs w:val="22"/>
        </w:rPr>
        <w:t>发行版，因为我对其他发行版不够熟悉。</w:t>
      </w:r>
    </w:p>
    <w:p w14:paraId="349EFAF3" w14:textId="77777777" w:rsidR="00466641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Style w:val="a7"/>
          <w:rFonts w:ascii="Georgia" w:hAnsi="Georgia"/>
          <w:color w:val="111111"/>
          <w:spacing w:val="-2"/>
          <w:sz w:val="38"/>
          <w:szCs w:val="38"/>
        </w:rPr>
        <w:t>第一步、加载内核</w:t>
      </w:r>
    </w:p>
    <w:p w14:paraId="520E045C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操作系统接管硬件以后，首先读入 /boot 目录下的内核文件。</w:t>
      </w:r>
    </w:p>
    <w:p w14:paraId="7ECA0D38" w14:textId="00B644A3" w:rsidR="00466641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Fonts w:ascii="Georgia" w:hAnsi="Georgia"/>
          <w:noProof/>
          <w:color w:val="111111"/>
          <w:spacing w:val="-2"/>
          <w:sz w:val="38"/>
          <w:szCs w:val="38"/>
        </w:rPr>
        <w:drawing>
          <wp:inline distT="0" distB="0" distL="0" distR="0" wp14:anchorId="6A48B35A" wp14:editId="36DABDF6">
            <wp:extent cx="5734050" cy="1285875"/>
            <wp:effectExtent l="0" t="0" r="0" b="9525"/>
            <wp:docPr id="55" name="图片 55" descr="http://www.ruanyifeng.com/blogimg/asset/201308/bg20130817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ruanyifeng.com/blogimg/asset/201308/bg2013081702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A0858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以我的电脑为例，/boot 目录下面大概是这样一些文件：</w:t>
      </w:r>
    </w:p>
    <w:p w14:paraId="06CEDA22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</w:p>
    <w:p w14:paraId="48930CBD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$ ls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boot</w:t>
      </w:r>
    </w:p>
    <w:p w14:paraId="4C5C85F4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</w:p>
    <w:p w14:paraId="148BAC92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config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-3.2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amd64</w:t>
      </w:r>
    </w:p>
    <w:p w14:paraId="4D682917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config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-3.2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4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amd64</w:t>
      </w:r>
    </w:p>
    <w:p w14:paraId="2FFD3F35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grub</w:t>
      </w:r>
    </w:p>
    <w:p w14:paraId="216EA4A7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initrd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img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-3.2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amd64</w:t>
      </w:r>
    </w:p>
    <w:p w14:paraId="2CAF70B0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initrd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img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-3.2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4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amd64</w:t>
      </w:r>
    </w:p>
    <w:p w14:paraId="6182D77E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lastRenderedPageBreak/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System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map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-3.2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amd64</w:t>
      </w:r>
    </w:p>
    <w:p w14:paraId="7391E884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System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map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-3.2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4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amd64</w:t>
      </w:r>
    </w:p>
    <w:p w14:paraId="3F9217CC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vmlinuz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-3.2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amd64</w:t>
      </w:r>
    </w:p>
    <w:p w14:paraId="62A7D316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vmlinuz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-3.2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4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amd64</w:t>
      </w:r>
    </w:p>
    <w:p w14:paraId="5B59D4FF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</w:p>
    <w:p w14:paraId="204D2AF5" w14:textId="77777777" w:rsidR="00466641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Style w:val="a7"/>
          <w:rFonts w:ascii="Georgia" w:hAnsi="Georgia"/>
          <w:color w:val="111111"/>
          <w:spacing w:val="-2"/>
          <w:sz w:val="38"/>
          <w:szCs w:val="38"/>
        </w:rPr>
        <w:t>第二步、启动初始化进程</w:t>
      </w:r>
    </w:p>
    <w:p w14:paraId="4B75B732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内核文件加载以后，就开始运行第一个程序 /sbin/init，它的作用是初始化系统环境。</w:t>
      </w:r>
    </w:p>
    <w:p w14:paraId="7E01C9DC" w14:textId="59DBCF4D" w:rsidR="00466641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Fonts w:ascii="Georgia" w:hAnsi="Georgia"/>
          <w:noProof/>
          <w:color w:val="111111"/>
          <w:spacing w:val="-2"/>
          <w:sz w:val="38"/>
          <w:szCs w:val="38"/>
        </w:rPr>
        <w:drawing>
          <wp:inline distT="0" distB="0" distL="0" distR="0" wp14:anchorId="0215773D" wp14:editId="226A0F5B">
            <wp:extent cx="5676900" cy="1247775"/>
            <wp:effectExtent l="0" t="0" r="0" b="9525"/>
            <wp:docPr id="54" name="图片 54" descr="http://www.ruanyifeng.com/blogimg/asset/201308/bg20130817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ruanyifeng.com/blogimg/asset/201308/bg2013081703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9EED1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由于init是第一个运行的程序，它的进程编号（pid）就是1。其他所有进程都从它衍生，都是它的子进程。</w:t>
      </w:r>
    </w:p>
    <w:p w14:paraId="033B7F01" w14:textId="77777777" w:rsidR="00466641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Style w:val="a7"/>
          <w:rFonts w:ascii="Georgia" w:hAnsi="Georgia"/>
          <w:color w:val="111111"/>
          <w:spacing w:val="-2"/>
          <w:sz w:val="38"/>
          <w:szCs w:val="38"/>
        </w:rPr>
        <w:t>第三步、确定运行级别</w:t>
      </w:r>
    </w:p>
    <w:p w14:paraId="1C83E9E2" w14:textId="77777777" w:rsidR="00466641" w:rsidRPr="000908DD" w:rsidRDefault="00466641" w:rsidP="000908DD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许多程序需要开机启动。它们在Windows叫做"服务"（service），在Linux就叫做"</w:t>
      </w:r>
      <w:hyperlink r:id="rId55" w:tgtFrame="_blank" w:history="1">
        <w:r w:rsidRPr="000908DD">
          <w:rPr>
            <w:rFonts w:asciiTheme="minorHAnsi" w:eastAsiaTheme="minorEastAsia" w:hAnsiTheme="minorHAnsi" w:cstheme="minorBidi"/>
            <w:kern w:val="2"/>
            <w:sz w:val="21"/>
            <w:szCs w:val="22"/>
          </w:rPr>
          <w:t>守护进程</w:t>
        </w:r>
      </w:hyperlink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"（daemon）。</w:t>
      </w:r>
    </w:p>
    <w:p w14:paraId="0BB05681" w14:textId="77777777" w:rsidR="00466641" w:rsidRPr="000908DD" w:rsidRDefault="00466641" w:rsidP="000908DD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init进程的一大任务，就是去运行这些开机启动的程序。但是，不同的场合需要启动不同的程序，比如用作服务器时，需要启动Apache，用作桌面就不需要。Linux允许为不同的场合，分配不同的开机启动程序，这就叫做"</w:t>
      </w:r>
      <w:hyperlink r:id="rId56" w:tgtFrame="_blank" w:history="1">
        <w:r w:rsidRPr="000908DD">
          <w:rPr>
            <w:rFonts w:asciiTheme="minorHAnsi" w:eastAsiaTheme="minorEastAsia" w:hAnsiTheme="minorHAnsi" w:cstheme="minorBidi"/>
            <w:kern w:val="2"/>
            <w:sz w:val="21"/>
            <w:szCs w:val="22"/>
          </w:rPr>
          <w:t>运行级别</w:t>
        </w:r>
      </w:hyperlink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"（runlevel）。也就是说，启动时根据"运行级别"，确定要运行哪些程序。</w:t>
      </w:r>
    </w:p>
    <w:p w14:paraId="06F33D5A" w14:textId="764487A4" w:rsidR="00466641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Fonts w:ascii="Georgia" w:hAnsi="Georgia"/>
          <w:noProof/>
          <w:color w:val="111111"/>
          <w:spacing w:val="-2"/>
          <w:sz w:val="38"/>
          <w:szCs w:val="38"/>
        </w:rPr>
        <w:drawing>
          <wp:inline distT="0" distB="0" distL="0" distR="0" wp14:anchorId="0C8C1616" wp14:editId="2736A429">
            <wp:extent cx="5610225" cy="1085850"/>
            <wp:effectExtent l="0" t="0" r="9525" b="0"/>
            <wp:docPr id="53" name="图片 53" descr="http://www.ruanyifeng.com/blogimg/asset/201308/bg20130817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ruanyifeng.com/blogimg/asset/201308/bg2013081704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558CC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Linux预置七种运行级别（0-6）。一般来说，0是关机，1是单用户模式（也就是维护模式），6是重启。运行级别2-5，各个发行版不太一样，对于Debian来说，都是同样的多用户模式（也就是正常模式）。</w:t>
      </w:r>
    </w:p>
    <w:p w14:paraId="62AC5F4D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init进程首先读取文件 /etc/inittab，它是运行级别的设置文件。如果你打开它，可以看到第一行是这样的：</w:t>
      </w:r>
    </w:p>
    <w:p w14:paraId="09D0FAF9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</w:p>
    <w:p w14:paraId="3138C872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id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: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2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: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initdefault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:</w:t>
      </w:r>
    </w:p>
    <w:p w14:paraId="6A6E9AC6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</w:p>
    <w:p w14:paraId="30348435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initdefault的值是2，表明系统启动时的运行级别为2。如果需要指定其他级别，可以手动修改这个值。</w:t>
      </w:r>
    </w:p>
    <w:p w14:paraId="69C0BCC5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那么，运行级别2有些什么程序呢，系统怎么知道每个级别应该加载哪些程序呢？......回答是每个运行级别在/etc目录下面，都有一个对应的子目录，指定要加载的程序。</w:t>
      </w:r>
    </w:p>
    <w:p w14:paraId="2216B167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</w:p>
    <w:p w14:paraId="5BA07C1B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etc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rc0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</w:p>
    <w:p w14:paraId="36C600C9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etc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rc1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</w:p>
    <w:p w14:paraId="6518E4DA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etc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rc2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</w:p>
    <w:p w14:paraId="07106421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etc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rc3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</w:p>
    <w:p w14:paraId="1ADDECCE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etc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rc4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</w:p>
    <w:p w14:paraId="4ED251C2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etc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rc5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</w:p>
    <w:p w14:paraId="75975EC8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etc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rc6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</w:p>
    <w:p w14:paraId="4B1C20A8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</w:p>
    <w:p w14:paraId="111DAC91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上面目录名中的"rc"，表示run command（运行程序），最后的d表示directory（目录）。下面让我们看看 /etc/rc2.d 目录中到底指定了哪些程序。</w:t>
      </w:r>
    </w:p>
    <w:p w14:paraId="3A7200DB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</w:p>
    <w:p w14:paraId="4297A4A7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$ ls 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etc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rc2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</w:p>
    <w:p w14:paraId="4E94855E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</w:p>
    <w:p w14:paraId="32CD33CD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README</w:t>
      </w:r>
    </w:p>
    <w:p w14:paraId="05491259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S01motd</w:t>
      </w:r>
    </w:p>
    <w:p w14:paraId="5F518FC3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S13rpcbind</w:t>
      </w:r>
    </w:p>
    <w:p w14:paraId="570504DB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S14nfs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common</w:t>
      </w:r>
    </w:p>
    <w:p w14:paraId="7698174D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S16binfmt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support</w:t>
      </w:r>
    </w:p>
    <w:p w14:paraId="43C2EBB2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S16rsyslog</w:t>
      </w:r>
    </w:p>
    <w:p w14:paraId="27D8D5EB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S16sudo</w:t>
      </w:r>
    </w:p>
    <w:p w14:paraId="4493726F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S17apache2</w:t>
      </w:r>
    </w:p>
    <w:p w14:paraId="6799F2E6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S18acpid</w:t>
      </w:r>
    </w:p>
    <w:p w14:paraId="180854F2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...</w:t>
      </w:r>
    </w:p>
    <w:p w14:paraId="12AF9744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</w:p>
    <w:p w14:paraId="754ACCE3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可以看到，除了第一个文件README以外，其他文件名都是"字母S+两位数字+程序名"的形式。字母S表示Start，也就是启动的意思（启动脚本的运行参数为start），如果这个位置是字母K，就代表Kill（关闭），即如果从其他运行级别切换过来，需要关闭的程序（启动脚本的运行参数为stop）。后面的两位数字表示处理顺序，数字越小越早处理，所以第一个启动的程序是motd，然后是rpcbing、nfs......数字相同时，则按照程序名的字母顺序启动，所以rsyslog会先于sudo启动。</w:t>
      </w:r>
    </w:p>
    <w:p w14:paraId="51A321B7" w14:textId="77777777" w:rsidR="00466641" w:rsidRPr="000908DD" w:rsidRDefault="00466641" w:rsidP="000908DD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这个目录里的所有文件（除了README），就是启动时要加载的程序。如果想增加或删除某些程序，不建议手动修改 /etc/rcN.d 目录，最好是用一些专门命令进行管理（参考</w:t>
      </w:r>
      <w:hyperlink r:id="rId58" w:tgtFrame="_blank" w:history="1">
        <w:r w:rsidRPr="000908DD">
          <w:rPr>
            <w:rFonts w:asciiTheme="minorHAnsi" w:eastAsiaTheme="minorEastAsia" w:hAnsiTheme="minorHAnsi" w:cstheme="minorBidi"/>
            <w:kern w:val="2"/>
            <w:sz w:val="21"/>
            <w:szCs w:val="22"/>
          </w:rPr>
          <w:t>这里</w:t>
        </w:r>
      </w:hyperlink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和</w:t>
      </w:r>
      <w:hyperlink r:id="rId59" w:tgtFrame="_blank" w:history="1">
        <w:r w:rsidRPr="000908DD">
          <w:rPr>
            <w:rFonts w:asciiTheme="minorHAnsi" w:eastAsiaTheme="minorEastAsia" w:hAnsiTheme="minorHAnsi" w:cstheme="minorBidi"/>
            <w:kern w:val="2"/>
            <w:sz w:val="21"/>
            <w:szCs w:val="22"/>
          </w:rPr>
          <w:t>这里</w:t>
        </w:r>
      </w:hyperlink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）。</w:t>
      </w:r>
    </w:p>
    <w:p w14:paraId="7A51500E" w14:textId="77777777" w:rsidR="00466641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Style w:val="a7"/>
          <w:rFonts w:ascii="Georgia" w:hAnsi="Georgia"/>
          <w:color w:val="111111"/>
          <w:spacing w:val="-2"/>
          <w:sz w:val="38"/>
          <w:szCs w:val="38"/>
        </w:rPr>
        <w:t>第四步、加载开机启动程序</w:t>
      </w:r>
    </w:p>
    <w:p w14:paraId="1C791C7A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前面提到，七种预设的"运行级别"各自有一个目录，存放需要开机启动的程序。不难想到，如果多个"运行级别"需要启动同一个程序，那么这个程序的启动脚本，就会在每一个目录里都有一个拷贝。这样会造成管理上的困扰：如果要修改启动脚本，岂不是每个目录都要改一遍？</w:t>
      </w:r>
    </w:p>
    <w:p w14:paraId="6D4643AB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Linux的解决办法，就是七个 /etc/rcN.d 目录里列出的程序，都设为链接文件，指向另外一个目录 /etc/init.d ，真正的启动脚本都统一放在这个目录中。init进程逐一加载开机启动程序，其实就是运行这个目录里的启动脚本。</w:t>
      </w:r>
    </w:p>
    <w:p w14:paraId="3B9EDEAC" w14:textId="13516EF5" w:rsidR="00466641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Fonts w:ascii="Georgia" w:hAnsi="Georgia"/>
          <w:noProof/>
          <w:color w:val="111111"/>
          <w:spacing w:val="-2"/>
          <w:sz w:val="38"/>
          <w:szCs w:val="38"/>
        </w:rPr>
        <w:drawing>
          <wp:inline distT="0" distB="0" distL="0" distR="0" wp14:anchorId="753802F0" wp14:editId="264A815C">
            <wp:extent cx="5638800" cy="1962150"/>
            <wp:effectExtent l="0" t="0" r="0" b="0"/>
            <wp:docPr id="52" name="图片 52" descr="http://www.ruanyifeng.com/blogimg/asset/201308/bg20130817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ruanyifeng.com/blogimg/asset/201308/bg2013081705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14785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下面就是链接文件真正的指向。</w:t>
      </w:r>
    </w:p>
    <w:p w14:paraId="6FB1ADC1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</w:p>
    <w:p w14:paraId="0E63A94C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$ ls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l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etc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rc2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</w:p>
    <w:p w14:paraId="2062768B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</w:p>
    <w:p w14:paraId="7C6A733B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README</w:t>
      </w:r>
    </w:p>
    <w:p w14:paraId="1AD39C3E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lastRenderedPageBreak/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S01motd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-&gt;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..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init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motd</w:t>
      </w:r>
    </w:p>
    <w:p w14:paraId="431DA91A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S13rpcbind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-&gt;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..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init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rpcbind</w:t>
      </w:r>
    </w:p>
    <w:p w14:paraId="63ED1539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S14nfs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common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-&gt;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..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init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nfs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common</w:t>
      </w:r>
    </w:p>
    <w:p w14:paraId="19541030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S16binfmt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support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-&gt;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..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init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binfmt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support</w:t>
      </w:r>
    </w:p>
    <w:p w14:paraId="48FDCB2B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S16rsyslog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-&gt;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..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init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rsyslog</w:t>
      </w:r>
    </w:p>
    <w:p w14:paraId="4B680045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S16sudo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-&gt;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..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init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sudo</w:t>
      </w:r>
    </w:p>
    <w:p w14:paraId="6FDF3420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S17apache2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-&gt;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..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init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apache2</w:t>
      </w:r>
    </w:p>
    <w:p w14:paraId="60DFA064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S18acpid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-&gt;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..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init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acpid</w:t>
      </w:r>
    </w:p>
    <w:p w14:paraId="7E190466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...</w:t>
      </w:r>
    </w:p>
    <w:p w14:paraId="20CAC8B9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</w:p>
    <w:p w14:paraId="1E832ADD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这样做的另一个好处，就是如果你要手动关闭或重启某个进程，直接到目录 /etc/init.d 中寻找启动脚本即可。比如，我要重启Apache服务器，就运行下面的命令：</w:t>
      </w:r>
    </w:p>
    <w:p w14:paraId="291028F8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</w:p>
    <w:p w14:paraId="6C006CE9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$ sudo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etc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init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apache2 restart</w:t>
      </w:r>
    </w:p>
    <w:p w14:paraId="675F1709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</w:p>
    <w:p w14:paraId="46039FCB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/etc/init.d 这个目录名最后一个字母d，是directory的意思，表示这是一个目录，用来与程序 /etc/init 区分。</w:t>
      </w:r>
    </w:p>
    <w:p w14:paraId="1415FB53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第五步、用户登录</w:t>
      </w:r>
    </w:p>
    <w:p w14:paraId="2A576B0E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开机启动程序加载完毕以后，就要让用户登录了。</w:t>
      </w:r>
    </w:p>
    <w:p w14:paraId="76B2D1FF" w14:textId="4C0ADF0D" w:rsidR="00466641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Fonts w:ascii="Georgia" w:hAnsi="Georgia"/>
          <w:noProof/>
          <w:color w:val="111111"/>
          <w:spacing w:val="-2"/>
          <w:sz w:val="38"/>
          <w:szCs w:val="38"/>
        </w:rPr>
        <w:drawing>
          <wp:inline distT="0" distB="0" distL="0" distR="0" wp14:anchorId="00D5A3D3" wp14:editId="4C329855">
            <wp:extent cx="5705475" cy="2047875"/>
            <wp:effectExtent l="0" t="0" r="9525" b="9525"/>
            <wp:docPr id="51" name="图片 51" descr="http://www.ruanyifeng.com/blogimg/asset/201308/bg20130817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ruanyifeng.com/blogimg/asset/201308/bg2013081706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F22A4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一般来说，用户的登录方式有三种：</w:t>
      </w:r>
    </w:p>
    <w:p w14:paraId="3C50C2EC" w14:textId="77777777" w:rsidR="00466641" w:rsidRDefault="00466641" w:rsidP="00466641">
      <w:pPr>
        <w:pStyle w:val="a3"/>
        <w:shd w:val="clear" w:color="auto" w:fill="F5F2F0"/>
        <w:spacing w:before="240" w:beforeAutospacing="0" w:after="0" w:afterAutospacing="0" w:line="432" w:lineRule="atLeast"/>
        <w:ind w:left="192"/>
        <w:rPr>
          <w:rFonts w:ascii="Consolas" w:hAnsi="Consolas"/>
          <w:color w:val="111111"/>
          <w:spacing w:val="-2"/>
        </w:rPr>
      </w:pPr>
      <w:r>
        <w:rPr>
          <w:rFonts w:ascii="Consolas" w:hAnsi="Consolas"/>
          <w:color w:val="111111"/>
          <w:spacing w:val="-2"/>
        </w:rPr>
        <w:t xml:space="preserve">　　（</w:t>
      </w:r>
      <w:r>
        <w:rPr>
          <w:rFonts w:ascii="Consolas" w:hAnsi="Consolas"/>
          <w:color w:val="111111"/>
          <w:spacing w:val="-2"/>
        </w:rPr>
        <w:t>1</w:t>
      </w:r>
      <w:r>
        <w:rPr>
          <w:rFonts w:ascii="Consolas" w:hAnsi="Consolas"/>
          <w:color w:val="111111"/>
          <w:spacing w:val="-2"/>
        </w:rPr>
        <w:t>）命令行登录</w:t>
      </w:r>
    </w:p>
    <w:p w14:paraId="0152AD4E" w14:textId="77777777" w:rsidR="00466641" w:rsidRDefault="00466641" w:rsidP="00466641">
      <w:pPr>
        <w:pStyle w:val="a3"/>
        <w:shd w:val="clear" w:color="auto" w:fill="F5F2F0"/>
        <w:spacing w:before="240" w:beforeAutospacing="0" w:after="0" w:afterAutospacing="0" w:line="432" w:lineRule="atLeast"/>
        <w:ind w:left="192"/>
        <w:rPr>
          <w:rFonts w:ascii="Consolas" w:hAnsi="Consolas"/>
          <w:color w:val="111111"/>
          <w:spacing w:val="-2"/>
        </w:rPr>
      </w:pPr>
      <w:r>
        <w:rPr>
          <w:rFonts w:ascii="Consolas" w:hAnsi="Consolas"/>
          <w:color w:val="111111"/>
          <w:spacing w:val="-2"/>
        </w:rPr>
        <w:t xml:space="preserve">　　（</w:t>
      </w:r>
      <w:r>
        <w:rPr>
          <w:rFonts w:ascii="Consolas" w:hAnsi="Consolas"/>
          <w:color w:val="111111"/>
          <w:spacing w:val="-2"/>
        </w:rPr>
        <w:t>2</w:t>
      </w:r>
      <w:r>
        <w:rPr>
          <w:rFonts w:ascii="Consolas" w:hAnsi="Consolas"/>
          <w:color w:val="111111"/>
          <w:spacing w:val="-2"/>
        </w:rPr>
        <w:t>）</w:t>
      </w:r>
      <w:r>
        <w:rPr>
          <w:rFonts w:ascii="Consolas" w:hAnsi="Consolas"/>
          <w:color w:val="111111"/>
          <w:spacing w:val="-2"/>
        </w:rPr>
        <w:t>ssh</w:t>
      </w:r>
      <w:r>
        <w:rPr>
          <w:rFonts w:ascii="Consolas" w:hAnsi="Consolas"/>
          <w:color w:val="111111"/>
          <w:spacing w:val="-2"/>
        </w:rPr>
        <w:t>登录</w:t>
      </w:r>
    </w:p>
    <w:p w14:paraId="5BCF4D72" w14:textId="77777777" w:rsidR="00466641" w:rsidRDefault="00466641" w:rsidP="00466641">
      <w:pPr>
        <w:pStyle w:val="a3"/>
        <w:shd w:val="clear" w:color="auto" w:fill="F5F2F0"/>
        <w:spacing w:before="240" w:beforeAutospacing="0" w:after="0" w:afterAutospacing="0" w:line="432" w:lineRule="atLeast"/>
        <w:ind w:left="192"/>
        <w:rPr>
          <w:rFonts w:ascii="Consolas" w:hAnsi="Consolas"/>
          <w:color w:val="111111"/>
          <w:spacing w:val="-2"/>
        </w:rPr>
      </w:pPr>
      <w:r>
        <w:rPr>
          <w:rFonts w:ascii="Consolas" w:hAnsi="Consolas"/>
          <w:color w:val="111111"/>
          <w:spacing w:val="-2"/>
        </w:rPr>
        <w:lastRenderedPageBreak/>
        <w:t xml:space="preserve">　　（</w:t>
      </w:r>
      <w:r>
        <w:rPr>
          <w:rFonts w:ascii="Consolas" w:hAnsi="Consolas"/>
          <w:color w:val="111111"/>
          <w:spacing w:val="-2"/>
        </w:rPr>
        <w:t>3</w:t>
      </w:r>
      <w:r>
        <w:rPr>
          <w:rFonts w:ascii="Consolas" w:hAnsi="Consolas"/>
          <w:color w:val="111111"/>
          <w:spacing w:val="-2"/>
        </w:rPr>
        <w:t>）图形界面登录</w:t>
      </w:r>
    </w:p>
    <w:p w14:paraId="3ADAEC87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这三种情况，都有自己的方式对用户进行认证。</w:t>
      </w:r>
    </w:p>
    <w:p w14:paraId="7BB0BB60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（1）命令行登录：init进程调用getty程序（意为get teletype），让用户输入用户名和密码。输入完成后，再调用login程序，核对密码（Debian还会再多运行一个身份核对程序/etc/pam.d/login）。如果密码正确，就从文件 /etc/passwd 读取该用户指定的shell，然后启动这个shell。</w:t>
      </w:r>
    </w:p>
    <w:p w14:paraId="461144E4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（2）ssh登录：这时系统调用sshd程序（Debian还会再运行/etc/pam.d/ssh ），取代getty和login，然后启动shell。</w:t>
      </w:r>
    </w:p>
    <w:p w14:paraId="1F8CB1C7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（3）图形界面登录：init进程调用显示管理器，Gnome图形界面对应的显示管理器为gdm（GNOME Display Manager），然后用户输入用户名和密码。如果密码正确，就读取/etc/gdm3/Xsession，启动用户的会话。</w:t>
      </w:r>
    </w:p>
    <w:p w14:paraId="738CD5B0" w14:textId="77777777" w:rsidR="00466641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Style w:val="a7"/>
          <w:rFonts w:ascii="Georgia" w:hAnsi="Georgia"/>
          <w:color w:val="111111"/>
          <w:spacing w:val="-2"/>
          <w:sz w:val="38"/>
          <w:szCs w:val="38"/>
        </w:rPr>
        <w:t>第六步、进入</w:t>
      </w:r>
      <w:r>
        <w:rPr>
          <w:rStyle w:val="a7"/>
          <w:rFonts w:ascii="Georgia" w:hAnsi="Georgia"/>
          <w:color w:val="111111"/>
          <w:spacing w:val="-2"/>
          <w:sz w:val="38"/>
          <w:szCs w:val="38"/>
        </w:rPr>
        <w:t xml:space="preserve"> login shell</w:t>
      </w:r>
    </w:p>
    <w:p w14:paraId="7CEEBC31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所谓shell，简单说就是命令行界面，让用户可以直接与操作系统对话。用户登录时打开的shell，就叫做login shell。</w:t>
      </w:r>
    </w:p>
    <w:p w14:paraId="6DB69C5C" w14:textId="6C1BB992" w:rsidR="00466641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Fonts w:ascii="Georgia" w:hAnsi="Georgia"/>
          <w:noProof/>
          <w:color w:val="111111"/>
          <w:spacing w:val="-2"/>
          <w:sz w:val="38"/>
          <w:szCs w:val="38"/>
        </w:rPr>
        <w:drawing>
          <wp:inline distT="0" distB="0" distL="0" distR="0" wp14:anchorId="1EFA768C" wp14:editId="55DF21AC">
            <wp:extent cx="5743575" cy="2257425"/>
            <wp:effectExtent l="0" t="0" r="9525" b="9525"/>
            <wp:docPr id="50" name="图片 50" descr="http://www.ruanyifeng.com/blogimg/asset/201308/bg20130817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ruanyifeng.com/blogimg/asset/201308/bg2013081707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9594E" w14:textId="77777777" w:rsidR="00466641" w:rsidRPr="000908DD" w:rsidRDefault="00466641" w:rsidP="000908DD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Debian默认的shell是</w:t>
      </w:r>
      <w:hyperlink r:id="rId63" w:tgtFrame="_blank" w:history="1">
        <w:r w:rsidRPr="000908DD">
          <w:rPr>
            <w:rFonts w:asciiTheme="minorHAnsi" w:eastAsiaTheme="minorEastAsia" w:hAnsiTheme="minorHAnsi" w:cstheme="minorBidi"/>
            <w:kern w:val="2"/>
            <w:sz w:val="21"/>
            <w:szCs w:val="22"/>
          </w:rPr>
          <w:t>Bash</w:t>
        </w:r>
      </w:hyperlink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，它会读入一系列的配置文件。上一步的三种情况，在这一步的处理，也存在差异。</w:t>
      </w:r>
    </w:p>
    <w:p w14:paraId="4303BDC2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（1）命令行登录：首先读入 /etc/profile，这是对所有用户都有效的配置；然后依次寻找下面三个文件，这是针对当前用户的配置。</w:t>
      </w:r>
    </w:p>
    <w:p w14:paraId="01938CB4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</w:p>
    <w:p w14:paraId="148984F9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~/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bash_profile</w:t>
      </w:r>
    </w:p>
    <w:p w14:paraId="7ABF050B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~/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bash_login</w:t>
      </w:r>
    </w:p>
    <w:p w14:paraId="0D31725E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~/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profile</w:t>
      </w:r>
    </w:p>
    <w:p w14:paraId="3CFD49A7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</w:p>
    <w:p w14:paraId="5BFF6CC6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需要注意的是，这三个文件只要有一个存在，就不再读入后面的文件了。比如，要是 ~/.bash_profile 存在，就不会再读入后面两个文件了。</w:t>
      </w:r>
    </w:p>
    <w:p w14:paraId="70FCD15A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（2）ssh登录：与第一种情况完全相同。</w:t>
      </w:r>
    </w:p>
    <w:p w14:paraId="2DF85957" w14:textId="77777777" w:rsidR="00466641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（3）图形界面登录：只加载 /etc/profile 和 ~/.profile。也就是说，~/.bash_profile 不管有没有，都不会运行。</w:t>
      </w:r>
    </w:p>
    <w:p w14:paraId="2B882AF5" w14:textId="77777777" w:rsidR="00466641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Style w:val="a7"/>
          <w:rFonts w:ascii="Georgia" w:hAnsi="Georgia"/>
          <w:color w:val="111111"/>
          <w:spacing w:val="-2"/>
          <w:sz w:val="38"/>
          <w:szCs w:val="38"/>
        </w:rPr>
        <w:t>第七步，打开</w:t>
      </w:r>
      <w:r>
        <w:rPr>
          <w:rStyle w:val="a7"/>
          <w:rFonts w:ascii="Georgia" w:hAnsi="Georgia"/>
          <w:color w:val="111111"/>
          <w:spacing w:val="-2"/>
          <w:sz w:val="38"/>
          <w:szCs w:val="38"/>
        </w:rPr>
        <w:t xml:space="preserve"> non-login shell</w:t>
      </w:r>
    </w:p>
    <w:p w14:paraId="21E4D65E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老实说，上一步完成以后，Linux的启动过程就算结束了，用户已经可以看到命令行提示符或者图形界面了。但是，为了内容的完整，必须再介绍一下这一步。</w:t>
      </w:r>
    </w:p>
    <w:p w14:paraId="6300940F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用户进入操作系统以后，常常会再手动开启一个shell。这个shell就叫做 non-login shell，意思是它不同于登录时出现的那个shell，不读取/etc/profile和.profile等配置文件。</w:t>
      </w:r>
    </w:p>
    <w:p w14:paraId="283D0155" w14:textId="505ACEC7" w:rsidR="00466641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Fonts w:ascii="Georgia" w:hAnsi="Georgia"/>
          <w:noProof/>
          <w:color w:val="111111"/>
          <w:spacing w:val="-2"/>
          <w:sz w:val="38"/>
          <w:szCs w:val="38"/>
        </w:rPr>
        <w:drawing>
          <wp:inline distT="0" distB="0" distL="0" distR="0" wp14:anchorId="09A2A8BD" wp14:editId="1EDAF0F6">
            <wp:extent cx="5667375" cy="2962275"/>
            <wp:effectExtent l="0" t="0" r="9525" b="9525"/>
            <wp:docPr id="49" name="图片 49" descr="http://www.ruanyifeng.com/blogimg/asset/201308/bg20130817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ruanyifeng.com/blogimg/asset/201308/bg2013081708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8D359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non-login shell的重要性，不仅在于它是用户最常接触的那个shell，还在于它会读入用户自己的bash配置文件 ~/.bashrc。大多数时候，我们对于bash的定制，都是写在这个文件里面的。</w:t>
      </w:r>
    </w:p>
    <w:p w14:paraId="1B80E363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你也许会问，要是不进入 non-login shell，岂不是.bashrc就不会运行了，因此bash 也就不能完成定制了？事实上，Debian已经考虑到这个问题了，请打开文件 ~/.profile，可以看到下面的代码：</w:t>
      </w:r>
    </w:p>
    <w:p w14:paraId="3AA00F94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</w:p>
    <w:p w14:paraId="2982669A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token"/>
          <w:rFonts w:ascii="Consolas" w:hAnsi="Consolas"/>
          <w:color w:val="0077AA"/>
          <w:spacing w:val="-2"/>
          <w:sz w:val="22"/>
          <w:szCs w:val="22"/>
          <w:bdr w:val="none" w:sz="0" w:space="0" w:color="auto" w:frame="1"/>
        </w:rPr>
        <w:t>if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n </w:t>
      </w:r>
      <w:r>
        <w:rPr>
          <w:rStyle w:val="token"/>
          <w:rFonts w:ascii="Consolas" w:hAnsi="Consolas"/>
          <w:color w:val="669900"/>
          <w:spacing w:val="-2"/>
          <w:sz w:val="22"/>
          <w:szCs w:val="22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$BASH_VERSION</w:t>
      </w:r>
      <w:r>
        <w:rPr>
          <w:rStyle w:val="token"/>
          <w:rFonts w:ascii="Consolas" w:hAnsi="Consolas"/>
          <w:color w:val="669900"/>
          <w:spacing w:val="-2"/>
          <w:sz w:val="22"/>
          <w:szCs w:val="22"/>
          <w:bdr w:val="none" w:sz="0" w:space="0" w:color="auto" w:frame="1"/>
        </w:rPr>
        <w:t>"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];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77AA"/>
          <w:spacing w:val="-2"/>
          <w:sz w:val="22"/>
          <w:szCs w:val="22"/>
          <w:bdr w:val="none" w:sz="0" w:space="0" w:color="auto" w:frame="1"/>
        </w:rPr>
        <w:t>then</w:t>
      </w:r>
    </w:p>
    <w:p w14:paraId="0AA6E084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　　</w:t>
      </w:r>
      <w:r>
        <w:rPr>
          <w:rStyle w:val="token"/>
          <w:rFonts w:ascii="Consolas" w:hAnsi="Consolas"/>
          <w:color w:val="0077AA"/>
          <w:spacing w:val="-2"/>
          <w:sz w:val="22"/>
          <w:szCs w:val="22"/>
          <w:bdr w:val="none" w:sz="0" w:space="0" w:color="auto" w:frame="1"/>
        </w:rPr>
        <w:t>if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f </w:t>
      </w:r>
      <w:r>
        <w:rPr>
          <w:rStyle w:val="token"/>
          <w:rFonts w:ascii="Consolas" w:hAnsi="Consolas"/>
          <w:color w:val="669900"/>
          <w:spacing w:val="-2"/>
          <w:sz w:val="22"/>
          <w:szCs w:val="22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$HOME</w:t>
      </w:r>
      <w:r>
        <w:rPr>
          <w:rStyle w:val="token"/>
          <w:rFonts w:ascii="Consolas" w:hAnsi="Consolas"/>
          <w:color w:val="669900"/>
          <w:spacing w:val="-2"/>
          <w:sz w:val="22"/>
          <w:szCs w:val="22"/>
          <w:bdr w:val="none" w:sz="0" w:space="0" w:color="auto" w:frame="1"/>
        </w:rPr>
        <w:t>/.bashrc"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];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77AA"/>
          <w:spacing w:val="-2"/>
          <w:sz w:val="22"/>
          <w:szCs w:val="22"/>
          <w:bdr w:val="none" w:sz="0" w:space="0" w:color="auto" w:frame="1"/>
        </w:rPr>
        <w:t>then</w:t>
      </w:r>
    </w:p>
    <w:p w14:paraId="3EFFCEC4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　　　　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pacing w:val="-2"/>
          <w:sz w:val="22"/>
          <w:szCs w:val="22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$HOME</w:t>
      </w:r>
      <w:r>
        <w:rPr>
          <w:rStyle w:val="token"/>
          <w:rFonts w:ascii="Consolas" w:hAnsi="Consolas"/>
          <w:color w:val="669900"/>
          <w:spacing w:val="-2"/>
          <w:sz w:val="22"/>
          <w:szCs w:val="22"/>
          <w:bdr w:val="none" w:sz="0" w:space="0" w:color="auto" w:frame="1"/>
        </w:rPr>
        <w:t>/.bashrc"</w:t>
      </w:r>
    </w:p>
    <w:p w14:paraId="76AC127C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　　</w:t>
      </w:r>
      <w:r>
        <w:rPr>
          <w:rStyle w:val="token"/>
          <w:rFonts w:ascii="Consolas" w:hAnsi="Consolas"/>
          <w:color w:val="0077AA"/>
          <w:spacing w:val="-2"/>
          <w:sz w:val="22"/>
          <w:szCs w:val="22"/>
          <w:bdr w:val="none" w:sz="0" w:space="0" w:color="auto" w:frame="1"/>
        </w:rPr>
        <w:t>fi</w:t>
      </w:r>
    </w:p>
    <w:p w14:paraId="424E24B8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token"/>
          <w:rFonts w:ascii="Consolas" w:hAnsi="Consolas"/>
          <w:color w:val="0077AA"/>
          <w:spacing w:val="-2"/>
          <w:sz w:val="22"/>
          <w:szCs w:val="22"/>
          <w:bdr w:val="none" w:sz="0" w:space="0" w:color="auto" w:frame="1"/>
        </w:rPr>
        <w:t>fi</w:t>
      </w:r>
    </w:p>
    <w:p w14:paraId="4AE3827B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</w:p>
    <w:p w14:paraId="15118825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上面代码先判断变量 $BASH_VERSION 是否有值，然后判断主目录下是否存在 .bashrc 文件，如果存在就运行该文件。第三行开头的那个点，是source命令的简写形式，表示运行某个文件，写成"source ~/.bashrc"也是可以的。</w:t>
      </w:r>
    </w:p>
    <w:p w14:paraId="5CA0B6A7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因此，只要运行～/.profile文件，～/.bashrc文件就会连带运行。但是上一节的第一种情况提到过，如果存在～/.bash_profile文件，那么有可能不会运行～/.profile文件。解决这个问题很简单，把下面代码写入.bash_profile就行了。</w:t>
      </w:r>
    </w:p>
    <w:p w14:paraId="1C8BFBE3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</w:p>
    <w:p w14:paraId="414AF76D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token"/>
          <w:rFonts w:ascii="Consolas" w:hAnsi="Consolas"/>
          <w:color w:val="0077AA"/>
          <w:spacing w:val="-2"/>
          <w:sz w:val="22"/>
          <w:szCs w:val="22"/>
          <w:bdr w:val="none" w:sz="0" w:space="0" w:color="auto" w:frame="1"/>
        </w:rPr>
        <w:t>if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f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~/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profile 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];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77AA"/>
          <w:spacing w:val="-2"/>
          <w:sz w:val="22"/>
          <w:szCs w:val="22"/>
          <w:bdr w:val="none" w:sz="0" w:space="0" w:color="auto" w:frame="1"/>
        </w:rPr>
        <w:t>then</w:t>
      </w:r>
    </w:p>
    <w:p w14:paraId="7402E0C5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　　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~/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profile</w:t>
      </w:r>
    </w:p>
    <w:p w14:paraId="2D75CD0B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token"/>
          <w:rFonts w:ascii="Consolas" w:hAnsi="Consolas"/>
          <w:color w:val="0077AA"/>
          <w:spacing w:val="-2"/>
          <w:sz w:val="22"/>
          <w:szCs w:val="22"/>
          <w:bdr w:val="none" w:sz="0" w:space="0" w:color="auto" w:frame="1"/>
        </w:rPr>
        <w:t>fi</w:t>
      </w:r>
    </w:p>
    <w:p w14:paraId="1B47F2FE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</w:p>
    <w:p w14:paraId="3241C581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这样一来，不管是哪种情况，.bashrc都会执行，用户的设置可以放心地都写入这个文件了。</w:t>
      </w:r>
    </w:p>
    <w:p w14:paraId="2042A76E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Bash的设置之所以如此繁琐，是由于历史原因造成的。早期的时候，计算机运行速度很慢，载入配置文件需要很长时间，Bash的作者只好把配置文件分成了几个部分，阶段性载入。系统的通用设置放在 /etc/profile，用户个人的、需要被所有子进程继承的设置放在.profile，不需要被继承的设置放在.bashrc。</w:t>
      </w:r>
    </w:p>
    <w:p w14:paraId="381DD7F7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顺便提一下，除了Linux以外， Mac OS X 使用的shell也是Bash。但是，它只加载.bash_profile，然后在.bash_profile里面调用.bashrc。而且，不管是ssh登录，还是在图形界面里启动shell窗口，都是如此。</w:t>
      </w:r>
    </w:p>
    <w:p w14:paraId="71FBCD2E" w14:textId="580D9CE5" w:rsidR="000908DD" w:rsidRDefault="004C2FB1" w:rsidP="00D101E8">
      <w:pPr>
        <w:pStyle w:val="1"/>
      </w:pPr>
      <w:r>
        <w:rPr>
          <w:rFonts w:hint="eastAsia"/>
        </w:rPr>
        <w:t>Part</w:t>
      </w:r>
      <w:r>
        <w:t xml:space="preserve"> 4. </w:t>
      </w:r>
      <w:r>
        <w:rPr>
          <w:rFonts w:hint="eastAsia"/>
        </w:rPr>
        <w:t>Linux</w:t>
      </w:r>
      <w:r w:rsidR="00D101E8">
        <w:rPr>
          <w:rFonts w:hint="eastAsia"/>
        </w:rPr>
        <w:t>系统目录结构</w:t>
      </w:r>
    </w:p>
    <w:p w14:paraId="1D48CFFD" w14:textId="40FCC928" w:rsidR="00D101E8" w:rsidRDefault="00981C2F" w:rsidP="00BA3A31">
      <w:pPr>
        <w:pStyle w:val="2"/>
      </w:pPr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Linux系统目录结构</w:t>
      </w:r>
    </w:p>
    <w:p w14:paraId="3CBDD222" w14:textId="2BA6F2E2" w:rsidR="00BA3A31" w:rsidRDefault="00AC6F6E" w:rsidP="00BA3A31">
      <w:r>
        <w:rPr>
          <w:rFonts w:hint="eastAsia"/>
        </w:rPr>
        <w:t>Linux目录结构如下图所示：</w:t>
      </w:r>
    </w:p>
    <w:p w14:paraId="3EC0A46A" w14:textId="65C15C59" w:rsidR="00AC6F6E" w:rsidRDefault="00BA36CF" w:rsidP="00BA3A31">
      <w:r>
        <w:rPr>
          <w:noProof/>
        </w:rPr>
        <w:drawing>
          <wp:inline distT="0" distB="0" distL="0" distR="0" wp14:anchorId="49DB10C5" wp14:editId="741F377F">
            <wp:extent cx="4066667" cy="50476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A2EB" w14:textId="5CCFBC26" w:rsidR="00C10347" w:rsidRDefault="00BB0A39" w:rsidP="00BA3A31">
      <w:r>
        <w:rPr>
          <w:rFonts w:hint="eastAsia"/>
        </w:rPr>
        <w:t>树形目录结构如下图所示：</w:t>
      </w:r>
    </w:p>
    <w:p w14:paraId="11B7CF25" w14:textId="5D581FD0" w:rsidR="00BB0A39" w:rsidRDefault="00014A92" w:rsidP="00BA3A31">
      <w:r>
        <w:rPr>
          <w:noProof/>
        </w:rPr>
        <w:drawing>
          <wp:inline distT="0" distB="0" distL="0" distR="0" wp14:anchorId="4E2E9827" wp14:editId="4878CCDD">
            <wp:extent cx="5274310" cy="66484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4D20" w14:textId="332105AD" w:rsidR="00014A92" w:rsidRDefault="000B1DEC" w:rsidP="000B1DEC">
      <w:pPr>
        <w:pStyle w:val="2"/>
      </w:pPr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Linux目录详解</w:t>
      </w:r>
    </w:p>
    <w:p w14:paraId="14E38A6D" w14:textId="71D0A5FF" w:rsidR="000B1DEC" w:rsidRDefault="006D78F5" w:rsidP="000B1DEC">
      <w:r w:rsidRPr="006D78F5">
        <w:rPr>
          <w:rFonts w:hint="eastAsia"/>
        </w:rPr>
        <w:t>●</w:t>
      </w:r>
      <w:r>
        <w:rPr>
          <w:rFonts w:hint="eastAsia"/>
        </w:rPr>
        <w:t xml:space="preserve"> /</w:t>
      </w:r>
      <w:r>
        <w:t xml:space="preserve">boot : </w:t>
      </w:r>
      <w:r>
        <w:rPr>
          <w:rFonts w:hint="eastAsia"/>
        </w:rPr>
        <w:t>存放的是启动Linux时使用的一些核心文件，包括一些连接文件以及镜像文件；</w:t>
      </w:r>
    </w:p>
    <w:p w14:paraId="7AA60F2D" w14:textId="6C7D1B79" w:rsidR="006D78F5" w:rsidRDefault="006D78F5" w:rsidP="000B1DEC">
      <w:r w:rsidRPr="006D78F5">
        <w:rPr>
          <w:rFonts w:hint="eastAsia"/>
        </w:rPr>
        <w:t>●</w:t>
      </w:r>
      <w:r>
        <w:rPr>
          <w:rFonts w:hint="eastAsia"/>
        </w:rPr>
        <w:t xml:space="preserve"> </w:t>
      </w:r>
      <w:r>
        <w:t xml:space="preserve">/etc : </w:t>
      </w:r>
      <w:r>
        <w:rPr>
          <w:rFonts w:hint="eastAsia"/>
        </w:rPr>
        <w:t>存放所有的系统管理所需要的配置文件和子目录；</w:t>
      </w:r>
    </w:p>
    <w:p w14:paraId="1693EA45" w14:textId="13FB549E" w:rsidR="006D78F5" w:rsidRDefault="006D78F5" w:rsidP="000B1DEC">
      <w:r w:rsidRPr="006D78F5">
        <w:rPr>
          <w:rFonts w:hint="eastAsia"/>
        </w:rPr>
        <w:t>●</w:t>
      </w:r>
      <w:r>
        <w:rPr>
          <w:rFonts w:hint="eastAsia"/>
        </w:rPr>
        <w:t xml:space="preserve"> </w:t>
      </w:r>
      <w:r>
        <w:t xml:space="preserve">/lib : </w:t>
      </w:r>
      <w:r>
        <w:rPr>
          <w:rFonts w:hint="eastAsia"/>
        </w:rPr>
        <w:t>存放着系统最基本的动态连接共享库，其作用类似于</w:t>
      </w:r>
      <w:r w:rsidR="0065661E">
        <w:rPr>
          <w:rFonts w:hint="eastAsia"/>
        </w:rPr>
        <w:t>Windows李的D</w:t>
      </w:r>
      <w:r w:rsidR="0065661E">
        <w:t>DL</w:t>
      </w:r>
      <w:r w:rsidR="0065661E">
        <w:rPr>
          <w:rFonts w:hint="eastAsia"/>
        </w:rPr>
        <w:t>文件。几乎所有的应用程序都需要用到这些共享库；</w:t>
      </w:r>
    </w:p>
    <w:p w14:paraId="740C7103" w14:textId="6873716A" w:rsidR="0065661E" w:rsidRDefault="0065661E" w:rsidP="000B1DEC">
      <w:r w:rsidRPr="0065661E">
        <w:rPr>
          <w:rFonts w:hint="eastAsia"/>
          <w:caps/>
        </w:rPr>
        <w:t>●</w:t>
      </w:r>
      <w:r>
        <w:rPr>
          <w:rFonts w:hint="eastAsia"/>
          <w:caps/>
        </w:rPr>
        <w:t xml:space="preserve"> </w:t>
      </w:r>
      <w:r w:rsidRPr="0065661E">
        <w:t>/</w:t>
      </w:r>
      <w:r>
        <w:t xml:space="preserve">media : </w:t>
      </w:r>
      <w:r>
        <w:rPr>
          <w:rFonts w:hint="eastAsia"/>
        </w:rPr>
        <w:t>Linux系统会自动识别一些设备，例如U盘，光驱等，当识别后，Linux会把识别的设备挂在到这个目录下；</w:t>
      </w:r>
    </w:p>
    <w:p w14:paraId="2FD2D69C" w14:textId="45BFA59C" w:rsidR="0065661E" w:rsidRDefault="0065661E" w:rsidP="000B1DEC">
      <w:r w:rsidRPr="0065661E">
        <w:rPr>
          <w:rFonts w:hint="eastAsia"/>
          <w:caps/>
        </w:rPr>
        <w:t>●</w:t>
      </w:r>
      <w:r>
        <w:rPr>
          <w:rFonts w:hint="eastAsia"/>
          <w:caps/>
        </w:rPr>
        <w:t xml:space="preserve"> </w:t>
      </w:r>
      <w:r w:rsidRPr="0065661E">
        <w:t>/</w:t>
      </w:r>
      <w:r>
        <w:t xml:space="preserve">opt : </w:t>
      </w:r>
      <w:r>
        <w:rPr>
          <w:rFonts w:hint="eastAsia"/>
        </w:rPr>
        <w:t>安装第三方软件存放的目录；</w:t>
      </w:r>
    </w:p>
    <w:p w14:paraId="64411B1A" w14:textId="0FC949DD" w:rsidR="0065661E" w:rsidRDefault="0065661E" w:rsidP="000B1DEC">
      <w:r w:rsidRPr="0065661E">
        <w:rPr>
          <w:rFonts w:hint="eastAsia"/>
          <w:caps/>
        </w:rPr>
        <w:t>●</w:t>
      </w:r>
      <w:r>
        <w:rPr>
          <w:rFonts w:hint="eastAsia"/>
          <w:caps/>
        </w:rPr>
        <w:t xml:space="preserve"> </w:t>
      </w:r>
      <w:r w:rsidRPr="0065661E">
        <w:t>/</w:t>
      </w:r>
      <w:r>
        <w:rPr>
          <w:rFonts w:hint="eastAsia"/>
        </w:rPr>
        <w:t>root</w:t>
      </w:r>
      <w:r>
        <w:t xml:space="preserve"> :</w:t>
      </w:r>
      <w:r w:rsidR="00947BE0">
        <w:t xml:space="preserve"> </w:t>
      </w:r>
      <w:r w:rsidR="00947BE0">
        <w:rPr>
          <w:rFonts w:hint="eastAsia"/>
        </w:rPr>
        <w:t>系统管理员的目录，也称为超级权限这的用户主目录；</w:t>
      </w:r>
    </w:p>
    <w:p w14:paraId="38234B26" w14:textId="6DC01C60" w:rsidR="00947BE0" w:rsidRDefault="00947BE0" w:rsidP="000B1DEC">
      <w:r w:rsidRPr="0065661E">
        <w:rPr>
          <w:rFonts w:hint="eastAsia"/>
          <w:caps/>
        </w:rPr>
        <w:t>●</w:t>
      </w:r>
      <w:r>
        <w:rPr>
          <w:rFonts w:hint="eastAsia"/>
          <w:caps/>
        </w:rPr>
        <w:t xml:space="preserve"> </w:t>
      </w:r>
      <w:r w:rsidRPr="0065661E">
        <w:t>/</w:t>
      </w:r>
      <w:r>
        <w:rPr>
          <w:rFonts w:hint="eastAsia"/>
        </w:rPr>
        <w:t>sbin</w:t>
      </w:r>
      <w:r>
        <w:t xml:space="preserve"> : s</w:t>
      </w:r>
      <w:r>
        <w:rPr>
          <w:rFonts w:hint="eastAsia"/>
        </w:rPr>
        <w:t>表示Super</w:t>
      </w:r>
      <w:r>
        <w:t xml:space="preserve"> </w:t>
      </w:r>
      <w:r>
        <w:rPr>
          <w:rFonts w:hint="eastAsia"/>
        </w:rPr>
        <w:t>User的意思，存放的是系统管理员使用的系统管理程序；</w:t>
      </w:r>
    </w:p>
    <w:p w14:paraId="7E0D8C60" w14:textId="762C0FD2" w:rsidR="00947BE0" w:rsidRDefault="00947BE0" w:rsidP="000B1DEC">
      <w:r w:rsidRPr="0065661E">
        <w:rPr>
          <w:rFonts w:hint="eastAsia"/>
          <w:caps/>
        </w:rPr>
        <w:t>●</w:t>
      </w:r>
      <w:r>
        <w:rPr>
          <w:rFonts w:hint="eastAsia"/>
          <w:caps/>
        </w:rPr>
        <w:t xml:space="preserve"> </w:t>
      </w:r>
      <w:r w:rsidRPr="0065661E">
        <w:t>/</w:t>
      </w:r>
      <w:r>
        <w:rPr>
          <w:rFonts w:hint="eastAsia"/>
        </w:rPr>
        <w:t>sys</w:t>
      </w:r>
      <w:r>
        <w:t xml:space="preserve"> : </w:t>
      </w:r>
      <w:r>
        <w:rPr>
          <w:rFonts w:hint="eastAsia"/>
        </w:rPr>
        <w:t>Linux</w:t>
      </w:r>
      <w:r>
        <w:t>2.6</w:t>
      </w:r>
      <w:r>
        <w:rPr>
          <w:rFonts w:hint="eastAsia"/>
        </w:rPr>
        <w:t>内核的一个重大变化。此目录下安装了2</w:t>
      </w:r>
      <w:r>
        <w:t>.6</w:t>
      </w:r>
      <w:r>
        <w:rPr>
          <w:rFonts w:hint="eastAsia"/>
        </w:rPr>
        <w:t>内核中新出现的文件系统sysfs。</w:t>
      </w:r>
      <w:r>
        <w:t>S</w:t>
      </w:r>
      <w:r>
        <w:rPr>
          <w:rFonts w:hint="eastAsia"/>
        </w:rPr>
        <w:t>ysfs文件系统集成了下面3中文件系统信息：针对进程信息proc文件系统、针对设备的devfs文件系统、针对伪终端的devpts文件系统。此文件系统是内核设备树的一个直观反映。当一个内核对象被创建时，对应的文件和目录也在内核对象子系统中被创建。</w:t>
      </w:r>
    </w:p>
    <w:p w14:paraId="1367D92D" w14:textId="55DDB3B2" w:rsidR="00947BE0" w:rsidRDefault="00947BE0" w:rsidP="000B1DEC">
      <w:r w:rsidRPr="0065661E">
        <w:rPr>
          <w:rFonts w:hint="eastAsia"/>
          <w:caps/>
        </w:rPr>
        <w:t>●</w:t>
      </w:r>
      <w:r>
        <w:rPr>
          <w:rFonts w:hint="eastAsia"/>
          <w:caps/>
        </w:rPr>
        <w:t xml:space="preserve"> </w:t>
      </w:r>
      <w:r w:rsidRPr="0065661E">
        <w:t>/</w:t>
      </w:r>
      <w:r>
        <w:rPr>
          <w:rFonts w:hint="eastAsia"/>
        </w:rPr>
        <w:t>usr</w:t>
      </w:r>
      <w:r>
        <w:t xml:space="preserve"> : </w:t>
      </w:r>
      <w:r>
        <w:rPr>
          <w:rFonts w:hint="eastAsia"/>
        </w:rPr>
        <w:t>用户的很多应用程序和文件都存放在此目录下，类似于windows下的program</w:t>
      </w:r>
      <w:r>
        <w:t xml:space="preserve"> </w:t>
      </w:r>
      <w:r>
        <w:rPr>
          <w:rFonts w:hint="eastAsia"/>
        </w:rPr>
        <w:t>files目录</w:t>
      </w:r>
      <w:r w:rsidR="00CB37B1">
        <w:rPr>
          <w:rFonts w:hint="eastAsia"/>
        </w:rPr>
        <w:t>；</w:t>
      </w:r>
    </w:p>
    <w:p w14:paraId="5C01226E" w14:textId="35439599" w:rsidR="00947BE0" w:rsidRDefault="00947BE0" w:rsidP="000B1DEC">
      <w:r w:rsidRPr="0065661E">
        <w:rPr>
          <w:rFonts w:hint="eastAsia"/>
          <w:caps/>
        </w:rPr>
        <w:t>●</w:t>
      </w:r>
      <w:r>
        <w:rPr>
          <w:rFonts w:hint="eastAsia"/>
          <w:caps/>
        </w:rPr>
        <w:t xml:space="preserve"> </w:t>
      </w:r>
      <w:r w:rsidRPr="0065661E">
        <w:t>/</w:t>
      </w:r>
      <w:r>
        <w:rPr>
          <w:rFonts w:hint="eastAsia"/>
        </w:rPr>
        <w:t>bin</w:t>
      </w:r>
      <w:r>
        <w:t xml:space="preserve"> : </w:t>
      </w:r>
      <w:r w:rsidR="00CB37B1">
        <w:rPr>
          <w:rFonts w:hint="eastAsia"/>
        </w:rPr>
        <w:t>bin-Binary的缩写，保存着经常使用的命令；</w:t>
      </w:r>
    </w:p>
    <w:p w14:paraId="7CCED191" w14:textId="3B95C2A3" w:rsidR="00CB37B1" w:rsidRDefault="00CB37B1" w:rsidP="000B1DEC">
      <w:r w:rsidRPr="0065661E">
        <w:rPr>
          <w:rFonts w:hint="eastAsia"/>
          <w:caps/>
        </w:rPr>
        <w:t>●</w:t>
      </w:r>
      <w:r>
        <w:rPr>
          <w:rFonts w:hint="eastAsia"/>
          <w:caps/>
        </w:rPr>
        <w:t xml:space="preserve"> </w:t>
      </w:r>
      <w:r w:rsidRPr="0065661E">
        <w:t>/</w:t>
      </w:r>
      <w:r>
        <w:rPr>
          <w:rFonts w:hint="eastAsia"/>
        </w:rPr>
        <w:t>dev</w:t>
      </w:r>
      <w:r>
        <w:t xml:space="preserve"> : </w:t>
      </w:r>
      <w:r>
        <w:rPr>
          <w:rFonts w:hint="eastAsia"/>
        </w:rPr>
        <w:t>dev-Device的缩写，保存着Linux外部设备，在Linux中访问设备的方式和访问文件的方式是相同的；</w:t>
      </w:r>
    </w:p>
    <w:p w14:paraId="7B58C2B3" w14:textId="3AC3853E" w:rsidR="00CB37B1" w:rsidRDefault="00CB37B1" w:rsidP="000B1DEC">
      <w:r w:rsidRPr="0065661E">
        <w:rPr>
          <w:rFonts w:hint="eastAsia"/>
          <w:caps/>
        </w:rPr>
        <w:t>●</w:t>
      </w:r>
      <w:r>
        <w:rPr>
          <w:rFonts w:hint="eastAsia"/>
          <w:caps/>
        </w:rPr>
        <w:t xml:space="preserve"> </w:t>
      </w:r>
      <w:r w:rsidRPr="0065661E">
        <w:t>/</w:t>
      </w:r>
      <w:r>
        <w:rPr>
          <w:rFonts w:hint="eastAsia"/>
        </w:rPr>
        <w:t>home</w:t>
      </w:r>
      <w:r>
        <w:t xml:space="preserve"> : </w:t>
      </w:r>
      <w:r>
        <w:rPr>
          <w:rFonts w:hint="eastAsia"/>
        </w:rPr>
        <w:t>用户主目录，在Linux中，每个用户都有一个自己的目录，一般该目录名是以用户的账号名称命名的；</w:t>
      </w:r>
    </w:p>
    <w:p w14:paraId="79DB7F06" w14:textId="3C7CBCCA" w:rsidR="00CB37B1" w:rsidRDefault="00CB37B1" w:rsidP="000B1DEC">
      <w:r w:rsidRPr="0065661E">
        <w:rPr>
          <w:rFonts w:hint="eastAsia"/>
          <w:caps/>
        </w:rPr>
        <w:lastRenderedPageBreak/>
        <w:t>●</w:t>
      </w:r>
      <w:r>
        <w:rPr>
          <w:rFonts w:hint="eastAsia"/>
          <w:caps/>
        </w:rPr>
        <w:t xml:space="preserve"> </w:t>
      </w:r>
      <w:r w:rsidRPr="0065661E">
        <w:t>/</w:t>
      </w:r>
      <w:r>
        <w:rPr>
          <w:rFonts w:hint="eastAsia"/>
        </w:rPr>
        <w:t>lib</w:t>
      </w:r>
      <w:r>
        <w:t xml:space="preserve">64 : </w:t>
      </w:r>
      <w:r>
        <w:rPr>
          <w:rFonts w:hint="eastAsia"/>
        </w:rPr>
        <w:t>函数库；</w:t>
      </w:r>
    </w:p>
    <w:p w14:paraId="18636621" w14:textId="58A41586" w:rsidR="00CB37B1" w:rsidRDefault="00CB37B1" w:rsidP="000B1DEC">
      <w:r w:rsidRPr="0065661E">
        <w:rPr>
          <w:rFonts w:hint="eastAsia"/>
          <w:caps/>
        </w:rPr>
        <w:t>●</w:t>
      </w:r>
      <w:r>
        <w:rPr>
          <w:rFonts w:hint="eastAsia"/>
          <w:caps/>
        </w:rPr>
        <w:t xml:space="preserve"> </w:t>
      </w:r>
      <w:r w:rsidRPr="0065661E">
        <w:t>/</w:t>
      </w:r>
      <w:r>
        <w:rPr>
          <w:rFonts w:hint="eastAsia"/>
        </w:rPr>
        <w:t>mnt</w:t>
      </w:r>
      <w:r>
        <w:t xml:space="preserve"> : </w:t>
      </w:r>
      <w:r>
        <w:rPr>
          <w:rFonts w:hint="eastAsia"/>
        </w:rPr>
        <w:t>用于用户临时挂在系统之外的文件系统，例如:可以将光驱挂在在/</w:t>
      </w:r>
      <w:r>
        <w:t>mnt/</w:t>
      </w:r>
      <w:r>
        <w:rPr>
          <w:rFonts w:hint="eastAsia"/>
        </w:rPr>
        <w:t>上，然后进入该目录就可以查看光驱里边的内容；</w:t>
      </w:r>
    </w:p>
    <w:p w14:paraId="29DA8EEC" w14:textId="7B38C5FE" w:rsidR="00CB37B1" w:rsidRDefault="00CB37B1" w:rsidP="000B1DEC">
      <w:r w:rsidRPr="0065661E">
        <w:rPr>
          <w:rFonts w:hint="eastAsia"/>
          <w:caps/>
        </w:rPr>
        <w:t>●</w:t>
      </w:r>
      <w:r>
        <w:rPr>
          <w:rFonts w:hint="eastAsia"/>
          <w:caps/>
        </w:rPr>
        <w:t xml:space="preserve"> </w:t>
      </w:r>
      <w:r w:rsidRPr="0065661E">
        <w:t>/</w:t>
      </w:r>
      <w:r>
        <w:rPr>
          <w:rFonts w:hint="eastAsia"/>
        </w:rPr>
        <w:t>proc</w:t>
      </w:r>
      <w:r>
        <w:t xml:space="preserve"> : </w:t>
      </w:r>
      <w:r>
        <w:rPr>
          <w:rFonts w:hint="eastAsia"/>
        </w:rPr>
        <w:t>虚拟目录，系统内存映射，可以通过直接访问此目录来获取系统信息。此目录的内容不在硬盘上而是在内存中，可以直接修改里边的某些文件，例如:屏蔽主机的ping命令，使其他主机无法ping此主机(</w:t>
      </w:r>
      <w:r>
        <w:t>echo 1 &gt; /proc/sys/net/ipv4/icmp_echo_ignore_all);</w:t>
      </w:r>
    </w:p>
    <w:p w14:paraId="4C109B08" w14:textId="67E4F0FF" w:rsidR="00CB37B1" w:rsidRDefault="00CB37B1" w:rsidP="000B1DEC">
      <w:r w:rsidRPr="0065661E">
        <w:rPr>
          <w:rFonts w:hint="eastAsia"/>
          <w:caps/>
        </w:rPr>
        <w:t>●</w:t>
      </w:r>
      <w:r>
        <w:rPr>
          <w:rFonts w:hint="eastAsia"/>
          <w:caps/>
        </w:rPr>
        <w:t xml:space="preserve"> </w:t>
      </w:r>
      <w:r w:rsidRPr="0065661E">
        <w:t>/</w:t>
      </w:r>
      <w:r>
        <w:t xml:space="preserve">run : </w:t>
      </w:r>
      <w:r>
        <w:rPr>
          <w:rFonts w:hint="eastAsia"/>
        </w:rPr>
        <w:t>保存系统运行时需要的内容，系统下次启动时重新生成；</w:t>
      </w:r>
    </w:p>
    <w:p w14:paraId="54FE5FF2" w14:textId="15A666B1" w:rsidR="00CB37B1" w:rsidRDefault="00CB37B1" w:rsidP="000B1DEC">
      <w:r w:rsidRPr="0065661E">
        <w:rPr>
          <w:rFonts w:hint="eastAsia"/>
          <w:caps/>
        </w:rPr>
        <w:t>●</w:t>
      </w:r>
      <w:r>
        <w:rPr>
          <w:rFonts w:hint="eastAsia"/>
          <w:caps/>
        </w:rPr>
        <w:t xml:space="preserve"> </w:t>
      </w:r>
      <w:r w:rsidRPr="0065661E">
        <w:t>/</w:t>
      </w:r>
      <w:r>
        <w:rPr>
          <w:rFonts w:hint="eastAsia"/>
        </w:rPr>
        <w:t>srv</w:t>
      </w:r>
      <w:r>
        <w:t xml:space="preserve"> : </w:t>
      </w:r>
      <w:r>
        <w:rPr>
          <w:rFonts w:hint="eastAsia"/>
        </w:rPr>
        <w:t>保存</w:t>
      </w:r>
      <w:r w:rsidR="00E22413">
        <w:rPr>
          <w:rFonts w:hint="eastAsia"/>
        </w:rPr>
        <w:t>一些系统启动之后需要提取的数据；</w:t>
      </w:r>
    </w:p>
    <w:p w14:paraId="2BBE51AB" w14:textId="3BF2FFB7" w:rsidR="00E22413" w:rsidRDefault="00E22413" w:rsidP="000B1DEC">
      <w:r w:rsidRPr="0065661E">
        <w:rPr>
          <w:rFonts w:hint="eastAsia"/>
          <w:caps/>
        </w:rPr>
        <w:t>●</w:t>
      </w:r>
      <w:r>
        <w:rPr>
          <w:rFonts w:hint="eastAsia"/>
          <w:caps/>
        </w:rPr>
        <w:t xml:space="preserve"> </w:t>
      </w:r>
      <w:r w:rsidRPr="0065661E">
        <w:t>/</w:t>
      </w:r>
      <w:r>
        <w:rPr>
          <w:rFonts w:hint="eastAsia"/>
        </w:rPr>
        <w:t>tmp</w:t>
      </w:r>
      <w:r>
        <w:t xml:space="preserve"> : </w:t>
      </w:r>
      <w:r>
        <w:rPr>
          <w:rFonts w:hint="eastAsia"/>
        </w:rPr>
        <w:t>保存一些临时文件；</w:t>
      </w:r>
    </w:p>
    <w:p w14:paraId="7448ECD7" w14:textId="4703FAC3" w:rsidR="00E22413" w:rsidRDefault="00E22413" w:rsidP="000B1DEC">
      <w:r w:rsidRPr="0065661E">
        <w:rPr>
          <w:rFonts w:hint="eastAsia"/>
          <w:caps/>
        </w:rPr>
        <w:t>●</w:t>
      </w:r>
      <w:r>
        <w:rPr>
          <w:rFonts w:hint="eastAsia"/>
          <w:caps/>
        </w:rPr>
        <w:t xml:space="preserve"> </w:t>
      </w:r>
      <w:r w:rsidRPr="0065661E">
        <w:t>/</w:t>
      </w:r>
      <w:r>
        <w:rPr>
          <w:rFonts w:hint="eastAsia"/>
        </w:rPr>
        <w:t>var</w:t>
      </w:r>
      <w:r>
        <w:t xml:space="preserve"> : </w:t>
      </w:r>
      <w:r>
        <w:rPr>
          <w:rFonts w:hint="eastAsia"/>
        </w:rPr>
        <w:t>此目录保存会不断扩充的文件，例如:经常会被修改的文件。包括各种日志文件；</w:t>
      </w:r>
    </w:p>
    <w:p w14:paraId="7EB7E2BA" w14:textId="029D34B6" w:rsidR="00F044F2" w:rsidRDefault="00F044F2" w:rsidP="000B1DEC">
      <w:r w:rsidRPr="0065661E">
        <w:rPr>
          <w:rFonts w:hint="eastAsia"/>
          <w:caps/>
        </w:rPr>
        <w:t>●</w:t>
      </w:r>
      <w:r>
        <w:rPr>
          <w:rFonts w:hint="eastAsia"/>
          <w:caps/>
        </w:rPr>
        <w:t xml:space="preserve"> </w:t>
      </w:r>
      <w:r w:rsidRPr="0065661E">
        <w:t>/</w:t>
      </w:r>
      <w:r>
        <w:rPr>
          <w:rFonts w:hint="eastAsia"/>
        </w:rPr>
        <w:t>lost</w:t>
      </w:r>
      <w:r>
        <w:t xml:space="preserve">+found : </w:t>
      </w:r>
      <w:r>
        <w:rPr>
          <w:rFonts w:hint="eastAsia"/>
        </w:rPr>
        <w:t>空目录，当系统非法关机后，这里会存放一些文件；</w:t>
      </w:r>
    </w:p>
    <w:p w14:paraId="63FBD845" w14:textId="5C128D9C" w:rsidR="00F044F2" w:rsidRDefault="00F044F2" w:rsidP="000B1DEC">
      <w:r w:rsidRPr="0065661E">
        <w:rPr>
          <w:rFonts w:hint="eastAsia"/>
          <w:caps/>
        </w:rPr>
        <w:t>●</w:t>
      </w:r>
      <w:r>
        <w:rPr>
          <w:rFonts w:hint="eastAsia"/>
          <w:caps/>
        </w:rPr>
        <w:t xml:space="preserve"> </w:t>
      </w:r>
      <w:r w:rsidRPr="0065661E">
        <w:t>/</w:t>
      </w:r>
      <w:r>
        <w:rPr>
          <w:rFonts w:hint="eastAsia"/>
        </w:rPr>
        <w:t>usr/</w:t>
      </w:r>
      <w:r>
        <w:t xml:space="preserve">bin : </w:t>
      </w:r>
      <w:r>
        <w:rPr>
          <w:rFonts w:hint="eastAsia"/>
        </w:rPr>
        <w:t>系统用户使用的应用程序；</w:t>
      </w:r>
    </w:p>
    <w:p w14:paraId="4ECF6EF1" w14:textId="6382DE7D" w:rsidR="00F044F2" w:rsidRDefault="00F044F2" w:rsidP="000B1DEC">
      <w:r w:rsidRPr="0065661E">
        <w:rPr>
          <w:rFonts w:hint="eastAsia"/>
          <w:caps/>
        </w:rPr>
        <w:t>●</w:t>
      </w:r>
      <w:r>
        <w:rPr>
          <w:rFonts w:hint="eastAsia"/>
          <w:caps/>
        </w:rPr>
        <w:t xml:space="preserve"> </w:t>
      </w:r>
      <w:r w:rsidRPr="0065661E">
        <w:t>/</w:t>
      </w:r>
      <w:r>
        <w:t xml:space="preserve">usr/sbin : </w:t>
      </w:r>
      <w:r>
        <w:rPr>
          <w:rFonts w:hint="eastAsia"/>
        </w:rPr>
        <w:t>超级用户使用的比较高级的管理程序和系统守护程序；</w:t>
      </w:r>
    </w:p>
    <w:p w14:paraId="2E9E5B52" w14:textId="5CC0F7AC" w:rsidR="00F044F2" w:rsidRDefault="00F044F2" w:rsidP="000B1DEC">
      <w:r w:rsidRPr="0065661E">
        <w:rPr>
          <w:rFonts w:hint="eastAsia"/>
          <w:caps/>
        </w:rPr>
        <w:t>●</w:t>
      </w:r>
      <w:r>
        <w:rPr>
          <w:rFonts w:hint="eastAsia"/>
          <w:caps/>
        </w:rPr>
        <w:t xml:space="preserve"> </w:t>
      </w:r>
      <w:r w:rsidRPr="0065661E">
        <w:t>/</w:t>
      </w:r>
      <w:r>
        <w:rPr>
          <w:rFonts w:hint="eastAsia"/>
        </w:rPr>
        <w:t>usr/</w:t>
      </w:r>
      <w:r>
        <w:t xml:space="preserve">src : </w:t>
      </w:r>
      <w:r>
        <w:rPr>
          <w:rFonts w:hint="eastAsia"/>
        </w:rPr>
        <w:t>内核源代码默认的存放目录；</w:t>
      </w:r>
    </w:p>
    <w:p w14:paraId="71EA68A8" w14:textId="622D79B3" w:rsidR="00F044F2" w:rsidRPr="00C163E6" w:rsidRDefault="00F044F2" w:rsidP="000B1DEC">
      <w:r>
        <w:rPr>
          <w:rFonts w:hint="eastAsia"/>
          <w:caps/>
        </w:rPr>
        <w:t>注意：</w:t>
      </w:r>
    </w:p>
    <w:p w14:paraId="6075FED8" w14:textId="6A08881F" w:rsidR="00F044F2" w:rsidRDefault="00F044F2" w:rsidP="000B1DEC">
      <w:r>
        <w:rPr>
          <w:caps/>
        </w:rPr>
        <w:tab/>
      </w:r>
      <w:r>
        <w:rPr>
          <w:rFonts w:hint="eastAsia"/>
          <w:caps/>
        </w:rPr>
        <w:t>在</w:t>
      </w:r>
      <w:r w:rsidR="007A4060">
        <w:rPr>
          <w:rFonts w:hint="eastAsia"/>
        </w:rPr>
        <w:t>Linux系统中，有几个目录比较重要，平时需要注意不乐山粗或者随意更改内部文件，防止导致系统无法正常启动。</w:t>
      </w:r>
    </w:p>
    <w:p w14:paraId="645AEC92" w14:textId="076714AD" w:rsidR="007A4060" w:rsidRDefault="007A4060" w:rsidP="000B1DEC">
      <w:r>
        <w:tab/>
        <w:t>/etc</w:t>
      </w:r>
      <w:r>
        <w:rPr>
          <w:rFonts w:hint="eastAsia"/>
        </w:rPr>
        <w:t>：系统配置文件保存的地方，修改可能导致系统无法启动。</w:t>
      </w:r>
    </w:p>
    <w:p w14:paraId="1890E97F" w14:textId="1A07F4A5" w:rsidR="007A4060" w:rsidRDefault="007A4060" w:rsidP="000B1DEC">
      <w:r>
        <w:tab/>
        <w:t>/bin,/sbin/usr/bin,/usr/sbin</w:t>
      </w:r>
      <w:r>
        <w:rPr>
          <w:rFonts w:hint="eastAsia"/>
        </w:rPr>
        <w:t>：系统预设的执行文件的保存目录，例如:</w:t>
      </w:r>
      <w:r>
        <w:t>ls</w:t>
      </w:r>
      <w:r>
        <w:rPr>
          <w:rFonts w:hint="eastAsia"/>
        </w:rPr>
        <w:t>就在/</w:t>
      </w:r>
      <w:r>
        <w:t>bin/ls</w:t>
      </w:r>
      <w:r>
        <w:rPr>
          <w:rFonts w:hint="eastAsia"/>
        </w:rPr>
        <w:t>目录下边；</w:t>
      </w:r>
    </w:p>
    <w:p w14:paraId="3E412832" w14:textId="3C20F40C" w:rsidR="00B74C45" w:rsidRDefault="007A4060" w:rsidP="000B1DEC">
      <w:r>
        <w:tab/>
        <w:t>/var</w:t>
      </w:r>
      <w:r>
        <w:rPr>
          <w:rFonts w:hint="eastAsia"/>
        </w:rPr>
        <w:t>：系统中的每个程序都会产生日志，保存在/</w:t>
      </w:r>
      <w:r>
        <w:t>var/log</w:t>
      </w:r>
      <w:r>
        <w:rPr>
          <w:rFonts w:hint="eastAsia"/>
        </w:rPr>
        <w:t>目录下，另外mail的预设保存也是在此目录中。</w:t>
      </w:r>
    </w:p>
    <w:p w14:paraId="573F4E18" w14:textId="77777777" w:rsidR="00B74C45" w:rsidRDefault="00B74C45">
      <w:pPr>
        <w:widowControl/>
        <w:jc w:val="left"/>
      </w:pPr>
      <w:r>
        <w:br w:type="page"/>
      </w:r>
    </w:p>
    <w:p w14:paraId="57D25C04" w14:textId="1AC6286C" w:rsidR="007A4060" w:rsidRDefault="00EA5265" w:rsidP="00FA1DE9">
      <w:pPr>
        <w:pStyle w:val="1"/>
      </w:pPr>
      <w:r>
        <w:rPr>
          <w:rFonts w:hint="eastAsia"/>
        </w:rPr>
        <w:lastRenderedPageBreak/>
        <w:t>Part</w:t>
      </w:r>
      <w:r>
        <w:t xml:space="preserve"> 5. </w:t>
      </w:r>
      <w:r>
        <w:rPr>
          <w:rFonts w:hint="eastAsia"/>
        </w:rPr>
        <w:t>Linux文件与目录管理</w:t>
      </w:r>
    </w:p>
    <w:p w14:paraId="67AE225D" w14:textId="7C4D3677" w:rsidR="00327FEF" w:rsidRDefault="00327FEF" w:rsidP="001C084D">
      <w:pPr>
        <w:pStyle w:val="2"/>
      </w:pPr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Linux</w:t>
      </w:r>
      <w:r w:rsidR="001C084D">
        <w:rPr>
          <w:rFonts w:hint="eastAsia"/>
        </w:rPr>
        <w:t>文件与目录管理准备</w:t>
      </w:r>
    </w:p>
    <w:p w14:paraId="392F6F8A" w14:textId="54412D3C" w:rsidR="001C084D" w:rsidRDefault="008C1F89" w:rsidP="001C084D">
      <w:r>
        <w:tab/>
      </w:r>
      <w:r>
        <w:rPr>
          <w:rFonts w:hint="eastAsia"/>
        </w:rPr>
        <w:t>Linux目录结构为梳妆结构，最顶级的目录为根目录</w:t>
      </w:r>
      <w:r>
        <w:t>”/”</w:t>
      </w:r>
      <w:r>
        <w:rPr>
          <w:rFonts w:hint="eastAsia"/>
        </w:rPr>
        <w:t>。其他目录通过挂在可以将他们添加到树中，通过接触挂在可以移除他们。</w:t>
      </w:r>
    </w:p>
    <w:p w14:paraId="6371477D" w14:textId="274C56F6" w:rsidR="008C1F89" w:rsidRDefault="008C1F89" w:rsidP="008C1F89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绝对路径：路径的写法，由根目录/开始，例如：/</w:t>
      </w:r>
      <w:r>
        <w:t>usr/</w:t>
      </w:r>
      <w:r>
        <w:rPr>
          <w:rFonts w:hint="eastAsia"/>
        </w:rPr>
        <w:t>bin这个目录。</w:t>
      </w:r>
    </w:p>
    <w:p w14:paraId="36B0DA88" w14:textId="6F855D9C" w:rsidR="008C1F89" w:rsidRDefault="008C1F89" w:rsidP="008C1F89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相对路径：路径的写法不是由/开始，而是相对于当前所在目录的位置，例如由/</w:t>
      </w:r>
      <w:r>
        <w:t>usr/bin</w:t>
      </w:r>
      <w:r>
        <w:rPr>
          <w:rFonts w:hint="eastAsia"/>
        </w:rPr>
        <w:t>要到/</w:t>
      </w:r>
      <w:r>
        <w:t>usr/src</w:t>
      </w:r>
      <w:r>
        <w:rPr>
          <w:rFonts w:hint="eastAsia"/>
        </w:rPr>
        <w:t>时，可以写成：c</w:t>
      </w:r>
      <w:r>
        <w:t>d ../src</w:t>
      </w:r>
      <w:r>
        <w:rPr>
          <w:rFonts w:hint="eastAsia"/>
        </w:rPr>
        <w:t>这就是相当对路径的写法。</w:t>
      </w:r>
    </w:p>
    <w:p w14:paraId="6A652933" w14:textId="26AF7CEB" w:rsidR="008C1F89" w:rsidRDefault="008C1F89" w:rsidP="004E6B6C">
      <w:pPr>
        <w:pStyle w:val="2"/>
      </w:pPr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Linux目录管理</w:t>
      </w:r>
    </w:p>
    <w:p w14:paraId="3557FB0B" w14:textId="38ECE792" w:rsidR="004E6B6C" w:rsidRDefault="004E6B6C" w:rsidP="004E6B6C">
      <w:r w:rsidRPr="004E6B6C">
        <w:rPr>
          <w:rFonts w:hint="eastAsia"/>
        </w:rPr>
        <w:t>●</w:t>
      </w:r>
      <w:r>
        <w:rPr>
          <w:rFonts w:hint="eastAsia"/>
        </w:rPr>
        <w:t xml:space="preserve"> ls</w:t>
      </w:r>
    </w:p>
    <w:p w14:paraId="737C96E4" w14:textId="5D80815E" w:rsidR="004E6B6C" w:rsidRDefault="004E6B6C" w:rsidP="004E6B6C">
      <w:r>
        <w:tab/>
      </w:r>
      <w:r>
        <w:rPr>
          <w:rFonts w:hint="eastAsia"/>
        </w:rPr>
        <w:t>英文全称：list；</w:t>
      </w:r>
    </w:p>
    <w:p w14:paraId="25EFCECA" w14:textId="7F13A7F5" w:rsidR="004E6B6C" w:rsidRDefault="004E6B6C" w:rsidP="004E6B6C">
      <w:r>
        <w:tab/>
      </w:r>
      <w:r>
        <w:rPr>
          <w:rFonts w:hint="eastAsia"/>
        </w:rPr>
        <w:t>作用：列出目录和文件</w:t>
      </w:r>
      <w:r w:rsidR="00314F9F">
        <w:rPr>
          <w:rFonts w:hint="eastAsia"/>
        </w:rPr>
        <w:t>；</w:t>
      </w:r>
    </w:p>
    <w:p w14:paraId="187B2A7E" w14:textId="0753FF12" w:rsidR="004E6B6C" w:rsidRDefault="00314F9F" w:rsidP="004E6B6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cd</w:t>
      </w:r>
    </w:p>
    <w:p w14:paraId="3C6D1707" w14:textId="301F67D4" w:rsidR="00314F9F" w:rsidRDefault="00314F9F" w:rsidP="00314F9F">
      <w:pPr>
        <w:pStyle w:val="a6"/>
        <w:ind w:left="360" w:firstLineChars="0" w:firstLine="0"/>
      </w:pPr>
      <w:r>
        <w:rPr>
          <w:rFonts w:hint="eastAsia"/>
        </w:rPr>
        <w:t>英文全称：change</w:t>
      </w:r>
      <w:r>
        <w:t xml:space="preserve"> </w:t>
      </w:r>
      <w:r>
        <w:rPr>
          <w:rFonts w:hint="eastAsia"/>
        </w:rPr>
        <w:t>directory；</w:t>
      </w:r>
    </w:p>
    <w:p w14:paraId="3FDEF360" w14:textId="4999776D" w:rsidR="00314F9F" w:rsidRDefault="00314F9F" w:rsidP="00314F9F">
      <w:pPr>
        <w:pStyle w:val="a6"/>
        <w:ind w:left="360" w:firstLineChars="0" w:firstLine="0"/>
      </w:pPr>
      <w:r>
        <w:rPr>
          <w:rFonts w:hint="eastAsia"/>
        </w:rPr>
        <w:t>作用：切换目录；</w:t>
      </w:r>
    </w:p>
    <w:p w14:paraId="1F877587" w14:textId="22F1AB7D" w:rsidR="00314F9F" w:rsidRDefault="00127694" w:rsidP="00314F9F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pwd</w:t>
      </w:r>
    </w:p>
    <w:p w14:paraId="2C4C93A8" w14:textId="3A2312B5" w:rsidR="00127694" w:rsidRDefault="00127694" w:rsidP="00127694">
      <w:pPr>
        <w:pStyle w:val="a6"/>
        <w:ind w:left="360" w:firstLineChars="0" w:firstLine="0"/>
      </w:pPr>
      <w:r>
        <w:rPr>
          <w:rFonts w:hint="eastAsia"/>
        </w:rPr>
        <w:t>英文全称：print</w:t>
      </w:r>
      <w:r>
        <w:t xml:space="preserve"> </w:t>
      </w:r>
      <w:r>
        <w:rPr>
          <w:rFonts w:hint="eastAsia"/>
        </w:rPr>
        <w:t>work</w:t>
      </w:r>
      <w:r>
        <w:t xml:space="preserve"> </w:t>
      </w:r>
      <w:r>
        <w:rPr>
          <w:rFonts w:hint="eastAsia"/>
        </w:rPr>
        <w:t>directory；</w:t>
      </w:r>
    </w:p>
    <w:p w14:paraId="6E918696" w14:textId="09CCAD42" w:rsidR="00127694" w:rsidRDefault="00127694" w:rsidP="00127694">
      <w:pPr>
        <w:pStyle w:val="a6"/>
        <w:ind w:left="360" w:firstLineChars="0" w:firstLine="0"/>
      </w:pPr>
      <w:r>
        <w:rPr>
          <w:rFonts w:hint="eastAsia"/>
        </w:rPr>
        <w:t>作用：</w:t>
      </w:r>
      <w:r w:rsidR="00533860">
        <w:rPr>
          <w:rFonts w:hint="eastAsia"/>
        </w:rPr>
        <w:t>打印当前目录路径；</w:t>
      </w:r>
    </w:p>
    <w:p w14:paraId="0C1F7ACC" w14:textId="2782B10B" w:rsidR="00533860" w:rsidRDefault="00BD254B" w:rsidP="00533860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mkdir</w:t>
      </w:r>
    </w:p>
    <w:p w14:paraId="5BCEBE26" w14:textId="2BFBF54D" w:rsidR="00BD254B" w:rsidRDefault="00BD254B" w:rsidP="00BD254B">
      <w:pPr>
        <w:pStyle w:val="a6"/>
        <w:ind w:left="360" w:firstLineChars="0" w:firstLine="0"/>
      </w:pPr>
      <w:r>
        <w:rPr>
          <w:rFonts w:hint="eastAsia"/>
        </w:rPr>
        <w:t>英文全称：make</w:t>
      </w:r>
      <w:r>
        <w:t xml:space="preserve"> directory</w:t>
      </w:r>
      <w:r>
        <w:rPr>
          <w:rFonts w:hint="eastAsia"/>
        </w:rPr>
        <w:t>；</w:t>
      </w:r>
    </w:p>
    <w:p w14:paraId="7BFE6110" w14:textId="5F01522F" w:rsidR="00BD254B" w:rsidRDefault="00BD254B" w:rsidP="00BD254B">
      <w:pPr>
        <w:pStyle w:val="a6"/>
        <w:ind w:left="360" w:firstLineChars="0" w:firstLine="0"/>
      </w:pPr>
      <w:r>
        <w:rPr>
          <w:rFonts w:hint="eastAsia"/>
        </w:rPr>
        <w:t>作用：创建一个目录(有权限的情况下</w:t>
      </w:r>
      <w:r>
        <w:t>)</w:t>
      </w:r>
      <w:r>
        <w:rPr>
          <w:rFonts w:hint="eastAsia"/>
        </w:rPr>
        <w:t>；</w:t>
      </w:r>
    </w:p>
    <w:p w14:paraId="50BAC23E" w14:textId="13142A44" w:rsidR="00BD254B" w:rsidRDefault="00D73CD9" w:rsidP="00BD254B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rm</w:t>
      </w:r>
      <w:r>
        <w:t>dir</w:t>
      </w:r>
    </w:p>
    <w:p w14:paraId="07A628CE" w14:textId="115B8481" w:rsidR="00D73CD9" w:rsidRDefault="00D73CD9" w:rsidP="00D73CD9">
      <w:pPr>
        <w:pStyle w:val="a6"/>
        <w:ind w:left="360" w:firstLineChars="0" w:firstLine="0"/>
      </w:pPr>
      <w:r>
        <w:rPr>
          <w:rFonts w:hint="eastAsia"/>
        </w:rPr>
        <w:t>英文全称：remove</w:t>
      </w:r>
      <w:r>
        <w:t xml:space="preserve"> </w:t>
      </w:r>
      <w:r>
        <w:rPr>
          <w:rFonts w:hint="eastAsia"/>
        </w:rPr>
        <w:t>directory；</w:t>
      </w:r>
    </w:p>
    <w:p w14:paraId="7EF6F07F" w14:textId="7236766A" w:rsidR="00D73CD9" w:rsidRDefault="00D73CD9" w:rsidP="00D73CD9">
      <w:pPr>
        <w:pStyle w:val="a6"/>
        <w:ind w:left="360" w:firstLineChars="0" w:firstLine="0"/>
      </w:pPr>
      <w:r>
        <w:rPr>
          <w:rFonts w:hint="eastAsia"/>
        </w:rPr>
        <w:t>作用删除当前目录(有权限的情况下</w:t>
      </w:r>
      <w:r>
        <w:t>)</w:t>
      </w:r>
      <w:r w:rsidR="00BE7A6D">
        <w:rPr>
          <w:rFonts w:hint="eastAsia"/>
        </w:rPr>
        <w:t>；</w:t>
      </w:r>
    </w:p>
    <w:p w14:paraId="2E69C4C2" w14:textId="3718EB27" w:rsidR="00BE7A6D" w:rsidRDefault="00BE7A6D" w:rsidP="00BE7A6D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rm</w:t>
      </w:r>
    </w:p>
    <w:p w14:paraId="52020757" w14:textId="32120852" w:rsidR="00BE7A6D" w:rsidRDefault="00BE7A6D" w:rsidP="00BE7A6D">
      <w:pPr>
        <w:pStyle w:val="a6"/>
        <w:ind w:left="360" w:firstLineChars="0" w:firstLine="0"/>
      </w:pPr>
      <w:r>
        <w:rPr>
          <w:rFonts w:hint="eastAsia"/>
        </w:rPr>
        <w:t>英文全称：remove；</w:t>
      </w:r>
    </w:p>
    <w:p w14:paraId="78D61165" w14:textId="520A9944" w:rsidR="00BE7A6D" w:rsidRDefault="00BE7A6D" w:rsidP="00BE7A6D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作用：删除目录或文件</w:t>
      </w:r>
      <w:r w:rsidR="00A02AA1">
        <w:rPr>
          <w:rFonts w:hint="eastAsia"/>
        </w:rPr>
        <w:t>；</w:t>
      </w:r>
    </w:p>
    <w:p w14:paraId="43858834" w14:textId="563609E3" w:rsidR="00D73CD9" w:rsidRDefault="001D2A6C" w:rsidP="00D73CD9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mv</w:t>
      </w:r>
    </w:p>
    <w:p w14:paraId="722625A0" w14:textId="6E965747" w:rsidR="001D2A6C" w:rsidRDefault="001D2A6C" w:rsidP="001D2A6C">
      <w:pPr>
        <w:pStyle w:val="a6"/>
        <w:ind w:left="360" w:firstLineChars="0" w:firstLine="0"/>
      </w:pPr>
      <w:r>
        <w:rPr>
          <w:rFonts w:hint="eastAsia"/>
        </w:rPr>
        <w:t>英文全称：move；</w:t>
      </w:r>
    </w:p>
    <w:p w14:paraId="189F38EE" w14:textId="69502A5C" w:rsidR="001D2A6C" w:rsidRDefault="001D2A6C" w:rsidP="001D2A6C">
      <w:pPr>
        <w:pStyle w:val="a6"/>
        <w:ind w:left="360" w:firstLineChars="0" w:firstLine="0"/>
      </w:pPr>
      <w:r>
        <w:rPr>
          <w:rFonts w:hint="eastAsia"/>
        </w:rPr>
        <w:t>作用：重命名或剪切目录；</w:t>
      </w:r>
    </w:p>
    <w:p w14:paraId="437607CE" w14:textId="48E3C29B" w:rsidR="00BF3235" w:rsidRDefault="004F2DC4" w:rsidP="00BF3235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cp</w:t>
      </w:r>
    </w:p>
    <w:p w14:paraId="64AD84DB" w14:textId="44813A96" w:rsidR="004F2DC4" w:rsidRDefault="004F2DC4" w:rsidP="004F2DC4">
      <w:pPr>
        <w:pStyle w:val="a6"/>
        <w:ind w:left="360" w:firstLineChars="0" w:firstLine="0"/>
      </w:pPr>
      <w:r>
        <w:rPr>
          <w:rFonts w:hint="eastAsia"/>
        </w:rPr>
        <w:t>英文全称：copy；</w:t>
      </w:r>
    </w:p>
    <w:p w14:paraId="2CB1534D" w14:textId="0EF25701" w:rsidR="004F2DC4" w:rsidRDefault="004F2DC4" w:rsidP="004F2DC4">
      <w:pPr>
        <w:pStyle w:val="a6"/>
        <w:ind w:left="360" w:firstLineChars="0" w:firstLine="0"/>
      </w:pPr>
      <w:r>
        <w:rPr>
          <w:rFonts w:hint="eastAsia"/>
        </w:rPr>
        <w:t>作用：复制；</w:t>
      </w:r>
    </w:p>
    <w:p w14:paraId="02006C3A" w14:textId="29F757C4" w:rsidR="004F2DC4" w:rsidRDefault="00B0746B" w:rsidP="004F2DC4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chmod</w:t>
      </w:r>
    </w:p>
    <w:p w14:paraId="10EEC7AF" w14:textId="2D1263B5" w:rsidR="00B0746B" w:rsidRDefault="00B0746B" w:rsidP="00B0746B">
      <w:pPr>
        <w:pStyle w:val="a6"/>
        <w:ind w:left="360" w:firstLineChars="0" w:firstLine="0"/>
      </w:pPr>
      <w:r>
        <w:rPr>
          <w:rFonts w:hint="eastAsia"/>
        </w:rPr>
        <w:t>英文全称：change</w:t>
      </w:r>
      <w:r>
        <w:t xml:space="preserve"> </w:t>
      </w:r>
      <w:r>
        <w:rPr>
          <w:rFonts w:hint="eastAsia"/>
        </w:rPr>
        <w:t>mode；</w:t>
      </w:r>
    </w:p>
    <w:p w14:paraId="3587EBB9" w14:textId="6867961F" w:rsidR="00B0746B" w:rsidRDefault="00B0746B" w:rsidP="00B0746B">
      <w:pPr>
        <w:pStyle w:val="a6"/>
        <w:ind w:left="360" w:firstLineChars="0" w:firstLine="0"/>
      </w:pPr>
      <w:r>
        <w:rPr>
          <w:rFonts w:hint="eastAsia"/>
        </w:rPr>
        <w:t>作用：修改目录权限；</w:t>
      </w:r>
    </w:p>
    <w:p w14:paraId="68F708CA" w14:textId="7888664E" w:rsidR="00B0746B" w:rsidRDefault="00B0746B" w:rsidP="00B0746B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ch</w:t>
      </w:r>
      <w:r>
        <w:t>grp</w:t>
      </w:r>
    </w:p>
    <w:p w14:paraId="23C9C416" w14:textId="7BF98EE1" w:rsidR="00B0746B" w:rsidRDefault="00B0746B" w:rsidP="00B0746B">
      <w:pPr>
        <w:pStyle w:val="a6"/>
        <w:ind w:left="360" w:firstLineChars="0" w:firstLine="0"/>
      </w:pPr>
      <w:r>
        <w:rPr>
          <w:rFonts w:hint="eastAsia"/>
        </w:rPr>
        <w:t>英文全称：change</w:t>
      </w:r>
      <w:r>
        <w:t xml:space="preserve"> </w:t>
      </w:r>
      <w:r>
        <w:rPr>
          <w:rFonts w:hint="eastAsia"/>
        </w:rPr>
        <w:t>group；</w:t>
      </w:r>
    </w:p>
    <w:p w14:paraId="2FEB384A" w14:textId="0EF85B1A" w:rsidR="00B0746B" w:rsidRDefault="00B0746B" w:rsidP="00B0746B">
      <w:pPr>
        <w:pStyle w:val="a6"/>
        <w:ind w:left="360" w:firstLineChars="0" w:firstLine="0"/>
      </w:pPr>
      <w:r>
        <w:rPr>
          <w:rFonts w:hint="eastAsia"/>
        </w:rPr>
        <w:lastRenderedPageBreak/>
        <w:t>作用：修改目录所属组；</w:t>
      </w:r>
    </w:p>
    <w:p w14:paraId="68CBBFD2" w14:textId="1BA32F36" w:rsidR="00B0746B" w:rsidRDefault="00B0746B" w:rsidP="00B0746B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chown</w:t>
      </w:r>
    </w:p>
    <w:p w14:paraId="5E56F41F" w14:textId="1E48FC94" w:rsidR="00B0746B" w:rsidRDefault="00B0746B" w:rsidP="00B0746B">
      <w:pPr>
        <w:pStyle w:val="a6"/>
        <w:ind w:left="360" w:firstLineChars="0" w:firstLine="0"/>
      </w:pPr>
      <w:r>
        <w:rPr>
          <w:rFonts w:hint="eastAsia"/>
        </w:rPr>
        <w:t>英文全称：change</w:t>
      </w:r>
      <w:r>
        <w:t xml:space="preserve"> </w:t>
      </w:r>
      <w:r>
        <w:rPr>
          <w:rFonts w:hint="eastAsia"/>
        </w:rPr>
        <w:t>owner；</w:t>
      </w:r>
    </w:p>
    <w:p w14:paraId="52C5D670" w14:textId="1F46D0D5" w:rsidR="00B0746B" w:rsidRDefault="00B0746B" w:rsidP="00B0746B">
      <w:pPr>
        <w:pStyle w:val="a6"/>
        <w:ind w:left="360" w:firstLineChars="0" w:firstLine="0"/>
      </w:pPr>
      <w:r>
        <w:rPr>
          <w:rFonts w:hint="eastAsia"/>
        </w:rPr>
        <w:t>作用：修改目录所有者；</w:t>
      </w:r>
    </w:p>
    <w:p w14:paraId="7AC6379E" w14:textId="13EE3121" w:rsidR="00353C15" w:rsidRDefault="00750CAC" w:rsidP="00353C15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find</w:t>
      </w:r>
    </w:p>
    <w:p w14:paraId="33DF82F3" w14:textId="74B8AFFE" w:rsidR="00750CAC" w:rsidRDefault="00750CAC" w:rsidP="00750CAC">
      <w:pPr>
        <w:pStyle w:val="a6"/>
        <w:ind w:left="360" w:firstLineChars="0" w:firstLine="0"/>
      </w:pPr>
      <w:r>
        <w:rPr>
          <w:rFonts w:hint="eastAsia"/>
        </w:rPr>
        <w:t>英文全称：find；</w:t>
      </w:r>
    </w:p>
    <w:p w14:paraId="6C44A559" w14:textId="7CBDD904" w:rsidR="00750CAC" w:rsidRDefault="00750CAC" w:rsidP="00750CAC">
      <w:pPr>
        <w:pStyle w:val="a6"/>
        <w:ind w:left="360" w:firstLineChars="0" w:firstLine="0"/>
      </w:pPr>
      <w:r>
        <w:rPr>
          <w:rFonts w:hint="eastAsia"/>
        </w:rPr>
        <w:t>作用：目录或文件查找；</w:t>
      </w:r>
    </w:p>
    <w:p w14:paraId="1A3B58A1" w14:textId="06C377A1" w:rsidR="00750CAC" w:rsidRDefault="00750CAC" w:rsidP="00750CA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locate</w:t>
      </w:r>
    </w:p>
    <w:p w14:paraId="13D0FE55" w14:textId="63BA93A7" w:rsidR="00750CAC" w:rsidRDefault="00750CAC" w:rsidP="00750CAC">
      <w:pPr>
        <w:pStyle w:val="a6"/>
        <w:ind w:left="360" w:firstLineChars="0" w:firstLine="0"/>
      </w:pPr>
      <w:r>
        <w:rPr>
          <w:rFonts w:hint="eastAsia"/>
        </w:rPr>
        <w:t>英文全称：locate；</w:t>
      </w:r>
    </w:p>
    <w:p w14:paraId="230F91B6" w14:textId="35C615FE" w:rsidR="00612D71" w:rsidRDefault="00750CAC" w:rsidP="00612D71">
      <w:pPr>
        <w:pStyle w:val="a6"/>
        <w:ind w:left="360" w:firstLineChars="0" w:firstLine="0"/>
      </w:pPr>
      <w:r>
        <w:rPr>
          <w:rFonts w:hint="eastAsia"/>
        </w:rPr>
        <w:t>作用：目录或文件查找；</w:t>
      </w:r>
    </w:p>
    <w:p w14:paraId="0B4693A8" w14:textId="3CDE11FD" w:rsidR="00612D71" w:rsidRDefault="003B4F08" w:rsidP="003B4F08">
      <w:pPr>
        <w:pStyle w:val="2"/>
      </w:pPr>
      <w:r>
        <w:rPr>
          <w:rFonts w:hint="eastAsia"/>
        </w:rPr>
        <w:t>5</w:t>
      </w:r>
      <w:r>
        <w:t xml:space="preserve">.3 </w:t>
      </w:r>
      <w:r>
        <w:rPr>
          <w:rFonts w:hint="eastAsia"/>
        </w:rPr>
        <w:t>Linux文件操作</w:t>
      </w:r>
    </w:p>
    <w:p w14:paraId="36ECE1CE" w14:textId="77777777" w:rsidR="00A3410E" w:rsidRDefault="00A3410E" w:rsidP="00A3410E">
      <w:r w:rsidRPr="004E6B6C">
        <w:rPr>
          <w:rFonts w:hint="eastAsia"/>
        </w:rPr>
        <w:t>●</w:t>
      </w:r>
      <w:r>
        <w:rPr>
          <w:rFonts w:hint="eastAsia"/>
        </w:rPr>
        <w:t xml:space="preserve"> ls</w:t>
      </w:r>
    </w:p>
    <w:p w14:paraId="389F75FA" w14:textId="77777777" w:rsidR="00A3410E" w:rsidRDefault="00A3410E" w:rsidP="00A3410E">
      <w:r>
        <w:tab/>
      </w:r>
      <w:r>
        <w:rPr>
          <w:rFonts w:hint="eastAsia"/>
        </w:rPr>
        <w:t>英文全称：list；</w:t>
      </w:r>
    </w:p>
    <w:p w14:paraId="587DBF00" w14:textId="77777777" w:rsidR="00A3410E" w:rsidRDefault="00A3410E" w:rsidP="00A3410E">
      <w:r>
        <w:tab/>
      </w:r>
      <w:r>
        <w:rPr>
          <w:rFonts w:hint="eastAsia"/>
        </w:rPr>
        <w:t>作用：列出目录和文件；</w:t>
      </w:r>
    </w:p>
    <w:p w14:paraId="53393549" w14:textId="33A373D8" w:rsidR="00A3410E" w:rsidRDefault="00533531" w:rsidP="00A3410E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touch</w:t>
      </w:r>
    </w:p>
    <w:p w14:paraId="54BE1DF1" w14:textId="31E8C0D0" w:rsidR="00A3410E" w:rsidRDefault="00A3410E" w:rsidP="00A3410E">
      <w:pPr>
        <w:pStyle w:val="a6"/>
        <w:ind w:left="360" w:firstLineChars="0" w:firstLine="0"/>
      </w:pPr>
      <w:r>
        <w:rPr>
          <w:rFonts w:hint="eastAsia"/>
        </w:rPr>
        <w:t>英文全称：</w:t>
      </w:r>
      <w:r w:rsidR="00F16C3D">
        <w:rPr>
          <w:rFonts w:hint="eastAsia"/>
        </w:rPr>
        <w:t>touch</w:t>
      </w:r>
      <w:r>
        <w:rPr>
          <w:rFonts w:hint="eastAsia"/>
        </w:rPr>
        <w:t>；</w:t>
      </w:r>
    </w:p>
    <w:p w14:paraId="1C8F7A06" w14:textId="43EA450B" w:rsidR="00A3410E" w:rsidRDefault="00A3410E" w:rsidP="00A3410E">
      <w:pPr>
        <w:pStyle w:val="a6"/>
        <w:ind w:left="360" w:firstLineChars="0" w:firstLine="0"/>
      </w:pPr>
      <w:r>
        <w:rPr>
          <w:rFonts w:hint="eastAsia"/>
        </w:rPr>
        <w:t>作用：创建一个</w:t>
      </w:r>
      <w:r w:rsidR="00F16C3D">
        <w:rPr>
          <w:rFonts w:hint="eastAsia"/>
        </w:rPr>
        <w:t>文件</w:t>
      </w:r>
      <w:r>
        <w:rPr>
          <w:rFonts w:hint="eastAsia"/>
        </w:rPr>
        <w:t>(有权限的情况下</w:t>
      </w:r>
      <w:r>
        <w:t>)</w:t>
      </w:r>
      <w:r>
        <w:rPr>
          <w:rFonts w:hint="eastAsia"/>
        </w:rPr>
        <w:t>；</w:t>
      </w:r>
    </w:p>
    <w:p w14:paraId="4748F8FE" w14:textId="486FF7DB" w:rsidR="00A3410E" w:rsidRDefault="00A3410E" w:rsidP="00A3410E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rm</w:t>
      </w:r>
    </w:p>
    <w:p w14:paraId="558506AF" w14:textId="0A846D85" w:rsidR="00A3410E" w:rsidRDefault="00A3410E" w:rsidP="00A3410E">
      <w:pPr>
        <w:pStyle w:val="a6"/>
        <w:ind w:left="360" w:firstLineChars="0" w:firstLine="0"/>
      </w:pPr>
      <w:r>
        <w:rPr>
          <w:rFonts w:hint="eastAsia"/>
        </w:rPr>
        <w:t>英文全称：remove；</w:t>
      </w:r>
    </w:p>
    <w:p w14:paraId="6B5E3C51" w14:textId="444093BE" w:rsidR="00A3410E" w:rsidRDefault="00A3410E" w:rsidP="00A3410E">
      <w:pPr>
        <w:pStyle w:val="a6"/>
        <w:ind w:left="360" w:firstLineChars="0" w:firstLine="0"/>
      </w:pPr>
      <w:r>
        <w:rPr>
          <w:rFonts w:hint="eastAsia"/>
        </w:rPr>
        <w:t>作用</w:t>
      </w:r>
      <w:r w:rsidR="007633B4">
        <w:rPr>
          <w:rFonts w:hint="eastAsia"/>
        </w:rPr>
        <w:t>：</w:t>
      </w:r>
      <w:r>
        <w:rPr>
          <w:rFonts w:hint="eastAsia"/>
        </w:rPr>
        <w:t>删除当前目录</w:t>
      </w:r>
      <w:r w:rsidR="007633B4">
        <w:rPr>
          <w:rFonts w:hint="eastAsia"/>
        </w:rPr>
        <w:t>或文件</w:t>
      </w:r>
      <w:r>
        <w:rPr>
          <w:rFonts w:hint="eastAsia"/>
        </w:rPr>
        <w:t>(有权限的情况下</w:t>
      </w:r>
      <w:r>
        <w:t>)</w:t>
      </w:r>
    </w:p>
    <w:p w14:paraId="193CD9FA" w14:textId="77777777" w:rsidR="00A3410E" w:rsidRDefault="00A3410E" w:rsidP="00A3410E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mv</w:t>
      </w:r>
    </w:p>
    <w:p w14:paraId="4E830AAF" w14:textId="77777777" w:rsidR="00A3410E" w:rsidRDefault="00A3410E" w:rsidP="00A3410E">
      <w:pPr>
        <w:pStyle w:val="a6"/>
        <w:ind w:left="360" w:firstLineChars="0" w:firstLine="0"/>
      </w:pPr>
      <w:r>
        <w:rPr>
          <w:rFonts w:hint="eastAsia"/>
        </w:rPr>
        <w:t>英文全称：move；</w:t>
      </w:r>
    </w:p>
    <w:p w14:paraId="143DC4A0" w14:textId="77777777" w:rsidR="00A3410E" w:rsidRDefault="00A3410E" w:rsidP="00A3410E">
      <w:pPr>
        <w:pStyle w:val="a6"/>
        <w:ind w:left="360" w:firstLineChars="0" w:firstLine="0"/>
      </w:pPr>
      <w:r>
        <w:rPr>
          <w:rFonts w:hint="eastAsia"/>
        </w:rPr>
        <w:t>作用：重命名或剪切目录；</w:t>
      </w:r>
    </w:p>
    <w:p w14:paraId="20ACFAEE" w14:textId="77777777" w:rsidR="00A3410E" w:rsidRDefault="00A3410E" w:rsidP="00A3410E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cp</w:t>
      </w:r>
    </w:p>
    <w:p w14:paraId="272336E8" w14:textId="77777777" w:rsidR="00A3410E" w:rsidRDefault="00A3410E" w:rsidP="00A3410E">
      <w:pPr>
        <w:pStyle w:val="a6"/>
        <w:ind w:left="360" w:firstLineChars="0" w:firstLine="0"/>
      </w:pPr>
      <w:r>
        <w:rPr>
          <w:rFonts w:hint="eastAsia"/>
        </w:rPr>
        <w:t>英文全称：copy；</w:t>
      </w:r>
    </w:p>
    <w:p w14:paraId="0CFE2FD6" w14:textId="77777777" w:rsidR="00A3410E" w:rsidRDefault="00A3410E" w:rsidP="00A3410E">
      <w:pPr>
        <w:pStyle w:val="a6"/>
        <w:ind w:left="360" w:firstLineChars="0" w:firstLine="0"/>
      </w:pPr>
      <w:r>
        <w:rPr>
          <w:rFonts w:hint="eastAsia"/>
        </w:rPr>
        <w:t>作用：复制；</w:t>
      </w:r>
    </w:p>
    <w:p w14:paraId="0E7DD825" w14:textId="77777777" w:rsidR="00A3410E" w:rsidRDefault="00A3410E" w:rsidP="00A3410E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chmod</w:t>
      </w:r>
    </w:p>
    <w:p w14:paraId="0CD9CE26" w14:textId="77777777" w:rsidR="00A3410E" w:rsidRDefault="00A3410E" w:rsidP="00A3410E">
      <w:pPr>
        <w:pStyle w:val="a6"/>
        <w:ind w:left="360" w:firstLineChars="0" w:firstLine="0"/>
      </w:pPr>
      <w:r>
        <w:rPr>
          <w:rFonts w:hint="eastAsia"/>
        </w:rPr>
        <w:t>英文全称：change</w:t>
      </w:r>
      <w:r>
        <w:t xml:space="preserve"> </w:t>
      </w:r>
      <w:r>
        <w:rPr>
          <w:rFonts w:hint="eastAsia"/>
        </w:rPr>
        <w:t>mode；</w:t>
      </w:r>
    </w:p>
    <w:p w14:paraId="1AC63EF4" w14:textId="77777777" w:rsidR="00A3410E" w:rsidRDefault="00A3410E" w:rsidP="00A3410E">
      <w:pPr>
        <w:pStyle w:val="a6"/>
        <w:ind w:left="360" w:firstLineChars="0" w:firstLine="0"/>
      </w:pPr>
      <w:r>
        <w:rPr>
          <w:rFonts w:hint="eastAsia"/>
        </w:rPr>
        <w:t>作用：修改目录权限；</w:t>
      </w:r>
    </w:p>
    <w:p w14:paraId="4269E47E" w14:textId="77777777" w:rsidR="00A3410E" w:rsidRDefault="00A3410E" w:rsidP="00A3410E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ch</w:t>
      </w:r>
      <w:r>
        <w:t>grp</w:t>
      </w:r>
    </w:p>
    <w:p w14:paraId="736F850B" w14:textId="77777777" w:rsidR="00A3410E" w:rsidRDefault="00A3410E" w:rsidP="00A3410E">
      <w:pPr>
        <w:pStyle w:val="a6"/>
        <w:ind w:left="360" w:firstLineChars="0" w:firstLine="0"/>
      </w:pPr>
      <w:r>
        <w:rPr>
          <w:rFonts w:hint="eastAsia"/>
        </w:rPr>
        <w:t>英文全称：change</w:t>
      </w:r>
      <w:r>
        <w:t xml:space="preserve"> </w:t>
      </w:r>
      <w:r>
        <w:rPr>
          <w:rFonts w:hint="eastAsia"/>
        </w:rPr>
        <w:t>group；</w:t>
      </w:r>
    </w:p>
    <w:p w14:paraId="184FFDF2" w14:textId="77777777" w:rsidR="00A3410E" w:rsidRDefault="00A3410E" w:rsidP="00A3410E">
      <w:pPr>
        <w:pStyle w:val="a6"/>
        <w:ind w:left="360" w:firstLineChars="0" w:firstLine="0"/>
      </w:pPr>
      <w:r>
        <w:rPr>
          <w:rFonts w:hint="eastAsia"/>
        </w:rPr>
        <w:t>作用：修改目录所属组；</w:t>
      </w:r>
    </w:p>
    <w:p w14:paraId="4FCDE5A2" w14:textId="77777777" w:rsidR="00A3410E" w:rsidRDefault="00A3410E" w:rsidP="00A3410E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chown</w:t>
      </w:r>
    </w:p>
    <w:p w14:paraId="28EF64F3" w14:textId="77777777" w:rsidR="00A3410E" w:rsidRDefault="00A3410E" w:rsidP="00A3410E">
      <w:pPr>
        <w:pStyle w:val="a6"/>
        <w:ind w:left="360" w:firstLineChars="0" w:firstLine="0"/>
      </w:pPr>
      <w:r>
        <w:rPr>
          <w:rFonts w:hint="eastAsia"/>
        </w:rPr>
        <w:t>英文全称：change</w:t>
      </w:r>
      <w:r>
        <w:t xml:space="preserve"> </w:t>
      </w:r>
      <w:r>
        <w:rPr>
          <w:rFonts w:hint="eastAsia"/>
        </w:rPr>
        <w:t>owner；</w:t>
      </w:r>
    </w:p>
    <w:p w14:paraId="030083BD" w14:textId="77777777" w:rsidR="00A3410E" w:rsidRDefault="00A3410E" w:rsidP="00A3410E">
      <w:pPr>
        <w:pStyle w:val="a6"/>
        <w:ind w:left="360" w:firstLineChars="0" w:firstLine="0"/>
      </w:pPr>
      <w:r>
        <w:rPr>
          <w:rFonts w:hint="eastAsia"/>
        </w:rPr>
        <w:t>作用：修改目录所有者；</w:t>
      </w:r>
    </w:p>
    <w:p w14:paraId="45CAABBF" w14:textId="77777777" w:rsidR="00A3410E" w:rsidRDefault="00A3410E" w:rsidP="00A3410E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find</w:t>
      </w:r>
    </w:p>
    <w:p w14:paraId="0B2BA02D" w14:textId="77777777" w:rsidR="00A3410E" w:rsidRDefault="00A3410E" w:rsidP="00A3410E">
      <w:pPr>
        <w:pStyle w:val="a6"/>
        <w:ind w:left="360" w:firstLineChars="0" w:firstLine="0"/>
      </w:pPr>
      <w:r>
        <w:rPr>
          <w:rFonts w:hint="eastAsia"/>
        </w:rPr>
        <w:t>英文全称：find；</w:t>
      </w:r>
    </w:p>
    <w:p w14:paraId="23AC840A" w14:textId="77777777" w:rsidR="00A3410E" w:rsidRDefault="00A3410E" w:rsidP="00A3410E">
      <w:pPr>
        <w:pStyle w:val="a6"/>
        <w:ind w:left="360" w:firstLineChars="0" w:firstLine="0"/>
      </w:pPr>
      <w:r>
        <w:rPr>
          <w:rFonts w:hint="eastAsia"/>
        </w:rPr>
        <w:t>作用：目录或文件查找；</w:t>
      </w:r>
    </w:p>
    <w:p w14:paraId="2C52351F" w14:textId="77777777" w:rsidR="00A3410E" w:rsidRDefault="00A3410E" w:rsidP="00A3410E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locate</w:t>
      </w:r>
    </w:p>
    <w:p w14:paraId="68CCB6A8" w14:textId="77777777" w:rsidR="00A3410E" w:rsidRDefault="00A3410E" w:rsidP="00A3410E">
      <w:pPr>
        <w:pStyle w:val="a6"/>
        <w:ind w:left="360" w:firstLineChars="0" w:firstLine="0"/>
      </w:pPr>
      <w:r>
        <w:rPr>
          <w:rFonts w:hint="eastAsia"/>
        </w:rPr>
        <w:t>英文全称：locate；</w:t>
      </w:r>
    </w:p>
    <w:p w14:paraId="2E64E6DC" w14:textId="776CE71E" w:rsidR="003B4F08" w:rsidRDefault="00A3410E" w:rsidP="00A3410E">
      <w:pPr>
        <w:pStyle w:val="a6"/>
        <w:ind w:left="360" w:firstLineChars="0" w:firstLine="0"/>
      </w:pPr>
      <w:r>
        <w:rPr>
          <w:rFonts w:hint="eastAsia"/>
        </w:rPr>
        <w:t>作用：目录或文件查找；</w:t>
      </w:r>
    </w:p>
    <w:p w14:paraId="27EB6B9A" w14:textId="49DF67BA" w:rsidR="00446CA3" w:rsidRDefault="00446CA3" w:rsidP="00446CA3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whereis</w:t>
      </w:r>
    </w:p>
    <w:p w14:paraId="1A9B24DD" w14:textId="5E5406D8" w:rsidR="00446CA3" w:rsidRDefault="00446CA3" w:rsidP="00446CA3">
      <w:pPr>
        <w:pStyle w:val="a6"/>
        <w:ind w:left="360" w:firstLineChars="0" w:firstLine="0"/>
      </w:pPr>
      <w:r>
        <w:rPr>
          <w:rFonts w:hint="eastAsia"/>
        </w:rPr>
        <w:lastRenderedPageBreak/>
        <w:t>英文全称：where</w:t>
      </w:r>
      <w:r>
        <w:t xml:space="preserve"> </w:t>
      </w:r>
      <w:r>
        <w:rPr>
          <w:rFonts w:hint="eastAsia"/>
        </w:rPr>
        <w:t>is；</w:t>
      </w:r>
    </w:p>
    <w:p w14:paraId="5897621C" w14:textId="0D85C5E6" w:rsidR="00446CA3" w:rsidRDefault="00446CA3" w:rsidP="00446CA3">
      <w:pPr>
        <w:pStyle w:val="a6"/>
        <w:ind w:left="360" w:firstLineChars="0" w:firstLine="0"/>
      </w:pPr>
      <w:r>
        <w:rPr>
          <w:rFonts w:hint="eastAsia"/>
        </w:rPr>
        <w:t>作用：文件查找；</w:t>
      </w:r>
    </w:p>
    <w:p w14:paraId="6005C000" w14:textId="74CC4FE7" w:rsidR="00446CA3" w:rsidRDefault="00871D52" w:rsidP="00446CA3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which</w:t>
      </w:r>
    </w:p>
    <w:p w14:paraId="022BF3F1" w14:textId="7FEDE510" w:rsidR="00871D52" w:rsidRDefault="00871D52" w:rsidP="00871D52">
      <w:pPr>
        <w:pStyle w:val="a6"/>
        <w:ind w:left="360" w:firstLineChars="0" w:firstLine="0"/>
      </w:pPr>
      <w:r>
        <w:rPr>
          <w:rFonts w:hint="eastAsia"/>
        </w:rPr>
        <w:t>英文全称：which；</w:t>
      </w:r>
    </w:p>
    <w:p w14:paraId="64798D46" w14:textId="45A47886" w:rsidR="00871D52" w:rsidRDefault="00871D52" w:rsidP="00871D52">
      <w:pPr>
        <w:pStyle w:val="a6"/>
        <w:ind w:left="360" w:firstLineChars="0" w:firstLine="0"/>
      </w:pPr>
      <w:r>
        <w:rPr>
          <w:rFonts w:hint="eastAsia"/>
        </w:rPr>
        <w:t>作用：文件查找；</w:t>
      </w:r>
    </w:p>
    <w:p w14:paraId="51B083AC" w14:textId="16071870" w:rsidR="00871D52" w:rsidRDefault="000062CD" w:rsidP="000062CD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grep</w:t>
      </w:r>
    </w:p>
    <w:p w14:paraId="29414938" w14:textId="0E973A3F" w:rsidR="000062CD" w:rsidRDefault="000062CD" w:rsidP="000062CD">
      <w:pPr>
        <w:pStyle w:val="a6"/>
        <w:ind w:left="360" w:firstLineChars="0" w:firstLine="0"/>
      </w:pPr>
      <w:r>
        <w:rPr>
          <w:rFonts w:hint="eastAsia"/>
        </w:rPr>
        <w:t>英文全称：grep</w:t>
      </w:r>
    </w:p>
    <w:p w14:paraId="5AA24007" w14:textId="74E719FE" w:rsidR="000062CD" w:rsidRDefault="000062CD" w:rsidP="000062CD">
      <w:pPr>
        <w:pStyle w:val="a6"/>
        <w:ind w:left="360" w:firstLineChars="0" w:firstLine="0"/>
      </w:pPr>
      <w:r>
        <w:rPr>
          <w:rFonts w:hint="eastAsia"/>
        </w:rPr>
        <w:t>作用：文件内容查找；</w:t>
      </w:r>
    </w:p>
    <w:p w14:paraId="60DD1C1C" w14:textId="77777777" w:rsidR="000062CD" w:rsidRPr="00A3410E" w:rsidRDefault="000062CD" w:rsidP="000062CD">
      <w:pPr>
        <w:rPr>
          <w:rFonts w:hint="eastAsia"/>
        </w:rPr>
      </w:pPr>
      <w:bookmarkStart w:id="0" w:name="_GoBack"/>
      <w:bookmarkEnd w:id="0"/>
    </w:p>
    <w:sectPr w:rsidR="000062CD" w:rsidRPr="00A341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0F39CF"/>
    <w:multiLevelType w:val="hybridMultilevel"/>
    <w:tmpl w:val="FA32082E"/>
    <w:lvl w:ilvl="0" w:tplc="8BEEC284">
      <w:start w:val="3"/>
      <w:numFmt w:val="bullet"/>
      <w:lvlText w:val="●"/>
      <w:lvlJc w:val="left"/>
      <w:pPr>
        <w:ind w:left="120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4A6A13E2"/>
    <w:multiLevelType w:val="hybridMultilevel"/>
    <w:tmpl w:val="26DC4510"/>
    <w:lvl w:ilvl="0" w:tplc="C43CC0C6">
      <w:start w:val="5"/>
      <w:numFmt w:val="bullet"/>
      <w:lvlText w:val="●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839"/>
    <w:rsid w:val="000062CD"/>
    <w:rsid w:val="00014A92"/>
    <w:rsid w:val="00015ECF"/>
    <w:rsid w:val="00016E0F"/>
    <w:rsid w:val="000322DC"/>
    <w:rsid w:val="000827F2"/>
    <w:rsid w:val="000908DD"/>
    <w:rsid w:val="000B0729"/>
    <w:rsid w:val="000B1DEC"/>
    <w:rsid w:val="000E3BE5"/>
    <w:rsid w:val="000F5740"/>
    <w:rsid w:val="00111684"/>
    <w:rsid w:val="00127694"/>
    <w:rsid w:val="00131D4F"/>
    <w:rsid w:val="001A7ABA"/>
    <w:rsid w:val="001C084D"/>
    <w:rsid w:val="001D2A6C"/>
    <w:rsid w:val="00244478"/>
    <w:rsid w:val="0025219D"/>
    <w:rsid w:val="00260BEB"/>
    <w:rsid w:val="002742B4"/>
    <w:rsid w:val="00290D40"/>
    <w:rsid w:val="002C7781"/>
    <w:rsid w:val="002D700C"/>
    <w:rsid w:val="00314F9F"/>
    <w:rsid w:val="00327FEF"/>
    <w:rsid w:val="00353C15"/>
    <w:rsid w:val="00392F45"/>
    <w:rsid w:val="003B4F08"/>
    <w:rsid w:val="003F4A8B"/>
    <w:rsid w:val="00446372"/>
    <w:rsid w:val="00446CA3"/>
    <w:rsid w:val="00451BCC"/>
    <w:rsid w:val="00466641"/>
    <w:rsid w:val="00492B26"/>
    <w:rsid w:val="004C2FB1"/>
    <w:rsid w:val="004E6B6C"/>
    <w:rsid w:val="004F2DC4"/>
    <w:rsid w:val="00505B93"/>
    <w:rsid w:val="00533531"/>
    <w:rsid w:val="00533860"/>
    <w:rsid w:val="00572EA2"/>
    <w:rsid w:val="005747C6"/>
    <w:rsid w:val="005C4839"/>
    <w:rsid w:val="005D3F90"/>
    <w:rsid w:val="005F1AFC"/>
    <w:rsid w:val="00612D71"/>
    <w:rsid w:val="0065661E"/>
    <w:rsid w:val="006B5A76"/>
    <w:rsid w:val="006D78F5"/>
    <w:rsid w:val="006F717F"/>
    <w:rsid w:val="00746650"/>
    <w:rsid w:val="00750CAC"/>
    <w:rsid w:val="007633B4"/>
    <w:rsid w:val="0077559E"/>
    <w:rsid w:val="00783789"/>
    <w:rsid w:val="007A4060"/>
    <w:rsid w:val="007C35E9"/>
    <w:rsid w:val="007C38B6"/>
    <w:rsid w:val="007F07A7"/>
    <w:rsid w:val="00871D52"/>
    <w:rsid w:val="00872B2F"/>
    <w:rsid w:val="00874D50"/>
    <w:rsid w:val="008C1F89"/>
    <w:rsid w:val="00917F6B"/>
    <w:rsid w:val="0093691B"/>
    <w:rsid w:val="00943612"/>
    <w:rsid w:val="00947BE0"/>
    <w:rsid w:val="00981368"/>
    <w:rsid w:val="00981C2F"/>
    <w:rsid w:val="009E37A2"/>
    <w:rsid w:val="00A02AA1"/>
    <w:rsid w:val="00A05EF6"/>
    <w:rsid w:val="00A14D58"/>
    <w:rsid w:val="00A3410E"/>
    <w:rsid w:val="00A96888"/>
    <w:rsid w:val="00AC6F6E"/>
    <w:rsid w:val="00B0746B"/>
    <w:rsid w:val="00B14A7A"/>
    <w:rsid w:val="00B20040"/>
    <w:rsid w:val="00B660EB"/>
    <w:rsid w:val="00B74C45"/>
    <w:rsid w:val="00BA36CF"/>
    <w:rsid w:val="00BA3A31"/>
    <w:rsid w:val="00BB0A39"/>
    <w:rsid w:val="00BD254B"/>
    <w:rsid w:val="00BE7A6D"/>
    <w:rsid w:val="00BF3235"/>
    <w:rsid w:val="00C0076C"/>
    <w:rsid w:val="00C10347"/>
    <w:rsid w:val="00C163E6"/>
    <w:rsid w:val="00C43773"/>
    <w:rsid w:val="00CB37B1"/>
    <w:rsid w:val="00CC049D"/>
    <w:rsid w:val="00CC2D2A"/>
    <w:rsid w:val="00CD360F"/>
    <w:rsid w:val="00D00699"/>
    <w:rsid w:val="00D07BEC"/>
    <w:rsid w:val="00D101E8"/>
    <w:rsid w:val="00D6696A"/>
    <w:rsid w:val="00D73CD9"/>
    <w:rsid w:val="00D83873"/>
    <w:rsid w:val="00DE62A0"/>
    <w:rsid w:val="00E043FA"/>
    <w:rsid w:val="00E22413"/>
    <w:rsid w:val="00EA5265"/>
    <w:rsid w:val="00EB2528"/>
    <w:rsid w:val="00F044F2"/>
    <w:rsid w:val="00F16C3D"/>
    <w:rsid w:val="00F31873"/>
    <w:rsid w:val="00F372A8"/>
    <w:rsid w:val="00F72116"/>
    <w:rsid w:val="00F738F8"/>
    <w:rsid w:val="00F94CDA"/>
    <w:rsid w:val="00FA1DE9"/>
    <w:rsid w:val="00FC32B7"/>
    <w:rsid w:val="00FC7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DC46F"/>
  <w15:chartTrackingRefBased/>
  <w15:docId w15:val="{9E760A7F-7A9C-4E9A-BAED-919F87340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14A7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14A7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14A7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14A7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0B072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A05EF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05EF6"/>
    <w:rPr>
      <w:color w:val="808080"/>
      <w:shd w:val="clear" w:color="auto" w:fill="E6E6E6"/>
    </w:rPr>
  </w:style>
  <w:style w:type="paragraph" w:styleId="a6">
    <w:name w:val="List Paragraph"/>
    <w:basedOn w:val="a"/>
    <w:uiPriority w:val="34"/>
    <w:qFormat/>
    <w:rsid w:val="00392F45"/>
    <w:pPr>
      <w:ind w:firstLineChars="200" w:firstLine="420"/>
    </w:pPr>
  </w:style>
  <w:style w:type="character" w:styleId="a7">
    <w:name w:val="Strong"/>
    <w:basedOn w:val="a0"/>
    <w:uiPriority w:val="22"/>
    <w:qFormat/>
    <w:rsid w:val="00466641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46664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6664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466641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4666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938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2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08857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  <w:div w:id="1679842774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  <w:div w:id="2057925543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  <w:div w:id="2058578563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  <w:div w:id="1338925264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  <w:div w:id="1132553452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  <w:div w:id="1321275176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  <w:div w:id="2012298151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  <w:div w:id="460998228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  <w:div w:id="416250878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yperlink" Target="http://zh.wikipedia.org/wiki/%E5%AE%88%E6%8A%A4%E8%BF%9B%E7%A8%8B" TargetMode="External"/><Relationship Id="rId63" Type="http://schemas.openxmlformats.org/officeDocument/2006/relationships/hyperlink" Target="http://zh.wikipedia.org/wiki/Bash" TargetMode="External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www.centos.org/download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hyperlink" Target="http://www.debianadmin.com/manage-linux-init-or-startup-scripts.html" TargetMode="External"/><Relationship Id="rId66" Type="http://schemas.openxmlformats.org/officeDocument/2006/relationships/image" Target="media/image54.png"/><Relationship Id="rId5" Type="http://schemas.openxmlformats.org/officeDocument/2006/relationships/hyperlink" Target="https://my.vmware.com/en/web/vmware/info/slug/desktop_end_user_computing/vmware_workstation_pro/14_0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48.png"/><Relationship Id="rId61" Type="http://schemas.openxmlformats.org/officeDocument/2006/relationships/image" Target="media/image5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yperlink" Target="http://en.wikipedia.org/wiki/Debian" TargetMode="External"/><Relationship Id="rId60" Type="http://schemas.openxmlformats.org/officeDocument/2006/relationships/image" Target="media/image49.png"/><Relationship Id="rId65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hyperlink" Target="http://zh.wikipedia.org/wiki/%E8%BF%90%E8%A1%8C%E7%BA%A7%E5%88%AB" TargetMode="External"/><Relationship Id="rId64" Type="http://schemas.openxmlformats.org/officeDocument/2006/relationships/image" Target="media/image5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hyperlink" Target="http://www.debianadmin.com/remove-unwanted-startup-files-or-services-in-debian.html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40</Pages>
  <Words>1765</Words>
  <Characters>10061</Characters>
  <Application>Microsoft Office Word</Application>
  <DocSecurity>0</DocSecurity>
  <Lines>83</Lines>
  <Paragraphs>23</Paragraphs>
  <ScaleCrop>false</ScaleCrop>
  <Company/>
  <LinksUpToDate>false</LinksUpToDate>
  <CharactersWithSpaces>11803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</dc:creator>
  <cp:keywords/>
  <dc:description/>
  <cp:lastModifiedBy>ANONYMOUS</cp:lastModifiedBy>
  <cp:revision>232</cp:revision>
  <dcterms:created xsi:type="dcterms:W3CDTF">2018-04-16T15:09:00Z</dcterms:created>
  <dcterms:modified xsi:type="dcterms:W3CDTF">2018-04-18T07:57:00Z</dcterms:modified>
</cp:coreProperties>
</file>