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C9AB8" w14:textId="77777777" w:rsidR="005B5352" w:rsidRDefault="005B5352" w:rsidP="005B5352"/>
    <w:p w14:paraId="7A345875" w14:textId="589CC9AC" w:rsidR="005B5352" w:rsidRDefault="005B5352" w:rsidP="005B5352">
      <w:r>
        <w:t>#Create Table</w:t>
      </w:r>
    </w:p>
    <w:p w14:paraId="1DC279A6" w14:textId="5163BC1C" w:rsidR="005B5352" w:rsidRDefault="005B5352" w:rsidP="005B5352">
      <w:r>
        <w:t>CREATE TABLE Movies (</w:t>
      </w:r>
    </w:p>
    <w:p w14:paraId="48C192AC" w14:textId="77777777" w:rsidR="005B5352" w:rsidRDefault="005B5352" w:rsidP="005B5352">
      <w:r>
        <w:t xml:space="preserve">    </w:t>
      </w:r>
      <w:proofErr w:type="spellStart"/>
      <w:r>
        <w:t>MovieID</w:t>
      </w:r>
      <w:proofErr w:type="spellEnd"/>
      <w:r>
        <w:t xml:space="preserve"> INT PRIMARY KEY,</w:t>
      </w:r>
    </w:p>
    <w:p w14:paraId="4524A142" w14:textId="77777777" w:rsidR="005B5352" w:rsidRDefault="005B5352" w:rsidP="005B5352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294B3379" w14:textId="77777777" w:rsidR="005B5352" w:rsidRDefault="005B5352" w:rsidP="005B5352">
      <w:r>
        <w:t xml:space="preserve">    Genre </w:t>
      </w:r>
      <w:proofErr w:type="gramStart"/>
      <w:r>
        <w:t>VARCHAR(</w:t>
      </w:r>
      <w:proofErr w:type="gramEnd"/>
      <w:r>
        <w:t>50),</w:t>
      </w:r>
    </w:p>
    <w:p w14:paraId="45028246" w14:textId="77777777" w:rsidR="005B5352" w:rsidRDefault="005B5352" w:rsidP="005B5352">
      <w:r>
        <w:t xml:space="preserve">    </w:t>
      </w:r>
      <w:proofErr w:type="spellStart"/>
      <w:r>
        <w:t>ReleaseYear</w:t>
      </w:r>
      <w:proofErr w:type="spellEnd"/>
      <w:r>
        <w:t xml:space="preserve"> INT,</w:t>
      </w:r>
    </w:p>
    <w:p w14:paraId="0C4C7EB1" w14:textId="77777777" w:rsidR="005B5352" w:rsidRDefault="005B5352" w:rsidP="005B5352">
      <w:r>
        <w:t xml:space="preserve">    Rating </w:t>
      </w:r>
      <w:proofErr w:type="gramStart"/>
      <w:r>
        <w:t>DECIMAL(</w:t>
      </w:r>
      <w:proofErr w:type="gramEnd"/>
      <w:r>
        <w:t>3,1)</w:t>
      </w:r>
    </w:p>
    <w:p w14:paraId="6DA4F5CF" w14:textId="77777777" w:rsidR="005B5352" w:rsidRDefault="005B5352" w:rsidP="005B5352">
      <w:r>
        <w:t>);</w:t>
      </w:r>
    </w:p>
    <w:p w14:paraId="6C76F82A" w14:textId="77777777" w:rsidR="005B5352" w:rsidRDefault="005B5352" w:rsidP="005B5352"/>
    <w:p w14:paraId="7FB6436E" w14:textId="20888BB4" w:rsidR="005B5352" w:rsidRDefault="005B5352" w:rsidP="005B5352">
      <w:r>
        <w:t>#Insert Values in Movies Table</w:t>
      </w:r>
    </w:p>
    <w:p w14:paraId="2B1B47BD" w14:textId="77777777" w:rsidR="005B5352" w:rsidRDefault="005B5352" w:rsidP="005B5352">
      <w:r>
        <w:t>INSERT INTO Movies (</w:t>
      </w:r>
      <w:proofErr w:type="spellStart"/>
      <w:r>
        <w:t>MovieID</w:t>
      </w:r>
      <w:proofErr w:type="spellEnd"/>
      <w:r>
        <w:t xml:space="preserve">, Title, Genre, </w:t>
      </w:r>
      <w:proofErr w:type="spellStart"/>
      <w:r>
        <w:t>ReleaseYear</w:t>
      </w:r>
      <w:proofErr w:type="spellEnd"/>
      <w:r>
        <w:t>, Rating) VALUES</w:t>
      </w:r>
    </w:p>
    <w:p w14:paraId="509BE777" w14:textId="77777777" w:rsidR="005B5352" w:rsidRDefault="005B5352" w:rsidP="005B5352">
      <w:r>
        <w:t>(1, 'The Shawshank Redemption', 'Drama', 1994, 9.3),</w:t>
      </w:r>
    </w:p>
    <w:p w14:paraId="080B96DA" w14:textId="77777777" w:rsidR="005B5352" w:rsidRDefault="005B5352" w:rsidP="005B5352">
      <w:r>
        <w:t>(2, 'The Godfather', 'Crime', 1972, 9.2),</w:t>
      </w:r>
    </w:p>
    <w:p w14:paraId="3FA6DBC6" w14:textId="77777777" w:rsidR="005B5352" w:rsidRDefault="005B5352" w:rsidP="005B5352">
      <w:r>
        <w:t>(3, 'The Dark Knight', 'Action', 2008, 9.0),</w:t>
      </w:r>
    </w:p>
    <w:p w14:paraId="7F4A05B4" w14:textId="77777777" w:rsidR="005B5352" w:rsidRDefault="005B5352" w:rsidP="005B5352">
      <w:r>
        <w:t>(4, 'Pulp Fiction', 'Crime', 1994, 8.9),</w:t>
      </w:r>
    </w:p>
    <w:p w14:paraId="55C9D53B" w14:textId="77777777" w:rsidR="005B5352" w:rsidRDefault="005B5352" w:rsidP="005B5352">
      <w:r>
        <w:t>(5, 'Inception', 'Sci-Fi', 2010, 8.8),</w:t>
      </w:r>
    </w:p>
    <w:p w14:paraId="3B06289A" w14:textId="77777777" w:rsidR="005B5352" w:rsidRDefault="005B5352" w:rsidP="005B5352">
      <w:r>
        <w:t>(6, 'Parasite', 'Thriller', 2019, 8.6),</w:t>
      </w:r>
    </w:p>
    <w:p w14:paraId="7650728F" w14:textId="77777777" w:rsidR="005B5352" w:rsidRDefault="005B5352" w:rsidP="005B5352">
      <w:r>
        <w:t>(7, 'Toy Story', 'Animation', 1995, 8.3),</w:t>
      </w:r>
    </w:p>
    <w:p w14:paraId="0747D742" w14:textId="77777777" w:rsidR="005B5352" w:rsidRDefault="005B5352" w:rsidP="005B5352">
      <w:r>
        <w:t>(8, 'The Social Network', 'Biography', 2010, 7.7),</w:t>
      </w:r>
    </w:p>
    <w:p w14:paraId="6A19A377" w14:textId="77777777" w:rsidR="005B5352" w:rsidRDefault="005B5352" w:rsidP="005B5352">
      <w:r>
        <w:t>(9, 'Get Out', 'Horror', 2017, 7.7),</w:t>
      </w:r>
    </w:p>
    <w:p w14:paraId="4BF66BE0" w14:textId="74A0F7AD" w:rsidR="005B5352" w:rsidRDefault="005B5352" w:rsidP="005B5352">
      <w:r>
        <w:t xml:space="preserve">(10, 'La </w:t>
      </w:r>
      <w:proofErr w:type="spellStart"/>
      <w:r>
        <w:t>La</w:t>
      </w:r>
      <w:proofErr w:type="spellEnd"/>
      <w:r>
        <w:t xml:space="preserve"> Land', 'Musical', 2016, 8.0);</w:t>
      </w:r>
    </w:p>
    <w:p w14:paraId="6B9A6DD1" w14:textId="77777777" w:rsidR="005B5352" w:rsidRDefault="005B5352" w:rsidP="005B5352"/>
    <w:p w14:paraId="5EABB2C5" w14:textId="37087E3E" w:rsidR="005B5352" w:rsidRDefault="005B5352" w:rsidP="005B5352">
      <w:r w:rsidRPr="005B5352">
        <w:drawing>
          <wp:inline distT="0" distB="0" distL="0" distR="0" wp14:anchorId="5BDFD4B5" wp14:editId="088B9104">
            <wp:extent cx="5731510" cy="2297430"/>
            <wp:effectExtent l="0" t="0" r="2540" b="7620"/>
            <wp:docPr id="14374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7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F333" w14:textId="77777777" w:rsidR="005B5352" w:rsidRDefault="005B5352" w:rsidP="005B5352"/>
    <w:p w14:paraId="5E3CC9BF" w14:textId="194F8A1F" w:rsidR="005B5352" w:rsidRDefault="005B5352" w:rsidP="005B5352">
      <w:r>
        <w:t xml:space="preserve">#Create second table and insert Values in </w:t>
      </w:r>
      <w:proofErr w:type="spellStart"/>
      <w:r>
        <w:t>moviedetails</w:t>
      </w:r>
      <w:proofErr w:type="spellEnd"/>
    </w:p>
    <w:p w14:paraId="1F83DFEB" w14:textId="77777777" w:rsidR="005B5352" w:rsidRDefault="005B5352" w:rsidP="005B5352">
      <w:r>
        <w:t xml:space="preserve">CREATE TABLE </w:t>
      </w:r>
      <w:proofErr w:type="spellStart"/>
      <w:r>
        <w:t>MovieDetails</w:t>
      </w:r>
      <w:proofErr w:type="spellEnd"/>
      <w:r>
        <w:t xml:space="preserve"> (</w:t>
      </w:r>
    </w:p>
    <w:p w14:paraId="213202FB" w14:textId="77777777" w:rsidR="005B5352" w:rsidRDefault="005B5352" w:rsidP="005B5352">
      <w:r>
        <w:t xml:space="preserve">    </w:t>
      </w:r>
      <w:proofErr w:type="spellStart"/>
      <w:r>
        <w:t>DetailID</w:t>
      </w:r>
      <w:proofErr w:type="spellEnd"/>
      <w:r>
        <w:t xml:space="preserve"> INT PRIMARY KEY,</w:t>
      </w:r>
    </w:p>
    <w:p w14:paraId="16A90B09" w14:textId="77777777" w:rsidR="005B5352" w:rsidRDefault="005B5352" w:rsidP="005B5352">
      <w:r>
        <w:t xml:space="preserve">    </w:t>
      </w:r>
      <w:proofErr w:type="spellStart"/>
      <w:r>
        <w:t>MovieID</w:t>
      </w:r>
      <w:proofErr w:type="spellEnd"/>
      <w:r>
        <w:t xml:space="preserve"> INT,</w:t>
      </w:r>
    </w:p>
    <w:p w14:paraId="6E19266B" w14:textId="77777777" w:rsidR="005B5352" w:rsidRDefault="005B5352" w:rsidP="005B5352">
      <w:r>
        <w:t xml:space="preserve">    Director </w:t>
      </w:r>
      <w:proofErr w:type="gramStart"/>
      <w:r>
        <w:t>VARCHAR(</w:t>
      </w:r>
      <w:proofErr w:type="gramEnd"/>
      <w:r>
        <w:t>100),</w:t>
      </w:r>
    </w:p>
    <w:p w14:paraId="55E3C204" w14:textId="77777777" w:rsidR="005B5352" w:rsidRDefault="005B5352" w:rsidP="005B5352">
      <w:r>
        <w:t xml:space="preserve">    Runtime INT, -- in minutes</w:t>
      </w:r>
    </w:p>
    <w:p w14:paraId="1D970A11" w14:textId="77777777" w:rsidR="005B5352" w:rsidRDefault="005B5352" w:rsidP="005B5352">
      <w:r>
        <w:t xml:space="preserve">    </w:t>
      </w:r>
      <w:proofErr w:type="spellStart"/>
      <w:r>
        <w:t>BoxOffice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 -- in millions</w:t>
      </w:r>
    </w:p>
    <w:p w14:paraId="4669F642" w14:textId="77777777" w:rsidR="005B5352" w:rsidRDefault="005B5352" w:rsidP="005B5352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</w:t>
      </w:r>
    </w:p>
    <w:p w14:paraId="6A1911C6" w14:textId="77777777" w:rsidR="005B5352" w:rsidRDefault="005B5352" w:rsidP="005B5352">
      <w:r>
        <w:t>);</w:t>
      </w:r>
    </w:p>
    <w:p w14:paraId="5ECBC3ED" w14:textId="77777777" w:rsidR="005B5352" w:rsidRDefault="005B5352" w:rsidP="005B5352"/>
    <w:p w14:paraId="4A28439F" w14:textId="77777777" w:rsidR="005B5352" w:rsidRDefault="005B5352" w:rsidP="005B5352">
      <w:r>
        <w:t xml:space="preserve">INSERT INTO </w:t>
      </w:r>
      <w:proofErr w:type="spellStart"/>
      <w:r>
        <w:t>MovieDetails</w:t>
      </w:r>
      <w:proofErr w:type="spellEnd"/>
      <w:r>
        <w:t xml:space="preserve"> (</w:t>
      </w:r>
      <w:proofErr w:type="spellStart"/>
      <w:r>
        <w:t>DetailID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Director, Runtime, </w:t>
      </w:r>
      <w:proofErr w:type="spellStart"/>
      <w:r>
        <w:t>BoxOffice</w:t>
      </w:r>
      <w:proofErr w:type="spellEnd"/>
      <w:r>
        <w:t>) VALUES</w:t>
      </w:r>
    </w:p>
    <w:p w14:paraId="05B71384" w14:textId="77777777" w:rsidR="005B5352" w:rsidRDefault="005B5352" w:rsidP="005B5352">
      <w:r>
        <w:t>(1, 1, 'Frank Darabont', 142, 73.3),</w:t>
      </w:r>
    </w:p>
    <w:p w14:paraId="5B745FE1" w14:textId="77777777" w:rsidR="005B5352" w:rsidRDefault="005B5352" w:rsidP="005B5352">
      <w:r>
        <w:t>(2, 2, 'Francis Ford Coppola', 175, 291.0),</w:t>
      </w:r>
    </w:p>
    <w:p w14:paraId="1A8F2C08" w14:textId="77777777" w:rsidR="005B5352" w:rsidRDefault="005B5352" w:rsidP="005B5352">
      <w:r>
        <w:t>(3, 3, 'Christopher Nolan', 152, 1006.0),</w:t>
      </w:r>
    </w:p>
    <w:p w14:paraId="0198FAF6" w14:textId="77777777" w:rsidR="005B5352" w:rsidRDefault="005B5352" w:rsidP="005B5352">
      <w:r>
        <w:t>(4, 4, 'Quentin Tarantino', 154, 213.9),</w:t>
      </w:r>
    </w:p>
    <w:p w14:paraId="64E070DA" w14:textId="77777777" w:rsidR="005B5352" w:rsidRDefault="005B5352" w:rsidP="005B5352">
      <w:r>
        <w:t>(5, 5, 'Christopher Nolan', 148, 836.8),</w:t>
      </w:r>
    </w:p>
    <w:p w14:paraId="115651F6" w14:textId="77777777" w:rsidR="005B5352" w:rsidRDefault="005B5352" w:rsidP="005B5352">
      <w:r>
        <w:t>(6, 6, 'Bong Joon Ho', 132, 258.9),</w:t>
      </w:r>
    </w:p>
    <w:p w14:paraId="3793057D" w14:textId="77777777" w:rsidR="005B5352" w:rsidRDefault="005B5352" w:rsidP="005B5352">
      <w:r>
        <w:t>(7, 7, 'John Lasseter', 81, 394.4),</w:t>
      </w:r>
    </w:p>
    <w:p w14:paraId="1E464BF4" w14:textId="77777777" w:rsidR="005B5352" w:rsidRDefault="005B5352" w:rsidP="005B5352">
      <w:r>
        <w:t>(8, 8, 'David Fincher', 120, 224.9),</w:t>
      </w:r>
    </w:p>
    <w:p w14:paraId="09DC8452" w14:textId="77777777" w:rsidR="005B5352" w:rsidRDefault="005B5352" w:rsidP="005B5352">
      <w:r>
        <w:t>(9, 9, 'Jordan Peele', 104, 255.4),</w:t>
      </w:r>
    </w:p>
    <w:p w14:paraId="153F8F47" w14:textId="6BCCE580" w:rsidR="005B5352" w:rsidRDefault="005B5352" w:rsidP="005B5352">
      <w:r>
        <w:t>(10, 10, 'Damien Chazelle', 128, 446.1);</w:t>
      </w:r>
    </w:p>
    <w:p w14:paraId="5BAEC7C8" w14:textId="64755B82" w:rsidR="005B5352" w:rsidRDefault="005B5352" w:rsidP="005B5352">
      <w:r w:rsidRPr="005B5352">
        <w:drawing>
          <wp:inline distT="0" distB="0" distL="0" distR="0" wp14:anchorId="054483D7" wp14:editId="3515E513">
            <wp:extent cx="5731510" cy="2566035"/>
            <wp:effectExtent l="0" t="0" r="2540" b="5715"/>
            <wp:docPr id="4028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7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6EDB" w14:textId="15151F8C" w:rsidR="005B5352" w:rsidRDefault="005B5352" w:rsidP="005B5352">
      <w:pPr>
        <w:rPr>
          <w:b/>
          <w:bCs/>
        </w:rPr>
      </w:pPr>
      <w:r>
        <w:lastRenderedPageBreak/>
        <w:t>#</w:t>
      </w:r>
      <w:r w:rsidRPr="005B5352">
        <w:rPr>
          <w:b/>
          <w:bCs/>
        </w:rPr>
        <w:t>Basic SELECT, WHERE, ORDER BY, GROUP BY</w:t>
      </w:r>
    </w:p>
    <w:p w14:paraId="405F76D9" w14:textId="104535FC" w:rsidR="005B5352" w:rsidRDefault="005B5352" w:rsidP="005B5352">
      <w:r w:rsidRPr="005B5352">
        <w:drawing>
          <wp:inline distT="0" distB="0" distL="0" distR="0" wp14:anchorId="4A34B028" wp14:editId="50D1DCC5">
            <wp:extent cx="5562600" cy="4445889"/>
            <wp:effectExtent l="0" t="0" r="0" b="0"/>
            <wp:docPr id="134048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1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830" cy="44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8382" w14:textId="1E0F5034" w:rsidR="0070188C" w:rsidRDefault="0070188C" w:rsidP="005B5352">
      <w:r w:rsidRPr="0070188C">
        <w:drawing>
          <wp:inline distT="0" distB="0" distL="0" distR="0" wp14:anchorId="38228F89" wp14:editId="78C8B5B8">
            <wp:extent cx="4038600" cy="4815536"/>
            <wp:effectExtent l="0" t="0" r="0" b="4445"/>
            <wp:docPr id="16033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0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494" cy="48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8669" w14:textId="77777777" w:rsidR="0070188C" w:rsidRPr="0070188C" w:rsidRDefault="0070188C" w:rsidP="0070188C">
      <w:r>
        <w:lastRenderedPageBreak/>
        <w:t>#</w:t>
      </w:r>
      <w:r w:rsidRPr="0070188C">
        <w:rPr>
          <w:b/>
          <w:bCs/>
        </w:rPr>
        <w:t>b. JOIN Operations (INNER, LEFT, RIGHT)</w:t>
      </w:r>
    </w:p>
    <w:p w14:paraId="392F019C" w14:textId="286E38F8" w:rsidR="0070188C" w:rsidRDefault="0070188C" w:rsidP="005B5352">
      <w:r w:rsidRPr="0070188C">
        <w:drawing>
          <wp:inline distT="0" distB="0" distL="0" distR="0" wp14:anchorId="278C5CC2" wp14:editId="4BB087E2">
            <wp:extent cx="6645910" cy="5219700"/>
            <wp:effectExtent l="0" t="0" r="2540" b="3810"/>
            <wp:docPr id="4857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39A" w14:textId="77777777" w:rsidR="0070188C" w:rsidRDefault="0070188C" w:rsidP="005B5352"/>
    <w:p w14:paraId="6F162FE2" w14:textId="7F9CE7A2" w:rsidR="0070188C" w:rsidRDefault="0070188C" w:rsidP="005B5352">
      <w:r w:rsidRPr="0070188C">
        <w:drawing>
          <wp:inline distT="0" distB="0" distL="0" distR="0" wp14:anchorId="416F3188" wp14:editId="67334B38">
            <wp:extent cx="6103620" cy="3025140"/>
            <wp:effectExtent l="0" t="0" r="0" b="3810"/>
            <wp:docPr id="15344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0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97E1" w14:textId="77777777" w:rsidR="0070188C" w:rsidRDefault="0070188C" w:rsidP="005B5352"/>
    <w:p w14:paraId="6A14FE39" w14:textId="77777777" w:rsidR="0070188C" w:rsidRPr="005B5352" w:rsidRDefault="0070188C" w:rsidP="005B5352"/>
    <w:p w14:paraId="4E8E868D" w14:textId="1C42759F" w:rsidR="0070188C" w:rsidRDefault="0070188C" w:rsidP="0070188C">
      <w:pPr>
        <w:rPr>
          <w:b/>
          <w:bCs/>
        </w:rPr>
      </w:pPr>
      <w:r>
        <w:lastRenderedPageBreak/>
        <w:t>#</w:t>
      </w:r>
      <w:r>
        <w:rPr>
          <w:b/>
          <w:bCs/>
        </w:rPr>
        <w:t xml:space="preserve">c. </w:t>
      </w:r>
      <w:r w:rsidRPr="0070188C">
        <w:rPr>
          <w:b/>
          <w:bCs/>
        </w:rPr>
        <w:t>Subqueries</w:t>
      </w:r>
    </w:p>
    <w:p w14:paraId="7177C0DC" w14:textId="5BEEC068" w:rsidR="0070188C" w:rsidRDefault="0070188C" w:rsidP="0070188C">
      <w:r w:rsidRPr="0070188C">
        <w:drawing>
          <wp:inline distT="0" distB="0" distL="0" distR="0" wp14:anchorId="71583D1B" wp14:editId="612D2127">
            <wp:extent cx="6264183" cy="6797629"/>
            <wp:effectExtent l="0" t="0" r="3810" b="3810"/>
            <wp:docPr id="12676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48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85F1" w14:textId="77777777" w:rsidR="0070188C" w:rsidRDefault="0070188C" w:rsidP="0070188C"/>
    <w:p w14:paraId="3A8A7AD8" w14:textId="77777777" w:rsidR="0070188C" w:rsidRDefault="0070188C" w:rsidP="0070188C"/>
    <w:p w14:paraId="6976AC4F" w14:textId="77777777" w:rsidR="0070188C" w:rsidRDefault="0070188C" w:rsidP="0070188C"/>
    <w:p w14:paraId="5FD7D3F8" w14:textId="77777777" w:rsidR="0070188C" w:rsidRDefault="0070188C" w:rsidP="0070188C"/>
    <w:p w14:paraId="723968BF" w14:textId="77777777" w:rsidR="0070188C" w:rsidRDefault="0070188C" w:rsidP="0070188C"/>
    <w:p w14:paraId="4C080805" w14:textId="77777777" w:rsidR="0070188C" w:rsidRDefault="0070188C" w:rsidP="0070188C"/>
    <w:p w14:paraId="0E55E0F0" w14:textId="77777777" w:rsidR="0070188C" w:rsidRDefault="0070188C" w:rsidP="0070188C"/>
    <w:p w14:paraId="7B72BDB9" w14:textId="77777777" w:rsidR="0070188C" w:rsidRDefault="0070188C" w:rsidP="0070188C"/>
    <w:p w14:paraId="730B3B5B" w14:textId="334EE8D2" w:rsidR="0070188C" w:rsidRDefault="0070188C" w:rsidP="0070188C">
      <w:pPr>
        <w:rPr>
          <w:b/>
          <w:bCs/>
        </w:rPr>
      </w:pPr>
      <w:r>
        <w:rPr>
          <w:b/>
          <w:bCs/>
        </w:rPr>
        <w:lastRenderedPageBreak/>
        <w:t>#</w:t>
      </w:r>
      <w:r w:rsidRPr="0070188C">
        <w:rPr>
          <w:b/>
          <w:bCs/>
        </w:rPr>
        <w:t>d. Aggregate Functions (SUM, AVG, COUNT, MAX, MIN</w:t>
      </w:r>
      <w:r>
        <w:rPr>
          <w:b/>
          <w:bCs/>
        </w:rPr>
        <w:t>)</w:t>
      </w:r>
    </w:p>
    <w:p w14:paraId="5F9C6E77" w14:textId="44CCE17D" w:rsidR="0070188C" w:rsidRDefault="0070188C" w:rsidP="0070188C">
      <w:pPr>
        <w:rPr>
          <w:b/>
          <w:bCs/>
        </w:rPr>
      </w:pPr>
      <w:r w:rsidRPr="0070188C">
        <w:rPr>
          <w:b/>
          <w:bCs/>
        </w:rPr>
        <w:drawing>
          <wp:inline distT="0" distB="0" distL="0" distR="0" wp14:anchorId="02F34C42" wp14:editId="343170E0">
            <wp:extent cx="4480149" cy="4450080"/>
            <wp:effectExtent l="0" t="0" r="0" b="7620"/>
            <wp:docPr id="7656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4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327" cy="44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8CB1" w14:textId="45A0A486" w:rsidR="0070188C" w:rsidRDefault="0070188C" w:rsidP="0070188C">
      <w:pPr>
        <w:rPr>
          <w:b/>
          <w:bCs/>
        </w:rPr>
      </w:pPr>
      <w:r w:rsidRPr="0070188C">
        <w:rPr>
          <w:b/>
          <w:bCs/>
        </w:rPr>
        <w:drawing>
          <wp:inline distT="0" distB="0" distL="0" distR="0" wp14:anchorId="3ED49002" wp14:editId="7BA562B5">
            <wp:extent cx="4770533" cy="4663844"/>
            <wp:effectExtent l="0" t="0" r="0" b="3810"/>
            <wp:docPr id="121344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5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54AA" w14:textId="77777777" w:rsidR="0070188C" w:rsidRPr="0070188C" w:rsidRDefault="0070188C" w:rsidP="0070188C">
      <w:pPr>
        <w:rPr>
          <w:b/>
          <w:bCs/>
        </w:rPr>
      </w:pPr>
      <w:r w:rsidRPr="0070188C">
        <w:rPr>
          <w:b/>
          <w:bCs/>
        </w:rPr>
        <w:lastRenderedPageBreak/>
        <w:t>e. Views for Analysis</w:t>
      </w:r>
    </w:p>
    <w:p w14:paraId="64267512" w14:textId="77777777" w:rsidR="0070188C" w:rsidRPr="0070188C" w:rsidRDefault="0070188C" w:rsidP="0070188C">
      <w:r w:rsidRPr="0070188C">
        <w:t xml:space="preserve">CREATE VIEW </w:t>
      </w:r>
      <w:proofErr w:type="spellStart"/>
      <w:r w:rsidRPr="0070188C">
        <w:t>HighRatedBlockbusters</w:t>
      </w:r>
      <w:proofErr w:type="spellEnd"/>
      <w:r w:rsidRPr="0070188C">
        <w:t xml:space="preserve"> AS</w:t>
      </w:r>
    </w:p>
    <w:p w14:paraId="3266182B" w14:textId="77777777" w:rsidR="0070188C" w:rsidRPr="0070188C" w:rsidRDefault="0070188C" w:rsidP="0070188C">
      <w:r w:rsidRPr="0070188C">
        <w:t xml:space="preserve">SELECT </w:t>
      </w:r>
      <w:proofErr w:type="spellStart"/>
      <w:proofErr w:type="gramStart"/>
      <w:r w:rsidRPr="0070188C">
        <w:t>m.Title</w:t>
      </w:r>
      <w:proofErr w:type="spellEnd"/>
      <w:proofErr w:type="gramEnd"/>
      <w:r w:rsidRPr="0070188C">
        <w:t xml:space="preserve">, </w:t>
      </w:r>
      <w:proofErr w:type="spellStart"/>
      <w:proofErr w:type="gramStart"/>
      <w:r w:rsidRPr="0070188C">
        <w:t>m.Rating</w:t>
      </w:r>
      <w:proofErr w:type="spellEnd"/>
      <w:proofErr w:type="gramEnd"/>
      <w:r w:rsidRPr="0070188C">
        <w:t xml:space="preserve">, </w:t>
      </w:r>
      <w:proofErr w:type="spellStart"/>
      <w:proofErr w:type="gramStart"/>
      <w:r w:rsidRPr="0070188C">
        <w:t>d.BoxOffice</w:t>
      </w:r>
      <w:proofErr w:type="spellEnd"/>
      <w:proofErr w:type="gramEnd"/>
    </w:p>
    <w:p w14:paraId="11BA014A" w14:textId="77777777" w:rsidR="0070188C" w:rsidRPr="0070188C" w:rsidRDefault="0070188C" w:rsidP="0070188C">
      <w:r w:rsidRPr="0070188C">
        <w:t>FROM Movies m</w:t>
      </w:r>
    </w:p>
    <w:p w14:paraId="27D03B4B" w14:textId="77777777" w:rsidR="0070188C" w:rsidRPr="0070188C" w:rsidRDefault="0070188C" w:rsidP="0070188C">
      <w:r w:rsidRPr="0070188C">
        <w:t xml:space="preserve">JOIN </w:t>
      </w:r>
      <w:proofErr w:type="spellStart"/>
      <w:r w:rsidRPr="0070188C">
        <w:t>MovieDetails</w:t>
      </w:r>
      <w:proofErr w:type="spellEnd"/>
      <w:r w:rsidRPr="0070188C">
        <w:t xml:space="preserve"> d ON </w:t>
      </w:r>
      <w:proofErr w:type="spellStart"/>
      <w:proofErr w:type="gramStart"/>
      <w:r w:rsidRPr="0070188C">
        <w:t>m.MovieID</w:t>
      </w:r>
      <w:proofErr w:type="spellEnd"/>
      <w:proofErr w:type="gramEnd"/>
      <w:r w:rsidRPr="0070188C">
        <w:t xml:space="preserve"> = </w:t>
      </w:r>
      <w:proofErr w:type="spellStart"/>
      <w:proofErr w:type="gramStart"/>
      <w:r w:rsidRPr="0070188C">
        <w:t>d.MovieID</w:t>
      </w:r>
      <w:proofErr w:type="spellEnd"/>
      <w:proofErr w:type="gramEnd"/>
    </w:p>
    <w:p w14:paraId="379314C6" w14:textId="7A7F63B1" w:rsidR="0070188C" w:rsidRDefault="0070188C" w:rsidP="0070188C">
      <w:r w:rsidRPr="0070188C">
        <w:t xml:space="preserve">WHERE </w:t>
      </w:r>
      <w:proofErr w:type="spellStart"/>
      <w:proofErr w:type="gramStart"/>
      <w:r w:rsidRPr="0070188C">
        <w:t>m.Rating</w:t>
      </w:r>
      <w:proofErr w:type="spellEnd"/>
      <w:proofErr w:type="gramEnd"/>
      <w:r w:rsidRPr="0070188C">
        <w:t xml:space="preserve"> &gt; 8.5 AND </w:t>
      </w:r>
      <w:proofErr w:type="spellStart"/>
      <w:proofErr w:type="gramStart"/>
      <w:r w:rsidRPr="0070188C">
        <w:t>d.BoxOffice</w:t>
      </w:r>
      <w:proofErr w:type="spellEnd"/>
      <w:proofErr w:type="gramEnd"/>
      <w:r w:rsidRPr="0070188C">
        <w:t xml:space="preserve"> &gt; 500;</w:t>
      </w:r>
    </w:p>
    <w:p w14:paraId="6A1D3668" w14:textId="760AC3A5" w:rsidR="0070188C" w:rsidRDefault="0070188C" w:rsidP="0070188C">
      <w:r w:rsidRPr="0070188C">
        <w:drawing>
          <wp:inline distT="0" distB="0" distL="0" distR="0" wp14:anchorId="16007E7D" wp14:editId="2C014A77">
            <wp:extent cx="4343776" cy="1432684"/>
            <wp:effectExtent l="0" t="0" r="0" b="0"/>
            <wp:docPr id="127745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6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2A1" w14:textId="77777777" w:rsidR="003F58DC" w:rsidRDefault="003F58DC" w:rsidP="003F58DC"/>
    <w:p w14:paraId="3AAE562B" w14:textId="398B51AF" w:rsidR="003F58DC" w:rsidRDefault="003F58DC" w:rsidP="003F58DC">
      <w:pPr>
        <w:rPr>
          <w:b/>
          <w:bCs/>
        </w:rPr>
      </w:pPr>
      <w:r>
        <w:t>#</w:t>
      </w:r>
      <w:r w:rsidRPr="003F58DC">
        <w:rPr>
          <w:b/>
          <w:bCs/>
        </w:rPr>
        <w:t>f. Query Optimization with Indexes</w:t>
      </w:r>
    </w:p>
    <w:p w14:paraId="66349690" w14:textId="77777777" w:rsidR="003F58DC" w:rsidRPr="003F58DC" w:rsidRDefault="003F58DC" w:rsidP="003F58DC">
      <w:r w:rsidRPr="003F58DC">
        <w:t xml:space="preserve">-- For WHERE clauses on </w:t>
      </w:r>
      <w:proofErr w:type="spellStart"/>
      <w:r w:rsidRPr="003F58DC">
        <w:t>MovieID</w:t>
      </w:r>
      <w:proofErr w:type="spellEnd"/>
      <w:r w:rsidRPr="003F58DC">
        <w:t xml:space="preserve"> (primary key already indexed)</w:t>
      </w:r>
    </w:p>
    <w:p w14:paraId="3A66CA9E" w14:textId="506E4795" w:rsidR="0070188C" w:rsidRDefault="003F58DC" w:rsidP="0070188C">
      <w:r w:rsidRPr="003F58DC">
        <w:drawing>
          <wp:inline distT="0" distB="0" distL="0" distR="0" wp14:anchorId="44D9E1FE" wp14:editId="75BFA011">
            <wp:extent cx="5113463" cy="632515"/>
            <wp:effectExtent l="0" t="0" r="0" b="0"/>
            <wp:docPr id="165410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2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E85F" w14:textId="77777777" w:rsidR="003F58DC" w:rsidRPr="003F58DC" w:rsidRDefault="003F58DC" w:rsidP="003F58DC">
      <w:r w:rsidRPr="003F58DC">
        <w:t>-- For filtering by Genre</w:t>
      </w:r>
    </w:p>
    <w:p w14:paraId="34BB6D7E" w14:textId="694CE251" w:rsidR="003F58DC" w:rsidRDefault="003F58DC" w:rsidP="0070188C">
      <w:r w:rsidRPr="003F58DC">
        <w:drawing>
          <wp:inline distT="0" distB="0" distL="0" distR="0" wp14:anchorId="45932C3F" wp14:editId="3A15392A">
            <wp:extent cx="5258256" cy="662997"/>
            <wp:effectExtent l="0" t="0" r="0" b="3810"/>
            <wp:docPr id="10242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78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88B5" w14:textId="77777777" w:rsidR="003F58DC" w:rsidRPr="0070188C" w:rsidRDefault="003F58DC" w:rsidP="0070188C"/>
    <w:p w14:paraId="2F4644AA" w14:textId="77777777" w:rsidR="0070188C" w:rsidRPr="0070188C" w:rsidRDefault="0070188C" w:rsidP="0070188C"/>
    <w:p w14:paraId="273FC773" w14:textId="77777777" w:rsidR="0070188C" w:rsidRPr="0070188C" w:rsidRDefault="0070188C" w:rsidP="0070188C"/>
    <w:p w14:paraId="0BF9A362" w14:textId="4CCCB427" w:rsidR="005B5352" w:rsidRDefault="005B5352"/>
    <w:sectPr w:rsidR="005B5352" w:rsidSect="007018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500E5" w14:textId="77777777" w:rsidR="00951AAD" w:rsidRDefault="00951AAD" w:rsidP="0070188C">
      <w:pPr>
        <w:spacing w:after="0" w:line="240" w:lineRule="auto"/>
      </w:pPr>
      <w:r>
        <w:separator/>
      </w:r>
    </w:p>
  </w:endnote>
  <w:endnote w:type="continuationSeparator" w:id="0">
    <w:p w14:paraId="59E44F9B" w14:textId="77777777" w:rsidR="00951AAD" w:rsidRDefault="00951AAD" w:rsidP="0070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C4465" w14:textId="77777777" w:rsidR="00951AAD" w:rsidRDefault="00951AAD" w:rsidP="0070188C">
      <w:pPr>
        <w:spacing w:after="0" w:line="240" w:lineRule="auto"/>
      </w:pPr>
      <w:r>
        <w:separator/>
      </w:r>
    </w:p>
  </w:footnote>
  <w:footnote w:type="continuationSeparator" w:id="0">
    <w:p w14:paraId="7895D321" w14:textId="77777777" w:rsidR="00951AAD" w:rsidRDefault="00951AAD" w:rsidP="00701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52"/>
    <w:rsid w:val="003F58DC"/>
    <w:rsid w:val="005B5352"/>
    <w:rsid w:val="005D2873"/>
    <w:rsid w:val="0070188C"/>
    <w:rsid w:val="00951AAD"/>
    <w:rsid w:val="00D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2B8A"/>
  <w15:chartTrackingRefBased/>
  <w15:docId w15:val="{46340479-5F0F-4AA8-8404-01C8033F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1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8C"/>
  </w:style>
  <w:style w:type="paragraph" w:styleId="Footer">
    <w:name w:val="footer"/>
    <w:basedOn w:val="Normal"/>
    <w:link w:val="FooterChar"/>
    <w:uiPriority w:val="99"/>
    <w:unhideWhenUsed/>
    <w:rsid w:val="00701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Prajapati</dc:creator>
  <cp:keywords/>
  <dc:description/>
  <cp:lastModifiedBy>Prem Prajapati</cp:lastModifiedBy>
  <cp:revision>2</cp:revision>
  <dcterms:created xsi:type="dcterms:W3CDTF">2025-04-24T10:24:00Z</dcterms:created>
  <dcterms:modified xsi:type="dcterms:W3CDTF">2025-04-24T10:24:00Z</dcterms:modified>
</cp:coreProperties>
</file>