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ECA9" w14:textId="7870D2E2" w:rsidR="00F03B5C" w:rsidRPr="00E204BB" w:rsidRDefault="00663032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蛙</w:t>
      </w:r>
      <w:proofErr w:type="gramStart"/>
      <w:r>
        <w:rPr>
          <w:rFonts w:ascii="Arial" w:hAnsi="Arial" w:hint="eastAsia"/>
        </w:rPr>
        <w:t>蛙</w:t>
      </w:r>
      <w:proofErr w:type="gramEnd"/>
      <w:r>
        <w:rPr>
          <w:rFonts w:ascii="Arial" w:hAnsi="Arial" w:hint="eastAsia"/>
        </w:rPr>
        <w:t>工具——时间戳转换工具</w:t>
      </w:r>
    </w:p>
    <w:p w14:paraId="49BFD3CE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F2D5974" w14:textId="77777777" w:rsidR="00320074" w:rsidRDefault="00320074">
      <w:pPr>
        <w:pStyle w:val="a4"/>
        <w:jc w:val="right"/>
        <w:rPr>
          <w:sz w:val="28"/>
        </w:rPr>
      </w:pPr>
    </w:p>
    <w:p w14:paraId="69CDAC40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2560FC9" w14:textId="77777777" w:rsidR="00F03B5C" w:rsidRDefault="00F03B5C">
      <w:pPr>
        <w:pStyle w:val="a4"/>
        <w:rPr>
          <w:sz w:val="28"/>
        </w:rPr>
      </w:pPr>
    </w:p>
    <w:p w14:paraId="0AA84127" w14:textId="77777777" w:rsidR="00F03B5C" w:rsidRDefault="00F03B5C"/>
    <w:p w14:paraId="73D8324E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0EE2E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F508F70" w14:textId="77777777">
        <w:tc>
          <w:tcPr>
            <w:tcW w:w="2304" w:type="dxa"/>
          </w:tcPr>
          <w:p w14:paraId="7E24A36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E9D38D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9AD10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E5288A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3AD46C7D" w14:textId="77777777">
        <w:tc>
          <w:tcPr>
            <w:tcW w:w="2304" w:type="dxa"/>
          </w:tcPr>
          <w:p w14:paraId="709B7455" w14:textId="79ABA785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12/04/2020&gt;</w:t>
            </w:r>
          </w:p>
        </w:tc>
        <w:tc>
          <w:tcPr>
            <w:tcW w:w="1152" w:type="dxa"/>
          </w:tcPr>
          <w:p w14:paraId="16CAC702" w14:textId="4BF61D41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7C416161" w14:textId="428EAEB6" w:rsidR="00F03B5C" w:rsidRDefault="00663032">
            <w:pPr>
              <w:pStyle w:val="Tabletext"/>
            </w:pPr>
            <w:r>
              <w:rPr>
                <w:rFonts w:hint="eastAsia"/>
              </w:rPr>
              <w:t>使用等价类进行功能测试</w:t>
            </w:r>
          </w:p>
        </w:tc>
        <w:tc>
          <w:tcPr>
            <w:tcW w:w="2304" w:type="dxa"/>
          </w:tcPr>
          <w:p w14:paraId="7341B547" w14:textId="2CBA7DDD" w:rsidR="00F03B5C" w:rsidRDefault="00663032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F03B5C" w14:paraId="04802B65" w14:textId="77777777">
        <w:tc>
          <w:tcPr>
            <w:tcW w:w="2304" w:type="dxa"/>
          </w:tcPr>
          <w:p w14:paraId="0252CF74" w14:textId="097B40C2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DED5907" w14:textId="5870122A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57D2AC0" w14:textId="5E75BE3B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DDDE3FD" w14:textId="660FC9A1" w:rsidR="00F03B5C" w:rsidRDefault="00F03B5C">
            <w:pPr>
              <w:pStyle w:val="Tabletext"/>
            </w:pPr>
          </w:p>
        </w:tc>
      </w:tr>
      <w:tr w:rsidR="00F03B5C" w14:paraId="67D3C4EF" w14:textId="77777777">
        <w:tc>
          <w:tcPr>
            <w:tcW w:w="2304" w:type="dxa"/>
          </w:tcPr>
          <w:p w14:paraId="440D63EF" w14:textId="06B70A6C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0BFA20A" w14:textId="3717780C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2B827C8" w14:textId="1A6541A6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DDB0ECE" w14:textId="39943640" w:rsidR="00F03B5C" w:rsidRDefault="00F03B5C">
            <w:pPr>
              <w:pStyle w:val="Tabletext"/>
            </w:pPr>
          </w:p>
        </w:tc>
      </w:tr>
      <w:tr w:rsidR="00F03B5C" w14:paraId="2AE15D54" w14:textId="77777777">
        <w:tc>
          <w:tcPr>
            <w:tcW w:w="2304" w:type="dxa"/>
          </w:tcPr>
          <w:p w14:paraId="4236E55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F08C5E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E9DB29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DA46F8" w14:textId="77777777" w:rsidR="00F03B5C" w:rsidRDefault="00F03B5C">
            <w:pPr>
              <w:pStyle w:val="Tabletext"/>
            </w:pPr>
          </w:p>
        </w:tc>
      </w:tr>
    </w:tbl>
    <w:p w14:paraId="22C63310" w14:textId="77777777" w:rsidR="00F03B5C" w:rsidRDefault="00F03B5C"/>
    <w:p w14:paraId="28A1B498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E9A0581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5D2215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613F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9EE1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0855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6F9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0EB4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F509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24BC5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9B0D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114A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E1EC2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DC22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7E232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17E9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6BC5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7EAFB6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0D27C4CB" w14:textId="77777777"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49B553F9" w14:textId="5F7B8C72"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663032">
        <w:rPr>
          <w:rFonts w:ascii="Times New Roman" w:hint="eastAsia"/>
          <w:snapToGrid/>
        </w:rPr>
        <w:t>在学习完上海交通大学软件学院课程《软件测试》（课程代码</w:t>
      </w:r>
      <w:r w:rsidR="00663032" w:rsidRPr="00663032">
        <w:rPr>
          <w:rFonts w:ascii="Times New Roman"/>
          <w:snapToGrid/>
        </w:rPr>
        <w:t>SE213</w:t>
      </w:r>
      <w:r w:rsidR="00663032">
        <w:rPr>
          <w:rFonts w:ascii="Times New Roman" w:hint="eastAsia"/>
          <w:snapToGrid/>
        </w:rPr>
        <w:t>）黑盒测试后的作业。目的是</w:t>
      </w:r>
      <w:r w:rsidR="00EF11C8">
        <w:rPr>
          <w:rFonts w:ascii="Times New Roman" w:hint="eastAsia"/>
          <w:snapToGrid/>
        </w:rPr>
        <w:t>在实践中使用</w:t>
      </w:r>
      <w:r w:rsidR="00663032">
        <w:rPr>
          <w:rFonts w:ascii="Times New Roman" w:hint="eastAsia"/>
          <w:snapToGrid/>
        </w:rPr>
        <w:t>课程中学习到的边界值测试、等价类测试、决策表测试等方法</w:t>
      </w:r>
      <w:r w:rsidR="00EF11C8">
        <w:rPr>
          <w:rFonts w:ascii="Times New Roman" w:hint="eastAsia"/>
          <w:snapToGrid/>
        </w:rPr>
        <w:t>以提高对软件测试方法的认识，从而提高软件测试技巧。</w:t>
      </w:r>
    </w:p>
    <w:p w14:paraId="4C634216" w14:textId="77777777"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AA0D091" w14:textId="77777777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此测试报告主要针对蛙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工具中的功能进行黑盒测试；</w:t>
      </w:r>
    </w:p>
    <w:p w14:paraId="5BCB500A" w14:textId="21CA819A" w:rsidR="00EF11C8" w:rsidRPr="00231BD3" w:rsidRDefault="00EF11C8" w:rsidP="00EF11C8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测试中主要使用到的方法包括边界值测试、等价类测试；</w:t>
      </w:r>
    </w:p>
    <w:p w14:paraId="54B285BD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FC198EC" w14:textId="4ECA8651" w:rsidR="00D96E22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：蛙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工具——时间戳转换工具</w:t>
      </w:r>
    </w:p>
    <w:p w14:paraId="211479D7" w14:textId="50D9CE8D" w:rsidR="008F39D2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Timestamp: Unix </w:t>
      </w:r>
      <w:r>
        <w:rPr>
          <w:rFonts w:ascii="Times New Roman" w:hint="eastAsia"/>
          <w:snapToGrid/>
        </w:rPr>
        <w:t>时间戳</w:t>
      </w:r>
    </w:p>
    <w:p w14:paraId="4ED5D2EF" w14:textId="0C4E2066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timestamp: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的主要功能模块</w:t>
      </w:r>
    </w:p>
    <w:p w14:paraId="2C3DA094" w14:textId="0BBF5DD7" w:rsidR="00EF11C8" w:rsidRDefault="00EF11C8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u</w:t>
      </w:r>
      <w:r>
        <w:rPr>
          <w:rFonts w:ascii="Times New Roman"/>
          <w:snapToGrid/>
        </w:rPr>
        <w:t xml:space="preserve">nix2time: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中将时间戳转换为</w:t>
      </w:r>
      <w:r w:rsidR="00B8309A">
        <w:rPr>
          <w:rFonts w:ascii="Times New Roman" w:hint="eastAsia"/>
          <w:snapToGrid/>
        </w:rPr>
        <w:t>日期的模块名称</w:t>
      </w:r>
    </w:p>
    <w:p w14:paraId="477FAC44" w14:textId="5DEF5DBD" w:rsidR="00B8309A" w:rsidRDefault="00B8309A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t</w:t>
      </w:r>
      <w:r>
        <w:rPr>
          <w:rFonts w:ascii="Times New Roman"/>
          <w:snapToGrid/>
        </w:rPr>
        <w:t xml:space="preserve">ime2unix: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中将日期转换为时间的模块名称</w:t>
      </w:r>
    </w:p>
    <w:p w14:paraId="42EC0A8E" w14:textId="128677BA" w:rsidR="00B8309A" w:rsidRDefault="00B8309A" w:rsidP="00614542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U</w:t>
      </w:r>
      <w:r>
        <w:rPr>
          <w:rFonts w:ascii="Times New Roman"/>
          <w:snapToGrid/>
        </w:rPr>
        <w:t xml:space="preserve">I: </w:t>
      </w:r>
      <w:r>
        <w:rPr>
          <w:rFonts w:ascii="Times New Roman" w:hint="eastAsia"/>
          <w:snapToGrid/>
        </w:rPr>
        <w:t>蛙</w:t>
      </w:r>
      <w:proofErr w:type="gramStart"/>
      <w:r>
        <w:rPr>
          <w:rFonts w:ascii="Times New Roman" w:hint="eastAsia"/>
          <w:snapToGrid/>
        </w:rPr>
        <w:t>蛙</w:t>
      </w:r>
      <w:proofErr w:type="gramEnd"/>
      <w:r>
        <w:rPr>
          <w:rFonts w:ascii="Times New Roman" w:hint="eastAsia"/>
          <w:snapToGrid/>
        </w:rPr>
        <w:t>的用户界面</w:t>
      </w:r>
    </w:p>
    <w:p w14:paraId="10BE2D41" w14:textId="5E733744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7AF332D5" w14:textId="0CE3C8AA" w:rsidR="00050E98" w:rsidRPr="008F39D2" w:rsidRDefault="008F39D2" w:rsidP="00B8309A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《</w:t>
      </w:r>
      <w:r w:rsidR="00B8309A">
        <w:rPr>
          <w:rFonts w:ascii="Times New Roman" w:hint="eastAsia"/>
          <w:snapToGrid/>
        </w:rPr>
        <w:t>蛙蛙时间戳工具规格说明书</w:t>
      </w:r>
      <w:r>
        <w:rPr>
          <w:rFonts w:ascii="Times New Roman" w:hint="eastAsia"/>
          <w:snapToGrid/>
        </w:rPr>
        <w:t>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</w:t>
      </w:r>
      <w:r w:rsidR="00B8309A">
        <w:rPr>
          <w:rFonts w:ascii="Times New Roman" w:hint="eastAsia"/>
          <w:snapToGrid/>
        </w:rPr>
        <w:t>0</w:t>
      </w:r>
    </w:p>
    <w:p w14:paraId="5EF21BCC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9215C38" w14:textId="5714183F"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</w:t>
      </w:r>
      <w:r w:rsidR="00181EEA">
        <w:rPr>
          <w:rFonts w:ascii="Times New Roman" w:hint="eastAsia"/>
          <w:snapToGrid/>
        </w:rPr>
        <w:t>包含测试概要、测试环境、测试结果分析、缺陷报告、测试总结五大部分。测试方法主要使用了边界值测试和等价类测试。测试用例添加在同目录下的《测试用例》文件中。测试用例主要针对</w:t>
      </w:r>
      <w:r w:rsidR="00181EEA" w:rsidRPr="00181EEA">
        <w:rPr>
          <w:rFonts w:ascii="Times New Roman" w:hint="eastAsia"/>
          <w:snapToGrid/>
        </w:rPr>
        <w:t>《蛙蛙时间戳工具规格说明书》</w:t>
      </w:r>
      <w:r w:rsidR="00181EEA">
        <w:rPr>
          <w:rFonts w:ascii="Times New Roman" w:hint="eastAsia"/>
          <w:snapToGrid/>
        </w:rPr>
        <w:t>中明确的软件功能设计。</w:t>
      </w:r>
    </w:p>
    <w:p w14:paraId="5FDB9487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05DDE420" w14:textId="721B8215" w:rsidR="00D96E22" w:rsidRDefault="00D96E22" w:rsidP="00D96E22">
      <w:pPr>
        <w:pStyle w:val="a9"/>
      </w:pPr>
      <w:r>
        <w:rPr>
          <w:rFonts w:hint="eastAsia"/>
        </w:rPr>
        <w:t>测试时间：</w:t>
      </w:r>
      <w:r w:rsidR="00181EEA">
        <w:rPr>
          <w:rFonts w:hint="eastAsia"/>
        </w:rPr>
        <w:t>10</w:t>
      </w:r>
      <w:r>
        <w:rPr>
          <w:rFonts w:hint="eastAsia"/>
        </w:rPr>
        <w:t>/0</w:t>
      </w:r>
      <w:r w:rsidR="00181EEA">
        <w:rPr>
          <w:rFonts w:hint="eastAsia"/>
        </w:rPr>
        <w:t>4</w:t>
      </w:r>
      <w:r>
        <w:rPr>
          <w:rFonts w:hint="eastAsia"/>
        </w:rPr>
        <w:t>/20</w:t>
      </w:r>
      <w:r w:rsidR="00181EEA">
        <w:rPr>
          <w:rFonts w:hint="eastAsia"/>
        </w:rPr>
        <w:t>20</w:t>
      </w:r>
      <w:r w:rsidR="00181EEA">
        <w:t xml:space="preserve"> </w:t>
      </w:r>
      <w:r w:rsidR="00181EEA">
        <w:t>–</w:t>
      </w:r>
      <w:r w:rsidR="00181EEA">
        <w:t xml:space="preserve"> </w:t>
      </w:r>
      <w:r w:rsidR="00181EEA">
        <w:rPr>
          <w:rFonts w:hint="eastAsia"/>
        </w:rPr>
        <w:t>18/04/2020</w:t>
      </w:r>
    </w:p>
    <w:p w14:paraId="2C855460" w14:textId="23F6323F" w:rsidR="00D96E22" w:rsidRDefault="00D96E22" w:rsidP="00D96E22">
      <w:pPr>
        <w:pStyle w:val="a9"/>
      </w:pPr>
      <w:r>
        <w:rPr>
          <w:rFonts w:hint="eastAsia"/>
        </w:rPr>
        <w:t>地点</w:t>
      </w:r>
      <w:r w:rsidR="00181EEA">
        <w:rPr>
          <w:rFonts w:hint="eastAsia"/>
        </w:rPr>
        <w:t>：受疫情影响，测试地点均在各自家中</w:t>
      </w:r>
    </w:p>
    <w:p w14:paraId="1202BBEC" w14:textId="641AA2D9" w:rsidR="00D96E22" w:rsidRDefault="00D96E22" w:rsidP="00D96E22">
      <w:pPr>
        <w:pStyle w:val="a9"/>
      </w:pPr>
      <w:r>
        <w:rPr>
          <w:rFonts w:hint="eastAsia"/>
        </w:rPr>
        <w:t>人员：</w:t>
      </w:r>
      <w:r w:rsidR="00181EEA" w:rsidRPr="00181EEA">
        <w:rPr>
          <w:rFonts w:hint="eastAsia"/>
        </w:rPr>
        <w:t>《蛙蛙时间戳工具规格说明书》</w:t>
      </w:r>
      <w:r w:rsidR="00181EEA">
        <w:rPr>
          <w:rFonts w:hint="eastAsia"/>
        </w:rPr>
        <w:t>撰写者——戴方越、两名软件测试人员</w:t>
      </w:r>
      <w:r w:rsidR="00181EEA">
        <w:t xml:space="preserve"> </w:t>
      </w:r>
      <w:r w:rsidR="00181EEA">
        <w:rPr>
          <w:rFonts w:hint="eastAsia"/>
        </w:rPr>
        <w:t>—— 柳清源、赵胜龙、测试计划统筹人员 ——</w:t>
      </w:r>
      <w:r w:rsidR="00181EEA">
        <w:t xml:space="preserve"> </w:t>
      </w:r>
      <w:r w:rsidR="00181EEA">
        <w:rPr>
          <w:rFonts w:hint="eastAsia"/>
        </w:rPr>
        <w:t>芮召普</w:t>
      </w:r>
    </w:p>
    <w:p w14:paraId="0DF0066F" w14:textId="2D8EC2D8" w:rsidR="00D96E22" w:rsidRDefault="00D96E22" w:rsidP="00D96E22">
      <w:pPr>
        <w:pStyle w:val="a9"/>
        <w:rPr>
          <w:rFonts w:hint="eastAsia"/>
        </w:rPr>
      </w:pPr>
      <w:r>
        <w:rPr>
          <w:rFonts w:hint="eastAsia"/>
        </w:rPr>
        <w:t>测试方法：</w:t>
      </w:r>
      <w:r w:rsidR="00181EEA">
        <w:rPr>
          <w:rFonts w:hint="eastAsia"/>
        </w:rPr>
        <w:t>黑盒</w:t>
      </w:r>
      <w:r>
        <w:rPr>
          <w:rFonts w:hint="eastAsia"/>
        </w:rPr>
        <w:t>测试，</w:t>
      </w:r>
      <w:r w:rsidR="00181EEA">
        <w:rPr>
          <w:rFonts w:hint="eastAsia"/>
        </w:rPr>
        <w:t>包括功能测试、系统集成测试等</w:t>
      </w:r>
    </w:p>
    <w:p w14:paraId="4C337E8E" w14:textId="25155C5D" w:rsidR="00D96E22" w:rsidRPr="00D96E22" w:rsidRDefault="00D96E22" w:rsidP="00D96E22">
      <w:pPr>
        <w:pStyle w:val="a9"/>
      </w:pPr>
      <w:r>
        <w:rPr>
          <w:rFonts w:hint="eastAsia"/>
        </w:rPr>
        <w:t>测试内容：</w:t>
      </w:r>
      <w:r w:rsidR="00181EEA">
        <w:rPr>
          <w:rFonts w:hint="eastAsia"/>
        </w:rPr>
        <w:t>针对</w:t>
      </w:r>
      <w:r w:rsidR="00181EEA" w:rsidRPr="00181EEA">
        <w:rPr>
          <w:rFonts w:hint="eastAsia"/>
        </w:rPr>
        <w:t>《蛙蛙时间戳工具规格说明书》</w:t>
      </w:r>
      <w:r w:rsidR="00181EEA">
        <w:rPr>
          <w:rFonts w:hint="eastAsia"/>
        </w:rPr>
        <w:t>中明确的软件功能和需求进行测试，观察实际输出和理想输出之间的区别，并记录。</w:t>
      </w:r>
      <w:r w:rsidR="00181EEA" w:rsidRPr="00D96E22">
        <w:t xml:space="preserve"> </w:t>
      </w:r>
    </w:p>
    <w:p w14:paraId="6E8AEA32" w14:textId="3F8521FE" w:rsidR="00F03B5C" w:rsidRDefault="004B0E53" w:rsidP="00050E9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AC62297" w14:textId="77777777" w:rsidR="00FA59F2" w:rsidRDefault="00181EEA" w:rsidP="00181EEA">
      <w:pPr>
        <w:ind w:left="720"/>
      </w:pPr>
      <w:proofErr w:type="gramStart"/>
      <w:r>
        <w:rPr>
          <w:rFonts w:hint="eastAsia"/>
        </w:rPr>
        <w:t>本时间戳</w:t>
      </w:r>
      <w:proofErr w:type="gramEnd"/>
      <w:r>
        <w:rPr>
          <w:rFonts w:hint="eastAsia"/>
        </w:rPr>
        <w:t>转换工具是蛙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工具集中的一个，软件运行在web</w:t>
      </w:r>
      <w:r w:rsidR="00FA59F2">
        <w:rPr>
          <w:rFonts w:hint="eastAsia"/>
        </w:rPr>
        <w:t>环境中。</w:t>
      </w:r>
    </w:p>
    <w:p w14:paraId="7175EEAD" w14:textId="73460DAB" w:rsidR="00181EEA" w:rsidRPr="00181EEA" w:rsidRDefault="00FA59F2" w:rsidP="00181EEA">
      <w:pPr>
        <w:ind w:left="720"/>
        <w:rPr>
          <w:rFonts w:hint="eastAsia"/>
        </w:rPr>
      </w:pPr>
      <w:r>
        <w:rPr>
          <w:rFonts w:hint="eastAsia"/>
        </w:rPr>
        <w:t>其中使用等价类方法进行测试时，浏览器为G</w:t>
      </w:r>
      <w:r>
        <w:t xml:space="preserve">oogle </w:t>
      </w:r>
      <w:r>
        <w:rPr>
          <w:rFonts w:hint="eastAsia"/>
        </w:rPr>
        <w:t>c</w:t>
      </w:r>
      <w:r>
        <w:t>hrome v80.0.3987.163</w:t>
      </w:r>
      <w:r>
        <w:rPr>
          <w:rFonts w:hint="eastAsia"/>
        </w:rPr>
        <w:t>正式版;操作系统为W</w:t>
      </w:r>
      <w:r>
        <w:t>indows 10</w:t>
      </w:r>
      <w:r>
        <w:rPr>
          <w:rFonts w:hint="eastAsia"/>
        </w:rPr>
        <w:t>家庭版 18362.720</w:t>
      </w:r>
    </w:p>
    <w:p w14:paraId="027DA43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14:paraId="220E43D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184D9ED2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14:paraId="10EA48D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74D2A09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4F68044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789A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01BD3C9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3C9BE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A896E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339F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1C3D5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14:paraId="1B944A62" w14:textId="77777777" w:rsidTr="00BF6954">
        <w:tc>
          <w:tcPr>
            <w:tcW w:w="993" w:type="dxa"/>
            <w:vMerge w:val="restart"/>
          </w:tcPr>
          <w:p w14:paraId="06F9098B" w14:textId="59B07BC0" w:rsidR="00FA59F2" w:rsidRPr="00FA59F2" w:rsidRDefault="00FA59F2" w:rsidP="00FA59F2">
            <w:pPr>
              <w:spacing w:after="120"/>
              <w:jc w:val="center"/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</w:pPr>
            <w:r w:rsidRPr="00FA59F2">
              <w:rPr>
                <w:rFonts w:ascii="Times New Roman" w:hint="eastAsia"/>
                <w:b/>
                <w:snapToGrid/>
                <w:color w:val="000000" w:themeColor="text1"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1AEFDE22" w14:textId="261AB4C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7F298082" w14:textId="14C35EDB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6340A56" w14:textId="414BD1FB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57D830C" w14:textId="38AC33CB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B193C4C" w14:textId="7244137A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2B20C1" w14:textId="77777777"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13B410F" w14:textId="77777777" w:rsidTr="00BF6954">
        <w:tc>
          <w:tcPr>
            <w:tcW w:w="993" w:type="dxa"/>
            <w:vMerge/>
          </w:tcPr>
          <w:p w14:paraId="22F642E8" w14:textId="77777777"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7185B0" w14:textId="06B2E241"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0A228EC0" w14:textId="1237EE05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CB1F1C" w14:textId="7B7D5522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D755A54" w14:textId="398341BA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170462" w14:textId="6995F920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0100277" w14:textId="77777777"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889B0B5" w14:textId="77777777" w:rsidTr="00BF6954">
        <w:tc>
          <w:tcPr>
            <w:tcW w:w="993" w:type="dxa"/>
            <w:vMerge/>
          </w:tcPr>
          <w:p w14:paraId="693BAE45" w14:textId="77777777"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1997465" w14:textId="7ABE723B" w:rsidR="00076CDB" w:rsidRDefault="00076CD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67130CAC" w14:textId="7C12DD3D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A1559" w14:textId="54B9EF01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971E2A2" w14:textId="36A4360A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1101887" w14:textId="179E8014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189A4F2" w14:textId="77777777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3EF25D6" w14:textId="77777777" w:rsidTr="00BF6954">
        <w:tc>
          <w:tcPr>
            <w:tcW w:w="993" w:type="dxa"/>
            <w:vMerge/>
          </w:tcPr>
          <w:p w14:paraId="254CCC99" w14:textId="77777777"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51CFF1" w14:textId="1DB7371E" w:rsidR="00FA5EE3" w:rsidRDefault="00FA5EE3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73A31987" w14:textId="230BFB5F"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3174D19" w14:textId="5760438A"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3FF59811" w14:textId="3559F6DD"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BD791CD" w14:textId="7731320C"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014635" w14:textId="77777777" w:rsidR="00FA5EE3" w:rsidRDefault="00FA5EE3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C612BB" w14:paraId="5BBF3A8D" w14:textId="77777777" w:rsidTr="00BF6954">
        <w:tc>
          <w:tcPr>
            <w:tcW w:w="993" w:type="dxa"/>
            <w:vMerge/>
          </w:tcPr>
          <w:p w14:paraId="188B60A1" w14:textId="77777777"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606CAD1" w14:textId="383B991A" w:rsidR="00C612B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14:paraId="3D9F94F5" w14:textId="7CBB4B10"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E225D76" w14:textId="077A5FD6"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77684544" w14:textId="20D0DB50"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63633E4" w14:textId="18CA37F1"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871AB24" w14:textId="77777777" w:rsidR="00C612BB" w:rsidRDefault="00C612BB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FA5EE3" w14:paraId="4C5ABCD8" w14:textId="77777777" w:rsidTr="00BF6954">
        <w:tc>
          <w:tcPr>
            <w:tcW w:w="993" w:type="dxa"/>
            <w:vMerge/>
          </w:tcPr>
          <w:p w14:paraId="52360F1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EED8CF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A46C97B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8AC7264" w14:textId="77777777"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AAD1FCC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EA9BB2A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7DFCD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7040D9C" w14:textId="77777777" w:rsidTr="00BF6954">
        <w:tc>
          <w:tcPr>
            <w:tcW w:w="993" w:type="dxa"/>
            <w:vMerge w:val="restart"/>
          </w:tcPr>
          <w:p w14:paraId="500B8F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689093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3233F9B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0EFFE72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0A539EC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50024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317D3AD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C46618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3177C3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5208429" w14:textId="77777777" w:rsidTr="00BF6954">
        <w:tc>
          <w:tcPr>
            <w:tcW w:w="993" w:type="dxa"/>
            <w:vMerge/>
          </w:tcPr>
          <w:p w14:paraId="518B01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B7E2B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581BDD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D5C5A1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AF7EEC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4912A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00EDC2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8C8C70B" w14:textId="77777777" w:rsidTr="00BF6954">
        <w:tc>
          <w:tcPr>
            <w:tcW w:w="993" w:type="dxa"/>
            <w:vMerge/>
          </w:tcPr>
          <w:p w14:paraId="4B7AD12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B721E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299C9F7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89E7E6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736538D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D43A7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76C175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7FF3FD67" w14:textId="77777777" w:rsidTr="00BF6954">
        <w:tc>
          <w:tcPr>
            <w:tcW w:w="993" w:type="dxa"/>
          </w:tcPr>
          <w:p w14:paraId="1988A1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A78CC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BD17941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E2571D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0D8D9DB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CE8A0C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36C61E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14:paraId="5002574D" w14:textId="77777777" w:rsidTr="00BF6954">
        <w:tc>
          <w:tcPr>
            <w:tcW w:w="993" w:type="dxa"/>
          </w:tcPr>
          <w:p w14:paraId="4E4D649C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1988D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0A2931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7F1B90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1F548CC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9A86C9B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D5B3B6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4DBF500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552B42E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50D6FE82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2EEAB1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09B6996" w14:textId="77777777" w:rsidTr="007614BC">
        <w:tc>
          <w:tcPr>
            <w:tcW w:w="1596" w:type="dxa"/>
            <w:shd w:val="clear" w:color="auto" w:fill="E7E6E6" w:themeFill="background2"/>
          </w:tcPr>
          <w:p w14:paraId="7926D12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61335ED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AC9966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29BA76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872579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597EE3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DF9CD18" w14:textId="77777777" w:rsidTr="007614BC">
        <w:tc>
          <w:tcPr>
            <w:tcW w:w="1596" w:type="dxa"/>
          </w:tcPr>
          <w:p w14:paraId="052E67A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04B2212" w14:textId="6EF71B95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3D66F36B" w14:textId="6D04DF4A" w:rsidR="00CB3A1D" w:rsidRPr="007F35AF" w:rsidRDefault="00CB3A1D" w:rsidP="00CB3A1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31951269" w14:textId="2E28C471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3EF00502" w14:textId="39BD4C66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18FD06C7" w14:textId="616D50B0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08180794" w14:textId="77777777" w:rsidTr="007614BC">
        <w:tc>
          <w:tcPr>
            <w:tcW w:w="1596" w:type="dxa"/>
          </w:tcPr>
          <w:p w14:paraId="333DF28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6A8DF297" w14:textId="1225A513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2A08AFB" w14:textId="77730221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4400B040" w14:textId="45C37BD9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697664C2" w14:textId="66076BE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7E045AB0" w14:textId="18EA0D28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1CE7732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7638CC4B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C025D7E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1C99B8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2E60E536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567"/>
        <w:gridCol w:w="1418"/>
        <w:gridCol w:w="4408"/>
        <w:gridCol w:w="978"/>
      </w:tblGrid>
      <w:tr w:rsidR="009C7261" w:rsidRPr="00790B3E" w14:paraId="3CA14777" w14:textId="77777777" w:rsidTr="00CB3A1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46078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79CD99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754F54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152D38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9ABF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9983A3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FFD3AA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0BFCBC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8F919E9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763D536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BF76317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F585B30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F7F7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CCE7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722" w14:textId="5A4DADA5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3C8D" w14:textId="1E811D4C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C7F5" w14:textId="66F6A0BB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00EF" w14:textId="493A91C2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6158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245BB49E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F21C5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5A9B" w14:textId="77777777" w:rsidR="009C7261" w:rsidRPr="007F35AF" w:rsidRDefault="00CB3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68E" w14:textId="629AE030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54E" w14:textId="0DD940E2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8494" w14:textId="622A5A5B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1A66" w14:textId="710B8641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97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05E5E712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E43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20FC" w14:textId="77777777" w:rsidR="009C7261" w:rsidRPr="007F35AF" w:rsidRDefault="004741D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670B" w14:textId="5410017B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8CF" w14:textId="670C0B0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B1C3" w14:textId="4F2C06C1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4109" w14:textId="6A97733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53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14:paraId="2A0BD6F1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57D5" w14:textId="77777777"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6C5B" w14:textId="77777777"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110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322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9D9E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8E11" w14:textId="77777777"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E996" w14:textId="77777777"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3419EE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77A35C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66EB53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029E9B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52F83EA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887EAA7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141D0A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4EF45AE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50ECF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7D9FA7E1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0F84F0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0FBEBB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B8E0220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F4662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47FF09D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80EA75C" w14:textId="77777777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29F8CB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B3A3C3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25EEB8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E43B44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68D54C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ECBB0F6" w14:textId="77777777"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7507382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6C072A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F5B8DE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60BBBA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29096408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757A0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81D8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2AD1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4468" w14:textId="6240C28D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1143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1C1D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9081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3752A38C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3F1A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AB20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CCE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AC4A" w14:textId="69747D14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66F3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70D5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A59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4B5F5EDB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90327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F272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BBE2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96FB" w14:textId="34EF4AA6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F8C5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7262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0B1F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3BD78873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D30C" w14:textId="77777777"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44E1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5D8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E722" w14:textId="5B0F88BC"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AEF6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E244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2ECE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569A881B" w14:textId="77777777" w:rsidR="00D7790C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16455F8" w14:textId="77777777" w:rsidR="004741DB" w:rsidRPr="00790B3E" w:rsidRDefault="004741DB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本次未做非功能性的测试，因此未发现非功能性缺陷</w:t>
      </w:r>
    </w:p>
    <w:p w14:paraId="0142BCA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D30383B" w14:textId="710C1D73" w:rsidR="006B3538" w:rsidRPr="006B3538" w:rsidRDefault="00625BB9" w:rsidP="00FA59F2">
      <w:pPr>
        <w:pStyle w:val="1"/>
        <w:rPr>
          <w:rFonts w:hint="eastAsia"/>
        </w:rPr>
      </w:pPr>
      <w:bookmarkStart w:id="14" w:name="_Toc393891312"/>
      <w:r>
        <w:rPr>
          <w:rFonts w:hint="eastAsia"/>
        </w:rPr>
        <w:t>测试结论与建议</w:t>
      </w:r>
      <w:bookmarkEnd w:id="14"/>
    </w:p>
    <w:sectPr w:rsidR="006B3538" w:rsidRPr="006B353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8A6E" w14:textId="77777777" w:rsidR="00B75E7C" w:rsidRDefault="00B75E7C">
      <w:r>
        <w:separator/>
      </w:r>
    </w:p>
  </w:endnote>
  <w:endnote w:type="continuationSeparator" w:id="0">
    <w:p w14:paraId="36AC8513" w14:textId="77777777" w:rsidR="00B75E7C" w:rsidRDefault="00B7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 w14:paraId="2CAD753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E07EC" w14:textId="77777777"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2C81E" w14:textId="77777777"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0981" w14:textId="77777777"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 w:rsidRPr="00A70CA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5760F7B" w14:textId="77777777"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1F86" w14:textId="77777777" w:rsidR="00B75E7C" w:rsidRDefault="00B75E7C">
      <w:r>
        <w:separator/>
      </w:r>
    </w:p>
  </w:footnote>
  <w:footnote w:type="continuationSeparator" w:id="0">
    <w:p w14:paraId="19767247" w14:textId="77777777" w:rsidR="00B75E7C" w:rsidRDefault="00B75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A9BB" w14:textId="77777777" w:rsidR="00FA5EE3" w:rsidRDefault="00FA5EE3">
    <w:pPr>
      <w:rPr>
        <w:sz w:val="24"/>
      </w:rPr>
    </w:pPr>
  </w:p>
  <w:p w14:paraId="7B8A15F0" w14:textId="77777777" w:rsidR="00FA5EE3" w:rsidRDefault="00FA5EE3">
    <w:pPr>
      <w:pBdr>
        <w:top w:val="single" w:sz="6" w:space="1" w:color="auto"/>
      </w:pBdr>
      <w:rPr>
        <w:sz w:val="24"/>
      </w:rPr>
    </w:pPr>
  </w:p>
  <w:p w14:paraId="7B78A26D" w14:textId="77777777"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DFC34BE" w14:textId="77777777" w:rsidR="00FA5EE3" w:rsidRDefault="00FA5EE3">
    <w:pPr>
      <w:pBdr>
        <w:bottom w:val="single" w:sz="6" w:space="1" w:color="auto"/>
      </w:pBdr>
      <w:jc w:val="right"/>
      <w:rPr>
        <w:sz w:val="24"/>
      </w:rPr>
    </w:pPr>
  </w:p>
  <w:p w14:paraId="2F8054AF" w14:textId="77777777"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14:paraId="4E42D922" w14:textId="77777777" w:rsidTr="00D24DCF">
      <w:tc>
        <w:tcPr>
          <w:tcW w:w="6379" w:type="dxa"/>
        </w:tcPr>
        <w:p w14:paraId="7B5C69E0" w14:textId="05BD4FFE" w:rsidR="00FA5EE3" w:rsidRDefault="00663032">
          <w:r>
            <w:rPr>
              <w:rFonts w:ascii="Times New Roman" w:hint="eastAsia"/>
            </w:rPr>
            <w:t>蛙</w:t>
          </w:r>
          <w:proofErr w:type="gramStart"/>
          <w:r>
            <w:rPr>
              <w:rFonts w:ascii="Times New Roman" w:hint="eastAsia"/>
            </w:rPr>
            <w:t>蛙</w:t>
          </w:r>
          <w:proofErr w:type="gramEnd"/>
          <w:r>
            <w:rPr>
              <w:rFonts w:ascii="Times New Roman" w:hint="eastAsia"/>
            </w:rPr>
            <w:t>工具——时间戳转换工具</w:t>
          </w:r>
          <w:r w:rsidR="00FA5EE3">
            <w:rPr>
              <w:rFonts w:ascii="Times New Roman"/>
            </w:rPr>
            <w:fldChar w:fldCharType="begin"/>
          </w:r>
          <w:r w:rsidR="00FA5EE3">
            <w:rPr>
              <w:rFonts w:ascii="Times New Roman"/>
            </w:rPr>
            <w:instrText xml:space="preserve"> SUBJECT  \* MERGEFORMAT </w:instrText>
          </w:r>
          <w:r w:rsidR="00FA5EE3">
            <w:rPr>
              <w:rFonts w:ascii="Times New Roman"/>
            </w:rPr>
            <w:fldChar w:fldCharType="separate"/>
          </w:r>
          <w:r w:rsidR="00FA5EE3">
            <w:rPr>
              <w:rFonts w:ascii="Times New Roman" w:hint="eastAsia"/>
            </w:rPr>
            <w:t>&lt;</w:t>
          </w:r>
          <w:r w:rsidR="00FA5EE3">
            <w:rPr>
              <w:rFonts w:ascii="Times New Roman" w:hint="eastAsia"/>
            </w:rPr>
            <w:t>项目名称</w:t>
          </w:r>
          <w:r w:rsidR="00FA5EE3">
            <w:rPr>
              <w:rFonts w:ascii="Times New Roman" w:hint="eastAsia"/>
            </w:rPr>
            <w:t>&gt;</w:t>
          </w:r>
          <w:r w:rsidR="00FA5EE3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356A69F" w14:textId="77777777"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14:paraId="5CDA5869" w14:textId="77777777" w:rsidTr="00D24DCF">
      <w:tc>
        <w:tcPr>
          <w:tcW w:w="6379" w:type="dxa"/>
        </w:tcPr>
        <w:p w14:paraId="7590D01B" w14:textId="77777777"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F8C8515" w14:textId="281A6CF3"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663032">
            <w:rPr>
              <w:rFonts w:ascii="Times New Roman" w:hint="eastAsia"/>
              <w:noProof/>
            </w:rPr>
            <w:t>12/04/2020</w:t>
          </w:r>
          <w:r>
            <w:rPr>
              <w:rFonts w:ascii="Times New Roman"/>
              <w:noProof/>
            </w:rPr>
            <w:t>&gt;</w:t>
          </w:r>
        </w:p>
      </w:tc>
    </w:tr>
    <w:tr w:rsidR="00FA5EE3" w14:paraId="75562B80" w14:textId="77777777" w:rsidTr="00D24DCF">
      <w:tc>
        <w:tcPr>
          <w:tcW w:w="9558" w:type="dxa"/>
          <w:gridSpan w:val="2"/>
        </w:tcPr>
        <w:p w14:paraId="3F7E8F8F" w14:textId="3F636185" w:rsidR="00FA5EE3" w:rsidRDefault="00663032" w:rsidP="00320074">
          <w:pPr>
            <w:rPr>
              <w:rFonts w:ascii="Times New Roman"/>
            </w:rPr>
          </w:pPr>
          <w:r>
            <w:rPr>
              <w:rFonts w:ascii="Times New Roman"/>
            </w:rPr>
            <w:t>Timestamp-</w:t>
          </w:r>
          <w:r>
            <w:rPr>
              <w:rFonts w:ascii="Times New Roman" w:hint="eastAsia"/>
            </w:rPr>
            <w:t>测试报告</w:t>
          </w:r>
        </w:p>
      </w:tc>
    </w:tr>
  </w:tbl>
  <w:p w14:paraId="05CFC371" w14:textId="77777777"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81EEA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741DB"/>
    <w:rsid w:val="00484541"/>
    <w:rsid w:val="0049157B"/>
    <w:rsid w:val="004B0E53"/>
    <w:rsid w:val="004D536E"/>
    <w:rsid w:val="00555086"/>
    <w:rsid w:val="00562AE3"/>
    <w:rsid w:val="005A507F"/>
    <w:rsid w:val="005C76C2"/>
    <w:rsid w:val="005E7E40"/>
    <w:rsid w:val="0060630B"/>
    <w:rsid w:val="006104D3"/>
    <w:rsid w:val="006128B3"/>
    <w:rsid w:val="00614542"/>
    <w:rsid w:val="00625BB9"/>
    <w:rsid w:val="00661504"/>
    <w:rsid w:val="00663032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0CA9"/>
    <w:rsid w:val="00A76715"/>
    <w:rsid w:val="00AA10A6"/>
    <w:rsid w:val="00AB65D6"/>
    <w:rsid w:val="00B01E70"/>
    <w:rsid w:val="00B146EC"/>
    <w:rsid w:val="00B46746"/>
    <w:rsid w:val="00B4737F"/>
    <w:rsid w:val="00B54364"/>
    <w:rsid w:val="00B75E7C"/>
    <w:rsid w:val="00B8309A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02B0E"/>
    <w:rsid w:val="00E1457C"/>
    <w:rsid w:val="00E204BB"/>
    <w:rsid w:val="00E36DCD"/>
    <w:rsid w:val="00E672A3"/>
    <w:rsid w:val="00E921CD"/>
    <w:rsid w:val="00EB0471"/>
    <w:rsid w:val="00EE5F35"/>
    <w:rsid w:val="00EF11C8"/>
    <w:rsid w:val="00F03B5C"/>
    <w:rsid w:val="00F1061A"/>
    <w:rsid w:val="00F554B7"/>
    <w:rsid w:val="00F907FC"/>
    <w:rsid w:val="00FA1775"/>
    <w:rsid w:val="00FA59F2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D7CC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1374</TotalTime>
  <Pages>6</Pages>
  <Words>409</Words>
  <Characters>2334</Characters>
  <Application>Microsoft Office Word</Application>
  <DocSecurity>0</DocSecurity>
  <Lines>19</Lines>
  <Paragraphs>5</Paragraphs>
  <ScaleCrop>false</ScaleCrop>
  <Company>&lt;SJTU&gt;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赵 胜龙</cp:lastModifiedBy>
  <cp:revision>74</cp:revision>
  <dcterms:created xsi:type="dcterms:W3CDTF">2014-07-21T08:17:00Z</dcterms:created>
  <dcterms:modified xsi:type="dcterms:W3CDTF">2020-04-12T06:40:00Z</dcterms:modified>
</cp:coreProperties>
</file>