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F0E11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74CB5D71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38CCABE4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'0'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false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===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'0'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1EEB1CC7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CBBB4B1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Falsy conditions.</w:t>
      </w:r>
    </w:p>
    <w:p w14:paraId="080FBF33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First one it does not compare types and therefore is true (false is equal to 0, but in second one do care about the types so it is false.</w:t>
      </w:r>
    </w:p>
    <w:p w14:paraId="5F26B349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6AB8D45A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4FB782EC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4E2665BC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3219BA82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2014E592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'1'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5CB7CB6F" w14:textId="77777777" w:rsidR="00790092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'A'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'B'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'2'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</w:p>
    <w:p w14:paraId="12044069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'A'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'B'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4827C2E0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86BF733" w14:textId="77777777" w:rsidR="00790092" w:rsidRPr="00790092" w:rsidRDefault="00790092" w:rsidP="00790092">
      <w:pPr>
        <w:numPr>
          <w:ilvl w:val="0"/>
          <w:numId w:val="1"/>
        </w:numPr>
        <w:pBdr>
          <w:top w:val="single" w:sz="2" w:space="0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"122"</w:t>
      </w:r>
    </w:p>
    <w:p w14:paraId="20F7219E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"32"</w:t>
      </w:r>
    </w:p>
    <w:p w14:paraId="43D165D1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"02"</w:t>
      </w:r>
    </w:p>
    <w:p w14:paraId="533BDE56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"112"</w:t>
      </w:r>
    </w:p>
    <w:p w14:paraId="3ACD7A29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8800"/>
          <w:sz w:val="21"/>
          <w:szCs w:val="21"/>
          <w:lang w:val="en-GB"/>
        </w:rPr>
        <w:t>"NaN2"</w:t>
      </w:r>
    </w:p>
    <w:p w14:paraId="77D44677" w14:textId="77777777" w:rsidR="00790092" w:rsidRPr="00790092" w:rsidRDefault="00790092" w:rsidP="00790092">
      <w:pPr>
        <w:numPr>
          <w:ilvl w:val="0"/>
          <w:numId w:val="1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  <w:r w:rsidRPr="00790092">
        <w:rPr>
          <w:rFonts w:ascii="Consolas" w:eastAsia="Times New Roman" w:hAnsi="Consolas" w:cs="Times New Roman"/>
          <w:color w:val="000088"/>
          <w:sz w:val="21"/>
          <w:szCs w:val="21"/>
          <w:lang w:val="en-GB"/>
        </w:rPr>
        <w:t>NaN</w:t>
      </w:r>
    </w:p>
    <w:p w14:paraId="25A03FB0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FB8118A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2385A35E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58D90485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(x) { 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(y</w:t>
      </w:r>
      <w:r w:rsidR="00790092">
        <w:rPr>
          <w:rFonts w:ascii="Consolas" w:hAnsi="Consolas" w:cs="Courier"/>
          <w:color w:val="333333"/>
          <w:sz w:val="20"/>
          <w:szCs w:val="20"/>
          <w:lang w:val="en-GB"/>
        </w:rPr>
        <w:t xml:space="preserve">) {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>(x);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})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="00790092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})</w:t>
      </w:r>
      <w:r w:rsidR="00EB0601">
        <w:rPr>
          <w:rFonts w:ascii="Consolas" w:hAnsi="Consolas" w:cs="Courier"/>
          <w:color w:val="333333"/>
          <w:sz w:val="20"/>
          <w:szCs w:val="20"/>
          <w:lang w:val="en-GB"/>
        </w:rPr>
        <w:t xml:space="preserve">  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14:paraId="188F4513" w14:textId="77777777" w:rsidR="00790092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B59ACD0" w14:textId="77777777" w:rsidR="00790092" w:rsidRPr="003136D3" w:rsidRDefault="00790092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1 – first function that is returns – returns undefined.</w:t>
      </w:r>
    </w:p>
    <w:p w14:paraId="4A478945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3569F083" w14:textId="77777777" w:rsidR="003136D3" w:rsidRDefault="003136D3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What's the difference between 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.call</w:t>
      </w:r>
      <w:r w:rsidRPr="003136D3">
        <w:rPr>
          <w:rFonts w:ascii="Helvetica Neue" w:hAnsi="Helvetica Neue" w:cs="Times New Roman"/>
          <w:color w:val="333333"/>
          <w:lang w:val="en-GB"/>
        </w:rPr>
        <w:t> and 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.apply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3C3CA044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Function a(num1, num2, num3){</w:t>
      </w:r>
    </w:p>
    <w:p w14:paraId="7CDD1FE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this+1+num1 +num2 +num3</w:t>
      </w:r>
    </w:p>
    <w:p w14:paraId="4A1DBA88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Var b=2</w:t>
      </w:r>
    </w:p>
    <w:p w14:paraId="7189D689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lastRenderedPageBreak/>
        <w:t>Var result=a.call(b,10,20,30);</w:t>
      </w:r>
    </w:p>
    <w:p w14:paraId="4FF82B8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Console.log(result);</w:t>
      </w:r>
    </w:p>
    <w:p w14:paraId="7EAA80ED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6E210EB6" w14:textId="77777777" w:rsidR="00EB0601" w:rsidRDefault="00EB0601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.call (uses the piece you want to have the value of ‘this’ as first parameter and arguments after that.</w:t>
      </w:r>
      <w:r w:rsidR="00053861">
        <w:rPr>
          <w:rFonts w:ascii="Helvetica Neue" w:hAnsi="Helvetica Neue" w:cs="Times New Roman"/>
          <w:color w:val="333333"/>
          <w:lang w:val="en-GB"/>
        </w:rPr>
        <w:t xml:space="preserve"> Call takes a list of arguments.</w:t>
      </w:r>
    </w:p>
    <w:p w14:paraId="053E5DD2" w14:textId="77777777" w:rsidR="00EB0601" w:rsidRPr="00271405" w:rsidRDefault="00EB0601" w:rsidP="003136D3">
      <w:pPr>
        <w:spacing w:line="384" w:lineRule="atLeast"/>
        <w:rPr>
          <w:rFonts w:ascii="Helvetica Neue" w:hAnsi="Helvetica Neue" w:cs="Times New Roman"/>
          <w:b/>
          <w:color w:val="333333"/>
          <w:lang w:val="en-GB"/>
        </w:rPr>
      </w:pPr>
      <w:r w:rsidRPr="00271405">
        <w:rPr>
          <w:rFonts w:ascii="Helvetica Neue" w:hAnsi="Helvetica Neue" w:cs="Times New Roman"/>
          <w:b/>
          <w:color w:val="333333"/>
          <w:lang w:val="en-GB"/>
        </w:rPr>
        <w:t>.apply is used the same way but for arrays.</w:t>
      </w:r>
    </w:p>
    <w:p w14:paraId="44A204F3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Var c=[10,20,30]</w:t>
      </w:r>
    </w:p>
    <w:p w14:paraId="16A4B8F2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Var result=a.apply(b,c);</w:t>
      </w:r>
    </w:p>
    <w:p w14:paraId="4857C726" w14:textId="77777777" w:rsidR="00271405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6A7FCF39" w14:textId="77777777" w:rsidR="00271405" w:rsidRPr="003136D3" w:rsidRDefault="00271405" w:rsidP="003136D3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If .apply called with null as first parameter it is because we don’t care about value of this in the code that it is being passed to.</w:t>
      </w:r>
    </w:p>
    <w:p w14:paraId="443DB66B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14:paraId="0E8BF241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Explain the difference between the two:</w:t>
      </w:r>
    </w:p>
    <w:p w14:paraId="29D950C0" w14:textId="77777777" w:rsidR="003136D3" w:rsidRP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(){}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Person();</w:t>
      </w:r>
    </w:p>
    <w:p w14:paraId="10FBA4E1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(){}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new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Person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20F0F806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767BF11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First one – function call – returns undefined.</w:t>
      </w:r>
    </w:p>
    <w:p w14:paraId="4219D48E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Second one – creates a new object – returns an object. Best not to use new ot create new object this way but to use</w:t>
      </w:r>
    </w:p>
    <w:p w14:paraId="73FC1C35" w14:textId="77777777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29D3082E" w14:textId="7D5BD30A" w:rsidR="00053861" w:rsidRDefault="00053861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Var</w:t>
      </w:r>
      <w:r w:rsidR="00F7530B">
        <w:rPr>
          <w:rFonts w:ascii="Consolas" w:hAnsi="Consolas" w:cs="Courier"/>
          <w:color w:val="333333"/>
          <w:sz w:val="20"/>
          <w:szCs w:val="20"/>
          <w:lang w:val="en-GB"/>
        </w:rPr>
        <w:t xml:space="preserve"> person = Object.create(P</w:t>
      </w:r>
      <w:r>
        <w:rPr>
          <w:rFonts w:ascii="Consolas" w:hAnsi="Consolas" w:cs="Courier"/>
          <w:color w:val="333333"/>
          <w:sz w:val="20"/>
          <w:szCs w:val="20"/>
          <w:lang w:val="en-GB"/>
        </w:rPr>
        <w:t>erson.prototype).</w:t>
      </w:r>
      <w:r w:rsidR="005B0E94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14:paraId="0520F3E7" w14:textId="31094DBA" w:rsidR="005B0E94" w:rsidRPr="003136D3" w:rsidRDefault="005B0E94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It’s the prototype instance that you can take a copy of.</w:t>
      </w:r>
    </w:p>
    <w:p w14:paraId="1FED87FB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768675A8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Write the following function:</w:t>
      </w:r>
    </w:p>
    <w:p w14:paraId="1F5CA731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duplicate([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4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5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]); </w:t>
      </w:r>
      <w:r w:rsidRPr="003136D3">
        <w:rPr>
          <w:rFonts w:ascii="Consolas" w:hAnsi="Consolas" w:cs="Courier"/>
          <w:color w:val="969896"/>
          <w:sz w:val="20"/>
          <w:szCs w:val="20"/>
          <w:lang w:val="en-GB"/>
        </w:rPr>
        <w:t>// [1,2,3,4,5,1,2,3,4,5]</w:t>
      </w:r>
    </w:p>
    <w:p w14:paraId="25526524" w14:textId="77777777" w:rsidR="00B30C9D" w:rsidRDefault="00B30C9D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6CF662DE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function duplicate(array1){</w:t>
      </w:r>
    </w:p>
    <w:p w14:paraId="433BC437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 xml:space="preserve">  return (array1.concat(array1));</w:t>
      </w:r>
    </w:p>
    <w:p w14:paraId="66E340E1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}</w:t>
      </w:r>
    </w:p>
    <w:p w14:paraId="373CDBD8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</w:p>
    <w:p w14:paraId="34CABAB9" w14:textId="77777777" w:rsidR="00B30C9D" w:rsidRPr="00B30C9D" w:rsidRDefault="00B30C9D" w:rsidP="00B30C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  <w:r w:rsidRPr="00B30C9D">
        <w:rPr>
          <w:rFonts w:ascii="Consolas" w:hAnsi="Consolas" w:cs="Courier"/>
          <w:b/>
          <w:color w:val="333333"/>
          <w:sz w:val="20"/>
          <w:szCs w:val="20"/>
          <w:lang w:val="en-GB"/>
        </w:rPr>
        <w:t>console.log(duplicate([1,2,3,4,5]));</w:t>
      </w:r>
    </w:p>
    <w:p w14:paraId="64FEE8B9" w14:textId="77777777" w:rsidR="00B30C9D" w:rsidRPr="00B30C9D" w:rsidRDefault="00B30C9D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b/>
          <w:color w:val="333333"/>
          <w:sz w:val="20"/>
          <w:szCs w:val="20"/>
          <w:lang w:val="en-GB"/>
        </w:rPr>
      </w:pPr>
    </w:p>
    <w:p w14:paraId="606A0919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5EEBDF45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19E13615" w14:textId="77777777" w:rsidR="00B30C9D" w:rsidRDefault="00B30C9D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</w:p>
    <w:p w14:paraId="4086D1B3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0F27A423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Write the following function:</w:t>
      </w:r>
    </w:p>
    <w:p w14:paraId="7ED07999" w14:textId="77777777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.repeatify(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3136D3">
        <w:rPr>
          <w:rFonts w:ascii="Consolas" w:hAnsi="Consolas" w:cs="Courier"/>
          <w:color w:val="969896"/>
          <w:sz w:val="20"/>
          <w:szCs w:val="20"/>
          <w:lang w:val="en-GB"/>
        </w:rPr>
        <w:t>// hellohellohello</w:t>
      </w:r>
    </w:p>
    <w:p w14:paraId="4FFD9529" w14:textId="77777777" w:rsidR="00E32B0A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E502C8C" w14:textId="7C77FEC9" w:rsidR="00E32B0A" w:rsidRPr="003136D3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E32B0A">
        <w:rPr>
          <w:rFonts w:ascii="Consolas" w:hAnsi="Consolas" w:cs="Courier"/>
          <w:color w:val="333333"/>
          <w:sz w:val="20"/>
          <w:szCs w:val="20"/>
          <w:lang w:val="en-GB"/>
        </w:rPr>
        <w:t>console.log('hello'.repeat(3));</w:t>
      </w:r>
    </w:p>
    <w:p w14:paraId="1ED5ED34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0FF998DE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3136D3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3136D3">
        <w:rPr>
          <w:rFonts w:ascii="Helvetica Neue" w:hAnsi="Helvetica Neue" w:cs="Times New Roman"/>
          <w:color w:val="333333"/>
          <w:lang w:val="en-GB"/>
        </w:rPr>
        <w:t>?</w:t>
      </w:r>
    </w:p>
    <w:p w14:paraId="22764CF2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test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5EF0F6EC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(a);</w:t>
      </w:r>
    </w:p>
    <w:p w14:paraId="21129DE2" w14:textId="40467A72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 </w:t>
      </w:r>
      <w:r w:rsidR="004B4639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(getNumber());    </w:t>
      </w:r>
    </w:p>
    <w:p w14:paraId="40614BAD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a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; </w:t>
      </w:r>
    </w:p>
    <w:p w14:paraId="0D365BB4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795DA3"/>
          <w:sz w:val="20"/>
          <w:szCs w:val="20"/>
          <w:lang w:val="en-GB"/>
        </w:rPr>
        <w:t>getNumber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40FF10B4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{    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2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;   } </w:t>
      </w:r>
    </w:p>
    <w:p w14:paraId="25C284D6" w14:textId="77777777" w:rsidR="00E32B0A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} </w:t>
      </w:r>
    </w:p>
    <w:p w14:paraId="5F9E8A2A" w14:textId="77777777" w:rsidR="00E32B0A" w:rsidRDefault="00E32B0A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756A403B" w14:textId="326ECC40" w:rsid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test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>();</w:t>
      </w:r>
    </w:p>
    <w:p w14:paraId="6AD43842" w14:textId="77777777" w:rsidR="004B4639" w:rsidRDefault="004B4639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A7F3BCD" w14:textId="71F97F9F" w:rsidR="004B4639" w:rsidRPr="003136D3" w:rsidRDefault="004B4639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it returns ‘undefined’ followed by 2, as at first console.log it knows about a – but it has not yet been assigned a value, and then it gets number 2 returned from function and placed in console.log.</w:t>
      </w:r>
      <w:bookmarkStart w:id="0" w:name="_GoBack"/>
      <w:bookmarkEnd w:id="0"/>
    </w:p>
    <w:p w14:paraId="082F117F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10BEE492" w14:textId="77777777" w:rsidR="003136D3" w:rsidRPr="003136D3" w:rsidRDefault="003136D3" w:rsidP="003136D3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3136D3">
        <w:rPr>
          <w:rFonts w:ascii="Helvetica Neue" w:hAnsi="Helvetica Neue" w:cs="Times New Roman"/>
          <w:color w:val="333333"/>
          <w:lang w:val="en-GB"/>
        </w:rPr>
        <w:t>Give an example of a Revealing Module Pattern?</w:t>
      </w:r>
    </w:p>
    <w:p w14:paraId="065367B2" w14:textId="77777777" w:rsidR="003136D3" w:rsidRPr="003136D3" w:rsidRDefault="003136D3" w:rsidP="003136D3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GB"/>
        </w:rPr>
      </w:pPr>
      <w:r w:rsidRPr="003136D3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  <w:lang w:val="en-GB"/>
        </w:rPr>
        <w:t>10.</w:t>
      </w:r>
    </w:p>
    <w:p w14:paraId="48BDC30C" w14:textId="77777777" w:rsidR="003136D3" w:rsidRPr="003136D3" w:rsidRDefault="003136D3" w:rsidP="003136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{ text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};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welcome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welcome.</w:t>
      </w:r>
      <w:r w:rsidRPr="003136D3">
        <w:rPr>
          <w:rFonts w:ascii="Consolas" w:hAnsi="Consolas" w:cs="Courier"/>
          <w:color w:val="0086B3"/>
          <w:sz w:val="20"/>
          <w:szCs w:val="20"/>
          <w:lang w:val="en-GB"/>
        </w:rPr>
        <w:t>text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{ text</w:t>
      </w:r>
      <w:r w:rsidRPr="003136D3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3136D3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Pr="003136D3">
        <w:rPr>
          <w:rFonts w:ascii="Consolas" w:hAnsi="Consolas" w:cs="Courier"/>
          <w:color w:val="333333"/>
          <w:sz w:val="20"/>
          <w:szCs w:val="20"/>
          <w:lang w:val="en-GB"/>
        </w:rPr>
        <w:t xml:space="preserve"> };</w:t>
      </w:r>
    </w:p>
    <w:p w14:paraId="32F083B8" w14:textId="77777777"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1948"/>
    <w:multiLevelType w:val="multilevel"/>
    <w:tmpl w:val="29E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D3"/>
    <w:rsid w:val="00053861"/>
    <w:rsid w:val="00271405"/>
    <w:rsid w:val="003136D3"/>
    <w:rsid w:val="004B4639"/>
    <w:rsid w:val="005B0E94"/>
    <w:rsid w:val="00790092"/>
    <w:rsid w:val="00B30C9D"/>
    <w:rsid w:val="00E32B0A"/>
    <w:rsid w:val="00E80A53"/>
    <w:rsid w:val="00EB0601"/>
    <w:rsid w:val="00F2190D"/>
    <w:rsid w:val="00F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07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136D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D3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136D3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313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136D3"/>
  </w:style>
  <w:style w:type="character" w:styleId="Strong">
    <w:name w:val="Strong"/>
    <w:basedOn w:val="DefaultParagraphFont"/>
    <w:uiPriority w:val="22"/>
    <w:qFormat/>
    <w:rsid w:val="00313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6D3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3136D3"/>
  </w:style>
  <w:style w:type="character" w:customStyle="1" w:styleId="pl-c1">
    <w:name w:val="pl-c1"/>
    <w:basedOn w:val="DefaultParagraphFont"/>
    <w:rsid w:val="003136D3"/>
  </w:style>
  <w:style w:type="character" w:customStyle="1" w:styleId="pl-s">
    <w:name w:val="pl-s"/>
    <w:basedOn w:val="DefaultParagraphFont"/>
    <w:rsid w:val="003136D3"/>
  </w:style>
  <w:style w:type="character" w:customStyle="1" w:styleId="pl-pds">
    <w:name w:val="pl-pds"/>
    <w:basedOn w:val="DefaultParagraphFont"/>
    <w:rsid w:val="003136D3"/>
  </w:style>
  <w:style w:type="character" w:styleId="HTMLCode">
    <w:name w:val="HTML Code"/>
    <w:basedOn w:val="DefaultParagraphFont"/>
    <w:uiPriority w:val="99"/>
    <w:semiHidden/>
    <w:unhideWhenUsed/>
    <w:rsid w:val="003136D3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3136D3"/>
  </w:style>
  <w:style w:type="character" w:customStyle="1" w:styleId="pl-c">
    <w:name w:val="pl-c"/>
    <w:basedOn w:val="DefaultParagraphFont"/>
    <w:rsid w:val="003136D3"/>
  </w:style>
  <w:style w:type="character" w:customStyle="1" w:styleId="pl-smi">
    <w:name w:val="pl-smi"/>
    <w:basedOn w:val="DefaultParagraphFont"/>
    <w:rsid w:val="003136D3"/>
  </w:style>
  <w:style w:type="character" w:customStyle="1" w:styleId="str">
    <w:name w:val="str"/>
    <w:basedOn w:val="DefaultParagraphFont"/>
    <w:rsid w:val="00790092"/>
  </w:style>
  <w:style w:type="character" w:customStyle="1" w:styleId="kwd">
    <w:name w:val="kwd"/>
    <w:basedOn w:val="DefaultParagraphFont"/>
    <w:rsid w:val="007900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6D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3136D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6D3"/>
    <w:rPr>
      <w:rFonts w:ascii="Times" w:hAnsi="Times"/>
      <w:b/>
      <w:bCs/>
      <w:kern w:val="3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136D3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3136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136D3"/>
  </w:style>
  <w:style w:type="character" w:styleId="Strong">
    <w:name w:val="Strong"/>
    <w:basedOn w:val="DefaultParagraphFont"/>
    <w:uiPriority w:val="22"/>
    <w:qFormat/>
    <w:rsid w:val="00313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6D3"/>
    <w:rPr>
      <w:rFonts w:ascii="Courier" w:hAnsi="Courier" w:cs="Courier"/>
      <w:sz w:val="20"/>
      <w:szCs w:val="20"/>
      <w:lang w:val="en-GB"/>
    </w:rPr>
  </w:style>
  <w:style w:type="character" w:customStyle="1" w:styleId="pl-en">
    <w:name w:val="pl-en"/>
    <w:basedOn w:val="DefaultParagraphFont"/>
    <w:rsid w:val="003136D3"/>
  </w:style>
  <w:style w:type="character" w:customStyle="1" w:styleId="pl-c1">
    <w:name w:val="pl-c1"/>
    <w:basedOn w:val="DefaultParagraphFont"/>
    <w:rsid w:val="003136D3"/>
  </w:style>
  <w:style w:type="character" w:customStyle="1" w:styleId="pl-s">
    <w:name w:val="pl-s"/>
    <w:basedOn w:val="DefaultParagraphFont"/>
    <w:rsid w:val="003136D3"/>
  </w:style>
  <w:style w:type="character" w:customStyle="1" w:styleId="pl-pds">
    <w:name w:val="pl-pds"/>
    <w:basedOn w:val="DefaultParagraphFont"/>
    <w:rsid w:val="003136D3"/>
  </w:style>
  <w:style w:type="character" w:styleId="HTMLCode">
    <w:name w:val="HTML Code"/>
    <w:basedOn w:val="DefaultParagraphFont"/>
    <w:uiPriority w:val="99"/>
    <w:semiHidden/>
    <w:unhideWhenUsed/>
    <w:rsid w:val="003136D3"/>
    <w:rPr>
      <w:rFonts w:ascii="Courier" w:eastAsiaTheme="minorEastAsia" w:hAnsi="Courier" w:cs="Courier"/>
      <w:sz w:val="20"/>
      <w:szCs w:val="20"/>
    </w:rPr>
  </w:style>
  <w:style w:type="character" w:customStyle="1" w:styleId="pl-k">
    <w:name w:val="pl-k"/>
    <w:basedOn w:val="DefaultParagraphFont"/>
    <w:rsid w:val="003136D3"/>
  </w:style>
  <w:style w:type="character" w:customStyle="1" w:styleId="pl-c">
    <w:name w:val="pl-c"/>
    <w:basedOn w:val="DefaultParagraphFont"/>
    <w:rsid w:val="003136D3"/>
  </w:style>
  <w:style w:type="character" w:customStyle="1" w:styleId="pl-smi">
    <w:name w:val="pl-smi"/>
    <w:basedOn w:val="DefaultParagraphFont"/>
    <w:rsid w:val="003136D3"/>
  </w:style>
  <w:style w:type="character" w:customStyle="1" w:styleId="str">
    <w:name w:val="str"/>
    <w:basedOn w:val="DefaultParagraphFont"/>
    <w:rsid w:val="00790092"/>
  </w:style>
  <w:style w:type="character" w:customStyle="1" w:styleId="kwd">
    <w:name w:val="kwd"/>
    <w:basedOn w:val="DefaultParagraphFont"/>
    <w:rsid w:val="0079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6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1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10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0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1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362</Words>
  <Characters>2067</Characters>
  <Application>Microsoft Macintosh Word</Application>
  <DocSecurity>0</DocSecurity>
  <Lines>17</Lines>
  <Paragraphs>4</Paragraphs>
  <ScaleCrop>false</ScaleCrop>
  <Company>31/185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4</cp:revision>
  <dcterms:created xsi:type="dcterms:W3CDTF">2015-11-18T09:13:00Z</dcterms:created>
  <dcterms:modified xsi:type="dcterms:W3CDTF">2015-11-18T10:30:00Z</dcterms:modified>
</cp:coreProperties>
</file>