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t67kglldk3m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6uiwo86rsu7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&amp; Warehouse Management System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oiw5mvk7v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retail distribution company wants to build a Python-based system to manage its warehouse operations, including: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master data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inwards and outwards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level monitoring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valuation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reflect </w:t>
      </w:r>
      <w:r w:rsidDel="00000000" w:rsidR="00000000" w:rsidRPr="00000000">
        <w:rPr>
          <w:b w:val="1"/>
          <w:bCs w:val="1"/>
          <w:rtl w:val="0"/>
        </w:rPr>
        <w:t xml:space="preserve">real-world inventory workflows</w:t>
      </w:r>
      <w:r w:rsidDel="00000000" w:rsidR="00000000" w:rsidRPr="00000000">
        <w:rPr>
          <w:rtl w:val="0"/>
        </w:rPr>
        <w:t xml:space="preserve"> used in warehouses and retail supply chains.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e0zc7g56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Capture Product Details (Input Validation)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5889nk4ry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and validate product information.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34y4hbbj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accept: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(Electronics / Grocery / Apparel / Furniture)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uau34gj2i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 must not be empty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 must be greater than 0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must be valid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8gfpddd73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product master record.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8srazdfpi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Initialize Opening Stock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zamevctim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starting inventory.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8n5pf684e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opening stock quantity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719qy1jns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Quantity must be ≥ 0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nl5isqhc3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stock level recorded.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urrfet31s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Stock Inward Entry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0dvtaa9af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incoming inventory.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qsh8cjwzi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inward quantity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stock level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fc87awsis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Inward quantity must be positive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5frh1rs73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 Stock = Current Stock + Inward Quantity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x5jz3zw6c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updated after purchase receipt.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4407bpj6o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Stock Outward Entry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sgbb4sw3p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outgoing inventory (sales/dispatch).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gpv179we5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outward quantity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ff8986ont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Outward quantity must be ≤ current stock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m08hki6n2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Updated Stock = Current Stock − Outward Quantity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lw5wfvzh3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stock reduction.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kgm98gdlx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Current Stock Status Check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mbuaktkyn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live stock availability.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8nfav15pg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Quantity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Status (In Stock / Low Stock / Out of Stock)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z1uirlzbg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Low Stock if quantity &lt; 10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0gwm6oih9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Reorder Level Monitoring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o3ggf6o2q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stockouts.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eo587q6cu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reorder level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md7u6wjhg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stock ≤ reorder level → reorder alert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l2pwmlx1b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reorder notification.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eis6zchaf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Inventory Valuation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xofeekgi0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inventory value.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xtedhehee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 Value = Unit Price × Available Quantity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123h1ezsl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stock valuation for accounting.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seih5oyif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Stock Transaction Log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eo4udzteb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stock movement history.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6g7jmnuib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inward and outward transactions in a list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record should include: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type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tcy52dklb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Auditable transaction trail.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cwbhmc9gs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Procedural Inventory Summary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i87pyhu1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quick inventory report.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ejnxofdu1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Should Include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ID &amp; Name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Stock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Value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d5ew3wfvn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Multiple Product Handling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vpzjqdkk5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system for multiple SKUs.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3rqptbfjd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multiple products in a dictionary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ID as key</w:t>
        <w:br w:type="textWrapping"/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fjz519vh3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11: Product Class Design (OOP)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67ooqorh1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product as a real-world object.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79wxul9so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with: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duc73v9lx0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Attributes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product_id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unit_price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stock_quantity</w:t>
        <w:br w:type="textWrapping"/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7qdvbujib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12: Stock Management Methods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c3f0hknrs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stock logic.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hbolngipe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add_stock()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remove_stock()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check_stock_status()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zrgz25hiq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13: Reorder Check Method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n62wpi7gbw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reorder alerts.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m2da8y7nnf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check_reorder_level()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16wohq8ira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14: Inventory Valuation Method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6oh346t6dp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valuation logic.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mzf6gljhl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calculate_inventory_value()</w:t>
        <w:br w:type="textWrapping"/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pw9c549jx4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15: Final Inventory Report Generation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907xzbk2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professional inventory report.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eli5qm2ol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(Example)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ID       : P210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Name     : Wireless Mouse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         : Electronics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 Price       : ₹1,200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 Stock  : 25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Status     : In Stock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Reorder Alert    : No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 Value  : ₹30,000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