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35F5" w14:paraId="137BE01C" w14:textId="77777777" w:rsidTr="001135F5">
        <w:tc>
          <w:tcPr>
            <w:tcW w:w="3116" w:type="dxa"/>
          </w:tcPr>
          <w:p w14:paraId="63CAF024" w14:textId="77777777" w:rsidR="001135F5" w:rsidRDefault="001135F5"/>
        </w:tc>
        <w:tc>
          <w:tcPr>
            <w:tcW w:w="3117" w:type="dxa"/>
          </w:tcPr>
          <w:p w14:paraId="7B6B7761" w14:textId="6ECA5521" w:rsidR="001135F5" w:rsidRDefault="001135F5">
            <w:r>
              <w:t>Pros</w:t>
            </w:r>
          </w:p>
        </w:tc>
        <w:tc>
          <w:tcPr>
            <w:tcW w:w="3117" w:type="dxa"/>
          </w:tcPr>
          <w:p w14:paraId="64CFD06D" w14:textId="3273EA89" w:rsidR="001135F5" w:rsidRDefault="001135F5">
            <w:r>
              <w:t>Cons</w:t>
            </w:r>
          </w:p>
        </w:tc>
      </w:tr>
      <w:tr w:rsidR="001135F5" w14:paraId="42507605" w14:textId="77777777" w:rsidTr="001135F5">
        <w:tc>
          <w:tcPr>
            <w:tcW w:w="3116" w:type="dxa"/>
          </w:tcPr>
          <w:p w14:paraId="125144FA" w14:textId="0DFA9CBE" w:rsidR="001135F5" w:rsidRDefault="007D58AE">
            <w:r>
              <w:t>Design 1</w:t>
            </w:r>
          </w:p>
        </w:tc>
        <w:tc>
          <w:tcPr>
            <w:tcW w:w="3117" w:type="dxa"/>
          </w:tcPr>
          <w:p w14:paraId="52CFE424" w14:textId="12C4B435" w:rsidR="001135F5" w:rsidRDefault="007D58AE" w:rsidP="007D58AE">
            <w:pPr>
              <w:pStyle w:val="ListParagraph"/>
              <w:numPr>
                <w:ilvl w:val="0"/>
                <w:numId w:val="1"/>
              </w:numPr>
            </w:pPr>
            <w:r>
              <w:t>Flexible</w:t>
            </w:r>
          </w:p>
        </w:tc>
        <w:tc>
          <w:tcPr>
            <w:tcW w:w="3117" w:type="dxa"/>
          </w:tcPr>
          <w:p w14:paraId="0C701133" w14:textId="77777777" w:rsidR="001135F5" w:rsidRDefault="001135F5"/>
        </w:tc>
      </w:tr>
      <w:tr w:rsidR="001135F5" w14:paraId="348C09B7" w14:textId="77777777" w:rsidTr="001135F5">
        <w:tc>
          <w:tcPr>
            <w:tcW w:w="3116" w:type="dxa"/>
          </w:tcPr>
          <w:p w14:paraId="23CC62E7" w14:textId="49B09435" w:rsidR="001135F5" w:rsidRDefault="007D58AE">
            <w:r>
              <w:t>Design 2</w:t>
            </w:r>
          </w:p>
        </w:tc>
        <w:tc>
          <w:tcPr>
            <w:tcW w:w="3117" w:type="dxa"/>
          </w:tcPr>
          <w:p w14:paraId="72FAFD86" w14:textId="77777777" w:rsidR="001135F5" w:rsidRDefault="001135F5"/>
        </w:tc>
        <w:tc>
          <w:tcPr>
            <w:tcW w:w="3117" w:type="dxa"/>
          </w:tcPr>
          <w:p w14:paraId="21DCF412" w14:textId="77777777" w:rsidR="001135F5" w:rsidRDefault="001135F5"/>
        </w:tc>
      </w:tr>
      <w:tr w:rsidR="001135F5" w14:paraId="66AF9A5B" w14:textId="77777777" w:rsidTr="001135F5">
        <w:tc>
          <w:tcPr>
            <w:tcW w:w="3116" w:type="dxa"/>
          </w:tcPr>
          <w:p w14:paraId="7B5D8DA4" w14:textId="45E92E47" w:rsidR="001135F5" w:rsidRDefault="007D58AE">
            <w:r>
              <w:t>Design 3</w:t>
            </w:r>
          </w:p>
        </w:tc>
        <w:tc>
          <w:tcPr>
            <w:tcW w:w="3117" w:type="dxa"/>
          </w:tcPr>
          <w:p w14:paraId="4F0FB674" w14:textId="77777777" w:rsidR="001135F5" w:rsidRDefault="001135F5"/>
        </w:tc>
        <w:tc>
          <w:tcPr>
            <w:tcW w:w="3117" w:type="dxa"/>
          </w:tcPr>
          <w:p w14:paraId="28D74CF2" w14:textId="77777777" w:rsidR="001135F5" w:rsidRDefault="001135F5"/>
        </w:tc>
      </w:tr>
      <w:tr w:rsidR="001135F5" w14:paraId="00ECDC67" w14:textId="77777777" w:rsidTr="001135F5">
        <w:tc>
          <w:tcPr>
            <w:tcW w:w="3116" w:type="dxa"/>
          </w:tcPr>
          <w:p w14:paraId="79C188F8" w14:textId="022FE4A8" w:rsidR="001135F5" w:rsidRDefault="007D58AE">
            <w:r>
              <w:t>Design 5</w:t>
            </w:r>
          </w:p>
        </w:tc>
        <w:tc>
          <w:tcPr>
            <w:tcW w:w="3117" w:type="dxa"/>
          </w:tcPr>
          <w:p w14:paraId="10B09239" w14:textId="77777777" w:rsidR="001135F5" w:rsidRDefault="001135F5"/>
        </w:tc>
        <w:tc>
          <w:tcPr>
            <w:tcW w:w="3117" w:type="dxa"/>
          </w:tcPr>
          <w:p w14:paraId="60E65F8F" w14:textId="77777777" w:rsidR="001135F5" w:rsidRDefault="001135F5"/>
        </w:tc>
      </w:tr>
    </w:tbl>
    <w:p w14:paraId="20E0E849" w14:textId="77777777" w:rsidR="00FB74E7" w:rsidRDefault="00FB74E7"/>
    <w:sectPr w:rsidR="00FB7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05B6C"/>
    <w:multiLevelType w:val="hybridMultilevel"/>
    <w:tmpl w:val="13727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64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F4"/>
    <w:rsid w:val="001135F5"/>
    <w:rsid w:val="003B6AF4"/>
    <w:rsid w:val="007D58AE"/>
    <w:rsid w:val="00F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FAAA"/>
  <w15:chartTrackingRefBased/>
  <w15:docId w15:val="{5825383E-A0CD-482C-99B1-B17D932C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Todd</dc:creator>
  <cp:keywords/>
  <dc:description/>
  <cp:lastModifiedBy>Colby Todd</cp:lastModifiedBy>
  <cp:revision>4</cp:revision>
  <dcterms:created xsi:type="dcterms:W3CDTF">2022-10-03T22:45:00Z</dcterms:created>
  <dcterms:modified xsi:type="dcterms:W3CDTF">2022-10-03T22:53:00Z</dcterms:modified>
</cp:coreProperties>
</file>