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F654" w14:textId="2181DA9C" w:rsidR="00F45D41" w:rsidRDefault="5501E856" w:rsidP="0409A195">
      <w:pPr>
        <w:jc w:val="center"/>
        <w:rPr>
          <w:rFonts w:ascii="Arial" w:eastAsia="Arial" w:hAnsi="Arial" w:cs="Arial"/>
        </w:rPr>
      </w:pPr>
      <w:r w:rsidRPr="0409A195">
        <w:rPr>
          <w:rFonts w:ascii="Arial" w:eastAsia="Arial" w:hAnsi="Arial" w:cs="Arial"/>
        </w:rPr>
        <w:t>TECNOLOGIA DA INFORMAÇÃO</w:t>
      </w:r>
    </w:p>
    <w:p w14:paraId="562E4A36" w14:textId="7EB4FA86" w:rsidR="00F45D41" w:rsidRDefault="00F45D41" w:rsidP="0409A195">
      <w:pPr>
        <w:jc w:val="center"/>
        <w:rPr>
          <w:rFonts w:ascii="Arial" w:eastAsia="Arial" w:hAnsi="Arial" w:cs="Arial"/>
          <w:sz w:val="24"/>
          <w:szCs w:val="24"/>
        </w:rPr>
      </w:pPr>
    </w:p>
    <w:p w14:paraId="2BD5AA38" w14:textId="5A2FB86A" w:rsidR="00F45D41" w:rsidRDefault="00F45D41" w:rsidP="0409A195">
      <w:pPr>
        <w:jc w:val="center"/>
        <w:rPr>
          <w:rFonts w:ascii="Arial" w:eastAsia="Arial" w:hAnsi="Arial" w:cs="Arial"/>
          <w:sz w:val="24"/>
          <w:szCs w:val="24"/>
        </w:rPr>
      </w:pPr>
    </w:p>
    <w:p w14:paraId="50865B31" w14:textId="520F9B76" w:rsidR="00F45D41" w:rsidRDefault="00F45D41" w:rsidP="0409A195">
      <w:pPr>
        <w:jc w:val="center"/>
        <w:rPr>
          <w:rFonts w:ascii="Arial" w:eastAsia="Arial" w:hAnsi="Arial" w:cs="Arial"/>
          <w:sz w:val="24"/>
          <w:szCs w:val="24"/>
        </w:rPr>
      </w:pPr>
    </w:p>
    <w:p w14:paraId="0FC90A2F" w14:textId="52B1044A" w:rsidR="00F45D41" w:rsidRDefault="00F45D41" w:rsidP="0409A195">
      <w:pPr>
        <w:jc w:val="center"/>
        <w:rPr>
          <w:rFonts w:ascii="Arial" w:eastAsia="Arial" w:hAnsi="Arial" w:cs="Arial"/>
          <w:sz w:val="24"/>
          <w:szCs w:val="24"/>
        </w:rPr>
      </w:pPr>
    </w:p>
    <w:p w14:paraId="1A69B1E6" w14:textId="3A4B6282" w:rsidR="00F45D41" w:rsidRDefault="00F45D41" w:rsidP="0409A195">
      <w:pPr>
        <w:jc w:val="center"/>
        <w:rPr>
          <w:rFonts w:ascii="Arial" w:eastAsia="Arial" w:hAnsi="Arial" w:cs="Arial"/>
          <w:sz w:val="24"/>
          <w:szCs w:val="24"/>
        </w:rPr>
      </w:pPr>
    </w:p>
    <w:p w14:paraId="081EEE35" w14:textId="6C4FA3F6" w:rsidR="2BA5AE88" w:rsidRDefault="2BA5AE88" w:rsidP="2BA5AE88">
      <w:pPr>
        <w:jc w:val="center"/>
        <w:rPr>
          <w:rFonts w:ascii="Arial" w:eastAsia="Arial" w:hAnsi="Arial" w:cs="Arial"/>
          <w:sz w:val="24"/>
          <w:szCs w:val="24"/>
        </w:rPr>
      </w:pPr>
    </w:p>
    <w:p w14:paraId="038CB651" w14:textId="5992B5B6" w:rsidR="00F45D41" w:rsidRDefault="00F45D41" w:rsidP="0409A195">
      <w:pPr>
        <w:jc w:val="center"/>
        <w:rPr>
          <w:rFonts w:ascii="Arial" w:eastAsia="Arial" w:hAnsi="Arial" w:cs="Arial"/>
          <w:sz w:val="24"/>
          <w:szCs w:val="24"/>
        </w:rPr>
      </w:pPr>
    </w:p>
    <w:p w14:paraId="3740C08F" w14:textId="39271608" w:rsidR="00F45D41" w:rsidRDefault="00F45D41" w:rsidP="0409A195">
      <w:pPr>
        <w:jc w:val="center"/>
        <w:rPr>
          <w:rFonts w:ascii="Arial" w:eastAsia="Arial" w:hAnsi="Arial" w:cs="Arial"/>
          <w:sz w:val="24"/>
          <w:szCs w:val="24"/>
        </w:rPr>
      </w:pPr>
    </w:p>
    <w:p w14:paraId="61B33560" w14:textId="2B020097" w:rsidR="00F45D41" w:rsidRDefault="00F45D41" w:rsidP="0409A195">
      <w:pPr>
        <w:jc w:val="center"/>
        <w:rPr>
          <w:rFonts w:ascii="Arial" w:eastAsia="Arial" w:hAnsi="Arial" w:cs="Arial"/>
          <w:sz w:val="24"/>
          <w:szCs w:val="24"/>
        </w:rPr>
      </w:pPr>
    </w:p>
    <w:p w14:paraId="0A7C2A51" w14:textId="6A6A50CD" w:rsidR="00F45D41" w:rsidRDefault="5501E856" w:rsidP="0409A19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Monitoramento de Temperatura e Luminosidade durante a logística de Armazenagem de Carnes</w:t>
      </w:r>
    </w:p>
    <w:p w14:paraId="7F10319F" w14:textId="04AD186C" w:rsidR="00F45D41" w:rsidRDefault="00F45D41" w:rsidP="0409A195">
      <w:pPr>
        <w:rPr>
          <w:rFonts w:ascii="Arial" w:eastAsia="Arial" w:hAnsi="Arial" w:cs="Arial"/>
          <w:sz w:val="24"/>
          <w:szCs w:val="24"/>
        </w:rPr>
      </w:pPr>
    </w:p>
    <w:p w14:paraId="171BE5FB" w14:textId="5D31B859" w:rsidR="00F45D41" w:rsidRDefault="00F45D41" w:rsidP="0409A195">
      <w:pPr>
        <w:rPr>
          <w:rFonts w:ascii="Arial" w:eastAsia="Arial" w:hAnsi="Arial" w:cs="Arial"/>
          <w:sz w:val="24"/>
          <w:szCs w:val="24"/>
        </w:rPr>
      </w:pPr>
    </w:p>
    <w:p w14:paraId="67B0E7F1" w14:textId="5992220A" w:rsidR="00F45D41" w:rsidRDefault="00F45D41" w:rsidP="0409A195">
      <w:pPr>
        <w:rPr>
          <w:rFonts w:ascii="Arial" w:eastAsia="Arial" w:hAnsi="Arial" w:cs="Arial"/>
          <w:sz w:val="24"/>
          <w:szCs w:val="24"/>
        </w:rPr>
      </w:pPr>
    </w:p>
    <w:p w14:paraId="0EAA48D7" w14:textId="4F766BC8" w:rsidR="15DDF158" w:rsidRDefault="15DDF158" w:rsidP="15DDF158">
      <w:pPr>
        <w:rPr>
          <w:rFonts w:ascii="Arial" w:eastAsia="Arial" w:hAnsi="Arial" w:cs="Arial"/>
        </w:rPr>
      </w:pPr>
    </w:p>
    <w:p w14:paraId="440CEE78" w14:textId="777415E8" w:rsidR="00F45D41" w:rsidRDefault="00F45D41" w:rsidP="2BA5AE88">
      <w:pPr>
        <w:rPr>
          <w:rFonts w:ascii="Arial" w:eastAsia="Arial" w:hAnsi="Arial" w:cs="Arial"/>
        </w:rPr>
      </w:pPr>
    </w:p>
    <w:p w14:paraId="7A434A35" w14:textId="06A583E6" w:rsidR="00F45D41" w:rsidRDefault="5B8C239D" w:rsidP="15DDF158">
      <w:pPr>
        <w:ind w:left="5760"/>
        <w:jc w:val="right"/>
        <w:rPr>
          <w:rFonts w:ascii="Arial" w:eastAsia="Arial" w:hAnsi="Arial" w:cs="Arial"/>
          <w:sz w:val="16"/>
          <w:szCs w:val="16"/>
        </w:rPr>
      </w:pPr>
      <w:r w:rsidRPr="15DDF158">
        <w:rPr>
          <w:rFonts w:ascii="Arial" w:eastAsia="Arial" w:hAnsi="Arial" w:cs="Arial"/>
          <w:sz w:val="16"/>
          <w:szCs w:val="16"/>
        </w:rPr>
        <w:t>Giovanna Freitas</w:t>
      </w:r>
      <w:r w:rsidR="6B11693F" w:rsidRPr="15DDF158">
        <w:rPr>
          <w:rFonts w:ascii="Arial" w:eastAsia="Arial" w:hAnsi="Arial" w:cs="Arial"/>
          <w:sz w:val="16"/>
          <w:szCs w:val="16"/>
        </w:rPr>
        <w:t xml:space="preserve"> Bezerra</w:t>
      </w:r>
    </w:p>
    <w:p w14:paraId="64971026" w14:textId="72757015" w:rsidR="00F45D41" w:rsidRDefault="5B8C239D" w:rsidP="15DDF158">
      <w:pPr>
        <w:ind w:left="5760"/>
        <w:jc w:val="right"/>
        <w:rPr>
          <w:rFonts w:ascii="Arial" w:eastAsia="Arial" w:hAnsi="Arial" w:cs="Arial"/>
          <w:sz w:val="16"/>
          <w:szCs w:val="16"/>
        </w:rPr>
      </w:pPr>
      <w:r w:rsidRPr="15DDF158">
        <w:rPr>
          <w:rFonts w:ascii="Arial" w:eastAsia="Arial" w:hAnsi="Arial" w:cs="Arial"/>
          <w:sz w:val="16"/>
          <w:szCs w:val="16"/>
        </w:rPr>
        <w:t>Henrique</w:t>
      </w:r>
      <w:r w:rsidR="45C055BE" w:rsidRPr="15DDF158">
        <w:rPr>
          <w:rFonts w:ascii="Arial" w:eastAsia="Arial" w:hAnsi="Arial" w:cs="Arial"/>
          <w:sz w:val="16"/>
          <w:szCs w:val="16"/>
        </w:rPr>
        <w:t xml:space="preserve"> Lipert Conde</w:t>
      </w:r>
    </w:p>
    <w:p w14:paraId="34E10C10" w14:textId="20A671C0" w:rsidR="00F45D41" w:rsidRDefault="5B8C239D" w:rsidP="15DDF158">
      <w:pPr>
        <w:ind w:left="5760"/>
        <w:jc w:val="right"/>
        <w:rPr>
          <w:rFonts w:ascii="Arial" w:eastAsia="Arial" w:hAnsi="Arial" w:cs="Arial"/>
          <w:sz w:val="16"/>
          <w:szCs w:val="16"/>
        </w:rPr>
      </w:pPr>
      <w:r w:rsidRPr="15DDF158">
        <w:rPr>
          <w:rFonts w:ascii="Arial" w:eastAsia="Arial" w:hAnsi="Arial" w:cs="Arial"/>
          <w:sz w:val="16"/>
          <w:szCs w:val="16"/>
        </w:rPr>
        <w:t>Julio Cesar</w:t>
      </w:r>
      <w:r w:rsidR="69FBD956" w:rsidRPr="15DDF158">
        <w:rPr>
          <w:rFonts w:ascii="Arial" w:eastAsia="Arial" w:hAnsi="Arial" w:cs="Arial"/>
          <w:sz w:val="16"/>
          <w:szCs w:val="16"/>
        </w:rPr>
        <w:t xml:space="preserve"> de Santana Dahi</w:t>
      </w:r>
    </w:p>
    <w:p w14:paraId="001FC87B" w14:textId="23C5EABB" w:rsidR="00F45D41" w:rsidRDefault="69FBD956" w:rsidP="15DDF158">
      <w:pPr>
        <w:ind w:left="5760"/>
        <w:jc w:val="right"/>
        <w:rPr>
          <w:rFonts w:ascii="Arial" w:eastAsia="Arial" w:hAnsi="Arial" w:cs="Arial"/>
          <w:sz w:val="16"/>
          <w:szCs w:val="16"/>
        </w:rPr>
      </w:pPr>
      <w:r w:rsidRPr="15DDF158">
        <w:rPr>
          <w:rFonts w:ascii="Arial" w:eastAsia="Arial" w:hAnsi="Arial" w:cs="Arial"/>
          <w:sz w:val="16"/>
          <w:szCs w:val="16"/>
        </w:rPr>
        <w:t>Rita de Cássia Costa Barbosa</w:t>
      </w:r>
    </w:p>
    <w:p w14:paraId="0563F01F" w14:textId="3AF68427" w:rsidR="00F45D41" w:rsidRDefault="69FBD956" w:rsidP="15DDF158">
      <w:pPr>
        <w:ind w:left="5760"/>
        <w:jc w:val="right"/>
        <w:rPr>
          <w:rFonts w:ascii="Arial" w:eastAsia="Arial" w:hAnsi="Arial" w:cs="Arial"/>
          <w:sz w:val="16"/>
          <w:szCs w:val="16"/>
        </w:rPr>
      </w:pPr>
      <w:r w:rsidRPr="15DDF158">
        <w:rPr>
          <w:rFonts w:ascii="Arial" w:eastAsia="Arial" w:hAnsi="Arial" w:cs="Arial"/>
          <w:sz w:val="16"/>
          <w:szCs w:val="16"/>
        </w:rPr>
        <w:t>Tiago Ferreira Navarro</w:t>
      </w:r>
    </w:p>
    <w:p w14:paraId="63EAFF6F" w14:textId="39F162C0" w:rsidR="00F45D41" w:rsidRDefault="69FBD956" w:rsidP="15DDF158">
      <w:pPr>
        <w:ind w:left="5760"/>
        <w:jc w:val="right"/>
        <w:rPr>
          <w:rFonts w:ascii="Arial" w:eastAsia="Arial" w:hAnsi="Arial" w:cs="Arial"/>
          <w:sz w:val="16"/>
          <w:szCs w:val="16"/>
        </w:rPr>
      </w:pPr>
      <w:r w:rsidRPr="15DDF158">
        <w:rPr>
          <w:rFonts w:ascii="Arial" w:eastAsia="Arial" w:hAnsi="Arial" w:cs="Arial"/>
          <w:sz w:val="16"/>
          <w:szCs w:val="16"/>
        </w:rPr>
        <w:t>Yan Coutinho Cesario</w:t>
      </w:r>
    </w:p>
    <w:p w14:paraId="66EBA44E" w14:textId="1375F9AC" w:rsidR="00F45D41" w:rsidRDefault="00F45D41" w:rsidP="0409A195">
      <w:pPr>
        <w:jc w:val="center"/>
        <w:rPr>
          <w:rFonts w:ascii="Arial" w:eastAsia="Arial" w:hAnsi="Arial" w:cs="Arial"/>
        </w:rPr>
      </w:pPr>
    </w:p>
    <w:p w14:paraId="4A58557C" w14:textId="44030525" w:rsidR="00F45D41" w:rsidRDefault="00F45D41" w:rsidP="0409A195">
      <w:pPr>
        <w:jc w:val="center"/>
        <w:rPr>
          <w:rFonts w:ascii="Arial" w:eastAsia="Arial" w:hAnsi="Arial" w:cs="Arial"/>
        </w:rPr>
      </w:pPr>
    </w:p>
    <w:p w14:paraId="6AC1D08D" w14:textId="3380419A" w:rsidR="2BA5AE88" w:rsidRDefault="2BA5AE88" w:rsidP="2BA5AE88">
      <w:pPr>
        <w:jc w:val="center"/>
        <w:rPr>
          <w:rFonts w:ascii="Arial" w:eastAsia="Arial" w:hAnsi="Arial" w:cs="Arial"/>
        </w:rPr>
      </w:pPr>
    </w:p>
    <w:p w14:paraId="0FD0289E" w14:textId="2C233706" w:rsidR="2BA5AE88" w:rsidRDefault="2BA5AE88" w:rsidP="2BA5AE88">
      <w:pPr>
        <w:jc w:val="center"/>
        <w:rPr>
          <w:rFonts w:ascii="Arial" w:eastAsia="Arial" w:hAnsi="Arial" w:cs="Arial"/>
        </w:rPr>
      </w:pPr>
    </w:p>
    <w:p w14:paraId="2E0D9FFB" w14:textId="059CF098" w:rsidR="00F45D41" w:rsidRDefault="69FBD956" w:rsidP="0409A195">
      <w:pPr>
        <w:jc w:val="center"/>
        <w:rPr>
          <w:rFonts w:ascii="Arial" w:eastAsia="Arial" w:hAnsi="Arial" w:cs="Arial"/>
        </w:rPr>
      </w:pPr>
      <w:r w:rsidRPr="0409A195">
        <w:rPr>
          <w:rFonts w:ascii="Arial" w:eastAsia="Arial" w:hAnsi="Arial" w:cs="Arial"/>
        </w:rPr>
        <w:t xml:space="preserve">SÃO PAULO, </w:t>
      </w:r>
    </w:p>
    <w:p w14:paraId="576CD636" w14:textId="1541BB0C" w:rsidR="00F45D41" w:rsidRDefault="69FBD956" w:rsidP="2BA5AE88">
      <w:pPr>
        <w:jc w:val="center"/>
        <w:rPr>
          <w:rFonts w:ascii="Arial" w:eastAsia="Arial" w:hAnsi="Arial" w:cs="Arial"/>
        </w:rPr>
      </w:pPr>
      <w:r w:rsidRPr="2BA5AE88">
        <w:rPr>
          <w:rFonts w:ascii="Arial" w:eastAsia="Arial" w:hAnsi="Arial" w:cs="Arial"/>
        </w:rPr>
        <w:t>2023</w:t>
      </w:r>
    </w:p>
    <w:p w14:paraId="058CA492" w14:textId="5D98A662" w:rsidR="00F45D41" w:rsidRDefault="00000000">
      <w:r>
        <w:br w:type="page"/>
      </w:r>
    </w:p>
    <w:p w14:paraId="4C12D8DA" w14:textId="0F513BFD" w:rsidR="00F45D41" w:rsidRDefault="1BB85214" w:rsidP="0409A195">
      <w:pPr>
        <w:spacing w:line="360" w:lineRule="auto"/>
        <w:ind w:firstLine="680"/>
        <w:jc w:val="both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</w:pPr>
      <w:r w:rsidRPr="3A020632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lastRenderedPageBreak/>
        <w:t>Contexto do Projeto</w:t>
      </w:r>
    </w:p>
    <w:p w14:paraId="5BECF390" w14:textId="060D90F5" w:rsidR="3A020632" w:rsidRDefault="3A020632" w:rsidP="3A020632">
      <w:pPr>
        <w:spacing w:line="360" w:lineRule="auto"/>
        <w:ind w:firstLine="680"/>
        <w:jc w:val="both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</w:pPr>
    </w:p>
    <w:p w14:paraId="3123D48D" w14:textId="2B9DB966" w:rsidR="00F45D41" w:rsidRDefault="54310B4B" w:rsidP="2BA5AE88">
      <w:pPr>
        <w:spacing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Acredita-se que o consumo de carne tenha começado há 2,7 milhões de anos pelos seres humanos, especificamente pelos hominídeos com a ajuda de armas de caça (com ou sem fogo), e assim, ao decorrer da evolução humana, ocorreu a evolução da pecuária. A valorização e domesticação do gado surgiu com o início das civilizações e da urbanização no Egito depois de 4,4 mil anos na</w:t>
      </w:r>
      <w:r w:rsidR="4F26C5E2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região da Mesopotâmia. Já no Brasil, o costume de comer carne se iniciou com a chegada dos colonizadores portugueses, e com o passar do tempo esse consumo se intensificou. Aos poucos, o gado foi se familiarizando com a presença humana, e por consequência, a produção e as técnicas</w:t>
      </w:r>
      <w:r w:rsidR="3E49FE3F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como as do abatedouro e a alimentação do gado</w:t>
      </w:r>
      <w:r w:rsidR="40B56E95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foram sendo aprimoradas. Sabemos que com o passar dos anos a tecnologia foi e está se aperfeiçoando e por consequência os alimentos também são aprimorados, mas se a problemática não envolve a produção, onde ela se encaixa?</w:t>
      </w:r>
    </w:p>
    <w:p w14:paraId="218064FB" w14:textId="71A15ECA" w:rsidR="48EAE53E" w:rsidRDefault="48EAE53E" w:rsidP="2BA5AE88">
      <w:pPr>
        <w:spacing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O consumo de carne per capita anual está em ascensão, a média que era de 10 kg na década de 1960, subiu para 26 kg em 2000 e as estimativas são de que o consumo chegará a mais de 40 kg em 2030. De acordo com um estudo feito pela plataforma Cupom Valido com a Organização para a Cooperação e Desenvolvimento Econômico – OCDE, o Brasil é o 3° país a consumir mais carne no mundo, cerca de 34kg por pessoa. Aproximadamente, 30 milhões de brasileiros são vegetarianos (14% da população) e 7 milhões de pessoas são veganas no Brasil (3,2% da população), os outros 82,8% consomem algum tipo de carne, ou seja, uma boa parte da população consome carne. Por outro lado, uma parcela significativa de carnes e produtos cárneos se deteriora todos os anos. É relatado que aproximadamente 3,5 bilhões de quilos de aves e carne foram desperdiçados nos níveis mundial de consumo, varejo e serviço de alimentação, o que tem um impacto econômico e ambiental substancial, e parte significativa dessa perda é devido à deterioração microbiana.</w:t>
      </w:r>
    </w:p>
    <w:p w14:paraId="6BB61703" w14:textId="4C9A1182" w:rsidR="2BA5AE88" w:rsidRDefault="2BA5AE88" w:rsidP="2BA5AE88">
      <w:pPr>
        <w:spacing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39635E36" w14:textId="2080CB6F" w:rsidR="2BA5AE88" w:rsidRDefault="2BA5AE88">
      <w:r>
        <w:br w:type="page"/>
      </w:r>
    </w:p>
    <w:p w14:paraId="7A211540" w14:textId="64C65E0F" w:rsidR="00F45D41" w:rsidRDefault="54310B4B" w:rsidP="0409A195">
      <w:pPr>
        <w:spacing w:line="360" w:lineRule="auto"/>
        <w:ind w:firstLine="680"/>
        <w:jc w:val="both"/>
      </w:pPr>
      <w:r>
        <w:rPr>
          <w:noProof/>
        </w:rPr>
        <w:lastRenderedPageBreak/>
        <w:drawing>
          <wp:inline distT="0" distB="0" distL="0" distR="0" wp14:anchorId="50287EFF" wp14:editId="74A7D0B2">
            <wp:extent cx="2688222" cy="2331720"/>
            <wp:effectExtent l="0" t="0" r="0" b="0"/>
            <wp:docPr id="1007280379" name="Imagem 1007280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22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69F5D" wp14:editId="25C0111E">
            <wp:extent cx="2657550" cy="2331720"/>
            <wp:effectExtent l="0" t="0" r="0" b="0"/>
            <wp:docPr id="771255519" name="Imagem 77125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55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34FD" w14:textId="3F88D360" w:rsidR="2BA5AE88" w:rsidRDefault="2BA5AE88" w:rsidP="2BA5AE88">
      <w:pPr>
        <w:spacing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7C854A18" w14:textId="63811176" w:rsidR="3A020632" w:rsidRDefault="54310B4B" w:rsidP="2BA5AE88">
      <w:pPr>
        <w:spacing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Sendo um dos alimentos mais perecíveis, é necessário que a carne fresca passe por certos procedimentos imediatamente após o abate. Quando os animais abatidos vão para os fornecedores eles são desossados e mandados para os compradores, que normalmente são super e hipermercados, por meio de uma câmara frigorifica, o ideal é estocar carnes no freezer ou em câmaras de congelamento em uma temperatura de -18C° fazendo com que a qualidade seja mantida por cerca de 90 dias, caso o armazenamento seja feito na geladeira, ela deve estar entre 0°c e 8°c, podendo ser mantida por até 3 dias.</w:t>
      </w:r>
    </w:p>
    <w:p w14:paraId="5918A11E" w14:textId="323A0753" w:rsidR="54310B4B" w:rsidRDefault="54310B4B" w:rsidP="2BA5AE88">
      <w:pPr>
        <w:spacing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Durante a logística de armazenagem, que envolve as etapas de recebimento, armazenagem, separação e expedição, são necessários certos cuidados, principalmente com a temperatura do ambiente, como já foram ditos anteriormente. Caso o produto seja exposto a temperaturas entre de 5°C e 59°C os riscos de contaminação e perecimento aumentam, pois há uma série de micro-organismos (bactérias como </w:t>
      </w: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Staphylococcus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aureus, Bacillus </w:t>
      </w: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cereus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, Escherichia coli, S. </w:t>
      </w: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enterica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e S. </w:t>
      </w: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bongori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sendo as duas últimas causadoras da Salmonella) que se proliferam com maior facilidade nesses ambientes. Por conta disso, o método mais utilizado para a conservação da carne é o de refrigeração, pois além de evitar esses agentes biológicos, fornece uma maior qualidade por mais tempo</w:t>
      </w:r>
      <w:r w:rsidR="59E03581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.</w:t>
      </w:r>
    </w:p>
    <w:p w14:paraId="535BF466" w14:textId="63C4DACF" w:rsidR="2BA5AE88" w:rsidRDefault="2BA5AE88">
      <w:r>
        <w:br w:type="page"/>
      </w:r>
    </w:p>
    <w:p w14:paraId="2F46A103" w14:textId="6BAD125E" w:rsidR="00F45D41" w:rsidRDefault="54310B4B" w:rsidP="2BA5AE88">
      <w:pPr>
        <w:spacing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A2D869" wp14:editId="757414A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19425" cy="2371725"/>
            <wp:effectExtent l="0" t="0" r="0" b="0"/>
            <wp:wrapSquare wrapText="bothSides"/>
            <wp:docPr id="1569535318" name="Imagem 156953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De acordo com a </w:t>
      </w:r>
      <w:bookmarkStart w:id="0" w:name="_Int_YEofQKzl"/>
      <w:r w:rsidR="66E23D08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FAO</w:t>
      </w:r>
      <w:bookmarkEnd w:id="0"/>
      <w:r w:rsidR="66E23D08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(Food </w:t>
      </w:r>
      <w:proofErr w:type="spellStart"/>
      <w:r w:rsidR="66E23D08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and</w:t>
      </w:r>
      <w:proofErr w:type="spellEnd"/>
      <w:r w:rsidR="66E23D08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="66E23D08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Agriculture</w:t>
      </w:r>
      <w:proofErr w:type="spellEnd"/>
      <w:r w:rsidR="66E23D08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="66E23D08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Organization</w:t>
      </w:r>
      <w:proofErr w:type="spellEnd"/>
      <w:r w:rsidR="66E23D08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)</w:t>
      </w:r>
      <w:r w:rsidR="1B3B5050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- 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Organização para Alimentação e Agricultura das Nações Unidas, das 263 milhões de toneladas de carne produzidas globalmente, mais de 20% são perdidas ou desperdiçadas, e dessa porcentagem cerca de 12% desse prejuízo ocorre na distribuição. </w:t>
      </w:r>
    </w:p>
    <w:p w14:paraId="506EB7A0" w14:textId="65B5BDF2" w:rsidR="2BA5AE88" w:rsidRDefault="2BA5AE88" w:rsidP="2BA5AE88">
      <w:pPr>
        <w:spacing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0CA06AFD" w14:textId="2B6FE2B1" w:rsidR="00F45D41" w:rsidRDefault="54310B4B" w:rsidP="0409A195">
      <w:pPr>
        <w:spacing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Porções significativas de 3,5 bilhões de quilos de carne e produtos cárneos são estragadas todos os anos nos níveis de consumo, varejo e serviço de alimentação, o que tem um impacto econômico e ambiental substancial. Afirma-se que se 5% dessa perda de carne for preservada, poderia satisfazer as necessidades diárias de aproximadamente 320.000 pessoas de carne e aves.</w:t>
      </w:r>
    </w:p>
    <w:p w14:paraId="6E75346F" w14:textId="43F3E80B" w:rsidR="54310B4B" w:rsidRDefault="54310B4B" w:rsidP="2BA5AE88">
      <w:pPr>
        <w:tabs>
          <w:tab w:val="left" w:pos="2280"/>
        </w:tabs>
        <w:spacing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Após as informações disponibilizadas, é concluído que se torna essencial ter um rígido controle em todas as etapas de armazenagem, do abate até a prateleira onde a carne é direcionada ao consumidor final. É importante que haja o fortalecimento de novas tecnologias no ramo da logística voltadas para a cadeia de bovinos, para aumentar a sua vida útil e manter seu valor nutricional, além da necessidade de minimizar o atual desperdício. </w:t>
      </w:r>
    </w:p>
    <w:p w14:paraId="64709B6E" w14:textId="4065DF1C" w:rsidR="2BA5AE88" w:rsidRDefault="2BA5AE88" w:rsidP="2BA5AE88">
      <w:pPr>
        <w:tabs>
          <w:tab w:val="left" w:pos="2280"/>
        </w:tabs>
        <w:spacing w:line="360" w:lineRule="auto"/>
        <w:ind w:firstLine="680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5924B533" w14:textId="4EA56F74" w:rsidR="00F45D41" w:rsidRDefault="51221CA6" w:rsidP="0409A195">
      <w:pPr>
        <w:pStyle w:val="PargrafodaLista"/>
        <w:numPr>
          <w:ilvl w:val="0"/>
          <w:numId w:val="36"/>
        </w:num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2BA5AE88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Objetivos do Projeto:</w:t>
      </w:r>
    </w:p>
    <w:p w14:paraId="347F5BE1" w14:textId="4469171A" w:rsidR="2BA5AE88" w:rsidRDefault="2BA5AE88" w:rsidP="2BA5AE88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</w:p>
    <w:p w14:paraId="3F140C82" w14:textId="5AF5372D" w:rsidR="51221CA6" w:rsidRDefault="51221CA6" w:rsidP="2BA5AE88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Desenvolver um projeto que vise uma melhora no transporte e logística de armazenagem de carnes, por meio da utilização de sensores de luminosidade e temperatura. Visando uma melhora na qualidade e aspecto do produto e por fim aumentar suas vendas e reduzir do seu descarte.</w:t>
      </w:r>
    </w:p>
    <w:p w14:paraId="5037FF79" w14:textId="2A7826AA" w:rsidR="2BA5AE88" w:rsidRDefault="2BA5AE88">
      <w:r>
        <w:br w:type="page"/>
      </w:r>
    </w:p>
    <w:p w14:paraId="2B1D83F1" w14:textId="29329078" w:rsidR="51221CA6" w:rsidRDefault="51221CA6" w:rsidP="2BA5AE88">
      <w:pPr>
        <w:pStyle w:val="PargrafodaLista"/>
        <w:numPr>
          <w:ilvl w:val="0"/>
          <w:numId w:val="35"/>
        </w:numPr>
        <w:rPr>
          <w:rFonts w:ascii="Arial" w:eastAsia="Arial" w:hAnsi="Arial" w:cs="Arial"/>
          <w:i/>
          <w:iCs/>
          <w:color w:val="000000" w:themeColor="text1"/>
          <w:sz w:val="24"/>
          <w:szCs w:val="24"/>
          <w:u w:val="single"/>
          <w:lang w:val="pt-BR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lastRenderedPageBreak/>
        <w:t xml:space="preserve">Pesquisar e contextualizar toda a equipe sobre as influências da temperatura e luminosidade na conservação de carnes e os riscos duma má conservação. </w:t>
      </w:r>
      <w:r w:rsidRPr="2BA5AE88">
        <w:rPr>
          <w:rFonts w:ascii="Arial" w:eastAsia="Arial" w:hAnsi="Arial" w:cs="Arial"/>
          <w:i/>
          <w:iCs/>
          <w:color w:val="000000" w:themeColor="text1"/>
          <w:sz w:val="24"/>
          <w:szCs w:val="24"/>
          <w:u w:val="single"/>
          <w:lang w:val="pt-BR"/>
        </w:rPr>
        <w:t>(21/03/2023)</w:t>
      </w:r>
    </w:p>
    <w:p w14:paraId="4BBFA466" w14:textId="5001CDE9" w:rsidR="00F45D41" w:rsidRDefault="51221CA6" w:rsidP="0409A195">
      <w:pPr>
        <w:pStyle w:val="PargrafodaLista"/>
        <w:numPr>
          <w:ilvl w:val="0"/>
          <w:numId w:val="3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Juntar e analisar ideias do grupo diante a 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u w:val="single"/>
          <w:lang w:val="pt-BR"/>
        </w:rPr>
        <w:t>Calculadora Financeira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e começar a programá-la visando atingir todas as necessidades dos clientes e informações necessárias para mostrar sua perda ou lucro. </w:t>
      </w:r>
    </w:p>
    <w:p w14:paraId="7C172346" w14:textId="3DF1A60B" w:rsidR="51221CA6" w:rsidRDefault="51221CA6" w:rsidP="2BA5AE88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i/>
          <w:iCs/>
          <w:color w:val="000000" w:themeColor="text1"/>
          <w:sz w:val="24"/>
          <w:szCs w:val="24"/>
          <w:u w:val="single"/>
          <w:lang w:val="pt-BR"/>
        </w:rPr>
        <w:t>(22/03/2023)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</w:p>
    <w:p w14:paraId="3F8C31FC" w14:textId="0CB84D37" w:rsidR="00F45D41" w:rsidRDefault="51221CA6" w:rsidP="0409A195">
      <w:pPr>
        <w:pStyle w:val="PargrafodaLista"/>
        <w:numPr>
          <w:ilvl w:val="0"/>
          <w:numId w:val="3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Entrega e finalização da documentação, também iremos mandar para os professores </w:t>
      </w: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Petry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e Brandão para sua análise e aprovação.</w:t>
      </w:r>
    </w:p>
    <w:p w14:paraId="72AB1787" w14:textId="0C8B7D95" w:rsidR="00F45D41" w:rsidRDefault="51221CA6" w:rsidP="0409A195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i/>
          <w:iCs/>
          <w:color w:val="000000" w:themeColor="text1"/>
          <w:sz w:val="24"/>
          <w:szCs w:val="24"/>
          <w:u w:val="single"/>
          <w:lang w:val="pt-BR"/>
        </w:rPr>
        <w:t>(25/03/2023)</w:t>
      </w:r>
    </w:p>
    <w:p w14:paraId="646D49C0" w14:textId="15B5E4D3" w:rsidR="00F45D41" w:rsidRDefault="51221CA6" w:rsidP="0409A195">
      <w:pPr>
        <w:pStyle w:val="PargrafodaLista"/>
        <w:numPr>
          <w:ilvl w:val="0"/>
          <w:numId w:val="3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Implementação dos sensores no projeto, buscando entender o código do Arduino e sua montagem, ver melhores formas de implementá-lo e formatá-lo no banco de dados. </w:t>
      </w:r>
    </w:p>
    <w:p w14:paraId="449E52E8" w14:textId="2E1B319E" w:rsidR="00F45D41" w:rsidRDefault="51221CA6" w:rsidP="0409A195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i/>
          <w:iCs/>
          <w:color w:val="000000" w:themeColor="text1"/>
          <w:sz w:val="24"/>
          <w:szCs w:val="24"/>
          <w:u w:val="single"/>
          <w:lang w:val="pt-BR"/>
        </w:rPr>
        <w:t>(27/03/2023)</w:t>
      </w:r>
    </w:p>
    <w:p w14:paraId="6DEF70DD" w14:textId="3B3DAFF9" w:rsidR="00F45D41" w:rsidRDefault="51221CA6" w:rsidP="0409A195">
      <w:pPr>
        <w:pStyle w:val="PargrafodaLista"/>
        <w:numPr>
          <w:ilvl w:val="0"/>
          <w:numId w:val="3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Montagem das tabelas para armazenamento de informações dos sensores e clientes parceiros da nossa empresa, e começar os diagramas de visão e solução do projeto.</w:t>
      </w:r>
    </w:p>
    <w:p w14:paraId="34932584" w14:textId="35A7BC64" w:rsidR="00F45D41" w:rsidRDefault="51221CA6" w:rsidP="0409A195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i/>
          <w:iCs/>
          <w:color w:val="000000" w:themeColor="text1"/>
          <w:sz w:val="24"/>
          <w:szCs w:val="24"/>
          <w:u w:val="single"/>
          <w:lang w:val="pt-BR"/>
        </w:rPr>
        <w:t>(28/03/2023)</w:t>
      </w:r>
    </w:p>
    <w:p w14:paraId="06EC49A8" w14:textId="08392C0C" w:rsidR="00F45D41" w:rsidRDefault="51221CA6" w:rsidP="0409A195">
      <w:pPr>
        <w:pStyle w:val="PargrafodaLista"/>
        <w:numPr>
          <w:ilvl w:val="0"/>
          <w:numId w:val="3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Revisar e subir os processos técnicos feitos pela equipe como, 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u w:val="single"/>
          <w:lang w:val="pt-BR"/>
        </w:rPr>
        <w:t>Tabelas no MYSQL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, 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u w:val="single"/>
          <w:lang w:val="pt-BR"/>
        </w:rPr>
        <w:t>Calculadora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u w:val="single"/>
          <w:lang w:val="pt-BR"/>
        </w:rPr>
        <w:t>Financeira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e 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u w:val="single"/>
          <w:lang w:val="pt-BR"/>
        </w:rPr>
        <w:t>Código do Arduino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no 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u w:val="single"/>
          <w:lang w:val="pt-BR"/>
        </w:rPr>
        <w:t xml:space="preserve">Git Hub. 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</w:p>
    <w:p w14:paraId="53CD2822" w14:textId="16677359" w:rsidR="51221CA6" w:rsidRDefault="51221CA6" w:rsidP="2BA5AE88">
      <w:pPr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i/>
          <w:iCs/>
          <w:color w:val="000000" w:themeColor="text1"/>
          <w:sz w:val="24"/>
          <w:szCs w:val="24"/>
          <w:u w:val="single"/>
          <w:lang w:val="pt-BR"/>
        </w:rPr>
        <w:t>(31/03/2023)</w:t>
      </w:r>
    </w:p>
    <w:p w14:paraId="2C078E63" w14:textId="03D33807" w:rsidR="00F45D41" w:rsidRDefault="00F45D41" w:rsidP="0409A195">
      <w:pPr>
        <w:rPr>
          <w:rFonts w:ascii="Arial" w:eastAsia="Arial" w:hAnsi="Arial" w:cs="Arial"/>
          <w:sz w:val="24"/>
          <w:szCs w:val="24"/>
        </w:rPr>
      </w:pPr>
    </w:p>
    <w:p w14:paraId="693E49F5" w14:textId="00498246" w:rsidR="51221CA6" w:rsidRDefault="51221CA6" w:rsidP="0409A195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409A195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Justificativa</w:t>
      </w:r>
    </w:p>
    <w:p w14:paraId="445EFFDC" w14:textId="4947ACF5" w:rsidR="3A020632" w:rsidRDefault="51221CA6" w:rsidP="2BA5AE8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Diminuir em até 20% a perda de carne (20% = 52,6 Milhões de toneladas)</w:t>
      </w:r>
    </w:p>
    <w:p w14:paraId="0D731AFB" w14:textId="37ACBBEF" w:rsidR="2BA5AE88" w:rsidRDefault="2BA5AE88" w:rsidP="2BA5AE88">
      <w:pPr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1961BFBB" w14:textId="1FEBA5AD" w:rsidR="6464ECBC" w:rsidRDefault="6464ECBC" w:rsidP="0409A195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0409A195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Escopo</w:t>
      </w:r>
    </w:p>
    <w:p w14:paraId="528D6B22" w14:textId="0BA3DDC2" w:rsidR="0409A195" w:rsidRDefault="0409A195" w:rsidP="0409A195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197667" w14:textId="4A3310EF" w:rsidR="6464ECBC" w:rsidRDefault="6464ECBC" w:rsidP="0409A195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Nosso trabalho consiste na implementação de um sistema para monitoramento de temperatura e luminosidade do processo logístico do armazenamento de carnes. Com isso, nossos </w:t>
      </w:r>
      <w:proofErr w:type="spellStart"/>
      <w:r w:rsidR="03AA8EEA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Arduinos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têm a capacidade de coletar a temperatura e luminosidade dos locais indicados pelo cliente (seja durante o transporte das carnes quanto no armazenamento dos freezers).</w:t>
      </w:r>
    </w:p>
    <w:p w14:paraId="5C5D0CEB" w14:textId="578888EE" w:rsidR="2BA5AE88" w:rsidRDefault="2BA5AE88">
      <w:r>
        <w:br w:type="page"/>
      </w:r>
    </w:p>
    <w:p w14:paraId="6C3CB048" w14:textId="450DDF43" w:rsidR="2BA5AE88" w:rsidRDefault="2BA5AE88" w:rsidP="2BA5AE88">
      <w:pPr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</w:p>
    <w:p w14:paraId="34505B44" w14:textId="324EC100" w:rsidR="6464ECBC" w:rsidRDefault="6464ECBC" w:rsidP="2BA5AE8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Além da captura de informações, a empresa também oferece uma aplicação para desktop que, após realizar o cadastro com login e senha, terá acesso para a exibição das informações e visualização dos dashboards formados. </w:t>
      </w:r>
    </w:p>
    <w:p w14:paraId="3ADD8E10" w14:textId="6ACCF83F" w:rsidR="6464ECBC" w:rsidRDefault="6464ECBC" w:rsidP="2BA5AE8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Os sensores utilizados serão:</w:t>
      </w:r>
    </w:p>
    <w:p w14:paraId="754253BF" w14:textId="1678E42C" w:rsidR="6464ECBC" w:rsidRDefault="6464ECBC" w:rsidP="0409A195">
      <w:pPr>
        <w:pStyle w:val="PargrafodaLista"/>
        <w:numPr>
          <w:ilvl w:val="0"/>
          <w:numId w:val="2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LM35 – Utilizado no monitoramento de temperatura;</w:t>
      </w:r>
    </w:p>
    <w:p w14:paraId="748F5231" w14:textId="1B16A9AC" w:rsidR="6464ECBC" w:rsidRDefault="6464ECBC" w:rsidP="2BA5AE88">
      <w:pPr>
        <w:pStyle w:val="PargrafodaLista"/>
        <w:numPr>
          <w:ilvl w:val="0"/>
          <w:numId w:val="2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LDR – Utilizado no monitoramento de luminosidade;</w:t>
      </w:r>
    </w:p>
    <w:p w14:paraId="791791D8" w14:textId="1D67814E" w:rsidR="0409A195" w:rsidRDefault="0409A195" w:rsidP="0409A195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A759F" w14:textId="1725A1FC" w:rsidR="6464ECBC" w:rsidRDefault="6464ECBC" w:rsidP="0409A195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Após o abate, é necessário que a carne passe pelos processos de conservação e armazenamento de forma imediata, entre as temperaturas de 5°C e 59°C. Mais à frente, quando a carne está no freezer ou na câmara fria, o ideal é que esteja a -18°C. Nosso trabalho é garantir o monitoramento dentro de freezers e durante o transporte para indicar se está tudo de acordo com as necessidades do alimento.</w:t>
      </w:r>
    </w:p>
    <w:p w14:paraId="716307DA" w14:textId="032A620C" w:rsidR="0409A195" w:rsidRDefault="0409A195" w:rsidP="0409A195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EB720E" w14:textId="35559038" w:rsidR="6464ECBC" w:rsidRDefault="6464ECBC" w:rsidP="2BA5AE88"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O armazenamento dos dados fornecidos será feito em um banco de dados criado em MySQL, onde além de armazenar os dados sobre a temperatura e a luminosidade também será responsável por armazenar os dados de cadastro (login e senha) do usuário ou da empresa. Para que o serviço do banco de dados ocorra da melhor maneira possível, será necessário um servidor que fique ligado, no mínimo, durante todo o período de expediente do estabelecimento do cliente. </w:t>
      </w:r>
    </w:p>
    <w:p w14:paraId="4277E64D" w14:textId="451F667E" w:rsidR="0409A195" w:rsidRDefault="0409A195" w:rsidP="0409A195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09F61C" w14:textId="422B16C7" w:rsidR="6464ECBC" w:rsidRDefault="6464ECBC" w:rsidP="2BA5AE8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O site institucional mencionado anteriormente será desenvolvido nas linguagens HTML, CSS e </w:t>
      </w:r>
      <w:r w:rsidR="2EA1794A"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Javascript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pela nossa equipe. O site, suas informações e dashboards poderão ser acessados de qualquer dispositivo, desde que o cadastro seja realizado corretamente ao acessar a plataforma.</w:t>
      </w:r>
    </w:p>
    <w:p w14:paraId="06C70C97" w14:textId="4DD7C431" w:rsidR="3A020632" w:rsidRDefault="3A020632" w:rsidP="2BA5AE88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579828" w14:textId="5E910274" w:rsidR="6464ECBC" w:rsidRDefault="6464ECBC" w:rsidP="3A02063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3A020632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Fora do Escopo</w:t>
      </w:r>
    </w:p>
    <w:p w14:paraId="55966FFD" w14:textId="1A888823" w:rsidR="6464ECBC" w:rsidRDefault="6464ECBC" w:rsidP="0409A195">
      <w:pPr>
        <w:pStyle w:val="PargrafodaLista"/>
        <w:numPr>
          <w:ilvl w:val="0"/>
          <w:numId w:val="2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O serviço não pode ser aplicado para outros alimentos que devem ser refrigerados, congelados ou não (</w:t>
      </w: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Ex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: Sorvetes, alimentos pré-prontos, iogurtes ou polpas de frutas congeladas);</w:t>
      </w:r>
    </w:p>
    <w:p w14:paraId="35C2D553" w14:textId="1534A784" w:rsidR="6464ECBC" w:rsidRDefault="6464ECBC" w:rsidP="0409A195">
      <w:pPr>
        <w:pStyle w:val="PargrafodaLista"/>
        <w:numPr>
          <w:ilvl w:val="0"/>
          <w:numId w:val="2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Não deve ser implantado para outro tipo de carne que não seja bovina (como carnes de frango e peixes).</w:t>
      </w:r>
    </w:p>
    <w:p w14:paraId="0CEDD78F" w14:textId="51FFD3F6" w:rsidR="2BA5AE88" w:rsidRDefault="2BA5AE88">
      <w:r>
        <w:br w:type="page"/>
      </w:r>
    </w:p>
    <w:p w14:paraId="36B5FB88" w14:textId="7A1B886B" w:rsidR="6464ECBC" w:rsidRDefault="6464ECBC" w:rsidP="3A02063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3A020632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lastRenderedPageBreak/>
        <w:t>Restrições:</w:t>
      </w:r>
    </w:p>
    <w:p w14:paraId="6A5742EB" w14:textId="04363C0C" w:rsidR="6464ECBC" w:rsidRDefault="6464ECBC" w:rsidP="0409A195">
      <w:pPr>
        <w:pStyle w:val="PargrafodaLista"/>
        <w:numPr>
          <w:ilvl w:val="0"/>
          <w:numId w:val="2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 instalação dos sensores deve ser realizada por nossa equipe, tal qual os serviços de assistência caso haja a necessidade;</w:t>
      </w:r>
    </w:p>
    <w:p w14:paraId="47BA7074" w14:textId="6F18EC1D" w:rsidR="0409A195" w:rsidRDefault="6464ECBC" w:rsidP="2BA5AE88">
      <w:pPr>
        <w:pStyle w:val="PargrafodaLista"/>
        <w:numPr>
          <w:ilvl w:val="0"/>
          <w:numId w:val="25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 equipe não irá atender nenhum tipo de contato fora de horário comercial (a partir das 18:00 GMT -3);</w:t>
      </w:r>
    </w:p>
    <w:p w14:paraId="0F49C624" w14:textId="0626702A" w:rsidR="6464ECBC" w:rsidRDefault="6464ECBC" w:rsidP="3A02063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3A020632"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pt-BR"/>
        </w:rPr>
        <w:t>Premissas:</w:t>
      </w:r>
    </w:p>
    <w:p w14:paraId="3591040F" w14:textId="1AF0A68C" w:rsidR="6464ECBC" w:rsidRDefault="6464ECBC" w:rsidP="0409A195">
      <w:pPr>
        <w:pStyle w:val="PargrafodaLista"/>
        <w:numPr>
          <w:ilvl w:val="0"/>
          <w:numId w:val="2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O banco de dados poderá ser consultado a qualquer momento pelo cliente para que possa averiguar a situação de seus freezers;</w:t>
      </w:r>
    </w:p>
    <w:p w14:paraId="706AC2DA" w14:textId="575A872A" w:rsidR="6464ECBC" w:rsidRDefault="6464ECBC" w:rsidP="0409A195">
      <w:pPr>
        <w:pStyle w:val="PargrafodaLista"/>
        <w:numPr>
          <w:ilvl w:val="0"/>
          <w:numId w:val="2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O servidor deverá ficar online 100% do tempo;</w:t>
      </w:r>
    </w:p>
    <w:p w14:paraId="2D1A3756" w14:textId="5C02DDE3" w:rsidR="6464ECBC" w:rsidRDefault="6464ECBC" w:rsidP="0409A195">
      <w:pPr>
        <w:pStyle w:val="PargrafodaLista"/>
        <w:numPr>
          <w:ilvl w:val="0"/>
          <w:numId w:val="2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 empresa não se responsabiliza por danos causados por mau uso;</w:t>
      </w:r>
    </w:p>
    <w:p w14:paraId="06D2EB89" w14:textId="5DCE3AC4" w:rsidR="6464ECBC" w:rsidRDefault="6464ECBC" w:rsidP="0409A195">
      <w:pPr>
        <w:pStyle w:val="PargrafodaLista"/>
        <w:numPr>
          <w:ilvl w:val="0"/>
          <w:numId w:val="2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O cliente disponibilizará toda a equipe necessária para que o treinamento seja realizado;</w:t>
      </w:r>
    </w:p>
    <w:p w14:paraId="03F6E3E1" w14:textId="033AE359" w:rsidR="6464ECBC" w:rsidRDefault="6464ECBC" w:rsidP="0409A195">
      <w:pPr>
        <w:pStyle w:val="PargrafodaLista"/>
        <w:numPr>
          <w:ilvl w:val="0"/>
          <w:numId w:val="2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Em caso de problemas, nenhum tipo de reparo deve ser feito sem contatar a empresa;</w:t>
      </w:r>
    </w:p>
    <w:p w14:paraId="31B5B794" w14:textId="2B019BF3" w:rsidR="6464ECBC" w:rsidRDefault="6464ECBC" w:rsidP="0409A195">
      <w:pPr>
        <w:pStyle w:val="PargrafodaLista"/>
        <w:numPr>
          <w:ilvl w:val="0"/>
          <w:numId w:val="2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A manutenção do banco de dados deve ser mantida por nossa equipe;</w:t>
      </w:r>
    </w:p>
    <w:p w14:paraId="04B060BC" w14:textId="50427A68" w:rsidR="0409A195" w:rsidRDefault="6464ECBC" w:rsidP="2BA5AE88">
      <w:pPr>
        <w:pStyle w:val="PargrafodaLista"/>
        <w:numPr>
          <w:ilvl w:val="0"/>
          <w:numId w:val="2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A interpretação e tomada de decisões a partir dos dados fica a critério do cliente. </w:t>
      </w:r>
    </w:p>
    <w:p w14:paraId="4F170E34" w14:textId="6811DB21" w:rsidR="3A020632" w:rsidRDefault="3A020632" w:rsidP="2BA5AE88"/>
    <w:p w14:paraId="03DEE97A" w14:textId="363FA270" w:rsidR="0B567D63" w:rsidRDefault="0B567D63" w:rsidP="3A02063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 w:rsidRPr="3A0206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Lista de </w:t>
      </w:r>
      <w:proofErr w:type="spellStart"/>
      <w:r w:rsidRPr="3A0206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requisitos</w:t>
      </w:r>
      <w:proofErr w:type="spellEnd"/>
      <w:r w:rsidRPr="3A0206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:</w:t>
      </w:r>
    </w:p>
    <w:p w14:paraId="3BE4A7A1" w14:textId="318E83DC" w:rsidR="0B567D63" w:rsidRDefault="0B567D63" w:rsidP="2BA5AE88">
      <w:pPr>
        <w:pStyle w:val="PargrafodaLista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 xml:space="preserve">Site </w:t>
      </w:r>
      <w:proofErr w:type="spellStart"/>
      <w:r w:rsidR="1579D001" w:rsidRPr="2BA5AE88">
        <w:rPr>
          <w:rFonts w:ascii="Arial" w:eastAsia="Arial" w:hAnsi="Arial" w:cs="Arial"/>
          <w:color w:val="000000" w:themeColor="text1"/>
          <w:sz w:val="24"/>
          <w:szCs w:val="24"/>
        </w:rPr>
        <w:t>institucional</w:t>
      </w:r>
      <w:proofErr w:type="spellEnd"/>
    </w:p>
    <w:p w14:paraId="3D28380C" w14:textId="337BFDE7" w:rsidR="0B567D63" w:rsidRDefault="0B567D63" w:rsidP="0409A195">
      <w:pPr>
        <w:pStyle w:val="PargrafodaLista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Equipe de marketing </w:t>
      </w:r>
    </w:p>
    <w:p w14:paraId="6F77E79C" w14:textId="0FF2831F" w:rsidR="0B567D63" w:rsidRDefault="0B567D63" w:rsidP="0409A195">
      <w:pPr>
        <w:pStyle w:val="PargrafodaLista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Atualização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informações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tempo real  </w:t>
      </w:r>
    </w:p>
    <w:p w14:paraId="3245C6B6" w14:textId="452D8EE2" w:rsidR="0B567D63" w:rsidRDefault="0B567D63" w:rsidP="0409A195">
      <w:pPr>
        <w:pStyle w:val="PargrafodaLista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Equipe </w:t>
      </w: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juridica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3F333F6" w14:textId="2094A33C" w:rsidR="0B567D63" w:rsidRDefault="0B567D63" w:rsidP="0409A195">
      <w:pPr>
        <w:pStyle w:val="PargrafodaLista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Produzir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fornecido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28363E9" w14:textId="265A859F" w:rsidR="0B567D63" w:rsidRDefault="0B567D63" w:rsidP="0409A195">
      <w:pPr>
        <w:pStyle w:val="PargrafodaLista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Manutenção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gram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sensor</w:t>
      </w:r>
      <w:proofErr w:type="gram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F37FEC1" w14:textId="6DF9C72A" w:rsidR="0B567D63" w:rsidRDefault="0B567D63" w:rsidP="2BA5AE88">
      <w:pPr>
        <w:pStyle w:val="PargrafodaLista"/>
        <w:numPr>
          <w:ilvl w:val="0"/>
          <w:numId w:val="16"/>
        </w:numPr>
      </w:pP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Armazenar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 xml:space="preserve"> dados </w:t>
      </w: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recebidos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1857703" w14:textId="7AF68DB8" w:rsidR="0B567D63" w:rsidRDefault="7F9E261C" w:rsidP="3A020632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proofErr w:type="spellStart"/>
      <w:r w:rsidRPr="3A0206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Requisitos</w:t>
      </w:r>
      <w:proofErr w:type="spellEnd"/>
      <w:r w:rsidR="0B567D63" w:rsidRPr="3A0206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do </w:t>
      </w:r>
      <w:proofErr w:type="gramStart"/>
      <w:r w:rsidR="0B567D63" w:rsidRPr="3A0206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site</w:t>
      </w:r>
      <w:proofErr w:type="gramEnd"/>
    </w:p>
    <w:p w14:paraId="5FDD8739" w14:textId="521994B1" w:rsidR="0B567D63" w:rsidRDefault="0B567D63" w:rsidP="0409A195">
      <w:pPr>
        <w:pStyle w:val="PargrafodaLista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Tela de login</w:t>
      </w:r>
    </w:p>
    <w:p w14:paraId="6641F071" w14:textId="53178CBC" w:rsidR="0B567D63" w:rsidRDefault="0B567D63" w:rsidP="0409A195">
      <w:pPr>
        <w:pStyle w:val="PargrafodaLista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Tela </w:t>
      </w: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inicial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com o </w:t>
      </w: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objetivo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proofErr w:type="gram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projeto</w:t>
      </w:r>
      <w:proofErr w:type="spellEnd"/>
      <w:proofErr w:type="gramEnd"/>
    </w:p>
    <w:p w14:paraId="65355385" w14:textId="7E739F8C" w:rsidR="0B567D63" w:rsidRDefault="0B567D63" w:rsidP="0409A195">
      <w:pPr>
        <w:pStyle w:val="PargrafodaLista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Barra lateral:</w:t>
      </w:r>
    </w:p>
    <w:p w14:paraId="67D97E42" w14:textId="36A24A0A" w:rsidR="0B567D63" w:rsidRDefault="0B567D63" w:rsidP="2BA5AE88">
      <w:pPr>
        <w:pStyle w:val="PargrafodaLista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Botão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 xml:space="preserve"> “</w:t>
      </w:r>
      <w:proofErr w:type="spellStart"/>
      <w:r w:rsidR="6EE9DE57" w:rsidRPr="2BA5AE88">
        <w:rPr>
          <w:rFonts w:ascii="Arial" w:eastAsia="Arial" w:hAnsi="Arial" w:cs="Arial"/>
          <w:color w:val="000000" w:themeColor="text1"/>
          <w:sz w:val="24"/>
          <w:szCs w:val="24"/>
        </w:rPr>
        <w:t>Q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uem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somos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”</w:t>
      </w:r>
    </w:p>
    <w:p w14:paraId="4B58E8DB" w14:textId="66B3F769" w:rsidR="0B567D63" w:rsidRDefault="0B567D63" w:rsidP="2BA5AE88">
      <w:pPr>
        <w:pStyle w:val="PargrafodaLista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Botão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 xml:space="preserve"> “</w:t>
      </w:r>
      <w:r w:rsidR="39440164" w:rsidRPr="2BA5AE88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fazemos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”</w:t>
      </w:r>
    </w:p>
    <w:p w14:paraId="520925C2" w14:textId="446B9CFB" w:rsidR="0B567D63" w:rsidRDefault="0B567D63" w:rsidP="0409A195">
      <w:pPr>
        <w:pStyle w:val="PargrafodaLista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Botão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“</w:t>
      </w: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Valores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”</w:t>
      </w:r>
    </w:p>
    <w:p w14:paraId="4FC82BC0" w14:textId="254C46D1" w:rsidR="0B567D63" w:rsidRDefault="0B567D63" w:rsidP="2BA5AE88">
      <w:pPr>
        <w:pStyle w:val="PargrafodaLista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Botão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 xml:space="preserve"> “Entre </w:t>
      </w: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contato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”</w:t>
      </w:r>
    </w:p>
    <w:p w14:paraId="213E3C5C" w14:textId="519CE125" w:rsidR="0B567D63" w:rsidRDefault="0B567D63" w:rsidP="0409A195">
      <w:pPr>
        <w:pStyle w:val="PargrafodaLista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Tela com a </w:t>
      </w:r>
      <w:proofErr w:type="spellStart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>nossa</w:t>
      </w:r>
      <w:proofErr w:type="spellEnd"/>
      <w:r w:rsidRPr="0409A195">
        <w:rPr>
          <w:rFonts w:ascii="Arial" w:eastAsia="Arial" w:hAnsi="Arial" w:cs="Arial"/>
          <w:color w:val="000000" w:themeColor="text1"/>
          <w:sz w:val="24"/>
          <w:szCs w:val="24"/>
        </w:rPr>
        <w:t xml:space="preserve"> equipe</w:t>
      </w:r>
    </w:p>
    <w:p w14:paraId="51A5C8AB" w14:textId="6C785FB2" w:rsidR="0409A195" w:rsidRDefault="0B567D63" w:rsidP="2BA5AE88">
      <w:pPr>
        <w:pStyle w:val="PargrafodaLista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Botão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 xml:space="preserve"> “</w:t>
      </w:r>
      <w:proofErr w:type="spellStart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Simulador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42F48A30" w:rsidRPr="2BA5AE88">
        <w:rPr>
          <w:rFonts w:ascii="Arial" w:eastAsia="Arial" w:hAnsi="Arial" w:cs="Arial"/>
          <w:color w:val="000000" w:themeColor="text1"/>
          <w:sz w:val="24"/>
          <w:szCs w:val="24"/>
        </w:rPr>
        <w:t>Fi</w:t>
      </w:r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nanceiro</w:t>
      </w:r>
      <w:proofErr w:type="spellEnd"/>
      <w:r w:rsidRPr="2BA5AE88">
        <w:rPr>
          <w:rFonts w:ascii="Arial" w:eastAsia="Arial" w:hAnsi="Arial" w:cs="Arial"/>
          <w:color w:val="000000" w:themeColor="text1"/>
          <w:sz w:val="24"/>
          <w:szCs w:val="24"/>
        </w:rPr>
        <w:t>”</w:t>
      </w:r>
    </w:p>
    <w:sectPr w:rsidR="0409A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vGgvVWSovkkTK" int2:id="pNO3qkIJ">
      <int2:state int2:value="Rejected" int2:type="AugLoop_Text_Critique"/>
    </int2:textHash>
    <int2:textHash int2:hashCode="4laDUwd/tTdpv1" int2:id="Oqq1bC6L">
      <int2:state int2:value="Rejected" int2:type="AugLoop_Text_Critique"/>
    </int2:textHash>
    <int2:textHash int2:hashCode="fB59d1DbUC2ToG" int2:id="fBaawNpO">
      <int2:state int2:value="Rejected" int2:type="AugLoop_Text_Critique"/>
    </int2:textHash>
    <int2:textHash int2:hashCode="0y0KNzaKrU1oYQ" int2:id="wvevIGyl">
      <int2:state int2:value="Rejected" int2:type="AugLoop_Text_Critique"/>
    </int2:textHash>
    <int2:textHash int2:hashCode="BQOx9nlJ2DsGG/" int2:id="aVtQd4eA">
      <int2:state int2:value="Rejected" int2:type="AugLoop_Text_Critique"/>
    </int2:textHash>
    <int2:textHash int2:hashCode="wJFfeyHT9d66tJ" int2:id="Bvb3loAm">
      <int2:state int2:value="Rejected" int2:type="AugLoop_Text_Critique"/>
    </int2:textHash>
    <int2:textHash int2:hashCode="zMG0LdHx7hpq6P" int2:id="3ADfGlyZ">
      <int2:state int2:value="Rejected" int2:type="AugLoop_Text_Critique"/>
    </int2:textHash>
    <int2:textHash int2:hashCode="SSfNzda33PPGoz" int2:id="QAaq0ckF">
      <int2:state int2:value="Rejected" int2:type="AugLoop_Text_Critique"/>
    </int2:textHash>
    <int2:textHash int2:hashCode="vKwZR2qJrPHuqp" int2:id="FeMraP0i">
      <int2:state int2:value="Rejected" int2:type="AugLoop_Text_Critique"/>
    </int2:textHash>
    <int2:textHash int2:hashCode="zMG0LdHx7hpq6P" int2:id="QCTZgE4i">
      <int2:state int2:value="Rejected" int2:type="AugLoop_Text_Critique"/>
    </int2:textHash>
    <int2:textHash int2:hashCode="vKwZR2qJrPHuqp" int2:id="XIpkTbA0">
      <int2:state int2:value="Rejected" int2:type="AugLoop_Text_Critique"/>
    </int2:textHash>
    <int2:textHash int2:hashCode="SSfNzda33PPGoz" int2:id="XjtCEWoS">
      <int2:state int2:value="Rejected" int2:type="AugLoop_Text_Critique"/>
    </int2:textHash>
    <int2:textHash int2:hashCode="f/a2PNrObuQL6e" int2:id="BZgwRpLX">
      <int2:state int2:value="Rejected" int2:type="AugLoop_Text_Critique"/>
    </int2:textHash>
    <int2:textHash int2:hashCode="YV2Mz78jNdSzJK" int2:id="xMap3Dxk">
      <int2:state int2:value="Rejected" int2:type="AugLoop_Text_Critique"/>
    </int2:textHash>
    <int2:textHash int2:hashCode="eUomE9herDwVKS" int2:id="h6mj4iAb">
      <int2:state int2:value="Rejected" int2:type="AugLoop_Text_Critique"/>
    </int2:textHash>
    <int2:textHash int2:hashCode="aW+E/sHaW9BrE9" int2:id="XNCuxxWq">
      <int2:state int2:value="Rejected" int2:type="AugLoop_Text_Critique"/>
    </int2:textHash>
    <int2:textHash int2:hashCode="aW+E/sHaW9BrE9" int2:id="qSwj4tQJ">
      <int2:state int2:value="Rejected" int2:type="AugLoop_Text_Critique"/>
    </int2:textHash>
    <int2:textHash int2:hashCode="rJYAs4UJ9ePNXU" int2:id="J2r9RqSL">
      <int2:state int2:value="Rejected" int2:type="AugLoop_Text_Critique"/>
    </int2:textHash>
    <int2:textHash int2:hashCode="TQqJQVJq2k/pzU" int2:id="1eRlVpNC">
      <int2:state int2:value="Rejected" int2:type="AugLoop_Text_Critique"/>
    </int2:textHash>
    <int2:textHash int2:hashCode="xiPSunRq3q+Ee5" int2:id="QLXVlHn5">
      <int2:state int2:value="Rejected" int2:type="AugLoop_Text_Critique"/>
    </int2:textHash>
    <int2:textHash int2:hashCode="wZ6Nqbds07eumW" int2:id="IkImn9o1">
      <int2:state int2:value="Rejected" int2:type="AugLoop_Text_Critique"/>
    </int2:textHash>
    <int2:textHash int2:hashCode="Df6IhgrdQ4YNwX" int2:id="W0ZFHZRW">
      <int2:state int2:value="Rejected" int2:type="AugLoop_Text_Critique"/>
    </int2:textHash>
    <int2:textHash int2:hashCode="z1+fCj6eenACKw" int2:id="lISkBKUp">
      <int2:state int2:value="Rejected" int2:type="AugLoop_Text_Critique"/>
    </int2:textHash>
    <int2:textHash int2:hashCode="+pN3dizlouZIWL" int2:id="6ac8mqoz">
      <int2:state int2:value="Rejected" int2:type="AugLoop_Text_Critique"/>
    </int2:textHash>
    <int2:textHash int2:hashCode="z/pQoyyxOiQNcF" int2:id="KtbjfiYd">
      <int2:state int2:value="Rejected" int2:type="AugLoop_Text_Critique"/>
    </int2:textHash>
    <int2:textHash int2:hashCode="iAxulu3aZY05MJ" int2:id="5JkwcF2N">
      <int2:state int2:value="Rejected" int2:type="AugLoop_Text_Critique"/>
    </int2:textHash>
    <int2:textHash int2:hashCode="fLBgJ+h+fYSNhX" int2:id="p7LpGNnw">
      <int2:state int2:value="Rejected" int2:type="AugLoop_Text_Critique"/>
    </int2:textHash>
    <int2:textHash int2:hashCode="lshC6dqP0uPXaJ" int2:id="NJz9ps5l">
      <int2:state int2:value="Rejected" int2:type="AugLoop_Text_Critique"/>
    </int2:textHash>
    <int2:textHash int2:hashCode="fqxuza8Y/lrbFv" int2:id="i0PulDgs">
      <int2:state int2:value="Rejected" int2:type="AugLoop_Text_Critique"/>
    </int2:textHash>
    <int2:textHash int2:hashCode="k0cGYvYlpWzUq2" int2:id="6z240pox">
      <int2:state int2:value="Rejected" int2:type="AugLoop_Text_Critique"/>
    </int2:textHash>
    <int2:textHash int2:hashCode="AM7uWxwBKJn/oS" int2:id="l6YXKz6s">
      <int2:state int2:value="Rejected" int2:type="AugLoop_Text_Critique"/>
    </int2:textHash>
    <int2:textHash int2:hashCode="BfdatC872xohIh" int2:id="Yz1KhXdD">
      <int2:state int2:value="Rejected" int2:type="AugLoop_Text_Critique"/>
    </int2:textHash>
    <int2:textHash int2:hashCode="HgxJJI29G6gbt5" int2:id="ZttwYI7B">
      <int2:state int2:value="Rejected" int2:type="AugLoop_Text_Critique"/>
    </int2:textHash>
    <int2:textHash int2:hashCode="s9vZpvT41vqt3t" int2:id="YFXDZ6Zz">
      <int2:state int2:value="Rejected" int2:type="AugLoop_Text_Critique"/>
    </int2:textHash>
    <int2:textHash int2:hashCode="uBkUUyVdlutckn" int2:id="0N7ZLIPZ">
      <int2:state int2:value="Rejected" int2:type="AugLoop_Text_Critique"/>
    </int2:textHash>
    <int2:textHash int2:hashCode="pa1rw2IUPJ3h2K" int2:id="XQFrRYyY">
      <int2:state int2:value="Rejected" int2:type="AugLoop_Text_Critique"/>
    </int2:textHash>
    <int2:textHash int2:hashCode="4GYTP9ul5Qd+4D" int2:id="sJXMOs5A">
      <int2:state int2:value="Rejected" int2:type="AugLoop_Text_Critique"/>
    </int2:textHash>
    <int2:textHash int2:hashCode="jJhv8H/NLecUlX" int2:id="N8iMDbVY">
      <int2:state int2:value="Rejected" int2:type="AugLoop_Text_Critique"/>
    </int2:textHash>
    <int2:textHash int2:hashCode="mwubfJgb4YUW57" int2:id="DjTgP1gs">
      <int2:state int2:value="Rejected" int2:type="AugLoop_Text_Critique"/>
    </int2:textHash>
    <int2:bookmark int2:bookmarkName="_Int_YEofQKzl" int2:invalidationBookmarkName="" int2:hashCode="KQl/DbPjS4HA04" int2:id="GW4HUxPB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D121"/>
    <w:multiLevelType w:val="hybridMultilevel"/>
    <w:tmpl w:val="F91081A6"/>
    <w:lvl w:ilvl="0" w:tplc="24EA6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A0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A0A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08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C7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C5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06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3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4B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2471"/>
    <w:multiLevelType w:val="hybridMultilevel"/>
    <w:tmpl w:val="1CAEAB36"/>
    <w:lvl w:ilvl="0" w:tplc="CF22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81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26C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22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84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C3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84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BC9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82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2CCE"/>
    <w:multiLevelType w:val="hybridMultilevel"/>
    <w:tmpl w:val="E49A8590"/>
    <w:lvl w:ilvl="0" w:tplc="644E7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4A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E0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8E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66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68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29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4C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7AC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21DC9"/>
    <w:multiLevelType w:val="hybridMultilevel"/>
    <w:tmpl w:val="22E28186"/>
    <w:lvl w:ilvl="0" w:tplc="61882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6F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E5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06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47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4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D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25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E0B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6FDCB"/>
    <w:multiLevelType w:val="hybridMultilevel"/>
    <w:tmpl w:val="43766D2C"/>
    <w:lvl w:ilvl="0" w:tplc="D10072A2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0E42B4A">
      <w:start w:val="1"/>
      <w:numFmt w:val="lowerLetter"/>
      <w:lvlText w:val="%2."/>
      <w:lvlJc w:val="left"/>
      <w:pPr>
        <w:ind w:left="1440" w:hanging="360"/>
      </w:pPr>
    </w:lvl>
    <w:lvl w:ilvl="2" w:tplc="200CD9B2">
      <w:start w:val="1"/>
      <w:numFmt w:val="lowerRoman"/>
      <w:lvlText w:val="%3."/>
      <w:lvlJc w:val="right"/>
      <w:pPr>
        <w:ind w:left="2160" w:hanging="180"/>
      </w:pPr>
    </w:lvl>
    <w:lvl w:ilvl="3" w:tplc="0B32CC20">
      <w:start w:val="1"/>
      <w:numFmt w:val="decimal"/>
      <w:lvlText w:val="%4."/>
      <w:lvlJc w:val="left"/>
      <w:pPr>
        <w:ind w:left="2880" w:hanging="360"/>
      </w:pPr>
    </w:lvl>
    <w:lvl w:ilvl="4" w:tplc="9C4C7774">
      <w:start w:val="1"/>
      <w:numFmt w:val="lowerLetter"/>
      <w:lvlText w:val="%5."/>
      <w:lvlJc w:val="left"/>
      <w:pPr>
        <w:ind w:left="3600" w:hanging="360"/>
      </w:pPr>
    </w:lvl>
    <w:lvl w:ilvl="5" w:tplc="3492358A">
      <w:start w:val="1"/>
      <w:numFmt w:val="lowerRoman"/>
      <w:lvlText w:val="%6."/>
      <w:lvlJc w:val="right"/>
      <w:pPr>
        <w:ind w:left="4320" w:hanging="180"/>
      </w:pPr>
    </w:lvl>
    <w:lvl w:ilvl="6" w:tplc="36747C16">
      <w:start w:val="1"/>
      <w:numFmt w:val="decimal"/>
      <w:lvlText w:val="%7."/>
      <w:lvlJc w:val="left"/>
      <w:pPr>
        <w:ind w:left="5040" w:hanging="360"/>
      </w:pPr>
    </w:lvl>
    <w:lvl w:ilvl="7" w:tplc="E0665AE8">
      <w:start w:val="1"/>
      <w:numFmt w:val="lowerLetter"/>
      <w:lvlText w:val="%8."/>
      <w:lvlJc w:val="left"/>
      <w:pPr>
        <w:ind w:left="5760" w:hanging="360"/>
      </w:pPr>
    </w:lvl>
    <w:lvl w:ilvl="8" w:tplc="13700E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7A54"/>
    <w:multiLevelType w:val="hybridMultilevel"/>
    <w:tmpl w:val="4532F880"/>
    <w:lvl w:ilvl="0" w:tplc="EA265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D82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28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A4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E3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6A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23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8B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DEB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0FD7"/>
    <w:multiLevelType w:val="hybridMultilevel"/>
    <w:tmpl w:val="3D2C4124"/>
    <w:lvl w:ilvl="0" w:tplc="6D6A1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01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AB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05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26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2A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8F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03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F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199C9"/>
    <w:multiLevelType w:val="hybridMultilevel"/>
    <w:tmpl w:val="A37A0F08"/>
    <w:lvl w:ilvl="0" w:tplc="17208C0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6DE4EA6">
      <w:start w:val="1"/>
      <w:numFmt w:val="lowerLetter"/>
      <w:lvlText w:val="%2."/>
      <w:lvlJc w:val="left"/>
      <w:pPr>
        <w:ind w:left="1440" w:hanging="360"/>
      </w:pPr>
    </w:lvl>
    <w:lvl w:ilvl="2" w:tplc="98A218A4">
      <w:start w:val="1"/>
      <w:numFmt w:val="lowerRoman"/>
      <w:lvlText w:val="%3."/>
      <w:lvlJc w:val="right"/>
      <w:pPr>
        <w:ind w:left="2160" w:hanging="180"/>
      </w:pPr>
    </w:lvl>
    <w:lvl w:ilvl="3" w:tplc="8C181864">
      <w:start w:val="1"/>
      <w:numFmt w:val="decimal"/>
      <w:lvlText w:val="%4."/>
      <w:lvlJc w:val="left"/>
      <w:pPr>
        <w:ind w:left="2880" w:hanging="360"/>
      </w:pPr>
    </w:lvl>
    <w:lvl w:ilvl="4" w:tplc="2598A3D4">
      <w:start w:val="1"/>
      <w:numFmt w:val="lowerLetter"/>
      <w:lvlText w:val="%5."/>
      <w:lvlJc w:val="left"/>
      <w:pPr>
        <w:ind w:left="3600" w:hanging="360"/>
      </w:pPr>
    </w:lvl>
    <w:lvl w:ilvl="5" w:tplc="AAAE495C">
      <w:start w:val="1"/>
      <w:numFmt w:val="lowerRoman"/>
      <w:lvlText w:val="%6."/>
      <w:lvlJc w:val="right"/>
      <w:pPr>
        <w:ind w:left="4320" w:hanging="180"/>
      </w:pPr>
    </w:lvl>
    <w:lvl w:ilvl="6" w:tplc="AD5C18EA">
      <w:start w:val="1"/>
      <w:numFmt w:val="decimal"/>
      <w:lvlText w:val="%7."/>
      <w:lvlJc w:val="left"/>
      <w:pPr>
        <w:ind w:left="5040" w:hanging="360"/>
      </w:pPr>
    </w:lvl>
    <w:lvl w:ilvl="7" w:tplc="4CBAFB92">
      <w:start w:val="1"/>
      <w:numFmt w:val="lowerLetter"/>
      <w:lvlText w:val="%8."/>
      <w:lvlJc w:val="left"/>
      <w:pPr>
        <w:ind w:left="5760" w:hanging="360"/>
      </w:pPr>
    </w:lvl>
    <w:lvl w:ilvl="8" w:tplc="BDF61A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F558C"/>
    <w:multiLevelType w:val="hybridMultilevel"/>
    <w:tmpl w:val="7A64D56C"/>
    <w:lvl w:ilvl="0" w:tplc="0AC2F866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022F750">
      <w:start w:val="1"/>
      <w:numFmt w:val="lowerLetter"/>
      <w:lvlText w:val="%2."/>
      <w:lvlJc w:val="left"/>
      <w:pPr>
        <w:ind w:left="1440" w:hanging="360"/>
      </w:pPr>
    </w:lvl>
    <w:lvl w:ilvl="2" w:tplc="5A340268">
      <w:start w:val="1"/>
      <w:numFmt w:val="lowerRoman"/>
      <w:lvlText w:val="%3."/>
      <w:lvlJc w:val="right"/>
      <w:pPr>
        <w:ind w:left="2160" w:hanging="180"/>
      </w:pPr>
    </w:lvl>
    <w:lvl w:ilvl="3" w:tplc="AF1C439E">
      <w:start w:val="1"/>
      <w:numFmt w:val="decimal"/>
      <w:lvlText w:val="%4."/>
      <w:lvlJc w:val="left"/>
      <w:pPr>
        <w:ind w:left="2880" w:hanging="360"/>
      </w:pPr>
    </w:lvl>
    <w:lvl w:ilvl="4" w:tplc="6366B14C">
      <w:start w:val="1"/>
      <w:numFmt w:val="lowerLetter"/>
      <w:lvlText w:val="%5."/>
      <w:lvlJc w:val="left"/>
      <w:pPr>
        <w:ind w:left="3600" w:hanging="360"/>
      </w:pPr>
    </w:lvl>
    <w:lvl w:ilvl="5" w:tplc="2F5A17D2">
      <w:start w:val="1"/>
      <w:numFmt w:val="lowerRoman"/>
      <w:lvlText w:val="%6."/>
      <w:lvlJc w:val="right"/>
      <w:pPr>
        <w:ind w:left="4320" w:hanging="180"/>
      </w:pPr>
    </w:lvl>
    <w:lvl w:ilvl="6" w:tplc="2CEEECF0">
      <w:start w:val="1"/>
      <w:numFmt w:val="decimal"/>
      <w:lvlText w:val="%7."/>
      <w:lvlJc w:val="left"/>
      <w:pPr>
        <w:ind w:left="5040" w:hanging="360"/>
      </w:pPr>
    </w:lvl>
    <w:lvl w:ilvl="7" w:tplc="57E43A58">
      <w:start w:val="1"/>
      <w:numFmt w:val="lowerLetter"/>
      <w:lvlText w:val="%8."/>
      <w:lvlJc w:val="left"/>
      <w:pPr>
        <w:ind w:left="5760" w:hanging="360"/>
      </w:pPr>
    </w:lvl>
    <w:lvl w:ilvl="8" w:tplc="B4EEA5C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FA4FC"/>
    <w:multiLevelType w:val="hybridMultilevel"/>
    <w:tmpl w:val="FC7017C0"/>
    <w:lvl w:ilvl="0" w:tplc="60AC2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AB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E3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C1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4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660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147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6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21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67BED"/>
    <w:multiLevelType w:val="hybridMultilevel"/>
    <w:tmpl w:val="5212E8D2"/>
    <w:lvl w:ilvl="0" w:tplc="760E8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8A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A8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22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EA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A2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0B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46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C8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F2044"/>
    <w:multiLevelType w:val="multilevel"/>
    <w:tmpl w:val="7C6EF0E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A612B"/>
    <w:multiLevelType w:val="hybridMultilevel"/>
    <w:tmpl w:val="783029E8"/>
    <w:lvl w:ilvl="0" w:tplc="FC7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865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664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8B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46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A7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AE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AF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1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4C141"/>
    <w:multiLevelType w:val="hybridMultilevel"/>
    <w:tmpl w:val="E51ACB6E"/>
    <w:lvl w:ilvl="0" w:tplc="D0CCB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0F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5E9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C1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42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6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E2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CA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61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84BB5"/>
    <w:multiLevelType w:val="hybridMultilevel"/>
    <w:tmpl w:val="239EB23A"/>
    <w:lvl w:ilvl="0" w:tplc="FAC89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6E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CC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AF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E2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C9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25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C2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761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79395"/>
    <w:multiLevelType w:val="hybridMultilevel"/>
    <w:tmpl w:val="AE92B2E8"/>
    <w:lvl w:ilvl="0" w:tplc="EDA43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AC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E8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4E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67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62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43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8D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0D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BE215"/>
    <w:multiLevelType w:val="hybridMultilevel"/>
    <w:tmpl w:val="73B45A94"/>
    <w:lvl w:ilvl="0" w:tplc="4C32A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00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E8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3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E6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AB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E4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C2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6A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73E01"/>
    <w:multiLevelType w:val="hybridMultilevel"/>
    <w:tmpl w:val="100E6056"/>
    <w:lvl w:ilvl="0" w:tplc="169CBB7A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B38444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EC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AD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87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C8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2EC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4A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A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ECE4F"/>
    <w:multiLevelType w:val="hybridMultilevel"/>
    <w:tmpl w:val="76784F1E"/>
    <w:lvl w:ilvl="0" w:tplc="9F02C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23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0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00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48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E1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24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49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20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B65E7"/>
    <w:multiLevelType w:val="hybridMultilevel"/>
    <w:tmpl w:val="607E171A"/>
    <w:lvl w:ilvl="0" w:tplc="84D8E788">
      <w:start w:val="6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4B6BDF6">
      <w:start w:val="1"/>
      <w:numFmt w:val="lowerLetter"/>
      <w:lvlText w:val="%2."/>
      <w:lvlJc w:val="left"/>
      <w:pPr>
        <w:ind w:left="1440" w:hanging="360"/>
      </w:pPr>
    </w:lvl>
    <w:lvl w:ilvl="2" w:tplc="30326D6A">
      <w:start w:val="1"/>
      <w:numFmt w:val="lowerRoman"/>
      <w:lvlText w:val="%3."/>
      <w:lvlJc w:val="right"/>
      <w:pPr>
        <w:ind w:left="2160" w:hanging="180"/>
      </w:pPr>
    </w:lvl>
    <w:lvl w:ilvl="3" w:tplc="153C21D0">
      <w:start w:val="1"/>
      <w:numFmt w:val="decimal"/>
      <w:lvlText w:val="%4."/>
      <w:lvlJc w:val="left"/>
      <w:pPr>
        <w:ind w:left="2880" w:hanging="360"/>
      </w:pPr>
    </w:lvl>
    <w:lvl w:ilvl="4" w:tplc="711A5A58">
      <w:start w:val="1"/>
      <w:numFmt w:val="lowerLetter"/>
      <w:lvlText w:val="%5."/>
      <w:lvlJc w:val="left"/>
      <w:pPr>
        <w:ind w:left="3600" w:hanging="360"/>
      </w:pPr>
    </w:lvl>
    <w:lvl w:ilvl="5" w:tplc="6FCEA302">
      <w:start w:val="1"/>
      <w:numFmt w:val="lowerRoman"/>
      <w:lvlText w:val="%6."/>
      <w:lvlJc w:val="right"/>
      <w:pPr>
        <w:ind w:left="4320" w:hanging="180"/>
      </w:pPr>
    </w:lvl>
    <w:lvl w:ilvl="6" w:tplc="0EB81E6E">
      <w:start w:val="1"/>
      <w:numFmt w:val="decimal"/>
      <w:lvlText w:val="%7."/>
      <w:lvlJc w:val="left"/>
      <w:pPr>
        <w:ind w:left="5040" w:hanging="360"/>
      </w:pPr>
    </w:lvl>
    <w:lvl w:ilvl="7" w:tplc="E646B7B4">
      <w:start w:val="1"/>
      <w:numFmt w:val="lowerLetter"/>
      <w:lvlText w:val="%8."/>
      <w:lvlJc w:val="left"/>
      <w:pPr>
        <w:ind w:left="5760" w:hanging="360"/>
      </w:pPr>
    </w:lvl>
    <w:lvl w:ilvl="8" w:tplc="0B900E6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DE643"/>
    <w:multiLevelType w:val="hybridMultilevel"/>
    <w:tmpl w:val="99083FF6"/>
    <w:lvl w:ilvl="0" w:tplc="4A04E1F4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D884F5C4">
      <w:start w:val="1"/>
      <w:numFmt w:val="lowerLetter"/>
      <w:lvlText w:val="%2."/>
      <w:lvlJc w:val="left"/>
      <w:pPr>
        <w:ind w:left="1440" w:hanging="360"/>
      </w:pPr>
    </w:lvl>
    <w:lvl w:ilvl="2" w:tplc="E9F062FE">
      <w:start w:val="1"/>
      <w:numFmt w:val="lowerRoman"/>
      <w:lvlText w:val="%3."/>
      <w:lvlJc w:val="right"/>
      <w:pPr>
        <w:ind w:left="2160" w:hanging="180"/>
      </w:pPr>
    </w:lvl>
    <w:lvl w:ilvl="3" w:tplc="3314FEE8">
      <w:start w:val="1"/>
      <w:numFmt w:val="decimal"/>
      <w:lvlText w:val="%4."/>
      <w:lvlJc w:val="left"/>
      <w:pPr>
        <w:ind w:left="2880" w:hanging="360"/>
      </w:pPr>
    </w:lvl>
    <w:lvl w:ilvl="4" w:tplc="9EB4FA48">
      <w:start w:val="1"/>
      <w:numFmt w:val="lowerLetter"/>
      <w:lvlText w:val="%5."/>
      <w:lvlJc w:val="left"/>
      <w:pPr>
        <w:ind w:left="3600" w:hanging="360"/>
      </w:pPr>
    </w:lvl>
    <w:lvl w:ilvl="5" w:tplc="512C5D04">
      <w:start w:val="1"/>
      <w:numFmt w:val="lowerRoman"/>
      <w:lvlText w:val="%6."/>
      <w:lvlJc w:val="right"/>
      <w:pPr>
        <w:ind w:left="4320" w:hanging="180"/>
      </w:pPr>
    </w:lvl>
    <w:lvl w:ilvl="6" w:tplc="B9964EDA">
      <w:start w:val="1"/>
      <w:numFmt w:val="decimal"/>
      <w:lvlText w:val="%7."/>
      <w:lvlJc w:val="left"/>
      <w:pPr>
        <w:ind w:left="5040" w:hanging="360"/>
      </w:pPr>
    </w:lvl>
    <w:lvl w:ilvl="7" w:tplc="796810BA">
      <w:start w:val="1"/>
      <w:numFmt w:val="lowerLetter"/>
      <w:lvlText w:val="%8."/>
      <w:lvlJc w:val="left"/>
      <w:pPr>
        <w:ind w:left="5760" w:hanging="360"/>
      </w:pPr>
    </w:lvl>
    <w:lvl w:ilvl="8" w:tplc="FE2A31F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8736D"/>
    <w:multiLevelType w:val="hybridMultilevel"/>
    <w:tmpl w:val="6640066C"/>
    <w:lvl w:ilvl="0" w:tplc="A7A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26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2E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E3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41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EE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67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ECD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AD028"/>
    <w:multiLevelType w:val="hybridMultilevel"/>
    <w:tmpl w:val="DC7AD1FE"/>
    <w:lvl w:ilvl="0" w:tplc="B8C85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A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84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C4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8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4C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A7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6D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2B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DB8CD"/>
    <w:multiLevelType w:val="hybridMultilevel"/>
    <w:tmpl w:val="DE388442"/>
    <w:lvl w:ilvl="0" w:tplc="70B8A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6D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88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C2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A0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4A1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47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AA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B8E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941A9"/>
    <w:multiLevelType w:val="hybridMultilevel"/>
    <w:tmpl w:val="67B88432"/>
    <w:lvl w:ilvl="0" w:tplc="F2ECE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E0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9AE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CD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67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62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C3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8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25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800D9"/>
    <w:multiLevelType w:val="hybridMultilevel"/>
    <w:tmpl w:val="23F02C72"/>
    <w:lvl w:ilvl="0" w:tplc="7054E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E0A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8A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09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0D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8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E4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EB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64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67C82"/>
    <w:multiLevelType w:val="hybridMultilevel"/>
    <w:tmpl w:val="F8325012"/>
    <w:lvl w:ilvl="0" w:tplc="5768B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0C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05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08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8D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C4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4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6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6F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C77A6"/>
    <w:multiLevelType w:val="hybridMultilevel"/>
    <w:tmpl w:val="FD346914"/>
    <w:lvl w:ilvl="0" w:tplc="A44ED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21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69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8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6A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24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04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48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A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52604"/>
    <w:multiLevelType w:val="hybridMultilevel"/>
    <w:tmpl w:val="72F0BAFC"/>
    <w:lvl w:ilvl="0" w:tplc="F1784E82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65BE990E">
      <w:start w:val="1"/>
      <w:numFmt w:val="lowerLetter"/>
      <w:lvlText w:val="%2."/>
      <w:lvlJc w:val="left"/>
      <w:pPr>
        <w:ind w:left="1440" w:hanging="360"/>
      </w:pPr>
    </w:lvl>
    <w:lvl w:ilvl="2" w:tplc="3E9E8652">
      <w:start w:val="1"/>
      <w:numFmt w:val="lowerRoman"/>
      <w:lvlText w:val="%3."/>
      <w:lvlJc w:val="right"/>
      <w:pPr>
        <w:ind w:left="2160" w:hanging="180"/>
      </w:pPr>
    </w:lvl>
    <w:lvl w:ilvl="3" w:tplc="6CB26224">
      <w:start w:val="1"/>
      <w:numFmt w:val="decimal"/>
      <w:lvlText w:val="%4."/>
      <w:lvlJc w:val="left"/>
      <w:pPr>
        <w:ind w:left="2880" w:hanging="360"/>
      </w:pPr>
    </w:lvl>
    <w:lvl w:ilvl="4" w:tplc="74264C2C">
      <w:start w:val="1"/>
      <w:numFmt w:val="lowerLetter"/>
      <w:lvlText w:val="%5."/>
      <w:lvlJc w:val="left"/>
      <w:pPr>
        <w:ind w:left="3600" w:hanging="360"/>
      </w:pPr>
    </w:lvl>
    <w:lvl w:ilvl="5" w:tplc="88606252">
      <w:start w:val="1"/>
      <w:numFmt w:val="lowerRoman"/>
      <w:lvlText w:val="%6."/>
      <w:lvlJc w:val="right"/>
      <w:pPr>
        <w:ind w:left="4320" w:hanging="180"/>
      </w:pPr>
    </w:lvl>
    <w:lvl w:ilvl="6" w:tplc="78F49444">
      <w:start w:val="1"/>
      <w:numFmt w:val="decimal"/>
      <w:lvlText w:val="%7."/>
      <w:lvlJc w:val="left"/>
      <w:pPr>
        <w:ind w:left="5040" w:hanging="360"/>
      </w:pPr>
    </w:lvl>
    <w:lvl w:ilvl="7" w:tplc="642C4108">
      <w:start w:val="1"/>
      <w:numFmt w:val="lowerLetter"/>
      <w:lvlText w:val="%8."/>
      <w:lvlJc w:val="left"/>
      <w:pPr>
        <w:ind w:left="5760" w:hanging="360"/>
      </w:pPr>
    </w:lvl>
    <w:lvl w:ilvl="8" w:tplc="4D96F34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6DCEA"/>
    <w:multiLevelType w:val="hybridMultilevel"/>
    <w:tmpl w:val="37C4E108"/>
    <w:lvl w:ilvl="0" w:tplc="6AEE90CE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9BEE8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C86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EF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A8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E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E4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67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705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20AA8"/>
    <w:multiLevelType w:val="hybridMultilevel"/>
    <w:tmpl w:val="E7EA8B1C"/>
    <w:lvl w:ilvl="0" w:tplc="4246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A6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8C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C0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A6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4F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00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2B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A1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6E0F8"/>
    <w:multiLevelType w:val="hybridMultilevel"/>
    <w:tmpl w:val="2A5C4EF8"/>
    <w:lvl w:ilvl="0" w:tplc="F5185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0E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06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60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83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45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8D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89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24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FBC95"/>
    <w:multiLevelType w:val="hybridMultilevel"/>
    <w:tmpl w:val="A0927DCE"/>
    <w:lvl w:ilvl="0" w:tplc="E4308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0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89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C6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CF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0D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C1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0E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9C6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8E033"/>
    <w:multiLevelType w:val="hybridMultilevel"/>
    <w:tmpl w:val="F71A3628"/>
    <w:lvl w:ilvl="0" w:tplc="14DEF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EE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C3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2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EC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64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40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20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8F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72E47"/>
    <w:multiLevelType w:val="hybridMultilevel"/>
    <w:tmpl w:val="D37AAAB8"/>
    <w:lvl w:ilvl="0" w:tplc="D92AC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6E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7A8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C0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6D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9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6B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E6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E7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384F8"/>
    <w:multiLevelType w:val="hybridMultilevel"/>
    <w:tmpl w:val="9F7E4138"/>
    <w:lvl w:ilvl="0" w:tplc="7EB8D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42D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87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62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E5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A4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C0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3EF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4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93002">
    <w:abstractNumId w:val="16"/>
  </w:num>
  <w:num w:numId="2" w16cid:durableId="1913201487">
    <w:abstractNumId w:val="22"/>
  </w:num>
  <w:num w:numId="3" w16cid:durableId="1401750426">
    <w:abstractNumId w:val="15"/>
  </w:num>
  <w:num w:numId="4" w16cid:durableId="698118114">
    <w:abstractNumId w:val="9"/>
  </w:num>
  <w:num w:numId="5" w16cid:durableId="848177792">
    <w:abstractNumId w:val="30"/>
  </w:num>
  <w:num w:numId="6" w16cid:durableId="592277709">
    <w:abstractNumId w:val="18"/>
  </w:num>
  <w:num w:numId="7" w16cid:durableId="43410445">
    <w:abstractNumId w:val="0"/>
  </w:num>
  <w:num w:numId="8" w16cid:durableId="297296733">
    <w:abstractNumId w:val="21"/>
  </w:num>
  <w:num w:numId="9" w16cid:durableId="850530134">
    <w:abstractNumId w:val="2"/>
  </w:num>
  <w:num w:numId="10" w16cid:durableId="1732003824">
    <w:abstractNumId w:val="12"/>
  </w:num>
  <w:num w:numId="11" w16cid:durableId="567543354">
    <w:abstractNumId w:val="32"/>
  </w:num>
  <w:num w:numId="12" w16cid:durableId="1049067229">
    <w:abstractNumId w:val="14"/>
  </w:num>
  <w:num w:numId="13" w16cid:durableId="494423577">
    <w:abstractNumId w:val="3"/>
  </w:num>
  <w:num w:numId="14" w16cid:durableId="877203413">
    <w:abstractNumId w:val="10"/>
  </w:num>
  <w:num w:numId="15" w16cid:durableId="131683062">
    <w:abstractNumId w:val="23"/>
  </w:num>
  <w:num w:numId="16" w16cid:durableId="1138229543">
    <w:abstractNumId w:val="27"/>
  </w:num>
  <w:num w:numId="17" w16cid:durableId="1762411108">
    <w:abstractNumId w:val="25"/>
  </w:num>
  <w:num w:numId="18" w16cid:durableId="1037124082">
    <w:abstractNumId w:val="34"/>
  </w:num>
  <w:num w:numId="19" w16cid:durableId="387606378">
    <w:abstractNumId w:val="24"/>
  </w:num>
  <w:num w:numId="20" w16cid:durableId="1924102440">
    <w:abstractNumId w:val="5"/>
  </w:num>
  <w:num w:numId="21" w16cid:durableId="79837558">
    <w:abstractNumId w:val="13"/>
  </w:num>
  <w:num w:numId="22" w16cid:durableId="325793185">
    <w:abstractNumId w:val="6"/>
  </w:num>
  <w:num w:numId="23" w16cid:durableId="340200529">
    <w:abstractNumId w:val="26"/>
  </w:num>
  <w:num w:numId="24" w16cid:durableId="386606578">
    <w:abstractNumId w:val="33"/>
  </w:num>
  <w:num w:numId="25" w16cid:durableId="680813562">
    <w:abstractNumId w:val="35"/>
  </w:num>
  <w:num w:numId="26" w16cid:durableId="341784185">
    <w:abstractNumId w:val="1"/>
  </w:num>
  <w:num w:numId="27" w16cid:durableId="834149296">
    <w:abstractNumId w:val="31"/>
  </w:num>
  <w:num w:numId="28" w16cid:durableId="177235664">
    <w:abstractNumId w:val="29"/>
  </w:num>
  <w:num w:numId="29" w16cid:durableId="186795701">
    <w:abstractNumId w:val="17"/>
  </w:num>
  <w:num w:numId="30" w16cid:durableId="430200633">
    <w:abstractNumId w:val="19"/>
  </w:num>
  <w:num w:numId="31" w16cid:durableId="548686802">
    <w:abstractNumId w:val="4"/>
  </w:num>
  <w:num w:numId="32" w16cid:durableId="848565601">
    <w:abstractNumId w:val="8"/>
  </w:num>
  <w:num w:numId="33" w16cid:durableId="1262028677">
    <w:abstractNumId w:val="28"/>
  </w:num>
  <w:num w:numId="34" w16cid:durableId="1362169253">
    <w:abstractNumId w:val="20"/>
  </w:num>
  <w:num w:numId="35" w16cid:durableId="1102070379">
    <w:abstractNumId w:val="7"/>
  </w:num>
  <w:num w:numId="36" w16cid:durableId="9084606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AAD6A4"/>
    <w:rsid w:val="001A05DB"/>
    <w:rsid w:val="00C4D010"/>
    <w:rsid w:val="00DB39CB"/>
    <w:rsid w:val="00F45D41"/>
    <w:rsid w:val="01536AAE"/>
    <w:rsid w:val="03AA8EEA"/>
    <w:rsid w:val="0409A195"/>
    <w:rsid w:val="048B0B70"/>
    <w:rsid w:val="05D4B41F"/>
    <w:rsid w:val="06495C17"/>
    <w:rsid w:val="0659107F"/>
    <w:rsid w:val="09D185C0"/>
    <w:rsid w:val="0B567D63"/>
    <w:rsid w:val="0CF2F37D"/>
    <w:rsid w:val="0E5C8D58"/>
    <w:rsid w:val="0EC6A343"/>
    <w:rsid w:val="102928E1"/>
    <w:rsid w:val="13D2269C"/>
    <w:rsid w:val="1427B2E5"/>
    <w:rsid w:val="1579D001"/>
    <w:rsid w:val="15DDF158"/>
    <w:rsid w:val="16AF58B3"/>
    <w:rsid w:val="198714BC"/>
    <w:rsid w:val="19BB0FC7"/>
    <w:rsid w:val="1B3B5050"/>
    <w:rsid w:val="1B9F64CF"/>
    <w:rsid w:val="1BB85214"/>
    <w:rsid w:val="1DC09A1F"/>
    <w:rsid w:val="205ED894"/>
    <w:rsid w:val="20BBFAC6"/>
    <w:rsid w:val="20BE7C77"/>
    <w:rsid w:val="21FAA8F5"/>
    <w:rsid w:val="221C5555"/>
    <w:rsid w:val="23914E57"/>
    <w:rsid w:val="23F61D39"/>
    <w:rsid w:val="24AD169E"/>
    <w:rsid w:val="2553F617"/>
    <w:rsid w:val="2610A2F3"/>
    <w:rsid w:val="26650E51"/>
    <w:rsid w:val="27A01713"/>
    <w:rsid w:val="28E9F293"/>
    <w:rsid w:val="2A85C2F4"/>
    <w:rsid w:val="2BA5AE88"/>
    <w:rsid w:val="2C3BB7D1"/>
    <w:rsid w:val="2EA1794A"/>
    <w:rsid w:val="30DF0349"/>
    <w:rsid w:val="31C8D2F1"/>
    <w:rsid w:val="3392C4AE"/>
    <w:rsid w:val="352E950F"/>
    <w:rsid w:val="36225802"/>
    <w:rsid w:val="37BE2863"/>
    <w:rsid w:val="386635D1"/>
    <w:rsid w:val="39440164"/>
    <w:rsid w:val="3A020632"/>
    <w:rsid w:val="3E28EEFD"/>
    <w:rsid w:val="3E49FE3F"/>
    <w:rsid w:val="40B56E95"/>
    <w:rsid w:val="426B5000"/>
    <w:rsid w:val="42F48A30"/>
    <w:rsid w:val="4483830E"/>
    <w:rsid w:val="45C055BE"/>
    <w:rsid w:val="46D35877"/>
    <w:rsid w:val="47A5A0E0"/>
    <w:rsid w:val="48AAD6A4"/>
    <w:rsid w:val="48EAE53E"/>
    <w:rsid w:val="4DF3F5B5"/>
    <w:rsid w:val="4EE58D99"/>
    <w:rsid w:val="4F26C5E2"/>
    <w:rsid w:val="4F8FC616"/>
    <w:rsid w:val="502E7733"/>
    <w:rsid w:val="51221CA6"/>
    <w:rsid w:val="52D01C76"/>
    <w:rsid w:val="54310B4B"/>
    <w:rsid w:val="5501E856"/>
    <w:rsid w:val="55933A47"/>
    <w:rsid w:val="55B05DB8"/>
    <w:rsid w:val="57293A2C"/>
    <w:rsid w:val="58398918"/>
    <w:rsid w:val="59E03581"/>
    <w:rsid w:val="5B8C239D"/>
    <w:rsid w:val="606CAE9E"/>
    <w:rsid w:val="625894F2"/>
    <w:rsid w:val="64105ACF"/>
    <w:rsid w:val="6464ECBC"/>
    <w:rsid w:val="64FF576A"/>
    <w:rsid w:val="66458D7D"/>
    <w:rsid w:val="66E23D08"/>
    <w:rsid w:val="680572B6"/>
    <w:rsid w:val="6836F82C"/>
    <w:rsid w:val="69A14317"/>
    <w:rsid w:val="69FBD956"/>
    <w:rsid w:val="6B11693F"/>
    <w:rsid w:val="6B3D1378"/>
    <w:rsid w:val="6CA12BB2"/>
    <w:rsid w:val="6E74B43A"/>
    <w:rsid w:val="6EE9DE57"/>
    <w:rsid w:val="705F2D82"/>
    <w:rsid w:val="71B05010"/>
    <w:rsid w:val="746CFA1F"/>
    <w:rsid w:val="74D67892"/>
    <w:rsid w:val="77A49AE1"/>
    <w:rsid w:val="77AC8867"/>
    <w:rsid w:val="78985DD4"/>
    <w:rsid w:val="794858C8"/>
    <w:rsid w:val="7960CF79"/>
    <w:rsid w:val="797C878C"/>
    <w:rsid w:val="7AE42929"/>
    <w:rsid w:val="7B1857ED"/>
    <w:rsid w:val="7CD376CE"/>
    <w:rsid w:val="7E6F472F"/>
    <w:rsid w:val="7F9E261C"/>
    <w:rsid w:val="7FBEB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D6A4"/>
  <w15:chartTrackingRefBased/>
  <w15:docId w15:val="{B68B0C4C-F6CF-49C1-A84C-30E232F0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97a7b19-9e74-4151-a0f1-c0ae66c09fe8">
      <UserInfo>
        <DisplayName/>
        <AccountId xsi:nil="true"/>
        <AccountType/>
      </UserInfo>
    </SharedWithUsers>
    <lcf76f155ced4ddcb4097134ff3c332f xmlns="9c65e352-0f63-4b45-b4ce-a117a7bc5f8f">
      <Terms xmlns="http://schemas.microsoft.com/office/infopath/2007/PartnerControls"/>
    </lcf76f155ced4ddcb4097134ff3c332f>
    <TaxCatchAll xmlns="e97a7b19-9e74-4151-a0f1-c0ae66c09f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B53775E6D35F4CA8E311D27EAAAE5D" ma:contentTypeVersion="11" ma:contentTypeDescription="Crie um novo documento." ma:contentTypeScope="" ma:versionID="30880748e55b31fe5f7b53c7397c990c">
  <xsd:schema xmlns:xsd="http://www.w3.org/2001/XMLSchema" xmlns:xs="http://www.w3.org/2001/XMLSchema" xmlns:p="http://schemas.microsoft.com/office/2006/metadata/properties" xmlns:ns2="e97a7b19-9e74-4151-a0f1-c0ae66c09fe8" xmlns:ns3="9c65e352-0f63-4b45-b4ce-a117a7bc5f8f" targetNamespace="http://schemas.microsoft.com/office/2006/metadata/properties" ma:root="true" ma:fieldsID="cb01a185813df573cdc2072eb3dfed3e" ns2:_="" ns3:_="">
    <xsd:import namespace="e97a7b19-9e74-4151-a0f1-c0ae66c09fe8"/>
    <xsd:import namespace="9c65e352-0f63-4b45-b4ce-a117a7bc5f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a7b19-9e74-4151-a0f1-c0ae66c09f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4af47e-8ab9-4350-9a77-7640481f9098}" ma:internalName="TaxCatchAll" ma:showField="CatchAllData" ma:web="e97a7b19-9e74-4151-a0f1-c0ae66c09f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5e352-0f63-4b45-b4ce-a117a7bc5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48650-9C93-49C7-8774-6AA3B5AC3740}">
  <ds:schemaRefs>
    <ds:schemaRef ds:uri="http://schemas.microsoft.com/office/2006/metadata/properties"/>
    <ds:schemaRef ds:uri="http://schemas.microsoft.com/office/infopath/2007/PartnerControls"/>
    <ds:schemaRef ds:uri="e97a7b19-9e74-4151-a0f1-c0ae66c09fe8"/>
    <ds:schemaRef ds:uri="9c65e352-0f63-4b45-b4ce-a117a7bc5f8f"/>
  </ds:schemaRefs>
</ds:datastoreItem>
</file>

<file path=customXml/itemProps2.xml><?xml version="1.0" encoding="utf-8"?>
<ds:datastoreItem xmlns:ds="http://schemas.openxmlformats.org/officeDocument/2006/customXml" ds:itemID="{2F6AD442-673C-4499-85E6-1A83B17AC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E5E854-E691-4A7D-AC57-2DD975AD3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a7b19-9e74-4151-a0f1-c0ae66c09fe8"/>
    <ds:schemaRef ds:uri="9c65e352-0f63-4b45-b4ce-a117a7bc5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1485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CÁSSIA COSTA BARBOSA .</dc:creator>
  <cp:keywords/>
  <dc:description/>
  <cp:lastModifiedBy>TIAGO FERREIRA NAVARRO .</cp:lastModifiedBy>
  <cp:revision>3</cp:revision>
  <dcterms:created xsi:type="dcterms:W3CDTF">2023-03-28T10:02:00Z</dcterms:created>
  <dcterms:modified xsi:type="dcterms:W3CDTF">2023-06-01T18:44:00Z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0x010100B8B53775E6D35F4CA8E311D27EAAAE5D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