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485CC" w14:textId="77777777" w:rsidR="0093305E" w:rsidRDefault="0093305E" w:rsidP="0093305E">
      <w:proofErr w:type="gramStart"/>
      <w:r>
        <w:t>doit</w:t>
      </w:r>
      <w:proofErr w:type="gramEnd"/>
      <w:r>
        <w:t xml:space="preserve">-on considérer un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multitap</w:t>
      </w:r>
      <w:proofErr w:type="spellEnd"/>
      <w:r>
        <w:t xml:space="preserve"> pour le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>??</w:t>
      </w:r>
    </w:p>
    <w:p w14:paraId="57DDB18F" w14:textId="77777777" w:rsidR="0093305E" w:rsidRDefault="0093305E" w:rsidP="0093305E"/>
    <w:p w14:paraId="6EF19B9B" w14:textId="77777777" w:rsidR="0093305E" w:rsidRDefault="0093305E" w:rsidP="0093305E">
      <w:proofErr w:type="gramStart"/>
      <w:r>
        <w:t>pour</w:t>
      </w:r>
      <w:proofErr w:type="gramEnd"/>
      <w:r>
        <w:t xml:space="preserve"> la frame </w:t>
      </w:r>
      <w:proofErr w:type="spellStart"/>
      <w:r>
        <w:t>synchronization</w:t>
      </w:r>
      <w:proofErr w:type="spellEnd"/>
      <w:r>
        <w:t xml:space="preserve">, on voulait corréler notre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uniquement avec 1 </w:t>
      </w:r>
      <w:proofErr w:type="spellStart"/>
      <w:r>
        <w:t>zadoff</w:t>
      </w:r>
      <w:proofErr w:type="spellEnd"/>
    </w:p>
    <w:p w14:paraId="45EB6F49" w14:textId="77777777" w:rsidR="0093305E" w:rsidRDefault="0093305E" w:rsidP="0093305E">
      <w:r>
        <w:t>(</w:t>
      </w:r>
      <w:proofErr w:type="gramStart"/>
      <w:r>
        <w:t>mais</w:t>
      </w:r>
      <w:proofErr w:type="gramEnd"/>
      <w:r>
        <w:t xml:space="preserve"> visiblement, </w:t>
      </w:r>
      <w:proofErr w:type="spellStart"/>
      <w:r>
        <w:t>ca</w:t>
      </w:r>
      <w:proofErr w:type="spellEnd"/>
      <w:r>
        <w:t xml:space="preserve"> ne marche pas. </w:t>
      </w:r>
      <w:proofErr w:type="gramStart"/>
      <w:r>
        <w:t>Pourquoi??</w:t>
      </w:r>
      <w:proofErr w:type="gramEnd"/>
      <w:r>
        <w:t>)</w:t>
      </w:r>
    </w:p>
    <w:p w14:paraId="74192599" w14:textId="77777777" w:rsidR="0093305E" w:rsidRDefault="0093305E" w:rsidP="0093305E"/>
    <w:p w14:paraId="03C455DF" w14:textId="77777777" w:rsidR="0093305E" w:rsidRDefault="0093305E" w:rsidP="0093305E">
      <w:r>
        <w:t xml:space="preserve">Dans la présentation orale, </w:t>
      </w:r>
      <w:proofErr w:type="spellStart"/>
      <w:r>
        <w:t>devons nous</w:t>
      </w:r>
      <w:proofErr w:type="spellEnd"/>
      <w:r>
        <w:t xml:space="preserve"> parler </w:t>
      </w:r>
      <w:proofErr w:type="gramStart"/>
      <w:r>
        <w:t>des algo</w:t>
      </w:r>
      <w:proofErr w:type="gramEnd"/>
      <w:r>
        <w:t xml:space="preserve"> de frame </w:t>
      </w:r>
      <w:proofErr w:type="spellStart"/>
      <w:r>
        <w:t>detection</w:t>
      </w:r>
      <w:proofErr w:type="spellEnd"/>
      <w:r>
        <w:t xml:space="preserve"> et </w:t>
      </w:r>
      <w:proofErr w:type="spellStart"/>
      <w:r>
        <w:t>frequency</w:t>
      </w:r>
      <w:proofErr w:type="spellEnd"/>
      <w:r>
        <w:t xml:space="preserve"> offset</w:t>
      </w:r>
    </w:p>
    <w:p w14:paraId="25864479" w14:textId="273924B4" w:rsidR="00DA0822" w:rsidRDefault="0093305E" w:rsidP="0093305E">
      <w:proofErr w:type="gramStart"/>
      <w:r>
        <w:t>étant</w:t>
      </w:r>
      <w:proofErr w:type="gramEnd"/>
      <w:r>
        <w:t xml:space="preserve"> donné qu'on les a déjà expliqué en ELEC2103??</w:t>
      </w:r>
    </w:p>
    <w:p w14:paraId="5641D565" w14:textId="36A472E3" w:rsidR="0093305E" w:rsidRDefault="0093305E" w:rsidP="0093305E"/>
    <w:p w14:paraId="5DD83738" w14:textId="4ACB477E" w:rsidR="0093305E" w:rsidRDefault="0093305E" w:rsidP="0093305E"/>
    <w:p w14:paraId="7382990B" w14:textId="78136F81" w:rsidR="0093305E" w:rsidRDefault="0093305E" w:rsidP="0093305E">
      <w:r>
        <w:rPr>
          <w:noProof/>
        </w:rPr>
        <w:drawing>
          <wp:inline distT="0" distB="0" distL="0" distR="0" wp14:anchorId="60828796" wp14:editId="0B6335CB">
            <wp:extent cx="5760720" cy="21653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A200" w14:textId="59C9D72B" w:rsidR="0093305E" w:rsidRDefault="0093305E" w:rsidP="0093305E"/>
    <w:p w14:paraId="2F506BEE" w14:textId="63C6FD9D" w:rsidR="0093305E" w:rsidRDefault="0093305E" w:rsidP="0093305E">
      <w:r>
        <w:t>Faut il changer ces valeurs à l’intérieur de la boucle for ??</w:t>
      </w:r>
    </w:p>
    <w:p w14:paraId="63FC551D" w14:textId="44913BF8" w:rsidR="0093305E" w:rsidRDefault="0093305E" w:rsidP="0093305E">
      <w:r>
        <w:t>On imagine qu’il faut aussi que ces valeurs soient décroissantes ???</w:t>
      </w:r>
    </w:p>
    <w:p w14:paraId="2DD67A0D" w14:textId="38E52569" w:rsidR="0093305E" w:rsidRDefault="0093305E" w:rsidP="0093305E"/>
    <w:p w14:paraId="49D8F84C" w14:textId="77777777" w:rsidR="0093305E" w:rsidRDefault="0093305E" w:rsidP="0093305E"/>
    <w:sectPr w:rsidR="00933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5E"/>
    <w:rsid w:val="007C1398"/>
    <w:rsid w:val="0093305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F7C2"/>
  <w15:chartTrackingRefBased/>
  <w15:docId w15:val="{4D374D83-BA3E-4AAC-AA36-F7CD21E3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Colin</dc:creator>
  <cp:keywords/>
  <dc:description/>
  <cp:lastModifiedBy> </cp:lastModifiedBy>
  <cp:revision>1</cp:revision>
  <dcterms:created xsi:type="dcterms:W3CDTF">2020-10-21T16:54:00Z</dcterms:created>
  <dcterms:modified xsi:type="dcterms:W3CDTF">2020-10-21T16:57:00Z</dcterms:modified>
</cp:coreProperties>
</file>