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6554" w:rsidRDefault="00036554">
      <w:r>
        <w:t xml:space="preserve">First name: </w:t>
      </w:r>
      <w:sdt>
        <w:sdtPr>
          <w:alias w:val="Human Readable"/>
          <w:tag w:val="machine-readable"/>
          <w:id w:val="-428815899"/>
          <w:placeholder>
            <w:docPart w:val="DefaultPlaceholder_-1854013440"/>
          </w:placeholder>
          <w:text/>
        </w:sdtPr>
        <w:sdtContent>
          <w:r>
            <w:t>plain text value</w:t>
          </w:r>
        </w:sdtContent>
      </w:sdt>
    </w:p>
    <w:p w:rsidR="00036554" w:rsidRDefault="00036554">
      <w:r>
        <w:t xml:space="preserve">Last name: </w:t>
      </w:r>
      <w:sdt>
        <w:sdtPr>
          <w:alias w:val="Name"/>
          <w:tag w:val="name"/>
          <w:id w:val="-1833055349"/>
          <w:placeholder>
            <w:docPart w:val="DefaultPlaceholder_-1854013440"/>
          </w:placeholder>
          <w:showingPlcHdr/>
          <w:text/>
        </w:sdtPr>
        <w:sdtContent>
          <w:r w:rsidRPr="00D865C2">
            <w:rPr>
              <w:rStyle w:val="PlaceholderText"/>
            </w:rPr>
            <w:t>Click or tap here to enter text.</w:t>
          </w:r>
        </w:sdtContent>
      </w:sdt>
    </w:p>
    <w:sectPr w:rsidR="0003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54"/>
    <w:rsid w:val="00036554"/>
    <w:rsid w:val="00C5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BEC1"/>
  <w15:chartTrackingRefBased/>
  <w15:docId w15:val="{C6D41B4D-AD87-4F3C-A0E8-D8C47BAB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5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AFE43-BC80-4A89-8EA8-BB85AEE1E9EC}"/>
      </w:docPartPr>
      <w:docPartBody>
        <w:p w:rsidR="00B548A5" w:rsidRDefault="00B548A5">
          <w:r w:rsidRPr="00D865C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5"/>
    <w:rsid w:val="00B548A5"/>
    <w:rsid w:val="00C5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8A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2024-06-28T07:01:00Z</dcterms:created>
  <dcterms:modified xsi:type="dcterms:W3CDTF">2024-06-28T07:04:00Z</dcterms:modified>
</cp:coreProperties>
</file>