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7D0A7CFE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</w:t>
      </w:r>
      <w:r w:rsidR="00393549">
        <w:rPr>
          <w:b/>
          <w:bCs/>
        </w:rPr>
        <w:t>20</w:t>
      </w:r>
      <w:r w:rsidR="00417605">
        <w:rPr>
          <w:b/>
          <w:bCs/>
        </w:rPr>
        <w:t xml:space="preserve">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Default="005E6A6B" w:rsidP="0015578C"/>
    <w:p w14:paraId="5AB888EE" w14:textId="77777777" w:rsidR="000308D4" w:rsidRPr="00775618" w:rsidRDefault="000308D4" w:rsidP="0015578C"/>
    <w:p w14:paraId="2C106CCD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lastRenderedPageBreak/>
        <w:t>Wednesday 4:00 PM – 7:30 PM (3.5 hours)</w:t>
      </w:r>
    </w:p>
    <w:p w14:paraId="29B98390" w14:textId="77777777" w:rsidR="000308D4" w:rsidRDefault="000308D4" w:rsidP="000308D4">
      <w:pPr>
        <w:numPr>
          <w:ilvl w:val="0"/>
          <w:numId w:val="22"/>
        </w:numPr>
      </w:pPr>
      <w:r w:rsidRPr="000308D4">
        <w:t>Created and executed a MongoDB seed script to generate multiple synthetic user accounts with hashed passwords, balances, account numbers, and initial transactions</w:t>
      </w:r>
    </w:p>
    <w:p w14:paraId="3DC3CA0A" w14:textId="7625F874" w:rsidR="000308D4" w:rsidRPr="000308D4" w:rsidRDefault="000308D4" w:rsidP="000308D4">
      <w:pPr>
        <w:numPr>
          <w:ilvl w:val="0"/>
          <w:numId w:val="22"/>
        </w:numPr>
      </w:pPr>
      <w:r w:rsidRPr="000308D4">
        <w:t>Verified seeded users by testing login, transfers, transaction history, and admin account views</w:t>
      </w:r>
    </w:p>
    <w:p w14:paraId="1B2AA42C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Debugged minor issues related to seeded data and ensured compatibility with existing application logic</w:t>
      </w:r>
    </w:p>
    <w:p w14:paraId="4DE8EAD9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Logged progress and noted observations for future security testing</w:t>
      </w:r>
    </w:p>
    <w:p w14:paraId="7B866FE1" w14:textId="03C9E0F0" w:rsidR="000308D4" w:rsidRPr="000308D4" w:rsidRDefault="000308D4" w:rsidP="000308D4"/>
    <w:p w14:paraId="6F7EFDE7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t>Thursday 5:00 PM – 8:30 PM (3.5 hours)</w:t>
      </w:r>
    </w:p>
    <w:p w14:paraId="75DF67CC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Refactored and improved site-wide CSS styling to better resemble a professional online banking portal</w:t>
      </w:r>
    </w:p>
    <w:p w14:paraId="169DF812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Updated layout, spacing, buttons, and table styling for improved readability and consistency</w:t>
      </w:r>
    </w:p>
    <w:p w14:paraId="454280DD" w14:textId="77777777" w:rsidR="000308D4" w:rsidRPr="000308D4" w:rsidRDefault="000308D4" w:rsidP="000308D4">
      <w:pPr>
        <w:numPr>
          <w:ilvl w:val="0"/>
          <w:numId w:val="23"/>
        </w:numPr>
      </w:pPr>
      <w:proofErr w:type="gramStart"/>
      <w:r w:rsidRPr="000308D4">
        <w:t>Rebuilt</w:t>
      </w:r>
      <w:proofErr w:type="gramEnd"/>
      <w:r w:rsidRPr="000308D4">
        <w:t xml:space="preserve"> the home page (</w:t>
      </w:r>
      <w:proofErr w:type="spellStart"/>
      <w:r w:rsidRPr="000308D4">
        <w:t>index.ejs</w:t>
      </w:r>
      <w:proofErr w:type="spellEnd"/>
      <w:r w:rsidRPr="000308D4">
        <w:t>) with a cleaner layout and clear Login and Register call-to-action buttons</w:t>
      </w:r>
    </w:p>
    <w:p w14:paraId="23566C36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Conducted cross-page UI regression testing and fixed minor display and usability issues</w:t>
      </w:r>
    </w:p>
    <w:p w14:paraId="2EA775B7" w14:textId="77777777" w:rsidR="007338F3" w:rsidRDefault="007338F3"/>
    <w:p w14:paraId="0CD2C629" w14:textId="77777777" w:rsidR="00393549" w:rsidRPr="00393549" w:rsidRDefault="00393549" w:rsidP="00393549">
      <w:pPr>
        <w:rPr>
          <w:b/>
          <w:bCs/>
        </w:rPr>
      </w:pPr>
      <w:r w:rsidRPr="00393549">
        <w:rPr>
          <w:b/>
          <w:bCs/>
        </w:rPr>
        <w:t>Friday 1:30 PM – 5:30 PM (4 hours)</w:t>
      </w:r>
    </w:p>
    <w:p w14:paraId="0D08C1A7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Conducted full regression testing after user seeding and UI updates to verify system stability</w:t>
      </w:r>
    </w:p>
    <w:p w14:paraId="23F9E455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Re-tested authentication, transfers, transaction history, admin views, and password reset flows</w:t>
      </w:r>
    </w:p>
    <w:p w14:paraId="44B9615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Verified role-based access controls and proper behavior across multiple seeded accounts</w:t>
      </w:r>
    </w:p>
    <w:p w14:paraId="16D896AF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Updated project documentation to reflect new features and baseline functionality</w:t>
      </w:r>
    </w:p>
    <w:p w14:paraId="0E197B03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Reviewed application routes and features to identify candidates for future vulnerability introduction</w:t>
      </w:r>
    </w:p>
    <w:p w14:paraId="0290E7D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lastRenderedPageBreak/>
        <w:t>Planned next development phase focused on intentional vulnerability insertion and security testing</w:t>
      </w:r>
    </w:p>
    <w:p w14:paraId="52306E47" w14:textId="77777777" w:rsidR="00393549" w:rsidRDefault="00393549"/>
    <w:p w14:paraId="6161D5E0" w14:textId="3215A822" w:rsidR="009C15AC" w:rsidRDefault="009C15AC">
      <w:r>
        <w:t>Week 4 total (</w:t>
      </w:r>
      <w:r w:rsidR="008A6941">
        <w:t>20</w:t>
      </w:r>
      <w:r>
        <w:t xml:space="preserve"> hours)</w:t>
      </w:r>
    </w:p>
    <w:p w14:paraId="1C6C9E8C" w14:textId="77777777" w:rsidR="00EB50B7" w:rsidRDefault="00EB50B7" w:rsidP="00EB50B7">
      <w:r w:rsidRPr="00EB50B7">
        <w:rPr>
          <w:b/>
          <w:bCs/>
        </w:rPr>
        <w:t>Monday 2:00 PM – 6:30 PM (4.5 hours)</w:t>
      </w:r>
    </w:p>
    <w:p w14:paraId="4C232824" w14:textId="263D6586" w:rsidR="00EB50B7" w:rsidRDefault="00EB50B7" w:rsidP="00EB50B7">
      <w:pPr>
        <w:pStyle w:val="ListParagraph"/>
        <w:numPr>
          <w:ilvl w:val="0"/>
          <w:numId w:val="26"/>
        </w:numPr>
      </w:pPr>
      <w:r w:rsidRPr="00EB50B7">
        <w:t>Reviewed Capstone proposal to identify planned intentional vulnerabilities for Week 4</w:t>
      </w:r>
    </w:p>
    <w:p w14:paraId="2616BFE2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Researched NoSQL injection vulnerabilities in MongoDB authentication logic</w:t>
      </w:r>
    </w:p>
    <w:p w14:paraId="6ECC6D15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Downloaded and installed Postman for API testing</w:t>
      </w:r>
    </w:p>
    <w:p w14:paraId="3452181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Learned Postman request configuration (HTTP methods, headers, JSON body formatting)</w:t>
      </w:r>
    </w:p>
    <w:p w14:paraId="26F97E98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Modified POST /login authentication logic to intentionally introduce a NoSQL injection vulnerability</w:t>
      </w:r>
    </w:p>
    <w:p w14:paraId="3C5A7A3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Tested NoSQL injection payloads to confirm authentication bypass behavior</w:t>
      </w:r>
    </w:p>
    <w:p w14:paraId="49B29926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Debugged request formatting and routing issues during testing</w:t>
      </w:r>
    </w:p>
    <w:p w14:paraId="6A5EC041" w14:textId="769B9511" w:rsidR="009C15AC" w:rsidRDefault="00EB50B7" w:rsidP="00EB50B7">
      <w:pPr>
        <w:pStyle w:val="ListParagraph"/>
        <w:numPr>
          <w:ilvl w:val="0"/>
          <w:numId w:val="25"/>
        </w:numPr>
      </w:pPr>
      <w:r w:rsidRPr="00EB50B7">
        <w:t>Documented the NoSQL injection vulnerability, including cause, impact, and OWASP mapping</w:t>
      </w:r>
    </w:p>
    <w:p w14:paraId="3CEF84A6" w14:textId="77777777" w:rsidR="004A0925" w:rsidRDefault="004A0925" w:rsidP="004A0925"/>
    <w:p w14:paraId="12B956B6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Tuesday 3:30 PM – 7:00 PM (3.5 hours)</w:t>
      </w:r>
    </w:p>
    <w:p w14:paraId="6B4043A7" w14:textId="77777777" w:rsidR="004A0925" w:rsidRPr="004A0925" w:rsidRDefault="004A0925" w:rsidP="004A0925">
      <w:r w:rsidRPr="004A0925">
        <w:t>• Refactored backend architecture by separating MongoDB connection logic into a dedicated db.js module</w:t>
      </w:r>
      <w:r w:rsidRPr="004A0925">
        <w:br/>
        <w:t>• Rewrote server.js to improve structure, readability, and maintainability</w:t>
      </w:r>
      <w:r w:rsidRPr="004A0925">
        <w:br/>
        <w:t>• Implemented environment-based configuration using a .env file for database connection, session secrets, and lab mode toggling</w:t>
      </w:r>
      <w:r w:rsidRPr="004A0925">
        <w:br/>
        <w:t>• Debugged environment variable loading issues and verified application startup stability</w:t>
      </w:r>
      <w:r w:rsidRPr="004A0925">
        <w:br/>
        <w:t xml:space="preserve">• Updated session configuration and validated proper authentication behavior after </w:t>
      </w:r>
      <w:proofErr w:type="gramStart"/>
      <w:r w:rsidRPr="004A0925">
        <w:t>refactor</w:t>
      </w:r>
      <w:proofErr w:type="gramEnd"/>
    </w:p>
    <w:p w14:paraId="1B705F12" w14:textId="7806C7F9" w:rsidR="004A0925" w:rsidRPr="004A0925" w:rsidRDefault="004A0925" w:rsidP="004A0925"/>
    <w:p w14:paraId="40FC03B1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Wednesday 4:00 PM – 6:30 PM (2.5 hours)</w:t>
      </w:r>
    </w:p>
    <w:p w14:paraId="1F266216" w14:textId="77777777" w:rsidR="004A0925" w:rsidRPr="004A0925" w:rsidRDefault="004A0925" w:rsidP="004A0925">
      <w:r w:rsidRPr="004A0925">
        <w:t>• Reconfigured and re-tested NoSQL injection attack using Postman after backend refactor</w:t>
      </w:r>
      <w:r w:rsidRPr="004A0925">
        <w:br/>
        <w:t>• Debugged Postman request formatting, headers, and cookie persistence</w:t>
      </w:r>
      <w:r w:rsidRPr="004A0925">
        <w:br/>
        <w:t>• Verified session creation and authenticated access to protected routes (/dashboard) via injected login</w:t>
      </w:r>
      <w:r w:rsidRPr="004A0925">
        <w:br/>
      </w:r>
      <w:r w:rsidRPr="004A0925">
        <w:lastRenderedPageBreak/>
        <w:t>• Validated exploit impact by accessing sensitive account data through protected views</w:t>
      </w:r>
      <w:r w:rsidRPr="004A0925">
        <w:br/>
        <w:t>• Prepared Postman-based exploit flow for clean demonstration and presentation use</w:t>
      </w:r>
    </w:p>
    <w:p w14:paraId="1E8DB618" w14:textId="67C7D36C" w:rsidR="004A0925" w:rsidRPr="004A0925" w:rsidRDefault="004A0925" w:rsidP="004A0925"/>
    <w:p w14:paraId="3D8F70DD" w14:textId="30EADD0D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</w:t>
      </w:r>
      <w:r w:rsidR="00750F99">
        <w:rPr>
          <w:b/>
          <w:bCs/>
        </w:rPr>
        <w:t>4</w:t>
      </w:r>
      <w:r w:rsidRPr="004A0925">
        <w:rPr>
          <w:b/>
          <w:bCs/>
        </w:rPr>
        <w:t xml:space="preserve">:00 PM – </w:t>
      </w:r>
      <w:r w:rsidR="00750F99">
        <w:rPr>
          <w:b/>
          <w:bCs/>
        </w:rPr>
        <w:t>6</w:t>
      </w:r>
      <w:r w:rsidRPr="004A0925">
        <w:rPr>
          <w:b/>
          <w:bCs/>
        </w:rPr>
        <w:t>:30 PM (2.5 hours)</w:t>
      </w:r>
    </w:p>
    <w:p w14:paraId="42E9A653" w14:textId="77777777" w:rsidR="004A0925" w:rsidRPr="004A0925" w:rsidRDefault="004A0925" w:rsidP="004A0925">
      <w:r w:rsidRPr="004A0925">
        <w:t>• Reviewed all front-end EJS templates to assess existing input handling and output encoding</w:t>
      </w:r>
      <w:r w:rsidRPr="004A0925">
        <w:br/>
        <w:t>• Identified safe output patterns and verified baseline resistance to XSS</w:t>
      </w:r>
      <w:r w:rsidRPr="004A0925">
        <w:br/>
        <w:t>• Intentionally introduced a stored XSS vulnerability by rendering transaction memo content as raw HTML</w:t>
      </w:r>
      <w:r w:rsidRPr="004A0925">
        <w:br/>
        <w:t>• Executed stored XSS payload via transfer memo field</w:t>
      </w:r>
      <w:r w:rsidRPr="004A0925">
        <w:br/>
        <w:t>• Verified JavaScript execution on the transactions page</w:t>
      </w:r>
      <w:r w:rsidRPr="004A0925">
        <w:br/>
        <w:t>• Captured visual proof of exploit behavior</w:t>
      </w:r>
    </w:p>
    <w:p w14:paraId="189EA867" w14:textId="4D7A4C24" w:rsidR="004A0925" w:rsidRPr="004A0925" w:rsidRDefault="004A0925" w:rsidP="004A0925"/>
    <w:p w14:paraId="19AF40A0" w14:textId="5146EA6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7:30 PM – </w:t>
      </w:r>
      <w:r w:rsidR="00750F99">
        <w:rPr>
          <w:b/>
          <w:bCs/>
        </w:rPr>
        <w:t>10</w:t>
      </w:r>
      <w:r w:rsidRPr="004A0925">
        <w:rPr>
          <w:b/>
          <w:bCs/>
        </w:rPr>
        <w:t>:</w:t>
      </w:r>
      <w:r w:rsidR="00750F99">
        <w:rPr>
          <w:b/>
          <w:bCs/>
        </w:rPr>
        <w:t>3</w:t>
      </w:r>
      <w:r w:rsidRPr="004A0925">
        <w:rPr>
          <w:b/>
          <w:bCs/>
        </w:rPr>
        <w:t>0 PM (</w:t>
      </w:r>
      <w:r w:rsidR="00750F99">
        <w:rPr>
          <w:b/>
          <w:bCs/>
        </w:rPr>
        <w:t>3</w:t>
      </w:r>
      <w:r w:rsidRPr="004A0925">
        <w:rPr>
          <w:b/>
          <w:bCs/>
        </w:rPr>
        <w:t xml:space="preserve"> hours)</w:t>
      </w:r>
    </w:p>
    <w:p w14:paraId="58FF484E" w14:textId="77777777" w:rsidR="00B93498" w:rsidRDefault="004A0925" w:rsidP="00B93498">
      <w:r w:rsidRPr="004A0925">
        <w:t>• Created a formal vulnerability documentation document for Week 4</w:t>
      </w:r>
      <w:r w:rsidRPr="004A0925">
        <w:br/>
        <w:t>• Documented NoSQL injection exploit including endpoint, payload, impact, and OWASP mapping</w:t>
      </w:r>
      <w:r w:rsidRPr="004A0925">
        <w:br/>
        <w:t>• Documented stored XSS vulnerability including input vector, execution point, and impact</w:t>
      </w:r>
      <w:r w:rsidRPr="004A0925">
        <w:br/>
        <w:t>• Summarized findings and prepared documentation for later remediation comparison</w:t>
      </w:r>
    </w:p>
    <w:p w14:paraId="2A2CB6B8" w14:textId="77777777" w:rsidR="00750F99" w:rsidRPr="00750F99" w:rsidRDefault="00750F99" w:rsidP="00750F99">
      <w:r w:rsidRPr="00750F99">
        <w:t>• Organized project file structure to support vulnerability documentation and presentation readiness</w:t>
      </w:r>
      <w:r w:rsidRPr="00750F99">
        <w:br/>
        <w:t>• Created a dedicated documentation directory for security findings and exploit tracking</w:t>
      </w:r>
      <w:r w:rsidRPr="00750F99">
        <w:br/>
        <w:t>• Sorted and labeled screenshots by vulnerability type (NoSQL injection, XSS)</w:t>
      </w:r>
      <w:r w:rsidRPr="00750F99">
        <w:br/>
        <w:t>• Captured and verified clean screenshots of Postman requests, responses, and dashboard access</w:t>
      </w:r>
      <w:r w:rsidRPr="00750F99">
        <w:br/>
        <w:t>• Captured browser-based screenshots demonstrating stored XSS execution</w:t>
      </w:r>
      <w:r w:rsidRPr="00750F99">
        <w:br/>
        <w:t>• Ensured screenshots clearly show attack input, execution point, and resulting impact</w:t>
      </w:r>
      <w:r w:rsidRPr="00750F99">
        <w:br/>
        <w:t>• Prepared visual artifacts for inclusion in vulnerability documentation and final presentation</w:t>
      </w:r>
    </w:p>
    <w:p w14:paraId="762426C1" w14:textId="01276E21" w:rsidR="008A6941" w:rsidRPr="008A6941" w:rsidRDefault="008A6941" w:rsidP="008A6941">
      <w:pPr>
        <w:rPr>
          <w:b/>
          <w:bCs/>
        </w:rPr>
      </w:pPr>
    </w:p>
    <w:p w14:paraId="63EFC33B" w14:textId="77777777" w:rsidR="008A6941" w:rsidRPr="008A6941" w:rsidRDefault="008A6941" w:rsidP="008A6941">
      <w:r w:rsidRPr="008A6941">
        <w:rPr>
          <w:b/>
          <w:bCs/>
        </w:rPr>
        <w:t>Friday 1:30 PM – 5:30 PM (4 hours):</w:t>
      </w:r>
    </w:p>
    <w:p w14:paraId="002197DD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Refactored session handling to support intentional session misconfiguration using a VULN_MODE toggle</w:t>
      </w:r>
    </w:p>
    <w:p w14:paraId="23CB9C3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lastRenderedPageBreak/>
        <w:t>Implemented conditional cookie configuration (</w:t>
      </w:r>
      <w:proofErr w:type="spellStart"/>
      <w:r w:rsidRPr="008A6941">
        <w:t>cookieConfig</w:t>
      </w:r>
      <w:proofErr w:type="spellEnd"/>
      <w:r w:rsidRPr="008A6941">
        <w:t>) to safely demonstrate insecure session attributes without breaking application functionality</w:t>
      </w:r>
    </w:p>
    <w:p w14:paraId="55344318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Debugged session issues caused by improper cookie flags and restored stable authentication flow</w:t>
      </w:r>
    </w:p>
    <w:p w14:paraId="50FECD87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Verified session behavior using browser Developer Tools and confirmed cookie attribute changes</w:t>
      </w:r>
    </w:p>
    <w:p w14:paraId="5A1F9DC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Captured screenshots of session cookies for vulnerability evidence</w:t>
      </w:r>
    </w:p>
    <w:p w14:paraId="09F44D5C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Updated Week 4 Vulnerabilities document to include:</w:t>
      </w:r>
    </w:p>
    <w:p w14:paraId="7C487E23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Insecure session cookie configuration</w:t>
      </w:r>
    </w:p>
    <w:p w14:paraId="041BFC01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Accurate code references matching lab implementation</w:t>
      </w:r>
    </w:p>
    <w:p w14:paraId="409F6C6F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Chained attack discussion with stored XSS</w:t>
      </w:r>
    </w:p>
    <w:p w14:paraId="3F0FAF66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Finalized Summary of Findings table for Week 4</w:t>
      </w:r>
    </w:p>
    <w:p w14:paraId="57C8A40F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Added AI assistance disclosure to vulnerability documentation</w:t>
      </w:r>
    </w:p>
    <w:p w14:paraId="4DCA5585" w14:textId="77777777" w:rsidR="004A0925" w:rsidRDefault="004A0925" w:rsidP="004A0925"/>
    <w:p w14:paraId="03B3060E" w14:textId="77777777" w:rsidR="00F422DE" w:rsidRDefault="00F422DE" w:rsidP="004A0925"/>
    <w:p w14:paraId="2CABD04D" w14:textId="053CEB90" w:rsidR="00F422DE" w:rsidRDefault="00F422DE" w:rsidP="004A0925">
      <w:r>
        <w:t>Week 5 total (</w:t>
      </w:r>
      <w:r w:rsidR="003E357D">
        <w:t>20</w:t>
      </w:r>
      <w:r>
        <w:t xml:space="preserve"> hours)</w:t>
      </w:r>
    </w:p>
    <w:p w14:paraId="3C407BDB" w14:textId="77777777" w:rsidR="00F422DE" w:rsidRPr="00F422DE" w:rsidRDefault="00F422DE" w:rsidP="00F422DE">
      <w:pPr>
        <w:rPr>
          <w:b/>
          <w:bCs/>
        </w:rPr>
      </w:pPr>
      <w:r w:rsidRPr="00F422DE">
        <w:rPr>
          <w:b/>
          <w:bCs/>
        </w:rPr>
        <w:t>Monday 1:30 PM – 6:30 PM (5.0 hours)</w:t>
      </w:r>
    </w:p>
    <w:p w14:paraId="10DC64AA" w14:textId="77777777" w:rsidR="00F422DE" w:rsidRDefault="00F422DE" w:rsidP="00F422DE">
      <w:r w:rsidRPr="00F422DE">
        <w:t>• Executed controlled attack testing against intentionally vulnerable web application</w:t>
      </w:r>
      <w:r w:rsidRPr="00F422DE">
        <w:br/>
        <w:t>• Performed NoSQL injection authentication bypass using Postman</w:t>
      </w:r>
      <w:r w:rsidRPr="00F422DE">
        <w:br/>
        <w:t>• Verified session creation and reuse to access protected routes</w:t>
      </w:r>
      <w:r w:rsidRPr="00F422DE">
        <w:br/>
        <w:t>• Captured Postman request, response, and session cookie evidence</w:t>
      </w:r>
      <w:r w:rsidRPr="00F422DE">
        <w:br/>
        <w:t>• Executed stored XSS attack via transfer memo field</w:t>
      </w:r>
      <w:r w:rsidRPr="00F422DE">
        <w:br/>
        <w:t>• Verified persistent JavaScript execution on the transactions page</w:t>
      </w:r>
      <w:r w:rsidRPr="00F422DE">
        <w:br/>
        <w:t>• Tested account enumeration via login and forgot-password workflows</w:t>
      </w:r>
      <w:r w:rsidRPr="00F422DE">
        <w:br/>
        <w:t>• Confirmed distinct error messages revealing account existence</w:t>
      </w:r>
      <w:r w:rsidRPr="00F422DE">
        <w:br/>
        <w:t>• Demonstrated chained attack scenario combining stored XSS and insecure session cookies</w:t>
      </w:r>
      <w:r w:rsidRPr="00F422DE">
        <w:br/>
        <w:t>• Inspected session cookies using browser Developer Tools</w:t>
      </w:r>
      <w:r w:rsidRPr="00F422DE">
        <w:br/>
        <w:t>• Collected and organized screenshots for all attack scenarios</w:t>
      </w:r>
      <w:r w:rsidRPr="00F422DE">
        <w:br/>
        <w:t>• Verified exploit reliability for repeatable demonstration</w:t>
      </w:r>
      <w:r w:rsidRPr="00F422DE">
        <w:br/>
        <w:t>• Began drafting Week 5 Controlled Attack Testing documentation</w:t>
      </w:r>
    </w:p>
    <w:p w14:paraId="31955CA2" w14:textId="7B1E7CE0" w:rsidR="00147432" w:rsidRPr="00147432" w:rsidRDefault="00147432" w:rsidP="00147432">
      <w:pPr>
        <w:rPr>
          <w:b/>
          <w:bCs/>
        </w:rPr>
      </w:pPr>
    </w:p>
    <w:p w14:paraId="4A0F81C0" w14:textId="77777777" w:rsidR="00147432" w:rsidRPr="00147432" w:rsidRDefault="00147432" w:rsidP="00147432">
      <w:pPr>
        <w:rPr>
          <w:b/>
          <w:bCs/>
        </w:rPr>
      </w:pPr>
      <w:r w:rsidRPr="00147432">
        <w:rPr>
          <w:b/>
          <w:bCs/>
        </w:rPr>
        <w:t>Tuesday 2:00 PM – 7:00 PM (5.0 hours)</w:t>
      </w:r>
    </w:p>
    <w:p w14:paraId="4FF186DB" w14:textId="77777777" w:rsidR="00147432" w:rsidRPr="00147432" w:rsidRDefault="00147432" w:rsidP="00147432">
      <w:r w:rsidRPr="00147432">
        <w:t>• Wrote the Week 5 Controlled Attack Testing document</w:t>
      </w:r>
      <w:r w:rsidRPr="00147432">
        <w:br/>
        <w:t>• Translated technical attack execution into formal academic documentation</w:t>
      </w:r>
      <w:r w:rsidRPr="00147432">
        <w:br/>
        <w:t>• Structured attack scenarios with clear steps, results, and impact</w:t>
      </w:r>
      <w:r w:rsidRPr="00147432">
        <w:br/>
        <w:t>• Added OWASP mappings and consistent terminology across all sections</w:t>
      </w:r>
      <w:r w:rsidRPr="00147432">
        <w:br/>
        <w:t>• Integrated attack descriptions for NoSQL injection, stored XSS, account enumeration, and chained attacks</w:t>
      </w:r>
      <w:r w:rsidRPr="00147432">
        <w:br/>
        <w:t>• Refined explanations to clearly demonstrate exploit cause and effect</w:t>
      </w:r>
      <w:r w:rsidRPr="00147432">
        <w:br/>
        <w:t>• Ensured alignment between Week 4 vulnerability documentation and Week 5 attack testing results</w:t>
      </w:r>
    </w:p>
    <w:p w14:paraId="7FCF4CCE" w14:textId="63C947BF" w:rsidR="00147432" w:rsidRPr="00147432" w:rsidRDefault="00147432" w:rsidP="00147432"/>
    <w:p w14:paraId="2C5F1C17" w14:textId="433FFDC7" w:rsidR="00147432" w:rsidRDefault="00147432" w:rsidP="00147432">
      <w:pPr>
        <w:rPr>
          <w:b/>
          <w:bCs/>
        </w:rPr>
      </w:pPr>
      <w:r w:rsidRPr="00147432">
        <w:rPr>
          <w:b/>
          <w:bCs/>
        </w:rPr>
        <w:t>Wednesday 3:00 PM – 8:00 PM (5.0 hours)</w:t>
      </w:r>
    </w:p>
    <w:p w14:paraId="73C798B9" w14:textId="6BC57D6F" w:rsidR="004B7FAD" w:rsidRPr="004B7FAD" w:rsidRDefault="004B7FAD" w:rsidP="004B7FAD">
      <w:pPr>
        <w:pStyle w:val="ListParagraph"/>
        <w:numPr>
          <w:ilvl w:val="0"/>
          <w:numId w:val="31"/>
        </w:numPr>
        <w:ind w:left="360"/>
        <w:rPr>
          <w:b/>
          <w:bCs/>
        </w:rPr>
      </w:pPr>
      <w:r>
        <w:t>Finished some steps from yesterday that weren’t completed</w:t>
      </w:r>
    </w:p>
    <w:p w14:paraId="0694D462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Organized and reviewed all screenshots collected during attack testin</w:t>
      </w:r>
      <w:r w:rsidR="004B7FAD">
        <w:t>g</w:t>
      </w:r>
    </w:p>
    <w:p w14:paraId="79EADD54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Matched screenshots to corresponding attack scenarios</w:t>
      </w:r>
    </w:p>
    <w:p w14:paraId="508ECA0B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Verified screenshots clearly demonstrated exploit input and resulting impact</w:t>
      </w:r>
    </w:p>
    <w:p w14:paraId="6C671530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Integrated screenshot placement into the Week 5 document</w:t>
      </w:r>
    </w:p>
    <w:p w14:paraId="3766E0A1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Renamed and organized image files for clarity and presentation readiness</w:t>
      </w:r>
    </w:p>
    <w:p w14:paraId="02222219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Reviewed document for consistency, formatting, and clarity</w:t>
      </w:r>
    </w:p>
    <w:p w14:paraId="4B073B07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Performed final proofreading and technical accuracy checks</w:t>
      </w:r>
    </w:p>
    <w:p w14:paraId="10A7521D" w14:textId="224EFB31" w:rsidR="00147432" w:rsidRPr="00147432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Added AI assistance disclosure to the Week 5 attack testing document</w:t>
      </w:r>
    </w:p>
    <w:p w14:paraId="7699351B" w14:textId="77777777" w:rsidR="00F21F96" w:rsidRPr="00F422DE" w:rsidRDefault="00F21F96" w:rsidP="00F422DE"/>
    <w:p w14:paraId="44E44244" w14:textId="77777777" w:rsidR="005A4916" w:rsidRPr="005A4916" w:rsidRDefault="005A4916" w:rsidP="005A4916">
      <w:pPr>
        <w:rPr>
          <w:b/>
          <w:bCs/>
        </w:rPr>
      </w:pPr>
      <w:r w:rsidRPr="005A4916">
        <w:rPr>
          <w:b/>
          <w:bCs/>
        </w:rPr>
        <w:t>Thursday 11:00 PM – 4:00 AM (5.0 hours)</w:t>
      </w:r>
    </w:p>
    <w:p w14:paraId="03CF1269" w14:textId="77777777" w:rsidR="005A4916" w:rsidRPr="005A4916" w:rsidRDefault="005A4916" w:rsidP="005A4916">
      <w:r w:rsidRPr="005A4916">
        <w:t>• Designed a comprehensive security remediation plan based on Week 4 vulnerabilities and Week 5 attack results</w:t>
      </w:r>
      <w:r w:rsidRPr="005A4916">
        <w:br/>
        <w:t>• Analyzed root causes for each identified vulnerability (NoSQL injection, stored XSS, account enumeration, insecure session cookies)</w:t>
      </w:r>
      <w:r w:rsidRPr="005A4916">
        <w:br/>
        <w:t>• Mapped each vulnerability to specific remediation strategies aligned with OWASP best practices</w:t>
      </w:r>
      <w:r w:rsidRPr="005A4916">
        <w:br/>
        <w:t>• Created a remediation overview table linking vulnerabilities to fixes, affected files, and verification methods</w:t>
      </w:r>
      <w:r w:rsidRPr="005A4916">
        <w:br/>
        <w:t>• Developed detailed remediation steps for each vulnerability, including implementation approach and expected outcomes</w:t>
      </w:r>
      <w:r w:rsidRPr="005A4916">
        <w:br/>
      </w:r>
      <w:r w:rsidRPr="005A4916">
        <w:lastRenderedPageBreak/>
        <w:t>• Planned chained-attack mitigations using a defense-in-depth approach</w:t>
      </w:r>
      <w:r w:rsidRPr="005A4916">
        <w:br/>
        <w:t>• Defined a structured retesting and validation strategy to confirm fixes in Week 6</w:t>
      </w:r>
      <w:r w:rsidRPr="005A4916">
        <w:br/>
        <w:t>• Prepared documentation to serve as a roadmap for secure implementation and before/after comparison</w:t>
      </w:r>
    </w:p>
    <w:p w14:paraId="4DC579D8" w14:textId="77777777" w:rsidR="00F422DE" w:rsidRDefault="00F422DE" w:rsidP="004A0925"/>
    <w:p w14:paraId="345C04C7" w14:textId="7345A6BD" w:rsidR="00174DBB" w:rsidRDefault="00174DBB" w:rsidP="004A0925">
      <w:r>
        <w:t>Week 6 total (</w:t>
      </w:r>
      <w:r w:rsidR="00F60FA9">
        <w:t>2</w:t>
      </w:r>
      <w:r>
        <w:t>0 hours)</w:t>
      </w:r>
    </w:p>
    <w:p w14:paraId="5E869EE7" w14:textId="77777777" w:rsidR="00F60FA9" w:rsidRDefault="00F60FA9" w:rsidP="004A0925"/>
    <w:p w14:paraId="024E4414" w14:textId="4162B0A9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Monday </w:t>
      </w:r>
      <w:r>
        <w:rPr>
          <w:b/>
          <w:bCs/>
        </w:rPr>
        <w:t>11:00 AM – 3:00 PM (4.0 hours)</w:t>
      </w:r>
    </w:p>
    <w:p w14:paraId="0F966B04" w14:textId="77777777" w:rsidR="00F60FA9" w:rsidRPr="00F60FA9" w:rsidRDefault="00F60FA9" w:rsidP="00F60FA9">
      <w:r w:rsidRPr="00F60FA9">
        <w:t>• Reviewed Week 4–5 vulnerability documentation to plan remediation phase</w:t>
      </w:r>
      <w:r w:rsidRPr="00F60FA9">
        <w:br/>
        <w:t>• Researched mitigation strategies for:</w:t>
      </w:r>
    </w:p>
    <w:p w14:paraId="18943154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NoSQL injection prevention</w:t>
      </w:r>
    </w:p>
    <w:p w14:paraId="083528D4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Account enumeration protection</w:t>
      </w:r>
    </w:p>
    <w:p w14:paraId="7A6C012A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Stored XSS mitigation</w:t>
      </w:r>
    </w:p>
    <w:p w14:paraId="1C759249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Secure cookie configuration</w:t>
      </w:r>
      <w:r w:rsidRPr="00F60FA9">
        <w:br/>
        <w:t>• Refactored authentication logic to enforce strict string handling and prevent operator injection</w:t>
      </w:r>
      <w:r w:rsidRPr="00F60FA9">
        <w:br/>
        <w:t>• Updated login and forgot-password endpoints to remove verbose error messaging</w:t>
      </w:r>
      <w:r w:rsidRPr="00F60FA9">
        <w:br/>
        <w:t>• Tested authentication flow to verify vulnerabilities were no longer exploitable</w:t>
      </w:r>
    </w:p>
    <w:p w14:paraId="6579AEE4" w14:textId="515A35AB" w:rsidR="00F60FA9" w:rsidRPr="00F60FA9" w:rsidRDefault="00F60FA9" w:rsidP="00F60FA9"/>
    <w:p w14:paraId="08375FC3" w14:textId="53256AF4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Tuesday </w:t>
      </w:r>
      <w:r w:rsidR="00E07CCE">
        <w:rPr>
          <w:b/>
          <w:bCs/>
        </w:rPr>
        <w:t>4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8</w:t>
      </w:r>
      <w:r>
        <w:rPr>
          <w:b/>
          <w:bCs/>
        </w:rPr>
        <w:t>:00 PM (4.0 hours)</w:t>
      </w:r>
    </w:p>
    <w:p w14:paraId="4F6163C7" w14:textId="77777777" w:rsidR="00F60FA9" w:rsidRPr="00F60FA9" w:rsidRDefault="00F60FA9" w:rsidP="00F60FA9">
      <w:r w:rsidRPr="00F60FA9">
        <w:t>• Removed stored XSS vulnerability by restoring escaped EJS output</w:t>
      </w:r>
      <w:r w:rsidRPr="00F60FA9">
        <w:br/>
        <w:t>• Reviewed all EJS templates for unsafe rendering patterns</w:t>
      </w:r>
      <w:r w:rsidRPr="00F60FA9">
        <w:br/>
        <w:t>• Hardened session configuration (</w:t>
      </w:r>
      <w:proofErr w:type="spellStart"/>
      <w:r w:rsidRPr="00F60FA9">
        <w:t>HttpOnly</w:t>
      </w:r>
      <w:proofErr w:type="spellEnd"/>
      <w:r w:rsidRPr="00F60FA9">
        <w:t xml:space="preserve">, </w:t>
      </w:r>
      <w:proofErr w:type="spellStart"/>
      <w:r w:rsidRPr="00F60FA9">
        <w:t>SameSite</w:t>
      </w:r>
      <w:proofErr w:type="spellEnd"/>
      <w:r w:rsidRPr="00F60FA9">
        <w:t>)</w:t>
      </w:r>
      <w:r w:rsidRPr="00F60FA9">
        <w:br/>
        <w:t xml:space="preserve">• Verified session cookie flags in browser </w:t>
      </w:r>
      <w:proofErr w:type="spellStart"/>
      <w:r w:rsidRPr="00F60FA9">
        <w:t>DevTools</w:t>
      </w:r>
      <w:proofErr w:type="spellEnd"/>
      <w:r w:rsidRPr="00F60FA9">
        <w:br/>
        <w:t>• Retested XSS payloads to confirm JavaScript execution was blocked</w:t>
      </w:r>
    </w:p>
    <w:p w14:paraId="663D9C03" w14:textId="373D9A6E" w:rsidR="00F60FA9" w:rsidRPr="00F60FA9" w:rsidRDefault="00F60FA9" w:rsidP="00F60FA9"/>
    <w:p w14:paraId="64970D4F" w14:textId="416A8BA0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Wednesday </w:t>
      </w:r>
      <w:r w:rsidR="00E07CCE">
        <w:rPr>
          <w:b/>
          <w:bCs/>
        </w:rPr>
        <w:t>3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7</w:t>
      </w:r>
      <w:r>
        <w:rPr>
          <w:b/>
          <w:bCs/>
        </w:rPr>
        <w:t>:00 PM (4.0 hours)</w:t>
      </w:r>
    </w:p>
    <w:p w14:paraId="11E670F6" w14:textId="77777777" w:rsidR="00F60FA9" w:rsidRPr="00F60FA9" w:rsidRDefault="00F60FA9" w:rsidP="00F60FA9">
      <w:r w:rsidRPr="00F60FA9">
        <w:t>• Implemented Helmet for HTTP security headers</w:t>
      </w:r>
      <w:r w:rsidRPr="00F60FA9">
        <w:br/>
        <w:t>• Researched and configured Content Security Policy defaults</w:t>
      </w:r>
      <w:r w:rsidRPr="00F60FA9">
        <w:br/>
        <w:t>• Installed and implemented express-rate-limit on authentication endpoints</w:t>
      </w:r>
      <w:r w:rsidRPr="00F60FA9">
        <w:br/>
      </w:r>
      <w:r w:rsidRPr="00F60FA9">
        <w:lastRenderedPageBreak/>
        <w:t>• Installed and configured express-mongo-sanitize for NoSQL injection protection</w:t>
      </w:r>
      <w:r w:rsidRPr="00F60FA9">
        <w:br/>
        <w:t>• Began testing middleware interactions and resolving conflicts</w:t>
      </w:r>
    </w:p>
    <w:p w14:paraId="50883800" w14:textId="05D77F5C" w:rsidR="00F60FA9" w:rsidRPr="00F60FA9" w:rsidRDefault="00F60FA9" w:rsidP="00F60FA9"/>
    <w:p w14:paraId="14D93F67" w14:textId="61A1737B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Thursday </w:t>
      </w:r>
      <w:r w:rsidR="00E07CCE">
        <w:rPr>
          <w:b/>
          <w:bCs/>
        </w:rPr>
        <w:t>2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6</w:t>
      </w:r>
      <w:r>
        <w:rPr>
          <w:b/>
          <w:bCs/>
        </w:rPr>
        <w:t>:00 PM (4.0 hours)</w:t>
      </w:r>
    </w:p>
    <w:p w14:paraId="6D621F5E" w14:textId="77777777" w:rsidR="00F60FA9" w:rsidRPr="00F60FA9" w:rsidRDefault="00F60FA9" w:rsidP="00F60FA9">
      <w:r w:rsidRPr="00F60FA9">
        <w:t xml:space="preserve">• Implemented CSRF protection using </w:t>
      </w:r>
      <w:proofErr w:type="spellStart"/>
      <w:r w:rsidRPr="00F60FA9">
        <w:t>csurf</w:t>
      </w:r>
      <w:proofErr w:type="spellEnd"/>
      <w:r w:rsidRPr="00F60FA9">
        <w:t xml:space="preserve"> middleware</w:t>
      </w:r>
      <w:r w:rsidRPr="00F60FA9">
        <w:br/>
        <w:t>• Added CSRF tokens to all form-based EJS templates</w:t>
      </w:r>
      <w:r w:rsidRPr="00F60FA9">
        <w:br/>
        <w:t>• Debugged CSRF token validation failures</w:t>
      </w:r>
      <w:r w:rsidRPr="00F60FA9">
        <w:br/>
        <w:t>• Fixed express-mongo-sanitize compatibility issue with Express 5 (</w:t>
      </w:r>
      <w:proofErr w:type="spellStart"/>
      <w:r w:rsidRPr="00F60FA9">
        <w:t>req.query</w:t>
      </w:r>
      <w:proofErr w:type="spellEnd"/>
      <w:r w:rsidRPr="00F60FA9">
        <w:t xml:space="preserve"> shim)</w:t>
      </w:r>
      <w:r w:rsidRPr="00F60FA9">
        <w:br/>
        <w:t>• Repaired broken navigation and button functionality caused by CSP restrictions</w:t>
      </w:r>
    </w:p>
    <w:p w14:paraId="685A47E4" w14:textId="5BBD3CEF" w:rsidR="00F60FA9" w:rsidRPr="00F60FA9" w:rsidRDefault="00F60FA9" w:rsidP="00F60FA9"/>
    <w:p w14:paraId="6A84E1A6" w14:textId="2EA8CF41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Friday </w:t>
      </w:r>
      <w:r w:rsidR="00E07CCE">
        <w:rPr>
          <w:b/>
          <w:bCs/>
        </w:rPr>
        <w:t>6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10</w:t>
      </w:r>
      <w:r>
        <w:rPr>
          <w:b/>
          <w:bCs/>
        </w:rPr>
        <w:t>:00 PM (4.0 hours)</w:t>
      </w:r>
    </w:p>
    <w:p w14:paraId="06D185C2" w14:textId="77777777" w:rsidR="00F60FA9" w:rsidRPr="00F60FA9" w:rsidRDefault="00F60FA9" w:rsidP="00F60FA9">
      <w:r w:rsidRPr="00F60FA9">
        <w:t>• Conducted full regression testing across all application features:</w:t>
      </w:r>
    </w:p>
    <w:p w14:paraId="2F051EE5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Registration</w:t>
      </w:r>
    </w:p>
    <w:p w14:paraId="727F129A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Login</w:t>
      </w:r>
    </w:p>
    <w:p w14:paraId="0FF98EDE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Password reset</w:t>
      </w:r>
    </w:p>
    <w:p w14:paraId="73EA83EE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Transfer funds</w:t>
      </w:r>
    </w:p>
    <w:p w14:paraId="06D444E4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Transactions</w:t>
      </w:r>
    </w:p>
    <w:p w14:paraId="18638305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Admin routes</w:t>
      </w:r>
      <w:r w:rsidRPr="00F60FA9">
        <w:br/>
        <w:t>• Verified rate limiting behavior</w:t>
      </w:r>
      <w:r w:rsidRPr="00F60FA9">
        <w:br/>
        <w:t>• Confirmed sanitized input handling</w:t>
      </w:r>
      <w:r w:rsidRPr="00F60FA9">
        <w:br/>
        <w:t>• Validated session security configuration</w:t>
      </w:r>
      <w:r w:rsidRPr="00F60FA9">
        <w:br/>
        <w:t>• Ensured all vulnerabilities from Week 4–5 were no longer exploitable</w:t>
      </w:r>
      <w:r w:rsidRPr="00F60FA9">
        <w:br/>
        <w:t>• Logged remediation progress and prepared for Week 6 documentation phase</w:t>
      </w:r>
    </w:p>
    <w:p w14:paraId="03504E51" w14:textId="77777777" w:rsidR="00F60FA9" w:rsidRPr="00775618" w:rsidRDefault="00F60FA9" w:rsidP="004A0925"/>
    <w:sectPr w:rsidR="00F60FA9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28799F"/>
    <w:multiLevelType w:val="hybridMultilevel"/>
    <w:tmpl w:val="415CB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47492"/>
    <w:multiLevelType w:val="multilevel"/>
    <w:tmpl w:val="CEE4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0C281C"/>
    <w:multiLevelType w:val="hybridMultilevel"/>
    <w:tmpl w:val="F45AD2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984AB6"/>
    <w:multiLevelType w:val="hybridMultilevel"/>
    <w:tmpl w:val="DDACC1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702D3C"/>
    <w:multiLevelType w:val="multilevel"/>
    <w:tmpl w:val="4142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7D0733"/>
    <w:multiLevelType w:val="multilevel"/>
    <w:tmpl w:val="AEE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44839"/>
    <w:multiLevelType w:val="hybridMultilevel"/>
    <w:tmpl w:val="FD5C5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13877"/>
    <w:multiLevelType w:val="multilevel"/>
    <w:tmpl w:val="E82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851C26"/>
    <w:multiLevelType w:val="hybridMultilevel"/>
    <w:tmpl w:val="0D76BC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5A0DD2"/>
    <w:multiLevelType w:val="multilevel"/>
    <w:tmpl w:val="EA0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103D4"/>
    <w:multiLevelType w:val="multilevel"/>
    <w:tmpl w:val="266C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75574"/>
    <w:multiLevelType w:val="hybridMultilevel"/>
    <w:tmpl w:val="11B83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17"/>
  </w:num>
  <w:num w:numId="2" w16cid:durableId="1068723663">
    <w:abstractNumId w:val="27"/>
  </w:num>
  <w:num w:numId="3" w16cid:durableId="1296252068">
    <w:abstractNumId w:val="11"/>
  </w:num>
  <w:num w:numId="4" w16cid:durableId="1113404040">
    <w:abstractNumId w:val="8"/>
  </w:num>
  <w:num w:numId="5" w16cid:durableId="660695914">
    <w:abstractNumId w:val="0"/>
  </w:num>
  <w:num w:numId="6" w16cid:durableId="1385955945">
    <w:abstractNumId w:val="15"/>
  </w:num>
  <w:num w:numId="7" w16cid:durableId="1138064133">
    <w:abstractNumId w:val="16"/>
  </w:num>
  <w:num w:numId="8" w16cid:durableId="111633649">
    <w:abstractNumId w:val="23"/>
  </w:num>
  <w:num w:numId="9" w16cid:durableId="773747205">
    <w:abstractNumId w:val="1"/>
  </w:num>
  <w:num w:numId="10" w16cid:durableId="501361886">
    <w:abstractNumId w:val="10"/>
  </w:num>
  <w:num w:numId="11" w16cid:durableId="1291400648">
    <w:abstractNumId w:val="30"/>
  </w:num>
  <w:num w:numId="12" w16cid:durableId="939332898">
    <w:abstractNumId w:val="14"/>
  </w:num>
  <w:num w:numId="13" w16cid:durableId="1650094034">
    <w:abstractNumId w:val="4"/>
  </w:num>
  <w:num w:numId="14" w16cid:durableId="342585953">
    <w:abstractNumId w:val="4"/>
  </w:num>
  <w:num w:numId="15" w16cid:durableId="1745832314">
    <w:abstractNumId w:val="21"/>
  </w:num>
  <w:num w:numId="16" w16cid:durableId="1782453462">
    <w:abstractNumId w:val="28"/>
  </w:num>
  <w:num w:numId="17" w16cid:durableId="527253841">
    <w:abstractNumId w:val="20"/>
  </w:num>
  <w:num w:numId="18" w16cid:durableId="2120908637">
    <w:abstractNumId w:val="24"/>
  </w:num>
  <w:num w:numId="19" w16cid:durableId="278031556">
    <w:abstractNumId w:val="29"/>
  </w:num>
  <w:num w:numId="20" w16cid:durableId="1031027404">
    <w:abstractNumId w:val="19"/>
  </w:num>
  <w:num w:numId="21" w16cid:durableId="1598248491">
    <w:abstractNumId w:val="26"/>
  </w:num>
  <w:num w:numId="22" w16cid:durableId="1493643013">
    <w:abstractNumId w:val="22"/>
  </w:num>
  <w:num w:numId="23" w16cid:durableId="1949657900">
    <w:abstractNumId w:val="7"/>
  </w:num>
  <w:num w:numId="24" w16cid:durableId="1776100148">
    <w:abstractNumId w:val="13"/>
  </w:num>
  <w:num w:numId="25" w16cid:durableId="669068670">
    <w:abstractNumId w:val="31"/>
  </w:num>
  <w:num w:numId="26" w16cid:durableId="1339036446">
    <w:abstractNumId w:val="12"/>
  </w:num>
  <w:num w:numId="27" w16cid:durableId="651954815">
    <w:abstractNumId w:val="18"/>
  </w:num>
  <w:num w:numId="28" w16cid:durableId="1354768870">
    <w:abstractNumId w:val="6"/>
  </w:num>
  <w:num w:numId="29" w16cid:durableId="726611434">
    <w:abstractNumId w:val="5"/>
  </w:num>
  <w:num w:numId="30" w16cid:durableId="901329715">
    <w:abstractNumId w:val="25"/>
  </w:num>
  <w:num w:numId="31" w16cid:durableId="1812601710">
    <w:abstractNumId w:val="2"/>
  </w:num>
  <w:num w:numId="32" w16cid:durableId="739252586">
    <w:abstractNumId w:val="3"/>
  </w:num>
  <w:num w:numId="33" w16cid:durableId="17491870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08D4"/>
    <w:rsid w:val="00032F0B"/>
    <w:rsid w:val="00057A16"/>
    <w:rsid w:val="00076861"/>
    <w:rsid w:val="001039B2"/>
    <w:rsid w:val="00146DB3"/>
    <w:rsid w:val="00147432"/>
    <w:rsid w:val="00152C38"/>
    <w:rsid w:val="0015578C"/>
    <w:rsid w:val="00174DBB"/>
    <w:rsid w:val="00181181"/>
    <w:rsid w:val="001856F6"/>
    <w:rsid w:val="00186CAE"/>
    <w:rsid w:val="00195AC2"/>
    <w:rsid w:val="00203ACC"/>
    <w:rsid w:val="002438F6"/>
    <w:rsid w:val="00251895"/>
    <w:rsid w:val="0027186A"/>
    <w:rsid w:val="00281915"/>
    <w:rsid w:val="002B5AE8"/>
    <w:rsid w:val="002C7C4D"/>
    <w:rsid w:val="003347AF"/>
    <w:rsid w:val="003772CC"/>
    <w:rsid w:val="00393549"/>
    <w:rsid w:val="003A4FD3"/>
    <w:rsid w:val="003A7DA5"/>
    <w:rsid w:val="003C3D64"/>
    <w:rsid w:val="003E357D"/>
    <w:rsid w:val="003F4EBE"/>
    <w:rsid w:val="0040595F"/>
    <w:rsid w:val="00417605"/>
    <w:rsid w:val="00496188"/>
    <w:rsid w:val="004A0925"/>
    <w:rsid w:val="004B7FAD"/>
    <w:rsid w:val="005115EA"/>
    <w:rsid w:val="0051391D"/>
    <w:rsid w:val="00522DC7"/>
    <w:rsid w:val="00531542"/>
    <w:rsid w:val="00585AF4"/>
    <w:rsid w:val="005A4916"/>
    <w:rsid w:val="005A69E3"/>
    <w:rsid w:val="005B31BC"/>
    <w:rsid w:val="005C621C"/>
    <w:rsid w:val="005E6A6B"/>
    <w:rsid w:val="0062460D"/>
    <w:rsid w:val="0063300C"/>
    <w:rsid w:val="00636B9E"/>
    <w:rsid w:val="0067714D"/>
    <w:rsid w:val="00693A09"/>
    <w:rsid w:val="006B6779"/>
    <w:rsid w:val="006F66F8"/>
    <w:rsid w:val="007338F3"/>
    <w:rsid w:val="00750F99"/>
    <w:rsid w:val="00775618"/>
    <w:rsid w:val="00882C05"/>
    <w:rsid w:val="008A6941"/>
    <w:rsid w:val="008B1EE2"/>
    <w:rsid w:val="00935778"/>
    <w:rsid w:val="00983168"/>
    <w:rsid w:val="009A60AB"/>
    <w:rsid w:val="009C15AC"/>
    <w:rsid w:val="009D4110"/>
    <w:rsid w:val="00A7778F"/>
    <w:rsid w:val="00A8564A"/>
    <w:rsid w:val="00A86FF9"/>
    <w:rsid w:val="00AA477D"/>
    <w:rsid w:val="00AE1ADF"/>
    <w:rsid w:val="00B93498"/>
    <w:rsid w:val="00B9484B"/>
    <w:rsid w:val="00BD3B5F"/>
    <w:rsid w:val="00BF471D"/>
    <w:rsid w:val="00C020E0"/>
    <w:rsid w:val="00C555DD"/>
    <w:rsid w:val="00C75B84"/>
    <w:rsid w:val="00C94DAA"/>
    <w:rsid w:val="00CB4898"/>
    <w:rsid w:val="00CF178C"/>
    <w:rsid w:val="00D10979"/>
    <w:rsid w:val="00DD6E03"/>
    <w:rsid w:val="00E07CCE"/>
    <w:rsid w:val="00E2136E"/>
    <w:rsid w:val="00EA4CCD"/>
    <w:rsid w:val="00EB50B7"/>
    <w:rsid w:val="00EE088A"/>
    <w:rsid w:val="00EF49DA"/>
    <w:rsid w:val="00F21F96"/>
    <w:rsid w:val="00F422DE"/>
    <w:rsid w:val="00F60A92"/>
    <w:rsid w:val="00F6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11</Pages>
  <Words>2127</Words>
  <Characters>13911</Characters>
  <Application>Microsoft Office Word</Application>
  <DocSecurity>0</DocSecurity>
  <Lines>339</Lines>
  <Paragraphs>222</Paragraphs>
  <ScaleCrop>false</ScaleCrop>
  <Company/>
  <LinksUpToDate>false</LinksUpToDate>
  <CharactersWithSpaces>15816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64</cp:revision>
  <dcterms:created xsi:type="dcterms:W3CDTF">2026-01-05T08:49:00Z</dcterms:created>
  <dcterms:modified xsi:type="dcterms:W3CDTF">2026-02-14T19:59:00Z</dcterms:modified>
</cp:coreProperties>
</file>