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A7BD" w14:textId="02D0CA96" w:rsidR="0060134A" w:rsidRDefault="007E346C">
      <w:r w:rsidRPr="007E346C">
        <w:rPr>
          <w:b/>
          <w:bCs/>
          <w:lang w:val="en-US"/>
        </w:rPr>
        <w:t xml:space="preserve">Repository: </w:t>
      </w:r>
      <w:hyperlink r:id="rId5" w:history="1">
        <w:r w:rsidRPr="00EF7FAC">
          <w:rPr>
            <w:rStyle w:val="Hyperlink"/>
          </w:rPr>
          <w:t>https://github.com/Jorrit05/DYNAMOS</w:t>
        </w:r>
      </w:hyperlink>
    </w:p>
    <w:p w14:paraId="6902727E" w14:textId="77777777" w:rsidR="007E346C" w:rsidRDefault="007E346C"/>
    <w:p w14:paraId="4078B19D" w14:textId="6DFB9125" w:rsidR="007E346C" w:rsidRDefault="007E346C">
      <w:pPr>
        <w:rPr>
          <w:lang w:val="nl-NL"/>
        </w:rPr>
      </w:pPr>
      <w:r>
        <w:rPr>
          <w:lang w:val="nl-NL"/>
        </w:rPr>
        <w:t>Daar zit ook al een VUE frontend in, die kan inloggen bij AAD, maar verder nog niet heel veel</w:t>
      </w:r>
      <w:r w:rsidR="00A46CF6">
        <w:rPr>
          <w:lang w:val="nl-NL"/>
        </w:rPr>
        <w:t xml:space="preserve"> doet</w:t>
      </w:r>
      <w:r>
        <w:rPr>
          <w:lang w:val="nl-NL"/>
        </w:rPr>
        <w:t xml:space="preserve">. </w:t>
      </w:r>
      <w:r>
        <w:rPr>
          <w:lang w:val="nl-NL"/>
        </w:rPr>
        <w:br/>
      </w:r>
      <w:r>
        <w:rPr>
          <w:lang w:val="nl-NL"/>
        </w:rPr>
        <w:br/>
        <w:t xml:space="preserve">Het doel is om een SQL query te doen. </w:t>
      </w:r>
    </w:p>
    <w:p w14:paraId="77AAC88A" w14:textId="77777777" w:rsidR="007E346C" w:rsidRDefault="007E346C">
      <w:pPr>
        <w:rPr>
          <w:lang w:val="nl-NL"/>
        </w:rPr>
      </w:pPr>
    </w:p>
    <w:p w14:paraId="09B395FA" w14:textId="459DC482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lang w:val="nl-NL"/>
        </w:rPr>
        <w:t>Als je een query wilt doen moet je eerst approval aanvragen:</w:t>
      </w:r>
      <w:r>
        <w:rPr>
          <w:lang w:val="nl-NL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nl-NL"/>
        </w:rPr>
        <w:t xml:space="preserve">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http://orchestrator.orchestrator.svc.cluster.local:80/api/v1/</w:t>
      </w:r>
      <w:r w:rsidRPr="007E346C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requestapproval</w:t>
      </w:r>
      <w:r>
        <w:rPr>
          <w:lang w:val="nl-NL"/>
        </w:rPr>
        <w:br/>
      </w:r>
      <w:r w:rsidRPr="007E346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98D5C9B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E346C">
        <w:rPr>
          <w:rFonts w:ascii="Courier New" w:hAnsi="Courier New" w:cs="Courier New"/>
          <w:color w:val="A31515"/>
          <w:sz w:val="18"/>
          <w:szCs w:val="18"/>
        </w:rPr>
        <w:t>"type"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E346C">
        <w:rPr>
          <w:rFonts w:ascii="Courier New" w:hAnsi="Courier New" w:cs="Courier New"/>
          <w:color w:val="0451A5"/>
          <w:sz w:val="18"/>
          <w:szCs w:val="18"/>
        </w:rPr>
        <w:t>"sqlDataRequest"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267668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E346C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199544B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E346C">
        <w:rPr>
          <w:rFonts w:ascii="Courier New" w:hAnsi="Courier New" w:cs="Courier New"/>
          <w:color w:val="A31515"/>
          <w:sz w:val="18"/>
          <w:szCs w:val="18"/>
        </w:rPr>
        <w:t>"ID"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E346C">
        <w:rPr>
          <w:rFonts w:ascii="Courier New" w:hAnsi="Courier New" w:cs="Courier New"/>
          <w:color w:val="0451A5"/>
          <w:sz w:val="18"/>
          <w:szCs w:val="18"/>
        </w:rPr>
        <w:t>"12324"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4372EC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E346C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E346C">
        <w:rPr>
          <w:rFonts w:ascii="Courier New" w:hAnsi="Courier New" w:cs="Courier New"/>
          <w:color w:val="0451A5"/>
          <w:sz w:val="18"/>
          <w:szCs w:val="18"/>
        </w:rPr>
        <w:t>"jorrit.stutterheim@cloudnation.nl"</w:t>
      </w:r>
    </w:p>
    <w:p w14:paraId="0664D9C1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66028658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E346C">
        <w:rPr>
          <w:rFonts w:ascii="Courier New" w:hAnsi="Courier New" w:cs="Courier New"/>
          <w:color w:val="A31515"/>
          <w:sz w:val="18"/>
          <w:szCs w:val="18"/>
        </w:rPr>
        <w:t>"dataProviders"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: [</w:t>
      </w:r>
      <w:r w:rsidRPr="007E346C">
        <w:rPr>
          <w:rFonts w:ascii="Courier New" w:hAnsi="Courier New" w:cs="Courier New"/>
          <w:color w:val="0451A5"/>
          <w:sz w:val="18"/>
          <w:szCs w:val="18"/>
        </w:rPr>
        <w:t>"VU"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,</w:t>
      </w:r>
      <w:r w:rsidRPr="007E346C">
        <w:rPr>
          <w:rFonts w:ascii="Courier New" w:hAnsi="Courier New" w:cs="Courier New"/>
          <w:color w:val="0451A5"/>
          <w:sz w:val="18"/>
          <w:szCs w:val="18"/>
        </w:rPr>
        <w:t>"UVA"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,</w:t>
      </w:r>
      <w:r w:rsidRPr="007E346C">
        <w:rPr>
          <w:rFonts w:ascii="Courier New" w:hAnsi="Courier New" w:cs="Courier New"/>
          <w:color w:val="0451A5"/>
          <w:sz w:val="18"/>
          <w:szCs w:val="18"/>
        </w:rPr>
        <w:t>"RUG"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],</w:t>
      </w:r>
    </w:p>
    <w:p w14:paraId="09E8D7E1" w14:textId="6AE3B475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E346C">
        <w:rPr>
          <w:rFonts w:ascii="Courier New" w:hAnsi="Courier New" w:cs="Courier New"/>
          <w:color w:val="A31515"/>
          <w:sz w:val="18"/>
          <w:szCs w:val="18"/>
        </w:rPr>
        <w:t>"syncServices"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 w:rsidRPr="007E346C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4AE9A85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CA2DBCD" w14:textId="77777777" w:rsidR="007E346C" w:rsidRDefault="007E346C">
      <w:pPr>
        <w:rPr>
          <w:lang w:val="nl-NL"/>
        </w:rPr>
      </w:pPr>
    </w:p>
    <w:p w14:paraId="6C54876C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lang w:val="nl-NL"/>
        </w:rPr>
        <w:t>Daarop krijg je de volgende response terug:</w:t>
      </w:r>
      <w:r>
        <w:rPr>
          <w:lang w:val="nl-NL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1DC1AAC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"type"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"sqlDataRequest"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F7E344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"user"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7D69D0C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"&lt;GUID&gt;"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538AC8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"userName"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"jorrit.stutterheim@cloudnation.nl"</w:t>
      </w:r>
    </w:p>
    <w:p w14:paraId="5300080D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341BC0E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"auth"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{</w:t>
      </w:r>
    </w:p>
    <w:p w14:paraId="4BD83D0D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"accessToken"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"&lt;tokenString&gt;"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AAFF01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"refreshToken"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"&lt;tokenString&gt;"</w:t>
      </w:r>
    </w:p>
    <w:p w14:paraId="580596B0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2DDB9C1" w14:textId="2CE61100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"authorizedProviders"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{ </w:t>
      </w:r>
    </w:p>
    <w:p w14:paraId="4F2BF99A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"UVA"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color w:val="0451A5"/>
          <w:sz w:val="18"/>
          <w:szCs w:val="18"/>
        </w:rPr>
        <w:t>"&lt;endpoint/queueName&gt;"</w:t>
      </w:r>
    </w:p>
    <w:p w14:paraId="651376A3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005FB5CE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451A5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"requestApproved"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7E346C">
        <w:t xml:space="preserve"> </w:t>
      </w:r>
      <w:r w:rsidRPr="007E346C">
        <w:rPr>
          <w:rFonts w:ascii="Courier New" w:hAnsi="Courier New" w:cs="Courier New"/>
          <w:b/>
          <w:bCs/>
          <w:color w:val="0451A5"/>
          <w:sz w:val="18"/>
          <w:szCs w:val="18"/>
        </w:rPr>
        <w:t>,</w:t>
      </w:r>
    </w:p>
    <w:p w14:paraId="49D61EB7" w14:textId="3F034225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  <w:lang w:val="nl-NL"/>
        </w:rPr>
        <w:t>job_id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 w:rsidRPr="007E346C">
        <w:rPr>
          <w:rFonts w:ascii="Courier New" w:hAnsi="Courier New" w:cs="Courier New"/>
          <w:color w:val="0451A5"/>
          <w:sz w:val="18"/>
          <w:szCs w:val="18"/>
          <w:lang w:val="nl-NL"/>
        </w:rPr>
        <w:t>“jorrit-stutterheim-1314424”</w:t>
      </w:r>
    </w:p>
    <w:p w14:paraId="36653743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2CA7D18" w14:textId="77777777" w:rsidR="007E346C" w:rsidRPr="002D17AD" w:rsidRDefault="007E346C">
      <w:pPr>
        <w:rPr>
          <w:lang w:val="nl-NL"/>
        </w:rPr>
      </w:pPr>
    </w:p>
    <w:p w14:paraId="4D67B285" w14:textId="77777777" w:rsidR="007E346C" w:rsidRPr="002D17AD" w:rsidRDefault="007E346C">
      <w:pPr>
        <w:rPr>
          <w:lang w:val="nl-NL"/>
        </w:rPr>
      </w:pPr>
    </w:p>
    <w:p w14:paraId="6BCB21FC" w14:textId="3BAA883A" w:rsidR="007E346C" w:rsidRDefault="007E346C">
      <w:pPr>
        <w:rPr>
          <w:lang w:val="nl-NL"/>
        </w:rPr>
      </w:pPr>
      <w:r>
        <w:rPr>
          <w:lang w:val="nl-NL"/>
        </w:rPr>
        <w:t>Die info, gebruik je om het eindelijke SQL request uit te voeren, waarbij het auth token in de Authorization header kan.</w:t>
      </w:r>
    </w:p>
    <w:p w14:paraId="37EE85C8" w14:textId="40421CA4" w:rsidR="007E346C" w:rsidRDefault="007E346C" w:rsidP="007E346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2D17AD">
        <w:rPr>
          <w:lang w:val="en-US"/>
        </w:rPr>
        <w:br/>
      </w:r>
      <w:r w:rsidRPr="007E346C">
        <w:rPr>
          <w:lang w:val="en-US"/>
        </w:rPr>
        <w:t xml:space="preserve">URL: </w:t>
      </w:r>
      <w:hyperlink r:id="rId6" w:history="1">
        <w:r w:rsidRPr="00EF7FA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http://surf.surf.svc.cluster.local:80/agent/v1/sqlDataRequest/surf</w:t>
        </w:r>
      </w:hyperlink>
      <w:r w:rsidRPr="007E346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7E346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br/>
        <w:t>OF</w:t>
      </w:r>
      <w:r w:rsidRPr="007E346C">
        <w:rPr>
          <w:lang w:val="en-US"/>
        </w:rPr>
        <w:br/>
        <w:t xml:space="preserve">URL: </w:t>
      </w:r>
      <w:hyperlink r:id="rId7" w:history="1">
        <w:r w:rsidRPr="00EF7FA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http://uva.uva.svc.cluster.local:80/agent/v1/sqlDataRequest/uva</w:t>
        </w:r>
      </w:hyperlink>
    </w:p>
    <w:p w14:paraId="365E25E7" w14:textId="72120248" w:rsidR="007E346C" w:rsidRDefault="007E346C" w:rsidP="007E346C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4E0E59C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"type"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"sqlDataRequest"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7327C9" w14:textId="4A1F48E3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"query"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color w:val="0451A5"/>
          <w:sz w:val="18"/>
          <w:szCs w:val="18"/>
        </w:rPr>
        <w:t>"SELECT * FROM Personen p JOIN Aanstellingen s LIMIT 20000"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CA2EE0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"graph"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750D94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"algorithm"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color w:val="0451A5"/>
          <w:sz w:val="18"/>
          <w:szCs w:val="18"/>
        </w:rPr>
        <w:t>"average"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196EE89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"algorithmColumns"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{</w:t>
      </w:r>
    </w:p>
    <w:p w14:paraId="0649DCB5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"Geslacht"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color w:val="0451A5"/>
          <w:sz w:val="18"/>
          <w:szCs w:val="18"/>
        </w:rPr>
        <w:t>"Aanst_22, Gebdat"</w:t>
      </w:r>
    </w:p>
    <w:p w14:paraId="5AA4C48C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},</w:t>
      </w:r>
    </w:p>
    <w:p w14:paraId="7E1522EB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"user"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BE99F70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"1234"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964E27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"userName"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"jorrit.stutterheim@cloudnation.nl"</w:t>
      </w:r>
    </w:p>
    <w:p w14:paraId="4D40E610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DC6E0FC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"requestMetadata"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1B1EFF9" w14:textId="66257A28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"jobId"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"jorrit-stutterheim-</w:t>
      </w:r>
      <w:r w:rsidRPr="007E346C">
        <w:rPr>
          <w:rFonts w:ascii="Courier New" w:hAnsi="Courier New" w:cs="Courier New"/>
          <w:color w:val="0451A5"/>
          <w:sz w:val="18"/>
          <w:szCs w:val="18"/>
          <w:lang w:val="nl-NL"/>
        </w:rPr>
        <w:t>1314424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25007CA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53478C2D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DBD1E3F" w14:textId="77777777" w:rsidR="007E346C" w:rsidRDefault="007E346C" w:rsidP="007E346C">
      <w:pPr>
        <w:rPr>
          <w:rFonts w:ascii="Courier New" w:hAnsi="Courier New" w:cs="Courier New"/>
          <w:color w:val="000000"/>
          <w:sz w:val="18"/>
          <w:szCs w:val="18"/>
        </w:rPr>
      </w:pPr>
    </w:p>
    <w:p w14:paraId="27DC7B0B" w14:textId="77777777" w:rsidR="007E346C" w:rsidRDefault="007E346C" w:rsidP="007E346C">
      <w:pPr>
        <w:rPr>
          <w:lang w:val="nl-NL"/>
        </w:rPr>
      </w:pPr>
      <w:r>
        <w:rPr>
          <w:lang w:val="nl-NL"/>
        </w:rPr>
        <w:t>Lastige, is even:</w:t>
      </w:r>
    </w:p>
    <w:p w14:paraId="1F922053" w14:textId="36BA0A73" w:rsidR="007E346C" w:rsidRDefault="007E346C" w:rsidP="007E346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</w:t>
      </w:r>
      <w:r w:rsidRPr="007E346C">
        <w:rPr>
          <w:lang w:val="nl-NL"/>
        </w:rPr>
        <w:t xml:space="preserve">at het 2 urls kunnen zijn (afhankelijk van wat compleet andere dingen). Dus is er misschien </w:t>
      </w:r>
      <w:r>
        <w:rPr>
          <w:lang w:val="nl-NL"/>
        </w:rPr>
        <w:t>iets van een dropdown, of een 2</w:t>
      </w:r>
      <w:r w:rsidRPr="007E346C">
        <w:rPr>
          <w:vertAlign w:val="superscript"/>
          <w:lang w:val="nl-NL"/>
        </w:rPr>
        <w:t>e</w:t>
      </w:r>
      <w:r>
        <w:rPr>
          <w:lang w:val="nl-NL"/>
        </w:rPr>
        <w:t xml:space="preserve"> formuliertje nodig om dat onderscheid te kunnen maken. </w:t>
      </w:r>
    </w:p>
    <w:p w14:paraId="1F62A82F" w14:textId="6A46F83F" w:rsidR="007E346C" w:rsidRDefault="007E346C" w:rsidP="007E346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een requestApproval, (eerste bericht), gedaan is dan hoeft dat niet meer voor alle volgende requests, want je hebt een </w:t>
      </w:r>
      <w:r w:rsidR="00257848">
        <w:rPr>
          <w:lang w:val="nl-NL"/>
        </w:rPr>
        <w:t xml:space="preserve">(fake) </w:t>
      </w:r>
      <w:r>
        <w:rPr>
          <w:lang w:val="nl-NL"/>
        </w:rPr>
        <w:t>accesstoken</w:t>
      </w:r>
    </w:p>
    <w:p w14:paraId="334F4750" w14:textId="6A18A488" w:rsidR="007E346C" w:rsidRPr="007E346C" w:rsidRDefault="007E346C" w:rsidP="007E346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Je zou het wel nog een keer moeten kunnen doen, want na 10 minuten verloopt je accesstoken</w:t>
      </w:r>
    </w:p>
    <w:p w14:paraId="60D48A30" w14:textId="77777777" w:rsidR="007E346C" w:rsidRDefault="007E346C" w:rsidP="007E346C">
      <w:pPr>
        <w:rPr>
          <w:lang w:val="nl-NL"/>
        </w:rPr>
      </w:pPr>
    </w:p>
    <w:p w14:paraId="57674EA7" w14:textId="54875DCD" w:rsidR="002D17AD" w:rsidRDefault="002D17AD" w:rsidP="007E346C">
      <w:pPr>
        <w:rPr>
          <w:lang w:val="nl-NL"/>
        </w:rPr>
      </w:pPr>
      <w:r>
        <w:rPr>
          <w:lang w:val="nl-NL"/>
        </w:rPr>
        <w:t xml:space="preserve">Dus ik denk uiteindelijk 3 losse schermpjes </w:t>
      </w:r>
    </w:p>
    <w:p w14:paraId="240B0C68" w14:textId="1FD0E356" w:rsidR="002D17AD" w:rsidRDefault="002D17AD" w:rsidP="002D17A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1 voor requestapproval</w:t>
      </w:r>
    </w:p>
    <w:p w14:paraId="007ABD11" w14:textId="5F93FC4B" w:rsidR="002D17AD" w:rsidRPr="002D17AD" w:rsidRDefault="002D17AD" w:rsidP="002D17A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1 voor </w:t>
      </w:r>
      <w:r>
        <w:rPr>
          <w:lang w:val="nl-NL"/>
        </w:rPr>
        <w:t>sqlDataRequest/surf</w:t>
      </w:r>
    </w:p>
    <w:p w14:paraId="3FDF9C44" w14:textId="7A10F01F" w:rsidR="002D17AD" w:rsidRPr="002D17AD" w:rsidRDefault="002D17AD" w:rsidP="002D17A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1 voor sqlDataRequest/</w:t>
      </w:r>
      <w:r>
        <w:rPr>
          <w:lang w:val="nl-NL"/>
        </w:rPr>
        <w:t>uva</w:t>
      </w:r>
    </w:p>
    <w:sectPr w:rsidR="002D17AD" w:rsidRPr="002D1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55E43"/>
    <w:multiLevelType w:val="hybridMultilevel"/>
    <w:tmpl w:val="7AC43362"/>
    <w:lvl w:ilvl="0" w:tplc="D6B0A0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02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6C"/>
    <w:rsid w:val="00257848"/>
    <w:rsid w:val="002A0D84"/>
    <w:rsid w:val="002D17AD"/>
    <w:rsid w:val="00471996"/>
    <w:rsid w:val="0060134A"/>
    <w:rsid w:val="007E346C"/>
    <w:rsid w:val="00A4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EA427C"/>
  <w15:chartTrackingRefBased/>
  <w15:docId w15:val="{6810D7E5-4D3B-3E49-867E-149241E9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46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4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4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E3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va.uva.svc.cluster.local:80/agent/v1/sqlDataRequest/u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rf.surf.svc.cluster.local:80/agent/v1/sqlDataRequest/surf" TargetMode="External"/><Relationship Id="rId5" Type="http://schemas.openxmlformats.org/officeDocument/2006/relationships/hyperlink" Target="https://github.com/Jorrit05/DYNAM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Stutterheim</dc:creator>
  <cp:keywords/>
  <dc:description/>
  <cp:lastModifiedBy>Jorrit Stutterheim</cp:lastModifiedBy>
  <cp:revision>4</cp:revision>
  <dcterms:created xsi:type="dcterms:W3CDTF">2023-08-17T12:15:00Z</dcterms:created>
  <dcterms:modified xsi:type="dcterms:W3CDTF">2023-08-17T12:37:00Z</dcterms:modified>
</cp:coreProperties>
</file>