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Approximately how many smartphones are in use in the world today?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Over 1 Billion users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Approximately how many smartphone users are in the US? 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Over 100 Million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What percentage of users use their smartphones to surf the web?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84%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T/F Most users expect a website to load as fast on a smartphone as it does on a computer.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True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What kind of website should possibly have a separate website for their mobile site?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One that is designed specifically for the web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How can you make sure your mobile site loads quickly?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Simple Design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“Clean Code” HTML and CSS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Smaller Images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Limited multimedia usage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T/F Multicolumn layouts are best.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False</w:t>
      </w:r>
      <w:r>
        <w:t xml:space="preserve"> 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T/F Sidebars are useful for mobile sites,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False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Should you use more solid backgrounds on a mobile site?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Yes, dark solid color backgrounds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Should you use more paragraphs of text or bulleted lists for a mobile site?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Bulleted Lists</w:t>
      </w:r>
    </w:p>
    <w:p w:rsidR="00D76EF5" w:rsidRDefault="00D76EF5" w:rsidP="00D76EF5">
      <w:pPr>
        <w:spacing w:line="480" w:lineRule="auto"/>
      </w:pP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Should you consider other mobile technologies such as GPS when building your mobile website?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Yes, it helps users find the business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What common technology used on some regular websites will some phones (such as iPhones) not read? 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Flash</w:t>
      </w:r>
    </w:p>
    <w:p w:rsidR="00D76EF5" w:rsidRDefault="00D76EF5" w:rsidP="00D76EF5">
      <w:pPr>
        <w:pStyle w:val="ListParagraph"/>
        <w:numPr>
          <w:ilvl w:val="0"/>
          <w:numId w:val="1"/>
        </w:numPr>
        <w:spacing w:line="480" w:lineRule="auto"/>
      </w:pPr>
      <w:r>
        <w:t xml:space="preserve">What do you use to automatically point users to a mobile site if they access the site from a phone? </w:t>
      </w:r>
    </w:p>
    <w:p w:rsidR="00D76EF5" w:rsidRDefault="00D76EF5" w:rsidP="00D76EF5">
      <w:pPr>
        <w:pStyle w:val="ListParagraph"/>
        <w:numPr>
          <w:ilvl w:val="1"/>
          <w:numId w:val="1"/>
        </w:numPr>
        <w:spacing w:line="480" w:lineRule="auto"/>
      </w:pPr>
      <w:r>
        <w:t>Javascript</w:t>
      </w:r>
      <w:bookmarkStart w:id="0" w:name="_GoBack"/>
      <w:bookmarkEnd w:id="0"/>
    </w:p>
    <w:p w:rsidR="002215AB" w:rsidRDefault="002215AB"/>
    <w:sectPr w:rsidR="0022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587A"/>
    <w:multiLevelType w:val="hybridMultilevel"/>
    <w:tmpl w:val="488C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F5"/>
    <w:rsid w:val="002215AB"/>
    <w:rsid w:val="00D7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7CE7"/>
  <w15:chartTrackingRefBased/>
  <w15:docId w15:val="{EFEDEE30-F283-4390-B802-E907EEDA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F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</cp:revision>
  <dcterms:created xsi:type="dcterms:W3CDTF">2015-12-06T01:58:00Z</dcterms:created>
  <dcterms:modified xsi:type="dcterms:W3CDTF">2015-12-06T02:03:00Z</dcterms:modified>
</cp:coreProperties>
</file>